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204056" w14:textId="77777777" w:rsidR="00DC7C0F" w:rsidRPr="009565DE" w:rsidRDefault="00DC7C0F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9565DE"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  <w:r w:rsidRPr="009565DE">
        <w:rPr>
          <w:sz w:val="28"/>
          <w:szCs w:val="28"/>
        </w:rPr>
        <w:br/>
      </w:r>
      <w:r w:rsidRPr="009565DE">
        <w:rPr>
          <w:b/>
          <w:sz w:val="28"/>
          <w:szCs w:val="28"/>
        </w:rPr>
        <w:t>«ФИНАНСОВЫЙ УНИВЕРСИТЕТ ПРИ ПРАВИТЕЛЬСТВЕ РОССИЙСКОЙ ФЕДЕРАЦИИ»</w:t>
      </w:r>
      <w:r w:rsidRPr="009565DE">
        <w:rPr>
          <w:b/>
          <w:sz w:val="28"/>
          <w:szCs w:val="28"/>
        </w:rPr>
        <w:br/>
        <w:t>(</w:t>
      </w:r>
      <w:proofErr w:type="spellStart"/>
      <w:r w:rsidRPr="009565DE">
        <w:rPr>
          <w:b/>
          <w:sz w:val="28"/>
          <w:szCs w:val="28"/>
        </w:rPr>
        <w:t>Финансовыи</w:t>
      </w:r>
      <w:proofErr w:type="spellEnd"/>
      <w:r w:rsidRPr="009565DE">
        <w:rPr>
          <w:b/>
          <w:sz w:val="28"/>
          <w:szCs w:val="28"/>
        </w:rPr>
        <w:t>̆ университет)</w:t>
      </w:r>
    </w:p>
    <w:p w14:paraId="2E510CD1" w14:textId="77777777" w:rsidR="00DC7C0F" w:rsidRPr="009565DE" w:rsidRDefault="00E61331" w:rsidP="00AE561B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9565DE">
        <w:rPr>
          <w:b/>
          <w:sz w:val="28"/>
          <w:szCs w:val="28"/>
        </w:rPr>
        <w:t>Департамент</w:t>
      </w:r>
      <w:r w:rsidR="00DC7C0F" w:rsidRPr="009565DE">
        <w:rPr>
          <w:b/>
          <w:sz w:val="28"/>
          <w:szCs w:val="28"/>
        </w:rPr>
        <w:t xml:space="preserve"> логистики и маркетинга</w:t>
      </w:r>
      <w:r w:rsidR="00AE561B" w:rsidRPr="009565DE">
        <w:rPr>
          <w:b/>
          <w:sz w:val="28"/>
          <w:szCs w:val="28"/>
        </w:rPr>
        <w:br/>
      </w:r>
      <w:r w:rsidRPr="009565DE">
        <w:rPr>
          <w:b/>
          <w:sz w:val="28"/>
          <w:szCs w:val="28"/>
        </w:rPr>
        <w:t>Факультета экономики и бизнеса</w:t>
      </w:r>
    </w:p>
    <w:p w14:paraId="76658524" w14:textId="77777777" w:rsidR="00DC7C0F" w:rsidRPr="009565DE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2FB1A067" w14:textId="77777777" w:rsidR="00DC7C0F" w:rsidRPr="009565DE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4C635FAA" w14:textId="77777777" w:rsidR="00DC7C0F" w:rsidRPr="009565DE" w:rsidRDefault="00DC7C0F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9565DE">
        <w:rPr>
          <w:b/>
          <w:sz w:val="28"/>
          <w:szCs w:val="28"/>
        </w:rPr>
        <w:t xml:space="preserve">Е.В. Приходько </w:t>
      </w:r>
    </w:p>
    <w:p w14:paraId="1B59EB34" w14:textId="157BABA3" w:rsidR="00DC7C0F" w:rsidRPr="009565DE" w:rsidRDefault="008B0333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9565DE">
        <w:rPr>
          <w:b/>
          <w:sz w:val="28"/>
          <w:szCs w:val="28"/>
        </w:rPr>
        <w:t>ЦИФРОВ</w:t>
      </w:r>
      <w:r w:rsidR="00B77A28">
        <w:rPr>
          <w:b/>
          <w:sz w:val="28"/>
          <w:szCs w:val="28"/>
        </w:rPr>
        <w:t>АЯ</w:t>
      </w:r>
      <w:r w:rsidRPr="009565DE">
        <w:rPr>
          <w:b/>
          <w:sz w:val="28"/>
          <w:szCs w:val="28"/>
        </w:rPr>
        <w:t xml:space="preserve"> ЛОГИСТИК</w:t>
      </w:r>
      <w:r w:rsidR="00B77A28">
        <w:rPr>
          <w:b/>
          <w:sz w:val="28"/>
          <w:szCs w:val="28"/>
        </w:rPr>
        <w:t>А</w:t>
      </w:r>
    </w:p>
    <w:p w14:paraId="63A0F9B0" w14:textId="77777777" w:rsidR="00DC7C0F" w:rsidRPr="009565DE" w:rsidRDefault="00DC7C0F" w:rsidP="00DC7C0F">
      <w:pPr>
        <w:pStyle w:val="a3"/>
        <w:shd w:val="clear" w:color="auto" w:fill="FFFFFF"/>
        <w:jc w:val="center"/>
        <w:rPr>
          <w:b/>
          <w:bCs/>
          <w:sz w:val="28"/>
          <w:szCs w:val="28"/>
        </w:rPr>
      </w:pPr>
    </w:p>
    <w:p w14:paraId="3197BFF0" w14:textId="77777777" w:rsidR="00DC7C0F" w:rsidRPr="009565DE" w:rsidRDefault="00DC7C0F" w:rsidP="00DC7C0F">
      <w:pPr>
        <w:pStyle w:val="a3"/>
        <w:shd w:val="clear" w:color="auto" w:fill="FFFFFF"/>
        <w:jc w:val="center"/>
        <w:rPr>
          <w:b/>
          <w:bCs/>
          <w:sz w:val="28"/>
          <w:szCs w:val="28"/>
        </w:rPr>
      </w:pPr>
    </w:p>
    <w:p w14:paraId="25AB1C5A" w14:textId="77777777" w:rsidR="00DC7C0F" w:rsidRPr="009565DE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  <w:r w:rsidRPr="009565DE">
        <w:rPr>
          <w:b/>
          <w:bCs/>
          <w:sz w:val="28"/>
          <w:szCs w:val="28"/>
        </w:rPr>
        <w:t>Рабочая программа дисциплины</w:t>
      </w:r>
    </w:p>
    <w:p w14:paraId="306B6B15" w14:textId="77777777" w:rsidR="003E01A3" w:rsidRPr="009565DE" w:rsidRDefault="00DC7C0F" w:rsidP="003E01A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9565DE">
        <w:rPr>
          <w:sz w:val="28"/>
          <w:szCs w:val="28"/>
        </w:rPr>
        <w:t>для студентов, обучающихся по направлению подготовки</w:t>
      </w:r>
    </w:p>
    <w:p w14:paraId="23F7DBEC" w14:textId="0B799AFE" w:rsidR="003E01A3" w:rsidRPr="009565DE" w:rsidRDefault="00DC7C0F" w:rsidP="003E01A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9565DE">
        <w:rPr>
          <w:sz w:val="28"/>
          <w:szCs w:val="28"/>
        </w:rPr>
        <w:t>38.0</w:t>
      </w:r>
      <w:r w:rsidR="001C01E9">
        <w:rPr>
          <w:sz w:val="28"/>
          <w:szCs w:val="28"/>
        </w:rPr>
        <w:t>3</w:t>
      </w:r>
      <w:r w:rsidRPr="009565DE">
        <w:rPr>
          <w:sz w:val="28"/>
          <w:szCs w:val="28"/>
        </w:rPr>
        <w:t>.02 «Менеджмент»,</w:t>
      </w:r>
    </w:p>
    <w:p w14:paraId="40DEC0CF" w14:textId="53C10D1A" w:rsidR="00DC7C0F" w:rsidRPr="009565DE" w:rsidRDefault="00031AEE" w:rsidP="003E01A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trike/>
          <w:sz w:val="28"/>
          <w:szCs w:val="28"/>
        </w:rPr>
      </w:pPr>
      <w:r w:rsidRPr="009565DE">
        <w:rPr>
          <w:color w:val="222222"/>
          <w:sz w:val="28"/>
          <w:szCs w:val="28"/>
        </w:rPr>
        <w:t>ОП</w:t>
      </w:r>
      <w:r w:rsidR="008B0333" w:rsidRPr="009565DE">
        <w:rPr>
          <w:color w:val="222222"/>
          <w:sz w:val="28"/>
          <w:szCs w:val="28"/>
        </w:rPr>
        <w:t xml:space="preserve"> «</w:t>
      </w:r>
      <w:r w:rsidR="00B77A28">
        <w:rPr>
          <w:color w:val="222222"/>
          <w:sz w:val="28"/>
          <w:szCs w:val="28"/>
        </w:rPr>
        <w:t>Маркетинг</w:t>
      </w:r>
      <w:r w:rsidR="008B0333" w:rsidRPr="009565DE">
        <w:rPr>
          <w:color w:val="222222"/>
          <w:sz w:val="28"/>
          <w:szCs w:val="28"/>
        </w:rPr>
        <w:t xml:space="preserve">» </w:t>
      </w:r>
    </w:p>
    <w:p w14:paraId="3C97AD20" w14:textId="77777777" w:rsidR="00DC7C0F" w:rsidRPr="009565DE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21D97BFE" w14:textId="77777777" w:rsidR="00DC7C0F" w:rsidRPr="009565DE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2F76912C" w14:textId="77777777" w:rsidR="00DC7C0F" w:rsidRPr="009565DE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72AC0CEA" w14:textId="77777777" w:rsidR="00DC7C0F" w:rsidRPr="009565DE" w:rsidRDefault="00AE561B" w:rsidP="00DC7C0F">
      <w:pPr>
        <w:pStyle w:val="a3"/>
        <w:shd w:val="clear" w:color="auto" w:fill="FFFFFF"/>
        <w:jc w:val="center"/>
        <w:rPr>
          <w:sz w:val="28"/>
          <w:szCs w:val="28"/>
        </w:rPr>
      </w:pPr>
      <w:r w:rsidRPr="009565DE">
        <w:rPr>
          <w:sz w:val="28"/>
          <w:szCs w:val="28"/>
        </w:rPr>
        <w:br/>
      </w:r>
      <w:r w:rsidRPr="009565DE">
        <w:rPr>
          <w:sz w:val="28"/>
          <w:szCs w:val="28"/>
        </w:rPr>
        <w:br/>
      </w:r>
      <w:r w:rsidRPr="009565DE">
        <w:rPr>
          <w:sz w:val="28"/>
          <w:szCs w:val="28"/>
        </w:rPr>
        <w:br/>
      </w:r>
    </w:p>
    <w:p w14:paraId="4D78553C" w14:textId="77777777" w:rsidR="00DC7C0F" w:rsidRPr="009565DE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1C6AABC0" w14:textId="77777777" w:rsidR="00DC7C0F" w:rsidRPr="009565DE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290F5290" w14:textId="77777777" w:rsidR="008B0333" w:rsidRPr="009565DE" w:rsidRDefault="00DC7C0F" w:rsidP="00AE561B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9565DE">
        <w:rPr>
          <w:b/>
          <w:sz w:val="28"/>
          <w:szCs w:val="28"/>
        </w:rPr>
        <w:t>Москва 202</w:t>
      </w:r>
      <w:r w:rsidR="008B0333" w:rsidRPr="009565DE">
        <w:rPr>
          <w:b/>
          <w:sz w:val="28"/>
          <w:szCs w:val="28"/>
        </w:rPr>
        <w:t>3</w:t>
      </w:r>
      <w:r w:rsidR="00AE561B" w:rsidRPr="009565DE">
        <w:rPr>
          <w:b/>
          <w:sz w:val="28"/>
          <w:szCs w:val="28"/>
        </w:rPr>
        <w:br/>
      </w:r>
    </w:p>
    <w:p w14:paraId="434BAD21" w14:textId="25E04DA4" w:rsidR="00AE561B" w:rsidRPr="009565DE" w:rsidRDefault="00AE561B" w:rsidP="00AE561B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9565DE">
        <w:rPr>
          <w:b/>
          <w:sz w:val="28"/>
          <w:szCs w:val="28"/>
        </w:rPr>
        <w:lastRenderedPageBreak/>
        <w:br/>
      </w:r>
      <w:r w:rsidRPr="009565DE"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  <w:r w:rsidRPr="009565DE">
        <w:rPr>
          <w:sz w:val="28"/>
          <w:szCs w:val="28"/>
        </w:rPr>
        <w:br/>
      </w:r>
      <w:r w:rsidRPr="009565DE">
        <w:rPr>
          <w:b/>
          <w:sz w:val="28"/>
          <w:szCs w:val="28"/>
        </w:rPr>
        <w:t>«ФИНАНСОВЫЙ УНИВЕРСИТЕТ ПРИ ПРАВИТЕЛЬСТВЕ РОССИЙСКОЙ ФЕДЕРАЦИИ»</w:t>
      </w:r>
      <w:r w:rsidRPr="009565DE">
        <w:rPr>
          <w:b/>
          <w:sz w:val="28"/>
          <w:szCs w:val="28"/>
        </w:rPr>
        <w:br/>
        <w:t>(</w:t>
      </w:r>
      <w:proofErr w:type="spellStart"/>
      <w:r w:rsidRPr="009565DE">
        <w:rPr>
          <w:b/>
          <w:sz w:val="28"/>
          <w:szCs w:val="28"/>
        </w:rPr>
        <w:t>Финансовыи</w:t>
      </w:r>
      <w:proofErr w:type="spellEnd"/>
      <w:r w:rsidRPr="009565DE">
        <w:rPr>
          <w:b/>
          <w:sz w:val="28"/>
          <w:szCs w:val="28"/>
        </w:rPr>
        <w:t>̆ университет)</w:t>
      </w:r>
    </w:p>
    <w:p w14:paraId="493DB6A9" w14:textId="77777777" w:rsidR="00AE561B" w:rsidRPr="009565DE" w:rsidRDefault="00AE561B" w:rsidP="00AE561B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9565DE">
        <w:rPr>
          <w:b/>
          <w:sz w:val="28"/>
          <w:szCs w:val="28"/>
        </w:rPr>
        <w:t>Департамент логистики и маркетинга</w:t>
      </w:r>
      <w:r w:rsidRPr="009565DE">
        <w:rPr>
          <w:b/>
          <w:sz w:val="28"/>
          <w:szCs w:val="28"/>
        </w:rPr>
        <w:br/>
        <w:t>Факультета экономики и бизнеса</w:t>
      </w:r>
    </w:p>
    <w:p w14:paraId="5F954BE8" w14:textId="77777777" w:rsidR="002043C7" w:rsidRPr="009565DE" w:rsidRDefault="002043C7" w:rsidP="00AE561B">
      <w:pPr>
        <w:pStyle w:val="a3"/>
        <w:shd w:val="clear" w:color="auto" w:fill="FFFFFF"/>
        <w:jc w:val="center"/>
        <w:rPr>
          <w:noProof/>
          <w:sz w:val="28"/>
          <w:szCs w:val="28"/>
          <w:lang w:eastAsia="ru-RU"/>
        </w:rPr>
      </w:pPr>
    </w:p>
    <w:p w14:paraId="7D8DED4D" w14:textId="77777777" w:rsidR="002043C7" w:rsidRPr="009565DE" w:rsidRDefault="002043C7" w:rsidP="002043C7">
      <w:pPr>
        <w:keepNext/>
        <w:keepLines/>
        <w:ind w:left="5860"/>
        <w:rPr>
          <w:sz w:val="28"/>
          <w:szCs w:val="28"/>
          <w:lang w:eastAsia="ru-RU"/>
        </w:rPr>
      </w:pPr>
      <w:r w:rsidRPr="009565DE">
        <w:rPr>
          <w:sz w:val="28"/>
          <w:szCs w:val="28"/>
          <w:lang w:eastAsia="ru-RU"/>
        </w:rPr>
        <w:t>УТВЕРЖДАЮ</w:t>
      </w:r>
    </w:p>
    <w:p w14:paraId="48D5A400" w14:textId="77777777" w:rsidR="002043C7" w:rsidRPr="009565DE" w:rsidRDefault="002043C7" w:rsidP="002043C7">
      <w:pPr>
        <w:widowControl w:val="0"/>
        <w:ind w:left="5860"/>
        <w:rPr>
          <w:sz w:val="28"/>
          <w:szCs w:val="28"/>
          <w:lang w:eastAsia="ru-RU"/>
        </w:rPr>
      </w:pPr>
      <w:r w:rsidRPr="009565DE">
        <w:rPr>
          <w:sz w:val="28"/>
          <w:szCs w:val="28"/>
          <w:lang w:eastAsia="ru-RU"/>
        </w:rPr>
        <w:t>Проректор по учебной и методической работе</w:t>
      </w:r>
    </w:p>
    <w:p w14:paraId="470165BF" w14:textId="77777777" w:rsidR="002043C7" w:rsidRPr="009565DE" w:rsidRDefault="002043C7" w:rsidP="002043C7">
      <w:pPr>
        <w:widowControl w:val="0"/>
        <w:ind w:left="5860"/>
        <w:rPr>
          <w:sz w:val="28"/>
          <w:szCs w:val="28"/>
          <w:lang w:eastAsia="ru-RU"/>
        </w:rPr>
      </w:pPr>
    </w:p>
    <w:p w14:paraId="1BA930BF" w14:textId="77777777" w:rsidR="002043C7" w:rsidRPr="009565DE" w:rsidRDefault="002043C7" w:rsidP="002043C7">
      <w:pPr>
        <w:spacing w:after="120"/>
        <w:jc w:val="right"/>
        <w:rPr>
          <w:sz w:val="28"/>
          <w:szCs w:val="28"/>
          <w:lang w:eastAsia="ru-RU"/>
        </w:rPr>
      </w:pPr>
      <w:r w:rsidRPr="009565DE">
        <w:rPr>
          <w:sz w:val="28"/>
          <w:szCs w:val="28"/>
          <w:lang w:eastAsia="ru-RU"/>
        </w:rPr>
        <w:t>_____________Е.А. Каменева</w:t>
      </w:r>
    </w:p>
    <w:p w14:paraId="44BFD97E" w14:textId="0D14653B" w:rsidR="002043C7" w:rsidRPr="009565DE" w:rsidRDefault="00031AEE" w:rsidP="002043C7">
      <w:pPr>
        <w:spacing w:after="120"/>
        <w:ind w:right="990"/>
        <w:jc w:val="right"/>
        <w:rPr>
          <w:sz w:val="28"/>
          <w:szCs w:val="28"/>
          <w:lang w:eastAsia="ru-RU"/>
        </w:rPr>
      </w:pPr>
      <w:r w:rsidRPr="009565DE">
        <w:rPr>
          <w:sz w:val="28"/>
          <w:szCs w:val="28"/>
          <w:lang w:eastAsia="ru-RU"/>
        </w:rPr>
        <w:t xml:space="preserve">  «</w:t>
      </w:r>
      <w:r w:rsidR="00235AC0">
        <w:rPr>
          <w:sz w:val="28"/>
          <w:szCs w:val="28"/>
          <w:lang w:eastAsia="ru-RU"/>
        </w:rPr>
        <w:t>22</w:t>
      </w:r>
      <w:r w:rsidRPr="009565DE">
        <w:rPr>
          <w:sz w:val="28"/>
          <w:szCs w:val="28"/>
          <w:lang w:eastAsia="ru-RU"/>
        </w:rPr>
        <w:t>»</w:t>
      </w:r>
      <w:r w:rsidR="00235AC0">
        <w:rPr>
          <w:sz w:val="28"/>
          <w:szCs w:val="28"/>
          <w:lang w:eastAsia="ru-RU"/>
        </w:rPr>
        <w:t xml:space="preserve"> июня </w:t>
      </w:r>
      <w:r w:rsidR="002043C7" w:rsidRPr="009565DE">
        <w:rPr>
          <w:sz w:val="28"/>
          <w:szCs w:val="28"/>
          <w:lang w:eastAsia="ru-RU"/>
        </w:rPr>
        <w:t>202</w:t>
      </w:r>
      <w:r w:rsidR="008B0333" w:rsidRPr="009565DE">
        <w:rPr>
          <w:sz w:val="28"/>
          <w:szCs w:val="28"/>
          <w:lang w:eastAsia="ru-RU"/>
        </w:rPr>
        <w:t>3</w:t>
      </w:r>
      <w:r w:rsidR="002043C7" w:rsidRPr="009565DE">
        <w:rPr>
          <w:sz w:val="28"/>
          <w:szCs w:val="28"/>
          <w:lang w:eastAsia="ru-RU"/>
        </w:rPr>
        <w:t xml:space="preserve"> г.       </w:t>
      </w:r>
    </w:p>
    <w:p w14:paraId="0F0782E7" w14:textId="60BD0B59" w:rsidR="00DC7C0F" w:rsidRPr="009565DE" w:rsidRDefault="00DC7C0F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9565DE">
        <w:rPr>
          <w:b/>
          <w:sz w:val="28"/>
          <w:szCs w:val="28"/>
        </w:rPr>
        <w:t>Е.В. Приходько</w:t>
      </w:r>
    </w:p>
    <w:p w14:paraId="2E35A060" w14:textId="5DCAA577" w:rsidR="00DC7C0F" w:rsidRPr="009565DE" w:rsidRDefault="00031AEE" w:rsidP="00227213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9565DE">
        <w:rPr>
          <w:b/>
          <w:sz w:val="28"/>
          <w:szCs w:val="28"/>
        </w:rPr>
        <w:t>ЦИФРОВ</w:t>
      </w:r>
      <w:r w:rsidR="00B77A28">
        <w:rPr>
          <w:b/>
          <w:sz w:val="28"/>
          <w:szCs w:val="28"/>
        </w:rPr>
        <w:t>АЯ</w:t>
      </w:r>
      <w:r w:rsidRPr="009565DE">
        <w:rPr>
          <w:b/>
          <w:sz w:val="28"/>
          <w:szCs w:val="28"/>
        </w:rPr>
        <w:t xml:space="preserve"> ЛОГИСТИК</w:t>
      </w:r>
      <w:r w:rsidR="00B77A28">
        <w:rPr>
          <w:b/>
          <w:sz w:val="28"/>
          <w:szCs w:val="28"/>
        </w:rPr>
        <w:t>А</w:t>
      </w:r>
    </w:p>
    <w:p w14:paraId="5A564F27" w14:textId="77777777" w:rsidR="00E32DE2" w:rsidRPr="009565DE" w:rsidRDefault="00E32DE2" w:rsidP="00E32DE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9565DE">
        <w:rPr>
          <w:b/>
          <w:bCs/>
          <w:sz w:val="28"/>
          <w:szCs w:val="28"/>
        </w:rPr>
        <w:t>Рабочая программа дисциплины</w:t>
      </w:r>
    </w:p>
    <w:p w14:paraId="3C276190" w14:textId="77777777" w:rsidR="00E32DE2" w:rsidRPr="009565DE" w:rsidRDefault="00E32DE2" w:rsidP="00E32DE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9565DE">
        <w:rPr>
          <w:sz w:val="28"/>
          <w:szCs w:val="28"/>
        </w:rPr>
        <w:t>для студентов, обучающихся по направлению подготовки</w:t>
      </w:r>
    </w:p>
    <w:p w14:paraId="4DD69559" w14:textId="4A756615" w:rsidR="00E32DE2" w:rsidRPr="009565DE" w:rsidRDefault="007C3127" w:rsidP="00E32DE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38.03</w:t>
      </w:r>
      <w:bookmarkStart w:id="0" w:name="_GoBack"/>
      <w:bookmarkEnd w:id="0"/>
      <w:r w:rsidR="00E32DE2" w:rsidRPr="009565DE">
        <w:rPr>
          <w:sz w:val="28"/>
          <w:szCs w:val="28"/>
        </w:rPr>
        <w:t>.02 «Менеджмент»,</w:t>
      </w:r>
    </w:p>
    <w:p w14:paraId="0ACB5B51" w14:textId="4A663DB5" w:rsidR="00E32DE2" w:rsidRPr="009565DE" w:rsidRDefault="00B77A28" w:rsidP="00E32DE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color w:val="222222"/>
          <w:sz w:val="28"/>
          <w:szCs w:val="28"/>
        </w:rPr>
        <w:t>ОП</w:t>
      </w:r>
      <w:r w:rsidR="008B0333" w:rsidRPr="009565DE">
        <w:rPr>
          <w:color w:val="222222"/>
          <w:sz w:val="28"/>
          <w:szCs w:val="28"/>
        </w:rPr>
        <w:t xml:space="preserve"> «</w:t>
      </w:r>
      <w:r>
        <w:rPr>
          <w:color w:val="222222"/>
          <w:sz w:val="28"/>
          <w:szCs w:val="28"/>
        </w:rPr>
        <w:t>Маркетинг</w:t>
      </w:r>
      <w:r w:rsidR="008B0333" w:rsidRPr="009565DE">
        <w:rPr>
          <w:color w:val="222222"/>
          <w:sz w:val="28"/>
          <w:szCs w:val="28"/>
        </w:rPr>
        <w:t xml:space="preserve">» </w:t>
      </w:r>
    </w:p>
    <w:p w14:paraId="367AE05C" w14:textId="77777777" w:rsidR="00E32DE2" w:rsidRPr="009565DE" w:rsidRDefault="00E32DE2" w:rsidP="004565E1">
      <w:pPr>
        <w:jc w:val="center"/>
        <w:rPr>
          <w:i/>
          <w:iCs/>
          <w:noProof/>
          <w:sz w:val="28"/>
          <w:szCs w:val="28"/>
          <w:lang w:eastAsia="ru-RU"/>
        </w:rPr>
      </w:pPr>
    </w:p>
    <w:p w14:paraId="3A4D6793" w14:textId="77777777" w:rsidR="009A6A1D" w:rsidRPr="00463760" w:rsidRDefault="009A6A1D" w:rsidP="009A6A1D">
      <w:pPr>
        <w:suppressAutoHyphens/>
        <w:jc w:val="center"/>
        <w:rPr>
          <w:i/>
          <w:sz w:val="28"/>
          <w:szCs w:val="28"/>
        </w:rPr>
      </w:pPr>
      <w:r w:rsidRPr="00463760">
        <w:rPr>
          <w:i/>
          <w:sz w:val="28"/>
          <w:szCs w:val="28"/>
        </w:rPr>
        <w:t>Рекомендовано Ученым советом Факультета экономики и бизнеса</w:t>
      </w:r>
    </w:p>
    <w:p w14:paraId="468B49C5" w14:textId="582E29B2" w:rsidR="009A6A1D" w:rsidRPr="00463760" w:rsidRDefault="009A6A1D" w:rsidP="009A6A1D">
      <w:pPr>
        <w:suppressAutoHyphens/>
        <w:jc w:val="center"/>
        <w:rPr>
          <w:iCs/>
          <w:sz w:val="28"/>
          <w:szCs w:val="28"/>
        </w:rPr>
      </w:pPr>
      <w:r w:rsidRPr="00463760">
        <w:rPr>
          <w:iCs/>
          <w:sz w:val="28"/>
          <w:szCs w:val="28"/>
        </w:rPr>
        <w:t>(</w:t>
      </w:r>
      <w:r w:rsidR="00E77CA2" w:rsidRPr="00463760">
        <w:rPr>
          <w:i/>
          <w:sz w:val="28"/>
          <w:szCs w:val="28"/>
        </w:rPr>
        <w:t>протокол №30 от 16</w:t>
      </w:r>
      <w:r w:rsidRPr="00463760">
        <w:rPr>
          <w:i/>
          <w:sz w:val="28"/>
          <w:szCs w:val="28"/>
        </w:rPr>
        <w:t xml:space="preserve"> мая 2023 г.</w:t>
      </w:r>
      <w:r w:rsidRPr="00463760">
        <w:rPr>
          <w:iCs/>
          <w:sz w:val="28"/>
          <w:szCs w:val="28"/>
        </w:rPr>
        <w:t>)</w:t>
      </w:r>
    </w:p>
    <w:p w14:paraId="6899DC76" w14:textId="77777777" w:rsidR="009A6A1D" w:rsidRPr="00463760" w:rsidRDefault="009A6A1D" w:rsidP="009A6A1D">
      <w:pPr>
        <w:suppressAutoHyphens/>
        <w:jc w:val="center"/>
        <w:rPr>
          <w:iCs/>
          <w:sz w:val="28"/>
          <w:szCs w:val="28"/>
        </w:rPr>
      </w:pPr>
    </w:p>
    <w:p w14:paraId="71AB8929" w14:textId="77777777" w:rsidR="009A6A1D" w:rsidRPr="00463760" w:rsidRDefault="009A6A1D" w:rsidP="009A6A1D">
      <w:pPr>
        <w:suppressAutoHyphens/>
        <w:jc w:val="center"/>
        <w:rPr>
          <w:i/>
          <w:sz w:val="28"/>
          <w:szCs w:val="28"/>
        </w:rPr>
      </w:pPr>
      <w:r w:rsidRPr="00463760">
        <w:rPr>
          <w:i/>
          <w:sz w:val="28"/>
          <w:szCs w:val="28"/>
        </w:rPr>
        <w:t>Одобрено Советом учебно-научного Департамента логистики и маркетинга</w:t>
      </w:r>
    </w:p>
    <w:p w14:paraId="5CB9D21E" w14:textId="77777777" w:rsidR="009A6A1D" w:rsidRDefault="009A6A1D" w:rsidP="009A6A1D">
      <w:pPr>
        <w:suppressAutoHyphens/>
        <w:jc w:val="center"/>
        <w:rPr>
          <w:iCs/>
          <w:sz w:val="28"/>
          <w:szCs w:val="28"/>
        </w:rPr>
      </w:pPr>
      <w:r w:rsidRPr="00463760">
        <w:rPr>
          <w:i/>
          <w:sz w:val="28"/>
          <w:szCs w:val="28"/>
        </w:rPr>
        <w:t>(протокол №7 от 12 мая 2023 г.</w:t>
      </w:r>
      <w:r w:rsidRPr="00463760">
        <w:rPr>
          <w:iCs/>
          <w:sz w:val="28"/>
          <w:szCs w:val="28"/>
        </w:rPr>
        <w:t>)</w:t>
      </w:r>
    </w:p>
    <w:p w14:paraId="0A6B2FCA" w14:textId="77777777" w:rsidR="004565E1" w:rsidRPr="009565DE" w:rsidRDefault="004565E1" w:rsidP="004565E1">
      <w:pPr>
        <w:rPr>
          <w:sz w:val="28"/>
          <w:szCs w:val="28"/>
        </w:rPr>
      </w:pPr>
    </w:p>
    <w:p w14:paraId="3D63325A" w14:textId="155EFD3F" w:rsidR="00DC7C0F" w:rsidRPr="009565DE" w:rsidRDefault="00DC7C0F" w:rsidP="00031AEE">
      <w:pPr>
        <w:pStyle w:val="a3"/>
        <w:shd w:val="clear" w:color="auto" w:fill="FFFFFF"/>
        <w:rPr>
          <w:sz w:val="28"/>
          <w:szCs w:val="28"/>
        </w:rPr>
      </w:pPr>
    </w:p>
    <w:p w14:paraId="218F6DCE" w14:textId="77777777" w:rsidR="004565E1" w:rsidRPr="009565DE" w:rsidRDefault="004565E1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167439C7" w14:textId="77777777" w:rsidR="00E32DE2" w:rsidRPr="009565DE" w:rsidRDefault="00E32DE2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03D934C7" w14:textId="77777777" w:rsidR="00E32DE2" w:rsidRPr="009565DE" w:rsidRDefault="00E32DE2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</w:p>
    <w:p w14:paraId="3ECA7396" w14:textId="4DD8C1B8" w:rsidR="00DC7C0F" w:rsidRPr="009565DE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  <w:r w:rsidRPr="009565DE">
        <w:rPr>
          <w:b/>
          <w:sz w:val="28"/>
          <w:szCs w:val="28"/>
        </w:rPr>
        <w:t>Москва 202</w:t>
      </w:r>
      <w:r w:rsidR="008B0333" w:rsidRPr="009565DE">
        <w:rPr>
          <w:b/>
          <w:sz w:val="28"/>
          <w:szCs w:val="28"/>
        </w:rPr>
        <w:t>3</w:t>
      </w:r>
      <w:r w:rsidRPr="009565DE">
        <w:rPr>
          <w:sz w:val="28"/>
          <w:szCs w:val="28"/>
        </w:rPr>
        <w:br w:type="page"/>
      </w:r>
    </w:p>
    <w:p w14:paraId="77C10B4B" w14:textId="77777777" w:rsidR="0035043B" w:rsidRPr="009565DE" w:rsidRDefault="0035043B" w:rsidP="006B63DA">
      <w:pPr>
        <w:pStyle w:val="a3"/>
        <w:shd w:val="clear" w:color="auto" w:fill="FFFFFF"/>
        <w:jc w:val="center"/>
      </w:pPr>
      <w:r w:rsidRPr="00EC0486">
        <w:rPr>
          <w:rFonts w:ascii="TimesNewRomanPS" w:hAnsi="TimesNewRomanPS"/>
          <w:b/>
          <w:bCs/>
          <w:sz w:val="28"/>
          <w:szCs w:val="28"/>
        </w:rPr>
        <w:lastRenderedPageBreak/>
        <w:t>Содержание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0"/>
        <w:gridCol w:w="839"/>
      </w:tblGrid>
      <w:tr w:rsidR="0035043B" w:rsidRPr="00DE0CC0" w14:paraId="4B9120DE" w14:textId="77777777" w:rsidTr="00873DDE">
        <w:tc>
          <w:tcPr>
            <w:tcW w:w="8500" w:type="dxa"/>
          </w:tcPr>
          <w:p w14:paraId="43DB393A" w14:textId="77777777" w:rsidR="0035043B" w:rsidRPr="00DE0CC0" w:rsidRDefault="0035043B" w:rsidP="00873DDE">
            <w:pPr>
              <w:pStyle w:val="a3"/>
              <w:shd w:val="clear" w:color="auto" w:fill="FFFFFF"/>
            </w:pPr>
            <w:r w:rsidRPr="00DE0CC0">
              <w:t xml:space="preserve">1. Наименование дисциплины </w:t>
            </w:r>
          </w:p>
        </w:tc>
        <w:tc>
          <w:tcPr>
            <w:tcW w:w="839" w:type="dxa"/>
          </w:tcPr>
          <w:p w14:paraId="4C2F3F03" w14:textId="77777777" w:rsidR="0035043B" w:rsidRPr="00DE0CC0" w:rsidRDefault="00845686" w:rsidP="00873DDE">
            <w:pPr>
              <w:jc w:val="center"/>
            </w:pPr>
            <w:r w:rsidRPr="00DE0CC0">
              <w:t>4</w:t>
            </w:r>
          </w:p>
        </w:tc>
      </w:tr>
      <w:tr w:rsidR="0035043B" w:rsidRPr="00DE0CC0" w14:paraId="4FB4227E" w14:textId="77777777" w:rsidTr="00873DDE">
        <w:tc>
          <w:tcPr>
            <w:tcW w:w="8500" w:type="dxa"/>
          </w:tcPr>
          <w:p w14:paraId="19A6C921" w14:textId="77777777" w:rsidR="0035043B" w:rsidRPr="00DE0CC0" w:rsidRDefault="0035043B" w:rsidP="00873DDE">
            <w:pPr>
              <w:pStyle w:val="a3"/>
              <w:shd w:val="clear" w:color="auto" w:fill="FFFFFF"/>
            </w:pPr>
            <w:r w:rsidRPr="00DE0CC0">
              <w:t xml:space="preserve">2. Перечень планируемых результатов освоения </w:t>
            </w:r>
            <w:r w:rsidR="00AE561B" w:rsidRPr="00DE0CC0">
              <w:t>образовательной</w:t>
            </w:r>
            <w:r w:rsidRPr="00DE0CC0">
              <w:t xml:space="preserve">̆ программы с  указанием индикаторов их достижения, соотнесенных с планируемыми результатами обучения по дисциплине </w:t>
            </w:r>
          </w:p>
        </w:tc>
        <w:tc>
          <w:tcPr>
            <w:tcW w:w="839" w:type="dxa"/>
          </w:tcPr>
          <w:p w14:paraId="2E7EC0B8" w14:textId="77777777" w:rsidR="0035043B" w:rsidRPr="00DE0CC0" w:rsidRDefault="00845686" w:rsidP="00873DDE">
            <w:pPr>
              <w:jc w:val="center"/>
            </w:pPr>
            <w:r w:rsidRPr="00DE0CC0">
              <w:t>4</w:t>
            </w:r>
          </w:p>
        </w:tc>
      </w:tr>
      <w:tr w:rsidR="0035043B" w:rsidRPr="00DE0CC0" w14:paraId="6F4D3770" w14:textId="77777777" w:rsidTr="00873DDE">
        <w:tc>
          <w:tcPr>
            <w:tcW w:w="8500" w:type="dxa"/>
          </w:tcPr>
          <w:p w14:paraId="4C9C18D5" w14:textId="77777777" w:rsidR="0035043B" w:rsidRPr="00DE0CC0" w:rsidRDefault="0035043B" w:rsidP="00873DDE">
            <w:pPr>
              <w:pStyle w:val="a3"/>
              <w:shd w:val="clear" w:color="auto" w:fill="FFFFFF"/>
            </w:pPr>
            <w:r w:rsidRPr="00DE0CC0">
              <w:t xml:space="preserve">3. Место дисциплины в структуре </w:t>
            </w:r>
            <w:r w:rsidR="00AE561B" w:rsidRPr="00DE0CC0">
              <w:t>образовательной</w:t>
            </w:r>
            <w:r w:rsidRPr="00DE0CC0">
              <w:t xml:space="preserve">̆ программы </w:t>
            </w:r>
          </w:p>
        </w:tc>
        <w:tc>
          <w:tcPr>
            <w:tcW w:w="839" w:type="dxa"/>
          </w:tcPr>
          <w:p w14:paraId="1B719426" w14:textId="68B51590" w:rsidR="0035043B" w:rsidRPr="00DE0CC0" w:rsidRDefault="00EC0486" w:rsidP="00873DDE">
            <w:pPr>
              <w:jc w:val="center"/>
            </w:pPr>
            <w:r w:rsidRPr="00DE0CC0">
              <w:t>8</w:t>
            </w:r>
          </w:p>
        </w:tc>
      </w:tr>
      <w:tr w:rsidR="0035043B" w:rsidRPr="00DE0CC0" w14:paraId="20A16034" w14:textId="77777777" w:rsidTr="00873DDE">
        <w:tc>
          <w:tcPr>
            <w:tcW w:w="8500" w:type="dxa"/>
          </w:tcPr>
          <w:p w14:paraId="0054C864" w14:textId="77777777" w:rsidR="0035043B" w:rsidRPr="00DE0CC0" w:rsidRDefault="0035043B" w:rsidP="00873DDE">
            <w:pPr>
              <w:pStyle w:val="a3"/>
              <w:shd w:val="clear" w:color="auto" w:fill="FFFFFF"/>
            </w:pPr>
            <w:r w:rsidRPr="00DE0CC0">
              <w:t xml:space="preserve">4. Объем дисциплины(модуля) в зачетных единицах и в академических часах с  выделением объема </w:t>
            </w:r>
            <w:r w:rsidR="00AE561B" w:rsidRPr="00DE0CC0">
              <w:t>аудиторной</w:t>
            </w:r>
            <w:r w:rsidRPr="00DE0CC0">
              <w:t xml:space="preserve">̆ (лекции, семинары) и </w:t>
            </w:r>
            <w:r w:rsidR="00AE561B" w:rsidRPr="00DE0CC0">
              <w:t>самостоятельной</w:t>
            </w:r>
            <w:r w:rsidRPr="00DE0CC0">
              <w:t xml:space="preserve">̆ работы обучающихся </w:t>
            </w:r>
          </w:p>
        </w:tc>
        <w:tc>
          <w:tcPr>
            <w:tcW w:w="839" w:type="dxa"/>
          </w:tcPr>
          <w:p w14:paraId="4F984BD1" w14:textId="296B253B" w:rsidR="0035043B" w:rsidRPr="00DE0CC0" w:rsidRDefault="00EC0486" w:rsidP="00873DDE">
            <w:pPr>
              <w:jc w:val="center"/>
            </w:pPr>
            <w:r w:rsidRPr="00DE0CC0">
              <w:t>8</w:t>
            </w:r>
          </w:p>
        </w:tc>
      </w:tr>
      <w:tr w:rsidR="0035043B" w:rsidRPr="00DE0CC0" w14:paraId="2810AFD9" w14:textId="77777777" w:rsidTr="00873DDE">
        <w:tc>
          <w:tcPr>
            <w:tcW w:w="8500" w:type="dxa"/>
          </w:tcPr>
          <w:p w14:paraId="69F4737E" w14:textId="77777777" w:rsidR="0035043B" w:rsidRPr="00DE0CC0" w:rsidRDefault="0035043B" w:rsidP="00873DDE">
            <w:pPr>
              <w:pStyle w:val="a3"/>
              <w:shd w:val="clear" w:color="auto" w:fill="FFFFFF"/>
            </w:pPr>
            <w:r w:rsidRPr="00DE0CC0"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</w:t>
            </w:r>
            <w:r w:rsidR="00AE561B" w:rsidRPr="00DE0CC0">
              <w:t>занятий</w:t>
            </w:r>
          </w:p>
        </w:tc>
        <w:tc>
          <w:tcPr>
            <w:tcW w:w="839" w:type="dxa"/>
          </w:tcPr>
          <w:p w14:paraId="61FFA959" w14:textId="6384B68D" w:rsidR="0035043B" w:rsidRPr="00DE0CC0" w:rsidRDefault="00EC0486" w:rsidP="00873DDE">
            <w:pPr>
              <w:jc w:val="center"/>
            </w:pPr>
            <w:r w:rsidRPr="00DE0CC0">
              <w:t>9</w:t>
            </w:r>
          </w:p>
        </w:tc>
      </w:tr>
      <w:tr w:rsidR="0035043B" w:rsidRPr="00DE0CC0" w14:paraId="2C6E0DA5" w14:textId="77777777" w:rsidTr="00873DDE">
        <w:tc>
          <w:tcPr>
            <w:tcW w:w="8500" w:type="dxa"/>
          </w:tcPr>
          <w:p w14:paraId="2336DC9E" w14:textId="77777777" w:rsidR="0035043B" w:rsidRPr="00DE0CC0" w:rsidRDefault="0035043B" w:rsidP="00873DDE">
            <w:pPr>
              <w:pStyle w:val="a3"/>
              <w:shd w:val="clear" w:color="auto" w:fill="FFFFFF"/>
            </w:pPr>
            <w:r w:rsidRPr="00DE0CC0">
              <w:t xml:space="preserve">5.1. Содержание дисциплины </w:t>
            </w:r>
          </w:p>
        </w:tc>
        <w:tc>
          <w:tcPr>
            <w:tcW w:w="839" w:type="dxa"/>
          </w:tcPr>
          <w:p w14:paraId="0ABA6980" w14:textId="6A2601E1" w:rsidR="0035043B" w:rsidRPr="00DE0CC0" w:rsidRDefault="00EC0486" w:rsidP="00873DDE">
            <w:pPr>
              <w:jc w:val="center"/>
            </w:pPr>
            <w:r w:rsidRPr="00DE0CC0">
              <w:t>9</w:t>
            </w:r>
          </w:p>
        </w:tc>
      </w:tr>
      <w:tr w:rsidR="0035043B" w:rsidRPr="00DE0CC0" w14:paraId="475C9087" w14:textId="77777777" w:rsidTr="00873DDE">
        <w:tc>
          <w:tcPr>
            <w:tcW w:w="8500" w:type="dxa"/>
          </w:tcPr>
          <w:p w14:paraId="150E4AFC" w14:textId="77777777" w:rsidR="0035043B" w:rsidRPr="00DE0CC0" w:rsidRDefault="0035043B" w:rsidP="00873DDE">
            <w:pPr>
              <w:pStyle w:val="a3"/>
              <w:shd w:val="clear" w:color="auto" w:fill="FFFFFF"/>
            </w:pPr>
            <w:r w:rsidRPr="00DE0CC0">
              <w:t xml:space="preserve">5.2. </w:t>
            </w:r>
            <w:proofErr w:type="spellStart"/>
            <w:r w:rsidRPr="00DE0CC0">
              <w:t>Учебно</w:t>
            </w:r>
            <w:proofErr w:type="spellEnd"/>
            <w:r w:rsidRPr="00DE0CC0">
              <w:t xml:space="preserve"> – </w:t>
            </w:r>
            <w:r w:rsidR="00AE561B" w:rsidRPr="00DE0CC0">
              <w:t>тематический</w:t>
            </w:r>
            <w:r w:rsidRPr="00DE0CC0">
              <w:t xml:space="preserve">̆ план </w:t>
            </w:r>
          </w:p>
        </w:tc>
        <w:tc>
          <w:tcPr>
            <w:tcW w:w="839" w:type="dxa"/>
          </w:tcPr>
          <w:p w14:paraId="605F696E" w14:textId="481F3105" w:rsidR="0035043B" w:rsidRPr="00DE0CC0" w:rsidRDefault="00EC0486" w:rsidP="00873DDE">
            <w:pPr>
              <w:jc w:val="center"/>
            </w:pPr>
            <w:r w:rsidRPr="00DE0CC0">
              <w:t>10</w:t>
            </w:r>
          </w:p>
        </w:tc>
      </w:tr>
      <w:tr w:rsidR="0035043B" w:rsidRPr="00DE0CC0" w14:paraId="0A55A469" w14:textId="77777777" w:rsidTr="00873DDE">
        <w:tc>
          <w:tcPr>
            <w:tcW w:w="8500" w:type="dxa"/>
          </w:tcPr>
          <w:p w14:paraId="452176A4" w14:textId="77777777" w:rsidR="0035043B" w:rsidRPr="00DE0CC0" w:rsidRDefault="0035043B" w:rsidP="00873DDE">
            <w:pPr>
              <w:pStyle w:val="a3"/>
              <w:shd w:val="clear" w:color="auto" w:fill="FFFFFF"/>
            </w:pPr>
            <w:r w:rsidRPr="00DE0CC0">
              <w:t xml:space="preserve">5.3. Содержание семинаров, практических занятий </w:t>
            </w:r>
          </w:p>
        </w:tc>
        <w:tc>
          <w:tcPr>
            <w:tcW w:w="839" w:type="dxa"/>
          </w:tcPr>
          <w:p w14:paraId="2FD14520" w14:textId="29542EC7" w:rsidR="0035043B" w:rsidRPr="00076F74" w:rsidRDefault="00552D3C" w:rsidP="00873DDE">
            <w:pPr>
              <w:jc w:val="center"/>
            </w:pPr>
            <w:r w:rsidRPr="00DE0CC0">
              <w:rPr>
                <w:lang w:val="en-US"/>
              </w:rPr>
              <w:t>1</w:t>
            </w:r>
            <w:r w:rsidR="00076F74">
              <w:t>2</w:t>
            </w:r>
          </w:p>
        </w:tc>
      </w:tr>
      <w:tr w:rsidR="0035043B" w:rsidRPr="00DE0CC0" w14:paraId="5DA4430E" w14:textId="77777777" w:rsidTr="00873DDE">
        <w:tc>
          <w:tcPr>
            <w:tcW w:w="8500" w:type="dxa"/>
          </w:tcPr>
          <w:p w14:paraId="12910413" w14:textId="77777777" w:rsidR="0035043B" w:rsidRPr="00DE0CC0" w:rsidRDefault="0035043B" w:rsidP="00873DDE">
            <w:pPr>
              <w:pStyle w:val="a3"/>
              <w:shd w:val="clear" w:color="auto" w:fill="FFFFFF"/>
            </w:pPr>
            <w:r w:rsidRPr="00DE0CC0">
              <w:t xml:space="preserve">6. Перечень учебно-методического обеспечения для </w:t>
            </w:r>
            <w:r w:rsidR="00AE561B" w:rsidRPr="00DE0CC0">
              <w:t>самостоятельной</w:t>
            </w:r>
            <w:r w:rsidRPr="00DE0CC0">
              <w:t>̆ работы обучающихся по дисциплине</w:t>
            </w:r>
          </w:p>
        </w:tc>
        <w:tc>
          <w:tcPr>
            <w:tcW w:w="839" w:type="dxa"/>
          </w:tcPr>
          <w:p w14:paraId="6055FBA8" w14:textId="3759E45B" w:rsidR="0035043B" w:rsidRPr="00DE0CC0" w:rsidRDefault="0035043B" w:rsidP="00873DDE">
            <w:pPr>
              <w:jc w:val="center"/>
              <w:rPr>
                <w:lang w:val="en-US"/>
              </w:rPr>
            </w:pPr>
            <w:r w:rsidRPr="00DE0CC0">
              <w:t>1</w:t>
            </w:r>
            <w:r w:rsidR="00076F74">
              <w:t>4</w:t>
            </w:r>
          </w:p>
        </w:tc>
      </w:tr>
      <w:tr w:rsidR="0035043B" w:rsidRPr="00DE0CC0" w14:paraId="13BCA4A6" w14:textId="77777777" w:rsidTr="00873DDE">
        <w:tc>
          <w:tcPr>
            <w:tcW w:w="8500" w:type="dxa"/>
          </w:tcPr>
          <w:p w14:paraId="01AD66ED" w14:textId="77777777" w:rsidR="0035043B" w:rsidRPr="00DE0CC0" w:rsidRDefault="0035043B" w:rsidP="00873DDE">
            <w:pPr>
              <w:pStyle w:val="a3"/>
              <w:shd w:val="clear" w:color="auto" w:fill="FFFFFF"/>
            </w:pPr>
            <w:r w:rsidRPr="00DE0CC0">
              <w:t xml:space="preserve">6.1. Перечень вопросов, отводимых на самостоятельное освоение дисциплины,  формы </w:t>
            </w:r>
            <w:r w:rsidR="00AE561B" w:rsidRPr="00DE0CC0">
              <w:t>внеаудиторной</w:t>
            </w:r>
            <w:r w:rsidRPr="00DE0CC0">
              <w:t xml:space="preserve">̆ </w:t>
            </w:r>
            <w:r w:rsidR="00AE561B" w:rsidRPr="00DE0CC0">
              <w:t>самостоятельной</w:t>
            </w:r>
            <w:r w:rsidRPr="00DE0CC0">
              <w:t>̆ работы</w:t>
            </w:r>
          </w:p>
        </w:tc>
        <w:tc>
          <w:tcPr>
            <w:tcW w:w="839" w:type="dxa"/>
          </w:tcPr>
          <w:p w14:paraId="745248B8" w14:textId="50386392" w:rsidR="0035043B" w:rsidRPr="00DE0CC0" w:rsidRDefault="00E65217" w:rsidP="00873DDE">
            <w:pPr>
              <w:jc w:val="center"/>
            </w:pPr>
            <w:r w:rsidRPr="00DE0CC0">
              <w:t>1</w:t>
            </w:r>
            <w:r w:rsidR="00076F74">
              <w:t>4</w:t>
            </w:r>
          </w:p>
        </w:tc>
      </w:tr>
      <w:tr w:rsidR="0035043B" w:rsidRPr="00DE0CC0" w14:paraId="3877FC88" w14:textId="77777777" w:rsidTr="00873DDE">
        <w:tc>
          <w:tcPr>
            <w:tcW w:w="8500" w:type="dxa"/>
          </w:tcPr>
          <w:p w14:paraId="47052AC7" w14:textId="77777777" w:rsidR="0035043B" w:rsidRPr="00DE0CC0" w:rsidRDefault="0035043B" w:rsidP="00873DDE">
            <w:pPr>
              <w:pStyle w:val="a3"/>
              <w:shd w:val="clear" w:color="auto" w:fill="FFFFFF"/>
            </w:pPr>
            <w:r w:rsidRPr="00DE0CC0">
              <w:t xml:space="preserve">6.2. Перечень вопросов, заданий, тем для подготовки к текущему контролю </w:t>
            </w:r>
          </w:p>
        </w:tc>
        <w:tc>
          <w:tcPr>
            <w:tcW w:w="839" w:type="dxa"/>
          </w:tcPr>
          <w:p w14:paraId="2C46F028" w14:textId="1C1D6FE0" w:rsidR="0035043B" w:rsidRPr="00DE0CC0" w:rsidRDefault="00E65217" w:rsidP="00873DDE">
            <w:pPr>
              <w:jc w:val="center"/>
              <w:rPr>
                <w:lang w:val="en-US"/>
              </w:rPr>
            </w:pPr>
            <w:r w:rsidRPr="00DE0CC0">
              <w:t>1</w:t>
            </w:r>
            <w:r w:rsidR="00076F74">
              <w:t>6</w:t>
            </w:r>
          </w:p>
        </w:tc>
      </w:tr>
      <w:tr w:rsidR="0035043B" w:rsidRPr="00DE0CC0" w14:paraId="08431D7F" w14:textId="77777777" w:rsidTr="00873DDE">
        <w:tc>
          <w:tcPr>
            <w:tcW w:w="8500" w:type="dxa"/>
          </w:tcPr>
          <w:p w14:paraId="6E1FCA9D" w14:textId="77777777" w:rsidR="0035043B" w:rsidRPr="00DE0CC0" w:rsidRDefault="0035043B" w:rsidP="00873DDE">
            <w:pPr>
              <w:pStyle w:val="a3"/>
              <w:shd w:val="clear" w:color="auto" w:fill="FFFFFF"/>
            </w:pPr>
            <w:r w:rsidRPr="00DE0CC0">
              <w:t xml:space="preserve">7. Фонд оценочных средств для проведения </w:t>
            </w:r>
            <w:r w:rsidR="00AE561B" w:rsidRPr="00DE0CC0">
              <w:t>промежуточной</w:t>
            </w:r>
            <w:r w:rsidRPr="00DE0CC0">
              <w:t xml:space="preserve">̆ аттестации обучающихся по дисциплине </w:t>
            </w:r>
          </w:p>
        </w:tc>
        <w:tc>
          <w:tcPr>
            <w:tcW w:w="839" w:type="dxa"/>
          </w:tcPr>
          <w:p w14:paraId="54ACE7BD" w14:textId="7FA9C07F" w:rsidR="0035043B" w:rsidRPr="00076F74" w:rsidRDefault="00076F74" w:rsidP="00873DDE">
            <w:pPr>
              <w:jc w:val="center"/>
            </w:pPr>
            <w:r>
              <w:t>22</w:t>
            </w:r>
          </w:p>
        </w:tc>
      </w:tr>
      <w:tr w:rsidR="0035043B" w:rsidRPr="00DE0CC0" w14:paraId="5031C152" w14:textId="77777777" w:rsidTr="00873DDE">
        <w:tc>
          <w:tcPr>
            <w:tcW w:w="8500" w:type="dxa"/>
          </w:tcPr>
          <w:p w14:paraId="11CF50D4" w14:textId="77777777" w:rsidR="0035043B" w:rsidRPr="00DE0CC0" w:rsidRDefault="0035043B" w:rsidP="00873DDE">
            <w:pPr>
              <w:pStyle w:val="a3"/>
              <w:shd w:val="clear" w:color="auto" w:fill="FFFFFF"/>
            </w:pPr>
            <w:r w:rsidRPr="00DE0CC0">
              <w:t xml:space="preserve">8. Перечень </w:t>
            </w:r>
            <w:r w:rsidR="00AE561B" w:rsidRPr="00DE0CC0">
              <w:t>основной</w:t>
            </w:r>
            <w:r w:rsidRPr="00DE0CC0">
              <w:t xml:space="preserve">̆ и </w:t>
            </w:r>
            <w:r w:rsidR="00AE561B" w:rsidRPr="00DE0CC0">
              <w:t>дополнительной</w:t>
            </w:r>
            <w:r w:rsidRPr="00DE0CC0">
              <w:t xml:space="preserve">̆ </w:t>
            </w:r>
            <w:r w:rsidR="00AE561B" w:rsidRPr="00DE0CC0">
              <w:t>учебной</w:t>
            </w:r>
            <w:r w:rsidRPr="00DE0CC0">
              <w:t xml:space="preserve">̆ литературы, </w:t>
            </w:r>
            <w:r w:rsidR="00AE561B" w:rsidRPr="00DE0CC0">
              <w:t>необходимой</w:t>
            </w:r>
            <w:r w:rsidRPr="00DE0CC0">
              <w:t>̆ для освоения дисциплины</w:t>
            </w:r>
          </w:p>
        </w:tc>
        <w:tc>
          <w:tcPr>
            <w:tcW w:w="839" w:type="dxa"/>
          </w:tcPr>
          <w:p w14:paraId="595C97A0" w14:textId="500AA494" w:rsidR="0035043B" w:rsidRPr="00DE0CC0" w:rsidRDefault="00076F74" w:rsidP="00873DDE">
            <w:pPr>
              <w:jc w:val="center"/>
            </w:pPr>
            <w:r>
              <w:t>35</w:t>
            </w:r>
          </w:p>
        </w:tc>
      </w:tr>
      <w:tr w:rsidR="0035043B" w:rsidRPr="00DE0CC0" w14:paraId="2974601B" w14:textId="77777777" w:rsidTr="00873DDE">
        <w:tc>
          <w:tcPr>
            <w:tcW w:w="8500" w:type="dxa"/>
          </w:tcPr>
          <w:p w14:paraId="1FD24BB8" w14:textId="77777777" w:rsidR="0035043B" w:rsidRPr="00DE0CC0" w:rsidRDefault="0035043B" w:rsidP="00873DDE">
            <w:pPr>
              <w:pStyle w:val="a3"/>
              <w:shd w:val="clear" w:color="auto" w:fill="FFFFFF"/>
            </w:pPr>
            <w:r w:rsidRPr="00DE0CC0">
              <w:t>9. Перечень ресурсов информационно-</w:t>
            </w:r>
            <w:r w:rsidR="00AE561B" w:rsidRPr="00DE0CC0">
              <w:t>телекоммуникационной</w:t>
            </w:r>
            <w:r w:rsidRPr="00DE0CC0">
              <w:t xml:space="preserve">̆ сети «Интернет», необходимых для освоения дисциплины </w:t>
            </w:r>
          </w:p>
        </w:tc>
        <w:tc>
          <w:tcPr>
            <w:tcW w:w="839" w:type="dxa"/>
          </w:tcPr>
          <w:p w14:paraId="61AF9F05" w14:textId="3CAC1492" w:rsidR="0035043B" w:rsidRPr="00DE0CC0" w:rsidRDefault="00EC0486" w:rsidP="00873DDE">
            <w:pPr>
              <w:jc w:val="center"/>
            </w:pPr>
            <w:r w:rsidRPr="00DE0CC0">
              <w:t>3</w:t>
            </w:r>
            <w:r w:rsidR="00076F74">
              <w:t>8</w:t>
            </w:r>
          </w:p>
        </w:tc>
      </w:tr>
      <w:tr w:rsidR="0035043B" w:rsidRPr="00DE0CC0" w14:paraId="6404B448" w14:textId="77777777" w:rsidTr="00873DDE">
        <w:tc>
          <w:tcPr>
            <w:tcW w:w="8500" w:type="dxa"/>
          </w:tcPr>
          <w:p w14:paraId="7097A4C0" w14:textId="77777777" w:rsidR="0035043B" w:rsidRPr="00DE0CC0" w:rsidRDefault="0035043B" w:rsidP="00873DDE">
            <w:pPr>
              <w:pStyle w:val="a3"/>
              <w:shd w:val="clear" w:color="auto" w:fill="FFFFFF"/>
            </w:pPr>
            <w:r w:rsidRPr="00DE0CC0">
              <w:t xml:space="preserve">10. Методические указания для обучающихся по освоению дисциплины </w:t>
            </w:r>
          </w:p>
        </w:tc>
        <w:tc>
          <w:tcPr>
            <w:tcW w:w="839" w:type="dxa"/>
          </w:tcPr>
          <w:p w14:paraId="04985BC1" w14:textId="65A776B6" w:rsidR="0035043B" w:rsidRPr="00076F74" w:rsidRDefault="00076F74" w:rsidP="00873DDE">
            <w:pPr>
              <w:jc w:val="center"/>
            </w:pPr>
            <w:r>
              <w:t>40</w:t>
            </w:r>
          </w:p>
        </w:tc>
      </w:tr>
      <w:tr w:rsidR="0035043B" w:rsidRPr="00DE0CC0" w14:paraId="67C76BF5" w14:textId="77777777" w:rsidTr="00873DDE">
        <w:tc>
          <w:tcPr>
            <w:tcW w:w="8500" w:type="dxa"/>
          </w:tcPr>
          <w:p w14:paraId="23851EB3" w14:textId="77777777" w:rsidR="0035043B" w:rsidRPr="00DE0CC0" w:rsidRDefault="0035043B" w:rsidP="001D7A69">
            <w:pPr>
              <w:pStyle w:val="a3"/>
              <w:shd w:val="clear" w:color="auto" w:fill="FFFFFF"/>
            </w:pPr>
            <w:r w:rsidRPr="00DE0CC0">
              <w:t xml:space="preserve">11. Перечень информационных технологий,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839" w:type="dxa"/>
          </w:tcPr>
          <w:p w14:paraId="44F78C1F" w14:textId="2DAF908F" w:rsidR="0035043B" w:rsidRPr="00076F74" w:rsidRDefault="00076F74" w:rsidP="00873DDE">
            <w:pPr>
              <w:jc w:val="center"/>
            </w:pPr>
            <w:r>
              <w:t>41</w:t>
            </w:r>
          </w:p>
        </w:tc>
      </w:tr>
      <w:tr w:rsidR="00EC0486" w:rsidRPr="00DE0CC0" w14:paraId="02F757DC" w14:textId="77777777" w:rsidTr="00873DDE">
        <w:tc>
          <w:tcPr>
            <w:tcW w:w="8500" w:type="dxa"/>
          </w:tcPr>
          <w:p w14:paraId="53ABD4DC" w14:textId="017F7D63" w:rsidR="00EC0486" w:rsidRPr="00DE0CC0" w:rsidRDefault="00E453D0" w:rsidP="00873DDE">
            <w:pPr>
              <w:pStyle w:val="a3"/>
              <w:shd w:val="clear" w:color="auto" w:fill="FFFFFF"/>
            </w:pPr>
            <w:r w:rsidRPr="00DE0CC0">
              <w:t>11.1 Комплект лицензионного программного обеспечения:</w:t>
            </w:r>
          </w:p>
        </w:tc>
        <w:tc>
          <w:tcPr>
            <w:tcW w:w="839" w:type="dxa"/>
          </w:tcPr>
          <w:p w14:paraId="0211E127" w14:textId="57F6B583" w:rsidR="00EC0486" w:rsidRPr="00DE0CC0" w:rsidRDefault="00076F74" w:rsidP="00873DDE">
            <w:pPr>
              <w:jc w:val="center"/>
            </w:pPr>
            <w:r>
              <w:t>41</w:t>
            </w:r>
          </w:p>
        </w:tc>
      </w:tr>
      <w:tr w:rsidR="00EC0486" w:rsidRPr="00DE0CC0" w14:paraId="28831F0F" w14:textId="77777777" w:rsidTr="00873DDE">
        <w:tc>
          <w:tcPr>
            <w:tcW w:w="8500" w:type="dxa"/>
          </w:tcPr>
          <w:p w14:paraId="737FDC04" w14:textId="5546A7CB" w:rsidR="00EC0486" w:rsidRPr="00DE0CC0" w:rsidRDefault="00E453D0" w:rsidP="00873DDE">
            <w:pPr>
              <w:pStyle w:val="a3"/>
              <w:shd w:val="clear" w:color="auto" w:fill="FFFFFF"/>
            </w:pPr>
            <w:r w:rsidRPr="00DE0CC0">
              <w:t>11.2 Современные профессиональные базы данных и информационные справочные системы</w:t>
            </w:r>
          </w:p>
        </w:tc>
        <w:tc>
          <w:tcPr>
            <w:tcW w:w="839" w:type="dxa"/>
          </w:tcPr>
          <w:p w14:paraId="0B286A4F" w14:textId="1262A520" w:rsidR="00EC0486" w:rsidRPr="00DE0CC0" w:rsidRDefault="00076F74" w:rsidP="00873DDE">
            <w:pPr>
              <w:jc w:val="center"/>
            </w:pPr>
            <w:r>
              <w:t>41</w:t>
            </w:r>
          </w:p>
        </w:tc>
      </w:tr>
      <w:tr w:rsidR="00EC0486" w:rsidRPr="00DE0CC0" w14:paraId="5B82A526" w14:textId="77777777" w:rsidTr="00873DDE">
        <w:tc>
          <w:tcPr>
            <w:tcW w:w="8500" w:type="dxa"/>
          </w:tcPr>
          <w:p w14:paraId="52B77246" w14:textId="674A52F8" w:rsidR="00EC0486" w:rsidRPr="00DE0CC0" w:rsidRDefault="00E453D0" w:rsidP="00873DDE">
            <w:pPr>
              <w:pStyle w:val="a3"/>
              <w:shd w:val="clear" w:color="auto" w:fill="FFFFFF"/>
            </w:pPr>
            <w:r w:rsidRPr="00DE0CC0">
              <w:t>11.3 Сертифицированные программные и аппаратные средства защиты информации</w:t>
            </w:r>
          </w:p>
        </w:tc>
        <w:tc>
          <w:tcPr>
            <w:tcW w:w="839" w:type="dxa"/>
          </w:tcPr>
          <w:p w14:paraId="62A7D426" w14:textId="6BD824EB" w:rsidR="00EC0486" w:rsidRPr="00DE0CC0" w:rsidRDefault="00076F74" w:rsidP="00873DDE">
            <w:pPr>
              <w:jc w:val="center"/>
            </w:pPr>
            <w:r>
              <w:t>41</w:t>
            </w:r>
          </w:p>
        </w:tc>
      </w:tr>
      <w:tr w:rsidR="0035043B" w:rsidRPr="00DE0CC0" w14:paraId="50BED0BB" w14:textId="77777777" w:rsidTr="00873DDE">
        <w:tc>
          <w:tcPr>
            <w:tcW w:w="8500" w:type="dxa"/>
          </w:tcPr>
          <w:p w14:paraId="68858904" w14:textId="77777777" w:rsidR="0035043B" w:rsidRPr="00DE0CC0" w:rsidRDefault="0035043B" w:rsidP="00873DDE">
            <w:pPr>
              <w:pStyle w:val="a3"/>
              <w:shd w:val="clear" w:color="auto" w:fill="FFFFFF"/>
            </w:pPr>
            <w:r w:rsidRPr="00DE0CC0">
              <w:t>12. Описание материально-</w:t>
            </w:r>
            <w:r w:rsidR="00AE561B" w:rsidRPr="00DE0CC0">
              <w:t>технической</w:t>
            </w:r>
            <w:r w:rsidRPr="00DE0CC0">
              <w:t xml:space="preserve">̆ базы, </w:t>
            </w:r>
            <w:r w:rsidR="00AE561B" w:rsidRPr="00DE0CC0">
              <w:t>необходимой</w:t>
            </w:r>
            <w:r w:rsidRPr="00DE0CC0">
              <w:t xml:space="preserve">̆ для осуществления образовательного процесса по дисциплине </w:t>
            </w:r>
          </w:p>
        </w:tc>
        <w:tc>
          <w:tcPr>
            <w:tcW w:w="839" w:type="dxa"/>
          </w:tcPr>
          <w:p w14:paraId="65E657AF" w14:textId="1F0F27E1" w:rsidR="0035043B" w:rsidRPr="00076F74" w:rsidRDefault="00076F74" w:rsidP="00873DDE">
            <w:pPr>
              <w:jc w:val="center"/>
            </w:pPr>
            <w:r>
              <w:t>42</w:t>
            </w:r>
          </w:p>
        </w:tc>
      </w:tr>
    </w:tbl>
    <w:p w14:paraId="435A6EF3" w14:textId="77777777" w:rsidR="0035043B" w:rsidRPr="00DE0CC0" w:rsidRDefault="0035043B" w:rsidP="0035043B"/>
    <w:p w14:paraId="7F5F3205" w14:textId="77777777" w:rsidR="00DC7C0F" w:rsidRPr="00DE0CC0" w:rsidRDefault="0035043B" w:rsidP="00DC7C0F">
      <w:r w:rsidRPr="00DE0CC0">
        <w:br w:type="page"/>
      </w:r>
    </w:p>
    <w:p w14:paraId="020EF08B" w14:textId="77777777" w:rsidR="00DC7C0F" w:rsidRPr="00DE0CC0" w:rsidRDefault="00DC7C0F" w:rsidP="00DC7C0F">
      <w:pPr>
        <w:pStyle w:val="a3"/>
        <w:shd w:val="clear" w:color="auto" w:fill="FFFFFF"/>
        <w:spacing w:line="360" w:lineRule="auto"/>
        <w:jc w:val="center"/>
        <w:rPr>
          <w:sz w:val="28"/>
          <w:szCs w:val="28"/>
        </w:rPr>
      </w:pPr>
      <w:r w:rsidRPr="00DE0CC0">
        <w:rPr>
          <w:b/>
          <w:bCs/>
          <w:sz w:val="28"/>
          <w:szCs w:val="28"/>
        </w:rPr>
        <w:lastRenderedPageBreak/>
        <w:t>1. Наименование дисциплины</w:t>
      </w:r>
    </w:p>
    <w:p w14:paraId="122EA864" w14:textId="2FD4FF70" w:rsidR="00DC7C0F" w:rsidRPr="00DE0CC0" w:rsidRDefault="002E6C09" w:rsidP="00DC7C0F">
      <w:pPr>
        <w:pStyle w:val="a3"/>
        <w:shd w:val="clear" w:color="auto" w:fill="FFFFFF"/>
        <w:spacing w:line="360" w:lineRule="auto"/>
        <w:rPr>
          <w:sz w:val="28"/>
          <w:szCs w:val="28"/>
        </w:rPr>
      </w:pPr>
      <w:r w:rsidRPr="00DE0CC0">
        <w:rPr>
          <w:sz w:val="28"/>
          <w:szCs w:val="28"/>
        </w:rPr>
        <w:t xml:space="preserve"> </w:t>
      </w:r>
      <w:r w:rsidR="00DC7C0F" w:rsidRPr="00DE0CC0">
        <w:rPr>
          <w:sz w:val="28"/>
          <w:szCs w:val="28"/>
        </w:rPr>
        <w:t>«</w:t>
      </w:r>
      <w:r w:rsidR="00B77A28" w:rsidRPr="00DE0CC0">
        <w:rPr>
          <w:sz w:val="28"/>
          <w:szCs w:val="28"/>
        </w:rPr>
        <w:t>Цифровая логистика</w:t>
      </w:r>
      <w:r w:rsidR="001D7A69" w:rsidRPr="00DE0CC0">
        <w:rPr>
          <w:sz w:val="28"/>
          <w:szCs w:val="28"/>
        </w:rPr>
        <w:t>»</w:t>
      </w:r>
      <w:r w:rsidR="00DC7C0F" w:rsidRPr="00DE0CC0">
        <w:rPr>
          <w:sz w:val="28"/>
          <w:szCs w:val="28"/>
        </w:rPr>
        <w:t xml:space="preserve"> </w:t>
      </w:r>
    </w:p>
    <w:p w14:paraId="22FEB808" w14:textId="77777777" w:rsidR="00DC7C0F" w:rsidRPr="00DE0CC0" w:rsidRDefault="00DC7C0F" w:rsidP="00DC7C0F">
      <w:pPr>
        <w:pStyle w:val="a3"/>
        <w:shd w:val="clear" w:color="auto" w:fill="FFFFFF"/>
        <w:spacing w:line="360" w:lineRule="auto"/>
        <w:jc w:val="center"/>
        <w:rPr>
          <w:b/>
          <w:bCs/>
          <w:sz w:val="28"/>
          <w:szCs w:val="28"/>
        </w:rPr>
      </w:pPr>
      <w:r w:rsidRPr="00DE0CC0">
        <w:rPr>
          <w:b/>
          <w:bCs/>
          <w:sz w:val="28"/>
          <w:szCs w:val="28"/>
        </w:rPr>
        <w:t xml:space="preserve">2. Перечень планируемых результатов освоения </w:t>
      </w:r>
      <w:r w:rsidR="00AE561B" w:rsidRPr="00DE0CC0">
        <w:rPr>
          <w:b/>
          <w:bCs/>
          <w:sz w:val="28"/>
          <w:szCs w:val="28"/>
        </w:rPr>
        <w:t>образовательной</w:t>
      </w:r>
      <w:r w:rsidRPr="00DE0CC0">
        <w:rPr>
          <w:b/>
          <w:bCs/>
          <w:sz w:val="28"/>
          <w:szCs w:val="28"/>
        </w:rPr>
        <w:t>̆ программы с указанием индикаторов их достижения, соотнесенных с планируемыми результатами обучения по дисциплине</w:t>
      </w:r>
    </w:p>
    <w:tbl>
      <w:tblPr>
        <w:tblStyle w:val="a4"/>
        <w:tblW w:w="9405" w:type="dxa"/>
        <w:tblLook w:val="04A0" w:firstRow="1" w:lastRow="0" w:firstColumn="1" w:lastColumn="0" w:noHBand="0" w:noVBand="1"/>
      </w:tblPr>
      <w:tblGrid>
        <w:gridCol w:w="1059"/>
        <w:gridCol w:w="2258"/>
        <w:gridCol w:w="2732"/>
        <w:gridCol w:w="3356"/>
      </w:tblGrid>
      <w:tr w:rsidR="00841B93" w:rsidRPr="00DE0CC0" w14:paraId="5A4075CA" w14:textId="77777777" w:rsidTr="00294A2C">
        <w:tc>
          <w:tcPr>
            <w:tcW w:w="1077" w:type="dxa"/>
            <w:vAlign w:val="center"/>
          </w:tcPr>
          <w:p w14:paraId="20E6E220" w14:textId="77777777" w:rsidR="00841B93" w:rsidRPr="00DE0CC0" w:rsidRDefault="00841B93" w:rsidP="00873DDE">
            <w:pPr>
              <w:pStyle w:val="a3"/>
              <w:ind w:right="-162"/>
            </w:pPr>
            <w:r w:rsidRPr="00DE0CC0">
              <w:t xml:space="preserve">Код компе- </w:t>
            </w:r>
            <w:proofErr w:type="spellStart"/>
            <w:r w:rsidRPr="00DE0CC0">
              <w:t>тенции</w:t>
            </w:r>
            <w:proofErr w:type="spellEnd"/>
            <w:r w:rsidRPr="00DE0CC0">
              <w:t xml:space="preserve"> </w:t>
            </w:r>
          </w:p>
        </w:tc>
        <w:tc>
          <w:tcPr>
            <w:tcW w:w="2182" w:type="dxa"/>
            <w:vAlign w:val="center"/>
          </w:tcPr>
          <w:p w14:paraId="547DA996" w14:textId="77777777" w:rsidR="00841B93" w:rsidRPr="00DE0CC0" w:rsidRDefault="00841B93" w:rsidP="00873DDE">
            <w:pPr>
              <w:pStyle w:val="a3"/>
              <w:ind w:right="-111"/>
            </w:pPr>
            <w:r w:rsidRPr="00DE0CC0">
              <w:t xml:space="preserve">Наименование компетенции </w:t>
            </w:r>
          </w:p>
        </w:tc>
        <w:tc>
          <w:tcPr>
            <w:tcW w:w="2790" w:type="dxa"/>
            <w:vAlign w:val="center"/>
          </w:tcPr>
          <w:p w14:paraId="73DFAFAA" w14:textId="77777777" w:rsidR="00841B93" w:rsidRPr="00DE0CC0" w:rsidRDefault="00841B93" w:rsidP="00873DDE">
            <w:pPr>
              <w:pStyle w:val="a3"/>
              <w:ind w:right="-156"/>
            </w:pPr>
            <w:r w:rsidRPr="00DE0CC0">
              <w:t>Индикаторы достижения компетенции</w:t>
            </w:r>
          </w:p>
        </w:tc>
        <w:tc>
          <w:tcPr>
            <w:tcW w:w="3356" w:type="dxa"/>
            <w:vAlign w:val="center"/>
          </w:tcPr>
          <w:p w14:paraId="6762F43B" w14:textId="77777777" w:rsidR="00841B93" w:rsidRPr="00DE0CC0" w:rsidRDefault="001D7A69" w:rsidP="00873DDE">
            <w:pPr>
              <w:pStyle w:val="a3"/>
              <w:ind w:right="-192"/>
            </w:pPr>
            <w:r w:rsidRPr="00DE0CC0">
              <w:t>Результаты обучения (</w:t>
            </w:r>
            <w:r w:rsidR="00841B93" w:rsidRPr="00DE0CC0">
              <w:t xml:space="preserve">умения и знания), соотнесенные с компетенциями/индикаторами достижения компетенции </w:t>
            </w:r>
          </w:p>
        </w:tc>
      </w:tr>
      <w:tr w:rsidR="00841B93" w:rsidRPr="00DE0CC0" w14:paraId="10FD79AA" w14:textId="77777777" w:rsidTr="00294A2C">
        <w:tc>
          <w:tcPr>
            <w:tcW w:w="1077" w:type="dxa"/>
          </w:tcPr>
          <w:p w14:paraId="75F3B7F9" w14:textId="6B625641" w:rsidR="00841B93" w:rsidRPr="00DE0CC0" w:rsidRDefault="00CC02D7" w:rsidP="00873DDE">
            <w:pPr>
              <w:pStyle w:val="a3"/>
              <w:spacing w:line="360" w:lineRule="auto"/>
              <w:ind w:right="-162"/>
            </w:pPr>
            <w:r w:rsidRPr="00DE0CC0">
              <w:t>П</w:t>
            </w:r>
            <w:r w:rsidR="00841B93" w:rsidRPr="00DE0CC0">
              <w:t>К</w:t>
            </w:r>
            <w:r w:rsidR="00431D17" w:rsidRPr="00DE0CC0">
              <w:t>Н</w:t>
            </w:r>
            <w:r w:rsidR="00841B93" w:rsidRPr="00DE0CC0">
              <w:t>-1</w:t>
            </w:r>
            <w:r w:rsidR="00431D17" w:rsidRPr="00DE0CC0">
              <w:t>0</w:t>
            </w:r>
          </w:p>
        </w:tc>
        <w:tc>
          <w:tcPr>
            <w:tcW w:w="2182" w:type="dxa"/>
          </w:tcPr>
          <w:p w14:paraId="21E5B362" w14:textId="20DA2DC0" w:rsidR="00841B93" w:rsidRPr="00DE0CC0" w:rsidRDefault="00431D17" w:rsidP="00873DDE">
            <w:pPr>
              <w:pStyle w:val="a3"/>
              <w:shd w:val="clear" w:color="auto" w:fill="FFFFFF"/>
              <w:ind w:right="-111"/>
            </w:pPr>
            <w:r w:rsidRPr="00DE0CC0">
              <w:rPr>
                <w:rFonts w:eastAsia="Calibri"/>
              </w:rPr>
              <w:t>Владение методами количественного и качественного анализа информации, а также навыками построения моделей, применяя для анализа, моделирования и поддержки принятия решений современные информационные технологии и программные средства, включая инструменты бизнес-аналитики, обработки и анализа данных</w:t>
            </w:r>
          </w:p>
        </w:tc>
        <w:tc>
          <w:tcPr>
            <w:tcW w:w="2790" w:type="dxa"/>
          </w:tcPr>
          <w:p w14:paraId="5A832288" w14:textId="361DFB37" w:rsidR="008419AD" w:rsidRPr="00DE0CC0" w:rsidRDefault="002E6C09" w:rsidP="002E6C09">
            <w:pPr>
              <w:pStyle w:val="a3"/>
              <w:shd w:val="clear" w:color="auto" w:fill="FFFFFF"/>
            </w:pPr>
            <w:r w:rsidRPr="00DE0CC0">
              <w:t xml:space="preserve">1. </w:t>
            </w:r>
            <w:r w:rsidR="00431D17" w:rsidRPr="00DE0CC0">
              <w:t xml:space="preserve">Использует методы получения информации, ее анализа для построения моделей и </w:t>
            </w:r>
            <w:proofErr w:type="spellStart"/>
            <w:r w:rsidR="00431D17" w:rsidRPr="00DE0CC0">
              <w:t>интерпритации</w:t>
            </w:r>
            <w:proofErr w:type="spellEnd"/>
            <w:r w:rsidR="00431D17" w:rsidRPr="00DE0CC0">
              <w:t xml:space="preserve"> результатов моделирования</w:t>
            </w:r>
          </w:p>
          <w:p w14:paraId="10246FC0" w14:textId="7B343268" w:rsidR="002E6C09" w:rsidRPr="00DE0CC0" w:rsidRDefault="002E6C09" w:rsidP="002E6C09">
            <w:pPr>
              <w:pStyle w:val="a3"/>
              <w:shd w:val="clear" w:color="auto" w:fill="FFFFFF"/>
            </w:pPr>
            <w:r w:rsidRPr="00DE0CC0">
              <w:t xml:space="preserve">2. </w:t>
            </w:r>
            <w:r w:rsidR="00431D17" w:rsidRPr="00DE0CC0">
              <w:t>Применяет приемы классификации и выбора подходящих измерительных шкал</w:t>
            </w:r>
            <w:r w:rsidRPr="00DE0CC0">
              <w:t xml:space="preserve"> </w:t>
            </w:r>
            <w:r w:rsidR="00431D17" w:rsidRPr="00DE0CC0">
              <w:t>при описании организационных систем, происходящих в них процессов и явлений</w:t>
            </w:r>
          </w:p>
          <w:p w14:paraId="65A3A6B9" w14:textId="77777777" w:rsidR="002E6C09" w:rsidRPr="00DE0CC0" w:rsidRDefault="002E6C09" w:rsidP="002E6C09">
            <w:pPr>
              <w:pStyle w:val="a3"/>
              <w:shd w:val="clear" w:color="auto" w:fill="FFFFFF"/>
            </w:pPr>
          </w:p>
          <w:p w14:paraId="60DFC63B" w14:textId="4C10C74B" w:rsidR="002E6C09" w:rsidRPr="00DE0CC0" w:rsidRDefault="002E6C09" w:rsidP="002E6C09">
            <w:pPr>
              <w:pStyle w:val="a3"/>
              <w:shd w:val="clear" w:color="auto" w:fill="FFFFFF"/>
            </w:pPr>
            <w:r w:rsidRPr="00DE0CC0">
              <w:t xml:space="preserve">3. </w:t>
            </w:r>
            <w:r w:rsidR="00431D17" w:rsidRPr="00DE0CC0">
              <w:t>Использует навыки организации и проведения качественных и количественных исследований анализа информации, подготовки аналитических отчетов о состоянии и динамики развития рынков товаров и услуг</w:t>
            </w:r>
            <w:r w:rsidRPr="00DE0CC0">
              <w:t xml:space="preserve"> </w:t>
            </w:r>
          </w:p>
          <w:p w14:paraId="49EB62F1" w14:textId="77777777" w:rsidR="00442A94" w:rsidRPr="00DE0CC0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663FA2FF" w14:textId="77777777" w:rsidR="00442A94" w:rsidRPr="00DE0CC0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325CFC9C" w14:textId="77777777" w:rsidR="00442A94" w:rsidRPr="00DE0CC0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3453BCB2" w14:textId="77777777" w:rsidR="00442A94" w:rsidRPr="00DE0CC0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0B7AD235" w14:textId="03C4A918" w:rsidR="00841B93" w:rsidRPr="00DE0CC0" w:rsidRDefault="00841B93" w:rsidP="00442A94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56" w:type="dxa"/>
          </w:tcPr>
          <w:p w14:paraId="1B2F07A0" w14:textId="5AE698EB" w:rsidR="002E6C09" w:rsidRPr="00DE0CC0" w:rsidRDefault="002E6C09" w:rsidP="002E6C09">
            <w:r w:rsidRPr="00DE0CC0">
              <w:sym w:font="Symbol" w:char="F0B7"/>
            </w:r>
            <w:r w:rsidRPr="00DE0CC0">
              <w:t xml:space="preserve"> </w:t>
            </w:r>
            <w:r w:rsidRPr="00DE0CC0">
              <w:rPr>
                <w:b/>
                <w:bCs/>
              </w:rPr>
              <w:t xml:space="preserve">Знать: </w:t>
            </w:r>
            <w:r w:rsidRPr="00DE0CC0">
              <w:t>метод</w:t>
            </w:r>
            <w:r w:rsidR="00431D17" w:rsidRPr="00DE0CC0">
              <w:t>ы получения</w:t>
            </w:r>
            <w:r w:rsidRPr="00DE0CC0">
              <w:t xml:space="preserve"> </w:t>
            </w:r>
            <w:r w:rsidR="00431D17" w:rsidRPr="00DE0CC0">
              <w:t xml:space="preserve">и анализа информации </w:t>
            </w:r>
          </w:p>
          <w:p w14:paraId="6B96210D" w14:textId="10A46F4D" w:rsidR="002E6C09" w:rsidRPr="00DE0CC0" w:rsidRDefault="002E6C09" w:rsidP="002E6C09">
            <w:r w:rsidRPr="00DE0CC0">
              <w:sym w:font="Symbol" w:char="F0B7"/>
            </w:r>
            <w:r w:rsidRPr="00DE0CC0">
              <w:t xml:space="preserve"> </w:t>
            </w:r>
            <w:r w:rsidRPr="00DE0CC0">
              <w:rPr>
                <w:b/>
                <w:bCs/>
              </w:rPr>
              <w:t>Уметь:</w:t>
            </w:r>
            <w:r w:rsidRPr="00DE0CC0">
              <w:rPr>
                <w:bCs/>
              </w:rPr>
              <w:t xml:space="preserve"> </w:t>
            </w:r>
            <w:r w:rsidR="00431D17" w:rsidRPr="00DE0CC0">
              <w:rPr>
                <w:bCs/>
              </w:rPr>
              <w:t>на основе анализа информации осуществлять построение моделей и интерпретировать результаты моделирования</w:t>
            </w:r>
          </w:p>
          <w:p w14:paraId="10322E25" w14:textId="77777777" w:rsidR="009B042D" w:rsidRPr="00DE0CC0" w:rsidRDefault="009B042D" w:rsidP="002E6C09"/>
          <w:p w14:paraId="6582F048" w14:textId="6D580256" w:rsidR="002E6C09" w:rsidRPr="00DE0CC0" w:rsidRDefault="002E6C09" w:rsidP="002E6C09">
            <w:r w:rsidRPr="00DE0CC0">
              <w:sym w:font="Symbol" w:char="F0B7"/>
            </w:r>
            <w:r w:rsidRPr="00DE0CC0">
              <w:t xml:space="preserve"> </w:t>
            </w:r>
            <w:r w:rsidRPr="00DE0CC0">
              <w:rPr>
                <w:b/>
                <w:bCs/>
              </w:rPr>
              <w:t xml:space="preserve">Знать: </w:t>
            </w:r>
            <w:r w:rsidR="00294A2C" w:rsidRPr="00DE0CC0">
              <w:rPr>
                <w:bCs/>
              </w:rPr>
              <w:t xml:space="preserve">приемы </w:t>
            </w:r>
            <w:r w:rsidR="00294A2C" w:rsidRPr="00DE0CC0">
              <w:t>классификации и выбора подходящих измерительных шкал при описании организационных систем</w:t>
            </w:r>
          </w:p>
          <w:p w14:paraId="6B48DE1C" w14:textId="504FD38E" w:rsidR="002E6C09" w:rsidRPr="00DE0CC0" w:rsidRDefault="002E6C09" w:rsidP="002E6C09">
            <w:r w:rsidRPr="00DE0CC0">
              <w:sym w:font="Symbol" w:char="F0B7"/>
            </w:r>
            <w:r w:rsidRPr="00DE0CC0">
              <w:t xml:space="preserve"> </w:t>
            </w:r>
            <w:r w:rsidRPr="00DE0CC0">
              <w:rPr>
                <w:b/>
                <w:bCs/>
              </w:rPr>
              <w:t xml:space="preserve">Уметь: </w:t>
            </w:r>
            <w:r w:rsidR="00294A2C" w:rsidRPr="00DE0CC0">
              <w:rPr>
                <w:bCs/>
              </w:rPr>
              <w:t xml:space="preserve">применять приемы </w:t>
            </w:r>
            <w:r w:rsidR="00294A2C" w:rsidRPr="00DE0CC0">
              <w:t>классификации и выбирать подходящие измерительные шкалы при описании организационных систем</w:t>
            </w:r>
          </w:p>
          <w:p w14:paraId="3C75B087" w14:textId="77777777" w:rsidR="002E6C09" w:rsidRPr="00DE0CC0" w:rsidRDefault="002E6C09" w:rsidP="002E6C09"/>
          <w:p w14:paraId="657DBDD9" w14:textId="6DE31978" w:rsidR="002E6C09" w:rsidRPr="00DE0CC0" w:rsidRDefault="002E6C09" w:rsidP="002E6C09">
            <w:r w:rsidRPr="00DE0CC0">
              <w:sym w:font="Symbol" w:char="F0B7"/>
            </w:r>
            <w:r w:rsidRPr="00DE0CC0">
              <w:t xml:space="preserve"> </w:t>
            </w:r>
            <w:r w:rsidRPr="00DE0CC0">
              <w:rPr>
                <w:b/>
                <w:bCs/>
              </w:rPr>
              <w:t xml:space="preserve">Знать: </w:t>
            </w:r>
            <w:r w:rsidRPr="00DE0CC0">
              <w:t xml:space="preserve">методы </w:t>
            </w:r>
            <w:r w:rsidR="00294A2C" w:rsidRPr="00DE0CC0">
              <w:t>организации и проведения качественных и количественных исследований анализа информации, подготовки аналитических отчетов о состоянии и динамики развития рынков товаров и услуг</w:t>
            </w:r>
            <w:r w:rsidRPr="00DE0CC0">
              <w:t xml:space="preserve"> </w:t>
            </w:r>
          </w:p>
          <w:p w14:paraId="672EFF1A" w14:textId="176F2A67" w:rsidR="00442A94" w:rsidRPr="00DE0CC0" w:rsidRDefault="002E6C09" w:rsidP="00294A2C">
            <w:r w:rsidRPr="00DE0CC0">
              <w:rPr>
                <w:b/>
                <w:bCs/>
              </w:rPr>
              <w:t>Уметь:</w:t>
            </w:r>
            <w:r w:rsidRPr="00DE0CC0">
              <w:rPr>
                <w:bCs/>
              </w:rPr>
              <w:t xml:space="preserve"> </w:t>
            </w:r>
            <w:r w:rsidR="00294A2C" w:rsidRPr="00DE0CC0">
              <w:rPr>
                <w:bCs/>
              </w:rPr>
              <w:t>пользоваться</w:t>
            </w:r>
            <w:r w:rsidR="00294A2C" w:rsidRPr="00DE0CC0">
              <w:rPr>
                <w:b/>
                <w:bCs/>
              </w:rPr>
              <w:t xml:space="preserve"> </w:t>
            </w:r>
            <w:r w:rsidR="00294A2C" w:rsidRPr="00DE0CC0">
              <w:t>навыками организации и проведения качественных и количественных исследований анализа информации, подготовки аналитических отчетов о состоянии и динамики развития рынков товаров и услуг</w:t>
            </w:r>
          </w:p>
        </w:tc>
      </w:tr>
      <w:tr w:rsidR="00403EDB" w:rsidRPr="00DE0CC0" w14:paraId="4AA5750D" w14:textId="77777777" w:rsidTr="00294A2C">
        <w:tc>
          <w:tcPr>
            <w:tcW w:w="1077" w:type="dxa"/>
          </w:tcPr>
          <w:p w14:paraId="4A8F255D" w14:textId="77777777" w:rsidR="00403EDB" w:rsidRPr="00E02995" w:rsidRDefault="00403EDB" w:rsidP="008419AD">
            <w:pPr>
              <w:pStyle w:val="a3"/>
              <w:spacing w:line="360" w:lineRule="auto"/>
              <w:ind w:right="-162"/>
            </w:pPr>
            <w:r w:rsidRPr="00372E6A">
              <w:rPr>
                <w:color w:val="000000" w:themeColor="text1"/>
              </w:rPr>
              <w:t>ПКП 4</w:t>
            </w:r>
          </w:p>
        </w:tc>
        <w:tc>
          <w:tcPr>
            <w:tcW w:w="2182" w:type="dxa"/>
          </w:tcPr>
          <w:p w14:paraId="13E2A1EE" w14:textId="1292E5DB" w:rsidR="008419AD" w:rsidRPr="00E02995" w:rsidRDefault="008419AD" w:rsidP="008419AD">
            <w:pPr>
              <w:pStyle w:val="a3"/>
              <w:shd w:val="clear" w:color="auto" w:fill="FFFFFF"/>
              <w:rPr>
                <w:strike/>
              </w:rPr>
            </w:pPr>
            <w:r w:rsidRPr="00E02995">
              <w:t>Способность разрабатывать сбытовую политику организации, формировать каналы распределения и систему товародвижения, выбирать современные методы продажи товаров и оказания услуг</w:t>
            </w:r>
          </w:p>
          <w:p w14:paraId="420616D0" w14:textId="77777777" w:rsidR="00403EDB" w:rsidRPr="00E02995" w:rsidRDefault="00403EDB" w:rsidP="008419AD">
            <w:pPr>
              <w:pStyle w:val="a3"/>
              <w:spacing w:line="360" w:lineRule="auto"/>
              <w:ind w:right="-111"/>
            </w:pPr>
          </w:p>
        </w:tc>
        <w:tc>
          <w:tcPr>
            <w:tcW w:w="2790" w:type="dxa"/>
          </w:tcPr>
          <w:p w14:paraId="4835BF40" w14:textId="439EE61A" w:rsidR="008419AD" w:rsidRPr="00E02995" w:rsidRDefault="00403EDB" w:rsidP="008419AD">
            <w:pPr>
              <w:pStyle w:val="a3"/>
              <w:shd w:val="clear" w:color="auto" w:fill="FFFFFF"/>
            </w:pPr>
            <w:r w:rsidRPr="00E02995">
              <w:t xml:space="preserve">1. </w:t>
            </w:r>
            <w:r w:rsidR="008419AD" w:rsidRPr="00E02995">
              <w:t>Применяет современные подходы при разработке сбытовой политики организации.</w:t>
            </w:r>
          </w:p>
          <w:p w14:paraId="1C077A6B" w14:textId="77777777" w:rsidR="00733F14" w:rsidRPr="00E02995" w:rsidRDefault="00733F14" w:rsidP="008419AD">
            <w:pPr>
              <w:pStyle w:val="a3"/>
              <w:shd w:val="clear" w:color="auto" w:fill="FFFFFF"/>
            </w:pPr>
          </w:p>
          <w:p w14:paraId="44C5309E" w14:textId="77777777" w:rsidR="00733F14" w:rsidRPr="00E02995" w:rsidRDefault="00733F14" w:rsidP="008419AD">
            <w:pPr>
              <w:pStyle w:val="a3"/>
              <w:shd w:val="clear" w:color="auto" w:fill="FFFFFF"/>
            </w:pPr>
          </w:p>
          <w:p w14:paraId="193EEDAF" w14:textId="77777777" w:rsidR="00E02995" w:rsidRPr="00E02995" w:rsidRDefault="00E02995" w:rsidP="008419AD">
            <w:pPr>
              <w:pStyle w:val="a3"/>
              <w:shd w:val="clear" w:color="auto" w:fill="FFFFFF"/>
            </w:pPr>
          </w:p>
          <w:p w14:paraId="60839B5F" w14:textId="1D9C18A2" w:rsidR="008419AD" w:rsidRPr="00E02995" w:rsidRDefault="00403EDB" w:rsidP="008419AD">
            <w:pPr>
              <w:pStyle w:val="a3"/>
              <w:shd w:val="clear" w:color="auto" w:fill="FFFFFF"/>
            </w:pPr>
            <w:r w:rsidRPr="00E02995">
              <w:t xml:space="preserve">2. </w:t>
            </w:r>
            <w:r w:rsidR="008419AD" w:rsidRPr="00E02995">
              <w:rPr>
                <w:rStyle w:val="FontStyle12"/>
                <w:sz w:val="24"/>
                <w:szCs w:val="24"/>
              </w:rPr>
              <w:t xml:space="preserve">Формирует и применяет </w:t>
            </w:r>
            <w:r w:rsidR="008419AD" w:rsidRPr="00E02995">
              <w:t>оптимальные каналы распределения.</w:t>
            </w:r>
          </w:p>
          <w:p w14:paraId="0869B674" w14:textId="5A892B13" w:rsidR="00E02995" w:rsidRPr="00E02995" w:rsidRDefault="00E02995" w:rsidP="008419AD">
            <w:pPr>
              <w:pStyle w:val="a3"/>
              <w:shd w:val="clear" w:color="auto" w:fill="FFFFFF"/>
            </w:pPr>
          </w:p>
          <w:p w14:paraId="5B4654D0" w14:textId="77777777" w:rsidR="00E02995" w:rsidRPr="00E02995" w:rsidRDefault="00E02995" w:rsidP="008419AD">
            <w:pPr>
              <w:pStyle w:val="a3"/>
              <w:shd w:val="clear" w:color="auto" w:fill="FFFFFF"/>
            </w:pPr>
          </w:p>
          <w:p w14:paraId="12D666F4" w14:textId="5A8934AA" w:rsidR="008419AD" w:rsidRPr="00E02995" w:rsidRDefault="00403EDB" w:rsidP="008419AD">
            <w:pPr>
              <w:pStyle w:val="a3"/>
              <w:shd w:val="clear" w:color="auto" w:fill="FFFFFF"/>
            </w:pPr>
            <w:r w:rsidRPr="00E02995">
              <w:t xml:space="preserve">3. </w:t>
            </w:r>
            <w:r w:rsidR="008419AD" w:rsidRPr="00E02995">
              <w:rPr>
                <w:rStyle w:val="FontStyle12"/>
                <w:sz w:val="24"/>
                <w:szCs w:val="24"/>
              </w:rPr>
              <w:t>Демонстрирует навыки в</w:t>
            </w:r>
            <w:r w:rsidR="008419AD" w:rsidRPr="00E02995">
              <w:t xml:space="preserve"> создании эффективной системы товародвижения.</w:t>
            </w:r>
          </w:p>
          <w:p w14:paraId="5CB63E44" w14:textId="567F8EBE" w:rsidR="00E02995" w:rsidRPr="00E02995" w:rsidRDefault="00E02995" w:rsidP="008419AD">
            <w:pPr>
              <w:pStyle w:val="a3"/>
              <w:shd w:val="clear" w:color="auto" w:fill="FFFFFF"/>
            </w:pPr>
          </w:p>
          <w:p w14:paraId="7693F945" w14:textId="0B3DAB9B" w:rsidR="00E02995" w:rsidRPr="00E02995" w:rsidRDefault="00E02995" w:rsidP="008419AD">
            <w:pPr>
              <w:pStyle w:val="a3"/>
              <w:shd w:val="clear" w:color="auto" w:fill="FFFFFF"/>
            </w:pPr>
          </w:p>
          <w:p w14:paraId="57ED054A" w14:textId="77777777" w:rsidR="00E02995" w:rsidRPr="00E02995" w:rsidRDefault="00E02995" w:rsidP="008419AD">
            <w:pPr>
              <w:pStyle w:val="a3"/>
              <w:shd w:val="clear" w:color="auto" w:fill="FFFFFF"/>
            </w:pPr>
          </w:p>
          <w:p w14:paraId="609C97D1" w14:textId="2A2769E3" w:rsidR="00403EDB" w:rsidRPr="00E02995" w:rsidRDefault="008419AD" w:rsidP="008419AD">
            <w:pPr>
              <w:pStyle w:val="a3"/>
              <w:shd w:val="clear" w:color="auto" w:fill="FFFFFF"/>
            </w:pPr>
            <w:r w:rsidRPr="00E02995">
              <w:t xml:space="preserve">4. Применяет современные подходы при оценке </w:t>
            </w:r>
            <w:r w:rsidRPr="00E02995">
              <w:rPr>
                <w:lang w:eastAsia="ru-RU"/>
              </w:rPr>
              <w:t>динамики продаж и прогнозировании продажи.</w:t>
            </w:r>
          </w:p>
        </w:tc>
        <w:tc>
          <w:tcPr>
            <w:tcW w:w="3356" w:type="dxa"/>
          </w:tcPr>
          <w:p w14:paraId="72791DFD" w14:textId="281B1955" w:rsidR="00403EDB" w:rsidRPr="00E02995" w:rsidRDefault="00403EDB" w:rsidP="008419AD">
            <w:pPr>
              <w:pStyle w:val="a3"/>
              <w:shd w:val="clear" w:color="auto" w:fill="FFFFFF"/>
            </w:pPr>
            <w:r w:rsidRPr="00E02995">
              <w:sym w:font="Symbol" w:char="F0B7"/>
            </w:r>
            <w:r w:rsidRPr="00E02995">
              <w:t xml:space="preserve"> </w:t>
            </w:r>
            <w:r w:rsidRPr="00E02995">
              <w:rPr>
                <w:b/>
                <w:bCs/>
              </w:rPr>
              <w:t xml:space="preserve">Знать: </w:t>
            </w:r>
            <w:r w:rsidR="00E02995" w:rsidRPr="00E02995">
              <w:rPr>
                <w:bCs/>
              </w:rPr>
              <w:t>современные подходы при разработке сбытовой политики организации</w:t>
            </w:r>
          </w:p>
          <w:p w14:paraId="2B8076C9" w14:textId="299B2C8C" w:rsidR="00403EDB" w:rsidRPr="00E02995" w:rsidRDefault="00403EDB" w:rsidP="008419AD">
            <w:pPr>
              <w:pStyle w:val="a3"/>
              <w:shd w:val="clear" w:color="auto" w:fill="FFFFFF"/>
            </w:pPr>
            <w:r w:rsidRPr="00E02995">
              <w:sym w:font="Symbol" w:char="F0B7"/>
            </w:r>
            <w:r w:rsidRPr="00E02995">
              <w:t xml:space="preserve"> </w:t>
            </w:r>
            <w:r w:rsidRPr="00E02995">
              <w:rPr>
                <w:b/>
                <w:bCs/>
              </w:rPr>
              <w:t xml:space="preserve">Уметь: </w:t>
            </w:r>
            <w:r w:rsidR="00E02995" w:rsidRPr="00E02995">
              <w:t>разрабатывать сбытовую политику организации</w:t>
            </w:r>
          </w:p>
          <w:p w14:paraId="4108BCC5" w14:textId="77777777" w:rsidR="00E02995" w:rsidRPr="00E02995" w:rsidRDefault="00E02995" w:rsidP="008419AD">
            <w:pPr>
              <w:pStyle w:val="a3"/>
              <w:shd w:val="clear" w:color="auto" w:fill="FFFFFF"/>
            </w:pPr>
          </w:p>
          <w:p w14:paraId="7A59CADE" w14:textId="402658E9" w:rsidR="00403EDB" w:rsidRPr="00E02995" w:rsidRDefault="00403EDB" w:rsidP="008419AD">
            <w:pPr>
              <w:pStyle w:val="a3"/>
              <w:shd w:val="clear" w:color="auto" w:fill="FFFFFF"/>
            </w:pPr>
            <w:r w:rsidRPr="00E02995">
              <w:sym w:font="Symbol" w:char="F0B7"/>
            </w:r>
            <w:r w:rsidRPr="00E02995">
              <w:t xml:space="preserve"> </w:t>
            </w:r>
            <w:r w:rsidRPr="00E02995">
              <w:rPr>
                <w:b/>
                <w:bCs/>
              </w:rPr>
              <w:t xml:space="preserve">Знать: </w:t>
            </w:r>
            <w:r w:rsidR="00E02995" w:rsidRPr="00E02995">
              <w:rPr>
                <w:bCs/>
              </w:rPr>
              <w:t>оптимальные каналы распределения</w:t>
            </w:r>
            <w:r w:rsidRPr="00E02995">
              <w:t xml:space="preserve"> </w:t>
            </w:r>
          </w:p>
          <w:p w14:paraId="61C89C49" w14:textId="50B3D26A" w:rsidR="00403EDB" w:rsidRPr="00E02995" w:rsidRDefault="00403EDB" w:rsidP="008419AD">
            <w:pPr>
              <w:pStyle w:val="a3"/>
              <w:shd w:val="clear" w:color="auto" w:fill="FFFFFF"/>
            </w:pPr>
            <w:r w:rsidRPr="00E02995">
              <w:sym w:font="Symbol" w:char="F0B7"/>
            </w:r>
            <w:r w:rsidRPr="00E02995">
              <w:t xml:space="preserve"> </w:t>
            </w:r>
            <w:r w:rsidRPr="00E02995">
              <w:rPr>
                <w:b/>
                <w:bCs/>
              </w:rPr>
              <w:t xml:space="preserve">Уметь: </w:t>
            </w:r>
            <w:r w:rsidR="00E02995" w:rsidRPr="00E02995">
              <w:rPr>
                <w:bCs/>
              </w:rPr>
              <w:t>формировать и применять оптимальные каналы распределения</w:t>
            </w:r>
            <w:r w:rsidRPr="00E02995">
              <w:t xml:space="preserve"> </w:t>
            </w:r>
          </w:p>
          <w:p w14:paraId="68207D40" w14:textId="07560045" w:rsidR="00403EDB" w:rsidRPr="00E02995" w:rsidRDefault="00403EDB" w:rsidP="008419AD">
            <w:pPr>
              <w:pStyle w:val="a3"/>
              <w:shd w:val="clear" w:color="auto" w:fill="FFFFFF"/>
            </w:pPr>
          </w:p>
          <w:p w14:paraId="404F7771" w14:textId="53F7C939" w:rsidR="00733F14" w:rsidRPr="00E02995" w:rsidRDefault="00733F14" w:rsidP="00733F14">
            <w:pPr>
              <w:pStyle w:val="a3"/>
              <w:numPr>
                <w:ilvl w:val="0"/>
                <w:numId w:val="25"/>
              </w:numPr>
              <w:shd w:val="clear" w:color="auto" w:fill="FFFFFF"/>
              <w:ind w:left="0" w:firstLine="0"/>
            </w:pPr>
            <w:r w:rsidRPr="00E02995">
              <w:rPr>
                <w:b/>
                <w:bCs/>
              </w:rPr>
              <w:t xml:space="preserve">Знать: </w:t>
            </w:r>
            <w:proofErr w:type="gramStart"/>
            <w:r w:rsidR="00E02995" w:rsidRPr="00E02995">
              <w:t xml:space="preserve">принципы </w:t>
            </w:r>
            <w:r w:rsidRPr="00E02995">
              <w:t xml:space="preserve"> </w:t>
            </w:r>
            <w:r w:rsidR="00E02995" w:rsidRPr="00E02995">
              <w:t>создания</w:t>
            </w:r>
            <w:proofErr w:type="gramEnd"/>
            <w:r w:rsidR="00E02995" w:rsidRPr="00E02995">
              <w:t xml:space="preserve"> эффективной системы товародвижения</w:t>
            </w:r>
          </w:p>
          <w:p w14:paraId="4DC4FDD3" w14:textId="3AF0D9A0" w:rsidR="00403EDB" w:rsidRPr="00E02995" w:rsidRDefault="00733F14" w:rsidP="00733F14">
            <w:pPr>
              <w:pStyle w:val="a3"/>
              <w:shd w:val="clear" w:color="auto" w:fill="FFFFFF"/>
            </w:pPr>
            <w:r w:rsidRPr="00E02995">
              <w:sym w:font="Symbol" w:char="F0B7"/>
            </w:r>
            <w:r w:rsidRPr="00E02995">
              <w:t xml:space="preserve"> </w:t>
            </w:r>
            <w:r w:rsidRPr="00E02995">
              <w:rPr>
                <w:b/>
                <w:bCs/>
              </w:rPr>
              <w:t xml:space="preserve">Уметь: </w:t>
            </w:r>
            <w:r w:rsidRPr="00E02995">
              <w:t xml:space="preserve">применять свои навыки </w:t>
            </w:r>
            <w:r w:rsidR="00E02995" w:rsidRPr="00E02995">
              <w:t>в создании эффективной системы товародвижения</w:t>
            </w:r>
          </w:p>
          <w:p w14:paraId="44D99EA0" w14:textId="77777777" w:rsidR="00E02995" w:rsidRPr="00E02995" w:rsidRDefault="00E02995" w:rsidP="00733F14">
            <w:pPr>
              <w:pStyle w:val="a3"/>
              <w:shd w:val="clear" w:color="auto" w:fill="FFFFFF"/>
            </w:pPr>
          </w:p>
          <w:p w14:paraId="194A6251" w14:textId="77465F68" w:rsidR="00E02995" w:rsidRPr="00E02995" w:rsidRDefault="00E02995" w:rsidP="00E02995">
            <w:pPr>
              <w:pStyle w:val="a3"/>
              <w:shd w:val="clear" w:color="auto" w:fill="FFFFFF"/>
            </w:pPr>
            <w:r w:rsidRPr="00E02995">
              <w:sym w:font="Symbol" w:char="F0B7"/>
            </w:r>
            <w:r w:rsidRPr="00E02995">
              <w:t xml:space="preserve"> </w:t>
            </w:r>
            <w:r w:rsidRPr="00E02995">
              <w:rPr>
                <w:b/>
                <w:bCs/>
              </w:rPr>
              <w:t xml:space="preserve">Знать: </w:t>
            </w:r>
            <w:r w:rsidRPr="00E02995">
              <w:rPr>
                <w:bCs/>
              </w:rPr>
              <w:t>современные подходы оценки динамики продаж и прогнозировании продаж</w:t>
            </w:r>
            <w:r w:rsidRPr="00E02995">
              <w:t xml:space="preserve"> </w:t>
            </w:r>
          </w:p>
          <w:p w14:paraId="55AA8F06" w14:textId="69B89E7A" w:rsidR="00E02995" w:rsidRPr="00E02995" w:rsidRDefault="00E02995" w:rsidP="00E02995">
            <w:pPr>
              <w:pStyle w:val="a3"/>
              <w:shd w:val="clear" w:color="auto" w:fill="FFFFFF"/>
            </w:pPr>
            <w:r w:rsidRPr="00E02995">
              <w:sym w:font="Symbol" w:char="F0B7"/>
            </w:r>
            <w:r w:rsidRPr="00E02995">
              <w:t xml:space="preserve"> </w:t>
            </w:r>
            <w:r w:rsidRPr="00E02995">
              <w:rPr>
                <w:b/>
                <w:bCs/>
              </w:rPr>
              <w:t xml:space="preserve">Уметь: </w:t>
            </w:r>
            <w:r w:rsidRPr="00E02995">
              <w:rPr>
                <w:bCs/>
              </w:rPr>
              <w:t>оценивать динамику продаж и прогнозировать объемы продаж</w:t>
            </w:r>
          </w:p>
          <w:p w14:paraId="4171ED32" w14:textId="516FEC31" w:rsidR="00E02995" w:rsidRPr="00E02995" w:rsidRDefault="00E02995" w:rsidP="00733F14">
            <w:pPr>
              <w:pStyle w:val="a3"/>
              <w:shd w:val="clear" w:color="auto" w:fill="FFFFFF"/>
            </w:pPr>
          </w:p>
        </w:tc>
      </w:tr>
      <w:tr w:rsidR="00403EDB" w:rsidRPr="008419AD" w14:paraId="2647808B" w14:textId="77777777" w:rsidTr="00294A2C">
        <w:tc>
          <w:tcPr>
            <w:tcW w:w="1077" w:type="dxa"/>
          </w:tcPr>
          <w:p w14:paraId="7BDD460D" w14:textId="77777777" w:rsidR="00403EDB" w:rsidRPr="007D2150" w:rsidRDefault="00403EDB" w:rsidP="008419AD">
            <w:pPr>
              <w:pStyle w:val="a3"/>
              <w:spacing w:line="360" w:lineRule="auto"/>
              <w:ind w:right="-162"/>
            </w:pPr>
            <w:r w:rsidRPr="00076F74">
              <w:rPr>
                <w:color w:val="000000" w:themeColor="text1"/>
              </w:rPr>
              <w:t>ПКП-5</w:t>
            </w:r>
          </w:p>
        </w:tc>
        <w:tc>
          <w:tcPr>
            <w:tcW w:w="2182" w:type="dxa"/>
          </w:tcPr>
          <w:p w14:paraId="72D562DF" w14:textId="3CA4EC65" w:rsidR="008419AD" w:rsidRPr="007D2150" w:rsidRDefault="008419AD" w:rsidP="008419AD">
            <w:r w:rsidRPr="007D2150">
              <w:t>Способность разрабатывать коммуникационные системы и управлять ими, интегрировать различные средства продвижения товаров в комплекс маркетинговых коммуникаций, формировать имидж организации и управлять брендами</w:t>
            </w:r>
          </w:p>
        </w:tc>
        <w:tc>
          <w:tcPr>
            <w:tcW w:w="2790" w:type="dxa"/>
          </w:tcPr>
          <w:p w14:paraId="249344BF" w14:textId="6C24C8DC" w:rsidR="00403EDB" w:rsidRPr="007D2150" w:rsidRDefault="00403EDB" w:rsidP="008419AD">
            <w:pPr>
              <w:pStyle w:val="a3"/>
              <w:shd w:val="clear" w:color="auto" w:fill="FFFFFF"/>
            </w:pPr>
            <w:r w:rsidRPr="007D2150">
              <w:t xml:space="preserve">1. </w:t>
            </w:r>
            <w:r w:rsidR="008419AD" w:rsidRPr="007D2150">
              <w:t xml:space="preserve">Применяет современные подходы при </w:t>
            </w:r>
            <w:r w:rsidR="008419AD" w:rsidRPr="007D2150">
              <w:rPr>
                <w:lang w:eastAsia="ru-RU"/>
              </w:rPr>
              <w:t xml:space="preserve">сравнении нескольких вариантов решений при </w:t>
            </w:r>
            <w:r w:rsidR="008419AD" w:rsidRPr="007D2150">
              <w:t>разработке коммуникационных систем,</w:t>
            </w:r>
            <w:r w:rsidR="008419AD" w:rsidRPr="007D2150">
              <w:rPr>
                <w:lang w:eastAsia="ru-RU"/>
              </w:rPr>
              <w:t xml:space="preserve"> выбирая лучший вариант.</w:t>
            </w:r>
            <w:r w:rsidRPr="007D2150">
              <w:t xml:space="preserve"> </w:t>
            </w:r>
          </w:p>
          <w:p w14:paraId="5A3A8AD8" w14:textId="77777777" w:rsidR="00F97B85" w:rsidRPr="007D2150" w:rsidRDefault="00F97B85" w:rsidP="008419AD">
            <w:pPr>
              <w:pStyle w:val="a3"/>
              <w:shd w:val="clear" w:color="auto" w:fill="FFFFFF"/>
            </w:pPr>
          </w:p>
          <w:p w14:paraId="738DAE46" w14:textId="1C8649BF" w:rsidR="00403EDB" w:rsidRPr="007D2150" w:rsidRDefault="00403EDB" w:rsidP="008419AD">
            <w:pPr>
              <w:pStyle w:val="a3"/>
              <w:shd w:val="clear" w:color="auto" w:fill="FFFFFF"/>
              <w:rPr>
                <w:lang w:eastAsia="ru-RU"/>
              </w:rPr>
            </w:pPr>
            <w:r w:rsidRPr="007D2150">
              <w:t xml:space="preserve">2. </w:t>
            </w:r>
            <w:r w:rsidR="008419AD" w:rsidRPr="007D2150">
              <w:rPr>
                <w:rStyle w:val="FontStyle12"/>
                <w:sz w:val="24"/>
                <w:szCs w:val="24"/>
              </w:rPr>
              <w:t>Демонстрирует навыки в</w:t>
            </w:r>
            <w:r w:rsidR="008419AD" w:rsidRPr="007D2150">
              <w:t xml:space="preserve"> </w:t>
            </w:r>
            <w:r w:rsidR="008419AD" w:rsidRPr="007D2150">
              <w:rPr>
                <w:lang w:eastAsia="ru-RU"/>
              </w:rPr>
              <w:t>управлении рекламным бюджетом организации.</w:t>
            </w:r>
          </w:p>
          <w:p w14:paraId="66C7DA2F" w14:textId="1C0A26F3" w:rsidR="007D2150" w:rsidRPr="007D2150" w:rsidRDefault="007D2150" w:rsidP="008419AD">
            <w:pPr>
              <w:pStyle w:val="a3"/>
              <w:shd w:val="clear" w:color="auto" w:fill="FFFFFF"/>
            </w:pPr>
          </w:p>
          <w:p w14:paraId="4C850501" w14:textId="77777777" w:rsidR="007D2150" w:rsidRPr="007D2150" w:rsidRDefault="007D2150" w:rsidP="008419AD">
            <w:pPr>
              <w:pStyle w:val="a3"/>
              <w:shd w:val="clear" w:color="auto" w:fill="FFFFFF"/>
            </w:pPr>
          </w:p>
          <w:p w14:paraId="7B606C65" w14:textId="6FC99392" w:rsidR="00403EDB" w:rsidRPr="007D2150" w:rsidRDefault="00403EDB" w:rsidP="008419AD">
            <w:pPr>
              <w:pStyle w:val="a3"/>
              <w:shd w:val="clear" w:color="auto" w:fill="FFFFFF"/>
              <w:rPr>
                <w:lang w:eastAsia="ru-RU"/>
              </w:rPr>
            </w:pPr>
            <w:r w:rsidRPr="007D2150">
              <w:t xml:space="preserve">3. </w:t>
            </w:r>
            <w:r w:rsidR="008419AD" w:rsidRPr="007D2150">
              <w:rPr>
                <w:lang w:eastAsia="ru-RU"/>
              </w:rPr>
              <w:t>Интегрирует различные средства продвижения товаров в комплекс маркетинговых коммуникаций.</w:t>
            </w:r>
          </w:p>
          <w:p w14:paraId="232F2EFE" w14:textId="642A8FED" w:rsidR="007D2150" w:rsidRPr="007D2150" w:rsidRDefault="007D2150" w:rsidP="008419AD">
            <w:pPr>
              <w:pStyle w:val="a3"/>
              <w:shd w:val="clear" w:color="auto" w:fill="FFFFFF"/>
            </w:pPr>
          </w:p>
          <w:p w14:paraId="4FE06624" w14:textId="6EBB5442" w:rsidR="007D2150" w:rsidRPr="007D2150" w:rsidRDefault="007D2150" w:rsidP="008419AD">
            <w:pPr>
              <w:pStyle w:val="a3"/>
              <w:shd w:val="clear" w:color="auto" w:fill="FFFFFF"/>
            </w:pPr>
          </w:p>
          <w:p w14:paraId="239C585F" w14:textId="77777777" w:rsidR="007D2150" w:rsidRPr="007D2150" w:rsidRDefault="007D2150" w:rsidP="008419AD">
            <w:pPr>
              <w:pStyle w:val="a3"/>
              <w:shd w:val="clear" w:color="auto" w:fill="FFFFFF"/>
            </w:pPr>
          </w:p>
          <w:p w14:paraId="32F49684" w14:textId="65D67814" w:rsidR="008419AD" w:rsidRPr="007D2150" w:rsidRDefault="00403EDB" w:rsidP="007D2150">
            <w:pPr>
              <w:pStyle w:val="a3"/>
              <w:shd w:val="clear" w:color="auto" w:fill="FFFFFF"/>
            </w:pPr>
            <w:r w:rsidRPr="007D2150">
              <w:t>4.</w:t>
            </w:r>
            <w:r w:rsidR="007D2150" w:rsidRPr="007D2150">
              <w:t xml:space="preserve"> </w:t>
            </w:r>
            <w:r w:rsidR="008419AD" w:rsidRPr="007D2150">
              <w:t>Формирует имидж организации.</w:t>
            </w:r>
          </w:p>
          <w:p w14:paraId="668C1AD0" w14:textId="3F823B3E" w:rsidR="008419AD" w:rsidRPr="007D2150" w:rsidRDefault="008419AD" w:rsidP="008419AD">
            <w:pPr>
              <w:widowControl w:val="0"/>
              <w:tabs>
                <w:tab w:val="left" w:pos="148"/>
              </w:tabs>
              <w:autoSpaceDE w:val="0"/>
              <w:autoSpaceDN w:val="0"/>
              <w:adjustRightInd w:val="0"/>
            </w:pPr>
          </w:p>
          <w:p w14:paraId="0227891A" w14:textId="41C35A2D" w:rsidR="007D2150" w:rsidRPr="007D2150" w:rsidRDefault="007D2150" w:rsidP="008419AD">
            <w:pPr>
              <w:widowControl w:val="0"/>
              <w:tabs>
                <w:tab w:val="left" w:pos="148"/>
              </w:tabs>
              <w:autoSpaceDE w:val="0"/>
              <w:autoSpaceDN w:val="0"/>
              <w:adjustRightInd w:val="0"/>
            </w:pPr>
          </w:p>
          <w:p w14:paraId="7E673EDF" w14:textId="59E3EFA4" w:rsidR="007D2150" w:rsidRPr="007D2150" w:rsidRDefault="007D2150" w:rsidP="008419AD">
            <w:pPr>
              <w:widowControl w:val="0"/>
              <w:tabs>
                <w:tab w:val="left" w:pos="148"/>
              </w:tabs>
              <w:autoSpaceDE w:val="0"/>
              <w:autoSpaceDN w:val="0"/>
              <w:adjustRightInd w:val="0"/>
            </w:pPr>
          </w:p>
          <w:p w14:paraId="186D3F85" w14:textId="1A222BB7" w:rsidR="007D2150" w:rsidRPr="007D2150" w:rsidRDefault="007D2150" w:rsidP="008419AD">
            <w:pPr>
              <w:widowControl w:val="0"/>
              <w:tabs>
                <w:tab w:val="left" w:pos="148"/>
              </w:tabs>
              <w:autoSpaceDE w:val="0"/>
              <w:autoSpaceDN w:val="0"/>
              <w:adjustRightInd w:val="0"/>
            </w:pPr>
          </w:p>
          <w:p w14:paraId="2BF3D55C" w14:textId="77777777" w:rsidR="007D2150" w:rsidRPr="007D2150" w:rsidRDefault="007D2150" w:rsidP="008419AD">
            <w:pPr>
              <w:widowControl w:val="0"/>
              <w:tabs>
                <w:tab w:val="left" w:pos="148"/>
              </w:tabs>
              <w:autoSpaceDE w:val="0"/>
              <w:autoSpaceDN w:val="0"/>
              <w:adjustRightInd w:val="0"/>
            </w:pPr>
          </w:p>
          <w:p w14:paraId="27B32933" w14:textId="77777777" w:rsidR="007D2150" w:rsidRPr="007D2150" w:rsidRDefault="007D2150" w:rsidP="008419AD">
            <w:pPr>
              <w:widowControl w:val="0"/>
              <w:tabs>
                <w:tab w:val="left" w:pos="148"/>
              </w:tabs>
              <w:autoSpaceDE w:val="0"/>
              <w:autoSpaceDN w:val="0"/>
              <w:adjustRightInd w:val="0"/>
            </w:pPr>
          </w:p>
          <w:p w14:paraId="3D2B6A22" w14:textId="4EE30017" w:rsidR="008419AD" w:rsidRPr="007D2150" w:rsidRDefault="008419AD" w:rsidP="008419AD">
            <w:pPr>
              <w:widowControl w:val="0"/>
              <w:tabs>
                <w:tab w:val="left" w:pos="148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7D2150">
              <w:t xml:space="preserve">5. Применяет современные </w:t>
            </w:r>
            <w:r w:rsidRPr="007D2150">
              <w:rPr>
                <w:lang w:eastAsia="ru-RU"/>
              </w:rPr>
              <w:t>модели развития и управления брендом организации.</w:t>
            </w:r>
          </w:p>
        </w:tc>
        <w:tc>
          <w:tcPr>
            <w:tcW w:w="3356" w:type="dxa"/>
          </w:tcPr>
          <w:p w14:paraId="3A938C7E" w14:textId="4981A241" w:rsidR="00E02995" w:rsidRPr="007D2150" w:rsidRDefault="00403EDB" w:rsidP="008419AD">
            <w:r w:rsidRPr="007D2150">
              <w:sym w:font="Symbol" w:char="F0B7"/>
            </w:r>
            <w:r w:rsidRPr="007D2150">
              <w:t xml:space="preserve"> </w:t>
            </w:r>
            <w:r w:rsidRPr="007D2150">
              <w:rPr>
                <w:b/>
                <w:bCs/>
              </w:rPr>
              <w:t xml:space="preserve">Знать: </w:t>
            </w:r>
            <w:r w:rsidRPr="007D2150">
              <w:t xml:space="preserve">современные </w:t>
            </w:r>
            <w:r w:rsidR="00E02995" w:rsidRPr="007D2150">
              <w:t xml:space="preserve">подходы при </w:t>
            </w:r>
            <w:r w:rsidR="00E02995" w:rsidRPr="007D2150">
              <w:rPr>
                <w:lang w:eastAsia="ru-RU"/>
              </w:rPr>
              <w:t xml:space="preserve">сравнении нескольких вариантов решений при </w:t>
            </w:r>
            <w:r w:rsidR="00E02995" w:rsidRPr="007D2150">
              <w:t>разработке коммуникационных систем</w:t>
            </w:r>
          </w:p>
          <w:p w14:paraId="4593758A" w14:textId="74DF6E33" w:rsidR="00403EDB" w:rsidRPr="007D2150" w:rsidRDefault="00403EDB" w:rsidP="008419AD">
            <w:r w:rsidRPr="007D2150">
              <w:t xml:space="preserve"> </w:t>
            </w:r>
          </w:p>
          <w:p w14:paraId="45110B25" w14:textId="6E4E6DCF" w:rsidR="00403EDB" w:rsidRPr="007D2150" w:rsidRDefault="00403EDB" w:rsidP="008419AD">
            <w:r w:rsidRPr="007D2150">
              <w:sym w:font="Symbol" w:char="F0B7"/>
            </w:r>
            <w:r w:rsidRPr="007D2150">
              <w:t xml:space="preserve"> </w:t>
            </w:r>
            <w:r w:rsidRPr="007D2150">
              <w:rPr>
                <w:b/>
                <w:bCs/>
              </w:rPr>
              <w:t>Уметь</w:t>
            </w:r>
            <w:r w:rsidRPr="007D2150">
              <w:t xml:space="preserve">: </w:t>
            </w:r>
            <w:r w:rsidR="00E02995" w:rsidRPr="007D2150">
              <w:t>сравнивать несколько вариантов решений при разработке коммуникационных систем и выбирать лучший вариант</w:t>
            </w:r>
          </w:p>
          <w:p w14:paraId="39E56661" w14:textId="77777777" w:rsidR="00403EDB" w:rsidRPr="007D2150" w:rsidRDefault="00403EDB" w:rsidP="008419AD">
            <w:r w:rsidRPr="007D2150">
              <w:t xml:space="preserve"> </w:t>
            </w:r>
          </w:p>
          <w:p w14:paraId="30956C35" w14:textId="77777777" w:rsidR="00403EDB" w:rsidRPr="007D2150" w:rsidRDefault="00403EDB" w:rsidP="008419AD"/>
          <w:p w14:paraId="005C70DB" w14:textId="55261A18" w:rsidR="007D2150" w:rsidRPr="007D2150" w:rsidRDefault="00403EDB" w:rsidP="008419AD">
            <w:r w:rsidRPr="007D2150">
              <w:sym w:font="Symbol" w:char="F0B7"/>
            </w:r>
            <w:r w:rsidRPr="007D2150">
              <w:t xml:space="preserve"> </w:t>
            </w:r>
            <w:r w:rsidRPr="007D2150">
              <w:rPr>
                <w:b/>
                <w:bCs/>
              </w:rPr>
              <w:t xml:space="preserve">Знать: </w:t>
            </w:r>
            <w:r w:rsidRPr="007D2150">
              <w:t>способы</w:t>
            </w:r>
            <w:r w:rsidR="007D2150" w:rsidRPr="007D2150">
              <w:t xml:space="preserve"> </w:t>
            </w:r>
            <w:r w:rsidR="007D2150" w:rsidRPr="007D2150">
              <w:rPr>
                <w:lang w:eastAsia="ru-RU"/>
              </w:rPr>
              <w:t>управления рекламным бюджетом организации</w:t>
            </w:r>
            <w:r w:rsidRPr="007D2150">
              <w:t>.</w:t>
            </w:r>
          </w:p>
          <w:p w14:paraId="6F650657" w14:textId="7F87BBA7" w:rsidR="00403EDB" w:rsidRPr="007D2150" w:rsidRDefault="00403EDB" w:rsidP="008419AD">
            <w:r w:rsidRPr="007D2150">
              <w:br/>
            </w:r>
            <w:r w:rsidRPr="007D2150">
              <w:sym w:font="Symbol" w:char="F0B7"/>
            </w:r>
            <w:r w:rsidRPr="007D2150">
              <w:t xml:space="preserve"> </w:t>
            </w:r>
            <w:r w:rsidRPr="007D2150">
              <w:rPr>
                <w:b/>
                <w:bCs/>
              </w:rPr>
              <w:t>Уметь:</w:t>
            </w:r>
            <w:r w:rsidRPr="007D2150">
              <w:rPr>
                <w:bCs/>
              </w:rPr>
              <w:t xml:space="preserve"> </w:t>
            </w:r>
            <w:r w:rsidR="007D2150" w:rsidRPr="007D2150">
              <w:rPr>
                <w:lang w:eastAsia="ru-RU"/>
              </w:rPr>
              <w:t>управлять рекламным бюджетом организации</w:t>
            </w:r>
            <w:r w:rsidRPr="007D2150">
              <w:t xml:space="preserve"> </w:t>
            </w:r>
          </w:p>
          <w:p w14:paraId="11B136B0" w14:textId="261DD134" w:rsidR="00403EDB" w:rsidRPr="007D2150" w:rsidRDefault="00403EDB" w:rsidP="008419AD"/>
          <w:p w14:paraId="60EF8990" w14:textId="77777777" w:rsidR="007D2150" w:rsidRPr="007D2150" w:rsidRDefault="007D2150" w:rsidP="008419AD"/>
          <w:p w14:paraId="568BB3CF" w14:textId="18126207" w:rsidR="00403EDB" w:rsidRPr="007D2150" w:rsidRDefault="00403EDB" w:rsidP="008419AD">
            <w:r w:rsidRPr="007D2150">
              <w:sym w:font="Symbol" w:char="F0B7"/>
            </w:r>
            <w:r w:rsidRPr="007D2150">
              <w:t xml:space="preserve"> </w:t>
            </w:r>
            <w:r w:rsidRPr="007D2150">
              <w:rPr>
                <w:b/>
                <w:bCs/>
              </w:rPr>
              <w:t xml:space="preserve">Знать: </w:t>
            </w:r>
            <w:r w:rsidR="007D2150" w:rsidRPr="007D2150">
              <w:rPr>
                <w:b/>
                <w:bCs/>
              </w:rPr>
              <w:t>способы и</w:t>
            </w:r>
            <w:r w:rsidR="007D2150" w:rsidRPr="007D2150">
              <w:rPr>
                <w:lang w:eastAsia="ru-RU"/>
              </w:rPr>
              <w:t>нтеграции различных средств продвижения товаров в комплекс маркетинговых коммуникаций</w:t>
            </w:r>
          </w:p>
          <w:p w14:paraId="5E580626" w14:textId="77777777" w:rsidR="007D2150" w:rsidRPr="007D2150" w:rsidRDefault="007D2150" w:rsidP="008419AD"/>
          <w:p w14:paraId="2461579B" w14:textId="3FF6F9AC" w:rsidR="00403EDB" w:rsidRPr="007D2150" w:rsidRDefault="00403EDB" w:rsidP="008419AD">
            <w:r w:rsidRPr="007D2150">
              <w:sym w:font="Symbol" w:char="F0B7"/>
            </w:r>
            <w:r w:rsidRPr="007D2150">
              <w:t xml:space="preserve"> </w:t>
            </w:r>
            <w:r w:rsidRPr="007D2150">
              <w:rPr>
                <w:b/>
                <w:bCs/>
              </w:rPr>
              <w:t xml:space="preserve">Уметь: </w:t>
            </w:r>
            <w:r w:rsidR="007D2150" w:rsidRPr="007D2150">
              <w:rPr>
                <w:b/>
                <w:bCs/>
              </w:rPr>
              <w:t>и</w:t>
            </w:r>
            <w:r w:rsidR="007D2150" w:rsidRPr="007D2150">
              <w:rPr>
                <w:lang w:eastAsia="ru-RU"/>
              </w:rPr>
              <w:t>нтегрировать различные средства продвижения товаров в комплекс маркетинговых коммуникаций</w:t>
            </w:r>
            <w:r w:rsidR="007D2150" w:rsidRPr="007D2150">
              <w:t xml:space="preserve"> </w:t>
            </w:r>
          </w:p>
          <w:p w14:paraId="00D50811" w14:textId="77777777" w:rsidR="007D2150" w:rsidRPr="007D2150" w:rsidRDefault="007D2150" w:rsidP="008419AD"/>
          <w:p w14:paraId="272CDFBD" w14:textId="77777777" w:rsidR="007D2150" w:rsidRPr="007D2150" w:rsidRDefault="007D2150" w:rsidP="008419AD"/>
          <w:p w14:paraId="456A8929" w14:textId="61EB60DA" w:rsidR="00403EDB" w:rsidRPr="007D2150" w:rsidRDefault="00403EDB" w:rsidP="008419AD">
            <w:r w:rsidRPr="007D2150">
              <w:sym w:font="Symbol" w:char="F0B7"/>
            </w:r>
            <w:r w:rsidRPr="007D2150">
              <w:t xml:space="preserve"> </w:t>
            </w:r>
            <w:r w:rsidRPr="007D2150">
              <w:rPr>
                <w:b/>
                <w:bCs/>
              </w:rPr>
              <w:t xml:space="preserve">Знать: </w:t>
            </w:r>
            <w:r w:rsidR="007D2150" w:rsidRPr="007D2150">
              <w:t>методы формирования имиджа организации</w:t>
            </w:r>
          </w:p>
          <w:p w14:paraId="1DEF73CC" w14:textId="77777777" w:rsidR="007D2150" w:rsidRPr="007D2150" w:rsidRDefault="007D2150" w:rsidP="008419AD"/>
          <w:p w14:paraId="231CB80C" w14:textId="615CC86F" w:rsidR="00403EDB" w:rsidRPr="007D2150" w:rsidRDefault="00403EDB" w:rsidP="008419AD">
            <w:r w:rsidRPr="007D2150">
              <w:sym w:font="Symbol" w:char="F0B7"/>
            </w:r>
            <w:r w:rsidRPr="007D2150">
              <w:t xml:space="preserve"> </w:t>
            </w:r>
            <w:r w:rsidRPr="007D2150">
              <w:rPr>
                <w:b/>
                <w:bCs/>
              </w:rPr>
              <w:t xml:space="preserve">Уметь: </w:t>
            </w:r>
            <w:r w:rsidR="007D2150" w:rsidRPr="007D2150">
              <w:rPr>
                <w:bCs/>
              </w:rPr>
              <w:t>формировать имидж организации</w:t>
            </w:r>
          </w:p>
          <w:p w14:paraId="32654271" w14:textId="77777777" w:rsidR="00403EDB" w:rsidRPr="007D2150" w:rsidRDefault="00403EDB" w:rsidP="008419AD">
            <w:pPr>
              <w:pStyle w:val="a3"/>
              <w:shd w:val="clear" w:color="auto" w:fill="FFFFFF"/>
            </w:pPr>
          </w:p>
          <w:p w14:paraId="71B2B7A6" w14:textId="53D81C34" w:rsidR="007D2150" w:rsidRPr="007D2150" w:rsidRDefault="007D2150" w:rsidP="007D2150">
            <w:r w:rsidRPr="007D2150">
              <w:sym w:font="Symbol" w:char="F0B7"/>
            </w:r>
            <w:r w:rsidRPr="007D2150">
              <w:t xml:space="preserve"> </w:t>
            </w:r>
            <w:r w:rsidRPr="007D2150">
              <w:rPr>
                <w:b/>
                <w:bCs/>
              </w:rPr>
              <w:t xml:space="preserve">Знать: </w:t>
            </w:r>
            <w:r w:rsidRPr="007D2150">
              <w:t>модели развития и управления брендом организации</w:t>
            </w:r>
          </w:p>
          <w:p w14:paraId="703C49E5" w14:textId="77777777" w:rsidR="007D2150" w:rsidRPr="007D2150" w:rsidRDefault="007D2150" w:rsidP="007D2150"/>
          <w:p w14:paraId="53EBDA4A" w14:textId="2F1CAB8A" w:rsidR="007D2150" w:rsidRPr="007D2150" w:rsidRDefault="007D2150" w:rsidP="007D2150">
            <w:r w:rsidRPr="007D2150">
              <w:sym w:font="Symbol" w:char="F0B7"/>
            </w:r>
            <w:r w:rsidRPr="007D2150">
              <w:t xml:space="preserve"> </w:t>
            </w:r>
            <w:r w:rsidRPr="007D2150">
              <w:rPr>
                <w:b/>
                <w:bCs/>
              </w:rPr>
              <w:t xml:space="preserve">Уметь: </w:t>
            </w:r>
            <w:r w:rsidRPr="007D2150">
              <w:rPr>
                <w:bCs/>
              </w:rPr>
              <w:t>управлять брендом организации</w:t>
            </w:r>
          </w:p>
          <w:p w14:paraId="1FCD6925" w14:textId="658B771B" w:rsidR="007D2150" w:rsidRPr="007D2150" w:rsidRDefault="007D2150" w:rsidP="008419AD">
            <w:pPr>
              <w:pStyle w:val="a3"/>
              <w:shd w:val="clear" w:color="auto" w:fill="FFFFFF"/>
            </w:pPr>
          </w:p>
        </w:tc>
      </w:tr>
      <w:tr w:rsidR="0022771F" w:rsidRPr="00DE0CC0" w14:paraId="3EE04FEA" w14:textId="77777777" w:rsidTr="00294A2C">
        <w:tc>
          <w:tcPr>
            <w:tcW w:w="1077" w:type="dxa"/>
          </w:tcPr>
          <w:p w14:paraId="3D2532C2" w14:textId="5825DFD3" w:rsidR="0022771F" w:rsidRPr="00DE0CC0" w:rsidRDefault="00403EDB" w:rsidP="0040291E">
            <w:pPr>
              <w:pStyle w:val="a3"/>
              <w:spacing w:line="360" w:lineRule="auto"/>
              <w:ind w:right="-162"/>
            </w:pPr>
            <w:r w:rsidRPr="00DE0CC0">
              <w:t>УК-4</w:t>
            </w:r>
          </w:p>
        </w:tc>
        <w:tc>
          <w:tcPr>
            <w:tcW w:w="2182" w:type="dxa"/>
          </w:tcPr>
          <w:p w14:paraId="59480B6A" w14:textId="77777777" w:rsidR="00403EDB" w:rsidRPr="00DE0CC0" w:rsidRDefault="00403EDB" w:rsidP="00403EDB">
            <w:pPr>
              <w:pStyle w:val="a3"/>
              <w:shd w:val="clear" w:color="auto" w:fill="FFFFFF"/>
            </w:pPr>
            <w:r w:rsidRPr="00DE0CC0">
              <w:t xml:space="preserve">Способность использовать прикладное программное обеспечение при решении профессиональных задач </w:t>
            </w:r>
          </w:p>
          <w:p w14:paraId="797407D8" w14:textId="40087533" w:rsidR="0022771F" w:rsidRPr="00DE0CC0" w:rsidRDefault="0022771F" w:rsidP="0022771F"/>
        </w:tc>
        <w:tc>
          <w:tcPr>
            <w:tcW w:w="2790" w:type="dxa"/>
          </w:tcPr>
          <w:p w14:paraId="2CC55456" w14:textId="55DA5B51" w:rsidR="00403EDB" w:rsidRPr="00DE0CC0" w:rsidRDefault="00403EDB" w:rsidP="00403EDB">
            <w:r w:rsidRPr="00DE0CC0">
              <w:t xml:space="preserve">1. Использует основные методы и средства получения, представления, хранения и обработки данных </w:t>
            </w:r>
          </w:p>
          <w:p w14:paraId="34EE10C3" w14:textId="6A576518" w:rsidR="00403EDB" w:rsidRPr="00DE0CC0" w:rsidRDefault="00403EDB" w:rsidP="00403EDB"/>
          <w:p w14:paraId="35CE285B" w14:textId="40EEEE58" w:rsidR="00403EDB" w:rsidRPr="00DE0CC0" w:rsidRDefault="00403EDB" w:rsidP="00403EDB"/>
          <w:p w14:paraId="293A8428" w14:textId="77777777" w:rsidR="00403EDB" w:rsidRPr="00DE0CC0" w:rsidRDefault="00403EDB" w:rsidP="00403EDB"/>
          <w:p w14:paraId="770733B4" w14:textId="77777777" w:rsidR="00403EDB" w:rsidRPr="00DE0CC0" w:rsidRDefault="00403EDB" w:rsidP="00403EDB"/>
          <w:p w14:paraId="29412F2D" w14:textId="77777777" w:rsidR="00403EDB" w:rsidRPr="00DE0CC0" w:rsidRDefault="00403EDB" w:rsidP="00403EDB">
            <w:r w:rsidRPr="00DE0CC0">
              <w:t xml:space="preserve">2. Демонстрирует владение профессиональными пакетами прикладных программ </w:t>
            </w:r>
          </w:p>
          <w:p w14:paraId="4783B70F" w14:textId="77777777" w:rsidR="00403EDB" w:rsidRPr="00DE0CC0" w:rsidRDefault="00403EDB" w:rsidP="00403EDB"/>
          <w:p w14:paraId="1C53BB19" w14:textId="593AB7ED" w:rsidR="00403EDB" w:rsidRPr="00DE0CC0" w:rsidRDefault="00403EDB" w:rsidP="00403EDB"/>
          <w:p w14:paraId="3CAEDE08" w14:textId="77777777" w:rsidR="00403EDB" w:rsidRPr="00DE0CC0" w:rsidRDefault="00403EDB" w:rsidP="00403EDB"/>
          <w:p w14:paraId="1360CF15" w14:textId="2163F7DE" w:rsidR="00403EDB" w:rsidRPr="00DE0CC0" w:rsidRDefault="00403EDB" w:rsidP="00403EDB">
            <w:r w:rsidRPr="00DE0CC0">
              <w:t xml:space="preserve">3. Выбирает необходимое прикладное программное обеспечение в зависимости от </w:t>
            </w:r>
            <w:proofErr w:type="spellStart"/>
            <w:r w:rsidRPr="00DE0CC0">
              <w:t>решаемои</w:t>
            </w:r>
            <w:proofErr w:type="spellEnd"/>
            <w:r w:rsidRPr="00DE0CC0">
              <w:t xml:space="preserve">̆ задачи. </w:t>
            </w:r>
          </w:p>
          <w:p w14:paraId="1328BD9E" w14:textId="1CFF1232" w:rsidR="00403EDB" w:rsidRPr="00DE0CC0" w:rsidRDefault="00403EDB" w:rsidP="00403EDB"/>
          <w:p w14:paraId="0069B9B2" w14:textId="77777777" w:rsidR="00403EDB" w:rsidRPr="00DE0CC0" w:rsidRDefault="00403EDB" w:rsidP="00403EDB"/>
          <w:p w14:paraId="5495C9BC" w14:textId="1F9875EB" w:rsidR="0022771F" w:rsidRPr="00DE0CC0" w:rsidRDefault="00403EDB" w:rsidP="008419AD">
            <w:r w:rsidRPr="00DE0CC0">
              <w:t xml:space="preserve">4. Использует прикладное программное обеспечение для решения конкретных прикладных задач. </w:t>
            </w:r>
          </w:p>
        </w:tc>
        <w:tc>
          <w:tcPr>
            <w:tcW w:w="3356" w:type="dxa"/>
          </w:tcPr>
          <w:p w14:paraId="3036D9A6" w14:textId="77777777" w:rsidR="00403EDB" w:rsidRPr="00DE0CC0" w:rsidRDefault="0022771F" w:rsidP="00403EDB">
            <w:r w:rsidRPr="00DE0CC0">
              <w:sym w:font="Symbol" w:char="F0B7"/>
            </w:r>
            <w:r w:rsidRPr="00DE0CC0">
              <w:t xml:space="preserve"> </w:t>
            </w:r>
            <w:r w:rsidRPr="00DE0CC0">
              <w:rPr>
                <w:b/>
                <w:bCs/>
              </w:rPr>
              <w:t xml:space="preserve">Знать: </w:t>
            </w:r>
            <w:r w:rsidR="00403EDB" w:rsidRPr="00DE0CC0">
              <w:t>методы и средства получения, представления, хранение и обработки данных.</w:t>
            </w:r>
            <w:r w:rsidRPr="00DE0CC0">
              <w:t xml:space="preserve"> </w:t>
            </w:r>
          </w:p>
          <w:p w14:paraId="403EA159" w14:textId="27248DB6" w:rsidR="00403EDB" w:rsidRPr="00DE0CC0" w:rsidRDefault="0022771F" w:rsidP="00403EDB">
            <w:r w:rsidRPr="00DE0CC0">
              <w:sym w:font="Symbol" w:char="F0B7"/>
            </w:r>
            <w:r w:rsidRPr="00DE0CC0">
              <w:t xml:space="preserve"> </w:t>
            </w:r>
            <w:r w:rsidRPr="00DE0CC0">
              <w:rPr>
                <w:b/>
                <w:bCs/>
              </w:rPr>
              <w:t>Уметь</w:t>
            </w:r>
            <w:r w:rsidRPr="00DE0CC0">
              <w:t xml:space="preserve">: </w:t>
            </w:r>
            <w:r w:rsidR="00403EDB" w:rsidRPr="00DE0CC0">
              <w:t xml:space="preserve">использовать методы и средства получения, представления, обработки данных. </w:t>
            </w:r>
          </w:p>
          <w:p w14:paraId="405D4985" w14:textId="77777777" w:rsidR="00403EDB" w:rsidRPr="00DE0CC0" w:rsidRDefault="00403EDB" w:rsidP="00403EDB"/>
          <w:p w14:paraId="797B3C17" w14:textId="533D7437" w:rsidR="00403EDB" w:rsidRPr="00DE0CC0" w:rsidRDefault="00403EDB" w:rsidP="00403EDB">
            <w:r w:rsidRPr="00DE0CC0">
              <w:sym w:font="Symbol" w:char="F0B7"/>
            </w:r>
            <w:r w:rsidRPr="00DE0CC0">
              <w:t xml:space="preserve"> </w:t>
            </w:r>
            <w:r w:rsidRPr="00DE0CC0">
              <w:rPr>
                <w:b/>
                <w:bCs/>
              </w:rPr>
              <w:t>Знать:</w:t>
            </w:r>
            <w:r w:rsidRPr="00DE0CC0">
              <w:rPr>
                <w:b/>
                <w:bCs/>
              </w:rPr>
              <w:br/>
            </w:r>
            <w:r w:rsidRPr="00DE0CC0">
              <w:t>программное</w:t>
            </w:r>
            <w:r w:rsidRPr="00DE0CC0">
              <w:br/>
              <w:t>логистических систем.</w:t>
            </w:r>
            <w:r w:rsidRPr="00DE0CC0">
              <w:br/>
            </w:r>
            <w:r w:rsidRPr="00DE0CC0">
              <w:sym w:font="Symbol" w:char="F0B7"/>
            </w:r>
            <w:r w:rsidRPr="00DE0CC0">
              <w:t xml:space="preserve"> </w:t>
            </w:r>
            <w:r w:rsidRPr="00DE0CC0">
              <w:rPr>
                <w:b/>
                <w:bCs/>
              </w:rPr>
              <w:t xml:space="preserve">Уметь: </w:t>
            </w:r>
            <w:r w:rsidRPr="00DE0CC0">
              <w:t xml:space="preserve">использовать прикладные программы в </w:t>
            </w:r>
            <w:proofErr w:type="spellStart"/>
            <w:r w:rsidRPr="00DE0CC0">
              <w:t>своеи</w:t>
            </w:r>
            <w:proofErr w:type="spellEnd"/>
            <w:r w:rsidRPr="00DE0CC0">
              <w:t xml:space="preserve">̆ работе. </w:t>
            </w:r>
          </w:p>
          <w:p w14:paraId="77A03C6A" w14:textId="77777777" w:rsidR="00403EDB" w:rsidRPr="00DE0CC0" w:rsidRDefault="00403EDB" w:rsidP="00403EDB"/>
          <w:p w14:paraId="07BD2D41" w14:textId="7305979C" w:rsidR="00403EDB" w:rsidRPr="00DE0CC0" w:rsidRDefault="00403EDB" w:rsidP="00403EDB">
            <w:r w:rsidRPr="00DE0CC0">
              <w:sym w:font="Symbol" w:char="F0B7"/>
            </w:r>
            <w:r w:rsidRPr="00DE0CC0">
              <w:t xml:space="preserve"> </w:t>
            </w:r>
            <w:r w:rsidRPr="00DE0CC0">
              <w:rPr>
                <w:b/>
                <w:bCs/>
              </w:rPr>
              <w:t xml:space="preserve">Знать: </w:t>
            </w:r>
            <w:r w:rsidRPr="00DE0CC0">
              <w:t>основное программное обеспечение логистических систем.</w:t>
            </w:r>
            <w:r w:rsidRPr="00DE0CC0">
              <w:br/>
            </w:r>
            <w:r w:rsidRPr="00DE0CC0">
              <w:sym w:font="Symbol" w:char="F0B7"/>
            </w:r>
            <w:r w:rsidRPr="00DE0CC0">
              <w:t xml:space="preserve"> </w:t>
            </w:r>
            <w:r w:rsidRPr="00DE0CC0">
              <w:rPr>
                <w:b/>
                <w:bCs/>
              </w:rPr>
              <w:t xml:space="preserve">Уметь: </w:t>
            </w:r>
            <w:r w:rsidRPr="00DE0CC0">
              <w:t xml:space="preserve">выбрать программное обеспечение в зависимости от </w:t>
            </w:r>
            <w:proofErr w:type="spellStart"/>
            <w:r w:rsidRPr="00DE0CC0">
              <w:t>решаемои</w:t>
            </w:r>
            <w:proofErr w:type="spellEnd"/>
            <w:r w:rsidRPr="00DE0CC0">
              <w:t xml:space="preserve">̆ задачи </w:t>
            </w:r>
          </w:p>
          <w:p w14:paraId="3896337C" w14:textId="550AA386" w:rsidR="00403EDB" w:rsidRPr="00DE0CC0" w:rsidRDefault="00403EDB" w:rsidP="00403EDB"/>
          <w:p w14:paraId="14301C4E" w14:textId="77777777" w:rsidR="00431D17" w:rsidRPr="00DE0CC0" w:rsidRDefault="00431D17" w:rsidP="00403EDB"/>
          <w:p w14:paraId="70386750" w14:textId="77777777" w:rsidR="0022771F" w:rsidRPr="00DE0CC0" w:rsidRDefault="00403EDB" w:rsidP="00403EDB">
            <w:r w:rsidRPr="00DE0CC0">
              <w:sym w:font="Symbol" w:char="F0B7"/>
            </w:r>
            <w:r w:rsidRPr="00DE0CC0">
              <w:t xml:space="preserve"> </w:t>
            </w:r>
            <w:r w:rsidRPr="00DE0CC0">
              <w:rPr>
                <w:b/>
                <w:bCs/>
              </w:rPr>
              <w:t xml:space="preserve">Знать: </w:t>
            </w:r>
            <w:r w:rsidRPr="00DE0CC0">
              <w:t>основное программное обеспечение логистических систем.</w:t>
            </w:r>
            <w:r w:rsidRPr="00DE0CC0">
              <w:br/>
            </w:r>
            <w:r w:rsidRPr="00DE0CC0">
              <w:sym w:font="Symbol" w:char="F0B7"/>
            </w:r>
            <w:r w:rsidRPr="00DE0CC0">
              <w:t xml:space="preserve"> </w:t>
            </w:r>
            <w:r w:rsidRPr="00DE0CC0">
              <w:rPr>
                <w:b/>
                <w:bCs/>
              </w:rPr>
              <w:t xml:space="preserve">Уметь: </w:t>
            </w:r>
            <w:r w:rsidRPr="00DE0CC0">
              <w:t xml:space="preserve">использовать прикладное программное обеспечение для решения логистических задач </w:t>
            </w:r>
          </w:p>
        </w:tc>
      </w:tr>
    </w:tbl>
    <w:p w14:paraId="6D2DE7CC" w14:textId="77777777" w:rsidR="00DC7C0F" w:rsidRPr="00DE0CC0" w:rsidRDefault="00DC7C0F" w:rsidP="00841B93">
      <w:pPr>
        <w:jc w:val="both"/>
        <w:rPr>
          <w:sz w:val="28"/>
          <w:szCs w:val="28"/>
        </w:rPr>
      </w:pPr>
      <w:r w:rsidRPr="00DE0CC0">
        <w:rPr>
          <w:sz w:val="28"/>
          <w:szCs w:val="28"/>
        </w:rPr>
        <w:br w:type="page"/>
      </w:r>
    </w:p>
    <w:p w14:paraId="66F4BA65" w14:textId="7DDAF93E" w:rsidR="00B74E0B" w:rsidRPr="008419AD" w:rsidRDefault="00B74E0B" w:rsidP="008419AD">
      <w:pPr>
        <w:shd w:val="clear" w:color="auto" w:fill="FFFFFF"/>
        <w:spacing w:before="100" w:beforeAutospacing="1" w:after="100" w:afterAutospacing="1"/>
        <w:ind w:firstLine="851"/>
      </w:pPr>
      <w:r w:rsidRPr="00DE0CC0">
        <w:rPr>
          <w:b/>
          <w:bCs/>
          <w:sz w:val="28"/>
          <w:szCs w:val="28"/>
        </w:rPr>
        <w:t xml:space="preserve">3. Место дисциплины в структуре </w:t>
      </w:r>
      <w:r w:rsidR="00AE561B" w:rsidRPr="00DE0CC0">
        <w:rPr>
          <w:b/>
          <w:bCs/>
          <w:sz w:val="28"/>
          <w:szCs w:val="28"/>
        </w:rPr>
        <w:t>образовательной</w:t>
      </w:r>
      <w:r w:rsidRPr="00DE0CC0">
        <w:rPr>
          <w:b/>
          <w:bCs/>
          <w:sz w:val="28"/>
          <w:szCs w:val="28"/>
        </w:rPr>
        <w:t xml:space="preserve">̆ программы </w:t>
      </w:r>
    </w:p>
    <w:p w14:paraId="559F9ABE" w14:textId="79ED90CB" w:rsidR="00B74E0B" w:rsidRPr="00DE0CC0" w:rsidRDefault="00433235" w:rsidP="00B74E0B">
      <w:pPr>
        <w:pStyle w:val="a5"/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E0CC0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274760" w:rsidRPr="007D2150">
        <w:rPr>
          <w:rFonts w:ascii="Times New Roman" w:hAnsi="Times New Roman" w:cs="Times New Roman"/>
          <w:sz w:val="28"/>
          <w:szCs w:val="28"/>
        </w:rPr>
        <w:t>«Цифровая Логистика»</w:t>
      </w:r>
      <w:r w:rsidR="00274760">
        <w:rPr>
          <w:rFonts w:ascii="Times New Roman" w:hAnsi="Times New Roman" w:cs="Times New Roman"/>
          <w:sz w:val="28"/>
          <w:szCs w:val="28"/>
        </w:rPr>
        <w:t xml:space="preserve"> </w:t>
      </w:r>
      <w:r w:rsidRPr="00DE0CC0">
        <w:rPr>
          <w:rFonts w:ascii="Times New Roman" w:hAnsi="Times New Roman" w:cs="Times New Roman"/>
          <w:sz w:val="28"/>
          <w:szCs w:val="28"/>
        </w:rPr>
        <w:t>является дисциплиной</w:t>
      </w:r>
      <w:r w:rsidR="00031AEE" w:rsidRPr="00DE0CC0">
        <w:rPr>
          <w:rFonts w:ascii="Times New Roman" w:hAnsi="Times New Roman" w:cs="Times New Roman"/>
          <w:sz w:val="28"/>
          <w:szCs w:val="28"/>
        </w:rPr>
        <w:t xml:space="preserve"> цикла профиля (элективный)</w:t>
      </w:r>
      <w:r w:rsidRPr="00DE0CC0">
        <w:rPr>
          <w:rFonts w:ascii="Times New Roman" w:hAnsi="Times New Roman" w:cs="Times New Roman"/>
          <w:sz w:val="28"/>
          <w:szCs w:val="28"/>
        </w:rPr>
        <w:t xml:space="preserve"> дисциплин программы </w:t>
      </w:r>
      <w:proofErr w:type="spellStart"/>
      <w:r w:rsidRPr="00DE0CC0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DE0CC0">
        <w:rPr>
          <w:rFonts w:ascii="Times New Roman" w:hAnsi="Times New Roman" w:cs="Times New Roman"/>
          <w:sz w:val="28"/>
          <w:szCs w:val="28"/>
        </w:rPr>
        <w:t xml:space="preserve"> </w:t>
      </w:r>
      <w:r w:rsidR="00031AEE" w:rsidRPr="00DE0CC0">
        <w:rPr>
          <w:rFonts w:ascii="Times New Roman" w:hAnsi="Times New Roman" w:cs="Times New Roman"/>
          <w:sz w:val="28"/>
          <w:szCs w:val="28"/>
        </w:rPr>
        <w:t>ОП «</w:t>
      </w:r>
      <w:r w:rsidR="00274760">
        <w:rPr>
          <w:rFonts w:ascii="Times New Roman" w:hAnsi="Times New Roman" w:cs="Times New Roman"/>
          <w:sz w:val="28"/>
          <w:szCs w:val="28"/>
        </w:rPr>
        <w:t>Маркетинг</w:t>
      </w:r>
      <w:r w:rsidR="00031AEE" w:rsidRPr="00DE0CC0">
        <w:rPr>
          <w:rFonts w:ascii="Times New Roman" w:hAnsi="Times New Roman" w:cs="Times New Roman"/>
          <w:sz w:val="28"/>
          <w:szCs w:val="28"/>
        </w:rPr>
        <w:t xml:space="preserve">», </w:t>
      </w:r>
      <w:r w:rsidRPr="00DE0CC0">
        <w:rPr>
          <w:rFonts w:ascii="Times New Roman" w:hAnsi="Times New Roman" w:cs="Times New Roman"/>
          <w:sz w:val="28"/>
          <w:szCs w:val="28"/>
        </w:rPr>
        <w:t>профиля «</w:t>
      </w:r>
      <w:r w:rsidR="00274760">
        <w:rPr>
          <w:rFonts w:ascii="Times New Roman" w:hAnsi="Times New Roman" w:cs="Times New Roman"/>
          <w:sz w:val="28"/>
          <w:szCs w:val="28"/>
        </w:rPr>
        <w:t>Маркетинг</w:t>
      </w:r>
      <w:r w:rsidRPr="00DE0CC0">
        <w:rPr>
          <w:rFonts w:ascii="Times New Roman" w:hAnsi="Times New Roman" w:cs="Times New Roman"/>
          <w:sz w:val="28"/>
          <w:szCs w:val="28"/>
        </w:rPr>
        <w:t>» по направлению подготовки 38.03.02 «Менеджмент».</w:t>
      </w:r>
      <w:r w:rsidR="00B74E0B" w:rsidRPr="00DE0CC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0053FF" w14:textId="77777777" w:rsidR="00B74E0B" w:rsidRPr="00DE0CC0" w:rsidRDefault="00B74E0B" w:rsidP="00841B93">
      <w:pPr>
        <w:jc w:val="both"/>
        <w:rPr>
          <w:sz w:val="28"/>
          <w:szCs w:val="28"/>
        </w:rPr>
      </w:pPr>
    </w:p>
    <w:p w14:paraId="12A349D6" w14:textId="77777777" w:rsidR="0035043B" w:rsidRPr="00DE0CC0" w:rsidRDefault="0035043B" w:rsidP="00BD0F2A">
      <w:pPr>
        <w:spacing w:line="360" w:lineRule="auto"/>
        <w:ind w:firstLine="851"/>
        <w:jc w:val="center"/>
        <w:rPr>
          <w:b/>
          <w:bCs/>
          <w:sz w:val="28"/>
          <w:szCs w:val="28"/>
        </w:rPr>
      </w:pPr>
      <w:r w:rsidRPr="00DE0CC0">
        <w:rPr>
          <w:b/>
          <w:bCs/>
          <w:sz w:val="28"/>
          <w:szCs w:val="28"/>
        </w:rPr>
        <w:t xml:space="preserve">4. Объем дисциплины (модуля) в зачетных единицах и в академических часах с выделением объема </w:t>
      </w:r>
      <w:r w:rsidR="00AE561B" w:rsidRPr="00DE0CC0">
        <w:rPr>
          <w:b/>
          <w:bCs/>
          <w:sz w:val="28"/>
          <w:szCs w:val="28"/>
        </w:rPr>
        <w:t>аудиторной</w:t>
      </w:r>
      <w:r w:rsidRPr="00DE0CC0">
        <w:rPr>
          <w:b/>
          <w:bCs/>
          <w:sz w:val="28"/>
          <w:szCs w:val="28"/>
        </w:rPr>
        <w:t xml:space="preserve">̆ (лекции, семинары) и </w:t>
      </w:r>
      <w:r w:rsidR="00AE561B" w:rsidRPr="00DE0CC0">
        <w:rPr>
          <w:b/>
          <w:bCs/>
          <w:sz w:val="28"/>
          <w:szCs w:val="28"/>
        </w:rPr>
        <w:t>самостоятельной</w:t>
      </w:r>
      <w:r w:rsidRPr="00DE0CC0">
        <w:rPr>
          <w:b/>
          <w:bCs/>
          <w:sz w:val="28"/>
          <w:szCs w:val="28"/>
        </w:rPr>
        <w:t>̆ работы обучающихся</w:t>
      </w:r>
    </w:p>
    <w:p w14:paraId="1D54554F" w14:textId="54308D6D" w:rsidR="00BD0F2A" w:rsidRPr="00DE0CC0" w:rsidRDefault="006A4BBB" w:rsidP="006A4BBB">
      <w:pPr>
        <w:ind w:firstLine="851"/>
        <w:jc w:val="right"/>
        <w:rPr>
          <w:sz w:val="28"/>
          <w:szCs w:val="28"/>
        </w:rPr>
      </w:pPr>
      <w:r w:rsidRPr="00DE0CC0">
        <w:rPr>
          <w:sz w:val="28"/>
          <w:szCs w:val="28"/>
        </w:rPr>
        <w:t>Таблица 1</w:t>
      </w:r>
      <w:r w:rsidR="007D05AC" w:rsidRPr="00DE0CC0">
        <w:rPr>
          <w:sz w:val="28"/>
          <w:szCs w:val="28"/>
        </w:rPr>
        <w:t>.1</w:t>
      </w:r>
    </w:p>
    <w:p w14:paraId="65AE8369" w14:textId="5D12897B" w:rsidR="009565DE" w:rsidRPr="00DE0CC0" w:rsidRDefault="009565DE" w:rsidP="009565DE">
      <w:pPr>
        <w:ind w:firstLine="851"/>
        <w:jc w:val="center"/>
        <w:rPr>
          <w:sz w:val="28"/>
          <w:szCs w:val="28"/>
        </w:rPr>
      </w:pPr>
      <w:r w:rsidRPr="00DE0CC0">
        <w:rPr>
          <w:sz w:val="28"/>
          <w:szCs w:val="28"/>
        </w:rPr>
        <w:t>Менеджмент, ОП «</w:t>
      </w:r>
      <w:r w:rsidR="00294A2C" w:rsidRPr="00DE0CC0">
        <w:rPr>
          <w:sz w:val="28"/>
          <w:szCs w:val="28"/>
        </w:rPr>
        <w:t>Маркетинг</w:t>
      </w:r>
      <w:r w:rsidRPr="00DE0CC0">
        <w:rPr>
          <w:sz w:val="28"/>
          <w:szCs w:val="28"/>
        </w:rPr>
        <w:t>», профиль «</w:t>
      </w:r>
      <w:r w:rsidR="00294A2C" w:rsidRPr="00DE0CC0">
        <w:rPr>
          <w:sz w:val="28"/>
          <w:szCs w:val="28"/>
        </w:rPr>
        <w:t>Маркетинг</w:t>
      </w:r>
      <w:r w:rsidRPr="00DE0CC0">
        <w:rPr>
          <w:sz w:val="28"/>
          <w:szCs w:val="28"/>
        </w:rPr>
        <w:t xml:space="preserve">», 2021, </w:t>
      </w:r>
      <w:r w:rsidR="006D3BA7">
        <w:rPr>
          <w:sz w:val="28"/>
          <w:szCs w:val="28"/>
        </w:rPr>
        <w:t>очная форма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64"/>
        <w:gridCol w:w="2694"/>
        <w:gridCol w:w="2681"/>
      </w:tblGrid>
      <w:tr w:rsidR="0035043B" w:rsidRPr="00DE0CC0" w14:paraId="70147913" w14:textId="77777777" w:rsidTr="0035043B">
        <w:tc>
          <w:tcPr>
            <w:tcW w:w="3964" w:type="dxa"/>
          </w:tcPr>
          <w:p w14:paraId="475984E0" w14:textId="77777777" w:rsidR="0035043B" w:rsidRPr="00DE0CC0" w:rsidRDefault="0035043B" w:rsidP="0035043B">
            <w:pPr>
              <w:pStyle w:val="a3"/>
              <w:shd w:val="clear" w:color="auto" w:fill="FFFFFF"/>
            </w:pPr>
            <w:r w:rsidRPr="00DE0CC0">
              <w:rPr>
                <w:b/>
                <w:bCs/>
              </w:rPr>
              <w:t xml:space="preserve">Вид </w:t>
            </w:r>
            <w:proofErr w:type="spellStart"/>
            <w:r w:rsidRPr="00DE0CC0">
              <w:rPr>
                <w:b/>
                <w:bCs/>
              </w:rPr>
              <w:t>учебнои</w:t>
            </w:r>
            <w:proofErr w:type="spellEnd"/>
            <w:r w:rsidRPr="00DE0CC0">
              <w:rPr>
                <w:b/>
                <w:bCs/>
              </w:rPr>
              <w:t xml:space="preserve">̆ работы по дисциплине </w:t>
            </w:r>
          </w:p>
        </w:tc>
        <w:tc>
          <w:tcPr>
            <w:tcW w:w="2694" w:type="dxa"/>
          </w:tcPr>
          <w:p w14:paraId="504B62A9" w14:textId="77777777" w:rsidR="0035043B" w:rsidRPr="00DE0CC0" w:rsidRDefault="0035043B" w:rsidP="0035043B">
            <w:pPr>
              <w:pStyle w:val="a3"/>
              <w:shd w:val="clear" w:color="auto" w:fill="FFFFFF"/>
              <w:jc w:val="center"/>
              <w:rPr>
                <w:i/>
              </w:rPr>
            </w:pPr>
            <w:r w:rsidRPr="00DE0CC0">
              <w:rPr>
                <w:b/>
                <w:bCs/>
                <w:i/>
              </w:rPr>
              <w:t>Всего (в з/е и часах)</w:t>
            </w:r>
          </w:p>
        </w:tc>
        <w:tc>
          <w:tcPr>
            <w:tcW w:w="2681" w:type="dxa"/>
          </w:tcPr>
          <w:p w14:paraId="7714CCB3" w14:textId="0296AB07" w:rsidR="0035043B" w:rsidRPr="00DE0CC0" w:rsidRDefault="002C448A" w:rsidP="0035043B">
            <w:pPr>
              <w:pStyle w:val="a3"/>
              <w:shd w:val="clear" w:color="auto" w:fill="FFFFFF"/>
              <w:jc w:val="center"/>
              <w:rPr>
                <w:i/>
              </w:rPr>
            </w:pPr>
            <w:r w:rsidRPr="00DE0CC0">
              <w:rPr>
                <w:b/>
                <w:bCs/>
                <w:i/>
              </w:rPr>
              <w:t>Семестр</w:t>
            </w:r>
            <w:r w:rsidR="0035043B" w:rsidRPr="00DE0CC0">
              <w:rPr>
                <w:b/>
                <w:bCs/>
                <w:i/>
              </w:rPr>
              <w:t xml:space="preserve"> </w:t>
            </w:r>
            <w:r w:rsidRPr="00DE0CC0">
              <w:rPr>
                <w:b/>
                <w:bCs/>
                <w:i/>
              </w:rPr>
              <w:t>7</w:t>
            </w:r>
            <w:r w:rsidR="0035043B" w:rsidRPr="00DE0CC0">
              <w:rPr>
                <w:b/>
                <w:bCs/>
                <w:i/>
              </w:rPr>
              <w:t xml:space="preserve"> (в часах)</w:t>
            </w:r>
          </w:p>
          <w:p w14:paraId="73FDF106" w14:textId="77777777" w:rsidR="0035043B" w:rsidRPr="00DE0CC0" w:rsidRDefault="0035043B" w:rsidP="0035043B">
            <w:pPr>
              <w:jc w:val="center"/>
              <w:rPr>
                <w:i/>
              </w:rPr>
            </w:pPr>
          </w:p>
        </w:tc>
      </w:tr>
      <w:tr w:rsidR="0035043B" w:rsidRPr="00DE0CC0" w14:paraId="120599D9" w14:textId="77777777" w:rsidTr="0035043B">
        <w:tc>
          <w:tcPr>
            <w:tcW w:w="3964" w:type="dxa"/>
          </w:tcPr>
          <w:p w14:paraId="5C75BE85" w14:textId="77777777" w:rsidR="0035043B" w:rsidRPr="00DE0CC0" w:rsidRDefault="0035043B" w:rsidP="0035043B">
            <w:pPr>
              <w:pStyle w:val="a3"/>
              <w:shd w:val="clear" w:color="auto" w:fill="FFFFFF"/>
            </w:pPr>
            <w:r w:rsidRPr="00DE0CC0">
              <w:rPr>
                <w:b/>
                <w:bCs/>
              </w:rPr>
              <w:t xml:space="preserve">Общая трудоемкость дисциплины </w:t>
            </w:r>
          </w:p>
        </w:tc>
        <w:tc>
          <w:tcPr>
            <w:tcW w:w="2694" w:type="dxa"/>
          </w:tcPr>
          <w:p w14:paraId="2C1ACE75" w14:textId="77777777" w:rsidR="0035043B" w:rsidRPr="00DE0CC0" w:rsidRDefault="0035043B" w:rsidP="0035043B">
            <w:pPr>
              <w:jc w:val="center"/>
              <w:rPr>
                <w:b/>
                <w:i/>
              </w:rPr>
            </w:pPr>
            <w:r w:rsidRPr="00DE0CC0">
              <w:rPr>
                <w:b/>
                <w:i/>
              </w:rPr>
              <w:t xml:space="preserve">3 </w:t>
            </w:r>
            <w:proofErr w:type="spellStart"/>
            <w:r w:rsidRPr="00DE0CC0">
              <w:rPr>
                <w:b/>
                <w:i/>
              </w:rPr>
              <w:t>з.е</w:t>
            </w:r>
            <w:proofErr w:type="spellEnd"/>
            <w:r w:rsidRPr="00DE0CC0">
              <w:rPr>
                <w:b/>
                <w:i/>
              </w:rPr>
              <w:t>./108</w:t>
            </w:r>
          </w:p>
        </w:tc>
        <w:tc>
          <w:tcPr>
            <w:tcW w:w="2681" w:type="dxa"/>
          </w:tcPr>
          <w:p w14:paraId="1B6F25B0" w14:textId="7291EF4F" w:rsidR="0035043B" w:rsidRPr="00DE0CC0" w:rsidRDefault="002C448A" w:rsidP="0035043B">
            <w:pPr>
              <w:jc w:val="center"/>
              <w:rPr>
                <w:b/>
                <w:i/>
              </w:rPr>
            </w:pPr>
            <w:r w:rsidRPr="00DE0CC0">
              <w:rPr>
                <w:b/>
                <w:i/>
              </w:rPr>
              <w:t xml:space="preserve">3 </w:t>
            </w:r>
            <w:proofErr w:type="spellStart"/>
            <w:r w:rsidRPr="00DE0CC0">
              <w:rPr>
                <w:b/>
                <w:i/>
              </w:rPr>
              <w:t>з.е</w:t>
            </w:r>
            <w:proofErr w:type="spellEnd"/>
            <w:r w:rsidRPr="00DE0CC0">
              <w:rPr>
                <w:b/>
                <w:i/>
              </w:rPr>
              <w:t>./</w:t>
            </w:r>
            <w:r w:rsidR="0035043B" w:rsidRPr="00DE0CC0">
              <w:rPr>
                <w:b/>
                <w:i/>
              </w:rPr>
              <w:t>108</w:t>
            </w:r>
          </w:p>
        </w:tc>
      </w:tr>
      <w:tr w:rsidR="0035043B" w:rsidRPr="00DE0CC0" w14:paraId="290F8AA4" w14:textId="77777777" w:rsidTr="0035043B">
        <w:tc>
          <w:tcPr>
            <w:tcW w:w="3964" w:type="dxa"/>
          </w:tcPr>
          <w:p w14:paraId="7BEBC330" w14:textId="77777777" w:rsidR="0035043B" w:rsidRPr="00DE0CC0" w:rsidRDefault="0035043B" w:rsidP="0035043B">
            <w:pPr>
              <w:pStyle w:val="a3"/>
              <w:shd w:val="clear" w:color="auto" w:fill="FFFFFF"/>
            </w:pPr>
            <w:r w:rsidRPr="00DE0CC0">
              <w:rPr>
                <w:b/>
                <w:bCs/>
                <w:i/>
                <w:iCs/>
              </w:rPr>
              <w:t>Контактная работа - Аудиторные занятия</w:t>
            </w:r>
          </w:p>
        </w:tc>
        <w:tc>
          <w:tcPr>
            <w:tcW w:w="2694" w:type="dxa"/>
          </w:tcPr>
          <w:p w14:paraId="1EAC12D5" w14:textId="44CB6EB2" w:rsidR="0035043B" w:rsidRPr="00DE0CC0" w:rsidRDefault="0035043B" w:rsidP="0035043B">
            <w:pPr>
              <w:jc w:val="center"/>
              <w:rPr>
                <w:b/>
                <w:i/>
              </w:rPr>
            </w:pPr>
            <w:r w:rsidRPr="00DE0CC0">
              <w:rPr>
                <w:b/>
                <w:i/>
              </w:rPr>
              <w:t>3</w:t>
            </w:r>
            <w:r w:rsidR="002C448A" w:rsidRPr="00DE0CC0">
              <w:rPr>
                <w:b/>
                <w:i/>
              </w:rPr>
              <w:t>4</w:t>
            </w:r>
          </w:p>
        </w:tc>
        <w:tc>
          <w:tcPr>
            <w:tcW w:w="2681" w:type="dxa"/>
          </w:tcPr>
          <w:p w14:paraId="4A5B3BBC" w14:textId="5978644B" w:rsidR="0035043B" w:rsidRPr="00DE0CC0" w:rsidRDefault="0035043B" w:rsidP="0035043B">
            <w:pPr>
              <w:jc w:val="center"/>
              <w:rPr>
                <w:b/>
                <w:i/>
              </w:rPr>
            </w:pPr>
            <w:r w:rsidRPr="00DE0CC0">
              <w:rPr>
                <w:b/>
                <w:i/>
              </w:rPr>
              <w:t>3</w:t>
            </w:r>
            <w:r w:rsidR="002C448A" w:rsidRPr="00DE0CC0">
              <w:rPr>
                <w:b/>
                <w:i/>
              </w:rPr>
              <w:t>4</w:t>
            </w:r>
          </w:p>
        </w:tc>
      </w:tr>
      <w:tr w:rsidR="0035043B" w:rsidRPr="00DE0CC0" w14:paraId="4A45782C" w14:textId="77777777" w:rsidTr="0035043B">
        <w:tc>
          <w:tcPr>
            <w:tcW w:w="3964" w:type="dxa"/>
          </w:tcPr>
          <w:p w14:paraId="54468C45" w14:textId="77777777" w:rsidR="0035043B" w:rsidRPr="00DE0CC0" w:rsidRDefault="0035043B" w:rsidP="0035043B">
            <w:pPr>
              <w:pStyle w:val="a3"/>
              <w:shd w:val="clear" w:color="auto" w:fill="FFFFFF"/>
            </w:pPr>
            <w:r w:rsidRPr="00DE0CC0">
              <w:rPr>
                <w:i/>
                <w:iCs/>
              </w:rPr>
              <w:t>Лекции</w:t>
            </w:r>
          </w:p>
        </w:tc>
        <w:tc>
          <w:tcPr>
            <w:tcW w:w="2694" w:type="dxa"/>
          </w:tcPr>
          <w:p w14:paraId="318012FA" w14:textId="4C55454B" w:rsidR="0035043B" w:rsidRPr="00DE0CC0" w:rsidRDefault="002C448A" w:rsidP="0035043B">
            <w:pPr>
              <w:jc w:val="center"/>
              <w:rPr>
                <w:i/>
              </w:rPr>
            </w:pPr>
            <w:r w:rsidRPr="00DE0CC0">
              <w:rPr>
                <w:i/>
              </w:rPr>
              <w:t>16</w:t>
            </w:r>
          </w:p>
        </w:tc>
        <w:tc>
          <w:tcPr>
            <w:tcW w:w="2681" w:type="dxa"/>
          </w:tcPr>
          <w:p w14:paraId="1964C77B" w14:textId="404EFBBA" w:rsidR="0035043B" w:rsidRPr="00DE0CC0" w:rsidRDefault="002C448A" w:rsidP="0035043B">
            <w:pPr>
              <w:jc w:val="center"/>
              <w:rPr>
                <w:i/>
              </w:rPr>
            </w:pPr>
            <w:r w:rsidRPr="00DE0CC0">
              <w:rPr>
                <w:i/>
              </w:rPr>
              <w:t>16</w:t>
            </w:r>
          </w:p>
        </w:tc>
      </w:tr>
      <w:tr w:rsidR="0035043B" w:rsidRPr="00DE0CC0" w14:paraId="11E9977E" w14:textId="77777777" w:rsidTr="0035043B">
        <w:tc>
          <w:tcPr>
            <w:tcW w:w="3964" w:type="dxa"/>
          </w:tcPr>
          <w:p w14:paraId="66201C8E" w14:textId="77777777" w:rsidR="0035043B" w:rsidRPr="00DE0CC0" w:rsidRDefault="0035043B" w:rsidP="0035043B">
            <w:pPr>
              <w:pStyle w:val="a3"/>
              <w:shd w:val="clear" w:color="auto" w:fill="FFFFFF"/>
            </w:pPr>
            <w:r w:rsidRPr="00DE0CC0">
              <w:rPr>
                <w:i/>
                <w:iCs/>
              </w:rPr>
              <w:t xml:space="preserve">Семинары, практические занятия </w:t>
            </w:r>
          </w:p>
        </w:tc>
        <w:tc>
          <w:tcPr>
            <w:tcW w:w="2694" w:type="dxa"/>
          </w:tcPr>
          <w:p w14:paraId="78F454FD" w14:textId="30D7FF9B" w:rsidR="0035043B" w:rsidRPr="00DE0CC0" w:rsidRDefault="002C448A" w:rsidP="0035043B">
            <w:pPr>
              <w:jc w:val="center"/>
              <w:rPr>
                <w:i/>
              </w:rPr>
            </w:pPr>
            <w:r w:rsidRPr="00DE0CC0">
              <w:rPr>
                <w:i/>
              </w:rPr>
              <w:t>18</w:t>
            </w:r>
          </w:p>
        </w:tc>
        <w:tc>
          <w:tcPr>
            <w:tcW w:w="2681" w:type="dxa"/>
          </w:tcPr>
          <w:p w14:paraId="506D7335" w14:textId="6299A00E" w:rsidR="0035043B" w:rsidRPr="00DE0CC0" w:rsidRDefault="002C448A" w:rsidP="0035043B">
            <w:pPr>
              <w:jc w:val="center"/>
              <w:rPr>
                <w:i/>
              </w:rPr>
            </w:pPr>
            <w:r w:rsidRPr="00DE0CC0">
              <w:rPr>
                <w:i/>
              </w:rPr>
              <w:t>18</w:t>
            </w:r>
          </w:p>
        </w:tc>
      </w:tr>
      <w:tr w:rsidR="0035043B" w:rsidRPr="00DE0CC0" w14:paraId="2608CEDC" w14:textId="77777777" w:rsidTr="0035043B">
        <w:tc>
          <w:tcPr>
            <w:tcW w:w="3964" w:type="dxa"/>
          </w:tcPr>
          <w:p w14:paraId="49656B14" w14:textId="77777777" w:rsidR="0035043B" w:rsidRPr="00DE0CC0" w:rsidRDefault="0035043B" w:rsidP="0035043B">
            <w:pPr>
              <w:pStyle w:val="a3"/>
              <w:shd w:val="clear" w:color="auto" w:fill="FFFFFF"/>
            </w:pPr>
            <w:r w:rsidRPr="00DE0CC0">
              <w:rPr>
                <w:b/>
                <w:bCs/>
                <w:i/>
                <w:iCs/>
              </w:rPr>
              <w:t xml:space="preserve">Самостоятельная работа </w:t>
            </w:r>
          </w:p>
        </w:tc>
        <w:tc>
          <w:tcPr>
            <w:tcW w:w="2694" w:type="dxa"/>
          </w:tcPr>
          <w:p w14:paraId="52C9C1D8" w14:textId="63C68110" w:rsidR="0035043B" w:rsidRPr="00DE0CC0" w:rsidRDefault="0035043B" w:rsidP="0035043B">
            <w:pPr>
              <w:jc w:val="center"/>
              <w:rPr>
                <w:b/>
                <w:i/>
              </w:rPr>
            </w:pPr>
            <w:r w:rsidRPr="00DE0CC0">
              <w:rPr>
                <w:b/>
                <w:i/>
              </w:rPr>
              <w:t>7</w:t>
            </w:r>
            <w:r w:rsidR="002C448A" w:rsidRPr="00DE0CC0">
              <w:rPr>
                <w:b/>
                <w:i/>
              </w:rPr>
              <w:t>4</w:t>
            </w:r>
          </w:p>
        </w:tc>
        <w:tc>
          <w:tcPr>
            <w:tcW w:w="2681" w:type="dxa"/>
          </w:tcPr>
          <w:p w14:paraId="211E64AC" w14:textId="5F2BCA0B" w:rsidR="0035043B" w:rsidRPr="00DE0CC0" w:rsidRDefault="0035043B" w:rsidP="0035043B">
            <w:pPr>
              <w:jc w:val="center"/>
              <w:rPr>
                <w:b/>
                <w:i/>
              </w:rPr>
            </w:pPr>
            <w:r w:rsidRPr="00DE0CC0">
              <w:rPr>
                <w:b/>
                <w:i/>
              </w:rPr>
              <w:t>7</w:t>
            </w:r>
            <w:r w:rsidR="002C448A" w:rsidRPr="00DE0CC0">
              <w:rPr>
                <w:b/>
                <w:i/>
              </w:rPr>
              <w:t>4</w:t>
            </w:r>
          </w:p>
        </w:tc>
      </w:tr>
      <w:tr w:rsidR="0035043B" w:rsidRPr="00DE0CC0" w14:paraId="51AC86F6" w14:textId="77777777" w:rsidTr="0035043B">
        <w:tc>
          <w:tcPr>
            <w:tcW w:w="3964" w:type="dxa"/>
          </w:tcPr>
          <w:p w14:paraId="3AF4A67D" w14:textId="77777777" w:rsidR="0035043B" w:rsidRPr="00DE0CC0" w:rsidRDefault="0035043B" w:rsidP="0035043B">
            <w:pPr>
              <w:pStyle w:val="a3"/>
              <w:shd w:val="clear" w:color="auto" w:fill="FFFFFF"/>
            </w:pPr>
            <w:r w:rsidRPr="00DE0CC0">
              <w:t>Вид текущего контроля</w:t>
            </w:r>
          </w:p>
        </w:tc>
        <w:tc>
          <w:tcPr>
            <w:tcW w:w="2694" w:type="dxa"/>
          </w:tcPr>
          <w:p w14:paraId="56A3D7B6" w14:textId="692BE563" w:rsidR="0035043B" w:rsidRPr="00DE0CC0" w:rsidRDefault="00433235" w:rsidP="0035043B">
            <w:pPr>
              <w:jc w:val="center"/>
              <w:rPr>
                <w:i/>
              </w:rPr>
            </w:pPr>
            <w:r w:rsidRPr="00DE0CC0">
              <w:rPr>
                <w:i/>
              </w:rPr>
              <w:t>ДТЗ</w:t>
            </w:r>
          </w:p>
        </w:tc>
        <w:tc>
          <w:tcPr>
            <w:tcW w:w="2681" w:type="dxa"/>
          </w:tcPr>
          <w:p w14:paraId="669733D6" w14:textId="540BE97F" w:rsidR="0035043B" w:rsidRPr="00DE0CC0" w:rsidRDefault="00433235" w:rsidP="0035043B">
            <w:pPr>
              <w:jc w:val="center"/>
              <w:rPr>
                <w:i/>
              </w:rPr>
            </w:pPr>
            <w:r w:rsidRPr="00DE0CC0">
              <w:rPr>
                <w:i/>
              </w:rPr>
              <w:t>ДТЗ</w:t>
            </w:r>
          </w:p>
        </w:tc>
      </w:tr>
      <w:tr w:rsidR="0035043B" w:rsidRPr="00DE0CC0" w14:paraId="503CA1B5" w14:textId="77777777" w:rsidTr="0035043B">
        <w:tc>
          <w:tcPr>
            <w:tcW w:w="3964" w:type="dxa"/>
          </w:tcPr>
          <w:p w14:paraId="62C26C9F" w14:textId="77777777" w:rsidR="0035043B" w:rsidRPr="00DE0CC0" w:rsidRDefault="0035043B" w:rsidP="0035043B">
            <w:pPr>
              <w:pStyle w:val="a3"/>
              <w:shd w:val="clear" w:color="auto" w:fill="FFFFFF"/>
            </w:pPr>
            <w:r w:rsidRPr="00DE0CC0">
              <w:t xml:space="preserve">Вид </w:t>
            </w:r>
            <w:proofErr w:type="spellStart"/>
            <w:r w:rsidRPr="00DE0CC0">
              <w:t>промежуточнои</w:t>
            </w:r>
            <w:proofErr w:type="spellEnd"/>
            <w:r w:rsidRPr="00DE0CC0">
              <w:t xml:space="preserve">̆ аттестации </w:t>
            </w:r>
          </w:p>
        </w:tc>
        <w:tc>
          <w:tcPr>
            <w:tcW w:w="2694" w:type="dxa"/>
          </w:tcPr>
          <w:p w14:paraId="57CE071F" w14:textId="77777777" w:rsidR="0035043B" w:rsidRPr="00DE0CC0" w:rsidRDefault="0035043B" w:rsidP="0035043B">
            <w:pPr>
              <w:jc w:val="center"/>
              <w:rPr>
                <w:i/>
              </w:rPr>
            </w:pPr>
            <w:r w:rsidRPr="00DE0CC0">
              <w:rPr>
                <w:i/>
              </w:rPr>
              <w:t>зачет</w:t>
            </w:r>
          </w:p>
        </w:tc>
        <w:tc>
          <w:tcPr>
            <w:tcW w:w="2681" w:type="dxa"/>
          </w:tcPr>
          <w:p w14:paraId="15F417AA" w14:textId="77777777" w:rsidR="0035043B" w:rsidRPr="00DE0CC0" w:rsidRDefault="0035043B" w:rsidP="0035043B">
            <w:pPr>
              <w:jc w:val="center"/>
              <w:rPr>
                <w:i/>
              </w:rPr>
            </w:pPr>
            <w:r w:rsidRPr="00DE0CC0">
              <w:rPr>
                <w:i/>
              </w:rPr>
              <w:t>зачет</w:t>
            </w:r>
          </w:p>
        </w:tc>
      </w:tr>
    </w:tbl>
    <w:p w14:paraId="41148B80" w14:textId="0A994E90" w:rsidR="0035043B" w:rsidRPr="00DE0CC0" w:rsidRDefault="0035043B" w:rsidP="00DC7C0F">
      <w:pPr>
        <w:rPr>
          <w:sz w:val="28"/>
          <w:szCs w:val="28"/>
        </w:rPr>
      </w:pPr>
    </w:p>
    <w:p w14:paraId="366791E0" w14:textId="2BC2A2F1" w:rsidR="009565DE" w:rsidRPr="00DE0CC0" w:rsidRDefault="009565DE" w:rsidP="009565DE">
      <w:pPr>
        <w:ind w:firstLine="851"/>
        <w:jc w:val="right"/>
        <w:rPr>
          <w:sz w:val="28"/>
          <w:szCs w:val="28"/>
        </w:rPr>
      </w:pPr>
      <w:r w:rsidRPr="00DE0CC0">
        <w:rPr>
          <w:sz w:val="28"/>
          <w:szCs w:val="28"/>
        </w:rPr>
        <w:t>Таблица 1.2</w:t>
      </w:r>
    </w:p>
    <w:p w14:paraId="516B8600" w14:textId="128DDCDD" w:rsidR="009565DE" w:rsidRPr="00DE0CC0" w:rsidRDefault="009565DE" w:rsidP="009565DE">
      <w:pPr>
        <w:ind w:firstLine="709"/>
        <w:jc w:val="center"/>
        <w:rPr>
          <w:sz w:val="28"/>
          <w:szCs w:val="28"/>
        </w:rPr>
      </w:pPr>
      <w:r w:rsidRPr="00DE0CC0">
        <w:rPr>
          <w:sz w:val="28"/>
          <w:szCs w:val="28"/>
        </w:rPr>
        <w:t>Менеджмент, ОП «</w:t>
      </w:r>
      <w:r w:rsidR="00294A2C" w:rsidRPr="00DE0CC0">
        <w:rPr>
          <w:sz w:val="28"/>
          <w:szCs w:val="28"/>
        </w:rPr>
        <w:t>Маркетинг</w:t>
      </w:r>
      <w:r w:rsidRPr="00DE0CC0">
        <w:rPr>
          <w:sz w:val="28"/>
          <w:szCs w:val="28"/>
        </w:rPr>
        <w:t>», профиль «</w:t>
      </w:r>
      <w:r w:rsidR="00294A2C" w:rsidRPr="00DE0CC0">
        <w:rPr>
          <w:sz w:val="28"/>
          <w:szCs w:val="28"/>
        </w:rPr>
        <w:t>Маркетинг</w:t>
      </w:r>
      <w:r w:rsidRPr="00DE0CC0">
        <w:rPr>
          <w:sz w:val="28"/>
          <w:szCs w:val="28"/>
        </w:rPr>
        <w:t>», 202</w:t>
      </w:r>
      <w:r w:rsidR="00294A2C" w:rsidRPr="00DE0CC0">
        <w:rPr>
          <w:sz w:val="28"/>
          <w:szCs w:val="28"/>
        </w:rPr>
        <w:t>1</w:t>
      </w:r>
      <w:r w:rsidRPr="00DE0CC0">
        <w:rPr>
          <w:sz w:val="28"/>
          <w:szCs w:val="28"/>
        </w:rPr>
        <w:t>,</w:t>
      </w:r>
      <w:r w:rsidR="006D3BA7">
        <w:rPr>
          <w:sz w:val="28"/>
          <w:szCs w:val="28"/>
        </w:rPr>
        <w:t xml:space="preserve"> очно-заочная форма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64"/>
        <w:gridCol w:w="2694"/>
        <w:gridCol w:w="2681"/>
      </w:tblGrid>
      <w:tr w:rsidR="009565DE" w:rsidRPr="007D2150" w14:paraId="4BE77D9F" w14:textId="77777777" w:rsidTr="00B77A28">
        <w:tc>
          <w:tcPr>
            <w:tcW w:w="3964" w:type="dxa"/>
          </w:tcPr>
          <w:p w14:paraId="49B33CC0" w14:textId="77777777" w:rsidR="009565DE" w:rsidRPr="007D2150" w:rsidRDefault="009565DE" w:rsidP="00B77A28">
            <w:pPr>
              <w:pStyle w:val="a3"/>
              <w:shd w:val="clear" w:color="auto" w:fill="FFFFFF"/>
            </w:pPr>
            <w:r w:rsidRPr="007D2150">
              <w:rPr>
                <w:b/>
                <w:bCs/>
              </w:rPr>
              <w:t xml:space="preserve">Вид </w:t>
            </w:r>
            <w:proofErr w:type="spellStart"/>
            <w:r w:rsidRPr="007D2150">
              <w:rPr>
                <w:b/>
                <w:bCs/>
              </w:rPr>
              <w:t>учебнои</w:t>
            </w:r>
            <w:proofErr w:type="spellEnd"/>
            <w:r w:rsidRPr="007D2150">
              <w:rPr>
                <w:b/>
                <w:bCs/>
              </w:rPr>
              <w:t xml:space="preserve">̆ работы по дисциплине </w:t>
            </w:r>
          </w:p>
        </w:tc>
        <w:tc>
          <w:tcPr>
            <w:tcW w:w="2694" w:type="dxa"/>
          </w:tcPr>
          <w:p w14:paraId="7C2E6BA9" w14:textId="77777777" w:rsidR="009565DE" w:rsidRPr="007D2150" w:rsidRDefault="009565DE" w:rsidP="00B77A28">
            <w:pPr>
              <w:pStyle w:val="a3"/>
              <w:shd w:val="clear" w:color="auto" w:fill="FFFFFF"/>
              <w:jc w:val="center"/>
              <w:rPr>
                <w:i/>
              </w:rPr>
            </w:pPr>
            <w:r w:rsidRPr="007D2150">
              <w:rPr>
                <w:b/>
                <w:bCs/>
                <w:i/>
              </w:rPr>
              <w:t>Всего (в з/е и часах)</w:t>
            </w:r>
          </w:p>
        </w:tc>
        <w:tc>
          <w:tcPr>
            <w:tcW w:w="2681" w:type="dxa"/>
          </w:tcPr>
          <w:p w14:paraId="1BE53167" w14:textId="066D37D8" w:rsidR="009565DE" w:rsidRPr="007D2150" w:rsidRDefault="009565DE" w:rsidP="00B77A28">
            <w:pPr>
              <w:pStyle w:val="a3"/>
              <w:shd w:val="clear" w:color="auto" w:fill="FFFFFF"/>
              <w:jc w:val="center"/>
              <w:rPr>
                <w:i/>
              </w:rPr>
            </w:pPr>
            <w:r w:rsidRPr="007D2150">
              <w:rPr>
                <w:b/>
                <w:bCs/>
                <w:i/>
              </w:rPr>
              <w:t xml:space="preserve">Семестр </w:t>
            </w:r>
            <w:r w:rsidR="00294A2C" w:rsidRPr="007D2150">
              <w:rPr>
                <w:b/>
                <w:bCs/>
                <w:i/>
              </w:rPr>
              <w:t>8</w:t>
            </w:r>
            <w:r w:rsidRPr="007D2150">
              <w:rPr>
                <w:b/>
                <w:bCs/>
                <w:i/>
              </w:rPr>
              <w:t xml:space="preserve"> (в часах)</w:t>
            </w:r>
          </w:p>
          <w:p w14:paraId="42A4EB66" w14:textId="77777777" w:rsidR="009565DE" w:rsidRPr="007D2150" w:rsidRDefault="009565DE" w:rsidP="00B77A28">
            <w:pPr>
              <w:jc w:val="center"/>
              <w:rPr>
                <w:i/>
              </w:rPr>
            </w:pPr>
          </w:p>
        </w:tc>
      </w:tr>
      <w:tr w:rsidR="009565DE" w:rsidRPr="007D2150" w14:paraId="6AE8899F" w14:textId="77777777" w:rsidTr="00B77A28">
        <w:tc>
          <w:tcPr>
            <w:tcW w:w="3964" w:type="dxa"/>
          </w:tcPr>
          <w:p w14:paraId="0ACB273D" w14:textId="77777777" w:rsidR="009565DE" w:rsidRPr="007D2150" w:rsidRDefault="009565DE" w:rsidP="00B77A28">
            <w:pPr>
              <w:pStyle w:val="a3"/>
              <w:shd w:val="clear" w:color="auto" w:fill="FFFFFF"/>
            </w:pPr>
            <w:r w:rsidRPr="007D2150">
              <w:rPr>
                <w:b/>
                <w:bCs/>
              </w:rPr>
              <w:t xml:space="preserve">Общая трудоемкость дисциплины </w:t>
            </w:r>
          </w:p>
        </w:tc>
        <w:tc>
          <w:tcPr>
            <w:tcW w:w="2694" w:type="dxa"/>
          </w:tcPr>
          <w:p w14:paraId="2EAD06E8" w14:textId="77777777" w:rsidR="009565DE" w:rsidRPr="007D2150" w:rsidRDefault="009565DE" w:rsidP="00B77A28">
            <w:pPr>
              <w:jc w:val="center"/>
              <w:rPr>
                <w:b/>
                <w:i/>
              </w:rPr>
            </w:pPr>
            <w:r w:rsidRPr="007D2150">
              <w:rPr>
                <w:b/>
                <w:i/>
              </w:rPr>
              <w:t xml:space="preserve">3 </w:t>
            </w:r>
            <w:proofErr w:type="spellStart"/>
            <w:r w:rsidRPr="007D2150">
              <w:rPr>
                <w:b/>
                <w:i/>
              </w:rPr>
              <w:t>з.е</w:t>
            </w:r>
            <w:proofErr w:type="spellEnd"/>
            <w:r w:rsidRPr="007D2150">
              <w:rPr>
                <w:b/>
                <w:i/>
              </w:rPr>
              <w:t>./108</w:t>
            </w:r>
          </w:p>
        </w:tc>
        <w:tc>
          <w:tcPr>
            <w:tcW w:w="2681" w:type="dxa"/>
          </w:tcPr>
          <w:p w14:paraId="3EEED184" w14:textId="77777777" w:rsidR="009565DE" w:rsidRPr="007D2150" w:rsidRDefault="009565DE" w:rsidP="00B77A28">
            <w:pPr>
              <w:jc w:val="center"/>
              <w:rPr>
                <w:b/>
                <w:i/>
              </w:rPr>
            </w:pPr>
            <w:r w:rsidRPr="007D2150">
              <w:rPr>
                <w:b/>
                <w:i/>
              </w:rPr>
              <w:t xml:space="preserve">3 </w:t>
            </w:r>
            <w:proofErr w:type="spellStart"/>
            <w:r w:rsidRPr="007D2150">
              <w:rPr>
                <w:b/>
                <w:i/>
              </w:rPr>
              <w:t>з.е</w:t>
            </w:r>
            <w:proofErr w:type="spellEnd"/>
            <w:r w:rsidRPr="007D2150">
              <w:rPr>
                <w:b/>
                <w:i/>
              </w:rPr>
              <w:t>./108</w:t>
            </w:r>
          </w:p>
        </w:tc>
      </w:tr>
      <w:tr w:rsidR="006D3BA7" w:rsidRPr="007D2150" w14:paraId="6573CCBA" w14:textId="77777777" w:rsidTr="00B77A28">
        <w:tc>
          <w:tcPr>
            <w:tcW w:w="3964" w:type="dxa"/>
          </w:tcPr>
          <w:p w14:paraId="75F47C57" w14:textId="77777777" w:rsidR="006D3BA7" w:rsidRPr="007D2150" w:rsidRDefault="006D3BA7" w:rsidP="006D3BA7">
            <w:pPr>
              <w:pStyle w:val="a3"/>
              <w:shd w:val="clear" w:color="auto" w:fill="FFFFFF"/>
            </w:pPr>
            <w:r w:rsidRPr="007D2150">
              <w:rPr>
                <w:b/>
                <w:bCs/>
                <w:i/>
                <w:iCs/>
              </w:rPr>
              <w:t>Контактная работа - Аудиторные занятия</w:t>
            </w:r>
          </w:p>
        </w:tc>
        <w:tc>
          <w:tcPr>
            <w:tcW w:w="2694" w:type="dxa"/>
          </w:tcPr>
          <w:p w14:paraId="3F52FEE1" w14:textId="1BB626C0" w:rsidR="006D3BA7" w:rsidRPr="007D2150" w:rsidRDefault="006D3BA7" w:rsidP="006D3BA7">
            <w:pPr>
              <w:jc w:val="center"/>
              <w:rPr>
                <w:b/>
                <w:i/>
              </w:rPr>
            </w:pPr>
            <w:r w:rsidRPr="007D2150">
              <w:rPr>
                <w:b/>
                <w:i/>
              </w:rPr>
              <w:t>16</w:t>
            </w:r>
          </w:p>
        </w:tc>
        <w:tc>
          <w:tcPr>
            <w:tcW w:w="2681" w:type="dxa"/>
          </w:tcPr>
          <w:p w14:paraId="6E08DF84" w14:textId="25300771" w:rsidR="006D3BA7" w:rsidRPr="007D2150" w:rsidRDefault="006D3BA7" w:rsidP="006D3BA7">
            <w:pPr>
              <w:jc w:val="center"/>
              <w:rPr>
                <w:b/>
                <w:i/>
              </w:rPr>
            </w:pPr>
            <w:r w:rsidRPr="007D2150">
              <w:rPr>
                <w:b/>
                <w:i/>
              </w:rPr>
              <w:t xml:space="preserve">16 </w:t>
            </w:r>
          </w:p>
        </w:tc>
      </w:tr>
      <w:tr w:rsidR="006D3BA7" w:rsidRPr="007D2150" w14:paraId="4ECBED1A" w14:textId="77777777" w:rsidTr="00B77A28">
        <w:tc>
          <w:tcPr>
            <w:tcW w:w="3964" w:type="dxa"/>
          </w:tcPr>
          <w:p w14:paraId="2681EC7D" w14:textId="77777777" w:rsidR="006D3BA7" w:rsidRPr="007D2150" w:rsidRDefault="006D3BA7" w:rsidP="006D3BA7">
            <w:pPr>
              <w:pStyle w:val="a3"/>
              <w:shd w:val="clear" w:color="auto" w:fill="FFFFFF"/>
            </w:pPr>
            <w:r w:rsidRPr="007D2150">
              <w:rPr>
                <w:i/>
                <w:iCs/>
              </w:rPr>
              <w:t>Лекции</w:t>
            </w:r>
          </w:p>
        </w:tc>
        <w:tc>
          <w:tcPr>
            <w:tcW w:w="2694" w:type="dxa"/>
          </w:tcPr>
          <w:p w14:paraId="615A46FB" w14:textId="35F961E7" w:rsidR="006D3BA7" w:rsidRPr="007D2150" w:rsidRDefault="006D3BA7" w:rsidP="006D3BA7">
            <w:pPr>
              <w:jc w:val="center"/>
              <w:rPr>
                <w:i/>
              </w:rPr>
            </w:pPr>
            <w:r w:rsidRPr="007D2150">
              <w:rPr>
                <w:i/>
              </w:rPr>
              <w:t xml:space="preserve">8 </w:t>
            </w:r>
          </w:p>
        </w:tc>
        <w:tc>
          <w:tcPr>
            <w:tcW w:w="2681" w:type="dxa"/>
          </w:tcPr>
          <w:p w14:paraId="5F6207A3" w14:textId="625835AE" w:rsidR="006D3BA7" w:rsidRPr="007D2150" w:rsidRDefault="006D3BA7" w:rsidP="006D3BA7">
            <w:pPr>
              <w:jc w:val="center"/>
              <w:rPr>
                <w:i/>
              </w:rPr>
            </w:pPr>
            <w:r w:rsidRPr="007D2150">
              <w:rPr>
                <w:i/>
              </w:rPr>
              <w:t xml:space="preserve">8 </w:t>
            </w:r>
          </w:p>
        </w:tc>
      </w:tr>
      <w:tr w:rsidR="006D3BA7" w:rsidRPr="007D2150" w14:paraId="67CE30B8" w14:textId="77777777" w:rsidTr="00B77A28">
        <w:tc>
          <w:tcPr>
            <w:tcW w:w="3964" w:type="dxa"/>
          </w:tcPr>
          <w:p w14:paraId="0053E613" w14:textId="77777777" w:rsidR="006D3BA7" w:rsidRPr="007D2150" w:rsidRDefault="006D3BA7" w:rsidP="006D3BA7">
            <w:pPr>
              <w:pStyle w:val="a3"/>
              <w:shd w:val="clear" w:color="auto" w:fill="FFFFFF"/>
            </w:pPr>
            <w:r w:rsidRPr="007D2150">
              <w:rPr>
                <w:i/>
                <w:iCs/>
              </w:rPr>
              <w:t xml:space="preserve">Семинары, практические занятия </w:t>
            </w:r>
          </w:p>
        </w:tc>
        <w:tc>
          <w:tcPr>
            <w:tcW w:w="2694" w:type="dxa"/>
          </w:tcPr>
          <w:p w14:paraId="2DAE2266" w14:textId="3B2D9FB4" w:rsidR="006D3BA7" w:rsidRPr="007D2150" w:rsidRDefault="006D3BA7" w:rsidP="006D3BA7">
            <w:pPr>
              <w:jc w:val="center"/>
              <w:rPr>
                <w:i/>
              </w:rPr>
            </w:pPr>
            <w:r w:rsidRPr="007D2150">
              <w:rPr>
                <w:i/>
              </w:rPr>
              <w:t>8</w:t>
            </w:r>
          </w:p>
        </w:tc>
        <w:tc>
          <w:tcPr>
            <w:tcW w:w="2681" w:type="dxa"/>
          </w:tcPr>
          <w:p w14:paraId="0C6A5F14" w14:textId="5E430FED" w:rsidR="006D3BA7" w:rsidRPr="007D2150" w:rsidRDefault="006D3BA7" w:rsidP="006D3BA7">
            <w:pPr>
              <w:jc w:val="center"/>
              <w:rPr>
                <w:i/>
              </w:rPr>
            </w:pPr>
            <w:r w:rsidRPr="007D2150">
              <w:rPr>
                <w:i/>
              </w:rPr>
              <w:t xml:space="preserve">8 </w:t>
            </w:r>
          </w:p>
        </w:tc>
      </w:tr>
      <w:tr w:rsidR="006D3BA7" w:rsidRPr="007D2150" w14:paraId="01FB02D6" w14:textId="77777777" w:rsidTr="00B77A28">
        <w:tc>
          <w:tcPr>
            <w:tcW w:w="3964" w:type="dxa"/>
          </w:tcPr>
          <w:p w14:paraId="6C2FF45C" w14:textId="77777777" w:rsidR="006D3BA7" w:rsidRPr="007D2150" w:rsidRDefault="006D3BA7" w:rsidP="006D3BA7">
            <w:pPr>
              <w:pStyle w:val="a3"/>
              <w:shd w:val="clear" w:color="auto" w:fill="FFFFFF"/>
            </w:pPr>
            <w:r w:rsidRPr="007D2150">
              <w:rPr>
                <w:b/>
                <w:bCs/>
                <w:i/>
                <w:iCs/>
              </w:rPr>
              <w:t xml:space="preserve">Самостоятельная работа </w:t>
            </w:r>
          </w:p>
        </w:tc>
        <w:tc>
          <w:tcPr>
            <w:tcW w:w="2694" w:type="dxa"/>
          </w:tcPr>
          <w:p w14:paraId="06BE4E62" w14:textId="60548C7D" w:rsidR="006D3BA7" w:rsidRPr="007D2150" w:rsidRDefault="006D3BA7" w:rsidP="006D3BA7">
            <w:pPr>
              <w:jc w:val="center"/>
              <w:rPr>
                <w:b/>
                <w:i/>
              </w:rPr>
            </w:pPr>
            <w:r w:rsidRPr="007D2150">
              <w:rPr>
                <w:b/>
                <w:i/>
              </w:rPr>
              <w:t xml:space="preserve">92 </w:t>
            </w:r>
          </w:p>
        </w:tc>
        <w:tc>
          <w:tcPr>
            <w:tcW w:w="2681" w:type="dxa"/>
          </w:tcPr>
          <w:p w14:paraId="4DD1BAE0" w14:textId="5D0753E5" w:rsidR="006D3BA7" w:rsidRPr="007D2150" w:rsidRDefault="006D3BA7" w:rsidP="006D3BA7">
            <w:pPr>
              <w:jc w:val="center"/>
              <w:rPr>
                <w:b/>
                <w:i/>
              </w:rPr>
            </w:pPr>
            <w:r w:rsidRPr="007D2150">
              <w:rPr>
                <w:b/>
                <w:i/>
              </w:rPr>
              <w:t xml:space="preserve">92 </w:t>
            </w:r>
          </w:p>
        </w:tc>
      </w:tr>
      <w:tr w:rsidR="009565DE" w:rsidRPr="007D2150" w14:paraId="190FBAB9" w14:textId="77777777" w:rsidTr="00B77A28">
        <w:tc>
          <w:tcPr>
            <w:tcW w:w="3964" w:type="dxa"/>
          </w:tcPr>
          <w:p w14:paraId="15A88EF5" w14:textId="77777777" w:rsidR="009565DE" w:rsidRPr="007D2150" w:rsidRDefault="009565DE" w:rsidP="00B77A28">
            <w:pPr>
              <w:pStyle w:val="a3"/>
              <w:shd w:val="clear" w:color="auto" w:fill="FFFFFF"/>
            </w:pPr>
            <w:r w:rsidRPr="007D2150">
              <w:t>Вид текущего контроля</w:t>
            </w:r>
          </w:p>
        </w:tc>
        <w:tc>
          <w:tcPr>
            <w:tcW w:w="2694" w:type="dxa"/>
          </w:tcPr>
          <w:p w14:paraId="7E80FDDB" w14:textId="269E77EB" w:rsidR="009565DE" w:rsidRPr="007D2150" w:rsidRDefault="00274760" w:rsidP="00B77A28">
            <w:pPr>
              <w:jc w:val="center"/>
              <w:rPr>
                <w:i/>
                <w:strike/>
              </w:rPr>
            </w:pPr>
            <w:r w:rsidRPr="007D2150">
              <w:rPr>
                <w:i/>
              </w:rPr>
              <w:t>Контрольная работа</w:t>
            </w:r>
            <w:r w:rsidRPr="007D2150">
              <w:rPr>
                <w:i/>
                <w:strike/>
              </w:rPr>
              <w:t xml:space="preserve"> </w:t>
            </w:r>
          </w:p>
        </w:tc>
        <w:tc>
          <w:tcPr>
            <w:tcW w:w="2681" w:type="dxa"/>
          </w:tcPr>
          <w:p w14:paraId="3597BBE3" w14:textId="286B4A6A" w:rsidR="009565DE" w:rsidRPr="007D2150" w:rsidRDefault="00274760" w:rsidP="00B77A28">
            <w:pPr>
              <w:jc w:val="center"/>
              <w:rPr>
                <w:i/>
              </w:rPr>
            </w:pPr>
            <w:r w:rsidRPr="007D2150">
              <w:rPr>
                <w:i/>
              </w:rPr>
              <w:t>Контрольная работа</w:t>
            </w:r>
            <w:r w:rsidRPr="007D2150">
              <w:rPr>
                <w:i/>
                <w:strike/>
              </w:rPr>
              <w:t xml:space="preserve"> </w:t>
            </w:r>
          </w:p>
        </w:tc>
      </w:tr>
      <w:tr w:rsidR="009565DE" w:rsidRPr="00DE0CC0" w14:paraId="26C4A9DE" w14:textId="77777777" w:rsidTr="00B77A28">
        <w:tc>
          <w:tcPr>
            <w:tcW w:w="3964" w:type="dxa"/>
          </w:tcPr>
          <w:p w14:paraId="0B7B1B16" w14:textId="77777777" w:rsidR="009565DE" w:rsidRPr="007D2150" w:rsidRDefault="009565DE" w:rsidP="00B77A28">
            <w:pPr>
              <w:pStyle w:val="a3"/>
              <w:shd w:val="clear" w:color="auto" w:fill="FFFFFF"/>
            </w:pPr>
            <w:r w:rsidRPr="007D2150">
              <w:t xml:space="preserve">Вид </w:t>
            </w:r>
            <w:proofErr w:type="spellStart"/>
            <w:r w:rsidRPr="007D2150">
              <w:t>промежуточнои</w:t>
            </w:r>
            <w:proofErr w:type="spellEnd"/>
            <w:r w:rsidRPr="007D2150">
              <w:t xml:space="preserve">̆ аттестации </w:t>
            </w:r>
          </w:p>
        </w:tc>
        <w:tc>
          <w:tcPr>
            <w:tcW w:w="2694" w:type="dxa"/>
          </w:tcPr>
          <w:p w14:paraId="0CCAC03C" w14:textId="77777777" w:rsidR="009565DE" w:rsidRPr="007D2150" w:rsidRDefault="009565DE" w:rsidP="00B77A28">
            <w:pPr>
              <w:jc w:val="center"/>
              <w:rPr>
                <w:i/>
              </w:rPr>
            </w:pPr>
            <w:r w:rsidRPr="007D2150">
              <w:rPr>
                <w:i/>
              </w:rPr>
              <w:t>зачет</w:t>
            </w:r>
          </w:p>
        </w:tc>
        <w:tc>
          <w:tcPr>
            <w:tcW w:w="2681" w:type="dxa"/>
          </w:tcPr>
          <w:p w14:paraId="593D7BD6" w14:textId="77777777" w:rsidR="009565DE" w:rsidRPr="00DE0CC0" w:rsidRDefault="009565DE" w:rsidP="00B77A28">
            <w:pPr>
              <w:jc w:val="center"/>
              <w:rPr>
                <w:i/>
              </w:rPr>
            </w:pPr>
            <w:r w:rsidRPr="007D2150">
              <w:rPr>
                <w:i/>
              </w:rPr>
              <w:t>зачет</w:t>
            </w:r>
          </w:p>
        </w:tc>
      </w:tr>
    </w:tbl>
    <w:p w14:paraId="5E6E54AC" w14:textId="77777777" w:rsidR="009565DE" w:rsidRPr="00DE0CC0" w:rsidRDefault="009565DE" w:rsidP="009565DE">
      <w:pPr>
        <w:jc w:val="center"/>
        <w:rPr>
          <w:sz w:val="28"/>
          <w:szCs w:val="28"/>
        </w:rPr>
      </w:pPr>
    </w:p>
    <w:p w14:paraId="4C3872CF" w14:textId="77777777" w:rsidR="0035043B" w:rsidRPr="00DE0CC0" w:rsidRDefault="0035043B" w:rsidP="00BD0F2A">
      <w:pPr>
        <w:pStyle w:val="a3"/>
        <w:shd w:val="clear" w:color="auto" w:fill="FFFFFF"/>
        <w:ind w:firstLine="851"/>
        <w:jc w:val="center"/>
      </w:pPr>
      <w:r w:rsidRPr="00DE0CC0"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занятий</w:t>
      </w:r>
    </w:p>
    <w:p w14:paraId="2C9949B7" w14:textId="77777777" w:rsidR="0035043B" w:rsidRPr="00DE0CC0" w:rsidRDefault="0035043B" w:rsidP="0035043B">
      <w:pPr>
        <w:pStyle w:val="a3"/>
        <w:shd w:val="clear" w:color="auto" w:fill="FFFFFF"/>
        <w:ind w:firstLine="851"/>
      </w:pPr>
      <w:r w:rsidRPr="00DE0CC0">
        <w:rPr>
          <w:b/>
          <w:bCs/>
          <w:sz w:val="28"/>
          <w:szCs w:val="28"/>
        </w:rPr>
        <w:t xml:space="preserve">5.1. Содержание дисциплины </w:t>
      </w:r>
    </w:p>
    <w:p w14:paraId="0FADB525" w14:textId="13EB7EC5" w:rsidR="0035043B" w:rsidRPr="00DE0CC0" w:rsidRDefault="0035043B" w:rsidP="00BD0F2A">
      <w:pPr>
        <w:pStyle w:val="a3"/>
        <w:shd w:val="clear" w:color="auto" w:fill="FFFFFF"/>
        <w:spacing w:line="360" w:lineRule="auto"/>
        <w:ind w:firstLine="851"/>
      </w:pPr>
      <w:r w:rsidRPr="00DE0CC0">
        <w:rPr>
          <w:b/>
          <w:bCs/>
          <w:sz w:val="28"/>
          <w:szCs w:val="28"/>
        </w:rPr>
        <w:t xml:space="preserve">Тема 1. </w:t>
      </w:r>
      <w:r w:rsidR="006F73F5" w:rsidRPr="00DE0CC0">
        <w:rPr>
          <w:b/>
          <w:bCs/>
          <w:sz w:val="28"/>
          <w:szCs w:val="28"/>
        </w:rPr>
        <w:t>Введение в цифровую логистику и управление цепями поставок</w:t>
      </w:r>
    </w:p>
    <w:p w14:paraId="39886D25" w14:textId="77777777" w:rsidR="006F73F5" w:rsidRPr="00DE0CC0" w:rsidRDefault="006F73F5" w:rsidP="006F73F5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Четвертая промышленная революция и ее составляющие. Большие данные, дополненная реальность, виртуальная реальность. Логистика в условиях цифровой экономики.</w:t>
      </w:r>
    </w:p>
    <w:p w14:paraId="41CFF66A" w14:textId="77777777" w:rsidR="006F73F5" w:rsidRPr="00DE0CC0" w:rsidRDefault="006F73F5" w:rsidP="006F73F5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Цифровая логистика. Признаки цифровой логистики. Разница подходов работы специалистов в цифровой и в традиционной логистике. Управление цепями поставок с использованием технологий цифровой логистики.</w:t>
      </w:r>
    </w:p>
    <w:p w14:paraId="160B00BF" w14:textId="622D0F68" w:rsidR="0035043B" w:rsidRPr="00DE0CC0" w:rsidRDefault="006F73F5" w:rsidP="006F73F5">
      <w:pPr>
        <w:pStyle w:val="a3"/>
        <w:shd w:val="clear" w:color="auto" w:fill="FFFFFF"/>
        <w:spacing w:line="360" w:lineRule="auto"/>
        <w:ind w:firstLine="851"/>
      </w:pPr>
      <w:r w:rsidRPr="00DE0CC0">
        <w:rPr>
          <w:sz w:val="28"/>
          <w:szCs w:val="28"/>
        </w:rPr>
        <w:t>Перспективы развития логистики в цифровой экономике. Программа развития цифровой экономики в России. Обзор основных технологий в области цифровой логистики</w:t>
      </w:r>
      <w:r w:rsidR="0035043B" w:rsidRPr="00DE0CC0">
        <w:rPr>
          <w:sz w:val="28"/>
          <w:szCs w:val="28"/>
        </w:rPr>
        <w:t xml:space="preserve">. </w:t>
      </w:r>
    </w:p>
    <w:p w14:paraId="115613F0" w14:textId="77777777" w:rsidR="006F73F5" w:rsidRPr="00DE0CC0" w:rsidRDefault="0035043B" w:rsidP="00076555">
      <w:pPr>
        <w:pStyle w:val="a3"/>
        <w:shd w:val="clear" w:color="auto" w:fill="FFFFFF"/>
        <w:ind w:firstLine="851"/>
      </w:pPr>
      <w:r w:rsidRPr="00DE0CC0">
        <w:rPr>
          <w:b/>
          <w:bCs/>
          <w:sz w:val="28"/>
          <w:szCs w:val="28"/>
        </w:rPr>
        <w:t xml:space="preserve">Тема </w:t>
      </w:r>
      <w:r w:rsidR="00BD0F2A" w:rsidRPr="00DE0CC0">
        <w:rPr>
          <w:b/>
          <w:bCs/>
          <w:sz w:val="28"/>
          <w:szCs w:val="28"/>
        </w:rPr>
        <w:t>2</w:t>
      </w:r>
      <w:r w:rsidRPr="00DE0CC0">
        <w:rPr>
          <w:b/>
          <w:bCs/>
          <w:sz w:val="28"/>
          <w:szCs w:val="28"/>
        </w:rPr>
        <w:t xml:space="preserve">. </w:t>
      </w:r>
      <w:r w:rsidR="006F73F5" w:rsidRPr="00DE0CC0">
        <w:rPr>
          <w:b/>
          <w:bCs/>
          <w:sz w:val="28"/>
          <w:szCs w:val="28"/>
        </w:rPr>
        <w:t xml:space="preserve">Документарное обеспечение </w:t>
      </w:r>
      <w:proofErr w:type="spellStart"/>
      <w:r w:rsidR="006F73F5" w:rsidRPr="00DE0CC0">
        <w:rPr>
          <w:b/>
          <w:bCs/>
          <w:sz w:val="28"/>
          <w:szCs w:val="28"/>
        </w:rPr>
        <w:t>цифровои</w:t>
      </w:r>
      <w:proofErr w:type="spellEnd"/>
      <w:r w:rsidR="006F73F5" w:rsidRPr="00DE0CC0">
        <w:rPr>
          <w:b/>
          <w:bCs/>
          <w:sz w:val="28"/>
          <w:szCs w:val="28"/>
        </w:rPr>
        <w:t xml:space="preserve">̆ логистики. </w:t>
      </w:r>
    </w:p>
    <w:p w14:paraId="734C456B" w14:textId="464503E7" w:rsidR="0035043B" w:rsidRPr="00DE0CC0" w:rsidRDefault="006F73F5" w:rsidP="00BD0F2A">
      <w:pPr>
        <w:pStyle w:val="a3"/>
        <w:shd w:val="clear" w:color="auto" w:fill="FFFFFF"/>
        <w:spacing w:line="360" w:lineRule="auto"/>
        <w:ind w:firstLine="851"/>
      </w:pPr>
      <w:r w:rsidRPr="00DE0CC0">
        <w:rPr>
          <w:sz w:val="28"/>
          <w:szCs w:val="28"/>
        </w:rPr>
        <w:t>Цифровой документооборот в цепи поставок. Электронные документы. Безопасность и достоверность передачи информации, электронно-цифровые подписи.</w:t>
      </w:r>
      <w:r w:rsidR="0035043B" w:rsidRPr="00DE0CC0">
        <w:rPr>
          <w:sz w:val="28"/>
          <w:szCs w:val="28"/>
        </w:rPr>
        <w:t xml:space="preserve"> </w:t>
      </w:r>
    </w:p>
    <w:p w14:paraId="50100B9D" w14:textId="0610F7C1" w:rsidR="0035043B" w:rsidRPr="00DE0CC0" w:rsidRDefault="0035043B" w:rsidP="00076555">
      <w:pPr>
        <w:pStyle w:val="a3"/>
        <w:shd w:val="clear" w:color="auto" w:fill="FFFFFF"/>
        <w:ind w:firstLine="851"/>
      </w:pPr>
      <w:r w:rsidRPr="00DE0CC0">
        <w:rPr>
          <w:b/>
          <w:bCs/>
          <w:sz w:val="28"/>
          <w:szCs w:val="28"/>
        </w:rPr>
        <w:t xml:space="preserve">Тема </w:t>
      </w:r>
      <w:r w:rsidR="00BD0F2A" w:rsidRPr="00DE0CC0">
        <w:rPr>
          <w:b/>
          <w:bCs/>
          <w:sz w:val="28"/>
          <w:szCs w:val="28"/>
        </w:rPr>
        <w:t>3</w:t>
      </w:r>
      <w:r w:rsidRPr="00DE0CC0">
        <w:rPr>
          <w:b/>
          <w:bCs/>
          <w:sz w:val="28"/>
          <w:szCs w:val="28"/>
        </w:rPr>
        <w:t xml:space="preserve">. </w:t>
      </w:r>
      <w:r w:rsidR="00076555" w:rsidRPr="00DE0CC0">
        <w:rPr>
          <w:b/>
          <w:bCs/>
          <w:sz w:val="28"/>
          <w:szCs w:val="28"/>
        </w:rPr>
        <w:t xml:space="preserve">Основные технологии в области </w:t>
      </w:r>
      <w:proofErr w:type="spellStart"/>
      <w:r w:rsidR="00076555" w:rsidRPr="00DE0CC0">
        <w:rPr>
          <w:b/>
          <w:bCs/>
          <w:sz w:val="28"/>
          <w:szCs w:val="28"/>
        </w:rPr>
        <w:t>цифровои</w:t>
      </w:r>
      <w:proofErr w:type="spellEnd"/>
      <w:r w:rsidR="00076555" w:rsidRPr="00DE0CC0">
        <w:rPr>
          <w:b/>
          <w:bCs/>
          <w:sz w:val="28"/>
          <w:szCs w:val="28"/>
        </w:rPr>
        <w:t xml:space="preserve">̆ логистики </w:t>
      </w:r>
      <w:r w:rsidRPr="00DE0CC0">
        <w:rPr>
          <w:b/>
          <w:bCs/>
          <w:sz w:val="28"/>
          <w:szCs w:val="28"/>
        </w:rPr>
        <w:t xml:space="preserve"> </w:t>
      </w:r>
    </w:p>
    <w:p w14:paraId="129A55B0" w14:textId="0A0A8270" w:rsidR="0035043B" w:rsidRPr="00DE0CC0" w:rsidRDefault="00076555" w:rsidP="00BD0F2A">
      <w:pPr>
        <w:pStyle w:val="a3"/>
        <w:shd w:val="clear" w:color="auto" w:fill="FFFFFF"/>
        <w:spacing w:line="360" w:lineRule="auto"/>
        <w:ind w:firstLine="851"/>
      </w:pPr>
      <w:r w:rsidRPr="00DE0CC0">
        <w:rPr>
          <w:sz w:val="28"/>
          <w:szCs w:val="28"/>
        </w:rPr>
        <w:t xml:space="preserve">Большие данные. Интернет вещей. Технология </w:t>
      </w:r>
      <w:proofErr w:type="spellStart"/>
      <w:r w:rsidRPr="00DE0CC0">
        <w:rPr>
          <w:sz w:val="28"/>
          <w:szCs w:val="28"/>
        </w:rPr>
        <w:t>blockchain</w:t>
      </w:r>
      <w:proofErr w:type="spellEnd"/>
      <w:r w:rsidRPr="00DE0CC0">
        <w:rPr>
          <w:sz w:val="28"/>
          <w:szCs w:val="28"/>
        </w:rPr>
        <w:t xml:space="preserve">. Облачные сервисы. Веб-сервисы, мобильные приложения, логистические калькуляторы. Умные метки. </w:t>
      </w:r>
      <w:proofErr w:type="gramStart"/>
      <w:r w:rsidRPr="00DE0CC0">
        <w:rPr>
          <w:sz w:val="28"/>
          <w:szCs w:val="28"/>
        </w:rPr>
        <w:t>Боты</w:t>
      </w:r>
      <w:proofErr w:type="gramEnd"/>
      <w:r w:rsidRPr="00DE0CC0">
        <w:rPr>
          <w:sz w:val="28"/>
          <w:szCs w:val="28"/>
        </w:rPr>
        <w:t xml:space="preserve"> заменяющие сотрудников. Экономическая эффективность, обоснованность использования технологий.</w:t>
      </w:r>
      <w:r w:rsidR="0035043B" w:rsidRPr="00DE0CC0">
        <w:rPr>
          <w:sz w:val="28"/>
          <w:szCs w:val="28"/>
        </w:rPr>
        <w:t xml:space="preserve"> </w:t>
      </w:r>
    </w:p>
    <w:p w14:paraId="45D5F7A3" w14:textId="26E3C756" w:rsidR="0035043B" w:rsidRPr="00DE0CC0" w:rsidRDefault="0035043B" w:rsidP="00BD0F2A">
      <w:pPr>
        <w:pStyle w:val="a3"/>
        <w:shd w:val="clear" w:color="auto" w:fill="FFFFFF"/>
        <w:spacing w:line="360" w:lineRule="auto"/>
        <w:ind w:firstLine="851"/>
      </w:pPr>
      <w:r w:rsidRPr="00DE0CC0">
        <w:rPr>
          <w:b/>
          <w:bCs/>
          <w:sz w:val="28"/>
          <w:szCs w:val="28"/>
        </w:rPr>
        <w:t xml:space="preserve">Тема </w:t>
      </w:r>
      <w:r w:rsidR="00BD0F2A" w:rsidRPr="00DE0CC0">
        <w:rPr>
          <w:b/>
          <w:bCs/>
          <w:sz w:val="28"/>
          <w:szCs w:val="28"/>
        </w:rPr>
        <w:t>4</w:t>
      </w:r>
      <w:r w:rsidRPr="00DE0CC0">
        <w:rPr>
          <w:b/>
          <w:bCs/>
          <w:sz w:val="28"/>
          <w:szCs w:val="28"/>
        </w:rPr>
        <w:t xml:space="preserve">. </w:t>
      </w:r>
      <w:r w:rsidR="00076555" w:rsidRPr="00DE0CC0">
        <w:rPr>
          <w:b/>
          <w:bCs/>
          <w:sz w:val="28"/>
          <w:szCs w:val="28"/>
        </w:rPr>
        <w:t>Робототехника и аддитивные технологии в логистике</w:t>
      </w:r>
    </w:p>
    <w:p w14:paraId="2562B9AF" w14:textId="77777777" w:rsidR="00076555" w:rsidRPr="00DE0CC0" w:rsidRDefault="00076555" w:rsidP="00076555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 xml:space="preserve">Роботизация складской отрасли: роботизированные склады, </w:t>
      </w:r>
      <w:proofErr w:type="spellStart"/>
      <w:r w:rsidRPr="00DE0CC0">
        <w:rPr>
          <w:sz w:val="28"/>
          <w:szCs w:val="28"/>
        </w:rPr>
        <w:t>дроны</w:t>
      </w:r>
      <w:proofErr w:type="spellEnd"/>
      <w:r w:rsidRPr="00DE0CC0">
        <w:rPr>
          <w:sz w:val="28"/>
          <w:szCs w:val="28"/>
        </w:rPr>
        <w:t xml:space="preserve">, системы управления, технологии </w:t>
      </w:r>
      <w:proofErr w:type="spellStart"/>
      <w:r w:rsidRPr="00DE0CC0">
        <w:rPr>
          <w:sz w:val="28"/>
          <w:szCs w:val="28"/>
        </w:rPr>
        <w:t>пикинга</w:t>
      </w:r>
      <w:proofErr w:type="spellEnd"/>
      <w:r w:rsidRPr="00DE0CC0">
        <w:rPr>
          <w:sz w:val="28"/>
          <w:szCs w:val="28"/>
        </w:rPr>
        <w:t xml:space="preserve"> (</w:t>
      </w:r>
      <w:proofErr w:type="spellStart"/>
      <w:r w:rsidRPr="00DE0CC0">
        <w:rPr>
          <w:sz w:val="28"/>
          <w:szCs w:val="28"/>
        </w:rPr>
        <w:t>by</w:t>
      </w:r>
      <w:proofErr w:type="spellEnd"/>
      <w:r w:rsidRPr="00DE0CC0">
        <w:rPr>
          <w:sz w:val="28"/>
          <w:szCs w:val="28"/>
        </w:rPr>
        <w:t xml:space="preserve"> </w:t>
      </w:r>
      <w:proofErr w:type="spellStart"/>
      <w:r w:rsidRPr="00DE0CC0">
        <w:rPr>
          <w:sz w:val="28"/>
          <w:szCs w:val="28"/>
        </w:rPr>
        <w:t>line</w:t>
      </w:r>
      <w:proofErr w:type="spellEnd"/>
      <w:r w:rsidRPr="00DE0CC0">
        <w:rPr>
          <w:sz w:val="28"/>
          <w:szCs w:val="28"/>
        </w:rPr>
        <w:t xml:space="preserve">, </w:t>
      </w:r>
      <w:proofErr w:type="spellStart"/>
      <w:r w:rsidRPr="00DE0CC0">
        <w:rPr>
          <w:sz w:val="28"/>
          <w:szCs w:val="28"/>
        </w:rPr>
        <w:t>by</w:t>
      </w:r>
      <w:proofErr w:type="spellEnd"/>
      <w:r w:rsidRPr="00DE0CC0">
        <w:rPr>
          <w:sz w:val="28"/>
          <w:szCs w:val="28"/>
        </w:rPr>
        <w:t xml:space="preserve"> </w:t>
      </w:r>
      <w:proofErr w:type="spellStart"/>
      <w:r w:rsidRPr="00DE0CC0">
        <w:rPr>
          <w:sz w:val="28"/>
          <w:szCs w:val="28"/>
        </w:rPr>
        <w:t>voice</w:t>
      </w:r>
      <w:proofErr w:type="spellEnd"/>
      <w:r w:rsidRPr="00DE0CC0">
        <w:rPr>
          <w:sz w:val="28"/>
          <w:szCs w:val="28"/>
        </w:rPr>
        <w:t xml:space="preserve">, </w:t>
      </w:r>
      <w:proofErr w:type="spellStart"/>
      <w:r w:rsidRPr="00DE0CC0">
        <w:rPr>
          <w:sz w:val="28"/>
          <w:szCs w:val="28"/>
        </w:rPr>
        <w:t>by</w:t>
      </w:r>
      <w:proofErr w:type="spellEnd"/>
      <w:r w:rsidRPr="00DE0CC0">
        <w:rPr>
          <w:sz w:val="28"/>
          <w:szCs w:val="28"/>
        </w:rPr>
        <w:t xml:space="preserve"> </w:t>
      </w:r>
      <w:proofErr w:type="spellStart"/>
      <w:r w:rsidRPr="00DE0CC0">
        <w:rPr>
          <w:sz w:val="28"/>
          <w:szCs w:val="28"/>
        </w:rPr>
        <w:t>vision</w:t>
      </w:r>
      <w:proofErr w:type="spellEnd"/>
      <w:r w:rsidRPr="00DE0CC0">
        <w:rPr>
          <w:sz w:val="28"/>
          <w:szCs w:val="28"/>
        </w:rPr>
        <w:t>). Частичная роботизация склада. Экономическая эффективность использования роботов вместо людей.</w:t>
      </w:r>
    </w:p>
    <w:p w14:paraId="577A3036" w14:textId="77777777" w:rsidR="00076555" w:rsidRPr="00DE0CC0" w:rsidRDefault="00076555" w:rsidP="00076555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 xml:space="preserve">Беспилотные автомобили. Доставка грузов </w:t>
      </w:r>
      <w:proofErr w:type="spellStart"/>
      <w:r w:rsidRPr="00DE0CC0">
        <w:rPr>
          <w:sz w:val="28"/>
          <w:szCs w:val="28"/>
        </w:rPr>
        <w:t>дронами</w:t>
      </w:r>
      <w:proofErr w:type="spellEnd"/>
      <w:r w:rsidRPr="00DE0CC0">
        <w:rPr>
          <w:sz w:val="28"/>
          <w:szCs w:val="28"/>
        </w:rPr>
        <w:t>. Площадки-</w:t>
      </w:r>
      <w:proofErr w:type="spellStart"/>
      <w:r w:rsidRPr="00DE0CC0">
        <w:rPr>
          <w:sz w:val="28"/>
          <w:szCs w:val="28"/>
        </w:rPr>
        <w:t>агрегаторы</w:t>
      </w:r>
      <w:proofErr w:type="spellEnd"/>
      <w:r w:rsidRPr="00DE0CC0">
        <w:rPr>
          <w:sz w:val="28"/>
          <w:szCs w:val="28"/>
        </w:rPr>
        <w:t xml:space="preserve"> поиска грузов и перевозчиков. «Грузовой </w:t>
      </w:r>
      <w:proofErr w:type="spellStart"/>
      <w:r w:rsidRPr="00DE0CC0">
        <w:rPr>
          <w:sz w:val="28"/>
          <w:szCs w:val="28"/>
        </w:rPr>
        <w:t>убер</w:t>
      </w:r>
      <w:proofErr w:type="spellEnd"/>
      <w:r w:rsidRPr="00DE0CC0">
        <w:rPr>
          <w:sz w:val="28"/>
          <w:szCs w:val="28"/>
        </w:rPr>
        <w:t xml:space="preserve">». Сервисы доставки последней мили, </w:t>
      </w:r>
      <w:proofErr w:type="spellStart"/>
      <w:r w:rsidRPr="00DE0CC0">
        <w:rPr>
          <w:sz w:val="28"/>
          <w:szCs w:val="28"/>
        </w:rPr>
        <w:t>постаматы</w:t>
      </w:r>
      <w:proofErr w:type="spellEnd"/>
      <w:r w:rsidRPr="00DE0CC0">
        <w:rPr>
          <w:sz w:val="28"/>
          <w:szCs w:val="28"/>
        </w:rPr>
        <w:t>.</w:t>
      </w:r>
    </w:p>
    <w:p w14:paraId="3C89F29F" w14:textId="059865F5" w:rsidR="0035043B" w:rsidRPr="00DE0CC0" w:rsidRDefault="00076555" w:rsidP="00076555">
      <w:pPr>
        <w:pStyle w:val="a3"/>
        <w:shd w:val="clear" w:color="auto" w:fill="FFFFFF"/>
        <w:spacing w:line="360" w:lineRule="auto"/>
        <w:ind w:firstLine="851"/>
      </w:pPr>
      <w:r w:rsidRPr="00DE0CC0">
        <w:rPr>
          <w:sz w:val="28"/>
          <w:szCs w:val="28"/>
        </w:rPr>
        <w:t>Цифровые технологии в логистике распределения. Системы отслеживания действий покупателей в магазине</w:t>
      </w:r>
      <w:r w:rsidR="0035043B" w:rsidRPr="00DE0CC0">
        <w:rPr>
          <w:sz w:val="28"/>
          <w:szCs w:val="28"/>
        </w:rPr>
        <w:t xml:space="preserve">. </w:t>
      </w:r>
    </w:p>
    <w:p w14:paraId="132D7F67" w14:textId="41A6896C" w:rsidR="0035043B" w:rsidRPr="00DE0CC0" w:rsidRDefault="0035043B" w:rsidP="00BD0F2A">
      <w:pPr>
        <w:pStyle w:val="a3"/>
        <w:shd w:val="clear" w:color="auto" w:fill="FFFFFF"/>
        <w:spacing w:line="360" w:lineRule="auto"/>
        <w:ind w:firstLine="851"/>
      </w:pPr>
      <w:r w:rsidRPr="00DE0CC0">
        <w:rPr>
          <w:b/>
          <w:bCs/>
          <w:sz w:val="28"/>
          <w:szCs w:val="28"/>
        </w:rPr>
        <w:t xml:space="preserve">Тема </w:t>
      </w:r>
      <w:r w:rsidR="00BD0F2A" w:rsidRPr="00DE0CC0">
        <w:rPr>
          <w:b/>
          <w:bCs/>
          <w:sz w:val="28"/>
          <w:szCs w:val="28"/>
        </w:rPr>
        <w:t>5</w:t>
      </w:r>
      <w:r w:rsidRPr="00DE0CC0">
        <w:rPr>
          <w:b/>
          <w:bCs/>
          <w:sz w:val="28"/>
          <w:szCs w:val="28"/>
        </w:rPr>
        <w:t xml:space="preserve">. </w:t>
      </w:r>
      <w:r w:rsidR="00076555" w:rsidRPr="00DE0CC0">
        <w:rPr>
          <w:b/>
          <w:bCs/>
          <w:sz w:val="28"/>
          <w:szCs w:val="28"/>
        </w:rPr>
        <w:t>Перспективы развития цифровой логистики</w:t>
      </w:r>
    </w:p>
    <w:p w14:paraId="013B8579" w14:textId="7EF864BE" w:rsidR="0035043B" w:rsidRPr="00DE0CC0" w:rsidRDefault="00076555" w:rsidP="006D7EC3">
      <w:pPr>
        <w:pStyle w:val="a3"/>
        <w:shd w:val="clear" w:color="auto" w:fill="FFFFFF"/>
        <w:spacing w:line="360" w:lineRule="auto"/>
        <w:ind w:firstLine="851"/>
      </w:pPr>
      <w:r w:rsidRPr="00DE0CC0">
        <w:rPr>
          <w:sz w:val="28"/>
          <w:szCs w:val="28"/>
        </w:rPr>
        <w:t>Влияние развития цифровой логистики на экономику страны. Перспектива сокращения трудовых мест. Правовые и моральные вопросы использования новых технологий, роботов и беспилотных автомобилей.</w:t>
      </w:r>
      <w:r w:rsidR="0035043B" w:rsidRPr="00DE0CC0">
        <w:rPr>
          <w:sz w:val="28"/>
          <w:szCs w:val="28"/>
        </w:rPr>
        <w:t xml:space="preserve"> </w:t>
      </w:r>
    </w:p>
    <w:p w14:paraId="637C1D84" w14:textId="77777777" w:rsidR="00BD0F2A" w:rsidRPr="00DE0CC0" w:rsidRDefault="00BD0F2A" w:rsidP="00BD0F2A">
      <w:pPr>
        <w:pStyle w:val="a3"/>
        <w:shd w:val="clear" w:color="auto" w:fill="FFFFFF"/>
        <w:spacing w:line="360" w:lineRule="auto"/>
        <w:ind w:firstLine="851"/>
        <w:rPr>
          <w:b/>
          <w:bCs/>
          <w:sz w:val="28"/>
          <w:szCs w:val="28"/>
        </w:rPr>
      </w:pPr>
      <w:r w:rsidRPr="00DE0CC0">
        <w:rPr>
          <w:b/>
          <w:bCs/>
          <w:sz w:val="28"/>
          <w:szCs w:val="28"/>
        </w:rPr>
        <w:t xml:space="preserve">5.2. </w:t>
      </w:r>
      <w:proofErr w:type="spellStart"/>
      <w:r w:rsidRPr="00DE0CC0">
        <w:rPr>
          <w:b/>
          <w:bCs/>
          <w:sz w:val="28"/>
          <w:szCs w:val="28"/>
        </w:rPr>
        <w:t>Учебно</w:t>
      </w:r>
      <w:proofErr w:type="spellEnd"/>
      <w:r w:rsidRPr="00DE0CC0">
        <w:rPr>
          <w:b/>
          <w:bCs/>
          <w:sz w:val="28"/>
          <w:szCs w:val="28"/>
        </w:rPr>
        <w:t xml:space="preserve"> – </w:t>
      </w:r>
      <w:proofErr w:type="spellStart"/>
      <w:r w:rsidRPr="00DE0CC0">
        <w:rPr>
          <w:b/>
          <w:bCs/>
          <w:sz w:val="28"/>
          <w:szCs w:val="28"/>
        </w:rPr>
        <w:t>тематическии</w:t>
      </w:r>
      <w:proofErr w:type="spellEnd"/>
      <w:r w:rsidRPr="00DE0CC0">
        <w:rPr>
          <w:b/>
          <w:bCs/>
          <w:sz w:val="28"/>
          <w:szCs w:val="28"/>
        </w:rPr>
        <w:t xml:space="preserve">̆ план </w:t>
      </w:r>
    </w:p>
    <w:p w14:paraId="2B853163" w14:textId="08C982CC" w:rsidR="006A4BBB" w:rsidRPr="007D2150" w:rsidRDefault="006A4BBB" w:rsidP="006A4BBB">
      <w:pPr>
        <w:pStyle w:val="a3"/>
        <w:shd w:val="clear" w:color="auto" w:fill="FFFFFF"/>
        <w:spacing w:line="360" w:lineRule="auto"/>
        <w:ind w:firstLine="851"/>
        <w:jc w:val="right"/>
        <w:rPr>
          <w:sz w:val="28"/>
          <w:szCs w:val="28"/>
        </w:rPr>
      </w:pPr>
      <w:r w:rsidRPr="007D2150">
        <w:rPr>
          <w:sz w:val="28"/>
          <w:szCs w:val="28"/>
        </w:rPr>
        <w:t>Таблица 2</w:t>
      </w:r>
      <w:r w:rsidR="006D3BA7" w:rsidRPr="007D2150">
        <w:rPr>
          <w:sz w:val="28"/>
          <w:szCs w:val="28"/>
        </w:rPr>
        <w:t>.1.</w:t>
      </w:r>
    </w:p>
    <w:p w14:paraId="2E82D45F" w14:textId="77777777" w:rsidR="007D2150" w:rsidRDefault="006D3BA7" w:rsidP="006D3BA7">
      <w:pPr>
        <w:rPr>
          <w:sz w:val="28"/>
          <w:szCs w:val="28"/>
        </w:rPr>
      </w:pPr>
      <w:r w:rsidRPr="007D2150">
        <w:rPr>
          <w:sz w:val="28"/>
          <w:szCs w:val="28"/>
        </w:rPr>
        <w:t>Менеджмент, ОП «Маркетинг», профиль «Маркетинг»,</w:t>
      </w:r>
      <w:r w:rsidR="007D2150">
        <w:rPr>
          <w:sz w:val="28"/>
          <w:szCs w:val="28"/>
        </w:rPr>
        <w:t xml:space="preserve"> </w:t>
      </w:r>
    </w:p>
    <w:p w14:paraId="24B86670" w14:textId="3E611C2E" w:rsidR="006D3BA7" w:rsidRPr="00DE0CC0" w:rsidRDefault="006D3BA7" w:rsidP="006D3BA7">
      <w:pPr>
        <w:rPr>
          <w:sz w:val="28"/>
          <w:szCs w:val="28"/>
        </w:rPr>
      </w:pPr>
      <w:r w:rsidRPr="007D2150">
        <w:rPr>
          <w:sz w:val="28"/>
          <w:szCs w:val="28"/>
        </w:rPr>
        <w:t>2021, очная форма обучения</w:t>
      </w:r>
      <w:r>
        <w:rPr>
          <w:sz w:val="28"/>
          <w:szCs w:val="28"/>
        </w:rPr>
        <w:t xml:space="preserve"> </w:t>
      </w:r>
    </w:p>
    <w:tbl>
      <w:tblPr>
        <w:tblW w:w="944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850"/>
        <w:gridCol w:w="851"/>
        <w:gridCol w:w="850"/>
        <w:gridCol w:w="1418"/>
        <w:gridCol w:w="1559"/>
        <w:gridCol w:w="1791"/>
      </w:tblGrid>
      <w:tr w:rsidR="00546403" w:rsidRPr="00DE0CC0" w14:paraId="6D535E29" w14:textId="77777777" w:rsidTr="00274760">
        <w:trPr>
          <w:trHeight w:val="31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47F81" w14:textId="77777777" w:rsidR="00546403" w:rsidRPr="00DE0CC0" w:rsidRDefault="00546403" w:rsidP="00546403">
            <w:pPr>
              <w:jc w:val="center"/>
              <w:rPr>
                <w:color w:val="000000"/>
              </w:rPr>
            </w:pPr>
            <w:r w:rsidRPr="00DE0CC0">
              <w:rPr>
                <w:color w:val="000000"/>
              </w:rPr>
              <w:t>№ 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C37DB" w14:textId="77777777" w:rsidR="00546403" w:rsidRPr="00DE0CC0" w:rsidRDefault="00546403" w:rsidP="00546403">
            <w:pPr>
              <w:jc w:val="center"/>
              <w:rPr>
                <w:b/>
                <w:color w:val="000000"/>
              </w:rPr>
            </w:pPr>
            <w:r w:rsidRPr="00DE0CC0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784AF" w14:textId="77777777" w:rsidR="00546403" w:rsidRPr="00DE0CC0" w:rsidRDefault="00546403" w:rsidP="00546403">
            <w:pPr>
              <w:jc w:val="center"/>
              <w:rPr>
                <w:b/>
                <w:color w:val="000000"/>
              </w:rPr>
            </w:pPr>
            <w:r w:rsidRPr="00DE0CC0">
              <w:rPr>
                <w:b/>
                <w:color w:val="000000"/>
              </w:rPr>
              <w:t>Трудоемкость в часах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9E2EC" w14:textId="77777777" w:rsidR="00546403" w:rsidRPr="00DE0CC0" w:rsidRDefault="00546403" w:rsidP="00546403">
            <w:pPr>
              <w:jc w:val="center"/>
              <w:rPr>
                <w:b/>
                <w:color w:val="000000"/>
              </w:rPr>
            </w:pPr>
            <w:r w:rsidRPr="00DE0CC0"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546403" w:rsidRPr="00DE0CC0" w14:paraId="18806838" w14:textId="77777777" w:rsidTr="00274760">
        <w:trPr>
          <w:trHeight w:val="75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3059" w14:textId="77777777" w:rsidR="00546403" w:rsidRPr="00DE0CC0" w:rsidRDefault="00546403" w:rsidP="00546403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B9E13" w14:textId="77777777" w:rsidR="00546403" w:rsidRPr="00DE0CC0" w:rsidRDefault="00546403" w:rsidP="00546403">
            <w:pPr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C0D47" w14:textId="77777777" w:rsidR="00546403" w:rsidRPr="00DE0CC0" w:rsidRDefault="00546403" w:rsidP="00546403">
            <w:pPr>
              <w:jc w:val="center"/>
              <w:rPr>
                <w:b/>
                <w:color w:val="000000"/>
              </w:rPr>
            </w:pPr>
            <w:r w:rsidRPr="00DE0CC0">
              <w:rPr>
                <w:b/>
                <w:color w:val="00000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6367B" w14:textId="77777777" w:rsidR="00546403" w:rsidRPr="00DE0CC0" w:rsidRDefault="00546403" w:rsidP="00546403">
            <w:pPr>
              <w:jc w:val="center"/>
              <w:rPr>
                <w:color w:val="000000"/>
              </w:rPr>
            </w:pPr>
            <w:r w:rsidRPr="00DE0CC0">
              <w:rPr>
                <w:color w:val="000000"/>
              </w:rPr>
              <w:t xml:space="preserve">Общая, в </w:t>
            </w:r>
            <w:proofErr w:type="spellStart"/>
            <w:r w:rsidRPr="00DE0CC0">
              <w:rPr>
                <w:color w:val="000000"/>
              </w:rPr>
              <w:t>т.ч</w:t>
            </w:r>
            <w:proofErr w:type="spellEnd"/>
            <w:r w:rsidRPr="00DE0CC0">
              <w:rPr>
                <w:color w:val="000000"/>
              </w:rPr>
              <w:t>.: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4F6C9" w14:textId="77777777" w:rsidR="00546403" w:rsidRPr="00DE0CC0" w:rsidRDefault="00546403" w:rsidP="00546403">
            <w:pPr>
              <w:jc w:val="center"/>
              <w:rPr>
                <w:b/>
                <w:color w:val="000000"/>
              </w:rPr>
            </w:pPr>
            <w:r w:rsidRPr="00DE0CC0">
              <w:rPr>
                <w:b/>
                <w:color w:val="000000"/>
              </w:rPr>
              <w:t>Контактная работа - Аудиторная работа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C3849" w14:textId="77777777" w:rsidR="00546403" w:rsidRPr="00DE0CC0" w:rsidRDefault="00546403" w:rsidP="00546403">
            <w:pPr>
              <w:jc w:val="center"/>
              <w:rPr>
                <w:b/>
                <w:color w:val="000000"/>
              </w:rPr>
            </w:pPr>
            <w:r w:rsidRPr="00DE0CC0">
              <w:rPr>
                <w:b/>
                <w:color w:val="000000"/>
              </w:rPr>
              <w:t>Самостоятельная работа</w:t>
            </w: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3C5C" w14:textId="77777777" w:rsidR="00546403" w:rsidRPr="00DE0CC0" w:rsidRDefault="00546403" w:rsidP="00546403">
            <w:pPr>
              <w:rPr>
                <w:b/>
                <w:color w:val="000000"/>
              </w:rPr>
            </w:pPr>
          </w:p>
        </w:tc>
      </w:tr>
      <w:tr w:rsidR="00546403" w:rsidRPr="00DE0CC0" w14:paraId="4F99A576" w14:textId="77777777" w:rsidTr="00274760">
        <w:trPr>
          <w:trHeight w:val="501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AFB2C" w14:textId="77777777" w:rsidR="00546403" w:rsidRPr="00DE0CC0" w:rsidRDefault="00546403" w:rsidP="00546403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7DC2" w14:textId="77777777" w:rsidR="00546403" w:rsidRPr="00DE0CC0" w:rsidRDefault="00546403" w:rsidP="00546403">
            <w:pPr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4CD9" w14:textId="77777777" w:rsidR="00546403" w:rsidRPr="00DE0CC0" w:rsidRDefault="00546403" w:rsidP="00546403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04B6" w14:textId="77777777" w:rsidR="00546403" w:rsidRPr="00DE0CC0" w:rsidRDefault="00546403" w:rsidP="00546403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598D3" w14:textId="77777777" w:rsidR="00546403" w:rsidRPr="00DE0CC0" w:rsidRDefault="00546403" w:rsidP="00546403">
            <w:pPr>
              <w:rPr>
                <w:color w:val="000000"/>
              </w:rPr>
            </w:pPr>
            <w:r w:rsidRPr="00DE0CC0">
              <w:rPr>
                <w:color w:val="000000"/>
              </w:rPr>
              <w:t>Лекции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4C744" w14:textId="77777777" w:rsidR="00546403" w:rsidRPr="00DE0CC0" w:rsidRDefault="00546403" w:rsidP="00546403">
            <w:pPr>
              <w:rPr>
                <w:color w:val="000000"/>
              </w:rPr>
            </w:pPr>
            <w:r w:rsidRPr="00DE0CC0"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7C34" w14:textId="77777777" w:rsidR="00546403" w:rsidRPr="00DE0CC0" w:rsidRDefault="00546403" w:rsidP="00546403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2C484" w14:textId="77777777" w:rsidR="00546403" w:rsidRPr="00DE0CC0" w:rsidRDefault="00546403" w:rsidP="00546403">
            <w:pPr>
              <w:rPr>
                <w:b/>
                <w:color w:val="000000"/>
              </w:rPr>
            </w:pPr>
          </w:p>
        </w:tc>
      </w:tr>
      <w:tr w:rsidR="00546403" w:rsidRPr="00DE0CC0" w14:paraId="442F7AFD" w14:textId="77777777" w:rsidTr="00274760">
        <w:trPr>
          <w:trHeight w:val="14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D91D5" w14:textId="77777777" w:rsidR="00546403" w:rsidRPr="00DE0CC0" w:rsidRDefault="00546403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807CC9" w14:textId="52AA23B0" w:rsidR="00546403" w:rsidRPr="00DE0CC0" w:rsidRDefault="00546403" w:rsidP="00546403">
            <w:pPr>
              <w:rPr>
                <w:color w:val="000000"/>
              </w:rPr>
            </w:pPr>
            <w:r w:rsidRPr="00DE0CC0">
              <w:rPr>
                <w:color w:val="000000"/>
              </w:rPr>
              <w:t xml:space="preserve">Тема </w:t>
            </w:r>
            <w:r w:rsidR="00076555" w:rsidRPr="00DE0CC0">
              <w:rPr>
                <w:color w:val="000000"/>
              </w:rPr>
              <w:t>1. Введение в цифровую логистику и управление цепями поставок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FEDC7" w14:textId="0FAC1333" w:rsidR="00546403" w:rsidRPr="00DE0CC0" w:rsidRDefault="00ED6EBD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1E56C" w14:textId="3B52AE2E" w:rsidR="00546403" w:rsidRPr="00DE0CC0" w:rsidRDefault="00ED6EBD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B636E" w14:textId="4D034EB7" w:rsidR="00546403" w:rsidRPr="00DE0CC0" w:rsidRDefault="002C448A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27543" w14:textId="0B87DD89" w:rsidR="00546403" w:rsidRPr="00DE0CC0" w:rsidRDefault="002C448A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96063" w14:textId="4AD02D89" w:rsidR="00546403" w:rsidRPr="00DE0CC0" w:rsidRDefault="00546403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1</w:t>
            </w:r>
            <w:r w:rsidR="00ED6EBD" w:rsidRPr="00DE0CC0">
              <w:rPr>
                <w:color w:val="000000"/>
              </w:rPr>
              <w:t>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936FA9" w14:textId="6FEFDF09" w:rsidR="00546403" w:rsidRPr="00DE0CC0" w:rsidRDefault="002C448A" w:rsidP="00546403">
            <w:pPr>
              <w:rPr>
                <w:color w:val="000000"/>
              </w:rPr>
            </w:pPr>
            <w:r w:rsidRPr="00DE0CC0">
              <w:rPr>
                <w:color w:val="000000"/>
              </w:rPr>
              <w:t xml:space="preserve">письменный </w:t>
            </w:r>
            <w:r w:rsidR="00546403" w:rsidRPr="00DE0CC0">
              <w:rPr>
                <w:color w:val="000000"/>
              </w:rPr>
              <w:t>опрос</w:t>
            </w:r>
          </w:p>
        </w:tc>
      </w:tr>
      <w:tr w:rsidR="00546403" w:rsidRPr="00DE0CC0" w14:paraId="7A75DFA1" w14:textId="77777777" w:rsidTr="00274760">
        <w:trPr>
          <w:trHeight w:val="3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E23FC" w14:textId="77777777" w:rsidR="00546403" w:rsidRPr="00DE0CC0" w:rsidRDefault="00546403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75FDA" w14:textId="141AE60A" w:rsidR="00546403" w:rsidRPr="00DE0CC0" w:rsidRDefault="00546403" w:rsidP="00546403">
            <w:pPr>
              <w:rPr>
                <w:color w:val="000000"/>
              </w:rPr>
            </w:pPr>
            <w:r w:rsidRPr="00DE0CC0">
              <w:rPr>
                <w:color w:val="000000"/>
              </w:rPr>
              <w:t xml:space="preserve">Тема 2. </w:t>
            </w:r>
            <w:r w:rsidR="002C448A" w:rsidRPr="00DE0CC0">
              <w:rPr>
                <w:color w:val="000000"/>
              </w:rPr>
              <w:t>Документарное обеспечение цифровой логистики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4F7D9" w14:textId="59EA3022" w:rsidR="00546403" w:rsidRPr="00DE0CC0" w:rsidRDefault="00ED6EBD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52EE0" w14:textId="3A40F713" w:rsidR="00546403" w:rsidRPr="00DE0CC0" w:rsidRDefault="00ED6EBD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4288E" w14:textId="63AF32E6" w:rsidR="00546403" w:rsidRPr="00DE0CC0" w:rsidRDefault="002C448A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4BFFA" w14:textId="56183E60" w:rsidR="00546403" w:rsidRPr="00DE0CC0" w:rsidRDefault="002C448A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5C557" w14:textId="65C22872" w:rsidR="00546403" w:rsidRPr="00DE0CC0" w:rsidRDefault="00ED6EBD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16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08D9E" w14:textId="55AA0797" w:rsidR="00546403" w:rsidRPr="00DE0CC0" w:rsidRDefault="006D7EC3" w:rsidP="00546403">
            <w:pPr>
              <w:rPr>
                <w:color w:val="000000"/>
              </w:rPr>
            </w:pPr>
            <w:r w:rsidRPr="00DE0CC0">
              <w:rPr>
                <w:color w:val="000000"/>
              </w:rPr>
              <w:t xml:space="preserve">Устный </w:t>
            </w:r>
            <w:r w:rsidR="00546403" w:rsidRPr="00DE0CC0">
              <w:rPr>
                <w:color w:val="000000"/>
              </w:rPr>
              <w:t>опрос</w:t>
            </w:r>
          </w:p>
        </w:tc>
      </w:tr>
      <w:tr w:rsidR="00546403" w:rsidRPr="00DE0CC0" w14:paraId="03EFF812" w14:textId="77777777" w:rsidTr="00274760">
        <w:trPr>
          <w:trHeight w:val="38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11FCC" w14:textId="77777777" w:rsidR="00546403" w:rsidRPr="00DE0CC0" w:rsidRDefault="00546403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D95C7" w14:textId="3DD98C7F" w:rsidR="00546403" w:rsidRPr="00DE0CC0" w:rsidRDefault="00546403" w:rsidP="00546403">
            <w:pPr>
              <w:rPr>
                <w:color w:val="000000"/>
              </w:rPr>
            </w:pPr>
            <w:r w:rsidRPr="00DE0CC0">
              <w:rPr>
                <w:color w:val="000000"/>
              </w:rPr>
              <w:t xml:space="preserve">Тема 3. </w:t>
            </w:r>
            <w:r w:rsidR="002C448A" w:rsidRPr="00DE0CC0">
              <w:rPr>
                <w:color w:val="000000"/>
              </w:rPr>
              <w:t>Основные технологии в области цифровой логистики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79D67" w14:textId="6768963E" w:rsidR="00546403" w:rsidRPr="00DE0CC0" w:rsidRDefault="00ED6EBD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E5568" w14:textId="3E0541F5" w:rsidR="00546403" w:rsidRPr="00DE0CC0" w:rsidRDefault="00ED6EBD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F3A37" w14:textId="6E2C052E" w:rsidR="00546403" w:rsidRPr="00DE0CC0" w:rsidRDefault="002C448A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93C1A" w14:textId="52EEC916" w:rsidR="00546403" w:rsidRPr="00DE0CC0" w:rsidRDefault="002C448A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38F7B" w14:textId="2E04A03B" w:rsidR="00546403" w:rsidRPr="00DE0CC0" w:rsidRDefault="00ED6EBD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14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439F2" w14:textId="40E1C920" w:rsidR="00546403" w:rsidRPr="00DE0CC0" w:rsidRDefault="006D7EC3" w:rsidP="00546403">
            <w:pPr>
              <w:rPr>
                <w:color w:val="000000"/>
              </w:rPr>
            </w:pPr>
            <w:r w:rsidRPr="00DE0CC0">
              <w:rPr>
                <w:color w:val="000000"/>
              </w:rPr>
              <w:t xml:space="preserve">Устный </w:t>
            </w:r>
            <w:r w:rsidR="00546403" w:rsidRPr="00DE0CC0">
              <w:rPr>
                <w:color w:val="000000"/>
              </w:rPr>
              <w:t>опрос</w:t>
            </w:r>
          </w:p>
        </w:tc>
      </w:tr>
      <w:tr w:rsidR="00546403" w:rsidRPr="00DE0CC0" w14:paraId="71567F9D" w14:textId="77777777" w:rsidTr="00274760">
        <w:trPr>
          <w:trHeight w:val="69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C8775" w14:textId="77777777" w:rsidR="00546403" w:rsidRPr="00DE0CC0" w:rsidRDefault="00546403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560D5" w14:textId="6D061F8B" w:rsidR="00546403" w:rsidRPr="00DE0CC0" w:rsidRDefault="00546403" w:rsidP="00546403">
            <w:pPr>
              <w:rPr>
                <w:color w:val="000000"/>
              </w:rPr>
            </w:pPr>
            <w:r w:rsidRPr="00DE0CC0">
              <w:rPr>
                <w:color w:val="000000"/>
              </w:rPr>
              <w:t xml:space="preserve">Тема 4. </w:t>
            </w:r>
            <w:r w:rsidR="002C448A" w:rsidRPr="00DE0CC0">
              <w:rPr>
                <w:color w:val="000000"/>
              </w:rPr>
              <w:t>Робототехника и аддитивные технологии в логистике</w:t>
            </w:r>
            <w:r w:rsidRPr="00DE0CC0"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0903D" w14:textId="5CEBA894" w:rsidR="00546403" w:rsidRPr="00DE0CC0" w:rsidRDefault="00ED6EBD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A4B3B" w14:textId="6A6380DD" w:rsidR="00546403" w:rsidRPr="00DE0CC0" w:rsidRDefault="00ED6EBD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4CC75" w14:textId="500E5521" w:rsidR="00546403" w:rsidRPr="00DE0CC0" w:rsidRDefault="002C448A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47CEB" w14:textId="37D2D7BD" w:rsidR="00546403" w:rsidRPr="00DE0CC0" w:rsidRDefault="002C448A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92A18" w14:textId="12E1200F" w:rsidR="00546403" w:rsidRPr="00DE0CC0" w:rsidRDefault="00546403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1</w:t>
            </w:r>
            <w:r w:rsidR="00ED6EBD" w:rsidRPr="00DE0CC0">
              <w:rPr>
                <w:color w:val="000000"/>
              </w:rPr>
              <w:t>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0DC0C" w14:textId="77777777" w:rsidR="00546403" w:rsidRPr="00DE0CC0" w:rsidRDefault="00546403" w:rsidP="00546403">
            <w:pPr>
              <w:rPr>
                <w:color w:val="000000"/>
              </w:rPr>
            </w:pPr>
            <w:r w:rsidRPr="00DE0CC0">
              <w:rPr>
                <w:color w:val="000000"/>
              </w:rPr>
              <w:t>письменный опрос</w:t>
            </w:r>
          </w:p>
        </w:tc>
      </w:tr>
      <w:tr w:rsidR="00546403" w:rsidRPr="00DE0CC0" w14:paraId="1FA0C957" w14:textId="77777777" w:rsidTr="00274760">
        <w:trPr>
          <w:trHeight w:val="88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AA046" w14:textId="77777777" w:rsidR="00546403" w:rsidRPr="00DE0CC0" w:rsidRDefault="00546403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3692E" w14:textId="76FEED6B" w:rsidR="00546403" w:rsidRPr="00DE0CC0" w:rsidRDefault="00546403" w:rsidP="00546403">
            <w:pPr>
              <w:rPr>
                <w:color w:val="000000"/>
              </w:rPr>
            </w:pPr>
            <w:r w:rsidRPr="00DE0CC0">
              <w:rPr>
                <w:color w:val="000000"/>
              </w:rPr>
              <w:t xml:space="preserve">Тема 5. </w:t>
            </w:r>
            <w:r w:rsidR="002C448A" w:rsidRPr="00DE0CC0">
              <w:rPr>
                <w:color w:val="000000"/>
              </w:rPr>
              <w:t>Перспективы развития цифровой логистики</w:t>
            </w:r>
            <w:r w:rsidRPr="00DE0CC0"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6FC0D" w14:textId="2A2BD2AF" w:rsidR="00546403" w:rsidRPr="00DE0CC0" w:rsidRDefault="00ED6EBD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05FC2" w14:textId="4BDAEDCC" w:rsidR="00546403" w:rsidRPr="00DE0CC0" w:rsidRDefault="00ED6EBD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65192" w14:textId="7C1347F0" w:rsidR="00546403" w:rsidRPr="00DE0CC0" w:rsidRDefault="002C448A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41B70" w14:textId="11D120BC" w:rsidR="00546403" w:rsidRPr="00DE0CC0" w:rsidRDefault="00ED6EBD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D89E2" w14:textId="63ADEA90" w:rsidR="00546403" w:rsidRPr="00DE0CC0" w:rsidRDefault="00ED6EBD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14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F4FAF" w14:textId="47D2CE95" w:rsidR="00546403" w:rsidRPr="00DE0CC0" w:rsidRDefault="00227213" w:rsidP="00546403">
            <w:pPr>
              <w:rPr>
                <w:color w:val="000000"/>
              </w:rPr>
            </w:pPr>
            <w:r w:rsidRPr="00DE0CC0">
              <w:rPr>
                <w:color w:val="000000"/>
              </w:rPr>
              <w:t>Зачет</w:t>
            </w:r>
          </w:p>
        </w:tc>
      </w:tr>
      <w:tr w:rsidR="00546403" w:rsidRPr="00DE0CC0" w14:paraId="147BD612" w14:textId="77777777" w:rsidTr="00274760">
        <w:trPr>
          <w:trHeight w:val="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F1856" w14:textId="77777777" w:rsidR="00546403" w:rsidRPr="00DE0CC0" w:rsidRDefault="00546403" w:rsidP="00546403">
            <w:pPr>
              <w:rPr>
                <w:color w:val="000000"/>
              </w:rPr>
            </w:pPr>
            <w:r w:rsidRPr="00DE0CC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56187" w14:textId="77777777" w:rsidR="00546403" w:rsidRPr="00DE0CC0" w:rsidRDefault="00546403" w:rsidP="00546403">
            <w:pPr>
              <w:rPr>
                <w:color w:val="000000"/>
              </w:rPr>
            </w:pPr>
            <w:r w:rsidRPr="00DE0CC0">
              <w:rPr>
                <w:color w:val="000000"/>
              </w:rPr>
              <w:t>В целом по дисциплине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3A0D" w14:textId="47D6F8BE" w:rsidR="00546403" w:rsidRPr="00DE0CC0" w:rsidRDefault="00ED6EBD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108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F05E7" w14:textId="6D51BFFC" w:rsidR="00546403" w:rsidRPr="00DE0CC0" w:rsidRDefault="00ED6EBD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2817" w14:textId="49554E87" w:rsidR="00546403" w:rsidRPr="00DE0CC0" w:rsidRDefault="00ED6EBD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8C488" w14:textId="5E71771C" w:rsidR="00546403" w:rsidRPr="00DE0CC0" w:rsidRDefault="00ED6EBD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88EDD" w14:textId="5214DB64" w:rsidR="00546403" w:rsidRPr="00DE0CC0" w:rsidRDefault="00546403" w:rsidP="00546403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7</w:t>
            </w:r>
            <w:r w:rsidR="00ED6EBD" w:rsidRPr="00DE0CC0">
              <w:rPr>
                <w:color w:val="000000"/>
              </w:rPr>
              <w:t>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D9F0E" w14:textId="11B1AD35" w:rsidR="00546403" w:rsidRPr="00DE0CC0" w:rsidRDefault="006D7EC3" w:rsidP="00546403">
            <w:pPr>
              <w:rPr>
                <w:strike/>
                <w:color w:val="000000"/>
              </w:rPr>
            </w:pPr>
            <w:r w:rsidRPr="00DE0CC0">
              <w:rPr>
                <w:color w:val="000000"/>
              </w:rPr>
              <w:t>Согласно учебному плану: Домашнее творческое задание</w:t>
            </w:r>
          </w:p>
        </w:tc>
      </w:tr>
      <w:tr w:rsidR="00546403" w:rsidRPr="00DE0CC0" w14:paraId="453AB865" w14:textId="77777777" w:rsidTr="00274760">
        <w:trPr>
          <w:trHeight w:val="31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03F49" w14:textId="77777777" w:rsidR="00546403" w:rsidRPr="00DE0CC0" w:rsidRDefault="00546403" w:rsidP="00546403">
            <w:pPr>
              <w:rPr>
                <w:color w:val="000000"/>
              </w:rPr>
            </w:pPr>
            <w:r w:rsidRPr="00DE0CC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8D00C" w14:textId="77777777" w:rsidR="00546403" w:rsidRPr="00DE0CC0" w:rsidRDefault="00546403" w:rsidP="00546403">
            <w:pPr>
              <w:rPr>
                <w:color w:val="000000"/>
              </w:rPr>
            </w:pPr>
            <w:r w:rsidRPr="00DE0CC0">
              <w:rPr>
                <w:color w:val="000000"/>
              </w:rPr>
              <w:t>Итого в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2585D" w14:textId="02F7573B" w:rsidR="00546403" w:rsidRPr="00DE0CC0" w:rsidRDefault="006D7EC3" w:rsidP="006D7EC3">
            <w:pPr>
              <w:rPr>
                <w:color w:val="000000"/>
              </w:rPr>
            </w:pPr>
            <w:r w:rsidRPr="00DE0CC0">
              <w:rPr>
                <w:color w:val="000000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4D93A" w14:textId="01325471" w:rsidR="00546403" w:rsidRPr="00DE0CC0" w:rsidRDefault="006D7EC3" w:rsidP="00DB5941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31%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E6036" w14:textId="267616AF" w:rsidR="00546403" w:rsidRPr="00DE0CC0" w:rsidRDefault="006D7EC3" w:rsidP="00DB5941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47%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DBECC" w14:textId="5B52BC99" w:rsidR="00546403" w:rsidRPr="00DE0CC0" w:rsidRDefault="006D7EC3" w:rsidP="00DB5941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53%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D8761" w14:textId="3E5379D7" w:rsidR="00546403" w:rsidRPr="00DE0CC0" w:rsidRDefault="006D7EC3" w:rsidP="00DB5941">
            <w:pPr>
              <w:jc w:val="right"/>
              <w:rPr>
                <w:color w:val="000000"/>
              </w:rPr>
            </w:pPr>
            <w:r w:rsidRPr="00DE0CC0">
              <w:rPr>
                <w:color w:val="000000"/>
              </w:rPr>
              <w:t>69%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F63F7" w14:textId="77777777" w:rsidR="00546403" w:rsidRPr="00DE0CC0" w:rsidRDefault="00546403" w:rsidP="00546403">
            <w:pPr>
              <w:rPr>
                <w:color w:val="000000"/>
              </w:rPr>
            </w:pPr>
            <w:r w:rsidRPr="00DE0CC0">
              <w:rPr>
                <w:color w:val="000000"/>
              </w:rPr>
              <w:t> </w:t>
            </w:r>
          </w:p>
        </w:tc>
      </w:tr>
    </w:tbl>
    <w:p w14:paraId="0FE7FE7A" w14:textId="77777777" w:rsidR="006D3BA7" w:rsidRDefault="006D3BA7" w:rsidP="006D3BA7">
      <w:pPr>
        <w:ind w:firstLine="851"/>
        <w:jc w:val="right"/>
        <w:rPr>
          <w:sz w:val="28"/>
          <w:szCs w:val="28"/>
        </w:rPr>
      </w:pPr>
    </w:p>
    <w:p w14:paraId="78A10D79" w14:textId="2D424A69" w:rsidR="006D3BA7" w:rsidRPr="007D2150" w:rsidRDefault="006D3BA7" w:rsidP="006D3BA7">
      <w:pPr>
        <w:ind w:firstLine="851"/>
        <w:jc w:val="right"/>
        <w:rPr>
          <w:sz w:val="28"/>
          <w:szCs w:val="28"/>
        </w:rPr>
      </w:pPr>
      <w:r w:rsidRPr="007D2150">
        <w:rPr>
          <w:sz w:val="28"/>
          <w:szCs w:val="28"/>
        </w:rPr>
        <w:t>Таблица 2.2</w:t>
      </w:r>
    </w:p>
    <w:p w14:paraId="653A2BDF" w14:textId="77777777" w:rsidR="006D3BA7" w:rsidRPr="007D2150" w:rsidRDefault="006D3BA7" w:rsidP="006D3BA7">
      <w:pPr>
        <w:rPr>
          <w:sz w:val="28"/>
          <w:szCs w:val="28"/>
        </w:rPr>
      </w:pPr>
      <w:r w:rsidRPr="007D2150">
        <w:rPr>
          <w:sz w:val="28"/>
          <w:szCs w:val="28"/>
        </w:rPr>
        <w:t>Менеджмент, ОП «Маркетинг», профиль «Маркетинг», </w:t>
      </w:r>
    </w:p>
    <w:p w14:paraId="558ECC19" w14:textId="48CD79A2" w:rsidR="006D3BA7" w:rsidRPr="007D2150" w:rsidRDefault="006D3BA7" w:rsidP="006D3BA7">
      <w:pPr>
        <w:rPr>
          <w:sz w:val="28"/>
          <w:szCs w:val="28"/>
        </w:rPr>
      </w:pPr>
      <w:r w:rsidRPr="007D2150">
        <w:rPr>
          <w:sz w:val="28"/>
          <w:szCs w:val="28"/>
        </w:rPr>
        <w:t>2021, очно-заочная форма обучения</w:t>
      </w:r>
    </w:p>
    <w:tbl>
      <w:tblPr>
        <w:tblW w:w="944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850"/>
        <w:gridCol w:w="851"/>
        <w:gridCol w:w="850"/>
        <w:gridCol w:w="1418"/>
        <w:gridCol w:w="1559"/>
        <w:gridCol w:w="1791"/>
      </w:tblGrid>
      <w:tr w:rsidR="006D3BA7" w:rsidRPr="007D2150" w14:paraId="632DC0AD" w14:textId="77777777" w:rsidTr="00E02995">
        <w:trPr>
          <w:trHeight w:val="31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BCCF9" w14:textId="77777777" w:rsidR="006D3BA7" w:rsidRPr="007D2150" w:rsidRDefault="006D3BA7" w:rsidP="00E02995">
            <w:pPr>
              <w:jc w:val="center"/>
              <w:rPr>
                <w:color w:val="000000"/>
              </w:rPr>
            </w:pPr>
            <w:r w:rsidRPr="007D2150">
              <w:rPr>
                <w:color w:val="000000"/>
              </w:rPr>
              <w:t>№ 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33DE7" w14:textId="77777777" w:rsidR="006D3BA7" w:rsidRPr="007D2150" w:rsidRDefault="006D3BA7" w:rsidP="00E02995">
            <w:pPr>
              <w:jc w:val="center"/>
              <w:rPr>
                <w:b/>
                <w:color w:val="000000"/>
              </w:rPr>
            </w:pPr>
            <w:r w:rsidRPr="007D2150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AC8C5" w14:textId="77777777" w:rsidR="006D3BA7" w:rsidRPr="007D2150" w:rsidRDefault="006D3BA7" w:rsidP="00E02995">
            <w:pPr>
              <w:jc w:val="center"/>
              <w:rPr>
                <w:b/>
                <w:color w:val="000000"/>
              </w:rPr>
            </w:pPr>
            <w:r w:rsidRPr="007D2150">
              <w:rPr>
                <w:b/>
                <w:color w:val="000000"/>
              </w:rPr>
              <w:t>Трудоемкость в часах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4FF2A" w14:textId="77777777" w:rsidR="006D3BA7" w:rsidRPr="007D2150" w:rsidRDefault="006D3BA7" w:rsidP="00E02995">
            <w:pPr>
              <w:jc w:val="center"/>
              <w:rPr>
                <w:b/>
                <w:color w:val="000000"/>
              </w:rPr>
            </w:pPr>
            <w:r w:rsidRPr="007D2150"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6D3BA7" w:rsidRPr="007D2150" w14:paraId="2B3B5BFA" w14:textId="77777777" w:rsidTr="00AD29BC">
        <w:trPr>
          <w:trHeight w:val="75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5A58E" w14:textId="77777777" w:rsidR="006D3BA7" w:rsidRPr="007D2150" w:rsidRDefault="006D3BA7" w:rsidP="00E02995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D2A54" w14:textId="77777777" w:rsidR="006D3BA7" w:rsidRPr="007D2150" w:rsidRDefault="006D3BA7" w:rsidP="00E02995">
            <w:pPr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DA82A" w14:textId="77777777" w:rsidR="006D3BA7" w:rsidRPr="007D2150" w:rsidRDefault="006D3BA7" w:rsidP="00E02995">
            <w:pPr>
              <w:jc w:val="center"/>
              <w:rPr>
                <w:b/>
                <w:color w:val="000000"/>
              </w:rPr>
            </w:pPr>
            <w:r w:rsidRPr="007D2150">
              <w:rPr>
                <w:b/>
                <w:color w:val="00000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93051" w14:textId="77777777" w:rsidR="006D3BA7" w:rsidRPr="007D2150" w:rsidRDefault="006D3BA7" w:rsidP="00E02995">
            <w:pPr>
              <w:jc w:val="center"/>
              <w:rPr>
                <w:color w:val="000000"/>
              </w:rPr>
            </w:pPr>
            <w:r w:rsidRPr="007D2150">
              <w:rPr>
                <w:color w:val="000000"/>
              </w:rPr>
              <w:t xml:space="preserve">Общая, в </w:t>
            </w:r>
            <w:proofErr w:type="spellStart"/>
            <w:r w:rsidRPr="007D2150">
              <w:rPr>
                <w:color w:val="000000"/>
              </w:rPr>
              <w:t>т.ч</w:t>
            </w:r>
            <w:proofErr w:type="spellEnd"/>
            <w:r w:rsidRPr="007D2150">
              <w:rPr>
                <w:color w:val="000000"/>
              </w:rPr>
              <w:t>.: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F8432" w14:textId="77777777" w:rsidR="006D3BA7" w:rsidRPr="007D2150" w:rsidRDefault="006D3BA7" w:rsidP="00E02995">
            <w:pPr>
              <w:jc w:val="center"/>
              <w:rPr>
                <w:b/>
                <w:color w:val="000000"/>
              </w:rPr>
            </w:pPr>
            <w:r w:rsidRPr="007D2150">
              <w:rPr>
                <w:b/>
                <w:color w:val="000000"/>
              </w:rPr>
              <w:t>Контактная работа - Аудиторная работа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F33CD" w14:textId="77777777" w:rsidR="006D3BA7" w:rsidRPr="007D2150" w:rsidRDefault="006D3BA7" w:rsidP="00E02995">
            <w:pPr>
              <w:jc w:val="center"/>
              <w:rPr>
                <w:b/>
                <w:color w:val="000000"/>
              </w:rPr>
            </w:pPr>
            <w:r w:rsidRPr="007D2150">
              <w:rPr>
                <w:b/>
                <w:color w:val="000000"/>
              </w:rPr>
              <w:t>Самостоятельная работа</w:t>
            </w: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31DCF" w14:textId="77777777" w:rsidR="006D3BA7" w:rsidRPr="007D2150" w:rsidRDefault="006D3BA7" w:rsidP="00E02995">
            <w:pPr>
              <w:rPr>
                <w:b/>
                <w:color w:val="000000"/>
              </w:rPr>
            </w:pPr>
          </w:p>
        </w:tc>
      </w:tr>
      <w:tr w:rsidR="006D3BA7" w:rsidRPr="007D2150" w14:paraId="3C987905" w14:textId="77777777" w:rsidTr="00AD29BC">
        <w:trPr>
          <w:trHeight w:val="501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44E21" w14:textId="77777777" w:rsidR="006D3BA7" w:rsidRPr="007D2150" w:rsidRDefault="006D3BA7" w:rsidP="00E02995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60655" w14:textId="77777777" w:rsidR="006D3BA7" w:rsidRPr="007D2150" w:rsidRDefault="006D3BA7" w:rsidP="00E02995">
            <w:pPr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DA327" w14:textId="77777777" w:rsidR="006D3BA7" w:rsidRPr="007D2150" w:rsidRDefault="006D3BA7" w:rsidP="00E02995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D275" w14:textId="77777777" w:rsidR="006D3BA7" w:rsidRPr="007D2150" w:rsidRDefault="006D3BA7" w:rsidP="00E02995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E8A53" w14:textId="77777777" w:rsidR="006D3BA7" w:rsidRPr="007D2150" w:rsidRDefault="006D3BA7" w:rsidP="00E02995">
            <w:pPr>
              <w:rPr>
                <w:color w:val="000000"/>
              </w:rPr>
            </w:pPr>
            <w:r w:rsidRPr="007D2150">
              <w:rPr>
                <w:color w:val="000000"/>
              </w:rPr>
              <w:t>Лекции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4D785B" w14:textId="77777777" w:rsidR="006D3BA7" w:rsidRPr="007D2150" w:rsidRDefault="006D3BA7" w:rsidP="00E02995">
            <w:pPr>
              <w:rPr>
                <w:color w:val="000000"/>
              </w:rPr>
            </w:pPr>
            <w:r w:rsidRPr="007D2150"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F0B9C" w14:textId="77777777" w:rsidR="006D3BA7" w:rsidRPr="007D2150" w:rsidRDefault="006D3BA7" w:rsidP="00E02995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1D43" w14:textId="77777777" w:rsidR="006D3BA7" w:rsidRPr="007D2150" w:rsidRDefault="006D3BA7" w:rsidP="00E02995">
            <w:pPr>
              <w:rPr>
                <w:b/>
                <w:color w:val="000000"/>
              </w:rPr>
            </w:pPr>
          </w:p>
        </w:tc>
      </w:tr>
      <w:tr w:rsidR="006D3BA7" w:rsidRPr="007D2150" w14:paraId="26C79125" w14:textId="77777777" w:rsidTr="00AD29BC">
        <w:trPr>
          <w:trHeight w:val="14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77AF3" w14:textId="77777777" w:rsidR="006D3BA7" w:rsidRPr="007D2150" w:rsidRDefault="006D3BA7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496B7" w14:textId="77777777" w:rsidR="006D3BA7" w:rsidRPr="007D2150" w:rsidRDefault="006D3BA7" w:rsidP="00E02995">
            <w:pPr>
              <w:rPr>
                <w:color w:val="000000"/>
              </w:rPr>
            </w:pPr>
            <w:r w:rsidRPr="007D2150">
              <w:rPr>
                <w:color w:val="000000"/>
              </w:rPr>
              <w:t>Тема 1. Введение в цифровую логистику и управление цепями поставок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6CD89" w14:textId="77777777" w:rsidR="006D3BA7" w:rsidRPr="007D2150" w:rsidRDefault="006D3BA7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7DF8F" w14:textId="47FE06AF" w:rsidR="006D3BA7" w:rsidRPr="007D2150" w:rsidRDefault="00AD29BC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81BCE" w14:textId="2AEAEF9D" w:rsidR="006D3BA7" w:rsidRPr="007D2150" w:rsidRDefault="00AD29BC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FAA24" w14:textId="7E0104DB" w:rsidR="006D3BA7" w:rsidRPr="007D2150" w:rsidRDefault="00AD29BC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F0E1B" w14:textId="2A0696E0" w:rsidR="006D3BA7" w:rsidRPr="007D2150" w:rsidRDefault="00AD29BC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5CF248" w14:textId="77777777" w:rsidR="006D3BA7" w:rsidRPr="007D2150" w:rsidRDefault="006D3BA7" w:rsidP="00E02995">
            <w:pPr>
              <w:rPr>
                <w:color w:val="000000"/>
              </w:rPr>
            </w:pPr>
            <w:r w:rsidRPr="007D2150">
              <w:rPr>
                <w:color w:val="000000"/>
              </w:rPr>
              <w:t>письменный опрос</w:t>
            </w:r>
          </w:p>
        </w:tc>
      </w:tr>
      <w:tr w:rsidR="006D3BA7" w:rsidRPr="007D2150" w14:paraId="4A69080C" w14:textId="77777777" w:rsidTr="00AD29BC">
        <w:trPr>
          <w:trHeight w:val="3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7FBE0" w14:textId="77777777" w:rsidR="006D3BA7" w:rsidRPr="007D2150" w:rsidRDefault="006D3BA7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26AC80" w14:textId="77777777" w:rsidR="006D3BA7" w:rsidRPr="007D2150" w:rsidRDefault="006D3BA7" w:rsidP="00E02995">
            <w:pPr>
              <w:rPr>
                <w:color w:val="000000"/>
              </w:rPr>
            </w:pPr>
            <w:r w:rsidRPr="007D2150">
              <w:rPr>
                <w:color w:val="000000"/>
              </w:rPr>
              <w:t>Тема 2. Документарное обеспечение цифровой логистики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4621A" w14:textId="77777777" w:rsidR="006D3BA7" w:rsidRPr="007D2150" w:rsidRDefault="006D3BA7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42A61" w14:textId="648B8DDE" w:rsidR="006D3BA7" w:rsidRPr="007D2150" w:rsidRDefault="00AD29BC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AA826" w14:textId="1D838D1A" w:rsidR="006D3BA7" w:rsidRPr="007D2150" w:rsidRDefault="00AD29BC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19CA3" w14:textId="312762C9" w:rsidR="006D3BA7" w:rsidRPr="007D2150" w:rsidRDefault="00AD29BC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2E32B" w14:textId="4058AC2D" w:rsidR="006D3BA7" w:rsidRPr="007D2150" w:rsidRDefault="00AD29BC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19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41CD2C" w14:textId="77777777" w:rsidR="006D3BA7" w:rsidRPr="007D2150" w:rsidRDefault="006D3BA7" w:rsidP="00E02995">
            <w:pPr>
              <w:rPr>
                <w:color w:val="000000"/>
              </w:rPr>
            </w:pPr>
            <w:r w:rsidRPr="007D2150">
              <w:rPr>
                <w:color w:val="000000"/>
              </w:rPr>
              <w:t>Устный опрос</w:t>
            </w:r>
          </w:p>
        </w:tc>
      </w:tr>
      <w:tr w:rsidR="006D3BA7" w:rsidRPr="007D2150" w14:paraId="384DACE9" w14:textId="77777777" w:rsidTr="00AD29BC">
        <w:trPr>
          <w:trHeight w:val="38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67FF6" w14:textId="77777777" w:rsidR="006D3BA7" w:rsidRPr="007D2150" w:rsidRDefault="006D3BA7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7E4C6" w14:textId="77777777" w:rsidR="006D3BA7" w:rsidRPr="007D2150" w:rsidRDefault="006D3BA7" w:rsidP="00E02995">
            <w:pPr>
              <w:rPr>
                <w:color w:val="000000"/>
              </w:rPr>
            </w:pPr>
            <w:r w:rsidRPr="007D2150">
              <w:rPr>
                <w:color w:val="000000"/>
              </w:rPr>
              <w:t>Тема 3. Основные технологии в области цифровой логистики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042B1" w14:textId="77777777" w:rsidR="006D3BA7" w:rsidRPr="007D2150" w:rsidRDefault="006D3BA7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B5412" w14:textId="457F3F1F" w:rsidR="006D3BA7" w:rsidRPr="007D2150" w:rsidRDefault="00AD29BC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5133A" w14:textId="3076B732" w:rsidR="006D3BA7" w:rsidRPr="007D2150" w:rsidRDefault="00AD29BC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F6600" w14:textId="5BA62728" w:rsidR="006D3BA7" w:rsidRPr="007D2150" w:rsidRDefault="00AD29BC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8BDE1" w14:textId="32538CDE" w:rsidR="006D3BA7" w:rsidRPr="007D2150" w:rsidRDefault="006D3BA7" w:rsidP="00AD29BC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1</w:t>
            </w:r>
            <w:r w:rsidR="00AD29BC" w:rsidRPr="007D2150">
              <w:rPr>
                <w:color w:val="000000"/>
              </w:rPr>
              <w:t>9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93D33" w14:textId="77777777" w:rsidR="006D3BA7" w:rsidRPr="007D2150" w:rsidRDefault="006D3BA7" w:rsidP="00E02995">
            <w:pPr>
              <w:rPr>
                <w:color w:val="000000"/>
              </w:rPr>
            </w:pPr>
            <w:r w:rsidRPr="007D2150">
              <w:rPr>
                <w:color w:val="000000"/>
              </w:rPr>
              <w:t>Устный опрос</w:t>
            </w:r>
          </w:p>
        </w:tc>
      </w:tr>
      <w:tr w:rsidR="006D3BA7" w:rsidRPr="007D2150" w14:paraId="5B487E91" w14:textId="77777777" w:rsidTr="00AD29BC">
        <w:trPr>
          <w:trHeight w:val="69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F4941" w14:textId="77777777" w:rsidR="006D3BA7" w:rsidRPr="007D2150" w:rsidRDefault="006D3BA7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9F796" w14:textId="77777777" w:rsidR="006D3BA7" w:rsidRPr="007D2150" w:rsidRDefault="006D3BA7" w:rsidP="00E02995">
            <w:pPr>
              <w:rPr>
                <w:color w:val="000000"/>
              </w:rPr>
            </w:pPr>
            <w:r w:rsidRPr="007D2150">
              <w:rPr>
                <w:color w:val="000000"/>
              </w:rPr>
              <w:t xml:space="preserve">Тема 4. Робототехника и аддитивные технологии в логистике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C1F70" w14:textId="77777777" w:rsidR="006D3BA7" w:rsidRPr="007D2150" w:rsidRDefault="006D3BA7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F05E6" w14:textId="4605BD3B" w:rsidR="006D3BA7" w:rsidRPr="007D2150" w:rsidRDefault="00AD29BC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205D9" w14:textId="1D7A47E9" w:rsidR="006D3BA7" w:rsidRPr="007D2150" w:rsidRDefault="00AD29BC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71FA4" w14:textId="75A992E9" w:rsidR="006D3BA7" w:rsidRPr="007D2150" w:rsidRDefault="00AD29BC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586D4" w14:textId="6ED4531D" w:rsidR="006D3BA7" w:rsidRPr="007D2150" w:rsidRDefault="006D3BA7" w:rsidP="00AD29BC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1</w:t>
            </w:r>
            <w:r w:rsidR="00AD29BC" w:rsidRPr="007D2150">
              <w:rPr>
                <w:color w:val="000000"/>
              </w:rPr>
              <w:t>9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27253" w14:textId="77777777" w:rsidR="006D3BA7" w:rsidRPr="007D2150" w:rsidRDefault="006D3BA7" w:rsidP="00E02995">
            <w:pPr>
              <w:rPr>
                <w:color w:val="000000"/>
              </w:rPr>
            </w:pPr>
            <w:r w:rsidRPr="007D2150">
              <w:rPr>
                <w:color w:val="000000"/>
              </w:rPr>
              <w:t>письменный опрос</w:t>
            </w:r>
          </w:p>
        </w:tc>
      </w:tr>
      <w:tr w:rsidR="006D3BA7" w:rsidRPr="007D2150" w14:paraId="3E890B40" w14:textId="77777777" w:rsidTr="00AD29BC">
        <w:trPr>
          <w:trHeight w:val="88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C6529" w14:textId="77777777" w:rsidR="006D3BA7" w:rsidRPr="007D2150" w:rsidRDefault="006D3BA7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17943" w14:textId="77777777" w:rsidR="006D3BA7" w:rsidRPr="007D2150" w:rsidRDefault="006D3BA7" w:rsidP="00E02995">
            <w:pPr>
              <w:rPr>
                <w:color w:val="000000"/>
              </w:rPr>
            </w:pPr>
            <w:r w:rsidRPr="007D2150">
              <w:rPr>
                <w:color w:val="000000"/>
              </w:rPr>
              <w:t xml:space="preserve">Тема 5. Перспективы развития цифровой логистики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5CEFC" w14:textId="77777777" w:rsidR="006D3BA7" w:rsidRPr="007D2150" w:rsidRDefault="006D3BA7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29CF9" w14:textId="181222EE" w:rsidR="006D3BA7" w:rsidRPr="007D2150" w:rsidRDefault="00AD29BC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CC702" w14:textId="63542F19" w:rsidR="006D3BA7" w:rsidRPr="007D2150" w:rsidRDefault="00AD29BC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B8DAA" w14:textId="77777777" w:rsidR="006D3BA7" w:rsidRPr="007D2150" w:rsidRDefault="006D3BA7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68900" w14:textId="7D048C5C" w:rsidR="006D3BA7" w:rsidRPr="007D2150" w:rsidRDefault="006D3BA7" w:rsidP="00AD29BC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1</w:t>
            </w:r>
            <w:r w:rsidR="00AD29BC" w:rsidRPr="007D2150">
              <w:rPr>
                <w:color w:val="000000"/>
              </w:rPr>
              <w:t>5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2A176" w14:textId="77777777" w:rsidR="006D3BA7" w:rsidRPr="007D2150" w:rsidRDefault="006D3BA7" w:rsidP="00E02995">
            <w:pPr>
              <w:rPr>
                <w:color w:val="000000"/>
              </w:rPr>
            </w:pPr>
            <w:r w:rsidRPr="007D2150">
              <w:rPr>
                <w:color w:val="000000"/>
              </w:rPr>
              <w:t>Зачет</w:t>
            </w:r>
          </w:p>
        </w:tc>
      </w:tr>
      <w:tr w:rsidR="006D3BA7" w:rsidRPr="007D2150" w14:paraId="4379B13C" w14:textId="77777777" w:rsidTr="00AD29BC">
        <w:trPr>
          <w:trHeight w:val="8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178DB" w14:textId="77777777" w:rsidR="006D3BA7" w:rsidRPr="007D2150" w:rsidRDefault="006D3BA7" w:rsidP="00E02995">
            <w:pPr>
              <w:rPr>
                <w:color w:val="000000"/>
              </w:rPr>
            </w:pPr>
            <w:r w:rsidRPr="007D215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644E5" w14:textId="77777777" w:rsidR="006D3BA7" w:rsidRPr="007D2150" w:rsidRDefault="006D3BA7" w:rsidP="00E02995">
            <w:pPr>
              <w:rPr>
                <w:color w:val="000000"/>
              </w:rPr>
            </w:pPr>
            <w:r w:rsidRPr="007D2150">
              <w:rPr>
                <w:color w:val="000000"/>
              </w:rPr>
              <w:t>В целом по дисциплине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DEF24" w14:textId="77777777" w:rsidR="006D3BA7" w:rsidRPr="007D2150" w:rsidRDefault="006D3BA7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108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C0BC6" w14:textId="18C7C0C1" w:rsidR="006D3BA7" w:rsidRPr="007D2150" w:rsidRDefault="006D3BA7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C80A6" w14:textId="457D0B50" w:rsidR="006D3BA7" w:rsidRPr="007D2150" w:rsidRDefault="006D3BA7" w:rsidP="006D3BA7">
            <w:pPr>
              <w:jc w:val="center"/>
              <w:rPr>
                <w:color w:val="000000"/>
              </w:rPr>
            </w:pPr>
            <w:r w:rsidRPr="007D2150">
              <w:rPr>
                <w:color w:val="000000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03259" w14:textId="1FC1E6A2" w:rsidR="006D3BA7" w:rsidRPr="007D2150" w:rsidRDefault="006D3BA7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87C90" w14:textId="23DB67C1" w:rsidR="006D3BA7" w:rsidRPr="007D2150" w:rsidRDefault="006D3BA7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92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CF804C" w14:textId="64370EE6" w:rsidR="006D3BA7" w:rsidRPr="007D2150" w:rsidRDefault="006D3BA7" w:rsidP="006D3BA7">
            <w:pPr>
              <w:rPr>
                <w:strike/>
                <w:color w:val="000000"/>
              </w:rPr>
            </w:pPr>
            <w:r w:rsidRPr="007D2150">
              <w:rPr>
                <w:color w:val="000000"/>
              </w:rPr>
              <w:t>Согласно учебному плану: Контрольная работа</w:t>
            </w:r>
          </w:p>
        </w:tc>
      </w:tr>
      <w:tr w:rsidR="006D3BA7" w:rsidRPr="00DE0CC0" w14:paraId="6949EC56" w14:textId="77777777" w:rsidTr="00AD29BC">
        <w:trPr>
          <w:trHeight w:val="31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12B88" w14:textId="77777777" w:rsidR="006D3BA7" w:rsidRPr="007D2150" w:rsidRDefault="006D3BA7" w:rsidP="00E02995">
            <w:pPr>
              <w:rPr>
                <w:color w:val="000000"/>
              </w:rPr>
            </w:pPr>
            <w:r w:rsidRPr="007D215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FC6FE" w14:textId="77777777" w:rsidR="006D3BA7" w:rsidRPr="007D2150" w:rsidRDefault="006D3BA7" w:rsidP="00E02995">
            <w:pPr>
              <w:rPr>
                <w:color w:val="000000"/>
              </w:rPr>
            </w:pPr>
            <w:r w:rsidRPr="007D2150">
              <w:rPr>
                <w:color w:val="000000"/>
              </w:rPr>
              <w:t>Итого в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1B5CC" w14:textId="77777777" w:rsidR="006D3BA7" w:rsidRPr="007D2150" w:rsidRDefault="006D3BA7" w:rsidP="00E02995">
            <w:pPr>
              <w:rPr>
                <w:color w:val="000000"/>
              </w:rPr>
            </w:pPr>
            <w:r w:rsidRPr="007D2150">
              <w:rPr>
                <w:color w:val="000000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81D71" w14:textId="361016EA" w:rsidR="006D3BA7" w:rsidRPr="007D2150" w:rsidRDefault="00AD29BC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15</w:t>
            </w:r>
            <w:r w:rsidR="006D3BA7" w:rsidRPr="007D2150">
              <w:rPr>
                <w:color w:val="000000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E32B9" w14:textId="1641749C" w:rsidR="006D3BA7" w:rsidRPr="007D2150" w:rsidRDefault="00505317" w:rsidP="00505317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50</w:t>
            </w:r>
            <w:r w:rsidR="006D3BA7" w:rsidRPr="007D2150">
              <w:rPr>
                <w:color w:val="000000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C9F4C" w14:textId="597F9A2F" w:rsidR="006D3BA7" w:rsidRPr="007D2150" w:rsidRDefault="006D3BA7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5</w:t>
            </w:r>
            <w:r w:rsidR="00505317" w:rsidRPr="007D2150">
              <w:rPr>
                <w:color w:val="000000"/>
              </w:rPr>
              <w:t>0</w:t>
            </w:r>
            <w:r w:rsidRPr="007D2150">
              <w:rPr>
                <w:color w:val="000000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81A60" w14:textId="65F8E3A6" w:rsidR="006D3BA7" w:rsidRPr="00DE0CC0" w:rsidRDefault="00AD29BC" w:rsidP="00E02995">
            <w:pPr>
              <w:jc w:val="right"/>
              <w:rPr>
                <w:color w:val="000000"/>
              </w:rPr>
            </w:pPr>
            <w:r w:rsidRPr="007D2150">
              <w:rPr>
                <w:color w:val="000000"/>
              </w:rPr>
              <w:t>85</w:t>
            </w:r>
            <w:r w:rsidR="006D3BA7" w:rsidRPr="007D2150">
              <w:rPr>
                <w:color w:val="000000"/>
              </w:rPr>
              <w:t>%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48A0B3" w14:textId="77777777" w:rsidR="006D3BA7" w:rsidRPr="00DE0CC0" w:rsidRDefault="006D3BA7" w:rsidP="00E02995">
            <w:pPr>
              <w:rPr>
                <w:color w:val="000000"/>
              </w:rPr>
            </w:pPr>
            <w:r w:rsidRPr="00DE0CC0">
              <w:rPr>
                <w:color w:val="000000"/>
              </w:rPr>
              <w:t> </w:t>
            </w:r>
          </w:p>
        </w:tc>
      </w:tr>
    </w:tbl>
    <w:p w14:paraId="7F36F332" w14:textId="77777777" w:rsidR="006D3BA7" w:rsidRDefault="006D3BA7" w:rsidP="006A4BBB">
      <w:pPr>
        <w:pStyle w:val="a3"/>
        <w:shd w:val="clear" w:color="auto" w:fill="FFFFFF"/>
        <w:ind w:firstLine="851"/>
        <w:rPr>
          <w:b/>
          <w:bCs/>
          <w:sz w:val="28"/>
          <w:szCs w:val="28"/>
        </w:rPr>
      </w:pPr>
    </w:p>
    <w:p w14:paraId="1B77B69F" w14:textId="5661C106" w:rsidR="006A4BBB" w:rsidRPr="00DE0CC0" w:rsidRDefault="006A4BBB" w:rsidP="006A4BBB">
      <w:pPr>
        <w:pStyle w:val="a3"/>
        <w:shd w:val="clear" w:color="auto" w:fill="FFFFFF"/>
        <w:ind w:firstLine="851"/>
      </w:pPr>
      <w:r w:rsidRPr="00DE0CC0">
        <w:rPr>
          <w:b/>
          <w:bCs/>
          <w:sz w:val="28"/>
          <w:szCs w:val="28"/>
        </w:rPr>
        <w:t xml:space="preserve">5.3. Содержание семинаров, практических занятий </w:t>
      </w:r>
    </w:p>
    <w:p w14:paraId="5AA5A649" w14:textId="77777777" w:rsidR="006A4BBB" w:rsidRPr="00DE0CC0" w:rsidRDefault="00B01BAD" w:rsidP="00B01BAD">
      <w:pPr>
        <w:spacing w:line="360" w:lineRule="auto"/>
        <w:ind w:firstLine="851"/>
        <w:jc w:val="right"/>
        <w:rPr>
          <w:sz w:val="28"/>
          <w:szCs w:val="28"/>
        </w:rPr>
      </w:pPr>
      <w:r w:rsidRPr="00DE0CC0">
        <w:rPr>
          <w:sz w:val="28"/>
          <w:szCs w:val="28"/>
        </w:rPr>
        <w:t>Таблица 3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2641"/>
        <w:gridCol w:w="4867"/>
        <w:gridCol w:w="1843"/>
      </w:tblGrid>
      <w:tr w:rsidR="00B01BAD" w:rsidRPr="00DE0CC0" w14:paraId="21F787AB" w14:textId="77777777" w:rsidTr="00AD29BC"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92506" w14:textId="77777777" w:rsidR="00B01BAD" w:rsidRPr="00DE0CC0" w:rsidRDefault="00B01BAD" w:rsidP="00B01BAD">
            <w:pPr>
              <w:rPr>
                <w:b/>
                <w:color w:val="000000"/>
              </w:rPr>
            </w:pPr>
            <w:r w:rsidRPr="00DE0CC0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E1D3D" w14:textId="77777777" w:rsidR="00B01BAD" w:rsidRPr="00DE0CC0" w:rsidRDefault="00B01BAD" w:rsidP="00845C27">
            <w:pPr>
              <w:rPr>
                <w:b/>
                <w:color w:val="000000"/>
              </w:rPr>
            </w:pPr>
            <w:r w:rsidRPr="00DE0CC0">
              <w:rPr>
                <w:b/>
                <w:color w:val="000000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480A1" w14:textId="77777777" w:rsidR="00B01BAD" w:rsidRPr="00DE0CC0" w:rsidRDefault="00B01BAD" w:rsidP="00B01BAD">
            <w:pPr>
              <w:rPr>
                <w:b/>
                <w:color w:val="000000"/>
              </w:rPr>
            </w:pPr>
            <w:r w:rsidRPr="00DE0CC0">
              <w:rPr>
                <w:b/>
                <w:color w:val="000000"/>
              </w:rPr>
              <w:t xml:space="preserve">Формы проведения занятий </w:t>
            </w:r>
          </w:p>
        </w:tc>
      </w:tr>
      <w:tr w:rsidR="00B01BAD" w:rsidRPr="00DE0CC0" w14:paraId="5DECB8F5" w14:textId="77777777" w:rsidTr="00AD29BC"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C632B" w14:textId="25DAA23D" w:rsidR="00B01BAD" w:rsidRPr="00DE0CC0" w:rsidRDefault="00ED6EBD" w:rsidP="00B01BAD">
            <w:pPr>
              <w:rPr>
                <w:color w:val="000000"/>
              </w:rPr>
            </w:pPr>
            <w:r w:rsidRPr="00DE0CC0">
              <w:rPr>
                <w:color w:val="000000"/>
              </w:rPr>
              <w:t>Тема 1. Введение в цифровую логистику и управление цепями поставок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B5AF7" w14:textId="77777777" w:rsidR="00ED6EBD" w:rsidRPr="00DE0CC0" w:rsidRDefault="00B01BAD" w:rsidP="00ED6EBD">
            <w:pPr>
              <w:rPr>
                <w:color w:val="000000"/>
              </w:rPr>
            </w:pPr>
            <w:r w:rsidRPr="00DE0CC0">
              <w:rPr>
                <w:color w:val="000000"/>
              </w:rPr>
              <w:t xml:space="preserve">1. </w:t>
            </w:r>
            <w:r w:rsidR="00ED6EBD" w:rsidRPr="00DE0CC0">
              <w:rPr>
                <w:color w:val="000000"/>
              </w:rPr>
              <w:t>История промышленных революций. Особенности каждой, включая четвертую</w:t>
            </w:r>
          </w:p>
          <w:p w14:paraId="41AD61A4" w14:textId="77777777" w:rsidR="00ED6EBD" w:rsidRPr="00DE0CC0" w:rsidRDefault="00ED6EBD" w:rsidP="00ED6EBD">
            <w:pPr>
              <w:rPr>
                <w:color w:val="000000"/>
              </w:rPr>
            </w:pPr>
            <w:r w:rsidRPr="00DE0CC0">
              <w:rPr>
                <w:color w:val="000000"/>
              </w:rPr>
              <w:t>2. Понятие больших данных. Как их собрать, где хранить, как использовать</w:t>
            </w:r>
          </w:p>
          <w:p w14:paraId="338794FD" w14:textId="77777777" w:rsidR="00ED6EBD" w:rsidRPr="00DE0CC0" w:rsidRDefault="00ED6EBD" w:rsidP="00ED6EBD">
            <w:pPr>
              <w:rPr>
                <w:color w:val="000000"/>
              </w:rPr>
            </w:pPr>
            <w:r w:rsidRPr="00DE0CC0">
              <w:rPr>
                <w:color w:val="000000"/>
              </w:rPr>
              <w:t>3. Чем помогает дополненная реальность, как ее использовать в логистике</w:t>
            </w:r>
          </w:p>
          <w:p w14:paraId="43D786C0" w14:textId="77777777" w:rsidR="00ED6EBD" w:rsidRPr="00DE0CC0" w:rsidRDefault="00ED6EBD" w:rsidP="00ED6EBD">
            <w:pPr>
              <w:rPr>
                <w:color w:val="000000"/>
              </w:rPr>
            </w:pPr>
            <w:r w:rsidRPr="00DE0CC0">
              <w:rPr>
                <w:color w:val="000000"/>
              </w:rPr>
              <w:t>4. Понятие цифровой логистики. Разница традиционного и цифрового подхода</w:t>
            </w:r>
          </w:p>
          <w:p w14:paraId="3E594FD6" w14:textId="77777777" w:rsidR="00ED6EBD" w:rsidRPr="00DE0CC0" w:rsidRDefault="00ED6EBD" w:rsidP="00ED6EBD">
            <w:pPr>
              <w:rPr>
                <w:color w:val="000000"/>
              </w:rPr>
            </w:pPr>
            <w:r w:rsidRPr="00DE0CC0">
              <w:rPr>
                <w:color w:val="000000"/>
              </w:rPr>
              <w:t>5. Управление цепями поставок в цифровой логистике. Конкуренция цепей поставок в глобальной цифровой экономике</w:t>
            </w:r>
          </w:p>
          <w:p w14:paraId="3CF01DA2" w14:textId="77777777" w:rsidR="00ED6EBD" w:rsidRPr="00DE0CC0" w:rsidRDefault="00ED6EBD" w:rsidP="00ED6EBD">
            <w:pPr>
              <w:rPr>
                <w:color w:val="000000"/>
              </w:rPr>
            </w:pPr>
            <w:r w:rsidRPr="00DE0CC0">
              <w:rPr>
                <w:color w:val="000000"/>
              </w:rPr>
              <w:t>6. Технологии цифровой логистики</w:t>
            </w:r>
          </w:p>
          <w:p w14:paraId="4C153D5D" w14:textId="580C4479" w:rsidR="00B01BAD" w:rsidRPr="00DE0CC0" w:rsidRDefault="00B01BAD" w:rsidP="00ED6EBD">
            <w:pPr>
              <w:rPr>
                <w:color w:val="000000"/>
              </w:rPr>
            </w:pPr>
            <w:r w:rsidRPr="00DE0CC0">
              <w:rPr>
                <w:color w:val="000000"/>
              </w:rPr>
              <w:br/>
            </w:r>
            <w:r w:rsidRPr="00DE0CC0">
              <w:rPr>
                <w:b/>
                <w:color w:val="000000"/>
              </w:rPr>
              <w:t>Рекомендуемые источники:</w:t>
            </w:r>
            <w:r w:rsidRPr="00DE0CC0">
              <w:rPr>
                <w:color w:val="000000"/>
              </w:rPr>
              <w:t xml:space="preserve"> 8</w:t>
            </w:r>
            <w:r w:rsidR="00A21A52" w:rsidRPr="00DE0CC0">
              <w:rPr>
                <w:color w:val="000000"/>
              </w:rPr>
              <w:t xml:space="preserve">.1, 8.2, 8.3, 8.4, 8.5, 8.6, </w:t>
            </w:r>
            <w:r w:rsidR="00E528CB" w:rsidRPr="00DE0CC0">
              <w:rPr>
                <w:color w:val="000000"/>
              </w:rPr>
              <w:t>9</w:t>
            </w:r>
            <w:r w:rsidR="00A21A52" w:rsidRPr="00DE0CC0">
              <w:rPr>
                <w:color w:val="000000"/>
              </w:rPr>
              <w:t>.</w:t>
            </w:r>
            <w:r w:rsidR="00E528CB" w:rsidRPr="00DE0CC0">
              <w:rPr>
                <w:color w:val="000000"/>
              </w:rPr>
              <w:t>1</w:t>
            </w:r>
            <w:r w:rsidR="00A21A52" w:rsidRPr="00DE0CC0">
              <w:rPr>
                <w:color w:val="000000"/>
              </w:rPr>
              <w:t xml:space="preserve">, </w:t>
            </w:r>
            <w:r w:rsidRPr="00DE0CC0">
              <w:rPr>
                <w:color w:val="000000"/>
              </w:rPr>
              <w:t>9</w:t>
            </w:r>
            <w:r w:rsidR="00E528CB" w:rsidRPr="00DE0CC0">
              <w:rPr>
                <w:color w:val="000000"/>
              </w:rPr>
              <w:t>.2, 9.3, 9.4, 9.5, 9.6, 9.7, 9.8</w:t>
            </w:r>
            <w:r w:rsidR="003E3FFC" w:rsidRPr="00DE0CC0">
              <w:rPr>
                <w:color w:val="000000"/>
              </w:rPr>
              <w:t>, 9.9, 9.10</w:t>
            </w:r>
            <w:r w:rsidR="00526A96" w:rsidRPr="00DE0CC0">
              <w:rPr>
                <w:rStyle w:val="aa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00355" w14:textId="47D0C301" w:rsidR="00B01BAD" w:rsidRPr="00DE0CC0" w:rsidRDefault="00ED6EBD" w:rsidP="00B01BAD">
            <w:pPr>
              <w:rPr>
                <w:color w:val="000000"/>
              </w:rPr>
            </w:pPr>
            <w:r w:rsidRPr="00DE0CC0">
              <w:rPr>
                <w:color w:val="000000"/>
              </w:rPr>
              <w:t xml:space="preserve">письменный </w:t>
            </w:r>
            <w:r w:rsidR="00B01BAD" w:rsidRPr="00DE0CC0">
              <w:rPr>
                <w:color w:val="000000"/>
              </w:rPr>
              <w:t>опрос</w:t>
            </w:r>
            <w:r w:rsidRPr="00DE0CC0">
              <w:rPr>
                <w:color w:val="000000"/>
              </w:rPr>
              <w:t>, доклады на круглом столе</w:t>
            </w:r>
          </w:p>
        </w:tc>
      </w:tr>
      <w:tr w:rsidR="00B01BAD" w:rsidRPr="00DE0CC0" w14:paraId="3DB15B44" w14:textId="77777777" w:rsidTr="00AD29BC"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06A1D" w14:textId="79CCD17C" w:rsidR="00B01BAD" w:rsidRPr="00DE0CC0" w:rsidRDefault="00B01BAD" w:rsidP="00B01BAD">
            <w:pPr>
              <w:rPr>
                <w:color w:val="000000"/>
              </w:rPr>
            </w:pPr>
            <w:r w:rsidRPr="00DE0CC0">
              <w:rPr>
                <w:color w:val="000000"/>
              </w:rPr>
              <w:t xml:space="preserve">Тема 2. </w:t>
            </w:r>
            <w:r w:rsidR="003E3FFC" w:rsidRPr="00DE0CC0">
              <w:rPr>
                <w:color w:val="000000"/>
              </w:rPr>
              <w:t>Документарное обеспечение цифровой логистики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D7F2D" w14:textId="77777777" w:rsidR="003E3FFC" w:rsidRPr="00DE0CC0" w:rsidRDefault="00B01BAD" w:rsidP="003E3FFC">
            <w:pPr>
              <w:rPr>
                <w:color w:val="000000"/>
              </w:rPr>
            </w:pPr>
            <w:r w:rsidRPr="00DE0CC0">
              <w:rPr>
                <w:color w:val="000000"/>
              </w:rPr>
              <w:t xml:space="preserve">1. </w:t>
            </w:r>
            <w:r w:rsidR="003E3FFC" w:rsidRPr="00DE0CC0">
              <w:rPr>
                <w:color w:val="000000"/>
              </w:rPr>
              <w:t>ЭДО. Виды электронных документов.</w:t>
            </w:r>
          </w:p>
          <w:p w14:paraId="0AD4D531" w14:textId="77777777" w:rsidR="003E3FFC" w:rsidRPr="00DE0CC0" w:rsidRDefault="003E3FFC" w:rsidP="003E3FFC">
            <w:pPr>
              <w:rPr>
                <w:color w:val="000000"/>
              </w:rPr>
            </w:pPr>
            <w:r w:rsidRPr="00DE0CC0">
              <w:rPr>
                <w:color w:val="000000"/>
              </w:rPr>
              <w:t>2. Формализованные и не формализованные</w:t>
            </w:r>
          </w:p>
          <w:p w14:paraId="22036563" w14:textId="77777777" w:rsidR="003E3FFC" w:rsidRPr="00DE0CC0" w:rsidRDefault="003E3FFC" w:rsidP="003E3FFC">
            <w:pPr>
              <w:rPr>
                <w:color w:val="000000"/>
              </w:rPr>
            </w:pPr>
            <w:r w:rsidRPr="00DE0CC0">
              <w:rPr>
                <w:color w:val="000000"/>
              </w:rPr>
              <w:t>электронные документы</w:t>
            </w:r>
          </w:p>
          <w:p w14:paraId="77553D5C" w14:textId="77777777" w:rsidR="003E3FFC" w:rsidRPr="00DE0CC0" w:rsidRDefault="003E3FFC" w:rsidP="003E3FFC">
            <w:pPr>
              <w:rPr>
                <w:color w:val="000000"/>
              </w:rPr>
            </w:pPr>
            <w:r w:rsidRPr="00DE0CC0">
              <w:rPr>
                <w:color w:val="000000"/>
              </w:rPr>
              <w:t>3. Цифровая подпись, защита данных</w:t>
            </w:r>
          </w:p>
          <w:p w14:paraId="0B6577BD" w14:textId="77777777" w:rsidR="00B36C20" w:rsidRPr="00DE0CC0" w:rsidRDefault="003E3FFC" w:rsidP="003E3FFC">
            <w:pPr>
              <w:rPr>
                <w:color w:val="000000"/>
              </w:rPr>
            </w:pPr>
            <w:r w:rsidRPr="00DE0CC0">
              <w:rPr>
                <w:color w:val="000000"/>
              </w:rPr>
              <w:t>4. Сложности внедрения ЭДО</w:t>
            </w:r>
          </w:p>
          <w:p w14:paraId="362BB8D3" w14:textId="77777777" w:rsidR="00B36C20" w:rsidRPr="00DE0CC0" w:rsidRDefault="00B36C20" w:rsidP="003E3FFC">
            <w:pPr>
              <w:rPr>
                <w:b/>
                <w:color w:val="000000"/>
              </w:rPr>
            </w:pPr>
          </w:p>
          <w:p w14:paraId="2273D5F2" w14:textId="7C6354F0" w:rsidR="00B01BAD" w:rsidRPr="00DE0CC0" w:rsidRDefault="00B36C20" w:rsidP="003E3FFC">
            <w:pPr>
              <w:rPr>
                <w:color w:val="000000"/>
              </w:rPr>
            </w:pPr>
            <w:r w:rsidRPr="00DE0CC0">
              <w:rPr>
                <w:b/>
                <w:color w:val="000000"/>
              </w:rPr>
              <w:t>Рекомендуемые источники:</w:t>
            </w:r>
            <w:r w:rsidRPr="00DE0CC0">
              <w:rPr>
                <w:color w:val="000000"/>
              </w:rPr>
              <w:t xml:space="preserve"> 8.1, 8.2, 8.3, 8.4, 8.5, 8.6, 9.1, 9.2, 9.3, 9.4, 9.5, 9.6, 9.7, 9.8, 9.9, 9.10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35E9C" w14:textId="77ACF14C" w:rsidR="00B01BAD" w:rsidRPr="00DE0CC0" w:rsidRDefault="00B36C20" w:rsidP="00B36C20">
            <w:pPr>
              <w:pStyle w:val="a3"/>
              <w:shd w:val="clear" w:color="auto" w:fill="FFFFFF"/>
            </w:pPr>
            <w:r w:rsidRPr="00DE0CC0">
              <w:t xml:space="preserve">опрос, работа в Интернете, </w:t>
            </w:r>
            <w:proofErr w:type="spellStart"/>
            <w:r w:rsidRPr="00DE0CC0">
              <w:t>групповои</w:t>
            </w:r>
            <w:proofErr w:type="spellEnd"/>
            <w:r w:rsidRPr="00DE0CC0">
              <w:t xml:space="preserve">̆ разбор </w:t>
            </w:r>
            <w:proofErr w:type="spellStart"/>
            <w:r w:rsidRPr="00DE0CC0">
              <w:t>кейсов</w:t>
            </w:r>
            <w:proofErr w:type="spellEnd"/>
          </w:p>
        </w:tc>
      </w:tr>
      <w:tr w:rsidR="00B01BAD" w:rsidRPr="00DE0CC0" w14:paraId="25DDEAD2" w14:textId="77777777" w:rsidTr="00AD29BC"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71C50" w14:textId="30D6438A" w:rsidR="00B01BAD" w:rsidRPr="00DE0CC0" w:rsidRDefault="00B01BAD" w:rsidP="00B36C20">
            <w:pPr>
              <w:pStyle w:val="a3"/>
              <w:shd w:val="clear" w:color="auto" w:fill="FFFFFF"/>
            </w:pPr>
            <w:r w:rsidRPr="00DE0CC0">
              <w:rPr>
                <w:color w:val="000000"/>
              </w:rPr>
              <w:t xml:space="preserve">Тема 3. </w:t>
            </w:r>
            <w:r w:rsidR="00B36C20" w:rsidRPr="00DE0CC0">
              <w:t xml:space="preserve">Основные технологии в области </w:t>
            </w:r>
            <w:proofErr w:type="spellStart"/>
            <w:r w:rsidR="00B36C20" w:rsidRPr="00DE0CC0">
              <w:t>цифровои</w:t>
            </w:r>
            <w:proofErr w:type="spellEnd"/>
            <w:r w:rsidR="00B36C20" w:rsidRPr="00DE0CC0">
              <w:t xml:space="preserve">̆ логистики </w:t>
            </w:r>
            <w:r w:rsidRPr="00DE0CC0">
              <w:rPr>
                <w:color w:val="000000"/>
              </w:rPr>
              <w:t xml:space="preserve"> 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3C879" w14:textId="77777777" w:rsidR="00B36C20" w:rsidRPr="00DE0CC0" w:rsidRDefault="00B01BAD" w:rsidP="00B36C20">
            <w:pPr>
              <w:rPr>
                <w:color w:val="000000"/>
              </w:rPr>
            </w:pPr>
            <w:r w:rsidRPr="00DE0CC0">
              <w:rPr>
                <w:color w:val="000000"/>
              </w:rPr>
              <w:t xml:space="preserve">1. </w:t>
            </w:r>
            <w:r w:rsidR="00B36C20" w:rsidRPr="00DE0CC0">
              <w:rPr>
                <w:color w:val="000000"/>
              </w:rPr>
              <w:t>Возможности использования больших данных. Их анализ.</w:t>
            </w:r>
          </w:p>
          <w:p w14:paraId="64CEB57A" w14:textId="77777777" w:rsidR="00B36C20" w:rsidRPr="00DE0CC0" w:rsidRDefault="00B36C20" w:rsidP="00B36C20">
            <w:pPr>
              <w:rPr>
                <w:color w:val="000000"/>
              </w:rPr>
            </w:pPr>
            <w:r w:rsidRPr="00DE0CC0">
              <w:rPr>
                <w:color w:val="000000"/>
              </w:rPr>
              <w:t>2. Назначение интернета вещей, технологическая эволюция.</w:t>
            </w:r>
          </w:p>
          <w:p w14:paraId="2CB5A754" w14:textId="77777777" w:rsidR="00B36C20" w:rsidRPr="00DE0CC0" w:rsidRDefault="00B36C20" w:rsidP="00B36C20">
            <w:pPr>
              <w:rPr>
                <w:b/>
                <w:color w:val="000000"/>
              </w:rPr>
            </w:pPr>
            <w:r w:rsidRPr="00DE0CC0">
              <w:rPr>
                <w:color w:val="000000"/>
              </w:rPr>
              <w:t>3. Положительные и отрицательные аспекты интернета вещей.</w:t>
            </w:r>
            <w:r w:rsidR="00B01BAD" w:rsidRPr="00DE0CC0">
              <w:rPr>
                <w:color w:val="000000"/>
              </w:rPr>
              <w:br/>
            </w:r>
          </w:p>
          <w:p w14:paraId="23D61663" w14:textId="0933EB9F" w:rsidR="00B01BAD" w:rsidRPr="00DE0CC0" w:rsidRDefault="00B36C20" w:rsidP="00B36C20">
            <w:pPr>
              <w:rPr>
                <w:color w:val="000000"/>
              </w:rPr>
            </w:pPr>
            <w:r w:rsidRPr="00DE0CC0">
              <w:rPr>
                <w:b/>
                <w:color w:val="000000"/>
              </w:rPr>
              <w:t>Рекомендуемые источники:</w:t>
            </w:r>
            <w:r w:rsidRPr="00DE0CC0">
              <w:rPr>
                <w:color w:val="000000"/>
              </w:rPr>
              <w:t xml:space="preserve"> 8.1, 8.2, 8.3, 8.4, 8.5, 8.6, 9.1, 9.2, 9.3, 9.4, 9.5, 9.6, 9.7, 9.8, 9.9, 9.10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587F7" w14:textId="3A91F0C5" w:rsidR="00B01BAD" w:rsidRPr="00DE0CC0" w:rsidRDefault="00EB3663" w:rsidP="00B01BAD">
            <w:pPr>
              <w:rPr>
                <w:color w:val="000000"/>
              </w:rPr>
            </w:pPr>
            <w:r w:rsidRPr="00DE0CC0">
              <w:rPr>
                <w:color w:val="000000"/>
              </w:rPr>
              <w:t>устный опрос</w:t>
            </w:r>
            <w:r w:rsidR="00B36C20" w:rsidRPr="00DE0CC0">
              <w:rPr>
                <w:color w:val="000000"/>
              </w:rPr>
              <w:t>, работа в Интернете, разбор мини-кейсов</w:t>
            </w:r>
          </w:p>
        </w:tc>
      </w:tr>
      <w:tr w:rsidR="00B01BAD" w:rsidRPr="00DE0CC0" w14:paraId="252B28F7" w14:textId="77777777" w:rsidTr="00AD29BC"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636D5" w14:textId="0B16A587" w:rsidR="00B01BAD" w:rsidRPr="00DE0CC0" w:rsidRDefault="00B01BAD" w:rsidP="00B36C20">
            <w:pPr>
              <w:pStyle w:val="a3"/>
              <w:shd w:val="clear" w:color="auto" w:fill="FFFFFF"/>
            </w:pPr>
            <w:r w:rsidRPr="00DE0CC0">
              <w:rPr>
                <w:color w:val="000000"/>
              </w:rPr>
              <w:t xml:space="preserve">Тема 4. </w:t>
            </w:r>
            <w:r w:rsidR="00B36C20" w:rsidRPr="00DE0CC0">
              <w:t xml:space="preserve">Робототехника и аддитивные технологии в логистике 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AE9D63" w14:textId="77777777" w:rsidR="00B36C20" w:rsidRPr="00DE0CC0" w:rsidRDefault="00B01BAD" w:rsidP="00B36C20">
            <w:pPr>
              <w:rPr>
                <w:color w:val="000000"/>
              </w:rPr>
            </w:pPr>
            <w:r w:rsidRPr="00DE0CC0">
              <w:rPr>
                <w:color w:val="000000"/>
              </w:rPr>
              <w:t xml:space="preserve">1. </w:t>
            </w:r>
            <w:r w:rsidR="00B36C20" w:rsidRPr="00DE0CC0">
              <w:rPr>
                <w:color w:val="000000"/>
              </w:rPr>
              <w:t>Робототехника на складах и на производстве.</w:t>
            </w:r>
          </w:p>
          <w:p w14:paraId="4AD8C0BF" w14:textId="77777777" w:rsidR="00B36C20" w:rsidRPr="00DE0CC0" w:rsidRDefault="00B36C20" w:rsidP="00B36C20">
            <w:pPr>
              <w:rPr>
                <w:color w:val="000000"/>
              </w:rPr>
            </w:pPr>
            <w:r w:rsidRPr="00DE0CC0">
              <w:rPr>
                <w:color w:val="000000"/>
              </w:rPr>
              <w:t xml:space="preserve">2. Виды </w:t>
            </w:r>
            <w:proofErr w:type="gramStart"/>
            <w:r w:rsidRPr="00DE0CC0">
              <w:rPr>
                <w:color w:val="000000"/>
              </w:rPr>
              <w:t>операций</w:t>
            </w:r>
            <w:proofErr w:type="gramEnd"/>
            <w:r w:rsidRPr="00DE0CC0">
              <w:rPr>
                <w:color w:val="000000"/>
              </w:rPr>
              <w:t xml:space="preserve"> переданных на исполнение</w:t>
            </w:r>
          </w:p>
          <w:p w14:paraId="78673ACC" w14:textId="77777777" w:rsidR="00B36C20" w:rsidRPr="00DE0CC0" w:rsidRDefault="00B36C20" w:rsidP="00B36C20">
            <w:pPr>
              <w:rPr>
                <w:color w:val="000000"/>
              </w:rPr>
            </w:pPr>
            <w:r w:rsidRPr="00DE0CC0">
              <w:rPr>
                <w:color w:val="000000"/>
              </w:rPr>
              <w:t>роботам. Обоснование экономической целесообразности использования новых технологий.</w:t>
            </w:r>
          </w:p>
          <w:p w14:paraId="2B479507" w14:textId="77777777" w:rsidR="00B36C20" w:rsidRPr="00DE0CC0" w:rsidRDefault="00B36C20" w:rsidP="00B36C20">
            <w:pPr>
              <w:rPr>
                <w:color w:val="000000"/>
              </w:rPr>
            </w:pPr>
            <w:r w:rsidRPr="00DE0CC0">
              <w:rPr>
                <w:color w:val="000000"/>
              </w:rPr>
              <w:t>3. Социальный вопрос использования робототехники. Социальная ответственность бизнеса.</w:t>
            </w:r>
          </w:p>
          <w:p w14:paraId="742CFD30" w14:textId="77777777" w:rsidR="00B36C20" w:rsidRPr="00DE0CC0" w:rsidRDefault="00B36C20" w:rsidP="00B36C20">
            <w:pPr>
              <w:rPr>
                <w:color w:val="000000"/>
              </w:rPr>
            </w:pPr>
            <w:r w:rsidRPr="00DE0CC0">
              <w:rPr>
                <w:color w:val="000000"/>
              </w:rPr>
              <w:t>4. Склады нового поколения в мире и России.</w:t>
            </w:r>
          </w:p>
          <w:p w14:paraId="7CFA1DDC" w14:textId="77777777" w:rsidR="00B36C20" w:rsidRPr="00DE0CC0" w:rsidRDefault="00B36C20" w:rsidP="00B36C20">
            <w:pPr>
              <w:rPr>
                <w:color w:val="000000"/>
              </w:rPr>
            </w:pPr>
            <w:r w:rsidRPr="00DE0CC0">
              <w:rPr>
                <w:color w:val="000000"/>
              </w:rPr>
              <w:t>5. Беспилотный транспорт.</w:t>
            </w:r>
          </w:p>
          <w:p w14:paraId="225871D7" w14:textId="77777777" w:rsidR="00B36C20" w:rsidRPr="00DE0CC0" w:rsidRDefault="00B36C20" w:rsidP="00B36C20">
            <w:pPr>
              <w:rPr>
                <w:color w:val="000000"/>
              </w:rPr>
            </w:pPr>
            <w:r w:rsidRPr="00DE0CC0">
              <w:rPr>
                <w:color w:val="000000"/>
              </w:rPr>
              <w:t xml:space="preserve">6. Доставка последней мили </w:t>
            </w:r>
            <w:proofErr w:type="spellStart"/>
            <w:r w:rsidRPr="00DE0CC0">
              <w:rPr>
                <w:color w:val="000000"/>
              </w:rPr>
              <w:t>дронами</w:t>
            </w:r>
            <w:proofErr w:type="spellEnd"/>
            <w:r w:rsidRPr="00DE0CC0">
              <w:rPr>
                <w:color w:val="000000"/>
              </w:rPr>
              <w:t>.</w:t>
            </w:r>
          </w:p>
          <w:p w14:paraId="361414C1" w14:textId="77777777" w:rsidR="00B36C20" w:rsidRPr="00DE0CC0" w:rsidRDefault="00B36C20" w:rsidP="00B36C20">
            <w:pPr>
              <w:rPr>
                <w:color w:val="000000"/>
              </w:rPr>
            </w:pPr>
            <w:r w:rsidRPr="00DE0CC0">
              <w:rPr>
                <w:color w:val="000000"/>
              </w:rPr>
              <w:t>7. Замена экспедиторских компаний площадками-</w:t>
            </w:r>
          </w:p>
          <w:p w14:paraId="3B6D0D2D" w14:textId="77777777" w:rsidR="00B36C20" w:rsidRPr="00DE0CC0" w:rsidRDefault="00B36C20" w:rsidP="00B36C20">
            <w:pPr>
              <w:rPr>
                <w:color w:val="000000"/>
              </w:rPr>
            </w:pPr>
            <w:proofErr w:type="spellStart"/>
            <w:r w:rsidRPr="00DE0CC0">
              <w:rPr>
                <w:color w:val="000000"/>
              </w:rPr>
              <w:t>агрегаторами</w:t>
            </w:r>
            <w:proofErr w:type="spellEnd"/>
            <w:r w:rsidRPr="00DE0CC0">
              <w:rPr>
                <w:color w:val="000000"/>
              </w:rPr>
              <w:t xml:space="preserve"> грузовых перевозок. Проблемы и перспективы</w:t>
            </w:r>
          </w:p>
          <w:p w14:paraId="619F41C0" w14:textId="77777777" w:rsidR="00B36C20" w:rsidRPr="00DE0CC0" w:rsidRDefault="00B36C20" w:rsidP="00B36C20">
            <w:pPr>
              <w:rPr>
                <w:color w:val="000000"/>
              </w:rPr>
            </w:pPr>
            <w:r w:rsidRPr="00DE0CC0">
              <w:rPr>
                <w:color w:val="000000"/>
              </w:rPr>
              <w:t xml:space="preserve">8. Использование цифровых технологий в логистике распределения. Анализ больших данных </w:t>
            </w:r>
            <w:proofErr w:type="gramStart"/>
            <w:r w:rsidRPr="00DE0CC0">
              <w:rPr>
                <w:color w:val="000000"/>
              </w:rPr>
              <w:t>для размещение</w:t>
            </w:r>
            <w:proofErr w:type="gramEnd"/>
            <w:r w:rsidRPr="00DE0CC0">
              <w:rPr>
                <w:color w:val="000000"/>
              </w:rPr>
              <w:t xml:space="preserve"> товаров на полках магазинов.</w:t>
            </w:r>
          </w:p>
          <w:p w14:paraId="38DEC7C5" w14:textId="77777777" w:rsidR="00B36C20" w:rsidRPr="00DE0CC0" w:rsidRDefault="00B36C20" w:rsidP="00B36C20">
            <w:pPr>
              <w:rPr>
                <w:color w:val="000000"/>
              </w:rPr>
            </w:pPr>
            <w:r w:rsidRPr="00DE0CC0">
              <w:rPr>
                <w:color w:val="000000"/>
              </w:rPr>
              <w:t>9. Отслеживание выбора покупателя и предложение товаров. Свобода выбора.</w:t>
            </w:r>
          </w:p>
          <w:p w14:paraId="30F25A3A" w14:textId="0996561E" w:rsidR="00B01BAD" w:rsidRPr="00DE0CC0" w:rsidRDefault="00B01BAD" w:rsidP="00B36C20">
            <w:pPr>
              <w:rPr>
                <w:color w:val="000000"/>
              </w:rPr>
            </w:pPr>
            <w:r w:rsidRPr="00DE0CC0">
              <w:rPr>
                <w:color w:val="000000"/>
              </w:rPr>
              <w:br/>
            </w:r>
            <w:r w:rsidR="00B36C20" w:rsidRPr="00DE0CC0">
              <w:rPr>
                <w:b/>
                <w:color w:val="000000"/>
              </w:rPr>
              <w:t>Рекомендуемые источники:</w:t>
            </w:r>
            <w:r w:rsidR="00B36C20" w:rsidRPr="00DE0CC0">
              <w:rPr>
                <w:color w:val="000000"/>
              </w:rPr>
              <w:t xml:space="preserve"> 8.1, 8.2, 8.3, 8.4, 8.5, 8.6, 9.1, 9.2, 9.3, 9.4, 9.5, 9.6, 9.7, 9.8, 9.9, 9.10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C3C89" w14:textId="528A2FEE" w:rsidR="00B01BAD" w:rsidRPr="00DE0CC0" w:rsidRDefault="00B36C20" w:rsidP="00B01BAD">
            <w:pPr>
              <w:rPr>
                <w:color w:val="000000"/>
              </w:rPr>
            </w:pPr>
            <w:r w:rsidRPr="00DE0CC0">
              <w:rPr>
                <w:color w:val="000000"/>
              </w:rPr>
              <w:t>устный опрос, работа в Интернете, разбор мини-кейсов</w:t>
            </w:r>
          </w:p>
        </w:tc>
      </w:tr>
      <w:tr w:rsidR="00B01BAD" w:rsidRPr="00DE0CC0" w14:paraId="5E7A262E" w14:textId="77777777" w:rsidTr="00AD29BC">
        <w:tc>
          <w:tcPr>
            <w:tcW w:w="2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CF535E" w14:textId="03DB5ACD" w:rsidR="00B01BAD" w:rsidRPr="00DE0CC0" w:rsidRDefault="00B01BAD" w:rsidP="00B36C20">
            <w:pPr>
              <w:pStyle w:val="a3"/>
              <w:shd w:val="clear" w:color="auto" w:fill="FFFFFF"/>
            </w:pPr>
            <w:r w:rsidRPr="00DE0CC0">
              <w:rPr>
                <w:color w:val="000000"/>
              </w:rPr>
              <w:t xml:space="preserve">Тема 5. </w:t>
            </w:r>
            <w:r w:rsidR="00B36C20" w:rsidRPr="00DE0CC0">
              <w:t xml:space="preserve">Перспективы развития </w:t>
            </w:r>
            <w:proofErr w:type="spellStart"/>
            <w:r w:rsidR="00B36C20" w:rsidRPr="00DE0CC0">
              <w:t>цифровои</w:t>
            </w:r>
            <w:proofErr w:type="spellEnd"/>
            <w:r w:rsidR="00B36C20" w:rsidRPr="00DE0CC0">
              <w:t xml:space="preserve">̆ логистики </w:t>
            </w:r>
            <w:r w:rsidRPr="00DE0CC0">
              <w:rPr>
                <w:color w:val="000000"/>
              </w:rPr>
              <w:t xml:space="preserve"> 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FDCBA" w14:textId="77777777" w:rsidR="00B36C20" w:rsidRPr="00DE0CC0" w:rsidRDefault="00B01BAD" w:rsidP="00B36C20">
            <w:pPr>
              <w:rPr>
                <w:color w:val="000000"/>
              </w:rPr>
            </w:pPr>
            <w:r w:rsidRPr="00DE0CC0">
              <w:rPr>
                <w:color w:val="000000"/>
              </w:rPr>
              <w:t xml:space="preserve">1. </w:t>
            </w:r>
            <w:r w:rsidR="00B36C20" w:rsidRPr="00DE0CC0">
              <w:rPr>
                <w:color w:val="000000"/>
              </w:rPr>
              <w:t>Потенциал развития цифровой логистики, его влияние на экономику страны.</w:t>
            </w:r>
          </w:p>
          <w:p w14:paraId="1643C123" w14:textId="77777777" w:rsidR="00B36C20" w:rsidRPr="00DE0CC0" w:rsidRDefault="00B36C20" w:rsidP="00B36C20">
            <w:pPr>
              <w:rPr>
                <w:color w:val="000000"/>
              </w:rPr>
            </w:pPr>
            <w:r w:rsidRPr="00DE0CC0">
              <w:rPr>
                <w:color w:val="000000"/>
              </w:rPr>
              <w:t xml:space="preserve">2. Уровень </w:t>
            </w:r>
            <w:proofErr w:type="spellStart"/>
            <w:r w:rsidRPr="00DE0CC0">
              <w:rPr>
                <w:color w:val="000000"/>
              </w:rPr>
              <w:t>цифровизации</w:t>
            </w:r>
            <w:proofErr w:type="spellEnd"/>
            <w:r w:rsidRPr="00DE0CC0">
              <w:rPr>
                <w:color w:val="000000"/>
              </w:rPr>
              <w:t xml:space="preserve"> логистики в России.</w:t>
            </w:r>
          </w:p>
          <w:p w14:paraId="40550F0B" w14:textId="77777777" w:rsidR="00B36C20" w:rsidRPr="00DE0CC0" w:rsidRDefault="00B36C20" w:rsidP="00B36C20">
            <w:pPr>
              <w:rPr>
                <w:color w:val="000000"/>
              </w:rPr>
            </w:pPr>
            <w:r w:rsidRPr="00DE0CC0">
              <w:rPr>
                <w:color w:val="000000"/>
              </w:rPr>
              <w:t>3. Изменение каналов движения товаров,</w:t>
            </w:r>
          </w:p>
          <w:p w14:paraId="567F2F27" w14:textId="0A5D5CC7" w:rsidR="00B36C20" w:rsidRPr="00DE0CC0" w:rsidRDefault="00B36C20" w:rsidP="00B36C20">
            <w:pPr>
              <w:rPr>
                <w:color w:val="000000"/>
              </w:rPr>
            </w:pPr>
            <w:r w:rsidRPr="00DE0CC0">
              <w:rPr>
                <w:color w:val="000000"/>
              </w:rPr>
              <w:t>форматов поставки и процессов управления в логистике.</w:t>
            </w:r>
          </w:p>
          <w:p w14:paraId="6096A266" w14:textId="77777777" w:rsidR="00B36C20" w:rsidRPr="00DE0CC0" w:rsidRDefault="00B36C20" w:rsidP="00B36C20">
            <w:pPr>
              <w:rPr>
                <w:color w:val="000000"/>
              </w:rPr>
            </w:pPr>
            <w:r w:rsidRPr="00DE0CC0">
              <w:rPr>
                <w:color w:val="000000"/>
              </w:rPr>
              <w:t>4. Переход от отдельных решений к платформенным</w:t>
            </w:r>
          </w:p>
          <w:p w14:paraId="3ABCE87A" w14:textId="0DE10AD5" w:rsidR="00B36C20" w:rsidRPr="00DE0CC0" w:rsidRDefault="00B36C20" w:rsidP="00B36C20">
            <w:pPr>
              <w:rPr>
                <w:color w:val="000000"/>
              </w:rPr>
            </w:pPr>
            <w:r w:rsidRPr="00DE0CC0">
              <w:rPr>
                <w:color w:val="000000"/>
              </w:rPr>
              <w:t>5. Социальные, правовые, моральные вопросы развития цифровой логистики.</w:t>
            </w:r>
          </w:p>
          <w:p w14:paraId="43BDE323" w14:textId="0AC4D3BA" w:rsidR="00B01BAD" w:rsidRPr="00DE0CC0" w:rsidRDefault="00B01BAD" w:rsidP="00B36C20">
            <w:pPr>
              <w:rPr>
                <w:color w:val="000000"/>
              </w:rPr>
            </w:pPr>
            <w:r w:rsidRPr="00DE0CC0">
              <w:rPr>
                <w:color w:val="000000"/>
              </w:rPr>
              <w:br/>
            </w:r>
            <w:r w:rsidR="00B36C20" w:rsidRPr="00DE0CC0">
              <w:rPr>
                <w:b/>
                <w:color w:val="000000"/>
              </w:rPr>
              <w:t>Рекомендуемые источники:</w:t>
            </w:r>
            <w:r w:rsidR="00B36C20" w:rsidRPr="00DE0CC0">
              <w:rPr>
                <w:color w:val="000000"/>
              </w:rPr>
              <w:t xml:space="preserve"> 8.1, 8.2, 8.3, 8.4, 8.5, 8.6, 9.1, 9.2, 9.3, 9.4, 9.5, 9.6, 9.7, 9.8, 9.9, 9.10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F9313" w14:textId="0AAF83BB" w:rsidR="00B01BAD" w:rsidRPr="00DE0CC0" w:rsidRDefault="00C94424" w:rsidP="00B01BAD">
            <w:pPr>
              <w:rPr>
                <w:color w:val="000000"/>
              </w:rPr>
            </w:pPr>
            <w:r w:rsidRPr="00DE0CC0">
              <w:rPr>
                <w:color w:val="000000"/>
              </w:rPr>
              <w:t xml:space="preserve">устный </w:t>
            </w:r>
            <w:r w:rsidR="0074695A" w:rsidRPr="00DE0CC0">
              <w:rPr>
                <w:color w:val="000000"/>
              </w:rPr>
              <w:t>опрос</w:t>
            </w:r>
            <w:r w:rsidR="00B36C20" w:rsidRPr="00DE0CC0">
              <w:rPr>
                <w:color w:val="000000"/>
              </w:rPr>
              <w:t>, работа в Интернете, разбор задач</w:t>
            </w:r>
          </w:p>
        </w:tc>
      </w:tr>
    </w:tbl>
    <w:p w14:paraId="7E2FF568" w14:textId="77777777" w:rsidR="008371D2" w:rsidRPr="00DE0CC0" w:rsidRDefault="008371D2" w:rsidP="00E65217">
      <w:pPr>
        <w:pStyle w:val="a3"/>
        <w:shd w:val="clear" w:color="auto" w:fill="FFFFFF"/>
        <w:spacing w:line="360" w:lineRule="auto"/>
        <w:jc w:val="center"/>
      </w:pPr>
      <w:r w:rsidRPr="00DE0CC0">
        <w:rPr>
          <w:b/>
          <w:bCs/>
          <w:sz w:val="28"/>
          <w:szCs w:val="28"/>
        </w:rPr>
        <w:t xml:space="preserve">6. Перечень учебно-методического обеспечения для </w:t>
      </w:r>
      <w:proofErr w:type="spellStart"/>
      <w:r w:rsidRPr="00DE0CC0">
        <w:rPr>
          <w:b/>
          <w:bCs/>
          <w:sz w:val="28"/>
          <w:szCs w:val="28"/>
        </w:rPr>
        <w:t>самостоятельнои</w:t>
      </w:r>
      <w:proofErr w:type="spellEnd"/>
      <w:r w:rsidRPr="00DE0CC0">
        <w:rPr>
          <w:b/>
          <w:bCs/>
          <w:sz w:val="28"/>
          <w:szCs w:val="28"/>
        </w:rPr>
        <w:t>̆ работы обучающихся по дисциплине</w:t>
      </w:r>
    </w:p>
    <w:p w14:paraId="220F3C88" w14:textId="6F6DB830" w:rsidR="008371D2" w:rsidRPr="00DE0CC0" w:rsidRDefault="008371D2" w:rsidP="00227213">
      <w:pPr>
        <w:pStyle w:val="a3"/>
        <w:shd w:val="clear" w:color="auto" w:fill="FFFFFF"/>
        <w:spacing w:line="360" w:lineRule="auto"/>
        <w:ind w:firstLine="851"/>
        <w:rPr>
          <w:strike/>
          <w:sz w:val="28"/>
          <w:szCs w:val="28"/>
        </w:rPr>
      </w:pPr>
      <w:r w:rsidRPr="00DE0CC0">
        <w:rPr>
          <w:b/>
          <w:bCs/>
          <w:sz w:val="28"/>
          <w:szCs w:val="28"/>
        </w:rPr>
        <w:t xml:space="preserve">6.1. Перечень вопросов, отводимых на самостоятельное освоение дисциплины, формы </w:t>
      </w:r>
      <w:proofErr w:type="spellStart"/>
      <w:r w:rsidRPr="00DE0CC0">
        <w:rPr>
          <w:b/>
          <w:bCs/>
          <w:sz w:val="28"/>
          <w:szCs w:val="28"/>
        </w:rPr>
        <w:t>внеаудиторнои</w:t>
      </w:r>
      <w:proofErr w:type="spellEnd"/>
      <w:r w:rsidRPr="00DE0CC0">
        <w:rPr>
          <w:b/>
          <w:bCs/>
          <w:sz w:val="28"/>
          <w:szCs w:val="28"/>
        </w:rPr>
        <w:t xml:space="preserve">̆ </w:t>
      </w:r>
      <w:proofErr w:type="spellStart"/>
      <w:r w:rsidRPr="00DE0CC0">
        <w:rPr>
          <w:b/>
          <w:bCs/>
          <w:sz w:val="28"/>
          <w:szCs w:val="28"/>
        </w:rPr>
        <w:t>самостоятельнои</w:t>
      </w:r>
      <w:proofErr w:type="spellEnd"/>
      <w:r w:rsidRPr="00DE0CC0">
        <w:rPr>
          <w:b/>
          <w:bCs/>
          <w:sz w:val="28"/>
          <w:szCs w:val="28"/>
        </w:rPr>
        <w:t>̆ работы</w:t>
      </w:r>
    </w:p>
    <w:p w14:paraId="3D91FD5B" w14:textId="77777777" w:rsidR="008371D2" w:rsidRPr="00DE0CC0" w:rsidRDefault="008371D2" w:rsidP="008371D2">
      <w:pPr>
        <w:pStyle w:val="a3"/>
        <w:shd w:val="clear" w:color="auto" w:fill="FFFFFF"/>
        <w:spacing w:line="360" w:lineRule="auto"/>
        <w:ind w:firstLine="851"/>
        <w:jc w:val="right"/>
        <w:rPr>
          <w:sz w:val="28"/>
          <w:szCs w:val="28"/>
        </w:rPr>
      </w:pPr>
      <w:r w:rsidRPr="00DE0CC0">
        <w:rPr>
          <w:sz w:val="28"/>
          <w:szCs w:val="28"/>
        </w:rPr>
        <w:t>Таблица 4</w:t>
      </w: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2694"/>
        <w:gridCol w:w="4237"/>
        <w:gridCol w:w="2425"/>
      </w:tblGrid>
      <w:tr w:rsidR="008371D2" w:rsidRPr="00DE0CC0" w14:paraId="29E7856D" w14:textId="77777777" w:rsidTr="00AD29B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15EA2" w14:textId="77777777" w:rsidR="008371D2" w:rsidRPr="00DE0CC0" w:rsidRDefault="008371D2" w:rsidP="008371D2">
            <w:pPr>
              <w:rPr>
                <w:b/>
                <w:color w:val="000000"/>
              </w:rPr>
            </w:pPr>
            <w:r w:rsidRPr="00DE0CC0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826C5" w14:textId="77777777" w:rsidR="005666D0" w:rsidRPr="00DE0CC0" w:rsidRDefault="005666D0" w:rsidP="008371D2">
            <w:pPr>
              <w:rPr>
                <w:b/>
                <w:color w:val="000000"/>
              </w:rPr>
            </w:pPr>
            <w:r w:rsidRPr="00DE0CC0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43D10" w14:textId="2441E925" w:rsidR="008371D2" w:rsidRPr="00DE0CC0" w:rsidRDefault="008371D2" w:rsidP="008371D2">
            <w:pPr>
              <w:rPr>
                <w:b/>
                <w:color w:val="000000"/>
              </w:rPr>
            </w:pPr>
            <w:r w:rsidRPr="00DE0CC0">
              <w:rPr>
                <w:b/>
                <w:color w:val="000000"/>
              </w:rPr>
              <w:t xml:space="preserve">Формы </w:t>
            </w:r>
            <w:r w:rsidR="00B36C20" w:rsidRPr="00DE0CC0">
              <w:rPr>
                <w:b/>
                <w:color w:val="000000"/>
              </w:rPr>
              <w:t>внеаудиторной</w:t>
            </w:r>
            <w:r w:rsidRPr="00DE0CC0">
              <w:rPr>
                <w:b/>
                <w:color w:val="000000"/>
              </w:rPr>
              <w:t xml:space="preserve"> </w:t>
            </w:r>
            <w:r w:rsidR="00B36C20" w:rsidRPr="00DE0CC0">
              <w:rPr>
                <w:b/>
                <w:color w:val="000000"/>
              </w:rPr>
              <w:t>самостоятельной работы</w:t>
            </w:r>
          </w:p>
        </w:tc>
      </w:tr>
      <w:tr w:rsidR="008371D2" w:rsidRPr="00DE0CC0" w14:paraId="72FEFDBB" w14:textId="77777777" w:rsidTr="00AD29BC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66EAE" w14:textId="02CF710E" w:rsidR="008371D2" w:rsidRPr="00DE0CC0" w:rsidRDefault="008371D2" w:rsidP="00B36C20">
            <w:pPr>
              <w:pStyle w:val="a3"/>
              <w:shd w:val="clear" w:color="auto" w:fill="FFFFFF"/>
            </w:pPr>
            <w:r w:rsidRPr="00DE0CC0">
              <w:rPr>
                <w:color w:val="000000"/>
              </w:rPr>
              <w:t xml:space="preserve">Тема 1. </w:t>
            </w:r>
            <w:r w:rsidR="00B36C20" w:rsidRPr="00DE0CC0">
              <w:t xml:space="preserve">Введение в цифровую логистику и управление цепями поставок 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EBC460" w14:textId="77777777" w:rsidR="00B36C20" w:rsidRPr="00DE0CC0" w:rsidRDefault="00B36C20" w:rsidP="00B36C20">
            <w:pPr>
              <w:rPr>
                <w:color w:val="000000"/>
              </w:rPr>
            </w:pPr>
            <w:r w:rsidRPr="00DE0CC0">
              <w:rPr>
                <w:color w:val="000000"/>
              </w:rPr>
              <w:t>1. Виртуальная и дополненная реальность в работе логиста.</w:t>
            </w:r>
          </w:p>
          <w:p w14:paraId="1FD99368" w14:textId="77777777" w:rsidR="00B36C20" w:rsidRPr="00DE0CC0" w:rsidRDefault="00B36C20" w:rsidP="00B36C20">
            <w:pPr>
              <w:rPr>
                <w:color w:val="000000"/>
              </w:rPr>
            </w:pPr>
            <w:r w:rsidRPr="00DE0CC0">
              <w:rPr>
                <w:color w:val="000000"/>
              </w:rPr>
              <w:t>2. Программа развития цифровой экономики в России. Основные положения.</w:t>
            </w:r>
          </w:p>
          <w:p w14:paraId="5600D902" w14:textId="0F60C360" w:rsidR="009A31F6" w:rsidRPr="00DE0CC0" w:rsidRDefault="00B36C20" w:rsidP="00B36C20">
            <w:pPr>
              <w:rPr>
                <w:color w:val="000000"/>
              </w:rPr>
            </w:pPr>
            <w:r w:rsidRPr="00DE0CC0">
              <w:rPr>
                <w:color w:val="000000"/>
              </w:rPr>
              <w:t>3. Новые компетенции необходимые для работы в цифровой логистике.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41FF4" w14:textId="77777777" w:rsidR="008371D2" w:rsidRPr="00DE0CC0" w:rsidRDefault="008371D2" w:rsidP="008371D2">
            <w:pPr>
              <w:rPr>
                <w:color w:val="000000"/>
              </w:rPr>
            </w:pPr>
            <w:r w:rsidRPr="00DE0CC0">
              <w:rPr>
                <w:color w:val="000000"/>
              </w:rPr>
              <w:t xml:space="preserve"> - работа с конспектом лекции;</w:t>
            </w:r>
            <w:r w:rsidRPr="00DE0CC0">
              <w:rPr>
                <w:color w:val="000000"/>
              </w:rPr>
              <w:br/>
              <w:t>- работа с электронной библиотечной системой;</w:t>
            </w:r>
            <w:r w:rsidRPr="00DE0CC0">
              <w:rPr>
                <w:color w:val="000000"/>
              </w:rPr>
              <w:br/>
              <w:t xml:space="preserve">- работа с информационно- образовательным порталом (ИОП) </w:t>
            </w:r>
            <w:proofErr w:type="spellStart"/>
            <w:r w:rsidRPr="00DE0CC0">
              <w:rPr>
                <w:color w:val="000000"/>
              </w:rPr>
              <w:t>Финуниверситета</w:t>
            </w:r>
            <w:proofErr w:type="spellEnd"/>
            <w:r w:rsidRPr="00DE0CC0">
              <w:rPr>
                <w:color w:val="000000"/>
              </w:rPr>
              <w:t>;</w:t>
            </w:r>
            <w:r w:rsidRPr="00DE0CC0">
              <w:rPr>
                <w:color w:val="000000"/>
              </w:rPr>
              <w:br/>
              <w:t xml:space="preserve">- подготовка к опросу </w:t>
            </w:r>
          </w:p>
          <w:p w14:paraId="79920CB9" w14:textId="4A12F797" w:rsidR="006D7EC3" w:rsidRPr="00DE0CC0" w:rsidRDefault="006D7EC3" w:rsidP="008371D2">
            <w:pPr>
              <w:rPr>
                <w:color w:val="000000"/>
              </w:rPr>
            </w:pPr>
            <w:r w:rsidRPr="00DE0CC0">
              <w:rPr>
                <w:color w:val="000000"/>
              </w:rPr>
              <w:t>-подготовка и выполнение ДТ</w:t>
            </w:r>
            <w:r w:rsidRPr="007D2150">
              <w:rPr>
                <w:color w:val="000000"/>
              </w:rPr>
              <w:t>З</w:t>
            </w:r>
            <w:r w:rsidR="00AD29BC" w:rsidRPr="007D2150">
              <w:rPr>
                <w:color w:val="000000"/>
              </w:rPr>
              <w:t>/контрольной работы</w:t>
            </w:r>
          </w:p>
        </w:tc>
      </w:tr>
      <w:tr w:rsidR="008371D2" w:rsidRPr="00DE0CC0" w14:paraId="20DAE9EA" w14:textId="77777777" w:rsidTr="00AD29BC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8D7C2" w14:textId="224C6C55" w:rsidR="008371D2" w:rsidRPr="00DE0CC0" w:rsidRDefault="008371D2" w:rsidP="00B36C20">
            <w:pPr>
              <w:pStyle w:val="a3"/>
              <w:shd w:val="clear" w:color="auto" w:fill="FFFFFF"/>
            </w:pPr>
            <w:r w:rsidRPr="00DE0CC0">
              <w:rPr>
                <w:color w:val="000000"/>
              </w:rPr>
              <w:t xml:space="preserve">Тема 2. </w:t>
            </w:r>
            <w:r w:rsidR="00B36C20" w:rsidRPr="00DE0CC0">
              <w:t xml:space="preserve">Документарное обеспечение </w:t>
            </w:r>
            <w:proofErr w:type="spellStart"/>
            <w:r w:rsidR="00B36C20" w:rsidRPr="00DE0CC0">
              <w:t>цифровои</w:t>
            </w:r>
            <w:proofErr w:type="spellEnd"/>
            <w:r w:rsidR="00B36C20" w:rsidRPr="00DE0CC0">
              <w:t xml:space="preserve">̆ логистики 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1A9A69" w14:textId="77777777" w:rsidR="009A31F6" w:rsidRPr="00DE0CC0" w:rsidRDefault="009A31F6" w:rsidP="009A31F6">
            <w:pPr>
              <w:rPr>
                <w:color w:val="000000"/>
              </w:rPr>
            </w:pPr>
            <w:r w:rsidRPr="00DE0CC0">
              <w:rPr>
                <w:color w:val="000000"/>
              </w:rPr>
              <w:t>1. Оператор документооборота</w:t>
            </w:r>
          </w:p>
          <w:p w14:paraId="29A284B0" w14:textId="77777777" w:rsidR="009A31F6" w:rsidRPr="00DE0CC0" w:rsidRDefault="009A31F6" w:rsidP="009A31F6">
            <w:pPr>
              <w:rPr>
                <w:color w:val="000000"/>
              </w:rPr>
            </w:pPr>
            <w:r w:rsidRPr="00DE0CC0">
              <w:rPr>
                <w:color w:val="000000"/>
              </w:rPr>
              <w:t>2. Платформы и сервисы ЭДО</w:t>
            </w:r>
          </w:p>
          <w:p w14:paraId="5AC925E8" w14:textId="77777777" w:rsidR="009A31F6" w:rsidRPr="00DE0CC0" w:rsidRDefault="009A31F6" w:rsidP="009A31F6">
            <w:pPr>
              <w:rPr>
                <w:color w:val="000000"/>
              </w:rPr>
            </w:pPr>
            <w:r w:rsidRPr="00DE0CC0">
              <w:rPr>
                <w:color w:val="000000"/>
              </w:rPr>
              <w:t>3. Обязательная маркировка товаров</w:t>
            </w:r>
          </w:p>
          <w:p w14:paraId="71C02A8B" w14:textId="77777777" w:rsidR="009A31F6" w:rsidRPr="00DE0CC0" w:rsidRDefault="009A31F6" w:rsidP="009A31F6">
            <w:pPr>
              <w:rPr>
                <w:color w:val="000000"/>
              </w:rPr>
            </w:pPr>
            <w:r w:rsidRPr="00DE0CC0">
              <w:rPr>
                <w:color w:val="000000"/>
              </w:rPr>
              <w:t>в системе ЭДО.</w:t>
            </w:r>
          </w:p>
          <w:p w14:paraId="5A5A0BCF" w14:textId="67ED22E6" w:rsidR="009A31F6" w:rsidRPr="00DE0CC0" w:rsidRDefault="009A31F6" w:rsidP="009A31F6">
            <w:pPr>
              <w:rPr>
                <w:color w:val="000000"/>
              </w:rPr>
            </w:pPr>
            <w:r w:rsidRPr="00DE0CC0">
              <w:rPr>
                <w:color w:val="000000"/>
              </w:rPr>
              <w:t>4. Преимущества внедрения ЭДО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4B4B9" w14:textId="77777777" w:rsidR="008371D2" w:rsidRPr="00DE0CC0" w:rsidRDefault="008371D2" w:rsidP="008371D2">
            <w:pPr>
              <w:rPr>
                <w:color w:val="000000"/>
              </w:rPr>
            </w:pPr>
            <w:r w:rsidRPr="00DE0CC0">
              <w:rPr>
                <w:color w:val="000000"/>
              </w:rPr>
              <w:t xml:space="preserve"> - работа с конспектом лекции;</w:t>
            </w:r>
            <w:r w:rsidRPr="00DE0CC0">
              <w:rPr>
                <w:color w:val="000000"/>
              </w:rPr>
              <w:br/>
              <w:t>- работа с электронной библиотечной системой;</w:t>
            </w:r>
            <w:r w:rsidRPr="00DE0CC0">
              <w:rPr>
                <w:color w:val="000000"/>
              </w:rPr>
              <w:br/>
              <w:t xml:space="preserve">- работа с информационно- образовательным порталом (ИОП) </w:t>
            </w:r>
            <w:proofErr w:type="spellStart"/>
            <w:r w:rsidRPr="00DE0CC0">
              <w:rPr>
                <w:color w:val="000000"/>
              </w:rPr>
              <w:t>Финуниверситета</w:t>
            </w:r>
            <w:proofErr w:type="spellEnd"/>
            <w:r w:rsidRPr="00DE0CC0">
              <w:rPr>
                <w:color w:val="000000"/>
              </w:rPr>
              <w:t>;</w:t>
            </w:r>
            <w:r w:rsidRPr="00DE0CC0">
              <w:rPr>
                <w:color w:val="000000"/>
              </w:rPr>
              <w:br/>
              <w:t>- подготовка к опросу</w:t>
            </w:r>
          </w:p>
          <w:p w14:paraId="4B83F856" w14:textId="1DFA0B90" w:rsidR="006D7EC3" w:rsidRPr="00DE0CC0" w:rsidRDefault="006D7EC3" w:rsidP="008371D2">
            <w:pPr>
              <w:rPr>
                <w:color w:val="000000"/>
              </w:rPr>
            </w:pPr>
            <w:r w:rsidRPr="00DE0CC0">
              <w:rPr>
                <w:color w:val="000000"/>
              </w:rPr>
              <w:t>-подготовка и выполнение ДТЗ</w:t>
            </w:r>
            <w:r w:rsidR="00AD29BC" w:rsidRPr="007D2150">
              <w:rPr>
                <w:color w:val="000000"/>
              </w:rPr>
              <w:t>/контрольной работы</w:t>
            </w:r>
          </w:p>
        </w:tc>
      </w:tr>
      <w:tr w:rsidR="008371D2" w:rsidRPr="00DE0CC0" w14:paraId="5681986C" w14:textId="77777777" w:rsidTr="00AD29BC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C745A" w14:textId="3F755239" w:rsidR="008371D2" w:rsidRPr="00DE0CC0" w:rsidRDefault="008371D2" w:rsidP="009A31F6">
            <w:pPr>
              <w:pStyle w:val="a3"/>
              <w:shd w:val="clear" w:color="auto" w:fill="FFFFFF"/>
            </w:pPr>
            <w:r w:rsidRPr="00DE0CC0">
              <w:rPr>
                <w:color w:val="000000"/>
              </w:rPr>
              <w:t xml:space="preserve">Тема 3. </w:t>
            </w:r>
            <w:r w:rsidR="009A31F6" w:rsidRPr="00DE0CC0">
              <w:t xml:space="preserve">Основные технологии области </w:t>
            </w:r>
            <w:proofErr w:type="spellStart"/>
            <w:r w:rsidR="009A31F6" w:rsidRPr="00DE0CC0">
              <w:t>цифровои</w:t>
            </w:r>
            <w:proofErr w:type="spellEnd"/>
            <w:r w:rsidR="009A31F6" w:rsidRPr="00DE0CC0">
              <w:t xml:space="preserve">̆ логистики </w:t>
            </w:r>
            <w:r w:rsidRPr="00DE0CC0">
              <w:rPr>
                <w:color w:val="000000"/>
              </w:rPr>
              <w:t xml:space="preserve"> 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99EC76" w14:textId="77777777" w:rsidR="009A31F6" w:rsidRPr="00DE0CC0" w:rsidRDefault="009A31F6" w:rsidP="009A31F6">
            <w:pPr>
              <w:rPr>
                <w:color w:val="000000"/>
              </w:rPr>
            </w:pPr>
            <w:r w:rsidRPr="00DE0CC0">
              <w:rPr>
                <w:color w:val="000000"/>
              </w:rPr>
              <w:t>1. Примеры интернета вещей</w:t>
            </w:r>
          </w:p>
          <w:p w14:paraId="57112815" w14:textId="77777777" w:rsidR="009A31F6" w:rsidRPr="00DE0CC0" w:rsidRDefault="009A31F6" w:rsidP="009A31F6">
            <w:pPr>
              <w:rPr>
                <w:color w:val="000000"/>
              </w:rPr>
            </w:pPr>
            <w:r w:rsidRPr="00DE0CC0">
              <w:rPr>
                <w:color w:val="000000"/>
              </w:rPr>
              <w:t>2. Основные мировые и российские компании, производящие изделия в категории интернет вещей.</w:t>
            </w:r>
          </w:p>
          <w:p w14:paraId="551858F7" w14:textId="78A40D2F" w:rsidR="009A31F6" w:rsidRPr="00DE0CC0" w:rsidRDefault="009A31F6" w:rsidP="009A31F6">
            <w:pPr>
              <w:rPr>
                <w:color w:val="000000"/>
              </w:rPr>
            </w:pPr>
            <w:r w:rsidRPr="00DE0CC0">
              <w:rPr>
                <w:color w:val="000000"/>
              </w:rPr>
              <w:t>3. Конфиденциальность и тайна частной жизни в эпоху интернета вещей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E0B9C" w14:textId="77777777" w:rsidR="008371D2" w:rsidRPr="00DE0CC0" w:rsidRDefault="008371D2" w:rsidP="008371D2">
            <w:pPr>
              <w:rPr>
                <w:color w:val="000000"/>
              </w:rPr>
            </w:pPr>
            <w:r w:rsidRPr="00DE0CC0">
              <w:rPr>
                <w:color w:val="000000"/>
              </w:rPr>
              <w:t xml:space="preserve"> - работа с конспектом лекции;</w:t>
            </w:r>
            <w:r w:rsidRPr="00DE0CC0">
              <w:rPr>
                <w:color w:val="000000"/>
              </w:rPr>
              <w:br/>
              <w:t>- работа с электронной библиотечной системой;</w:t>
            </w:r>
            <w:r w:rsidRPr="00DE0CC0">
              <w:rPr>
                <w:color w:val="000000"/>
              </w:rPr>
              <w:br/>
              <w:t xml:space="preserve">- работа с информационно- образовательным порталом (ИОП) </w:t>
            </w:r>
            <w:proofErr w:type="spellStart"/>
            <w:r w:rsidRPr="00DE0CC0">
              <w:rPr>
                <w:color w:val="000000"/>
              </w:rPr>
              <w:t>Финуниверситета</w:t>
            </w:r>
            <w:proofErr w:type="spellEnd"/>
            <w:r w:rsidRPr="00DE0CC0">
              <w:rPr>
                <w:color w:val="000000"/>
              </w:rPr>
              <w:t>;</w:t>
            </w:r>
            <w:r w:rsidRPr="00DE0CC0">
              <w:rPr>
                <w:color w:val="000000"/>
              </w:rPr>
              <w:br/>
              <w:t>- подготовка к опросу</w:t>
            </w:r>
          </w:p>
          <w:p w14:paraId="2219E562" w14:textId="542798BC" w:rsidR="006D7EC3" w:rsidRPr="00DE0CC0" w:rsidRDefault="006D7EC3" w:rsidP="008371D2">
            <w:pPr>
              <w:rPr>
                <w:color w:val="000000"/>
              </w:rPr>
            </w:pPr>
            <w:r w:rsidRPr="00DE0CC0">
              <w:rPr>
                <w:color w:val="000000"/>
              </w:rPr>
              <w:t>-подготовка и выполнение ДТЗ</w:t>
            </w:r>
            <w:r w:rsidR="00AD29BC" w:rsidRPr="007D2150">
              <w:rPr>
                <w:color w:val="000000"/>
              </w:rPr>
              <w:t>/контрольной работы</w:t>
            </w:r>
          </w:p>
        </w:tc>
      </w:tr>
      <w:tr w:rsidR="008371D2" w:rsidRPr="00DE0CC0" w14:paraId="4FA30A6D" w14:textId="77777777" w:rsidTr="00AD29BC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14D70" w14:textId="090AEF65" w:rsidR="008371D2" w:rsidRPr="00DE0CC0" w:rsidRDefault="008371D2" w:rsidP="009A31F6">
            <w:pPr>
              <w:pStyle w:val="a3"/>
              <w:shd w:val="clear" w:color="auto" w:fill="FFFFFF"/>
            </w:pPr>
            <w:r w:rsidRPr="00DE0CC0">
              <w:rPr>
                <w:color w:val="000000"/>
              </w:rPr>
              <w:t xml:space="preserve">Тема 4. </w:t>
            </w:r>
            <w:r w:rsidR="009A31F6" w:rsidRPr="00DE0CC0">
              <w:t>Робототехника и аддитивные технологии в логистике</w:t>
            </w:r>
            <w:r w:rsidRPr="00DE0CC0">
              <w:rPr>
                <w:color w:val="000000"/>
              </w:rPr>
              <w:t xml:space="preserve"> 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68CF5" w14:textId="77777777" w:rsidR="009A31F6" w:rsidRPr="00DE0CC0" w:rsidRDefault="009A31F6" w:rsidP="009A31F6">
            <w:pPr>
              <w:rPr>
                <w:color w:val="000000"/>
              </w:rPr>
            </w:pPr>
            <w:r w:rsidRPr="00DE0CC0">
              <w:rPr>
                <w:color w:val="000000"/>
              </w:rPr>
              <w:t>1. Понятие аддитивных технологий.</w:t>
            </w:r>
          </w:p>
          <w:p w14:paraId="4DDA5192" w14:textId="77777777" w:rsidR="009A31F6" w:rsidRPr="00DE0CC0" w:rsidRDefault="009A31F6" w:rsidP="009A31F6">
            <w:pPr>
              <w:rPr>
                <w:color w:val="000000"/>
              </w:rPr>
            </w:pPr>
            <w:r w:rsidRPr="00DE0CC0">
              <w:rPr>
                <w:color w:val="000000"/>
              </w:rPr>
              <w:t>2. 3D печать, типы принтеров, примеры успешного использования. Влияние 3D печати на логистику</w:t>
            </w:r>
          </w:p>
          <w:p w14:paraId="4B781B37" w14:textId="77777777" w:rsidR="009A31F6" w:rsidRPr="00DE0CC0" w:rsidRDefault="009A31F6" w:rsidP="009A31F6">
            <w:pPr>
              <w:rPr>
                <w:color w:val="000000"/>
              </w:rPr>
            </w:pPr>
            <w:r w:rsidRPr="00DE0CC0">
              <w:rPr>
                <w:color w:val="000000"/>
              </w:rPr>
              <w:t>3. Документооборот при оформлении доставки груза через площадку-</w:t>
            </w:r>
            <w:proofErr w:type="spellStart"/>
            <w:r w:rsidRPr="00DE0CC0">
              <w:rPr>
                <w:color w:val="000000"/>
              </w:rPr>
              <w:t>агрегатор</w:t>
            </w:r>
            <w:proofErr w:type="spellEnd"/>
            <w:r w:rsidRPr="00DE0CC0">
              <w:rPr>
                <w:color w:val="000000"/>
              </w:rPr>
              <w:t xml:space="preserve"> в России.</w:t>
            </w:r>
          </w:p>
          <w:p w14:paraId="59B8EA44" w14:textId="77777777" w:rsidR="009A31F6" w:rsidRPr="00DE0CC0" w:rsidRDefault="009A31F6" w:rsidP="009A31F6">
            <w:pPr>
              <w:rPr>
                <w:color w:val="000000"/>
              </w:rPr>
            </w:pPr>
            <w:r w:rsidRPr="00DE0CC0">
              <w:rPr>
                <w:color w:val="000000"/>
              </w:rPr>
              <w:t>4. Российские грузовые площадки поиска грузов и перевозчиков.</w:t>
            </w:r>
          </w:p>
          <w:p w14:paraId="46C4923C" w14:textId="7363153B" w:rsidR="009A31F6" w:rsidRPr="00DE0CC0" w:rsidRDefault="009A31F6" w:rsidP="009A31F6">
            <w:pPr>
              <w:rPr>
                <w:color w:val="000000"/>
              </w:rPr>
            </w:pPr>
            <w:r w:rsidRPr="00DE0CC0">
              <w:rPr>
                <w:color w:val="000000"/>
              </w:rPr>
              <w:t xml:space="preserve">5. Использование технологии </w:t>
            </w:r>
            <w:proofErr w:type="spellStart"/>
            <w:r w:rsidRPr="00DE0CC0">
              <w:rPr>
                <w:color w:val="000000"/>
              </w:rPr>
              <w:t>blockchain</w:t>
            </w:r>
            <w:proofErr w:type="spellEnd"/>
            <w:r w:rsidRPr="00DE0CC0">
              <w:rPr>
                <w:color w:val="000000"/>
              </w:rPr>
              <w:t xml:space="preserve"> при заключении договоров с </w:t>
            </w:r>
            <w:proofErr w:type="spellStart"/>
            <w:r w:rsidRPr="00DE0CC0">
              <w:rPr>
                <w:color w:val="000000"/>
              </w:rPr>
              <w:t>агрегаторами</w:t>
            </w:r>
            <w:proofErr w:type="spellEnd"/>
            <w:r w:rsidRPr="00DE0CC0">
              <w:rPr>
                <w:color w:val="000000"/>
              </w:rPr>
              <w:t xml:space="preserve"> грузоперевозок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39BCF" w14:textId="5B4BDE3E" w:rsidR="009A31F6" w:rsidRPr="00DE0CC0" w:rsidRDefault="008371D2" w:rsidP="009A31F6">
            <w:pPr>
              <w:rPr>
                <w:color w:val="000000"/>
              </w:rPr>
            </w:pPr>
            <w:r w:rsidRPr="00DE0CC0">
              <w:rPr>
                <w:color w:val="000000"/>
              </w:rPr>
              <w:t xml:space="preserve"> - работа с конспектом лекции;</w:t>
            </w:r>
            <w:r w:rsidRPr="00DE0CC0">
              <w:rPr>
                <w:color w:val="000000"/>
              </w:rPr>
              <w:br/>
              <w:t>- работа с электронной библиотечной системой;</w:t>
            </w:r>
            <w:r w:rsidRPr="00DE0CC0">
              <w:rPr>
                <w:color w:val="000000"/>
              </w:rPr>
              <w:br/>
              <w:t xml:space="preserve">- работа с информационно- образовательным порталом (ИОП) </w:t>
            </w:r>
            <w:proofErr w:type="spellStart"/>
            <w:r w:rsidRPr="00DE0CC0">
              <w:rPr>
                <w:color w:val="000000"/>
              </w:rPr>
              <w:t>Финуниверситета</w:t>
            </w:r>
            <w:proofErr w:type="spellEnd"/>
            <w:r w:rsidRPr="00DE0CC0">
              <w:rPr>
                <w:color w:val="000000"/>
              </w:rPr>
              <w:t>;</w:t>
            </w:r>
            <w:r w:rsidRPr="00DE0CC0">
              <w:rPr>
                <w:color w:val="000000"/>
              </w:rPr>
              <w:br/>
              <w:t>- подготовка к опросу</w:t>
            </w:r>
          </w:p>
          <w:p w14:paraId="7E2AEBBF" w14:textId="630AD8B5" w:rsidR="008371D2" w:rsidRPr="00DE0CC0" w:rsidRDefault="006D7EC3" w:rsidP="008371D2">
            <w:pPr>
              <w:rPr>
                <w:color w:val="000000"/>
              </w:rPr>
            </w:pPr>
            <w:r w:rsidRPr="00DE0CC0">
              <w:rPr>
                <w:color w:val="000000"/>
              </w:rPr>
              <w:t>-подготовка и выполнение ДТЗ</w:t>
            </w:r>
            <w:r w:rsidR="00AD29BC" w:rsidRPr="007D2150">
              <w:rPr>
                <w:color w:val="000000"/>
              </w:rPr>
              <w:t>/контрольной работы</w:t>
            </w:r>
          </w:p>
        </w:tc>
      </w:tr>
      <w:tr w:rsidR="008371D2" w:rsidRPr="00DE0CC0" w14:paraId="19C6257B" w14:textId="77777777" w:rsidTr="00AD29BC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D3E42B" w14:textId="504A41F0" w:rsidR="008371D2" w:rsidRPr="00DE0CC0" w:rsidRDefault="008371D2" w:rsidP="009A31F6">
            <w:pPr>
              <w:pStyle w:val="a3"/>
              <w:shd w:val="clear" w:color="auto" w:fill="FFFFFF"/>
            </w:pPr>
            <w:r w:rsidRPr="00DE0CC0">
              <w:rPr>
                <w:color w:val="000000"/>
              </w:rPr>
              <w:t xml:space="preserve">Тема 5. </w:t>
            </w:r>
            <w:r w:rsidR="009A31F6" w:rsidRPr="00DE0CC0">
              <w:t xml:space="preserve">Перспективы развития </w:t>
            </w:r>
            <w:proofErr w:type="spellStart"/>
            <w:r w:rsidR="009A31F6" w:rsidRPr="00DE0CC0">
              <w:t>цифровои</w:t>
            </w:r>
            <w:proofErr w:type="spellEnd"/>
            <w:r w:rsidR="009A31F6" w:rsidRPr="00DE0CC0">
              <w:t xml:space="preserve">̆ логистики </w:t>
            </w:r>
            <w:r w:rsidRPr="00DE0CC0">
              <w:rPr>
                <w:color w:val="000000"/>
              </w:rPr>
              <w:t xml:space="preserve"> 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03F53" w14:textId="77777777" w:rsidR="009A31F6" w:rsidRPr="00DE0CC0" w:rsidRDefault="009A31F6" w:rsidP="009A31F6">
            <w:pPr>
              <w:rPr>
                <w:color w:val="000000"/>
              </w:rPr>
            </w:pPr>
            <w:r w:rsidRPr="00DE0CC0">
              <w:rPr>
                <w:color w:val="000000"/>
              </w:rPr>
              <w:t xml:space="preserve">1. </w:t>
            </w:r>
            <w:proofErr w:type="spellStart"/>
            <w:r w:rsidRPr="00DE0CC0">
              <w:rPr>
                <w:color w:val="000000"/>
              </w:rPr>
              <w:t>Шеринговая</w:t>
            </w:r>
            <w:proofErr w:type="spellEnd"/>
            <w:r w:rsidRPr="00DE0CC0">
              <w:rPr>
                <w:color w:val="000000"/>
              </w:rPr>
              <w:t xml:space="preserve"> экономика.</w:t>
            </w:r>
          </w:p>
          <w:p w14:paraId="52BA05F4" w14:textId="77777777" w:rsidR="009A31F6" w:rsidRPr="00DE0CC0" w:rsidRDefault="009A31F6" w:rsidP="009A31F6">
            <w:pPr>
              <w:rPr>
                <w:color w:val="000000"/>
              </w:rPr>
            </w:pPr>
            <w:r w:rsidRPr="00DE0CC0">
              <w:rPr>
                <w:color w:val="000000"/>
              </w:rPr>
              <w:t>2. Правовые аспекты, проблемы авторских прав.</w:t>
            </w:r>
          </w:p>
          <w:p w14:paraId="45834153" w14:textId="77777777" w:rsidR="009A31F6" w:rsidRPr="00DE0CC0" w:rsidRDefault="009A31F6" w:rsidP="009A31F6">
            <w:pPr>
              <w:rPr>
                <w:color w:val="000000"/>
              </w:rPr>
            </w:pPr>
            <w:r w:rsidRPr="00DE0CC0">
              <w:rPr>
                <w:color w:val="000000"/>
              </w:rPr>
              <w:t>3. Программное обеспечение</w:t>
            </w:r>
          </w:p>
          <w:p w14:paraId="576DE544" w14:textId="77777777" w:rsidR="009A31F6" w:rsidRPr="00DE0CC0" w:rsidRDefault="009A31F6" w:rsidP="009A31F6">
            <w:pPr>
              <w:rPr>
                <w:color w:val="000000"/>
              </w:rPr>
            </w:pPr>
            <w:r w:rsidRPr="00DE0CC0">
              <w:rPr>
                <w:color w:val="000000"/>
              </w:rPr>
              <w:t>4. Доставка в багажник</w:t>
            </w:r>
          </w:p>
          <w:p w14:paraId="27E52708" w14:textId="40C4E192" w:rsidR="009A31F6" w:rsidRPr="00DE0CC0" w:rsidRDefault="009A31F6" w:rsidP="009A31F6">
            <w:pPr>
              <w:rPr>
                <w:color w:val="000000"/>
              </w:rPr>
            </w:pPr>
            <w:r w:rsidRPr="00DE0CC0">
              <w:rPr>
                <w:color w:val="000000"/>
              </w:rPr>
              <w:t xml:space="preserve">5. Электронная коммерция как двигатель изменений и усиления </w:t>
            </w:r>
            <w:proofErr w:type="spellStart"/>
            <w:r w:rsidRPr="00DE0CC0">
              <w:rPr>
                <w:color w:val="000000"/>
              </w:rPr>
              <w:t>цифровизации</w:t>
            </w:r>
            <w:proofErr w:type="spellEnd"/>
            <w:r w:rsidRPr="00DE0CC0">
              <w:rPr>
                <w:color w:val="000000"/>
              </w:rPr>
              <w:t xml:space="preserve"> в логистике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87451" w14:textId="77777777" w:rsidR="00EB3663" w:rsidRPr="00DE0CC0" w:rsidRDefault="008371D2" w:rsidP="008371D2">
            <w:pPr>
              <w:rPr>
                <w:color w:val="000000"/>
              </w:rPr>
            </w:pPr>
            <w:r w:rsidRPr="00DE0CC0">
              <w:rPr>
                <w:color w:val="000000"/>
              </w:rPr>
              <w:t xml:space="preserve"> - работа с конспектом лекции;</w:t>
            </w:r>
            <w:r w:rsidRPr="00DE0CC0">
              <w:rPr>
                <w:color w:val="000000"/>
              </w:rPr>
              <w:br/>
              <w:t>- работа с электронной библиотечной системой;</w:t>
            </w:r>
            <w:r w:rsidRPr="00DE0CC0">
              <w:rPr>
                <w:color w:val="000000"/>
              </w:rPr>
              <w:br/>
              <w:t xml:space="preserve">- работа с информационно- образовательным порталом (ИОП) </w:t>
            </w:r>
            <w:proofErr w:type="spellStart"/>
            <w:r w:rsidRPr="00DE0CC0">
              <w:rPr>
                <w:color w:val="000000"/>
              </w:rPr>
              <w:t>Финуниверситета</w:t>
            </w:r>
            <w:proofErr w:type="spellEnd"/>
            <w:r w:rsidRPr="00DE0CC0">
              <w:rPr>
                <w:color w:val="000000"/>
              </w:rPr>
              <w:t>;</w:t>
            </w:r>
            <w:r w:rsidRPr="00DE0CC0">
              <w:rPr>
                <w:color w:val="000000"/>
              </w:rPr>
              <w:br/>
              <w:t xml:space="preserve">- подготовка к опросу; </w:t>
            </w:r>
          </w:p>
          <w:p w14:paraId="1D17167B" w14:textId="026CEF2C" w:rsidR="008371D2" w:rsidRPr="00DE0CC0" w:rsidRDefault="00EB3663" w:rsidP="008371D2">
            <w:pPr>
              <w:rPr>
                <w:color w:val="000000"/>
              </w:rPr>
            </w:pPr>
            <w:r w:rsidRPr="00DE0CC0">
              <w:rPr>
                <w:color w:val="000000"/>
              </w:rPr>
              <w:t>- подготовка</w:t>
            </w:r>
            <w:r w:rsidR="00227213" w:rsidRPr="00DE0CC0">
              <w:rPr>
                <w:color w:val="000000"/>
              </w:rPr>
              <w:t xml:space="preserve"> и выполнение</w:t>
            </w:r>
            <w:r w:rsidRPr="00DE0CC0">
              <w:rPr>
                <w:color w:val="000000"/>
              </w:rPr>
              <w:t xml:space="preserve"> </w:t>
            </w:r>
            <w:r w:rsidR="00B36C20" w:rsidRPr="007D2150">
              <w:rPr>
                <w:color w:val="000000"/>
              </w:rPr>
              <w:t>ДТЗ</w:t>
            </w:r>
            <w:r w:rsidR="00AD29BC" w:rsidRPr="007D2150">
              <w:rPr>
                <w:color w:val="000000"/>
              </w:rPr>
              <w:t>/контрольной работы</w:t>
            </w:r>
          </w:p>
        </w:tc>
      </w:tr>
    </w:tbl>
    <w:p w14:paraId="4C5A2FF9" w14:textId="6C1A1B2C" w:rsidR="00341B65" w:rsidRPr="00DE0CC0" w:rsidRDefault="00341B65" w:rsidP="00DB5941">
      <w:pPr>
        <w:pStyle w:val="a3"/>
        <w:shd w:val="clear" w:color="auto" w:fill="FFFFFF"/>
        <w:spacing w:line="360" w:lineRule="auto"/>
        <w:rPr>
          <w:b/>
          <w:bCs/>
          <w:color w:val="FF0000"/>
          <w:sz w:val="28"/>
          <w:szCs w:val="28"/>
        </w:rPr>
      </w:pPr>
      <w:r w:rsidRPr="00DE0CC0">
        <w:rPr>
          <w:b/>
          <w:bCs/>
          <w:sz w:val="28"/>
          <w:szCs w:val="28"/>
        </w:rPr>
        <w:t xml:space="preserve">6.2. Перечень вопросов, заданий, тем для подготовки к текущему контролю </w:t>
      </w:r>
    </w:p>
    <w:p w14:paraId="3AEF40D1" w14:textId="77777777" w:rsidR="00341B65" w:rsidRPr="00DE0CC0" w:rsidRDefault="00341B65" w:rsidP="00341B65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proofErr w:type="spellStart"/>
      <w:r w:rsidRPr="00DE0CC0">
        <w:rPr>
          <w:sz w:val="28"/>
          <w:szCs w:val="28"/>
        </w:rPr>
        <w:t>Текущии</w:t>
      </w:r>
      <w:proofErr w:type="spellEnd"/>
      <w:r w:rsidRPr="00DE0CC0">
        <w:rPr>
          <w:sz w:val="28"/>
          <w:szCs w:val="28"/>
        </w:rPr>
        <w:t xml:space="preserve">̆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</w:t>
      </w:r>
      <w:r w:rsidRPr="00DE0CC0">
        <w:rPr>
          <w:i/>
          <w:iCs/>
          <w:sz w:val="28"/>
          <w:szCs w:val="28"/>
        </w:rPr>
        <w:t xml:space="preserve">формами </w:t>
      </w:r>
      <w:r w:rsidRPr="00DE0CC0">
        <w:rPr>
          <w:sz w:val="28"/>
          <w:szCs w:val="28"/>
        </w:rPr>
        <w:t xml:space="preserve">текущего контроля знаний являются: </w:t>
      </w:r>
    </w:p>
    <w:p w14:paraId="07967835" w14:textId="77777777" w:rsidR="00341B65" w:rsidRPr="00DE0CC0" w:rsidRDefault="00341B65" w:rsidP="00341B65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 xml:space="preserve">• дискуссионные формы: дискуссия, </w:t>
      </w:r>
      <w:proofErr w:type="spellStart"/>
      <w:r w:rsidRPr="00DE0CC0">
        <w:rPr>
          <w:sz w:val="28"/>
          <w:szCs w:val="28"/>
        </w:rPr>
        <w:t>круглыи</w:t>
      </w:r>
      <w:proofErr w:type="spellEnd"/>
      <w:r w:rsidRPr="00DE0CC0">
        <w:rPr>
          <w:sz w:val="28"/>
          <w:szCs w:val="28"/>
        </w:rPr>
        <w:t xml:space="preserve">̆ стол, опрос – проводятся по результатам </w:t>
      </w:r>
      <w:proofErr w:type="spellStart"/>
      <w:r w:rsidRPr="00DE0CC0">
        <w:rPr>
          <w:sz w:val="28"/>
          <w:szCs w:val="28"/>
        </w:rPr>
        <w:t>самостоятельнои</w:t>
      </w:r>
      <w:proofErr w:type="spellEnd"/>
      <w:r w:rsidRPr="00DE0CC0">
        <w:rPr>
          <w:sz w:val="28"/>
          <w:szCs w:val="28"/>
        </w:rPr>
        <w:t xml:space="preserve">̆ подготовки; </w:t>
      </w:r>
    </w:p>
    <w:p w14:paraId="328E3A68" w14:textId="77777777" w:rsidR="00341B65" w:rsidRPr="00DE0CC0" w:rsidRDefault="00341B65" w:rsidP="00341B65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 xml:space="preserve">• защита выполненного задания – проводится защита </w:t>
      </w:r>
      <w:proofErr w:type="spellStart"/>
      <w:r w:rsidRPr="00DE0CC0">
        <w:rPr>
          <w:sz w:val="28"/>
          <w:szCs w:val="28"/>
        </w:rPr>
        <w:t>микрогруппои</w:t>
      </w:r>
      <w:proofErr w:type="spellEnd"/>
      <w:r w:rsidRPr="00DE0CC0">
        <w:rPr>
          <w:sz w:val="28"/>
          <w:szCs w:val="28"/>
        </w:rPr>
        <w:t xml:space="preserve">̆ подготовленного самостоятельно экспертного заключения либо задания, выполненных непосредственно на семинаре. </w:t>
      </w:r>
    </w:p>
    <w:p w14:paraId="7012B239" w14:textId="77777777" w:rsidR="00227213" w:rsidRPr="00DE0CC0" w:rsidRDefault="00341B65" w:rsidP="00227213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 xml:space="preserve">Критерии </w:t>
      </w:r>
      <w:proofErr w:type="spellStart"/>
      <w:r w:rsidRPr="00DE0CC0">
        <w:rPr>
          <w:sz w:val="28"/>
          <w:szCs w:val="28"/>
        </w:rPr>
        <w:t>балльнои</w:t>
      </w:r>
      <w:proofErr w:type="spellEnd"/>
      <w:r w:rsidRPr="00DE0CC0">
        <w:rPr>
          <w:sz w:val="28"/>
          <w:szCs w:val="28"/>
        </w:rPr>
        <w:t xml:space="preserve">̆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1A8ECDBF" w14:textId="33AC324E" w:rsidR="006D7EC3" w:rsidRPr="00DE0CC0" w:rsidRDefault="006D7EC3" w:rsidP="00227213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 xml:space="preserve">Промежуточный контроль проводится в форме </w:t>
      </w:r>
      <w:r w:rsidRPr="00DE0CC0">
        <w:rPr>
          <w:color w:val="FF0000"/>
          <w:sz w:val="28"/>
          <w:szCs w:val="28"/>
        </w:rPr>
        <w:t xml:space="preserve"> </w:t>
      </w:r>
      <w:r w:rsidRPr="00DE0CC0">
        <w:rPr>
          <w:sz w:val="28"/>
          <w:szCs w:val="28"/>
        </w:rPr>
        <w:t xml:space="preserve"> Зачета по 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1003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4645"/>
        <w:gridCol w:w="4253"/>
      </w:tblGrid>
      <w:tr w:rsidR="006D7EC3" w:rsidRPr="00DE0CC0" w14:paraId="7E72A426" w14:textId="77777777" w:rsidTr="006D7EC3">
        <w:tc>
          <w:tcPr>
            <w:tcW w:w="1138" w:type="dxa"/>
          </w:tcPr>
          <w:p w14:paraId="7377EB68" w14:textId="77777777" w:rsidR="006D7EC3" w:rsidRPr="00DE0CC0" w:rsidRDefault="006D7EC3" w:rsidP="006D7EC3">
            <w:pPr>
              <w:spacing w:line="276" w:lineRule="auto"/>
              <w:ind w:left="-567"/>
              <w:jc w:val="center"/>
              <w:rPr>
                <w:b/>
                <w:szCs w:val="22"/>
              </w:rPr>
            </w:pPr>
            <w:r w:rsidRPr="00DE0CC0">
              <w:rPr>
                <w:b/>
                <w:szCs w:val="22"/>
              </w:rPr>
              <w:t xml:space="preserve">№ </w:t>
            </w:r>
          </w:p>
        </w:tc>
        <w:tc>
          <w:tcPr>
            <w:tcW w:w="4645" w:type="dxa"/>
          </w:tcPr>
          <w:p w14:paraId="5A8ED882" w14:textId="77777777" w:rsidR="006D7EC3" w:rsidRPr="00DE0CC0" w:rsidRDefault="006D7EC3" w:rsidP="006D7EC3">
            <w:pPr>
              <w:spacing w:line="276" w:lineRule="auto"/>
              <w:jc w:val="center"/>
              <w:rPr>
                <w:b/>
                <w:szCs w:val="22"/>
              </w:rPr>
            </w:pPr>
            <w:r w:rsidRPr="00DE0CC0">
              <w:rPr>
                <w:b/>
                <w:szCs w:val="22"/>
              </w:rPr>
              <w:t>Вид отчетности</w:t>
            </w:r>
          </w:p>
        </w:tc>
        <w:tc>
          <w:tcPr>
            <w:tcW w:w="4253" w:type="dxa"/>
          </w:tcPr>
          <w:p w14:paraId="3514EA70" w14:textId="77777777" w:rsidR="006D7EC3" w:rsidRPr="00DE0CC0" w:rsidRDefault="006D7EC3" w:rsidP="006D7EC3">
            <w:pPr>
              <w:spacing w:line="276" w:lineRule="auto"/>
              <w:ind w:left="-567"/>
              <w:jc w:val="center"/>
              <w:rPr>
                <w:b/>
                <w:szCs w:val="22"/>
              </w:rPr>
            </w:pPr>
            <w:r w:rsidRPr="00DE0CC0">
              <w:rPr>
                <w:b/>
                <w:szCs w:val="22"/>
              </w:rPr>
              <w:t>Баллы</w:t>
            </w:r>
          </w:p>
        </w:tc>
      </w:tr>
      <w:tr w:rsidR="006D7EC3" w:rsidRPr="00DE0CC0" w14:paraId="45A126F5" w14:textId="77777777" w:rsidTr="006D7EC3">
        <w:tc>
          <w:tcPr>
            <w:tcW w:w="1138" w:type="dxa"/>
          </w:tcPr>
          <w:p w14:paraId="0F10415D" w14:textId="77777777" w:rsidR="006D7EC3" w:rsidRPr="00DE0CC0" w:rsidRDefault="006D7EC3" w:rsidP="006D7EC3">
            <w:pPr>
              <w:spacing w:line="276" w:lineRule="auto"/>
              <w:ind w:left="30"/>
              <w:jc w:val="both"/>
              <w:rPr>
                <w:szCs w:val="22"/>
              </w:rPr>
            </w:pPr>
            <w:r w:rsidRPr="00DE0CC0">
              <w:rPr>
                <w:szCs w:val="22"/>
              </w:rPr>
              <w:t>1.</w:t>
            </w:r>
          </w:p>
        </w:tc>
        <w:tc>
          <w:tcPr>
            <w:tcW w:w="4645" w:type="dxa"/>
          </w:tcPr>
          <w:p w14:paraId="7DA8547D" w14:textId="77777777" w:rsidR="006D7EC3" w:rsidRPr="00DE0CC0" w:rsidRDefault="006D7EC3" w:rsidP="006D7EC3">
            <w:pPr>
              <w:spacing w:line="276" w:lineRule="auto"/>
              <w:rPr>
                <w:szCs w:val="22"/>
              </w:rPr>
            </w:pPr>
            <w:r w:rsidRPr="00DE0CC0">
              <w:rPr>
                <w:color w:val="000000"/>
                <w:szCs w:val="22"/>
              </w:rPr>
              <w:t>Работа в модуле</w:t>
            </w:r>
          </w:p>
        </w:tc>
        <w:tc>
          <w:tcPr>
            <w:tcW w:w="4253" w:type="dxa"/>
          </w:tcPr>
          <w:p w14:paraId="3DBE3918" w14:textId="77777777" w:rsidR="006D7EC3" w:rsidRPr="00DE0CC0" w:rsidRDefault="006D7EC3" w:rsidP="006D7EC3">
            <w:pPr>
              <w:spacing w:line="276" w:lineRule="auto"/>
              <w:ind w:left="-567"/>
              <w:jc w:val="center"/>
              <w:rPr>
                <w:szCs w:val="22"/>
              </w:rPr>
            </w:pPr>
            <w:r w:rsidRPr="00DE0CC0">
              <w:rPr>
                <w:szCs w:val="22"/>
              </w:rPr>
              <w:t>40</w:t>
            </w:r>
          </w:p>
        </w:tc>
      </w:tr>
      <w:tr w:rsidR="006D7EC3" w:rsidRPr="00DE0CC0" w14:paraId="3C29687E" w14:textId="77777777" w:rsidTr="006D7EC3">
        <w:trPr>
          <w:trHeight w:val="256"/>
        </w:trPr>
        <w:tc>
          <w:tcPr>
            <w:tcW w:w="1138" w:type="dxa"/>
          </w:tcPr>
          <w:p w14:paraId="52606BA8" w14:textId="77777777" w:rsidR="006D7EC3" w:rsidRPr="00DE0CC0" w:rsidRDefault="006D7EC3" w:rsidP="006D7EC3">
            <w:pPr>
              <w:spacing w:line="276" w:lineRule="auto"/>
              <w:ind w:left="30"/>
              <w:jc w:val="both"/>
              <w:rPr>
                <w:szCs w:val="22"/>
              </w:rPr>
            </w:pPr>
            <w:r w:rsidRPr="00DE0CC0">
              <w:rPr>
                <w:szCs w:val="22"/>
              </w:rPr>
              <w:t>2.</w:t>
            </w:r>
          </w:p>
        </w:tc>
        <w:tc>
          <w:tcPr>
            <w:tcW w:w="4645" w:type="dxa"/>
          </w:tcPr>
          <w:p w14:paraId="580EE006" w14:textId="148CCB65" w:rsidR="006D7EC3" w:rsidRPr="00DE0CC0" w:rsidRDefault="006D7EC3" w:rsidP="006D7EC3">
            <w:pPr>
              <w:spacing w:line="276" w:lineRule="auto"/>
              <w:jc w:val="both"/>
              <w:rPr>
                <w:color w:val="FF0000"/>
                <w:szCs w:val="22"/>
                <w:lang w:val="en-US"/>
              </w:rPr>
            </w:pPr>
            <w:r w:rsidRPr="00DE0CC0">
              <w:rPr>
                <w:szCs w:val="22"/>
              </w:rPr>
              <w:t>Зачет</w:t>
            </w:r>
          </w:p>
        </w:tc>
        <w:tc>
          <w:tcPr>
            <w:tcW w:w="4253" w:type="dxa"/>
          </w:tcPr>
          <w:p w14:paraId="4DB537C5" w14:textId="77777777" w:rsidR="006D7EC3" w:rsidRPr="00DE0CC0" w:rsidRDefault="006D7EC3" w:rsidP="006D7EC3">
            <w:pPr>
              <w:spacing w:line="276" w:lineRule="auto"/>
              <w:ind w:left="-567"/>
              <w:jc w:val="center"/>
              <w:rPr>
                <w:szCs w:val="22"/>
              </w:rPr>
            </w:pPr>
            <w:r w:rsidRPr="00DE0CC0">
              <w:rPr>
                <w:szCs w:val="22"/>
              </w:rPr>
              <w:t>60</w:t>
            </w:r>
          </w:p>
        </w:tc>
      </w:tr>
      <w:tr w:rsidR="006D7EC3" w:rsidRPr="00DE0CC0" w14:paraId="00951EFB" w14:textId="77777777" w:rsidTr="006D7EC3">
        <w:tc>
          <w:tcPr>
            <w:tcW w:w="1138" w:type="dxa"/>
          </w:tcPr>
          <w:p w14:paraId="1B9A8124" w14:textId="77777777" w:rsidR="006D7EC3" w:rsidRPr="00DE0CC0" w:rsidRDefault="006D7EC3" w:rsidP="006D7EC3">
            <w:pPr>
              <w:spacing w:line="276" w:lineRule="auto"/>
              <w:ind w:left="30"/>
              <w:jc w:val="both"/>
              <w:rPr>
                <w:szCs w:val="22"/>
              </w:rPr>
            </w:pPr>
          </w:p>
        </w:tc>
        <w:tc>
          <w:tcPr>
            <w:tcW w:w="4645" w:type="dxa"/>
          </w:tcPr>
          <w:p w14:paraId="115913FA" w14:textId="77777777" w:rsidR="006D7EC3" w:rsidRPr="00DE0CC0" w:rsidRDefault="006D7EC3" w:rsidP="006D7EC3">
            <w:pPr>
              <w:spacing w:line="276" w:lineRule="auto"/>
              <w:jc w:val="both"/>
              <w:rPr>
                <w:szCs w:val="22"/>
              </w:rPr>
            </w:pPr>
            <w:r w:rsidRPr="00DE0CC0">
              <w:rPr>
                <w:szCs w:val="22"/>
              </w:rPr>
              <w:t>Итого:</w:t>
            </w:r>
          </w:p>
        </w:tc>
        <w:tc>
          <w:tcPr>
            <w:tcW w:w="4253" w:type="dxa"/>
          </w:tcPr>
          <w:p w14:paraId="216025C1" w14:textId="77777777" w:rsidR="006D7EC3" w:rsidRPr="00DE0CC0" w:rsidRDefault="006D7EC3" w:rsidP="006D7EC3">
            <w:pPr>
              <w:spacing w:line="276" w:lineRule="auto"/>
              <w:ind w:left="-567"/>
              <w:jc w:val="center"/>
              <w:rPr>
                <w:szCs w:val="22"/>
              </w:rPr>
            </w:pPr>
            <w:r w:rsidRPr="00DE0CC0">
              <w:rPr>
                <w:szCs w:val="22"/>
              </w:rPr>
              <w:t>100</w:t>
            </w:r>
          </w:p>
        </w:tc>
      </w:tr>
    </w:tbl>
    <w:p w14:paraId="73D229B2" w14:textId="77777777" w:rsidR="006D7EC3" w:rsidRPr="00DE0CC0" w:rsidRDefault="006D7EC3" w:rsidP="006D7EC3">
      <w:pPr>
        <w:spacing w:after="200" w:line="276" w:lineRule="auto"/>
        <w:ind w:left="-567" w:firstLine="708"/>
        <w:jc w:val="both"/>
        <w:rPr>
          <w:b/>
          <w:szCs w:val="22"/>
        </w:rPr>
      </w:pPr>
    </w:p>
    <w:p w14:paraId="60967970" w14:textId="77777777" w:rsidR="006D7EC3" w:rsidRPr="00DE0CC0" w:rsidRDefault="006D7EC3" w:rsidP="006D7EC3">
      <w:pPr>
        <w:spacing w:after="200" w:line="276" w:lineRule="auto"/>
        <w:ind w:left="-567" w:firstLine="708"/>
        <w:jc w:val="both"/>
        <w:rPr>
          <w:b/>
          <w:szCs w:val="22"/>
        </w:rPr>
      </w:pPr>
    </w:p>
    <w:p w14:paraId="07BDB919" w14:textId="77777777" w:rsidR="006D7EC3" w:rsidRPr="00AD29BC" w:rsidRDefault="006D7EC3" w:rsidP="006D7EC3">
      <w:pPr>
        <w:spacing w:after="200" w:line="276" w:lineRule="auto"/>
        <w:ind w:left="-567" w:firstLine="708"/>
        <w:jc w:val="center"/>
        <w:rPr>
          <w:b/>
          <w:sz w:val="28"/>
          <w:szCs w:val="28"/>
        </w:rPr>
      </w:pPr>
      <w:r w:rsidRPr="00AD29BC">
        <w:rPr>
          <w:b/>
          <w:sz w:val="28"/>
          <w:szCs w:val="28"/>
        </w:rPr>
        <w:t>Формы текущего контроля успеваемости и их балльная оценка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6395"/>
        <w:gridCol w:w="2383"/>
      </w:tblGrid>
      <w:tr w:rsidR="006D7EC3" w:rsidRPr="00DE0CC0" w14:paraId="2FED3A39" w14:textId="77777777" w:rsidTr="006D7EC3">
        <w:tc>
          <w:tcPr>
            <w:tcW w:w="1134" w:type="dxa"/>
          </w:tcPr>
          <w:p w14:paraId="1472ADC8" w14:textId="77777777" w:rsidR="006D7EC3" w:rsidRPr="00DE0CC0" w:rsidRDefault="006D7EC3" w:rsidP="006D7EC3">
            <w:pPr>
              <w:spacing w:line="276" w:lineRule="auto"/>
              <w:ind w:left="-567"/>
              <w:jc w:val="center"/>
              <w:rPr>
                <w:b/>
                <w:szCs w:val="22"/>
              </w:rPr>
            </w:pPr>
            <w:r w:rsidRPr="00DE0CC0">
              <w:rPr>
                <w:b/>
                <w:szCs w:val="22"/>
              </w:rPr>
              <w:t>№</w:t>
            </w:r>
          </w:p>
        </w:tc>
        <w:tc>
          <w:tcPr>
            <w:tcW w:w="6399" w:type="dxa"/>
          </w:tcPr>
          <w:p w14:paraId="0E817FE4" w14:textId="77777777" w:rsidR="006D7EC3" w:rsidRPr="00DE0CC0" w:rsidRDefault="006D7EC3" w:rsidP="006D7EC3">
            <w:pPr>
              <w:spacing w:line="276" w:lineRule="auto"/>
              <w:jc w:val="center"/>
              <w:rPr>
                <w:b/>
                <w:szCs w:val="22"/>
              </w:rPr>
            </w:pPr>
            <w:r w:rsidRPr="00DE0CC0">
              <w:rPr>
                <w:b/>
                <w:szCs w:val="22"/>
              </w:rPr>
              <w:t>Формы текущего контроля</w:t>
            </w:r>
          </w:p>
        </w:tc>
        <w:tc>
          <w:tcPr>
            <w:tcW w:w="2384" w:type="dxa"/>
          </w:tcPr>
          <w:p w14:paraId="19140414" w14:textId="77777777" w:rsidR="006D7EC3" w:rsidRPr="00DE0CC0" w:rsidRDefault="006D7EC3" w:rsidP="006D7EC3">
            <w:pPr>
              <w:spacing w:line="276" w:lineRule="auto"/>
              <w:jc w:val="center"/>
              <w:rPr>
                <w:b/>
                <w:szCs w:val="22"/>
              </w:rPr>
            </w:pPr>
            <w:r w:rsidRPr="00DE0CC0">
              <w:rPr>
                <w:b/>
                <w:szCs w:val="22"/>
              </w:rPr>
              <w:t>Количество баллов</w:t>
            </w:r>
          </w:p>
        </w:tc>
      </w:tr>
      <w:tr w:rsidR="006D7EC3" w:rsidRPr="00DE0CC0" w14:paraId="6DA21DC0" w14:textId="77777777" w:rsidTr="006D7EC3">
        <w:tc>
          <w:tcPr>
            <w:tcW w:w="1134" w:type="dxa"/>
          </w:tcPr>
          <w:p w14:paraId="3ADF7712" w14:textId="77777777" w:rsidR="006D7EC3" w:rsidRPr="00DE0CC0" w:rsidRDefault="006D7EC3" w:rsidP="006D7EC3">
            <w:pPr>
              <w:spacing w:line="276" w:lineRule="auto"/>
              <w:ind w:left="30"/>
              <w:rPr>
                <w:szCs w:val="22"/>
              </w:rPr>
            </w:pPr>
            <w:r w:rsidRPr="00DE0CC0">
              <w:rPr>
                <w:szCs w:val="22"/>
              </w:rPr>
              <w:t>1.</w:t>
            </w:r>
          </w:p>
        </w:tc>
        <w:tc>
          <w:tcPr>
            <w:tcW w:w="6399" w:type="dxa"/>
          </w:tcPr>
          <w:p w14:paraId="29E7C9A1" w14:textId="77777777" w:rsidR="006D7EC3" w:rsidRPr="00DE0CC0" w:rsidRDefault="006D7EC3" w:rsidP="006D7EC3">
            <w:pPr>
              <w:spacing w:line="276" w:lineRule="auto"/>
              <w:rPr>
                <w:szCs w:val="22"/>
              </w:rPr>
            </w:pPr>
            <w:r w:rsidRPr="00DE0CC0">
              <w:rPr>
                <w:szCs w:val="22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2384" w:type="dxa"/>
          </w:tcPr>
          <w:p w14:paraId="3C2EE208" w14:textId="77777777" w:rsidR="006D7EC3" w:rsidRPr="00DE0CC0" w:rsidRDefault="006D7EC3" w:rsidP="006D7EC3">
            <w:pPr>
              <w:spacing w:line="276" w:lineRule="auto"/>
              <w:jc w:val="center"/>
              <w:rPr>
                <w:szCs w:val="22"/>
              </w:rPr>
            </w:pPr>
            <w:r w:rsidRPr="00DE0CC0">
              <w:rPr>
                <w:szCs w:val="22"/>
              </w:rPr>
              <w:t>12</w:t>
            </w:r>
          </w:p>
        </w:tc>
      </w:tr>
      <w:tr w:rsidR="006D7EC3" w:rsidRPr="00DE0CC0" w14:paraId="3FD78901" w14:textId="77777777" w:rsidTr="006D7EC3">
        <w:tc>
          <w:tcPr>
            <w:tcW w:w="1134" w:type="dxa"/>
          </w:tcPr>
          <w:p w14:paraId="7F5C4E93" w14:textId="77777777" w:rsidR="006D7EC3" w:rsidRPr="00DE0CC0" w:rsidRDefault="006D7EC3" w:rsidP="006D7EC3">
            <w:pPr>
              <w:spacing w:line="276" w:lineRule="auto"/>
              <w:ind w:left="30"/>
              <w:rPr>
                <w:szCs w:val="22"/>
              </w:rPr>
            </w:pPr>
            <w:r w:rsidRPr="00DE0CC0">
              <w:rPr>
                <w:szCs w:val="22"/>
              </w:rPr>
              <w:t>2.</w:t>
            </w:r>
          </w:p>
        </w:tc>
        <w:tc>
          <w:tcPr>
            <w:tcW w:w="6399" w:type="dxa"/>
          </w:tcPr>
          <w:p w14:paraId="133F591D" w14:textId="77777777" w:rsidR="006D7EC3" w:rsidRPr="00DE0CC0" w:rsidRDefault="006D7EC3" w:rsidP="006D7EC3">
            <w:pPr>
              <w:spacing w:line="276" w:lineRule="auto"/>
              <w:rPr>
                <w:szCs w:val="22"/>
              </w:rPr>
            </w:pPr>
            <w:r w:rsidRPr="00DE0CC0">
              <w:rPr>
                <w:szCs w:val="22"/>
              </w:rPr>
              <w:t>Посещение</w:t>
            </w:r>
          </w:p>
        </w:tc>
        <w:tc>
          <w:tcPr>
            <w:tcW w:w="2384" w:type="dxa"/>
          </w:tcPr>
          <w:p w14:paraId="004A5CD2" w14:textId="77777777" w:rsidR="006D7EC3" w:rsidRPr="00DE0CC0" w:rsidRDefault="006D7EC3" w:rsidP="006D7EC3">
            <w:pPr>
              <w:spacing w:line="276" w:lineRule="auto"/>
              <w:jc w:val="center"/>
              <w:rPr>
                <w:szCs w:val="22"/>
              </w:rPr>
            </w:pPr>
            <w:r w:rsidRPr="00DE0CC0">
              <w:rPr>
                <w:szCs w:val="22"/>
              </w:rPr>
              <w:t>6</w:t>
            </w:r>
          </w:p>
        </w:tc>
      </w:tr>
      <w:tr w:rsidR="006D7EC3" w:rsidRPr="00DE0CC0" w14:paraId="52F0C107" w14:textId="77777777" w:rsidTr="006D7EC3">
        <w:tc>
          <w:tcPr>
            <w:tcW w:w="1134" w:type="dxa"/>
          </w:tcPr>
          <w:p w14:paraId="4AAFC55A" w14:textId="77777777" w:rsidR="006D7EC3" w:rsidRPr="00DE0CC0" w:rsidRDefault="006D7EC3" w:rsidP="006D7EC3">
            <w:pPr>
              <w:spacing w:line="276" w:lineRule="auto"/>
              <w:ind w:left="30"/>
              <w:rPr>
                <w:szCs w:val="22"/>
              </w:rPr>
            </w:pPr>
            <w:r w:rsidRPr="00DE0CC0">
              <w:rPr>
                <w:szCs w:val="22"/>
              </w:rPr>
              <w:t>3.</w:t>
            </w:r>
          </w:p>
        </w:tc>
        <w:tc>
          <w:tcPr>
            <w:tcW w:w="6399" w:type="dxa"/>
          </w:tcPr>
          <w:p w14:paraId="5432FBB0" w14:textId="77777777" w:rsidR="006D7EC3" w:rsidRPr="00DE0CC0" w:rsidRDefault="006D7EC3" w:rsidP="006D7EC3">
            <w:pPr>
              <w:spacing w:line="276" w:lineRule="auto"/>
              <w:rPr>
                <w:szCs w:val="22"/>
              </w:rPr>
            </w:pPr>
            <w:r w:rsidRPr="00DE0CC0">
              <w:rPr>
                <w:szCs w:val="22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14:paraId="42EE81A7" w14:textId="77777777" w:rsidR="006D7EC3" w:rsidRPr="00DE0CC0" w:rsidRDefault="006D7EC3" w:rsidP="006D7EC3">
            <w:pPr>
              <w:spacing w:line="276" w:lineRule="auto"/>
              <w:jc w:val="center"/>
              <w:rPr>
                <w:szCs w:val="22"/>
              </w:rPr>
            </w:pPr>
            <w:r w:rsidRPr="00DE0CC0">
              <w:rPr>
                <w:szCs w:val="22"/>
              </w:rPr>
              <w:t>12</w:t>
            </w:r>
          </w:p>
        </w:tc>
      </w:tr>
      <w:tr w:rsidR="006D7EC3" w:rsidRPr="00DE0CC0" w14:paraId="0BE5DE2D" w14:textId="77777777" w:rsidTr="006D7EC3">
        <w:tc>
          <w:tcPr>
            <w:tcW w:w="1134" w:type="dxa"/>
          </w:tcPr>
          <w:p w14:paraId="792A0FD1" w14:textId="77777777" w:rsidR="006D7EC3" w:rsidRPr="00DE0CC0" w:rsidRDefault="006D7EC3" w:rsidP="006D7EC3">
            <w:pPr>
              <w:spacing w:line="276" w:lineRule="auto"/>
              <w:ind w:left="30"/>
              <w:rPr>
                <w:szCs w:val="22"/>
              </w:rPr>
            </w:pPr>
            <w:r w:rsidRPr="00DE0CC0">
              <w:rPr>
                <w:szCs w:val="22"/>
              </w:rPr>
              <w:t>4.</w:t>
            </w:r>
          </w:p>
        </w:tc>
        <w:tc>
          <w:tcPr>
            <w:tcW w:w="6399" w:type="dxa"/>
          </w:tcPr>
          <w:p w14:paraId="5DADC2CE" w14:textId="6C98C32E" w:rsidR="006D7EC3" w:rsidRPr="00DE0CC0" w:rsidRDefault="006D7EC3" w:rsidP="006D7EC3">
            <w:pPr>
              <w:spacing w:line="276" w:lineRule="auto"/>
              <w:rPr>
                <w:szCs w:val="22"/>
              </w:rPr>
            </w:pPr>
            <w:r w:rsidRPr="00DE0CC0">
              <w:rPr>
                <w:szCs w:val="22"/>
              </w:rPr>
              <w:t>Выполнение домашнего творческого задания</w:t>
            </w:r>
            <w:r w:rsidR="00AD29BC">
              <w:rPr>
                <w:szCs w:val="22"/>
              </w:rPr>
              <w:t>/</w:t>
            </w:r>
            <w:r w:rsidR="00AD29BC" w:rsidRPr="007D2150">
              <w:rPr>
                <w:szCs w:val="22"/>
              </w:rPr>
              <w:t>контрольной работы</w:t>
            </w:r>
          </w:p>
        </w:tc>
        <w:tc>
          <w:tcPr>
            <w:tcW w:w="2384" w:type="dxa"/>
          </w:tcPr>
          <w:p w14:paraId="6E1738AB" w14:textId="77777777" w:rsidR="006D7EC3" w:rsidRPr="00DE0CC0" w:rsidRDefault="006D7EC3" w:rsidP="006D7EC3">
            <w:pPr>
              <w:spacing w:line="276" w:lineRule="auto"/>
              <w:jc w:val="center"/>
              <w:rPr>
                <w:szCs w:val="22"/>
              </w:rPr>
            </w:pPr>
            <w:r w:rsidRPr="00DE0CC0">
              <w:rPr>
                <w:szCs w:val="22"/>
              </w:rPr>
              <w:t>10</w:t>
            </w:r>
          </w:p>
        </w:tc>
      </w:tr>
      <w:tr w:rsidR="006D7EC3" w:rsidRPr="00DE0CC0" w14:paraId="57307416" w14:textId="77777777" w:rsidTr="006D7EC3">
        <w:tc>
          <w:tcPr>
            <w:tcW w:w="1134" w:type="dxa"/>
          </w:tcPr>
          <w:p w14:paraId="0C89271D" w14:textId="77777777" w:rsidR="006D7EC3" w:rsidRPr="00DE0CC0" w:rsidRDefault="006D7EC3" w:rsidP="006D7EC3">
            <w:pPr>
              <w:spacing w:line="276" w:lineRule="auto"/>
              <w:ind w:left="30"/>
              <w:rPr>
                <w:szCs w:val="22"/>
              </w:rPr>
            </w:pPr>
          </w:p>
        </w:tc>
        <w:tc>
          <w:tcPr>
            <w:tcW w:w="6399" w:type="dxa"/>
          </w:tcPr>
          <w:p w14:paraId="04AE30F2" w14:textId="77777777" w:rsidR="006D7EC3" w:rsidRPr="00DE0CC0" w:rsidRDefault="006D7EC3" w:rsidP="006D7EC3">
            <w:pPr>
              <w:spacing w:line="276" w:lineRule="auto"/>
              <w:rPr>
                <w:szCs w:val="22"/>
              </w:rPr>
            </w:pPr>
            <w:r w:rsidRPr="00DE0CC0">
              <w:rPr>
                <w:szCs w:val="22"/>
              </w:rPr>
              <w:t>Итого</w:t>
            </w:r>
          </w:p>
        </w:tc>
        <w:tc>
          <w:tcPr>
            <w:tcW w:w="2384" w:type="dxa"/>
          </w:tcPr>
          <w:p w14:paraId="29986A3D" w14:textId="77777777" w:rsidR="006D7EC3" w:rsidRPr="00DE0CC0" w:rsidRDefault="006D7EC3" w:rsidP="006D7EC3">
            <w:pPr>
              <w:spacing w:line="276" w:lineRule="auto"/>
              <w:jc w:val="center"/>
              <w:rPr>
                <w:szCs w:val="22"/>
              </w:rPr>
            </w:pPr>
            <w:r w:rsidRPr="00DE0CC0">
              <w:rPr>
                <w:szCs w:val="22"/>
              </w:rPr>
              <w:t>40</w:t>
            </w:r>
          </w:p>
        </w:tc>
      </w:tr>
    </w:tbl>
    <w:p w14:paraId="26567817" w14:textId="77777777" w:rsidR="00341B65" w:rsidRPr="00DE0CC0" w:rsidRDefault="00341B65" w:rsidP="00341B65">
      <w:pPr>
        <w:shd w:val="clear" w:color="auto" w:fill="FFFFFF"/>
        <w:spacing w:before="100" w:beforeAutospacing="1" w:after="100" w:afterAutospacing="1" w:line="360" w:lineRule="auto"/>
        <w:ind w:firstLine="851"/>
      </w:pPr>
      <w:proofErr w:type="spellStart"/>
      <w:r w:rsidRPr="00DE0CC0">
        <w:rPr>
          <w:b/>
          <w:bCs/>
          <w:sz w:val="28"/>
          <w:szCs w:val="28"/>
        </w:rPr>
        <w:t>Примерныи</w:t>
      </w:r>
      <w:proofErr w:type="spellEnd"/>
      <w:r w:rsidRPr="00DE0CC0">
        <w:rPr>
          <w:b/>
          <w:bCs/>
          <w:sz w:val="28"/>
          <w:szCs w:val="28"/>
        </w:rPr>
        <w:t xml:space="preserve">̆ перечень вопросов для проведения письменного опроса </w:t>
      </w:r>
    </w:p>
    <w:p w14:paraId="0AE924FC" w14:textId="77777777" w:rsidR="009A31F6" w:rsidRPr="00DE0CC0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1. Теория и практика цифровой логистики. Характеристики четвертой промышленной революции</w:t>
      </w:r>
    </w:p>
    <w:p w14:paraId="2D3C7D50" w14:textId="77777777" w:rsidR="009A31F6" w:rsidRPr="00DE0CC0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2. Задачи и функции цифровой логистики в разрезе ключевых логистических активностей</w:t>
      </w:r>
    </w:p>
    <w:p w14:paraId="04A02E86" w14:textId="77777777" w:rsidR="009A31F6" w:rsidRPr="00DE0CC0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3. Цифровые технологии логистического менеджмента</w:t>
      </w:r>
    </w:p>
    <w:p w14:paraId="10257099" w14:textId="77777777" w:rsidR="009A31F6" w:rsidRPr="00DE0CC0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4. Проектирование логистических систем цифрового типа</w:t>
      </w:r>
    </w:p>
    <w:p w14:paraId="075D4D9D" w14:textId="77777777" w:rsidR="009A31F6" w:rsidRPr="00DE0CC0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5. Институциональные основы цифровой логистики</w:t>
      </w:r>
    </w:p>
    <w:p w14:paraId="21774412" w14:textId="77777777" w:rsidR="009A31F6" w:rsidRPr="00DE0CC0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6. Цифровая модернизация глобальных систем поставок</w:t>
      </w:r>
    </w:p>
    <w:p w14:paraId="777B3DAD" w14:textId="77777777" w:rsidR="009A31F6" w:rsidRPr="00DE0CC0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7. Цифровая логистика - инновационный механизм развития и эффективного функционирования транспортно-логистических систем и комплексов</w:t>
      </w:r>
    </w:p>
    <w:p w14:paraId="4DFA1F91" w14:textId="77777777" w:rsidR="009A31F6" w:rsidRPr="00DE0CC0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8. Инновационные аспекты логистики: построения единой̆ информационной̆ среды</w:t>
      </w:r>
    </w:p>
    <w:p w14:paraId="0F99D220" w14:textId="77777777" w:rsidR="009A31F6" w:rsidRPr="00DE0CC0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9. Современные цифровые логистические технологии в цепях поставок</w:t>
      </w:r>
    </w:p>
    <w:p w14:paraId="1B1EBDF0" w14:textId="77777777" w:rsidR="009A31F6" w:rsidRPr="00DE0CC0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10. Робототехника в цифровой логистике и управлении цепями поставок</w:t>
      </w:r>
    </w:p>
    <w:p w14:paraId="05696F64" w14:textId="77777777" w:rsidR="009A31F6" w:rsidRPr="00DE0CC0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11. Автоматизированные и роботизированные складские комплексы</w:t>
      </w:r>
    </w:p>
    <w:p w14:paraId="38E30294" w14:textId="77777777" w:rsidR="009A31F6" w:rsidRPr="00DE0CC0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12. Электронное управление цепями поставок</w:t>
      </w:r>
    </w:p>
    <w:p w14:paraId="77E6CAE5" w14:textId="77777777" w:rsidR="009A31F6" w:rsidRPr="00DE0CC0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13. Интегрированная информационная поддержка логистических систем</w:t>
      </w:r>
    </w:p>
    <w:p w14:paraId="64ADB496" w14:textId="77777777" w:rsidR="009A31F6" w:rsidRPr="00DE0CC0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14. Цифровые технологии планирования и управления запасами в цепях поставок</w:t>
      </w:r>
    </w:p>
    <w:p w14:paraId="6FADE55D" w14:textId="77777777" w:rsidR="009A31F6" w:rsidRPr="00DE0CC0" w:rsidRDefault="009A31F6" w:rsidP="009A31F6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15. Электронная коммерция в качестве локомотива развития цифровых цепей поставок</w:t>
      </w:r>
    </w:p>
    <w:p w14:paraId="7D4514C6" w14:textId="77777777" w:rsidR="009A31F6" w:rsidRPr="00DE0CC0" w:rsidRDefault="009A31F6" w:rsidP="009A31F6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16. Виртуальные цепи поставок</w:t>
      </w:r>
    </w:p>
    <w:p w14:paraId="139B0A87" w14:textId="77777777" w:rsidR="009A31F6" w:rsidRPr="00DE0CC0" w:rsidRDefault="009A31F6" w:rsidP="009A31F6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17. Цифровые технологии логистики, изменение цепей поставок под их воздействием</w:t>
      </w:r>
    </w:p>
    <w:p w14:paraId="2A7C9082" w14:textId="733DB75C" w:rsidR="009A31F6" w:rsidRPr="00DE0CC0" w:rsidRDefault="009A31F6" w:rsidP="009A31F6">
      <w:pPr>
        <w:pStyle w:val="a3"/>
        <w:shd w:val="clear" w:color="auto" w:fill="FFFFFF"/>
        <w:spacing w:line="360" w:lineRule="auto"/>
        <w:ind w:firstLine="851"/>
        <w:rPr>
          <w:bCs/>
          <w:sz w:val="28"/>
          <w:szCs w:val="28"/>
        </w:rPr>
      </w:pPr>
      <w:r w:rsidRPr="00DE0CC0">
        <w:rPr>
          <w:bCs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55B94EE4" w14:textId="2655059F" w:rsidR="00D60D94" w:rsidRPr="00DE0CC0" w:rsidRDefault="00D60D94" w:rsidP="009A31F6">
      <w:pPr>
        <w:pStyle w:val="a3"/>
        <w:shd w:val="clear" w:color="auto" w:fill="FFFFFF"/>
        <w:spacing w:line="360" w:lineRule="auto"/>
        <w:ind w:firstLine="851"/>
      </w:pPr>
      <w:r w:rsidRPr="00DE0CC0">
        <w:rPr>
          <w:b/>
          <w:bCs/>
          <w:sz w:val="28"/>
          <w:szCs w:val="28"/>
        </w:rPr>
        <w:t xml:space="preserve">Пример </w:t>
      </w:r>
      <w:r w:rsidR="00227213" w:rsidRPr="00DE0CC0">
        <w:rPr>
          <w:b/>
          <w:bCs/>
          <w:sz w:val="28"/>
          <w:szCs w:val="28"/>
        </w:rPr>
        <w:t xml:space="preserve">домашнего творческого </w:t>
      </w:r>
      <w:r w:rsidRPr="00DE0CC0">
        <w:rPr>
          <w:b/>
          <w:bCs/>
          <w:sz w:val="28"/>
          <w:szCs w:val="28"/>
        </w:rPr>
        <w:t>задания</w:t>
      </w:r>
    </w:p>
    <w:p w14:paraId="2A4D4E1E" w14:textId="4A5BFDEB" w:rsidR="009A31F6" w:rsidRPr="00DE0CC0" w:rsidRDefault="009A31F6" w:rsidP="009A31F6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Написать сценарий для чат-бота логистической компании</w:t>
      </w:r>
    </w:p>
    <w:p w14:paraId="72BA9D34" w14:textId="6A490227" w:rsidR="009A31F6" w:rsidRPr="00DE0CC0" w:rsidRDefault="009A31F6" w:rsidP="009A31F6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О компании: экспедитор международных грузоперевозок, использующий все виды транспорта. Доставка осуществляется по всему миру. Компания принимает к перевозке все виды генеральных грузов, средняя партия которых эквивалентна контейнерным (</w:t>
      </w:r>
      <w:r w:rsidRPr="00DE0CC0">
        <w:rPr>
          <w:sz w:val="28"/>
          <w:szCs w:val="28"/>
          <w:lang w:val="en-US"/>
        </w:rPr>
        <w:t>TEU</w:t>
      </w:r>
      <w:r w:rsidRPr="00DE0CC0">
        <w:rPr>
          <w:sz w:val="28"/>
          <w:szCs w:val="28"/>
        </w:rPr>
        <w:t>, 2</w:t>
      </w:r>
      <w:r w:rsidRPr="00DE0CC0">
        <w:rPr>
          <w:sz w:val="28"/>
          <w:szCs w:val="28"/>
          <w:lang w:val="en-US"/>
        </w:rPr>
        <w:t>TEU</w:t>
      </w:r>
      <w:r w:rsidRPr="00DE0CC0">
        <w:rPr>
          <w:sz w:val="28"/>
          <w:szCs w:val="28"/>
        </w:rPr>
        <w:t>)</w:t>
      </w:r>
    </w:p>
    <w:p w14:paraId="7C2DB897" w14:textId="77777777" w:rsidR="009A31F6" w:rsidRPr="00DE0CC0" w:rsidRDefault="009A31F6" w:rsidP="009A31F6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Ответ бота проверяется на время (40 секунд на печать ответа)</w:t>
      </w:r>
    </w:p>
    <w:p w14:paraId="664232E5" w14:textId="606C9575" w:rsidR="00D60D94" w:rsidRPr="00DE0CC0" w:rsidRDefault="00781551" w:rsidP="00781551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 xml:space="preserve">Задание выполнено, если </w:t>
      </w:r>
      <w:r w:rsidR="009A31F6" w:rsidRPr="00DE0CC0">
        <w:rPr>
          <w:sz w:val="28"/>
          <w:szCs w:val="28"/>
        </w:rPr>
        <w:t xml:space="preserve">клиент </w:t>
      </w:r>
      <w:r w:rsidRPr="00DE0CC0">
        <w:rPr>
          <w:sz w:val="28"/>
          <w:szCs w:val="28"/>
        </w:rPr>
        <w:t xml:space="preserve">не </w:t>
      </w:r>
      <w:r w:rsidR="009A31F6" w:rsidRPr="00DE0CC0">
        <w:rPr>
          <w:sz w:val="28"/>
          <w:szCs w:val="28"/>
        </w:rPr>
        <w:t>зовет оператора</w:t>
      </w:r>
      <w:r w:rsidRPr="00DE0CC0">
        <w:rPr>
          <w:sz w:val="28"/>
          <w:szCs w:val="28"/>
        </w:rPr>
        <w:t>, а удовлетворен ответом чат-бота. Задание не выполнено, если у чат-бота в сценарии нет подходящего ответа для клиента, либо время ожидания ответа превышает 40 секунд</w:t>
      </w:r>
      <w:r w:rsidR="00C74A46" w:rsidRPr="00DE0CC0">
        <w:rPr>
          <w:sz w:val="28"/>
          <w:szCs w:val="28"/>
        </w:rPr>
        <w:t xml:space="preserve"> </w:t>
      </w:r>
    </w:p>
    <w:p w14:paraId="3F726622" w14:textId="77777777" w:rsidR="007D2150" w:rsidRDefault="00C74A46" w:rsidP="00E65217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 xml:space="preserve">Критерии </w:t>
      </w:r>
      <w:proofErr w:type="spellStart"/>
      <w:r w:rsidRPr="00DE0CC0">
        <w:rPr>
          <w:sz w:val="28"/>
          <w:szCs w:val="28"/>
        </w:rPr>
        <w:t>балльнои</w:t>
      </w:r>
      <w:proofErr w:type="spellEnd"/>
      <w:r w:rsidRPr="00DE0CC0">
        <w:rPr>
          <w:sz w:val="28"/>
          <w:szCs w:val="28"/>
        </w:rPr>
        <w:t xml:space="preserve">̆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22C50AFB" w14:textId="77777777" w:rsidR="007D2150" w:rsidRDefault="007D2150" w:rsidP="007D2150">
      <w:pPr>
        <w:pStyle w:val="a3"/>
        <w:shd w:val="clear" w:color="auto" w:fill="FFFFFF"/>
        <w:spacing w:line="360" w:lineRule="auto"/>
        <w:ind w:firstLine="851"/>
        <w:rPr>
          <w:b/>
          <w:sz w:val="28"/>
          <w:szCs w:val="28"/>
        </w:rPr>
      </w:pPr>
      <w:r w:rsidRPr="002258EF">
        <w:rPr>
          <w:b/>
          <w:sz w:val="28"/>
          <w:szCs w:val="28"/>
        </w:rPr>
        <w:t>Примеры тем для докладов</w:t>
      </w:r>
    </w:p>
    <w:p w14:paraId="7C4316D9" w14:textId="77777777" w:rsidR="007D2150" w:rsidRPr="00342FAF" w:rsidRDefault="007D2150" w:rsidP="007D2150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42FAF">
        <w:rPr>
          <w:sz w:val="28"/>
          <w:szCs w:val="28"/>
        </w:rPr>
        <w:t>. Цифровая трансформация логистики складирования</w:t>
      </w:r>
    </w:p>
    <w:p w14:paraId="34D0709A" w14:textId="77777777" w:rsidR="007D2150" w:rsidRPr="00342FAF" w:rsidRDefault="007D2150" w:rsidP="007D2150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42FAF">
        <w:rPr>
          <w:sz w:val="28"/>
          <w:szCs w:val="28"/>
        </w:rPr>
        <w:t>. Цели, задачи и функции цифровой логистики производства</w:t>
      </w:r>
    </w:p>
    <w:p w14:paraId="3B7CA1D5" w14:textId="77777777" w:rsidR="007D2150" w:rsidRPr="00342FAF" w:rsidRDefault="007D2150" w:rsidP="007D2150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42FAF">
        <w:rPr>
          <w:sz w:val="28"/>
          <w:szCs w:val="28"/>
        </w:rPr>
        <w:t>. Цифровые технологии в логистике распределения</w:t>
      </w:r>
    </w:p>
    <w:p w14:paraId="375932B5" w14:textId="77777777" w:rsidR="007D2150" w:rsidRPr="00342FAF" w:rsidRDefault="007D2150" w:rsidP="007D2150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42FAF">
        <w:rPr>
          <w:sz w:val="28"/>
          <w:szCs w:val="28"/>
        </w:rPr>
        <w:t>. Цифровые преобразования в логистике транспортировки</w:t>
      </w:r>
    </w:p>
    <w:p w14:paraId="73FB2AC8" w14:textId="77777777" w:rsidR="007D2150" w:rsidRPr="00342FAF" w:rsidRDefault="007D2150" w:rsidP="007D2150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42FAF">
        <w:rPr>
          <w:sz w:val="28"/>
          <w:szCs w:val="28"/>
        </w:rPr>
        <w:t>. Стратегии развития цифровой логистики в Российской Федерации</w:t>
      </w:r>
    </w:p>
    <w:p w14:paraId="05A5437B" w14:textId="77777777" w:rsidR="007D2150" w:rsidRPr="00342FAF" w:rsidRDefault="007D2150" w:rsidP="007D2150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342FAF">
        <w:rPr>
          <w:sz w:val="28"/>
          <w:szCs w:val="28"/>
        </w:rPr>
        <w:t>. Облачные технологии и системные логистические интеграторы</w:t>
      </w:r>
    </w:p>
    <w:p w14:paraId="301A6CDF" w14:textId="77777777" w:rsidR="007D2150" w:rsidRPr="00342FAF" w:rsidRDefault="007D2150" w:rsidP="007D2150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342FAF">
        <w:rPr>
          <w:sz w:val="28"/>
          <w:szCs w:val="28"/>
        </w:rPr>
        <w:t>. Интернет вещей в цифровой логистике</w:t>
      </w:r>
    </w:p>
    <w:p w14:paraId="00CF80C8" w14:textId="77777777" w:rsidR="007D2150" w:rsidRPr="00342FAF" w:rsidRDefault="007D2150" w:rsidP="007D2150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342FAF">
        <w:rPr>
          <w:sz w:val="28"/>
          <w:szCs w:val="28"/>
        </w:rPr>
        <w:t>. Платформенные решения в современной цифровой логистике</w:t>
      </w:r>
    </w:p>
    <w:p w14:paraId="338C1CFF" w14:textId="77777777" w:rsidR="007D2150" w:rsidRPr="00342FAF" w:rsidRDefault="007D2150" w:rsidP="007D2150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342FAF">
        <w:rPr>
          <w:sz w:val="28"/>
          <w:szCs w:val="28"/>
        </w:rPr>
        <w:t>. Гибкие автоматизированные и роботизированные складские комплексы: технологические решения, техническая реализация</w:t>
      </w:r>
    </w:p>
    <w:p w14:paraId="21414027" w14:textId="77777777" w:rsidR="007D2150" w:rsidRPr="00342FAF" w:rsidRDefault="007D2150" w:rsidP="007D2150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342FAF">
        <w:rPr>
          <w:sz w:val="28"/>
          <w:szCs w:val="28"/>
        </w:rPr>
        <w:t>. Способы повышения безопасности на дорогах с помощью инновационных технологий</w:t>
      </w:r>
    </w:p>
    <w:p w14:paraId="5F46CB28" w14:textId="77777777" w:rsidR="007D2150" w:rsidRPr="00342FAF" w:rsidRDefault="007D2150" w:rsidP="007D2150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342FAF">
        <w:rPr>
          <w:sz w:val="28"/>
          <w:szCs w:val="28"/>
        </w:rPr>
        <w:t>. Цифровая трансформация логистических хозяйственных связей</w:t>
      </w:r>
    </w:p>
    <w:p w14:paraId="39EC9B74" w14:textId="77777777" w:rsidR="007D2150" w:rsidRPr="00342FAF" w:rsidRDefault="007D2150" w:rsidP="007D2150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342FAF">
        <w:rPr>
          <w:sz w:val="28"/>
          <w:szCs w:val="28"/>
        </w:rPr>
        <w:t xml:space="preserve">. Риски </w:t>
      </w:r>
      <w:proofErr w:type="spellStart"/>
      <w:r w:rsidRPr="00342FAF">
        <w:rPr>
          <w:sz w:val="28"/>
          <w:szCs w:val="28"/>
        </w:rPr>
        <w:t>цифровизации</w:t>
      </w:r>
      <w:proofErr w:type="spellEnd"/>
      <w:r w:rsidRPr="00342FAF">
        <w:rPr>
          <w:sz w:val="28"/>
          <w:szCs w:val="28"/>
        </w:rPr>
        <w:t xml:space="preserve"> и устойчивость логистических систем</w:t>
      </w:r>
    </w:p>
    <w:p w14:paraId="45149219" w14:textId="77777777" w:rsidR="007D2150" w:rsidRPr="00342FAF" w:rsidRDefault="007D2150" w:rsidP="007D2150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342FAF">
        <w:rPr>
          <w:sz w:val="28"/>
          <w:szCs w:val="28"/>
        </w:rPr>
        <w:t>. Цифровой формат и социально-этические ценности</w:t>
      </w:r>
    </w:p>
    <w:p w14:paraId="4135A492" w14:textId="77777777" w:rsidR="007D2150" w:rsidRPr="00342FAF" w:rsidRDefault="007D2150" w:rsidP="007D2150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342FAF">
        <w:rPr>
          <w:sz w:val="28"/>
          <w:szCs w:val="28"/>
        </w:rPr>
        <w:t xml:space="preserve">. </w:t>
      </w:r>
      <w:proofErr w:type="spellStart"/>
      <w:r w:rsidRPr="00342FAF">
        <w:rPr>
          <w:sz w:val="28"/>
          <w:szCs w:val="28"/>
        </w:rPr>
        <w:t>Цифровизация</w:t>
      </w:r>
      <w:proofErr w:type="spellEnd"/>
      <w:r w:rsidRPr="00342FAF">
        <w:rPr>
          <w:sz w:val="28"/>
          <w:szCs w:val="28"/>
        </w:rPr>
        <w:t xml:space="preserve"> логистических процессов в глобальных системах поставок </w:t>
      </w:r>
    </w:p>
    <w:p w14:paraId="41F74690" w14:textId="77777777" w:rsidR="007D2150" w:rsidRPr="00342FAF" w:rsidRDefault="007D2150" w:rsidP="007D2150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342FAF">
        <w:rPr>
          <w:sz w:val="28"/>
          <w:szCs w:val="28"/>
        </w:rPr>
        <w:t>. Государственная поддержка цифровых преобразований в логистике</w:t>
      </w:r>
    </w:p>
    <w:p w14:paraId="465ACDC4" w14:textId="77777777" w:rsidR="007D2150" w:rsidRPr="00342FAF" w:rsidRDefault="007D2150" w:rsidP="007D2150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342FAF">
        <w:rPr>
          <w:sz w:val="28"/>
          <w:szCs w:val="28"/>
        </w:rPr>
        <w:t>. Применение технологий виртуальной реальности при управлении материальными потоками</w:t>
      </w:r>
    </w:p>
    <w:p w14:paraId="2494AEAC" w14:textId="77777777" w:rsidR="007D2150" w:rsidRPr="00342FAF" w:rsidRDefault="007D2150" w:rsidP="007D2150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342FAF">
        <w:rPr>
          <w:sz w:val="28"/>
          <w:szCs w:val="28"/>
        </w:rPr>
        <w:t xml:space="preserve">. Перспективы использования </w:t>
      </w:r>
      <w:proofErr w:type="spellStart"/>
      <w:r w:rsidRPr="00342FAF">
        <w:rPr>
          <w:sz w:val="28"/>
          <w:szCs w:val="28"/>
        </w:rPr>
        <w:t>дронов</w:t>
      </w:r>
      <w:proofErr w:type="spellEnd"/>
      <w:r w:rsidRPr="00342FAF">
        <w:rPr>
          <w:sz w:val="28"/>
          <w:szCs w:val="28"/>
        </w:rPr>
        <w:t xml:space="preserve"> на складах и в </w:t>
      </w:r>
      <w:proofErr w:type="spellStart"/>
      <w:r w:rsidRPr="00342FAF">
        <w:rPr>
          <w:sz w:val="28"/>
          <w:szCs w:val="28"/>
        </w:rPr>
        <w:t>грузообработке</w:t>
      </w:r>
      <w:proofErr w:type="spellEnd"/>
      <w:r w:rsidRPr="00342FAF">
        <w:rPr>
          <w:sz w:val="28"/>
          <w:szCs w:val="28"/>
        </w:rPr>
        <w:t xml:space="preserve"> </w:t>
      </w:r>
    </w:p>
    <w:p w14:paraId="76FDC77C" w14:textId="77777777" w:rsidR="007D2150" w:rsidRDefault="007D2150" w:rsidP="007D2150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342FAF">
        <w:rPr>
          <w:sz w:val="28"/>
          <w:szCs w:val="28"/>
        </w:rPr>
        <w:t>. Вопрос сохранности груза в беспилотных проектах</w:t>
      </w:r>
    </w:p>
    <w:p w14:paraId="00DAD96F" w14:textId="77777777" w:rsidR="007D2150" w:rsidRPr="00342FAF" w:rsidRDefault="007D2150" w:rsidP="007D2150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Pr="00342FAF">
        <w:rPr>
          <w:sz w:val="28"/>
          <w:szCs w:val="28"/>
        </w:rPr>
        <w:t>. Влияние 3D печати на развитие эффективности логистики</w:t>
      </w:r>
    </w:p>
    <w:p w14:paraId="66D434B0" w14:textId="77777777" w:rsidR="007D2150" w:rsidRPr="00342FAF" w:rsidRDefault="007D2150" w:rsidP="007D2150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342FAF">
        <w:rPr>
          <w:sz w:val="28"/>
          <w:szCs w:val="28"/>
        </w:rPr>
        <w:t xml:space="preserve">. </w:t>
      </w:r>
      <w:proofErr w:type="spellStart"/>
      <w:r w:rsidRPr="00342FAF">
        <w:rPr>
          <w:sz w:val="28"/>
          <w:szCs w:val="28"/>
        </w:rPr>
        <w:t>Шеринговая</w:t>
      </w:r>
      <w:proofErr w:type="spellEnd"/>
      <w:r w:rsidRPr="00342FAF">
        <w:rPr>
          <w:sz w:val="28"/>
          <w:szCs w:val="28"/>
        </w:rPr>
        <w:t xml:space="preserve"> экономика в цифровой логистике. Перспективы развития </w:t>
      </w:r>
    </w:p>
    <w:p w14:paraId="75F63B12" w14:textId="77777777" w:rsidR="007D2150" w:rsidRPr="00342FAF" w:rsidRDefault="007D2150" w:rsidP="007D2150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Pr="00342FAF">
        <w:rPr>
          <w:sz w:val="28"/>
          <w:szCs w:val="28"/>
        </w:rPr>
        <w:t>. Перспективы доставки пассажиров беспилотными транспортными средствами</w:t>
      </w:r>
    </w:p>
    <w:p w14:paraId="024525DE" w14:textId="77777777" w:rsidR="007D2150" w:rsidRPr="00342FAF" w:rsidRDefault="007D2150" w:rsidP="007D2150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Pr="00342FAF">
        <w:rPr>
          <w:sz w:val="28"/>
          <w:szCs w:val="28"/>
        </w:rPr>
        <w:t>. Логистика для магазинов электронной торговли. Услуги и решения</w:t>
      </w:r>
    </w:p>
    <w:p w14:paraId="31CA60BC" w14:textId="77777777" w:rsidR="007D2150" w:rsidRPr="00342FAF" w:rsidRDefault="007D2150" w:rsidP="007D2150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42FAF">
        <w:rPr>
          <w:sz w:val="28"/>
          <w:szCs w:val="28"/>
        </w:rPr>
        <w:t xml:space="preserve">3. </w:t>
      </w:r>
      <w:r>
        <w:rPr>
          <w:sz w:val="28"/>
          <w:szCs w:val="28"/>
        </w:rPr>
        <w:t>В</w:t>
      </w:r>
      <w:r w:rsidRPr="00342FAF">
        <w:rPr>
          <w:sz w:val="28"/>
          <w:szCs w:val="28"/>
        </w:rPr>
        <w:t xml:space="preserve">арианты организации </w:t>
      </w:r>
      <w:r>
        <w:rPr>
          <w:sz w:val="28"/>
          <w:szCs w:val="28"/>
        </w:rPr>
        <w:t>отслеживания грузов при и</w:t>
      </w:r>
      <w:r w:rsidRPr="00342FAF">
        <w:rPr>
          <w:sz w:val="28"/>
          <w:szCs w:val="28"/>
        </w:rPr>
        <w:t>спользовани</w:t>
      </w:r>
      <w:r>
        <w:rPr>
          <w:sz w:val="28"/>
          <w:szCs w:val="28"/>
        </w:rPr>
        <w:t>и</w:t>
      </w:r>
      <w:r w:rsidRPr="00342FAF">
        <w:rPr>
          <w:sz w:val="28"/>
          <w:szCs w:val="28"/>
        </w:rPr>
        <w:t xml:space="preserve"> экспресс доставки</w:t>
      </w:r>
    </w:p>
    <w:p w14:paraId="3BEDD0C9" w14:textId="77777777" w:rsidR="007D2150" w:rsidRPr="00342FAF" w:rsidRDefault="007D2150" w:rsidP="007D2150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Pr="00342FAF">
        <w:rPr>
          <w:sz w:val="28"/>
          <w:szCs w:val="28"/>
        </w:rPr>
        <w:t xml:space="preserve">. Принцип использования </w:t>
      </w:r>
      <w:proofErr w:type="spellStart"/>
      <w:r w:rsidRPr="00342FAF">
        <w:rPr>
          <w:sz w:val="28"/>
          <w:szCs w:val="28"/>
        </w:rPr>
        <w:t>каршеринга</w:t>
      </w:r>
      <w:proofErr w:type="spellEnd"/>
      <w:r w:rsidRPr="00342FAF">
        <w:rPr>
          <w:sz w:val="28"/>
          <w:szCs w:val="28"/>
        </w:rPr>
        <w:t xml:space="preserve"> для перевозки пассажиров и грузов </w:t>
      </w:r>
    </w:p>
    <w:p w14:paraId="2D6F7A40" w14:textId="77777777" w:rsidR="007D2150" w:rsidRPr="00342FAF" w:rsidRDefault="007D2150" w:rsidP="007D2150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342FAF">
        <w:rPr>
          <w:sz w:val="28"/>
          <w:szCs w:val="28"/>
        </w:rPr>
        <w:t>. Социальные, этические, правовые, моральные вопросы в цифровой логистике</w:t>
      </w:r>
    </w:p>
    <w:p w14:paraId="28B1AAD0" w14:textId="37C83C3F" w:rsidR="007D2150" w:rsidRDefault="007D2150" w:rsidP="007D2150">
      <w:pPr>
        <w:pStyle w:val="a3"/>
        <w:shd w:val="clear" w:color="auto" w:fill="FFFFFF"/>
        <w:spacing w:line="360" w:lineRule="auto"/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>Пример контрольной работы</w:t>
      </w:r>
    </w:p>
    <w:p w14:paraId="42F2C4EE" w14:textId="77777777" w:rsidR="007D2150" w:rsidRPr="008B0357" w:rsidRDefault="007D2150" w:rsidP="007D2150">
      <w:pPr>
        <w:spacing w:line="360" w:lineRule="auto"/>
        <w:ind w:firstLine="851"/>
        <w:jc w:val="both"/>
        <w:rPr>
          <w:sz w:val="28"/>
          <w:szCs w:val="28"/>
        </w:rPr>
      </w:pPr>
      <w:r w:rsidRPr="008B0357">
        <w:rPr>
          <w:bCs/>
          <w:sz w:val="28"/>
          <w:szCs w:val="28"/>
        </w:rPr>
        <w:t>В компании ООО «</w:t>
      </w:r>
      <w:proofErr w:type="spellStart"/>
      <w:r w:rsidRPr="008B0357">
        <w:rPr>
          <w:bCs/>
          <w:sz w:val="28"/>
          <w:szCs w:val="28"/>
        </w:rPr>
        <w:t>ЛогистикСтар</w:t>
      </w:r>
      <w:proofErr w:type="spellEnd"/>
      <w:r w:rsidRPr="008B0357">
        <w:rPr>
          <w:bCs/>
          <w:sz w:val="28"/>
          <w:szCs w:val="28"/>
        </w:rPr>
        <w:t xml:space="preserve">», которая занимается перевозками разного вида товаров по России, доход на 2019 год составляет 38,4 млн. руб. В последнее время у компании повысились расходы на транспорт из-за постоянных заторов на дорогах, потери некоторых товаров при перевозке, штрафов за превышение скорости, возникших при доставке товара, и расходов топлива. Они составили 20 % от дохода компании. Из-за такого большого процента убытков компания решила использовать </w:t>
      </w:r>
      <w:r w:rsidRPr="008B0357">
        <w:rPr>
          <w:bCs/>
          <w:sz w:val="28"/>
          <w:szCs w:val="28"/>
          <w:lang w:val="en-US"/>
        </w:rPr>
        <w:t>TM</w:t>
      </w:r>
      <w:r w:rsidRPr="008B0357">
        <w:rPr>
          <w:bCs/>
          <w:sz w:val="28"/>
          <w:szCs w:val="28"/>
        </w:rPr>
        <w:t>-систему в 2020 г., чтобы их избежать.</w:t>
      </w:r>
    </w:p>
    <w:p w14:paraId="7679B05B" w14:textId="77777777" w:rsidR="007D2150" w:rsidRPr="002258EF" w:rsidRDefault="007D2150" w:rsidP="007D2150">
      <w:pPr>
        <w:pStyle w:val="a3"/>
        <w:shd w:val="clear" w:color="auto" w:fill="FFFFFF"/>
        <w:spacing w:line="360" w:lineRule="auto"/>
        <w:ind w:firstLine="851"/>
        <w:rPr>
          <w:b/>
        </w:rPr>
      </w:pPr>
      <w:r w:rsidRPr="008B0357">
        <w:rPr>
          <w:bCs/>
          <w:sz w:val="28"/>
          <w:szCs w:val="28"/>
        </w:rPr>
        <w:t>На рынке представлены разные провайдеры систем, но при внедрении каждой из них требуется дополнительно оборудование. Известно так же, что в дополнительное программное обеспечение входит навигация и тревожная кнопка. В таблице представлен перечень оборудования, цена и доля снижения убытков компании при его внедрении</w:t>
      </w:r>
      <w:r w:rsidRPr="002258EF">
        <w:rPr>
          <w:b/>
          <w:sz w:val="28"/>
          <w:szCs w:val="28"/>
        </w:rPr>
        <w:br/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3539"/>
        <w:gridCol w:w="2409"/>
        <w:gridCol w:w="3686"/>
      </w:tblGrid>
      <w:tr w:rsidR="007D2150" w:rsidRPr="002F5729" w14:paraId="7C619372" w14:textId="77777777" w:rsidTr="00DD4CED">
        <w:tc>
          <w:tcPr>
            <w:tcW w:w="3539" w:type="dxa"/>
          </w:tcPr>
          <w:p w14:paraId="356F815B" w14:textId="77777777" w:rsidR="007D2150" w:rsidRPr="002F5729" w:rsidRDefault="007D2150" w:rsidP="00DD4CED">
            <w:pPr>
              <w:spacing w:line="360" w:lineRule="auto"/>
              <w:jc w:val="center"/>
            </w:pPr>
            <w:r w:rsidRPr="002F5729">
              <w:t>Наименование оборудования</w:t>
            </w:r>
          </w:p>
        </w:tc>
        <w:tc>
          <w:tcPr>
            <w:tcW w:w="2409" w:type="dxa"/>
          </w:tcPr>
          <w:p w14:paraId="11C241EC" w14:textId="77777777" w:rsidR="007D2150" w:rsidRPr="002F5729" w:rsidRDefault="007D2150" w:rsidP="00DD4CED">
            <w:pPr>
              <w:spacing w:line="360" w:lineRule="auto"/>
              <w:ind w:firstLine="31"/>
              <w:jc w:val="center"/>
            </w:pPr>
            <w:r w:rsidRPr="002F5729">
              <w:t>Цена, руб.</w:t>
            </w:r>
          </w:p>
        </w:tc>
        <w:tc>
          <w:tcPr>
            <w:tcW w:w="3686" w:type="dxa"/>
          </w:tcPr>
          <w:p w14:paraId="6467C79C" w14:textId="77777777" w:rsidR="007D2150" w:rsidRPr="002F5729" w:rsidRDefault="007D2150" w:rsidP="00DD4CED">
            <w:pPr>
              <w:spacing w:line="360" w:lineRule="auto"/>
              <w:jc w:val="center"/>
            </w:pPr>
            <w:r w:rsidRPr="002F5729">
              <w:t>Снижение убытков при покупке данного оборудования к уровню прошлого года, %</w:t>
            </w:r>
          </w:p>
        </w:tc>
      </w:tr>
      <w:tr w:rsidR="007D2150" w:rsidRPr="002F5729" w14:paraId="73667E47" w14:textId="77777777" w:rsidTr="00DD4CED">
        <w:trPr>
          <w:trHeight w:val="611"/>
        </w:trPr>
        <w:tc>
          <w:tcPr>
            <w:tcW w:w="3539" w:type="dxa"/>
          </w:tcPr>
          <w:p w14:paraId="46626C35" w14:textId="77777777" w:rsidR="007D2150" w:rsidRPr="002F5729" w:rsidRDefault="007D2150" w:rsidP="00DD4CED">
            <w:pPr>
              <w:spacing w:line="360" w:lineRule="auto"/>
            </w:pPr>
            <w:r w:rsidRPr="002F5729">
              <w:t>ГЛОНАСС/</w:t>
            </w:r>
            <w:r w:rsidRPr="002F5729">
              <w:rPr>
                <w:lang w:val="en-US"/>
              </w:rPr>
              <w:t xml:space="preserve">GPS </w:t>
            </w:r>
            <w:r w:rsidRPr="002F5729">
              <w:t>навигация</w:t>
            </w:r>
          </w:p>
        </w:tc>
        <w:tc>
          <w:tcPr>
            <w:tcW w:w="2409" w:type="dxa"/>
          </w:tcPr>
          <w:p w14:paraId="48DE0764" w14:textId="77777777" w:rsidR="007D2150" w:rsidRPr="002F5729" w:rsidRDefault="007D2150" w:rsidP="00DD4CED">
            <w:pPr>
              <w:spacing w:line="360" w:lineRule="auto"/>
              <w:jc w:val="center"/>
            </w:pPr>
            <w:r w:rsidRPr="002F5729">
              <w:t>15 000</w:t>
            </w:r>
          </w:p>
        </w:tc>
        <w:tc>
          <w:tcPr>
            <w:tcW w:w="3686" w:type="dxa"/>
          </w:tcPr>
          <w:p w14:paraId="08CE74E1" w14:textId="77777777" w:rsidR="007D2150" w:rsidRPr="002F5729" w:rsidRDefault="007D2150" w:rsidP="00DD4CED">
            <w:pPr>
              <w:spacing w:line="360" w:lineRule="auto"/>
              <w:ind w:firstLine="38"/>
              <w:jc w:val="center"/>
            </w:pPr>
            <w:r w:rsidRPr="002F5729">
              <w:t>15</w:t>
            </w:r>
          </w:p>
        </w:tc>
      </w:tr>
      <w:tr w:rsidR="007D2150" w:rsidRPr="002F5729" w14:paraId="6B103A34" w14:textId="77777777" w:rsidTr="00DD4CED">
        <w:tc>
          <w:tcPr>
            <w:tcW w:w="3539" w:type="dxa"/>
          </w:tcPr>
          <w:p w14:paraId="3E075FE1" w14:textId="77777777" w:rsidR="007D2150" w:rsidRPr="002F5729" w:rsidRDefault="007D2150" w:rsidP="00DD4CED">
            <w:pPr>
              <w:spacing w:line="360" w:lineRule="auto"/>
            </w:pPr>
            <w:r w:rsidRPr="002F5729">
              <w:t>Датчик пожарной сигнализации</w:t>
            </w:r>
          </w:p>
        </w:tc>
        <w:tc>
          <w:tcPr>
            <w:tcW w:w="2409" w:type="dxa"/>
          </w:tcPr>
          <w:p w14:paraId="3BF61EC5" w14:textId="77777777" w:rsidR="007D2150" w:rsidRPr="002F5729" w:rsidRDefault="007D2150" w:rsidP="00DD4CED">
            <w:pPr>
              <w:spacing w:line="360" w:lineRule="auto"/>
              <w:jc w:val="center"/>
            </w:pPr>
            <w:r w:rsidRPr="002F5729">
              <w:t>2 000</w:t>
            </w:r>
          </w:p>
        </w:tc>
        <w:tc>
          <w:tcPr>
            <w:tcW w:w="3686" w:type="dxa"/>
          </w:tcPr>
          <w:p w14:paraId="6C0731D9" w14:textId="77777777" w:rsidR="007D2150" w:rsidRPr="002F5729" w:rsidRDefault="007D2150" w:rsidP="00DD4CED">
            <w:pPr>
              <w:spacing w:line="360" w:lineRule="auto"/>
              <w:ind w:firstLine="38"/>
              <w:jc w:val="center"/>
            </w:pPr>
            <w:r w:rsidRPr="002F5729">
              <w:t>10</w:t>
            </w:r>
          </w:p>
        </w:tc>
      </w:tr>
      <w:tr w:rsidR="007D2150" w:rsidRPr="002F5729" w14:paraId="6D1019CC" w14:textId="77777777" w:rsidTr="00DD4CED">
        <w:trPr>
          <w:trHeight w:val="625"/>
        </w:trPr>
        <w:tc>
          <w:tcPr>
            <w:tcW w:w="3539" w:type="dxa"/>
          </w:tcPr>
          <w:p w14:paraId="6895DE24" w14:textId="77777777" w:rsidR="007D2150" w:rsidRPr="002F5729" w:rsidRDefault="007D2150" w:rsidP="00DD4CED">
            <w:pPr>
              <w:spacing w:line="360" w:lineRule="auto"/>
            </w:pPr>
            <w:r w:rsidRPr="002F5729">
              <w:t>Датчик скорости</w:t>
            </w:r>
          </w:p>
        </w:tc>
        <w:tc>
          <w:tcPr>
            <w:tcW w:w="2409" w:type="dxa"/>
          </w:tcPr>
          <w:p w14:paraId="5877F1A7" w14:textId="77777777" w:rsidR="007D2150" w:rsidRPr="002F5729" w:rsidRDefault="007D2150" w:rsidP="00DD4CED">
            <w:pPr>
              <w:spacing w:line="360" w:lineRule="auto"/>
              <w:jc w:val="center"/>
            </w:pPr>
            <w:r w:rsidRPr="002F5729">
              <w:t>8 000</w:t>
            </w:r>
          </w:p>
        </w:tc>
        <w:tc>
          <w:tcPr>
            <w:tcW w:w="3686" w:type="dxa"/>
          </w:tcPr>
          <w:p w14:paraId="0C7E8710" w14:textId="77777777" w:rsidR="007D2150" w:rsidRPr="002F5729" w:rsidRDefault="007D2150" w:rsidP="00DD4CED">
            <w:pPr>
              <w:spacing w:line="360" w:lineRule="auto"/>
              <w:ind w:firstLine="38"/>
              <w:jc w:val="center"/>
            </w:pPr>
            <w:r w:rsidRPr="002F5729">
              <w:t>20</w:t>
            </w:r>
          </w:p>
        </w:tc>
      </w:tr>
      <w:tr w:rsidR="007D2150" w:rsidRPr="002F5729" w14:paraId="03F2C13D" w14:textId="77777777" w:rsidTr="00DD4CED">
        <w:trPr>
          <w:trHeight w:val="573"/>
        </w:trPr>
        <w:tc>
          <w:tcPr>
            <w:tcW w:w="3539" w:type="dxa"/>
          </w:tcPr>
          <w:p w14:paraId="1DBA8EAA" w14:textId="77777777" w:rsidR="007D2150" w:rsidRPr="002F5729" w:rsidRDefault="007D2150" w:rsidP="00DD4CED">
            <w:pPr>
              <w:spacing w:line="360" w:lineRule="auto"/>
            </w:pPr>
            <w:r w:rsidRPr="002F5729">
              <w:t>Датчик уровня топлива</w:t>
            </w:r>
          </w:p>
        </w:tc>
        <w:tc>
          <w:tcPr>
            <w:tcW w:w="2409" w:type="dxa"/>
          </w:tcPr>
          <w:p w14:paraId="18FFC46F" w14:textId="77777777" w:rsidR="007D2150" w:rsidRPr="002F5729" w:rsidRDefault="007D2150" w:rsidP="00DD4CED">
            <w:pPr>
              <w:spacing w:line="360" w:lineRule="auto"/>
              <w:jc w:val="center"/>
            </w:pPr>
            <w:r w:rsidRPr="002F5729">
              <w:t>22 000</w:t>
            </w:r>
          </w:p>
        </w:tc>
        <w:tc>
          <w:tcPr>
            <w:tcW w:w="3686" w:type="dxa"/>
          </w:tcPr>
          <w:p w14:paraId="271FA467" w14:textId="77777777" w:rsidR="007D2150" w:rsidRPr="002F5729" w:rsidRDefault="007D2150" w:rsidP="00DD4CED">
            <w:pPr>
              <w:spacing w:line="360" w:lineRule="auto"/>
              <w:ind w:firstLine="38"/>
              <w:jc w:val="center"/>
            </w:pPr>
            <w:r w:rsidRPr="002F5729">
              <w:t>20</w:t>
            </w:r>
          </w:p>
        </w:tc>
      </w:tr>
      <w:tr w:rsidR="007D2150" w:rsidRPr="002F5729" w14:paraId="5AE5DB94" w14:textId="77777777" w:rsidTr="00DD4CED">
        <w:trPr>
          <w:trHeight w:val="554"/>
        </w:trPr>
        <w:tc>
          <w:tcPr>
            <w:tcW w:w="3539" w:type="dxa"/>
          </w:tcPr>
          <w:p w14:paraId="12EBEF05" w14:textId="77777777" w:rsidR="007D2150" w:rsidRPr="002F5729" w:rsidRDefault="007D2150" w:rsidP="00DD4CED">
            <w:pPr>
              <w:spacing w:line="360" w:lineRule="auto"/>
            </w:pPr>
            <w:r w:rsidRPr="002F5729">
              <w:t>Тревожная кнопка</w:t>
            </w:r>
          </w:p>
        </w:tc>
        <w:tc>
          <w:tcPr>
            <w:tcW w:w="2409" w:type="dxa"/>
          </w:tcPr>
          <w:p w14:paraId="003D4C97" w14:textId="77777777" w:rsidR="007D2150" w:rsidRPr="002F5729" w:rsidRDefault="007D2150" w:rsidP="00DD4CED">
            <w:pPr>
              <w:spacing w:line="360" w:lineRule="auto"/>
              <w:jc w:val="center"/>
            </w:pPr>
            <w:r w:rsidRPr="002F5729">
              <w:t>4 000</w:t>
            </w:r>
          </w:p>
        </w:tc>
        <w:tc>
          <w:tcPr>
            <w:tcW w:w="3686" w:type="dxa"/>
          </w:tcPr>
          <w:p w14:paraId="4AAFF20E" w14:textId="77777777" w:rsidR="007D2150" w:rsidRPr="002F5729" w:rsidRDefault="007D2150" w:rsidP="00DD4CED">
            <w:pPr>
              <w:spacing w:line="360" w:lineRule="auto"/>
              <w:ind w:firstLine="38"/>
              <w:jc w:val="center"/>
            </w:pPr>
            <w:r w:rsidRPr="002F5729">
              <w:t>10</w:t>
            </w:r>
          </w:p>
        </w:tc>
      </w:tr>
      <w:tr w:rsidR="007D2150" w:rsidRPr="002F5729" w14:paraId="1FEE097A" w14:textId="77777777" w:rsidTr="00DD4CED">
        <w:tc>
          <w:tcPr>
            <w:tcW w:w="3539" w:type="dxa"/>
          </w:tcPr>
          <w:p w14:paraId="3F25927C" w14:textId="77777777" w:rsidR="007D2150" w:rsidRPr="002F5729" w:rsidRDefault="007D2150" w:rsidP="00DD4CED">
            <w:pPr>
              <w:spacing w:line="360" w:lineRule="auto"/>
            </w:pPr>
            <w:r w:rsidRPr="002F5729">
              <w:t>Мониторинг состояния водителя (видеокамера)</w:t>
            </w:r>
          </w:p>
        </w:tc>
        <w:tc>
          <w:tcPr>
            <w:tcW w:w="2409" w:type="dxa"/>
          </w:tcPr>
          <w:p w14:paraId="1F717118" w14:textId="77777777" w:rsidR="007D2150" w:rsidRPr="002F5729" w:rsidRDefault="007D2150" w:rsidP="00DD4CED">
            <w:pPr>
              <w:spacing w:line="360" w:lineRule="auto"/>
              <w:jc w:val="center"/>
            </w:pPr>
            <w:r w:rsidRPr="002F5729">
              <w:t>18 000</w:t>
            </w:r>
          </w:p>
        </w:tc>
        <w:tc>
          <w:tcPr>
            <w:tcW w:w="3686" w:type="dxa"/>
          </w:tcPr>
          <w:p w14:paraId="5E0C7B96" w14:textId="77777777" w:rsidR="007D2150" w:rsidRPr="002F5729" w:rsidRDefault="007D2150" w:rsidP="00DD4CED">
            <w:pPr>
              <w:spacing w:line="360" w:lineRule="auto"/>
              <w:ind w:firstLine="38"/>
              <w:jc w:val="center"/>
            </w:pPr>
            <w:r w:rsidRPr="002F5729">
              <w:t>10</w:t>
            </w:r>
          </w:p>
        </w:tc>
      </w:tr>
      <w:tr w:rsidR="007D2150" w:rsidRPr="002F5729" w14:paraId="21A1365A" w14:textId="77777777" w:rsidTr="00DD4CED">
        <w:tc>
          <w:tcPr>
            <w:tcW w:w="3539" w:type="dxa"/>
          </w:tcPr>
          <w:p w14:paraId="09EE5AF3" w14:textId="77777777" w:rsidR="007D2150" w:rsidRPr="002F5729" w:rsidRDefault="007D2150" w:rsidP="00DD4CED">
            <w:pPr>
              <w:spacing w:line="360" w:lineRule="auto"/>
            </w:pPr>
            <w:r w:rsidRPr="002F5729">
              <w:t>Дополнительное программное обеспечение (включает навигацию и тревожную кнопку)</w:t>
            </w:r>
          </w:p>
        </w:tc>
        <w:tc>
          <w:tcPr>
            <w:tcW w:w="2409" w:type="dxa"/>
          </w:tcPr>
          <w:p w14:paraId="1823D6A6" w14:textId="77777777" w:rsidR="007D2150" w:rsidRPr="002F5729" w:rsidRDefault="007D2150" w:rsidP="00DD4CED">
            <w:pPr>
              <w:spacing w:line="360" w:lineRule="auto"/>
              <w:jc w:val="center"/>
            </w:pPr>
            <w:r w:rsidRPr="002F5729">
              <w:t>28 000</w:t>
            </w:r>
          </w:p>
        </w:tc>
        <w:tc>
          <w:tcPr>
            <w:tcW w:w="3686" w:type="dxa"/>
          </w:tcPr>
          <w:p w14:paraId="31EE64E3" w14:textId="77777777" w:rsidR="007D2150" w:rsidRPr="002F5729" w:rsidRDefault="007D2150" w:rsidP="00DD4CED">
            <w:pPr>
              <w:spacing w:line="360" w:lineRule="auto"/>
              <w:ind w:firstLine="38"/>
              <w:jc w:val="center"/>
            </w:pPr>
            <w:r w:rsidRPr="002F5729">
              <w:t>30</w:t>
            </w:r>
          </w:p>
        </w:tc>
      </w:tr>
    </w:tbl>
    <w:p w14:paraId="40AEE506" w14:textId="77777777" w:rsidR="007D2150" w:rsidRPr="008B0357" w:rsidRDefault="007D2150" w:rsidP="007D2150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B0357">
        <w:rPr>
          <w:bCs/>
          <w:sz w:val="28"/>
          <w:szCs w:val="28"/>
        </w:rPr>
        <w:t>Задание:</w:t>
      </w:r>
    </w:p>
    <w:p w14:paraId="1094F837" w14:textId="77777777" w:rsidR="007D2150" w:rsidRPr="008B0357" w:rsidRDefault="007D2150" w:rsidP="007D2150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B0357">
        <w:rPr>
          <w:bCs/>
          <w:sz w:val="28"/>
          <w:szCs w:val="28"/>
        </w:rPr>
        <w:t xml:space="preserve">Выберите наиболее подходящее оборудование для снижения расходов, обоснуйте свой ответ. </w:t>
      </w:r>
    </w:p>
    <w:p w14:paraId="3E031213" w14:textId="77777777" w:rsidR="007D2150" w:rsidRPr="008B0357" w:rsidRDefault="007D2150" w:rsidP="007D2150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B0357">
        <w:rPr>
          <w:bCs/>
          <w:sz w:val="28"/>
          <w:szCs w:val="28"/>
        </w:rPr>
        <w:t xml:space="preserve">Рассчитайте на сколько процентов изменились расходы при покупке оборудования и как изменилась прибыль. </w:t>
      </w:r>
    </w:p>
    <w:p w14:paraId="16D9304E" w14:textId="77777777" w:rsidR="007D2150" w:rsidRPr="008B0357" w:rsidRDefault="007D2150" w:rsidP="007D2150">
      <w:pPr>
        <w:spacing w:line="360" w:lineRule="auto"/>
        <w:ind w:firstLine="851"/>
        <w:jc w:val="both"/>
        <w:rPr>
          <w:sz w:val="28"/>
          <w:szCs w:val="28"/>
        </w:rPr>
      </w:pPr>
      <w:r w:rsidRPr="008B0357">
        <w:rPr>
          <w:sz w:val="28"/>
          <w:szCs w:val="28"/>
        </w:rPr>
        <w:t xml:space="preserve">Рекомендации по решению кейса: в данном кейсе не ограничен вариант выбора оборудования, таким образом можно </w:t>
      </w:r>
      <w:proofErr w:type="gramStart"/>
      <w:r w:rsidRPr="008B0357">
        <w:rPr>
          <w:sz w:val="28"/>
          <w:szCs w:val="28"/>
        </w:rPr>
        <w:t>рассмотреть</w:t>
      </w:r>
      <w:proofErr w:type="gramEnd"/>
      <w:r w:rsidRPr="008B0357">
        <w:rPr>
          <w:sz w:val="28"/>
          <w:szCs w:val="28"/>
        </w:rPr>
        <w:t xml:space="preserve"> как полное использование всего оборудования из списка, так и подобрать только те решения, которые будут помогать компании снижать расходы на транспорт исходя из причин их возникновения. Например, контролировать топливо можно используя датчик уровня топлива.</w:t>
      </w:r>
    </w:p>
    <w:p w14:paraId="251EEC2A" w14:textId="77777777" w:rsidR="007D2150" w:rsidRPr="008B0357" w:rsidRDefault="007D2150" w:rsidP="007D2150">
      <w:pPr>
        <w:pStyle w:val="a3"/>
        <w:shd w:val="clear" w:color="auto" w:fill="FFFFFF"/>
        <w:spacing w:line="360" w:lineRule="auto"/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>Пример кейса</w:t>
      </w:r>
    </w:p>
    <w:p w14:paraId="2E56DA34" w14:textId="77777777" w:rsidR="007D2150" w:rsidRPr="008B0357" w:rsidRDefault="007D2150" w:rsidP="007D2150">
      <w:pPr>
        <w:spacing w:line="360" w:lineRule="auto"/>
        <w:ind w:firstLine="851"/>
        <w:jc w:val="both"/>
        <w:rPr>
          <w:sz w:val="28"/>
          <w:szCs w:val="28"/>
        </w:rPr>
      </w:pPr>
      <w:r w:rsidRPr="008B0357">
        <w:rPr>
          <w:sz w:val="28"/>
          <w:szCs w:val="28"/>
        </w:rPr>
        <w:t xml:space="preserve">Компания занимается транзитом нефти в европейские страны. От места добычи нефть развозят на грузовых автомобилях, далее в порту страны продавца загружают её в танкеры, перевозят в порт страны покупателя, а затем из него нефть транспортируется по железной дороге и доставляется покупателю. </w:t>
      </w:r>
      <w:proofErr w:type="gramStart"/>
      <w:r w:rsidRPr="008B0357">
        <w:rPr>
          <w:sz w:val="28"/>
          <w:szCs w:val="28"/>
        </w:rPr>
        <w:t>Не смотря</w:t>
      </w:r>
      <w:proofErr w:type="gramEnd"/>
      <w:r w:rsidRPr="008B0357">
        <w:rPr>
          <w:sz w:val="28"/>
          <w:szCs w:val="28"/>
        </w:rPr>
        <w:t xml:space="preserve"> на то, что компания работает недавно, у нее настроены все бизнес-процессы. Все идет ровно по графику: каждый заказ приходит вовремя, покупателей становится больше. Чтобы справиться с возрастающим объемом работы, компания решает внедрить в свою работу </w:t>
      </w:r>
      <w:r w:rsidRPr="008B0357">
        <w:rPr>
          <w:sz w:val="28"/>
          <w:szCs w:val="28"/>
          <w:lang w:val="en-US"/>
        </w:rPr>
        <w:t>TMS</w:t>
      </w:r>
      <w:r w:rsidRPr="008B0357">
        <w:rPr>
          <w:sz w:val="28"/>
          <w:szCs w:val="28"/>
        </w:rPr>
        <w:t xml:space="preserve">. </w:t>
      </w:r>
    </w:p>
    <w:p w14:paraId="54FDD9A7" w14:textId="77777777" w:rsidR="007D2150" w:rsidRPr="008B0357" w:rsidRDefault="007D2150" w:rsidP="007D2150">
      <w:pPr>
        <w:spacing w:line="360" w:lineRule="auto"/>
        <w:ind w:firstLine="851"/>
        <w:jc w:val="both"/>
        <w:rPr>
          <w:bCs/>
          <w:sz w:val="28"/>
          <w:szCs w:val="28"/>
        </w:rPr>
      </w:pPr>
    </w:p>
    <w:p w14:paraId="2993B090" w14:textId="77777777" w:rsidR="007D2150" w:rsidRPr="008B0357" w:rsidRDefault="007D2150" w:rsidP="007D2150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B0357">
        <w:rPr>
          <w:bCs/>
          <w:sz w:val="28"/>
          <w:szCs w:val="28"/>
        </w:rPr>
        <w:t xml:space="preserve">Задание: </w:t>
      </w:r>
    </w:p>
    <w:p w14:paraId="21E95670" w14:textId="77777777" w:rsidR="007D2150" w:rsidRPr="008B0357" w:rsidRDefault="007D2150" w:rsidP="007D2150">
      <w:pPr>
        <w:spacing w:line="360" w:lineRule="auto"/>
        <w:ind w:firstLine="851"/>
        <w:jc w:val="both"/>
        <w:rPr>
          <w:sz w:val="28"/>
          <w:szCs w:val="28"/>
        </w:rPr>
      </w:pPr>
      <w:r w:rsidRPr="008B0357">
        <w:rPr>
          <w:sz w:val="28"/>
          <w:szCs w:val="28"/>
        </w:rPr>
        <w:t>Обоснуйте, будет ли данное решение выгодно для компании?</w:t>
      </w:r>
    </w:p>
    <w:p w14:paraId="0FA5BD2A" w14:textId="77777777" w:rsidR="007D2150" w:rsidRPr="007D2A7D" w:rsidRDefault="007D2150" w:rsidP="007D2150">
      <w:pPr>
        <w:spacing w:line="360" w:lineRule="auto"/>
        <w:ind w:firstLine="851"/>
        <w:jc w:val="both"/>
        <w:rPr>
          <w:bCs/>
        </w:rPr>
      </w:pPr>
      <w:r w:rsidRPr="008B0357">
        <w:rPr>
          <w:sz w:val="28"/>
          <w:szCs w:val="28"/>
        </w:rPr>
        <w:t>Рекомендации по решению кейса</w:t>
      </w:r>
      <w:r w:rsidRPr="008B0357">
        <w:rPr>
          <w:bCs/>
          <w:sz w:val="28"/>
          <w:szCs w:val="28"/>
        </w:rPr>
        <w:t>: данный кейс предполагает только авторский вариант решения сложившейся ситуации, однако важно принять во внимание, что в компании настроены все бизнес-процессы и на данный момент все перевозки идут строго по согласованным графикам</w:t>
      </w:r>
      <w:r w:rsidRPr="007D2A7D">
        <w:rPr>
          <w:bCs/>
        </w:rPr>
        <w:t>.</w:t>
      </w:r>
    </w:p>
    <w:p w14:paraId="23148E06" w14:textId="77777777" w:rsidR="007D2150" w:rsidRDefault="007D2150" w:rsidP="007D2150">
      <w:pPr>
        <w:pStyle w:val="a3"/>
        <w:shd w:val="clear" w:color="auto" w:fill="FFFFFF"/>
        <w:spacing w:line="360" w:lineRule="auto"/>
        <w:rPr>
          <w:b/>
          <w:color w:val="FF0000"/>
          <w:sz w:val="28"/>
          <w:szCs w:val="28"/>
          <w:highlight w:val="yellow"/>
        </w:rPr>
      </w:pPr>
    </w:p>
    <w:p w14:paraId="76611871" w14:textId="17BC04E5" w:rsidR="00C74A46" w:rsidRPr="00DE0CC0" w:rsidRDefault="00C74A46" w:rsidP="007D2150">
      <w:pPr>
        <w:pStyle w:val="a3"/>
        <w:shd w:val="clear" w:color="auto" w:fill="FFFFFF"/>
        <w:spacing w:line="360" w:lineRule="auto"/>
      </w:pPr>
      <w:r w:rsidRPr="00DE0CC0">
        <w:rPr>
          <w:b/>
          <w:bCs/>
          <w:sz w:val="28"/>
          <w:szCs w:val="28"/>
        </w:rPr>
        <w:t xml:space="preserve">7. Фонд оценочных средств для проведения </w:t>
      </w:r>
      <w:proofErr w:type="spellStart"/>
      <w:r w:rsidRPr="00DE0CC0">
        <w:rPr>
          <w:b/>
          <w:bCs/>
          <w:sz w:val="28"/>
          <w:szCs w:val="28"/>
        </w:rPr>
        <w:t>промежуточнои</w:t>
      </w:r>
      <w:proofErr w:type="spellEnd"/>
      <w:r w:rsidRPr="00DE0CC0">
        <w:rPr>
          <w:b/>
          <w:bCs/>
          <w:sz w:val="28"/>
          <w:szCs w:val="28"/>
        </w:rPr>
        <w:t>̆ аттестации обучающихся по дисциплине</w:t>
      </w:r>
    </w:p>
    <w:p w14:paraId="05F39400" w14:textId="382894CE" w:rsidR="00C74A46" w:rsidRPr="00DE0CC0" w:rsidRDefault="00A4381A" w:rsidP="00781551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E0CC0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 </w:t>
      </w:r>
      <w:r w:rsidR="00781551" w:rsidRPr="00DE0CC0">
        <w:rPr>
          <w:sz w:val="28"/>
          <w:szCs w:val="28"/>
        </w:rPr>
        <w:t>«</w:t>
      </w:r>
      <w:r w:rsidRPr="00DE0CC0">
        <w:rPr>
          <w:sz w:val="28"/>
          <w:szCs w:val="28"/>
        </w:rPr>
        <w:t xml:space="preserve">Перечень планируемых результатов освоения образовательной </w:t>
      </w:r>
      <w:proofErr w:type="gramStart"/>
      <w:r w:rsidRPr="00DE0CC0">
        <w:rPr>
          <w:sz w:val="28"/>
          <w:szCs w:val="28"/>
        </w:rPr>
        <w:t>программы  с</w:t>
      </w:r>
      <w:proofErr w:type="gramEnd"/>
      <w:r w:rsidRPr="00DE0CC0">
        <w:rPr>
          <w:sz w:val="28"/>
          <w:szCs w:val="28"/>
        </w:rPr>
        <w:t xml:space="preserve"> указанием индикаторов их достижения и планируемых результатов обучения по дисциплине».</w:t>
      </w:r>
    </w:p>
    <w:p w14:paraId="421D97B1" w14:textId="3C82DC2A" w:rsidR="00354FE3" w:rsidRPr="00DE0CC0" w:rsidRDefault="00354FE3" w:rsidP="00DF1DB6">
      <w:pPr>
        <w:ind w:right="1120" w:firstLine="709"/>
        <w:jc w:val="right"/>
        <w:rPr>
          <w:sz w:val="28"/>
          <w:szCs w:val="28"/>
        </w:rPr>
      </w:pPr>
      <w:r w:rsidRPr="00DE0CC0">
        <w:rPr>
          <w:sz w:val="28"/>
          <w:szCs w:val="28"/>
        </w:rPr>
        <w:t>Таблица 5</w:t>
      </w:r>
    </w:p>
    <w:tbl>
      <w:tblPr>
        <w:tblStyle w:val="a4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1986"/>
        <w:gridCol w:w="2211"/>
        <w:gridCol w:w="3174"/>
      </w:tblGrid>
      <w:tr w:rsidR="00075AE0" w:rsidRPr="00DE0CC0" w14:paraId="77A7F9FE" w14:textId="77777777" w:rsidTr="00075AE0">
        <w:tc>
          <w:tcPr>
            <w:tcW w:w="1843" w:type="dxa"/>
          </w:tcPr>
          <w:p w14:paraId="04512C15" w14:textId="77777777" w:rsidR="00122AD8" w:rsidRPr="00DE0CC0" w:rsidRDefault="00122AD8" w:rsidP="00122AD8">
            <w:pPr>
              <w:pStyle w:val="a3"/>
              <w:spacing w:line="360" w:lineRule="auto"/>
              <w:rPr>
                <w:b/>
                <w:lang w:val="en-US"/>
              </w:rPr>
            </w:pPr>
            <w:r w:rsidRPr="00DE0CC0">
              <w:rPr>
                <w:b/>
              </w:rPr>
              <w:t>Наименование компетенции</w:t>
            </w:r>
          </w:p>
        </w:tc>
        <w:tc>
          <w:tcPr>
            <w:tcW w:w="1986" w:type="dxa"/>
            <w:vAlign w:val="center"/>
          </w:tcPr>
          <w:p w14:paraId="3914DFBF" w14:textId="77777777" w:rsidR="00122AD8" w:rsidRPr="00DE0CC0" w:rsidRDefault="00122AD8" w:rsidP="00122AD8">
            <w:pPr>
              <w:pStyle w:val="a3"/>
              <w:ind w:right="-156"/>
              <w:rPr>
                <w:b/>
              </w:rPr>
            </w:pPr>
            <w:r w:rsidRPr="00DE0CC0"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2211" w:type="dxa"/>
            <w:vAlign w:val="center"/>
          </w:tcPr>
          <w:p w14:paraId="70D86C1D" w14:textId="77777777" w:rsidR="00122AD8" w:rsidRPr="00DE0CC0" w:rsidRDefault="00122AD8" w:rsidP="00122AD8">
            <w:pPr>
              <w:pStyle w:val="a3"/>
              <w:ind w:right="-192"/>
              <w:rPr>
                <w:b/>
              </w:rPr>
            </w:pPr>
            <w:r w:rsidRPr="00DE0CC0">
              <w:rPr>
                <w:b/>
              </w:rPr>
              <w:t xml:space="preserve">Результаты обучения (умения и знания), соотнесенные с компетенциями/индикаторами достижения компетенции </w:t>
            </w:r>
          </w:p>
        </w:tc>
        <w:tc>
          <w:tcPr>
            <w:tcW w:w="3174" w:type="dxa"/>
          </w:tcPr>
          <w:p w14:paraId="39B88A8C" w14:textId="77777777" w:rsidR="00122AD8" w:rsidRPr="00DE0CC0" w:rsidRDefault="00122AD8" w:rsidP="00122AD8">
            <w:pPr>
              <w:pStyle w:val="a3"/>
              <w:spacing w:line="360" w:lineRule="auto"/>
              <w:rPr>
                <w:b/>
              </w:rPr>
            </w:pPr>
            <w:r w:rsidRPr="00DE0CC0">
              <w:rPr>
                <w:b/>
              </w:rPr>
              <w:t>Типовые контрольные задания</w:t>
            </w:r>
          </w:p>
        </w:tc>
      </w:tr>
      <w:tr w:rsidR="00075AE0" w:rsidRPr="00DE0CC0" w14:paraId="1399D52B" w14:textId="77777777" w:rsidTr="00075AE0">
        <w:tc>
          <w:tcPr>
            <w:tcW w:w="1843" w:type="dxa"/>
          </w:tcPr>
          <w:p w14:paraId="4C7E99C1" w14:textId="2C9F6490" w:rsidR="00122AD8" w:rsidRPr="00DE0CC0" w:rsidRDefault="00781551" w:rsidP="00294A2C">
            <w:pPr>
              <w:ind w:left="-114" w:right="-104" w:firstLine="114"/>
              <w:jc w:val="center"/>
            </w:pPr>
            <w:r w:rsidRPr="00DE0CC0">
              <w:t>ПК</w:t>
            </w:r>
            <w:r w:rsidR="00294A2C" w:rsidRPr="00DE0CC0">
              <w:t>Н</w:t>
            </w:r>
            <w:r w:rsidRPr="00DE0CC0">
              <w:t>-1</w:t>
            </w:r>
            <w:r w:rsidR="00294A2C" w:rsidRPr="00DE0CC0">
              <w:t>0</w:t>
            </w:r>
            <w:r w:rsidRPr="00DE0CC0">
              <w:t xml:space="preserve"> </w:t>
            </w:r>
            <w:r w:rsidR="00294A2C" w:rsidRPr="00DE0CC0">
              <w:rPr>
                <w:rFonts w:eastAsia="Calibri"/>
              </w:rPr>
              <w:t>Владение методами количественного и качественного анализа информации, а также навыками построения моделей, применяя для анализа, моделирования и поддержки принятия решений современные информационные технологии и программные средства, включая инструменты бизнес-аналитики, обработки и анализа данных</w:t>
            </w:r>
          </w:p>
        </w:tc>
        <w:tc>
          <w:tcPr>
            <w:tcW w:w="1986" w:type="dxa"/>
          </w:tcPr>
          <w:p w14:paraId="28D2CD13" w14:textId="45E0E165" w:rsidR="00F472A2" w:rsidRPr="00DE0CC0" w:rsidRDefault="00122AD8" w:rsidP="00F472A2">
            <w:pPr>
              <w:pStyle w:val="a3"/>
              <w:shd w:val="clear" w:color="auto" w:fill="FFFFFF"/>
            </w:pPr>
            <w:r w:rsidRPr="00DE0CC0">
              <w:rPr>
                <w:color w:val="000000" w:themeColor="text1"/>
              </w:rPr>
              <w:t>1.</w:t>
            </w:r>
            <w:r w:rsidR="00F472A2" w:rsidRPr="00DE0CC0">
              <w:t xml:space="preserve"> Использует методы получения информации, ее анализа для построения моделей и интерпретации результатов моделирования</w:t>
            </w:r>
          </w:p>
          <w:p w14:paraId="5F33C990" w14:textId="60C88C67" w:rsidR="00F472A2" w:rsidRPr="00DE0CC0" w:rsidRDefault="00F472A2" w:rsidP="00F472A2"/>
          <w:p w14:paraId="08BF2543" w14:textId="280526A6" w:rsidR="00F472A2" w:rsidRPr="00DE0CC0" w:rsidRDefault="00F472A2" w:rsidP="00F472A2"/>
          <w:p w14:paraId="68A887B1" w14:textId="246A85E4" w:rsidR="00F472A2" w:rsidRPr="00DE0CC0" w:rsidRDefault="00F472A2" w:rsidP="00F472A2"/>
          <w:p w14:paraId="259F4795" w14:textId="6A89EB1B" w:rsidR="00F472A2" w:rsidRPr="00DE0CC0" w:rsidRDefault="00F472A2" w:rsidP="00F472A2"/>
          <w:p w14:paraId="480D4BB1" w14:textId="411D99D2" w:rsidR="00F472A2" w:rsidRPr="00DE0CC0" w:rsidRDefault="00F472A2" w:rsidP="00F472A2"/>
          <w:p w14:paraId="27A2E2EF" w14:textId="2EE8B5E7" w:rsidR="00F472A2" w:rsidRPr="00DE0CC0" w:rsidRDefault="00F472A2" w:rsidP="00F472A2"/>
          <w:p w14:paraId="309738E8" w14:textId="346EFBE4" w:rsidR="00F472A2" w:rsidRPr="00DE0CC0" w:rsidRDefault="00F472A2" w:rsidP="00F472A2"/>
          <w:p w14:paraId="20C22AFA" w14:textId="53F787CB" w:rsidR="00F472A2" w:rsidRPr="00DE0CC0" w:rsidRDefault="00F472A2" w:rsidP="00F472A2"/>
          <w:p w14:paraId="5A2161D1" w14:textId="4DB27E6B" w:rsidR="00F472A2" w:rsidRPr="00DE0CC0" w:rsidRDefault="00F472A2" w:rsidP="00F472A2"/>
          <w:p w14:paraId="53A8B380" w14:textId="09FB0D2B" w:rsidR="00F472A2" w:rsidRPr="00DE0CC0" w:rsidRDefault="00F472A2" w:rsidP="00F472A2"/>
          <w:p w14:paraId="7F34F206" w14:textId="2D35D45B" w:rsidR="00F472A2" w:rsidRPr="00DE0CC0" w:rsidRDefault="00F472A2" w:rsidP="00F472A2"/>
          <w:p w14:paraId="05206A6C" w14:textId="479F7006" w:rsidR="00F472A2" w:rsidRPr="00DE0CC0" w:rsidRDefault="00F472A2" w:rsidP="00F472A2"/>
          <w:p w14:paraId="4A997843" w14:textId="7CA77342" w:rsidR="00F472A2" w:rsidRPr="00DE0CC0" w:rsidRDefault="00F472A2" w:rsidP="00F472A2"/>
          <w:p w14:paraId="3EFDB1C6" w14:textId="2599CA14" w:rsidR="00F472A2" w:rsidRPr="00DE0CC0" w:rsidRDefault="00F472A2" w:rsidP="00F472A2"/>
          <w:p w14:paraId="17EA303E" w14:textId="0E497F3C" w:rsidR="00F472A2" w:rsidRPr="00DE0CC0" w:rsidRDefault="00F472A2" w:rsidP="00F472A2"/>
          <w:p w14:paraId="34A2E9EE" w14:textId="68F50DB9" w:rsidR="00F472A2" w:rsidRPr="00DE0CC0" w:rsidRDefault="00F472A2" w:rsidP="00F472A2"/>
          <w:p w14:paraId="1C1C703D" w14:textId="0A0A9B92" w:rsidR="00F472A2" w:rsidRPr="00DE0CC0" w:rsidRDefault="00F472A2" w:rsidP="00F472A2"/>
          <w:p w14:paraId="53FEE77C" w14:textId="750369C5" w:rsidR="00F472A2" w:rsidRPr="00DE0CC0" w:rsidRDefault="00F472A2" w:rsidP="00F472A2"/>
          <w:p w14:paraId="1EFD8FB9" w14:textId="007F6814" w:rsidR="00F472A2" w:rsidRPr="00DE0CC0" w:rsidRDefault="00F472A2" w:rsidP="00F472A2"/>
          <w:p w14:paraId="32C87FC3" w14:textId="50DA3408" w:rsidR="00F472A2" w:rsidRPr="00DE0CC0" w:rsidRDefault="00F472A2" w:rsidP="00F472A2"/>
          <w:p w14:paraId="5E0AF43A" w14:textId="65484B01" w:rsidR="00F472A2" w:rsidRPr="00DE0CC0" w:rsidRDefault="00F472A2" w:rsidP="00F472A2"/>
          <w:p w14:paraId="217261D2" w14:textId="3C1F83D1" w:rsidR="00F472A2" w:rsidRPr="00DE0CC0" w:rsidRDefault="00F472A2" w:rsidP="00F472A2"/>
          <w:p w14:paraId="2010AA31" w14:textId="3A5DD54B" w:rsidR="00F472A2" w:rsidRPr="00DE0CC0" w:rsidRDefault="00F472A2" w:rsidP="00F472A2"/>
          <w:p w14:paraId="3CCC80A1" w14:textId="0C6F66ED" w:rsidR="00F472A2" w:rsidRPr="00DE0CC0" w:rsidRDefault="00F472A2" w:rsidP="00F472A2"/>
          <w:p w14:paraId="28CC3BAF" w14:textId="3E1A7B25" w:rsidR="00F472A2" w:rsidRPr="00DE0CC0" w:rsidRDefault="00F472A2" w:rsidP="00F472A2"/>
          <w:p w14:paraId="18F31ABA" w14:textId="415514B5" w:rsidR="00F472A2" w:rsidRPr="00DE0CC0" w:rsidRDefault="00F472A2" w:rsidP="00F472A2"/>
          <w:p w14:paraId="78083400" w14:textId="6DBFD271" w:rsidR="00F472A2" w:rsidRPr="00DE0CC0" w:rsidRDefault="00F472A2" w:rsidP="00F472A2"/>
          <w:p w14:paraId="72F92F5C" w14:textId="5C9AD56E" w:rsidR="00F472A2" w:rsidRPr="00DE0CC0" w:rsidRDefault="00F472A2" w:rsidP="00F472A2"/>
          <w:p w14:paraId="3AFAC44A" w14:textId="414910DE" w:rsidR="00F472A2" w:rsidRPr="00DE0CC0" w:rsidRDefault="00F472A2" w:rsidP="00F472A2"/>
          <w:p w14:paraId="2B18E127" w14:textId="74825A19" w:rsidR="00F472A2" w:rsidRPr="00DE0CC0" w:rsidRDefault="00F472A2" w:rsidP="00F472A2"/>
          <w:p w14:paraId="47C7757B" w14:textId="49F2C806" w:rsidR="00F472A2" w:rsidRPr="00DE0CC0" w:rsidRDefault="00F472A2" w:rsidP="00F472A2"/>
          <w:p w14:paraId="01F06DF1" w14:textId="7FB66F45" w:rsidR="00F472A2" w:rsidRPr="00DE0CC0" w:rsidRDefault="00F472A2" w:rsidP="00F472A2"/>
          <w:p w14:paraId="14D7972B" w14:textId="2DCF02CC" w:rsidR="00F472A2" w:rsidRPr="00DE0CC0" w:rsidRDefault="00F472A2" w:rsidP="00F472A2"/>
          <w:p w14:paraId="3323E534" w14:textId="031CD0A3" w:rsidR="00F472A2" w:rsidRPr="00DE0CC0" w:rsidRDefault="00F472A2" w:rsidP="00F472A2"/>
          <w:p w14:paraId="0717A847" w14:textId="77777777" w:rsidR="00F472A2" w:rsidRPr="00DE0CC0" w:rsidRDefault="00F472A2" w:rsidP="00F472A2">
            <w:pPr>
              <w:pStyle w:val="a3"/>
              <w:shd w:val="clear" w:color="auto" w:fill="FFFFFF"/>
            </w:pPr>
          </w:p>
          <w:p w14:paraId="3A1220E1" w14:textId="5AE7BBAC" w:rsidR="00F472A2" w:rsidRPr="00DE0CC0" w:rsidRDefault="00F472A2" w:rsidP="00F472A2">
            <w:pPr>
              <w:pStyle w:val="a3"/>
              <w:shd w:val="clear" w:color="auto" w:fill="FFFFFF"/>
              <w:ind w:right="-107"/>
            </w:pPr>
            <w:r w:rsidRPr="00DE0CC0">
              <w:t>2. Применяет приемы классификации и выбора подходящих измерительных шкал при описании организационных систем, происходящих в них процессов и явлений</w:t>
            </w:r>
          </w:p>
          <w:p w14:paraId="64841C72" w14:textId="62390220" w:rsidR="00F472A2" w:rsidRPr="00DE0CC0" w:rsidRDefault="00F472A2" w:rsidP="00F472A2">
            <w:pPr>
              <w:pStyle w:val="a3"/>
              <w:shd w:val="clear" w:color="auto" w:fill="FFFFFF"/>
            </w:pPr>
          </w:p>
          <w:p w14:paraId="4013768B" w14:textId="45B78212" w:rsidR="00F472A2" w:rsidRPr="00DE0CC0" w:rsidRDefault="00F472A2" w:rsidP="00F472A2">
            <w:pPr>
              <w:pStyle w:val="a3"/>
              <w:shd w:val="clear" w:color="auto" w:fill="FFFFFF"/>
            </w:pPr>
          </w:p>
          <w:p w14:paraId="2C05C2A2" w14:textId="74088F60" w:rsidR="00F472A2" w:rsidRPr="00DE0CC0" w:rsidRDefault="00F472A2" w:rsidP="00F472A2">
            <w:pPr>
              <w:pStyle w:val="a3"/>
              <w:shd w:val="clear" w:color="auto" w:fill="FFFFFF"/>
            </w:pPr>
          </w:p>
          <w:p w14:paraId="07713D81" w14:textId="1E51396F" w:rsidR="00F472A2" w:rsidRPr="00DE0CC0" w:rsidRDefault="00F472A2" w:rsidP="00F472A2">
            <w:pPr>
              <w:pStyle w:val="a3"/>
              <w:shd w:val="clear" w:color="auto" w:fill="FFFFFF"/>
            </w:pPr>
          </w:p>
          <w:p w14:paraId="2D151A50" w14:textId="1D9F3160" w:rsidR="00F472A2" w:rsidRPr="00DE0CC0" w:rsidRDefault="00F472A2" w:rsidP="00F472A2">
            <w:pPr>
              <w:pStyle w:val="a3"/>
              <w:shd w:val="clear" w:color="auto" w:fill="FFFFFF"/>
            </w:pPr>
          </w:p>
          <w:p w14:paraId="7F360032" w14:textId="55B27393" w:rsidR="00F472A2" w:rsidRPr="00DE0CC0" w:rsidRDefault="00F472A2" w:rsidP="00F472A2">
            <w:pPr>
              <w:pStyle w:val="a3"/>
              <w:shd w:val="clear" w:color="auto" w:fill="FFFFFF"/>
            </w:pPr>
          </w:p>
          <w:p w14:paraId="3A08C085" w14:textId="7CCE7A4A" w:rsidR="00F472A2" w:rsidRPr="00DE0CC0" w:rsidRDefault="00F472A2" w:rsidP="00F472A2">
            <w:pPr>
              <w:pStyle w:val="a3"/>
              <w:shd w:val="clear" w:color="auto" w:fill="FFFFFF"/>
            </w:pPr>
          </w:p>
          <w:p w14:paraId="18367022" w14:textId="7B787694" w:rsidR="00F472A2" w:rsidRPr="00DE0CC0" w:rsidRDefault="00F472A2" w:rsidP="00F472A2">
            <w:pPr>
              <w:pStyle w:val="a3"/>
              <w:shd w:val="clear" w:color="auto" w:fill="FFFFFF"/>
            </w:pPr>
          </w:p>
          <w:p w14:paraId="576A0EBD" w14:textId="1AC455FC" w:rsidR="00F472A2" w:rsidRPr="00DE0CC0" w:rsidRDefault="00F472A2" w:rsidP="00F472A2">
            <w:pPr>
              <w:pStyle w:val="a3"/>
              <w:shd w:val="clear" w:color="auto" w:fill="FFFFFF"/>
            </w:pPr>
          </w:p>
          <w:p w14:paraId="7923588B" w14:textId="5C08CEF2" w:rsidR="00F472A2" w:rsidRPr="00DE0CC0" w:rsidRDefault="00F472A2" w:rsidP="00F472A2">
            <w:pPr>
              <w:pStyle w:val="a3"/>
              <w:shd w:val="clear" w:color="auto" w:fill="FFFFFF"/>
            </w:pPr>
          </w:p>
          <w:p w14:paraId="58F7FCE5" w14:textId="104BB875" w:rsidR="00F472A2" w:rsidRPr="00DE0CC0" w:rsidRDefault="00F472A2" w:rsidP="007577C2"/>
          <w:p w14:paraId="43F027FC" w14:textId="6F3AD353" w:rsidR="007577C2" w:rsidRPr="00DE0CC0" w:rsidRDefault="007577C2" w:rsidP="007577C2"/>
          <w:p w14:paraId="3EC9FCC1" w14:textId="65F25DA4" w:rsidR="007577C2" w:rsidRPr="00DE0CC0" w:rsidRDefault="007577C2" w:rsidP="007577C2"/>
          <w:p w14:paraId="1DFF3B24" w14:textId="638C9065" w:rsidR="007577C2" w:rsidRPr="00DE0CC0" w:rsidRDefault="007577C2" w:rsidP="007577C2"/>
          <w:p w14:paraId="228C5500" w14:textId="7CA5A076" w:rsidR="007577C2" w:rsidRPr="00DE0CC0" w:rsidRDefault="007577C2" w:rsidP="007577C2"/>
          <w:p w14:paraId="7909C94C" w14:textId="77777777" w:rsidR="007577C2" w:rsidRPr="00DE0CC0" w:rsidRDefault="007577C2" w:rsidP="007577C2"/>
          <w:p w14:paraId="6F05E311" w14:textId="7B9A5676" w:rsidR="00F472A2" w:rsidRDefault="00F472A2" w:rsidP="007577C2"/>
          <w:p w14:paraId="6AF3E6C6" w14:textId="61D2238B" w:rsidR="00AD29BC" w:rsidRDefault="00AD29BC" w:rsidP="007577C2"/>
          <w:p w14:paraId="55AA7179" w14:textId="3DDB4CD0" w:rsidR="00AD29BC" w:rsidRDefault="00AD29BC" w:rsidP="007577C2"/>
          <w:p w14:paraId="211E980A" w14:textId="64B78736" w:rsidR="00AD29BC" w:rsidRDefault="00AD29BC" w:rsidP="007577C2"/>
          <w:p w14:paraId="6FCB0A3E" w14:textId="77777777" w:rsidR="00AD29BC" w:rsidRPr="00DE0CC0" w:rsidRDefault="00AD29BC" w:rsidP="007577C2"/>
          <w:p w14:paraId="5E462657" w14:textId="2EC864DB" w:rsidR="00F472A2" w:rsidRPr="00DE0CC0" w:rsidRDefault="00F472A2" w:rsidP="007577C2"/>
          <w:p w14:paraId="58D1EBB1" w14:textId="77777777" w:rsidR="00F472A2" w:rsidRPr="00DE0CC0" w:rsidRDefault="00F472A2" w:rsidP="007577C2"/>
          <w:p w14:paraId="50C408C5" w14:textId="3B4430E8" w:rsidR="00122AD8" w:rsidRPr="00DE0CC0" w:rsidRDefault="00F472A2" w:rsidP="00F472A2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  <w:r w:rsidRPr="00DE0CC0">
              <w:rPr>
                <w:sz w:val="24"/>
                <w:szCs w:val="24"/>
              </w:rPr>
              <w:t>3. Использует навыки организации и проведения качественных и количественных исследований анализа информации, подготовки аналитических отчетов о состоянии и динамики развития рынков товаров и услуг</w:t>
            </w:r>
          </w:p>
        </w:tc>
        <w:tc>
          <w:tcPr>
            <w:tcW w:w="2211" w:type="dxa"/>
          </w:tcPr>
          <w:p w14:paraId="20476DE3" w14:textId="207A8B8E" w:rsidR="00F472A2" w:rsidRPr="00DE0CC0" w:rsidRDefault="001679E5" w:rsidP="00F472A2">
            <w:r w:rsidRPr="00DE0CC0">
              <w:sym w:font="Symbol" w:char="F0B7"/>
            </w:r>
            <w:r w:rsidR="00F472A2" w:rsidRPr="00DE0CC0">
              <w:t xml:space="preserve"> </w:t>
            </w:r>
            <w:r w:rsidR="00F472A2" w:rsidRPr="00DE0CC0">
              <w:rPr>
                <w:b/>
                <w:bCs/>
              </w:rPr>
              <w:t xml:space="preserve">Знать: </w:t>
            </w:r>
            <w:r w:rsidR="00F472A2" w:rsidRPr="00DE0CC0">
              <w:t xml:space="preserve">методы получения и анализа информации </w:t>
            </w:r>
          </w:p>
          <w:p w14:paraId="6FFFDD7C" w14:textId="49C10BC9" w:rsidR="00F472A2" w:rsidRDefault="00F472A2" w:rsidP="00F472A2"/>
          <w:p w14:paraId="0DEDFA42" w14:textId="04070907" w:rsidR="00AD29BC" w:rsidRDefault="00AD29BC" w:rsidP="00F472A2"/>
          <w:p w14:paraId="1CF1F343" w14:textId="004ECF37" w:rsidR="00AD29BC" w:rsidRDefault="00AD29BC" w:rsidP="00F472A2"/>
          <w:p w14:paraId="6A7017DE" w14:textId="76C0F21A" w:rsidR="00AD29BC" w:rsidRDefault="00AD29BC" w:rsidP="00F472A2"/>
          <w:p w14:paraId="6314D14B" w14:textId="612D373D" w:rsidR="00AD29BC" w:rsidRDefault="00AD29BC" w:rsidP="00F472A2"/>
          <w:p w14:paraId="1EAD0B49" w14:textId="0B3A2191" w:rsidR="00AD29BC" w:rsidRDefault="00AD29BC" w:rsidP="00F472A2"/>
          <w:p w14:paraId="50267989" w14:textId="36687754" w:rsidR="00AD29BC" w:rsidRDefault="00AD29BC" w:rsidP="00F472A2"/>
          <w:p w14:paraId="60B69433" w14:textId="148C2BF1" w:rsidR="00AD29BC" w:rsidRDefault="00AD29BC" w:rsidP="00F472A2"/>
          <w:p w14:paraId="607E6BFB" w14:textId="58629A75" w:rsidR="00AD29BC" w:rsidRDefault="00AD29BC" w:rsidP="00F472A2"/>
          <w:p w14:paraId="59CC55EA" w14:textId="4B35777A" w:rsidR="00AD29BC" w:rsidRDefault="00AD29BC" w:rsidP="00F472A2"/>
          <w:p w14:paraId="5D3573A3" w14:textId="540314EA" w:rsidR="00AD29BC" w:rsidRDefault="00AD29BC" w:rsidP="00F472A2"/>
          <w:p w14:paraId="15463226" w14:textId="442659A0" w:rsidR="00AD29BC" w:rsidRDefault="00AD29BC" w:rsidP="00F472A2"/>
          <w:p w14:paraId="0E493A20" w14:textId="690A8448" w:rsidR="00AD29BC" w:rsidRDefault="00AD29BC" w:rsidP="00F472A2"/>
          <w:p w14:paraId="5381B298" w14:textId="29410C53" w:rsidR="00AD29BC" w:rsidRDefault="00AD29BC" w:rsidP="00F472A2"/>
          <w:p w14:paraId="3F828639" w14:textId="48EFD8A0" w:rsidR="00AD29BC" w:rsidRDefault="00AD29BC" w:rsidP="00F472A2"/>
          <w:p w14:paraId="34563C9B" w14:textId="6196CE64" w:rsidR="00AD29BC" w:rsidRDefault="00AD29BC" w:rsidP="00F472A2"/>
          <w:p w14:paraId="7178CAA9" w14:textId="01CC3875" w:rsidR="00AD29BC" w:rsidRDefault="00AD29BC" w:rsidP="00F472A2"/>
          <w:p w14:paraId="129E9DA6" w14:textId="74617144" w:rsidR="00AD29BC" w:rsidRDefault="00AD29BC" w:rsidP="00F472A2"/>
          <w:p w14:paraId="59433F1A" w14:textId="15DBCC49" w:rsidR="00AD29BC" w:rsidRDefault="00AD29BC" w:rsidP="00F472A2"/>
          <w:p w14:paraId="2C38CAA3" w14:textId="61B5F71F" w:rsidR="00AD29BC" w:rsidRDefault="00AD29BC" w:rsidP="00F472A2"/>
          <w:p w14:paraId="1CD65168" w14:textId="4BCBE19F" w:rsidR="00AD29BC" w:rsidRDefault="00AD29BC" w:rsidP="00F472A2"/>
          <w:p w14:paraId="679B6641" w14:textId="77777777" w:rsidR="00AD29BC" w:rsidRPr="00DE0CC0" w:rsidRDefault="00AD29BC" w:rsidP="00F472A2"/>
          <w:p w14:paraId="6F4F719B" w14:textId="259E9B44" w:rsidR="00F472A2" w:rsidRPr="00DE0CC0" w:rsidRDefault="00F472A2" w:rsidP="00F472A2">
            <w:pPr>
              <w:rPr>
                <w:bCs/>
              </w:rPr>
            </w:pPr>
            <w:r w:rsidRPr="00DE0CC0">
              <w:sym w:font="Symbol" w:char="F0B7"/>
            </w:r>
            <w:r w:rsidRPr="00DE0CC0">
              <w:t xml:space="preserve"> </w:t>
            </w:r>
            <w:r w:rsidRPr="00DE0CC0">
              <w:rPr>
                <w:b/>
                <w:bCs/>
              </w:rPr>
              <w:t>Уметь:</w:t>
            </w:r>
            <w:r w:rsidRPr="00DE0CC0">
              <w:rPr>
                <w:bCs/>
              </w:rPr>
              <w:t xml:space="preserve"> на основе анализа информации осуществлять построение моделей и интерпретировать результаты моделирования</w:t>
            </w:r>
          </w:p>
          <w:p w14:paraId="50B73AAC" w14:textId="2052B074" w:rsidR="00F472A2" w:rsidRPr="00DE0CC0" w:rsidRDefault="00F472A2" w:rsidP="00F472A2"/>
          <w:p w14:paraId="1F480F0F" w14:textId="2A767FC7" w:rsidR="00F472A2" w:rsidRPr="00DE0CC0" w:rsidRDefault="00F472A2" w:rsidP="00F472A2"/>
          <w:p w14:paraId="1F10BA28" w14:textId="5FC2413C" w:rsidR="00F472A2" w:rsidRPr="00DE0CC0" w:rsidRDefault="00F472A2" w:rsidP="00F472A2"/>
          <w:p w14:paraId="3A4D772F" w14:textId="48E21E7D" w:rsidR="00F472A2" w:rsidRPr="00DE0CC0" w:rsidRDefault="00F472A2" w:rsidP="00F472A2"/>
          <w:p w14:paraId="25B88824" w14:textId="334B81AE" w:rsidR="00F472A2" w:rsidRPr="00DE0CC0" w:rsidRDefault="00F472A2" w:rsidP="00F472A2"/>
          <w:p w14:paraId="72BAB751" w14:textId="001786BB" w:rsidR="00F472A2" w:rsidRPr="00DE0CC0" w:rsidRDefault="00F472A2" w:rsidP="00F472A2"/>
          <w:p w14:paraId="2198616B" w14:textId="6DDE0329" w:rsidR="00F472A2" w:rsidRPr="00DE0CC0" w:rsidRDefault="00F472A2" w:rsidP="00F472A2"/>
          <w:p w14:paraId="792C39B2" w14:textId="30AE60F8" w:rsidR="00F472A2" w:rsidRPr="00DE0CC0" w:rsidRDefault="00F472A2" w:rsidP="00F472A2"/>
          <w:p w14:paraId="2CCAD4F3" w14:textId="7C58335C" w:rsidR="00F472A2" w:rsidRPr="00DE0CC0" w:rsidRDefault="00F472A2" w:rsidP="00F472A2"/>
          <w:p w14:paraId="5EB73C64" w14:textId="3694BECA" w:rsidR="00F472A2" w:rsidRPr="00DE0CC0" w:rsidRDefault="00F472A2" w:rsidP="00F472A2"/>
          <w:p w14:paraId="03682BE5" w14:textId="4E68A1DE" w:rsidR="00F472A2" w:rsidRPr="00DE0CC0" w:rsidRDefault="00F472A2" w:rsidP="00F472A2"/>
          <w:p w14:paraId="3AB29258" w14:textId="77777777" w:rsidR="00AD29BC" w:rsidRDefault="00AD29BC" w:rsidP="00F472A2"/>
          <w:p w14:paraId="12E7ADEA" w14:textId="77777777" w:rsidR="00AD29BC" w:rsidRDefault="00AD29BC" w:rsidP="00F472A2"/>
          <w:p w14:paraId="32985F94" w14:textId="1AD906D4" w:rsidR="00F472A2" w:rsidRPr="00DE0CC0" w:rsidRDefault="00F472A2" w:rsidP="00F472A2">
            <w:r w:rsidRPr="00DE0CC0">
              <w:sym w:font="Symbol" w:char="F0B7"/>
            </w:r>
            <w:r w:rsidRPr="00DE0CC0">
              <w:t xml:space="preserve"> </w:t>
            </w:r>
            <w:r w:rsidRPr="00DE0CC0">
              <w:rPr>
                <w:b/>
                <w:bCs/>
              </w:rPr>
              <w:t xml:space="preserve">Знать: </w:t>
            </w:r>
            <w:r w:rsidRPr="00DE0CC0">
              <w:rPr>
                <w:bCs/>
              </w:rPr>
              <w:t xml:space="preserve">приемы </w:t>
            </w:r>
            <w:r w:rsidRPr="00DE0CC0">
              <w:t>классификации и выбора подходящих измерительных шкал при описании организационных систем</w:t>
            </w:r>
          </w:p>
          <w:p w14:paraId="735A1733" w14:textId="4513FD3C" w:rsidR="00F472A2" w:rsidRDefault="00F472A2" w:rsidP="00F472A2"/>
          <w:p w14:paraId="2AE6B998" w14:textId="6B22F6C8" w:rsidR="00AD29BC" w:rsidRDefault="00AD29BC" w:rsidP="00F472A2"/>
          <w:p w14:paraId="37624F72" w14:textId="3485CA1B" w:rsidR="00AD29BC" w:rsidRDefault="00AD29BC" w:rsidP="00F472A2"/>
          <w:p w14:paraId="0BA73E49" w14:textId="088F75C1" w:rsidR="00AD29BC" w:rsidRDefault="00AD29BC" w:rsidP="00F472A2"/>
          <w:p w14:paraId="02A51C79" w14:textId="1DD87ED9" w:rsidR="00AD29BC" w:rsidRDefault="00AD29BC" w:rsidP="00F472A2"/>
          <w:p w14:paraId="158707C0" w14:textId="62012F9E" w:rsidR="00AD29BC" w:rsidRDefault="00AD29BC" w:rsidP="00F472A2"/>
          <w:p w14:paraId="628CBE0D" w14:textId="0FA964A6" w:rsidR="00AD29BC" w:rsidRDefault="00AD29BC" w:rsidP="00F472A2"/>
          <w:p w14:paraId="7086E4C8" w14:textId="733C43B1" w:rsidR="00AD29BC" w:rsidRDefault="00AD29BC" w:rsidP="00F472A2"/>
          <w:p w14:paraId="69FDDEC6" w14:textId="05F64C8D" w:rsidR="00AD29BC" w:rsidRDefault="00AD29BC" w:rsidP="00F472A2"/>
          <w:p w14:paraId="54E37CE9" w14:textId="2B000DC5" w:rsidR="00AD29BC" w:rsidRDefault="00AD29BC" w:rsidP="00F472A2"/>
          <w:p w14:paraId="3C1D0347" w14:textId="593D760E" w:rsidR="00AD29BC" w:rsidRDefault="00AD29BC" w:rsidP="00F472A2"/>
          <w:p w14:paraId="25E6ECBA" w14:textId="79EB7D13" w:rsidR="00AD29BC" w:rsidRDefault="00AD29BC" w:rsidP="00F472A2"/>
          <w:p w14:paraId="5A2A2E8C" w14:textId="749F9068" w:rsidR="00AD29BC" w:rsidRDefault="00AD29BC" w:rsidP="00F472A2"/>
          <w:p w14:paraId="2873E7B5" w14:textId="7EE05C55" w:rsidR="00AD29BC" w:rsidRDefault="00AD29BC" w:rsidP="00F472A2"/>
          <w:p w14:paraId="00431408" w14:textId="47FDD54D" w:rsidR="00AD29BC" w:rsidRDefault="00AD29BC" w:rsidP="00F472A2"/>
          <w:p w14:paraId="6FECB6F3" w14:textId="20E50D2E" w:rsidR="00AD29BC" w:rsidRDefault="00AD29BC" w:rsidP="00F472A2"/>
          <w:p w14:paraId="0E375948" w14:textId="15C67D39" w:rsidR="00AD29BC" w:rsidRDefault="00AD29BC" w:rsidP="00F472A2"/>
          <w:p w14:paraId="7ABEC081" w14:textId="104B32B5" w:rsidR="00AD29BC" w:rsidRDefault="00AD29BC" w:rsidP="00F472A2"/>
          <w:p w14:paraId="2FE50506" w14:textId="03B3CC9E" w:rsidR="00AD29BC" w:rsidRDefault="00AD29BC" w:rsidP="00F472A2"/>
          <w:p w14:paraId="23BD8352" w14:textId="181F5F8D" w:rsidR="00AD29BC" w:rsidRDefault="00AD29BC" w:rsidP="00F472A2"/>
          <w:p w14:paraId="06A15C6C" w14:textId="31F443AD" w:rsidR="00AD29BC" w:rsidRDefault="00AD29BC" w:rsidP="00F472A2"/>
          <w:p w14:paraId="02D50A96" w14:textId="54635201" w:rsidR="00AD29BC" w:rsidRDefault="00AD29BC" w:rsidP="00F472A2"/>
          <w:p w14:paraId="014DC1D1" w14:textId="4415E40F" w:rsidR="00AD29BC" w:rsidRDefault="00AD29BC" w:rsidP="00F472A2"/>
          <w:p w14:paraId="16DAFB87" w14:textId="449FC4EB" w:rsidR="00AD29BC" w:rsidRDefault="00AD29BC" w:rsidP="00F472A2"/>
          <w:p w14:paraId="405237CC" w14:textId="66A851BA" w:rsidR="00AD29BC" w:rsidRDefault="00AD29BC" w:rsidP="00F472A2"/>
          <w:p w14:paraId="62544B1F" w14:textId="77777777" w:rsidR="00AD29BC" w:rsidRPr="00DE0CC0" w:rsidRDefault="00AD29BC" w:rsidP="00F472A2"/>
          <w:p w14:paraId="1A977075" w14:textId="084BBFBE" w:rsidR="00F472A2" w:rsidRPr="00DE0CC0" w:rsidRDefault="00F472A2" w:rsidP="00F472A2">
            <w:r w:rsidRPr="00DE0CC0">
              <w:sym w:font="Symbol" w:char="F0B7"/>
            </w:r>
            <w:r w:rsidRPr="00DE0CC0">
              <w:t xml:space="preserve"> </w:t>
            </w:r>
            <w:r w:rsidRPr="00DE0CC0">
              <w:rPr>
                <w:b/>
                <w:bCs/>
              </w:rPr>
              <w:t xml:space="preserve">Уметь: </w:t>
            </w:r>
            <w:r w:rsidRPr="00DE0CC0">
              <w:rPr>
                <w:bCs/>
              </w:rPr>
              <w:t xml:space="preserve">применять приемы </w:t>
            </w:r>
            <w:r w:rsidRPr="00DE0CC0">
              <w:t>классификации и выбирать подходящие измерительные шкалы при описании организационных систем</w:t>
            </w:r>
          </w:p>
          <w:p w14:paraId="4E6CFACE" w14:textId="558BACB2" w:rsidR="007577C2" w:rsidRPr="00DE0CC0" w:rsidRDefault="007577C2" w:rsidP="00F472A2"/>
          <w:p w14:paraId="3EC1FB1E" w14:textId="77777777" w:rsidR="00F472A2" w:rsidRPr="00DE0CC0" w:rsidRDefault="00F472A2" w:rsidP="00F472A2"/>
          <w:p w14:paraId="32CB73BC" w14:textId="3A1AF933" w:rsidR="00F472A2" w:rsidRPr="00DE0CC0" w:rsidRDefault="00F472A2" w:rsidP="00F472A2">
            <w:r w:rsidRPr="00DE0CC0">
              <w:sym w:font="Symbol" w:char="F0B7"/>
            </w:r>
            <w:r w:rsidRPr="00DE0CC0">
              <w:t xml:space="preserve"> </w:t>
            </w:r>
            <w:r w:rsidRPr="00DE0CC0">
              <w:rPr>
                <w:b/>
                <w:bCs/>
              </w:rPr>
              <w:t xml:space="preserve">Знать: </w:t>
            </w:r>
            <w:r w:rsidRPr="00DE0CC0">
              <w:t xml:space="preserve">методы организации и проведения качественных и количественных исследований анализа информации, подготовки аналитических отчетов о состоянии и динамики развития рынков товаров и услуг </w:t>
            </w:r>
          </w:p>
          <w:p w14:paraId="408E3D36" w14:textId="4514E64B" w:rsidR="00F472A2" w:rsidRDefault="00F472A2" w:rsidP="00F472A2"/>
          <w:p w14:paraId="4DD39FD7" w14:textId="713F025B" w:rsidR="00AD29BC" w:rsidRDefault="00AD29BC" w:rsidP="00F472A2"/>
          <w:p w14:paraId="194A4450" w14:textId="77777777" w:rsidR="00AD29BC" w:rsidRPr="00DE0CC0" w:rsidRDefault="00AD29BC" w:rsidP="00F472A2"/>
          <w:p w14:paraId="40B00946" w14:textId="77777777" w:rsidR="00F472A2" w:rsidRPr="00DE0CC0" w:rsidRDefault="00F472A2" w:rsidP="00F472A2"/>
          <w:p w14:paraId="52F548C6" w14:textId="4223B1DD" w:rsidR="00122AD8" w:rsidRPr="00DE0CC0" w:rsidRDefault="00F472A2" w:rsidP="00F472A2">
            <w:r w:rsidRPr="00DE0CC0">
              <w:rPr>
                <w:b/>
                <w:bCs/>
              </w:rPr>
              <w:t>Уметь:</w:t>
            </w:r>
            <w:r w:rsidRPr="00DE0CC0">
              <w:rPr>
                <w:bCs/>
              </w:rPr>
              <w:t xml:space="preserve"> пользоваться</w:t>
            </w:r>
            <w:r w:rsidRPr="00DE0CC0">
              <w:rPr>
                <w:b/>
                <w:bCs/>
              </w:rPr>
              <w:t xml:space="preserve"> </w:t>
            </w:r>
            <w:r w:rsidRPr="00DE0CC0">
              <w:t>навыками организации и проведения качественных и количественных исследований анализа информации, подготовки аналитических отчетов о состоянии и динамики развития рынков товаров и услуг</w:t>
            </w:r>
            <w:r w:rsidR="001679E5" w:rsidRPr="00DE0CC0">
              <w:t xml:space="preserve"> </w:t>
            </w:r>
          </w:p>
        </w:tc>
        <w:tc>
          <w:tcPr>
            <w:tcW w:w="3174" w:type="dxa"/>
          </w:tcPr>
          <w:p w14:paraId="0F4E70AA" w14:textId="77777777" w:rsidR="001679E5" w:rsidRPr="00DE0CC0" w:rsidRDefault="001679E5" w:rsidP="001679E5">
            <w:pPr>
              <w:pStyle w:val="a3"/>
              <w:shd w:val="clear" w:color="auto" w:fill="FFFFFF"/>
              <w:rPr>
                <w:b/>
              </w:rPr>
            </w:pPr>
            <w:r w:rsidRPr="00DE0CC0">
              <w:rPr>
                <w:b/>
              </w:rPr>
              <w:t>Задание 1</w:t>
            </w:r>
          </w:p>
          <w:p w14:paraId="4F44E374" w14:textId="77777777" w:rsidR="001679E5" w:rsidRPr="00DE0CC0" w:rsidRDefault="001679E5" w:rsidP="001679E5">
            <w:r w:rsidRPr="00DE0CC0">
              <w:t xml:space="preserve">В рамках реализации Указа Президента Российской Федерации от 7 мая 2018 г. </w:t>
            </w:r>
            <w:proofErr w:type="spellStart"/>
            <w:r w:rsidRPr="00DE0CC0">
              <w:t>No</w:t>
            </w:r>
            <w:proofErr w:type="spellEnd"/>
            <w:r w:rsidRPr="00DE0CC0">
              <w:t xml:space="preserve"> 204 «О национальных целях и стратегических задачах развития Российской Федерации на период до 2024 года» была сформирована национальная программа «Цифровая экономика Российской Федерации». В состав которой НЕ входят следующие национальные проекты:</w:t>
            </w:r>
          </w:p>
          <w:p w14:paraId="1835E450" w14:textId="77777777" w:rsidR="001679E5" w:rsidRPr="00DE0CC0" w:rsidRDefault="001679E5" w:rsidP="001679E5">
            <w:r w:rsidRPr="00DE0CC0">
              <w:t xml:space="preserve">а) «Нормативное регулирование цифровой среды» </w:t>
            </w:r>
          </w:p>
          <w:p w14:paraId="20D6ADBD" w14:textId="698E6E99" w:rsidR="001679E5" w:rsidRPr="00DE0CC0" w:rsidRDefault="001679E5" w:rsidP="001679E5">
            <w:r w:rsidRPr="00DE0CC0">
              <w:t>б) «Информационная безопасность»</w:t>
            </w:r>
          </w:p>
          <w:p w14:paraId="0533AFEE" w14:textId="77777777" w:rsidR="00240CDA" w:rsidRPr="00DE0CC0" w:rsidRDefault="001679E5" w:rsidP="001679E5">
            <w:r w:rsidRPr="00DE0CC0">
              <w:t>в) «Цифровая глобальная торговля»</w:t>
            </w:r>
          </w:p>
          <w:p w14:paraId="76FF0860" w14:textId="77777777" w:rsidR="001679E5" w:rsidRPr="00DE0CC0" w:rsidRDefault="001679E5" w:rsidP="001679E5"/>
          <w:p w14:paraId="4B3B12B6" w14:textId="530DFE75" w:rsidR="00F472A2" w:rsidRPr="00DE0CC0" w:rsidRDefault="00F472A2" w:rsidP="00F472A2">
            <w:pPr>
              <w:pStyle w:val="a3"/>
              <w:shd w:val="clear" w:color="auto" w:fill="FFFFFF"/>
            </w:pPr>
            <w:r w:rsidRPr="00DE0CC0">
              <w:rPr>
                <w:b/>
                <w:bCs/>
              </w:rPr>
              <w:t xml:space="preserve">Задание 2 </w:t>
            </w:r>
          </w:p>
          <w:p w14:paraId="3449AF0D" w14:textId="77777777" w:rsidR="00F472A2" w:rsidRPr="00DE0CC0" w:rsidRDefault="00F472A2" w:rsidP="00F472A2">
            <w:r w:rsidRPr="00DE0CC0">
              <w:t xml:space="preserve">Особая коммуникационная среда, позволяющая в потоковом режиме принимать, генерировать, анализировать сведения о состоянии систем поставок; прогнозировать качественные и количественные состояния элементов системы; профилактические меры, называется: </w:t>
            </w:r>
          </w:p>
          <w:p w14:paraId="09CD64E3" w14:textId="77777777" w:rsidR="00F472A2" w:rsidRPr="00DE0CC0" w:rsidRDefault="00F472A2" w:rsidP="00F472A2">
            <w:r w:rsidRPr="00DE0CC0">
              <w:t xml:space="preserve">а) </w:t>
            </w:r>
            <w:proofErr w:type="spellStart"/>
            <w:r w:rsidRPr="00DE0CC0">
              <w:t>цифровои</w:t>
            </w:r>
            <w:proofErr w:type="spellEnd"/>
            <w:r w:rsidRPr="00DE0CC0">
              <w:t xml:space="preserve">̆ </w:t>
            </w:r>
            <w:proofErr w:type="spellStart"/>
            <w:r w:rsidRPr="00DE0CC0">
              <w:t>логистикои</w:t>
            </w:r>
            <w:proofErr w:type="spellEnd"/>
            <w:r w:rsidRPr="00DE0CC0">
              <w:t>̆</w:t>
            </w:r>
            <w:r w:rsidRPr="00DE0CC0">
              <w:br/>
              <w:t xml:space="preserve">б) </w:t>
            </w:r>
            <w:proofErr w:type="spellStart"/>
            <w:r w:rsidRPr="00DE0CC0">
              <w:t>цифровои</w:t>
            </w:r>
            <w:proofErr w:type="spellEnd"/>
            <w:r w:rsidRPr="00DE0CC0">
              <w:t xml:space="preserve">̆ </w:t>
            </w:r>
            <w:proofErr w:type="spellStart"/>
            <w:r w:rsidRPr="00DE0CC0">
              <w:t>платформои</w:t>
            </w:r>
            <w:proofErr w:type="spellEnd"/>
            <w:r w:rsidRPr="00DE0CC0">
              <w:t xml:space="preserve">̆ в логистике </w:t>
            </w:r>
          </w:p>
          <w:p w14:paraId="27A3FFCE" w14:textId="77777777" w:rsidR="00F472A2" w:rsidRPr="00DE0CC0" w:rsidRDefault="00F472A2" w:rsidP="00F472A2">
            <w:r w:rsidRPr="00DE0CC0">
              <w:t xml:space="preserve">в) </w:t>
            </w:r>
            <w:proofErr w:type="spellStart"/>
            <w:r w:rsidRPr="00DE0CC0">
              <w:t>информационнои</w:t>
            </w:r>
            <w:proofErr w:type="spellEnd"/>
            <w:r w:rsidRPr="00DE0CC0">
              <w:t xml:space="preserve">̆ </w:t>
            </w:r>
            <w:proofErr w:type="spellStart"/>
            <w:r w:rsidRPr="00DE0CC0">
              <w:t>логистикои</w:t>
            </w:r>
            <w:proofErr w:type="spellEnd"/>
            <w:r w:rsidRPr="00DE0CC0">
              <w:t xml:space="preserve">̆ </w:t>
            </w:r>
          </w:p>
          <w:p w14:paraId="314933BE" w14:textId="77777777" w:rsidR="00F472A2" w:rsidRPr="00DE0CC0" w:rsidRDefault="00F472A2" w:rsidP="00F472A2">
            <w:r w:rsidRPr="00DE0CC0">
              <w:t>г) цифровым пространством</w:t>
            </w:r>
          </w:p>
          <w:p w14:paraId="65DBA0B0" w14:textId="77777777" w:rsidR="00F472A2" w:rsidRPr="00DE0CC0" w:rsidRDefault="00F472A2" w:rsidP="00F472A2">
            <w:pPr>
              <w:rPr>
                <w:b/>
                <w:bCs/>
              </w:rPr>
            </w:pPr>
          </w:p>
          <w:p w14:paraId="4BFD7B9C" w14:textId="77777777" w:rsidR="00F472A2" w:rsidRPr="00DE0CC0" w:rsidRDefault="00F472A2" w:rsidP="00F472A2">
            <w:pPr>
              <w:rPr>
                <w:b/>
                <w:bCs/>
              </w:rPr>
            </w:pPr>
          </w:p>
          <w:p w14:paraId="0FF15B0A" w14:textId="0E6BA3EE" w:rsidR="001679E5" w:rsidRPr="00DE0CC0" w:rsidRDefault="001679E5" w:rsidP="00F472A2">
            <w:pPr>
              <w:rPr>
                <w:b/>
                <w:bCs/>
              </w:rPr>
            </w:pPr>
            <w:r w:rsidRPr="00DE0CC0">
              <w:rPr>
                <w:b/>
                <w:bCs/>
              </w:rPr>
              <w:t xml:space="preserve">Задание </w:t>
            </w:r>
            <w:r w:rsidR="00F472A2" w:rsidRPr="00DE0CC0">
              <w:rPr>
                <w:b/>
                <w:bCs/>
              </w:rPr>
              <w:t>1</w:t>
            </w:r>
          </w:p>
          <w:p w14:paraId="0F600CAF" w14:textId="7505AC53" w:rsidR="0040291E" w:rsidRPr="00DE0CC0" w:rsidRDefault="001679E5" w:rsidP="00F472A2">
            <w:pPr>
              <w:pStyle w:val="a3"/>
              <w:shd w:val="clear" w:color="auto" w:fill="FFFFFF"/>
            </w:pPr>
            <w:r w:rsidRPr="00DE0CC0">
              <w:t xml:space="preserve">Что представляет </w:t>
            </w:r>
            <w:proofErr w:type="spellStart"/>
            <w:r w:rsidRPr="00DE0CC0">
              <w:t>собои</w:t>
            </w:r>
            <w:proofErr w:type="spellEnd"/>
            <w:r w:rsidRPr="00DE0CC0">
              <w:t xml:space="preserve">̆ </w:t>
            </w:r>
            <w:proofErr w:type="spellStart"/>
            <w:r w:rsidRPr="00DE0CC0">
              <w:t>цифровои</w:t>
            </w:r>
            <w:proofErr w:type="spellEnd"/>
            <w:r w:rsidRPr="00DE0CC0">
              <w:t>̆ поток в логистике:</w:t>
            </w:r>
            <w:r w:rsidRPr="00DE0CC0">
              <w:br/>
              <w:t xml:space="preserve">а) виртуальная форма организации экономического потока, представляющая </w:t>
            </w:r>
            <w:proofErr w:type="spellStart"/>
            <w:r w:rsidRPr="00DE0CC0">
              <w:t>собои</w:t>
            </w:r>
            <w:proofErr w:type="spellEnd"/>
            <w:r w:rsidRPr="00DE0CC0">
              <w:t>̆ сквозные коммуникационные технологии, регуляторы цифровых преобразований, сети, мессенджеры, облачные технологии, платформы</w:t>
            </w:r>
            <w:r w:rsidRPr="00DE0CC0">
              <w:br/>
              <w:t xml:space="preserve">б) особая форма представления информации, с </w:t>
            </w:r>
            <w:proofErr w:type="spellStart"/>
            <w:r w:rsidRPr="00DE0CC0">
              <w:t>которои</w:t>
            </w:r>
            <w:proofErr w:type="spellEnd"/>
            <w:r w:rsidRPr="00DE0CC0">
              <w:t>̆ работают информационные системы и их пользователи;</w:t>
            </w:r>
            <w:r w:rsidRPr="00DE0CC0">
              <w:br/>
              <w:t xml:space="preserve">в) основная категория логистики, представляющая </w:t>
            </w:r>
            <w:proofErr w:type="spellStart"/>
            <w:r w:rsidRPr="00DE0CC0">
              <w:t>собои</w:t>
            </w:r>
            <w:proofErr w:type="spellEnd"/>
            <w:r w:rsidRPr="00DE0CC0">
              <w:t xml:space="preserve">̆ форму и организацию определенного вида </w:t>
            </w:r>
            <w:proofErr w:type="spellStart"/>
            <w:r w:rsidRPr="00DE0CC0">
              <w:t>экономическои</w:t>
            </w:r>
            <w:proofErr w:type="spellEnd"/>
            <w:r w:rsidRPr="00DE0CC0">
              <w:t>̆ материи и ее движения;</w:t>
            </w:r>
            <w:r w:rsidRPr="00DE0CC0">
              <w:br/>
              <w:t xml:space="preserve">г) совокупность материальных, финансовых, информационных и сервисных потоков, в которых прошли цифровые преобразования. </w:t>
            </w:r>
          </w:p>
          <w:p w14:paraId="46796D04" w14:textId="1CC78F12" w:rsidR="0040291E" w:rsidRPr="00DE0CC0" w:rsidRDefault="0040291E" w:rsidP="0040291E">
            <w:r w:rsidRPr="00DE0CC0">
              <w:rPr>
                <w:b/>
                <w:bCs/>
              </w:rPr>
              <w:t xml:space="preserve">Задание </w:t>
            </w:r>
            <w:r w:rsidR="00F472A2" w:rsidRPr="00DE0CC0">
              <w:rPr>
                <w:b/>
                <w:bCs/>
              </w:rPr>
              <w:t>2</w:t>
            </w:r>
            <w:r w:rsidRPr="00DE0CC0">
              <w:rPr>
                <w:b/>
                <w:bCs/>
              </w:rPr>
              <w:t xml:space="preserve"> </w:t>
            </w:r>
          </w:p>
          <w:p w14:paraId="4B13555B" w14:textId="3BEBED13" w:rsidR="00F472A2" w:rsidRDefault="0040291E" w:rsidP="007577C2">
            <w:pPr>
              <w:pStyle w:val="a3"/>
              <w:shd w:val="clear" w:color="auto" w:fill="FFFFFF"/>
            </w:pPr>
            <w:r w:rsidRPr="00DE0CC0">
              <w:t xml:space="preserve">Укажите технологические тренды в </w:t>
            </w:r>
            <w:proofErr w:type="spellStart"/>
            <w:r w:rsidRPr="00DE0CC0">
              <w:t>современнои</w:t>
            </w:r>
            <w:proofErr w:type="spellEnd"/>
            <w:r w:rsidRPr="00DE0CC0">
              <w:t>̆ логистике, оказывающие на ее развитие наиболее сильное влияние за п</w:t>
            </w:r>
            <w:r w:rsidR="00F472A2" w:rsidRPr="00DE0CC0">
              <w:t>о</w:t>
            </w:r>
            <w:r w:rsidRPr="00DE0CC0">
              <w:t xml:space="preserve">следние 10 лет </w:t>
            </w:r>
          </w:p>
          <w:p w14:paraId="5E8D5082" w14:textId="795B8A59" w:rsidR="00AD29BC" w:rsidRDefault="00AD29BC" w:rsidP="007577C2">
            <w:pPr>
              <w:pStyle w:val="a3"/>
              <w:shd w:val="clear" w:color="auto" w:fill="FFFFFF"/>
            </w:pPr>
          </w:p>
          <w:p w14:paraId="47D77FA7" w14:textId="77777777" w:rsidR="00AD29BC" w:rsidRPr="00DE0CC0" w:rsidRDefault="00AD29BC" w:rsidP="007577C2">
            <w:pPr>
              <w:pStyle w:val="a3"/>
              <w:shd w:val="clear" w:color="auto" w:fill="FFFFFF"/>
            </w:pPr>
          </w:p>
          <w:p w14:paraId="3C1BA813" w14:textId="5A02D7BB" w:rsidR="0040291E" w:rsidRPr="00DE0CC0" w:rsidRDefault="0040291E" w:rsidP="00F472A2">
            <w:pPr>
              <w:rPr>
                <w:b/>
              </w:rPr>
            </w:pPr>
            <w:r w:rsidRPr="00DE0CC0">
              <w:rPr>
                <w:b/>
              </w:rPr>
              <w:t xml:space="preserve">Задание </w:t>
            </w:r>
            <w:r w:rsidR="00F472A2" w:rsidRPr="00DE0CC0">
              <w:rPr>
                <w:b/>
              </w:rPr>
              <w:t>1</w:t>
            </w:r>
            <w:r w:rsidRPr="00DE0CC0">
              <w:rPr>
                <w:b/>
              </w:rPr>
              <w:t xml:space="preserve"> </w:t>
            </w:r>
          </w:p>
          <w:p w14:paraId="02DAAC9D" w14:textId="77777777" w:rsidR="00F472A2" w:rsidRPr="00DE0CC0" w:rsidRDefault="00F472A2" w:rsidP="0040291E"/>
          <w:p w14:paraId="0C0BAC5C" w14:textId="3FBE4E9D" w:rsidR="0040291E" w:rsidRPr="00DE0CC0" w:rsidRDefault="0040291E" w:rsidP="0040291E">
            <w:r w:rsidRPr="00DE0CC0">
              <w:t xml:space="preserve">Укажите, применение </w:t>
            </w:r>
            <w:proofErr w:type="spellStart"/>
            <w:r w:rsidRPr="00DE0CC0">
              <w:t>какои</w:t>
            </w:r>
            <w:proofErr w:type="spellEnd"/>
            <w:r w:rsidRPr="00DE0CC0">
              <w:t xml:space="preserve">̆ из цифровых технологий позволяет решить проблему </w:t>
            </w:r>
            <w:proofErr w:type="spellStart"/>
            <w:r w:rsidRPr="00DE0CC0">
              <w:t>быстрои</w:t>
            </w:r>
            <w:proofErr w:type="spellEnd"/>
            <w:r w:rsidRPr="00DE0CC0">
              <w:t xml:space="preserve">̆ </w:t>
            </w:r>
            <w:proofErr w:type="spellStart"/>
            <w:r w:rsidRPr="00DE0CC0">
              <w:t>информационнои</w:t>
            </w:r>
            <w:proofErr w:type="spellEnd"/>
            <w:r w:rsidRPr="00DE0CC0">
              <w:t xml:space="preserve">̆ интеграции между участниками цепи поставок и сделать их отношения полностью прозрачными, основанными на доверии. </w:t>
            </w:r>
          </w:p>
          <w:p w14:paraId="36DFF587" w14:textId="77777777" w:rsidR="0040291E" w:rsidRPr="00DE0CC0" w:rsidRDefault="0040291E" w:rsidP="0040291E">
            <w:r w:rsidRPr="00DE0CC0">
              <w:t xml:space="preserve">а) </w:t>
            </w:r>
            <w:proofErr w:type="spellStart"/>
            <w:r w:rsidRPr="00DE0CC0">
              <w:t>блокчейн</w:t>
            </w:r>
            <w:proofErr w:type="spellEnd"/>
            <w:r w:rsidRPr="00DE0CC0">
              <w:br/>
              <w:t xml:space="preserve">б) интернет </w:t>
            </w:r>
            <w:proofErr w:type="spellStart"/>
            <w:r w:rsidRPr="00DE0CC0">
              <w:t>вещеи</w:t>
            </w:r>
            <w:proofErr w:type="spellEnd"/>
            <w:r w:rsidRPr="00DE0CC0">
              <w:t>̆</w:t>
            </w:r>
            <w:r w:rsidRPr="00DE0CC0">
              <w:br/>
              <w:t>в) дополненная реальность г) большие данные</w:t>
            </w:r>
            <w:r w:rsidRPr="00DE0CC0">
              <w:br/>
              <w:t xml:space="preserve">д) </w:t>
            </w:r>
            <w:proofErr w:type="spellStart"/>
            <w:r w:rsidRPr="00DE0CC0">
              <w:t>искусственныи</w:t>
            </w:r>
            <w:proofErr w:type="spellEnd"/>
            <w:r w:rsidRPr="00DE0CC0">
              <w:t xml:space="preserve">̆ интеллект. </w:t>
            </w:r>
          </w:p>
          <w:p w14:paraId="48DB070C" w14:textId="365BB5BB" w:rsidR="0040291E" w:rsidRPr="00DE0CC0" w:rsidRDefault="0040291E" w:rsidP="0040291E">
            <w:pPr>
              <w:pStyle w:val="a3"/>
              <w:shd w:val="clear" w:color="auto" w:fill="FFFFFF"/>
            </w:pPr>
            <w:r w:rsidRPr="00DE0CC0">
              <w:rPr>
                <w:b/>
                <w:bCs/>
              </w:rPr>
              <w:t xml:space="preserve">Задание </w:t>
            </w:r>
            <w:r w:rsidR="00CB3582" w:rsidRPr="00DE0CC0">
              <w:rPr>
                <w:b/>
                <w:bCs/>
              </w:rPr>
              <w:t>2</w:t>
            </w:r>
            <w:r w:rsidRPr="00DE0CC0">
              <w:rPr>
                <w:b/>
                <w:bCs/>
              </w:rPr>
              <w:t xml:space="preserve"> </w:t>
            </w:r>
          </w:p>
          <w:p w14:paraId="15AA2A62" w14:textId="77777777" w:rsidR="0040291E" w:rsidRPr="00DE0CC0" w:rsidRDefault="0040291E" w:rsidP="0040291E">
            <w:r w:rsidRPr="00DE0CC0">
              <w:t>Сокращение штата сотрудников и повышение эффективности систем поставок и складского хранения позволяет достичь внедрение в логистику</w:t>
            </w:r>
            <w:r w:rsidRPr="00DE0CC0">
              <w:br/>
              <w:t xml:space="preserve">а) технологии </w:t>
            </w:r>
            <w:proofErr w:type="spellStart"/>
            <w:r w:rsidRPr="00DE0CC0">
              <w:t>блокчейн</w:t>
            </w:r>
            <w:proofErr w:type="spellEnd"/>
            <w:r w:rsidRPr="00DE0CC0">
              <w:t xml:space="preserve"> </w:t>
            </w:r>
          </w:p>
          <w:p w14:paraId="0279EBF6" w14:textId="77777777" w:rsidR="0040291E" w:rsidRPr="00DE0CC0" w:rsidRDefault="0040291E" w:rsidP="0040291E">
            <w:r w:rsidRPr="00DE0CC0">
              <w:t>б) облачные технологии</w:t>
            </w:r>
            <w:r w:rsidRPr="00DE0CC0">
              <w:br/>
              <w:t xml:space="preserve">в) роботизации и автоматизации </w:t>
            </w:r>
          </w:p>
          <w:p w14:paraId="3C28AEF8" w14:textId="1ED23CF9" w:rsidR="0040291E" w:rsidRPr="00DE0CC0" w:rsidRDefault="0040291E" w:rsidP="0040291E">
            <w:r w:rsidRPr="00DE0CC0">
              <w:t xml:space="preserve">г) 3D печать </w:t>
            </w:r>
          </w:p>
          <w:p w14:paraId="763C47C4" w14:textId="77777777" w:rsidR="00AD29BC" w:rsidRDefault="00AD29BC" w:rsidP="0040291E">
            <w:pPr>
              <w:pStyle w:val="a3"/>
              <w:shd w:val="clear" w:color="auto" w:fill="FFFFFF"/>
              <w:rPr>
                <w:b/>
                <w:bCs/>
              </w:rPr>
            </w:pPr>
          </w:p>
          <w:p w14:paraId="25B3C946" w14:textId="77777777" w:rsidR="00AD29BC" w:rsidRDefault="00AD29BC" w:rsidP="0040291E">
            <w:pPr>
              <w:pStyle w:val="a3"/>
              <w:shd w:val="clear" w:color="auto" w:fill="FFFFFF"/>
              <w:rPr>
                <w:b/>
                <w:bCs/>
              </w:rPr>
            </w:pPr>
          </w:p>
          <w:p w14:paraId="1F3E370B" w14:textId="77777777" w:rsidR="00AD29BC" w:rsidRDefault="00AD29BC" w:rsidP="0040291E">
            <w:pPr>
              <w:pStyle w:val="a3"/>
              <w:shd w:val="clear" w:color="auto" w:fill="FFFFFF"/>
              <w:rPr>
                <w:b/>
                <w:bCs/>
              </w:rPr>
            </w:pPr>
          </w:p>
          <w:p w14:paraId="079D3E4A" w14:textId="336E0839" w:rsidR="0040291E" w:rsidRPr="00DE0CC0" w:rsidRDefault="0040291E" w:rsidP="0040291E">
            <w:pPr>
              <w:pStyle w:val="a3"/>
              <w:shd w:val="clear" w:color="auto" w:fill="FFFFFF"/>
            </w:pPr>
            <w:r w:rsidRPr="00DE0CC0">
              <w:rPr>
                <w:b/>
                <w:bCs/>
              </w:rPr>
              <w:t xml:space="preserve">Задание 3 </w:t>
            </w:r>
          </w:p>
          <w:p w14:paraId="366B4CC3" w14:textId="77777777" w:rsidR="0040291E" w:rsidRPr="00DE0CC0" w:rsidRDefault="0040291E" w:rsidP="0040291E">
            <w:r w:rsidRPr="00DE0CC0">
              <w:t>Для чего нужно управление цепями поставок? а) для повышения объемов производства</w:t>
            </w:r>
            <w:r w:rsidRPr="00DE0CC0">
              <w:br/>
              <w:t>б) для повышения рентабельности</w:t>
            </w:r>
            <w:r w:rsidRPr="00DE0CC0">
              <w:br/>
              <w:t xml:space="preserve">в) для снижения себестоимости продукции </w:t>
            </w:r>
          </w:p>
          <w:p w14:paraId="14E79708" w14:textId="569D8C18" w:rsidR="0040291E" w:rsidRPr="00DE0CC0" w:rsidRDefault="0040291E" w:rsidP="0040291E">
            <w:r w:rsidRPr="00DE0CC0">
              <w:t xml:space="preserve">г) для обеспечения </w:t>
            </w:r>
            <w:proofErr w:type="spellStart"/>
            <w:r w:rsidRPr="00DE0CC0">
              <w:t>взаимодействия</w:t>
            </w:r>
            <w:proofErr w:type="spellEnd"/>
            <w:r w:rsidRPr="00DE0CC0">
              <w:t xml:space="preserve">, координации и интеграции участников логистического кластера с последующим улучшением экономических </w:t>
            </w:r>
            <w:proofErr w:type="spellStart"/>
            <w:r w:rsidRPr="00DE0CC0">
              <w:t>показателеи</w:t>
            </w:r>
            <w:proofErr w:type="spellEnd"/>
            <w:r w:rsidRPr="00DE0CC0">
              <w:t xml:space="preserve">̆ </w:t>
            </w:r>
          </w:p>
        </w:tc>
      </w:tr>
      <w:tr w:rsidR="00F73A9E" w:rsidRPr="00DE0CC0" w14:paraId="67181D02" w14:textId="77777777" w:rsidTr="00075AE0">
        <w:tc>
          <w:tcPr>
            <w:tcW w:w="1843" w:type="dxa"/>
          </w:tcPr>
          <w:p w14:paraId="127002C0" w14:textId="669944EF" w:rsidR="00F73A9E" w:rsidRDefault="00F73A9E" w:rsidP="00F73A9E">
            <w:pPr>
              <w:pStyle w:val="a3"/>
              <w:shd w:val="clear" w:color="auto" w:fill="FFFFFF"/>
              <w:rPr>
                <w:strike/>
              </w:rPr>
            </w:pPr>
            <w:r w:rsidRPr="00DE0CC0">
              <w:rPr>
                <w:u w:val="single"/>
              </w:rPr>
              <w:t>ПКП-4</w:t>
            </w:r>
            <w:r w:rsidRPr="00DE0CC0">
              <w:t xml:space="preserve"> </w:t>
            </w:r>
          </w:p>
          <w:p w14:paraId="6E263D57" w14:textId="77777777" w:rsidR="00F73A9E" w:rsidRPr="008419AD" w:rsidRDefault="00F73A9E" w:rsidP="00F73A9E">
            <w:pPr>
              <w:pStyle w:val="a3"/>
              <w:shd w:val="clear" w:color="auto" w:fill="FFFFFF"/>
              <w:rPr>
                <w:strike/>
              </w:rPr>
            </w:pPr>
            <w:r w:rsidRPr="00D260E1">
              <w:t>Способность разрабатывать сбытовую политику организации, формировать каналы распределения и систему товародвижения, выбирать современные методы продажи товаров и оказания услуг</w:t>
            </w:r>
          </w:p>
          <w:p w14:paraId="280DEFF5" w14:textId="0C1811D0" w:rsidR="00F73A9E" w:rsidRPr="00DE0CC0" w:rsidRDefault="00F73A9E" w:rsidP="00F73A9E">
            <w:pPr>
              <w:pStyle w:val="a3"/>
              <w:shd w:val="clear" w:color="auto" w:fill="FFFFFF"/>
              <w:jc w:val="center"/>
            </w:pPr>
          </w:p>
        </w:tc>
        <w:tc>
          <w:tcPr>
            <w:tcW w:w="1986" w:type="dxa"/>
          </w:tcPr>
          <w:p w14:paraId="638047E8" w14:textId="77777777" w:rsidR="007D2150" w:rsidRPr="00E02995" w:rsidRDefault="007D2150" w:rsidP="007D2150">
            <w:pPr>
              <w:pStyle w:val="a3"/>
              <w:shd w:val="clear" w:color="auto" w:fill="FFFFFF"/>
            </w:pPr>
            <w:r w:rsidRPr="00E02995">
              <w:t>1. Применяет современные подходы при разработке сбытовой политики организации.</w:t>
            </w:r>
          </w:p>
          <w:p w14:paraId="4B537136" w14:textId="77777777" w:rsidR="007D2150" w:rsidRPr="00E02995" w:rsidRDefault="007D2150" w:rsidP="007D2150">
            <w:pPr>
              <w:pStyle w:val="a3"/>
              <w:shd w:val="clear" w:color="auto" w:fill="FFFFFF"/>
            </w:pPr>
          </w:p>
          <w:p w14:paraId="5B2B0DF7" w14:textId="77777777" w:rsidR="007D2150" w:rsidRPr="00E02995" w:rsidRDefault="007D2150" w:rsidP="007D2150">
            <w:pPr>
              <w:pStyle w:val="a3"/>
              <w:shd w:val="clear" w:color="auto" w:fill="FFFFFF"/>
            </w:pPr>
          </w:p>
          <w:p w14:paraId="1DC3A568" w14:textId="10AE396D" w:rsidR="007D2150" w:rsidRDefault="007D2150" w:rsidP="007D2150">
            <w:pPr>
              <w:pStyle w:val="a3"/>
              <w:shd w:val="clear" w:color="auto" w:fill="FFFFFF"/>
            </w:pPr>
          </w:p>
          <w:p w14:paraId="06DDB7A2" w14:textId="02DA7BB3" w:rsidR="00D260E1" w:rsidRDefault="00D260E1" w:rsidP="007D2150">
            <w:pPr>
              <w:pStyle w:val="a3"/>
              <w:shd w:val="clear" w:color="auto" w:fill="FFFFFF"/>
            </w:pPr>
          </w:p>
          <w:p w14:paraId="12C83E33" w14:textId="2706D88A" w:rsidR="00D260E1" w:rsidRDefault="00D260E1" w:rsidP="007D2150">
            <w:pPr>
              <w:pStyle w:val="a3"/>
              <w:shd w:val="clear" w:color="auto" w:fill="FFFFFF"/>
            </w:pPr>
          </w:p>
          <w:p w14:paraId="4CADDE7A" w14:textId="453CDEF0" w:rsidR="00D260E1" w:rsidRDefault="00D260E1" w:rsidP="007D2150">
            <w:pPr>
              <w:pStyle w:val="a3"/>
              <w:shd w:val="clear" w:color="auto" w:fill="FFFFFF"/>
            </w:pPr>
          </w:p>
          <w:p w14:paraId="4B417740" w14:textId="2988B8D4" w:rsidR="00D260E1" w:rsidRDefault="00D260E1" w:rsidP="007D2150">
            <w:pPr>
              <w:pStyle w:val="a3"/>
              <w:shd w:val="clear" w:color="auto" w:fill="FFFFFF"/>
            </w:pPr>
          </w:p>
          <w:p w14:paraId="7D276A0A" w14:textId="6C1BF758" w:rsidR="00D260E1" w:rsidRDefault="00D260E1" w:rsidP="007D2150">
            <w:pPr>
              <w:pStyle w:val="a3"/>
              <w:shd w:val="clear" w:color="auto" w:fill="FFFFFF"/>
            </w:pPr>
          </w:p>
          <w:p w14:paraId="07ECD299" w14:textId="2357F327" w:rsidR="00D260E1" w:rsidRDefault="00D260E1" w:rsidP="007D2150">
            <w:pPr>
              <w:pStyle w:val="a3"/>
              <w:shd w:val="clear" w:color="auto" w:fill="FFFFFF"/>
            </w:pPr>
          </w:p>
          <w:p w14:paraId="0017E228" w14:textId="593128B2" w:rsidR="00D260E1" w:rsidRDefault="00D260E1" w:rsidP="007D2150">
            <w:pPr>
              <w:pStyle w:val="a3"/>
              <w:shd w:val="clear" w:color="auto" w:fill="FFFFFF"/>
            </w:pPr>
          </w:p>
          <w:p w14:paraId="4DF31C24" w14:textId="77777777" w:rsidR="00D260E1" w:rsidRPr="00E02995" w:rsidRDefault="00D260E1" w:rsidP="007D2150">
            <w:pPr>
              <w:pStyle w:val="a3"/>
              <w:shd w:val="clear" w:color="auto" w:fill="FFFFFF"/>
            </w:pPr>
          </w:p>
          <w:p w14:paraId="75AD571A" w14:textId="77777777" w:rsidR="007D2150" w:rsidRPr="00E02995" w:rsidRDefault="007D2150" w:rsidP="007D2150">
            <w:pPr>
              <w:pStyle w:val="a3"/>
              <w:shd w:val="clear" w:color="auto" w:fill="FFFFFF"/>
            </w:pPr>
            <w:r w:rsidRPr="00E02995">
              <w:t xml:space="preserve">2. </w:t>
            </w:r>
            <w:r w:rsidRPr="00E02995">
              <w:rPr>
                <w:rStyle w:val="FontStyle12"/>
                <w:sz w:val="24"/>
                <w:szCs w:val="24"/>
              </w:rPr>
              <w:t xml:space="preserve">Формирует и применяет </w:t>
            </w:r>
            <w:r w:rsidRPr="00E02995">
              <w:t>оптимальные каналы распределения.</w:t>
            </w:r>
          </w:p>
          <w:p w14:paraId="15F375DC" w14:textId="77777777" w:rsidR="007D2150" w:rsidRPr="00E02995" w:rsidRDefault="007D2150" w:rsidP="007D2150">
            <w:pPr>
              <w:pStyle w:val="a3"/>
              <w:shd w:val="clear" w:color="auto" w:fill="FFFFFF"/>
            </w:pPr>
          </w:p>
          <w:p w14:paraId="37FD44AD" w14:textId="31CF5A5E" w:rsidR="007D2150" w:rsidRDefault="007D2150" w:rsidP="007D2150">
            <w:pPr>
              <w:pStyle w:val="a3"/>
              <w:shd w:val="clear" w:color="auto" w:fill="FFFFFF"/>
            </w:pPr>
          </w:p>
          <w:p w14:paraId="7ACA9552" w14:textId="48CF6E70" w:rsidR="00D260E1" w:rsidRDefault="00D260E1" w:rsidP="007D2150">
            <w:pPr>
              <w:pStyle w:val="a3"/>
              <w:shd w:val="clear" w:color="auto" w:fill="FFFFFF"/>
            </w:pPr>
          </w:p>
          <w:p w14:paraId="58CC9E12" w14:textId="3CD8FB25" w:rsidR="00D260E1" w:rsidRDefault="00D260E1" w:rsidP="007D2150">
            <w:pPr>
              <w:pStyle w:val="a3"/>
              <w:shd w:val="clear" w:color="auto" w:fill="FFFFFF"/>
            </w:pPr>
          </w:p>
          <w:p w14:paraId="6B2795C7" w14:textId="787D9B4C" w:rsidR="00D260E1" w:rsidRDefault="00D260E1" w:rsidP="007D2150">
            <w:pPr>
              <w:pStyle w:val="a3"/>
              <w:shd w:val="clear" w:color="auto" w:fill="FFFFFF"/>
            </w:pPr>
          </w:p>
          <w:p w14:paraId="05BBB0CB" w14:textId="0C7A0ABB" w:rsidR="00D260E1" w:rsidRDefault="00D260E1" w:rsidP="007D2150">
            <w:pPr>
              <w:pStyle w:val="a3"/>
              <w:shd w:val="clear" w:color="auto" w:fill="FFFFFF"/>
            </w:pPr>
          </w:p>
          <w:p w14:paraId="40FA5724" w14:textId="5EEDC430" w:rsidR="00D260E1" w:rsidRDefault="00D260E1" w:rsidP="007D2150">
            <w:pPr>
              <w:pStyle w:val="a3"/>
              <w:shd w:val="clear" w:color="auto" w:fill="FFFFFF"/>
            </w:pPr>
          </w:p>
          <w:p w14:paraId="628C438C" w14:textId="3A083118" w:rsidR="00D260E1" w:rsidRDefault="00D260E1" w:rsidP="007D2150">
            <w:pPr>
              <w:pStyle w:val="a3"/>
              <w:shd w:val="clear" w:color="auto" w:fill="FFFFFF"/>
            </w:pPr>
          </w:p>
          <w:p w14:paraId="67503A63" w14:textId="1EDB27B4" w:rsidR="00D260E1" w:rsidRDefault="00D260E1" w:rsidP="007D2150">
            <w:pPr>
              <w:pStyle w:val="a3"/>
              <w:shd w:val="clear" w:color="auto" w:fill="FFFFFF"/>
            </w:pPr>
          </w:p>
          <w:p w14:paraId="588EDB76" w14:textId="7B862B1C" w:rsidR="00D260E1" w:rsidRDefault="00D260E1" w:rsidP="007D2150">
            <w:pPr>
              <w:pStyle w:val="a3"/>
              <w:shd w:val="clear" w:color="auto" w:fill="FFFFFF"/>
            </w:pPr>
          </w:p>
          <w:p w14:paraId="6530CAEE" w14:textId="1BE5ECBF" w:rsidR="00D260E1" w:rsidRDefault="00D260E1" w:rsidP="007D2150">
            <w:pPr>
              <w:pStyle w:val="a3"/>
              <w:shd w:val="clear" w:color="auto" w:fill="FFFFFF"/>
            </w:pPr>
          </w:p>
          <w:p w14:paraId="5EB81E85" w14:textId="5877CAED" w:rsidR="00D260E1" w:rsidRDefault="00D260E1" w:rsidP="007D2150">
            <w:pPr>
              <w:pStyle w:val="a3"/>
              <w:shd w:val="clear" w:color="auto" w:fill="FFFFFF"/>
            </w:pPr>
          </w:p>
          <w:p w14:paraId="06B0D48C" w14:textId="48D6A84B" w:rsidR="00D260E1" w:rsidRDefault="00D260E1" w:rsidP="007D2150">
            <w:pPr>
              <w:pStyle w:val="a3"/>
              <w:shd w:val="clear" w:color="auto" w:fill="FFFFFF"/>
            </w:pPr>
          </w:p>
          <w:p w14:paraId="6E03303E" w14:textId="0B5EA30D" w:rsidR="00D260E1" w:rsidRDefault="00D260E1" w:rsidP="007D2150">
            <w:pPr>
              <w:pStyle w:val="a3"/>
              <w:shd w:val="clear" w:color="auto" w:fill="FFFFFF"/>
            </w:pPr>
          </w:p>
          <w:p w14:paraId="48A1EC2F" w14:textId="29B098E3" w:rsidR="00D260E1" w:rsidRDefault="00D260E1" w:rsidP="007D2150">
            <w:pPr>
              <w:pStyle w:val="a3"/>
              <w:shd w:val="clear" w:color="auto" w:fill="FFFFFF"/>
            </w:pPr>
          </w:p>
          <w:p w14:paraId="76E60F08" w14:textId="77777777" w:rsidR="00D260E1" w:rsidRDefault="00D260E1" w:rsidP="007D2150">
            <w:pPr>
              <w:pStyle w:val="a3"/>
              <w:shd w:val="clear" w:color="auto" w:fill="FFFFFF"/>
            </w:pPr>
          </w:p>
          <w:p w14:paraId="0C499B0E" w14:textId="7ECE0E25" w:rsidR="00D260E1" w:rsidRDefault="00D260E1" w:rsidP="007D2150">
            <w:pPr>
              <w:pStyle w:val="a3"/>
              <w:shd w:val="clear" w:color="auto" w:fill="FFFFFF"/>
            </w:pPr>
          </w:p>
          <w:p w14:paraId="7F1310FC" w14:textId="77777777" w:rsidR="00D260E1" w:rsidRPr="00E02995" w:rsidRDefault="00D260E1" w:rsidP="007D2150">
            <w:pPr>
              <w:pStyle w:val="a3"/>
              <w:shd w:val="clear" w:color="auto" w:fill="FFFFFF"/>
            </w:pPr>
          </w:p>
          <w:p w14:paraId="0A406CD4" w14:textId="77777777" w:rsidR="007D2150" w:rsidRPr="00E02995" w:rsidRDefault="007D2150" w:rsidP="007D2150">
            <w:pPr>
              <w:pStyle w:val="a3"/>
              <w:shd w:val="clear" w:color="auto" w:fill="FFFFFF"/>
            </w:pPr>
            <w:r w:rsidRPr="00E02995">
              <w:t xml:space="preserve">3. </w:t>
            </w:r>
            <w:r w:rsidRPr="00E02995">
              <w:rPr>
                <w:rStyle w:val="FontStyle12"/>
                <w:sz w:val="24"/>
                <w:szCs w:val="24"/>
              </w:rPr>
              <w:t>Демонстрирует навыки в</w:t>
            </w:r>
            <w:r w:rsidRPr="00E02995">
              <w:t xml:space="preserve"> создании эффективной системы товародвижения.</w:t>
            </w:r>
          </w:p>
          <w:p w14:paraId="649BBB88" w14:textId="77777777" w:rsidR="007D2150" w:rsidRPr="00E02995" w:rsidRDefault="007D2150" w:rsidP="007D2150">
            <w:pPr>
              <w:pStyle w:val="a3"/>
              <w:shd w:val="clear" w:color="auto" w:fill="FFFFFF"/>
            </w:pPr>
          </w:p>
          <w:p w14:paraId="45764B4A" w14:textId="77777777" w:rsidR="007D2150" w:rsidRPr="00E02995" w:rsidRDefault="007D2150" w:rsidP="007D2150">
            <w:pPr>
              <w:pStyle w:val="a3"/>
              <w:shd w:val="clear" w:color="auto" w:fill="FFFFFF"/>
            </w:pPr>
          </w:p>
          <w:p w14:paraId="66332B86" w14:textId="083414C7" w:rsidR="007D2150" w:rsidRDefault="007D2150" w:rsidP="007D2150">
            <w:pPr>
              <w:pStyle w:val="a3"/>
              <w:shd w:val="clear" w:color="auto" w:fill="FFFFFF"/>
            </w:pPr>
          </w:p>
          <w:p w14:paraId="510DDB9A" w14:textId="1BAE7D76" w:rsidR="00D260E1" w:rsidRDefault="00D260E1" w:rsidP="007D2150">
            <w:pPr>
              <w:pStyle w:val="a3"/>
              <w:shd w:val="clear" w:color="auto" w:fill="FFFFFF"/>
            </w:pPr>
          </w:p>
          <w:p w14:paraId="100FDB88" w14:textId="4B65A4B5" w:rsidR="00D260E1" w:rsidRDefault="00D260E1" w:rsidP="007D2150">
            <w:pPr>
              <w:pStyle w:val="a3"/>
              <w:shd w:val="clear" w:color="auto" w:fill="FFFFFF"/>
            </w:pPr>
          </w:p>
          <w:p w14:paraId="156C855B" w14:textId="7F44A01D" w:rsidR="00D260E1" w:rsidRDefault="00D260E1" w:rsidP="007D2150">
            <w:pPr>
              <w:pStyle w:val="a3"/>
              <w:shd w:val="clear" w:color="auto" w:fill="FFFFFF"/>
            </w:pPr>
          </w:p>
          <w:p w14:paraId="06BF7140" w14:textId="79684956" w:rsidR="00D260E1" w:rsidRDefault="00D260E1" w:rsidP="007D2150">
            <w:pPr>
              <w:pStyle w:val="a3"/>
              <w:shd w:val="clear" w:color="auto" w:fill="FFFFFF"/>
            </w:pPr>
          </w:p>
          <w:p w14:paraId="30D26513" w14:textId="127C550F" w:rsidR="00D260E1" w:rsidRDefault="00D260E1" w:rsidP="007D2150">
            <w:pPr>
              <w:pStyle w:val="a3"/>
              <w:shd w:val="clear" w:color="auto" w:fill="FFFFFF"/>
            </w:pPr>
          </w:p>
          <w:p w14:paraId="46D7DB0B" w14:textId="61FB107B" w:rsidR="00D260E1" w:rsidRDefault="00D260E1" w:rsidP="007D2150">
            <w:pPr>
              <w:pStyle w:val="a3"/>
              <w:shd w:val="clear" w:color="auto" w:fill="FFFFFF"/>
            </w:pPr>
          </w:p>
          <w:p w14:paraId="77B43691" w14:textId="77777777" w:rsidR="00D260E1" w:rsidRPr="00E02995" w:rsidRDefault="00D260E1" w:rsidP="007D2150">
            <w:pPr>
              <w:pStyle w:val="a3"/>
              <w:shd w:val="clear" w:color="auto" w:fill="FFFFFF"/>
            </w:pPr>
          </w:p>
          <w:p w14:paraId="7256D56E" w14:textId="77777777" w:rsidR="00414A57" w:rsidRDefault="00414A57" w:rsidP="007D2150">
            <w:pPr>
              <w:pStyle w:val="a3"/>
              <w:shd w:val="clear" w:color="auto" w:fill="FFFFFF"/>
            </w:pPr>
          </w:p>
          <w:p w14:paraId="226B7CE6" w14:textId="2CFACB39" w:rsidR="00414A57" w:rsidRDefault="00414A57" w:rsidP="007D2150">
            <w:pPr>
              <w:pStyle w:val="a3"/>
              <w:shd w:val="clear" w:color="auto" w:fill="FFFFFF"/>
            </w:pPr>
          </w:p>
          <w:p w14:paraId="2C5313D0" w14:textId="328065F6" w:rsidR="00414A57" w:rsidRDefault="00414A57" w:rsidP="007D2150">
            <w:pPr>
              <w:pStyle w:val="a3"/>
              <w:shd w:val="clear" w:color="auto" w:fill="FFFFFF"/>
            </w:pPr>
          </w:p>
          <w:p w14:paraId="02D45255" w14:textId="266730B1" w:rsidR="00414A57" w:rsidRDefault="00414A57" w:rsidP="007D2150">
            <w:pPr>
              <w:pStyle w:val="a3"/>
              <w:shd w:val="clear" w:color="auto" w:fill="FFFFFF"/>
            </w:pPr>
          </w:p>
          <w:p w14:paraId="4A61741F" w14:textId="77777777" w:rsidR="00414A57" w:rsidRDefault="00414A57" w:rsidP="007D2150">
            <w:pPr>
              <w:pStyle w:val="a3"/>
              <w:shd w:val="clear" w:color="auto" w:fill="FFFFFF"/>
            </w:pPr>
          </w:p>
          <w:p w14:paraId="196AA256" w14:textId="0846E27D" w:rsidR="007D2150" w:rsidRPr="00DE0CC0" w:rsidRDefault="007D2150" w:rsidP="007D2150">
            <w:pPr>
              <w:pStyle w:val="a3"/>
              <w:shd w:val="clear" w:color="auto" w:fill="FFFFFF"/>
            </w:pPr>
            <w:r w:rsidRPr="00E02995">
              <w:t xml:space="preserve">4. Применяет современные подходы при оценке </w:t>
            </w:r>
            <w:r w:rsidRPr="00E02995">
              <w:rPr>
                <w:lang w:eastAsia="ru-RU"/>
              </w:rPr>
              <w:t>динамики продаж и прогнозировании продажи.</w:t>
            </w:r>
          </w:p>
          <w:p w14:paraId="3F5FD54B" w14:textId="14F7DE1C" w:rsidR="00F73A9E" w:rsidRPr="00DE0CC0" w:rsidRDefault="00F73A9E" w:rsidP="00F73A9E">
            <w:pPr>
              <w:pStyle w:val="a3"/>
              <w:shd w:val="clear" w:color="auto" w:fill="FFFFFF"/>
            </w:pPr>
          </w:p>
        </w:tc>
        <w:tc>
          <w:tcPr>
            <w:tcW w:w="2211" w:type="dxa"/>
          </w:tcPr>
          <w:p w14:paraId="47A375FA" w14:textId="77777777" w:rsidR="007D2150" w:rsidRPr="00E02995" w:rsidRDefault="007D2150" w:rsidP="007D2150">
            <w:pPr>
              <w:pStyle w:val="a3"/>
              <w:shd w:val="clear" w:color="auto" w:fill="FFFFFF"/>
            </w:pPr>
            <w:r w:rsidRPr="00E02995">
              <w:sym w:font="Symbol" w:char="F0B7"/>
            </w:r>
            <w:r w:rsidRPr="00E02995">
              <w:t xml:space="preserve"> </w:t>
            </w:r>
            <w:r w:rsidRPr="00E02995">
              <w:rPr>
                <w:b/>
                <w:bCs/>
              </w:rPr>
              <w:t xml:space="preserve">Знать: </w:t>
            </w:r>
            <w:r w:rsidRPr="00E02995">
              <w:rPr>
                <w:bCs/>
              </w:rPr>
              <w:t>современные подходы при разработке сбытовой политики организации</w:t>
            </w:r>
          </w:p>
          <w:p w14:paraId="64F1C49F" w14:textId="77777777" w:rsidR="007D2150" w:rsidRPr="00E02995" w:rsidRDefault="007D2150" w:rsidP="007D2150">
            <w:pPr>
              <w:pStyle w:val="a3"/>
              <w:shd w:val="clear" w:color="auto" w:fill="FFFFFF"/>
            </w:pPr>
            <w:r w:rsidRPr="00E02995">
              <w:sym w:font="Symbol" w:char="F0B7"/>
            </w:r>
            <w:r w:rsidRPr="00E02995">
              <w:t xml:space="preserve"> </w:t>
            </w:r>
            <w:r w:rsidRPr="00E02995">
              <w:rPr>
                <w:b/>
                <w:bCs/>
              </w:rPr>
              <w:t xml:space="preserve">Уметь: </w:t>
            </w:r>
            <w:r w:rsidRPr="00E02995">
              <w:t>разрабатывать сбытовую политику организации</w:t>
            </w:r>
          </w:p>
          <w:p w14:paraId="2A10E892" w14:textId="2F4BDAD8" w:rsidR="007D2150" w:rsidRDefault="007D2150" w:rsidP="007D2150">
            <w:pPr>
              <w:pStyle w:val="a3"/>
              <w:shd w:val="clear" w:color="auto" w:fill="FFFFFF"/>
            </w:pPr>
          </w:p>
          <w:p w14:paraId="0C1760CC" w14:textId="77E9286E" w:rsidR="00D260E1" w:rsidRDefault="00D260E1" w:rsidP="007D2150">
            <w:pPr>
              <w:pStyle w:val="a3"/>
              <w:shd w:val="clear" w:color="auto" w:fill="FFFFFF"/>
            </w:pPr>
          </w:p>
          <w:p w14:paraId="46C0F840" w14:textId="7400857D" w:rsidR="00D260E1" w:rsidRDefault="00D260E1" w:rsidP="007D2150">
            <w:pPr>
              <w:pStyle w:val="a3"/>
              <w:shd w:val="clear" w:color="auto" w:fill="FFFFFF"/>
            </w:pPr>
          </w:p>
          <w:p w14:paraId="530E0F3C" w14:textId="5D6B5054" w:rsidR="00D260E1" w:rsidRDefault="00D260E1" w:rsidP="007D2150">
            <w:pPr>
              <w:pStyle w:val="a3"/>
              <w:shd w:val="clear" w:color="auto" w:fill="FFFFFF"/>
            </w:pPr>
          </w:p>
          <w:p w14:paraId="78F5970E" w14:textId="00B0ED8D" w:rsidR="00D260E1" w:rsidRDefault="00D260E1" w:rsidP="007D2150">
            <w:pPr>
              <w:pStyle w:val="a3"/>
              <w:shd w:val="clear" w:color="auto" w:fill="FFFFFF"/>
            </w:pPr>
          </w:p>
          <w:p w14:paraId="1E95D845" w14:textId="7596A2AF" w:rsidR="00D260E1" w:rsidRDefault="00D260E1" w:rsidP="007D2150">
            <w:pPr>
              <w:pStyle w:val="a3"/>
              <w:shd w:val="clear" w:color="auto" w:fill="FFFFFF"/>
            </w:pPr>
          </w:p>
          <w:p w14:paraId="2EEC1431" w14:textId="028B6500" w:rsidR="00D260E1" w:rsidRDefault="00D260E1" w:rsidP="007D2150">
            <w:pPr>
              <w:pStyle w:val="a3"/>
              <w:shd w:val="clear" w:color="auto" w:fill="FFFFFF"/>
            </w:pPr>
          </w:p>
          <w:p w14:paraId="38AE7543" w14:textId="77777777" w:rsidR="00D260E1" w:rsidRPr="00E02995" w:rsidRDefault="00D260E1" w:rsidP="007D2150">
            <w:pPr>
              <w:pStyle w:val="a3"/>
              <w:shd w:val="clear" w:color="auto" w:fill="FFFFFF"/>
            </w:pPr>
          </w:p>
          <w:p w14:paraId="65B6F696" w14:textId="77777777" w:rsidR="007D2150" w:rsidRPr="00E02995" w:rsidRDefault="007D2150" w:rsidP="007D2150">
            <w:pPr>
              <w:pStyle w:val="a3"/>
              <w:shd w:val="clear" w:color="auto" w:fill="FFFFFF"/>
            </w:pPr>
            <w:r w:rsidRPr="00E02995">
              <w:sym w:font="Symbol" w:char="F0B7"/>
            </w:r>
            <w:r w:rsidRPr="00E02995">
              <w:t xml:space="preserve"> </w:t>
            </w:r>
            <w:r w:rsidRPr="00E02995">
              <w:rPr>
                <w:b/>
                <w:bCs/>
              </w:rPr>
              <w:t xml:space="preserve">Знать: </w:t>
            </w:r>
            <w:r w:rsidRPr="00E02995">
              <w:rPr>
                <w:bCs/>
              </w:rPr>
              <w:t>оптимальные каналы распределения</w:t>
            </w:r>
            <w:r w:rsidRPr="00E02995">
              <w:t xml:space="preserve"> </w:t>
            </w:r>
          </w:p>
          <w:p w14:paraId="371ED89F" w14:textId="77777777" w:rsidR="007D2150" w:rsidRPr="00E02995" w:rsidRDefault="007D2150" w:rsidP="007D2150">
            <w:pPr>
              <w:pStyle w:val="a3"/>
              <w:shd w:val="clear" w:color="auto" w:fill="FFFFFF"/>
            </w:pPr>
            <w:r w:rsidRPr="00E02995">
              <w:sym w:font="Symbol" w:char="F0B7"/>
            </w:r>
            <w:r w:rsidRPr="00E02995">
              <w:t xml:space="preserve"> </w:t>
            </w:r>
            <w:r w:rsidRPr="00E02995">
              <w:rPr>
                <w:b/>
                <w:bCs/>
              </w:rPr>
              <w:t xml:space="preserve">Уметь: </w:t>
            </w:r>
            <w:r w:rsidRPr="00E02995">
              <w:rPr>
                <w:bCs/>
              </w:rPr>
              <w:t>формировать и применять оптимальные каналы распределения</w:t>
            </w:r>
            <w:r w:rsidRPr="00E02995">
              <w:t xml:space="preserve"> </w:t>
            </w:r>
          </w:p>
          <w:p w14:paraId="35691677" w14:textId="0BDCCB8C" w:rsidR="007D2150" w:rsidRDefault="007D2150" w:rsidP="007D2150">
            <w:pPr>
              <w:pStyle w:val="a3"/>
              <w:shd w:val="clear" w:color="auto" w:fill="FFFFFF"/>
            </w:pPr>
          </w:p>
          <w:p w14:paraId="30797CB2" w14:textId="3FB19367" w:rsidR="00D260E1" w:rsidRDefault="00D260E1" w:rsidP="007D2150">
            <w:pPr>
              <w:pStyle w:val="a3"/>
              <w:shd w:val="clear" w:color="auto" w:fill="FFFFFF"/>
            </w:pPr>
          </w:p>
          <w:p w14:paraId="1A70AEFC" w14:textId="6FF5C7D8" w:rsidR="00D260E1" w:rsidRDefault="00D260E1" w:rsidP="007D2150">
            <w:pPr>
              <w:pStyle w:val="a3"/>
              <w:shd w:val="clear" w:color="auto" w:fill="FFFFFF"/>
            </w:pPr>
          </w:p>
          <w:p w14:paraId="4300A28E" w14:textId="0A68E972" w:rsidR="00D260E1" w:rsidRDefault="00D260E1" w:rsidP="007D2150">
            <w:pPr>
              <w:pStyle w:val="a3"/>
              <w:shd w:val="clear" w:color="auto" w:fill="FFFFFF"/>
            </w:pPr>
          </w:p>
          <w:p w14:paraId="75D0754E" w14:textId="197F921A" w:rsidR="00D260E1" w:rsidRDefault="00D260E1" w:rsidP="007D2150">
            <w:pPr>
              <w:pStyle w:val="a3"/>
              <w:shd w:val="clear" w:color="auto" w:fill="FFFFFF"/>
            </w:pPr>
          </w:p>
          <w:p w14:paraId="4E14C157" w14:textId="0D4A14E7" w:rsidR="00D260E1" w:rsidRDefault="00D260E1" w:rsidP="007D2150">
            <w:pPr>
              <w:pStyle w:val="a3"/>
              <w:shd w:val="clear" w:color="auto" w:fill="FFFFFF"/>
            </w:pPr>
          </w:p>
          <w:p w14:paraId="6E10A3C7" w14:textId="0F67FC89" w:rsidR="00D260E1" w:rsidRDefault="00D260E1" w:rsidP="007D2150">
            <w:pPr>
              <w:pStyle w:val="a3"/>
              <w:shd w:val="clear" w:color="auto" w:fill="FFFFFF"/>
            </w:pPr>
          </w:p>
          <w:p w14:paraId="234FD555" w14:textId="48B7F53F" w:rsidR="00D260E1" w:rsidRDefault="00D260E1" w:rsidP="007D2150">
            <w:pPr>
              <w:pStyle w:val="a3"/>
              <w:shd w:val="clear" w:color="auto" w:fill="FFFFFF"/>
            </w:pPr>
          </w:p>
          <w:p w14:paraId="544843C8" w14:textId="735D3DF3" w:rsidR="00D260E1" w:rsidRDefault="00D260E1" w:rsidP="007D2150">
            <w:pPr>
              <w:pStyle w:val="a3"/>
              <w:shd w:val="clear" w:color="auto" w:fill="FFFFFF"/>
            </w:pPr>
          </w:p>
          <w:p w14:paraId="5B1E7B80" w14:textId="3B74D0D1" w:rsidR="00D260E1" w:rsidRDefault="00D260E1" w:rsidP="007D2150">
            <w:pPr>
              <w:pStyle w:val="a3"/>
              <w:shd w:val="clear" w:color="auto" w:fill="FFFFFF"/>
            </w:pPr>
          </w:p>
          <w:p w14:paraId="0B7BAA4F" w14:textId="22415E03" w:rsidR="00D260E1" w:rsidRDefault="00D260E1" w:rsidP="007D2150">
            <w:pPr>
              <w:pStyle w:val="a3"/>
              <w:shd w:val="clear" w:color="auto" w:fill="FFFFFF"/>
            </w:pPr>
          </w:p>
          <w:p w14:paraId="40C04D3D" w14:textId="2C60072F" w:rsidR="00D260E1" w:rsidRDefault="00D260E1" w:rsidP="007D2150">
            <w:pPr>
              <w:pStyle w:val="a3"/>
              <w:shd w:val="clear" w:color="auto" w:fill="FFFFFF"/>
            </w:pPr>
          </w:p>
          <w:p w14:paraId="7B0070BC" w14:textId="5AF1D441" w:rsidR="00D260E1" w:rsidRDefault="00D260E1" w:rsidP="007D2150">
            <w:pPr>
              <w:pStyle w:val="a3"/>
              <w:shd w:val="clear" w:color="auto" w:fill="FFFFFF"/>
            </w:pPr>
          </w:p>
          <w:p w14:paraId="0A68BA7A" w14:textId="6EC68D45" w:rsidR="00D260E1" w:rsidRDefault="00D260E1" w:rsidP="007D2150">
            <w:pPr>
              <w:pStyle w:val="a3"/>
              <w:shd w:val="clear" w:color="auto" w:fill="FFFFFF"/>
            </w:pPr>
          </w:p>
          <w:p w14:paraId="5799675E" w14:textId="77777777" w:rsidR="00D260E1" w:rsidRPr="00E02995" w:rsidRDefault="00D260E1" w:rsidP="007D2150">
            <w:pPr>
              <w:pStyle w:val="a3"/>
              <w:shd w:val="clear" w:color="auto" w:fill="FFFFFF"/>
            </w:pPr>
          </w:p>
          <w:p w14:paraId="1B8FB0BE" w14:textId="77777777" w:rsidR="007D2150" w:rsidRPr="00E02995" w:rsidRDefault="007D2150" w:rsidP="007D2150">
            <w:pPr>
              <w:pStyle w:val="a3"/>
              <w:numPr>
                <w:ilvl w:val="0"/>
                <w:numId w:val="25"/>
              </w:numPr>
              <w:shd w:val="clear" w:color="auto" w:fill="FFFFFF"/>
              <w:ind w:left="0" w:firstLine="0"/>
            </w:pPr>
            <w:r w:rsidRPr="00E02995">
              <w:rPr>
                <w:b/>
                <w:bCs/>
              </w:rPr>
              <w:t xml:space="preserve">Знать: </w:t>
            </w:r>
            <w:proofErr w:type="gramStart"/>
            <w:r w:rsidRPr="00E02995">
              <w:t>принципы  создания</w:t>
            </w:r>
            <w:proofErr w:type="gramEnd"/>
            <w:r w:rsidRPr="00E02995">
              <w:t xml:space="preserve"> эффективной системы товародвижения</w:t>
            </w:r>
          </w:p>
          <w:p w14:paraId="727C36DF" w14:textId="77777777" w:rsidR="007D2150" w:rsidRPr="00E02995" w:rsidRDefault="007D2150" w:rsidP="007D2150">
            <w:pPr>
              <w:pStyle w:val="a3"/>
              <w:shd w:val="clear" w:color="auto" w:fill="FFFFFF"/>
            </w:pPr>
            <w:r w:rsidRPr="00E02995">
              <w:sym w:font="Symbol" w:char="F0B7"/>
            </w:r>
            <w:r w:rsidRPr="00E02995">
              <w:t xml:space="preserve"> </w:t>
            </w:r>
            <w:r w:rsidRPr="00E02995">
              <w:rPr>
                <w:b/>
                <w:bCs/>
              </w:rPr>
              <w:t xml:space="preserve">Уметь: </w:t>
            </w:r>
            <w:r w:rsidRPr="00E02995">
              <w:t>применять свои навыки в создании эффективной системы товародвижения</w:t>
            </w:r>
          </w:p>
          <w:p w14:paraId="2251FEA7" w14:textId="579E4A7E" w:rsidR="007D2150" w:rsidRDefault="007D2150" w:rsidP="007D2150">
            <w:pPr>
              <w:pStyle w:val="a3"/>
              <w:shd w:val="clear" w:color="auto" w:fill="FFFFFF"/>
            </w:pPr>
          </w:p>
          <w:p w14:paraId="6E9C9A50" w14:textId="08D8E767" w:rsidR="00D260E1" w:rsidRDefault="00D260E1" w:rsidP="007D2150">
            <w:pPr>
              <w:pStyle w:val="a3"/>
              <w:shd w:val="clear" w:color="auto" w:fill="FFFFFF"/>
            </w:pPr>
          </w:p>
          <w:p w14:paraId="0432031C" w14:textId="0DADEE7D" w:rsidR="00D260E1" w:rsidRDefault="00D260E1" w:rsidP="007D2150">
            <w:pPr>
              <w:pStyle w:val="a3"/>
              <w:shd w:val="clear" w:color="auto" w:fill="FFFFFF"/>
            </w:pPr>
          </w:p>
          <w:p w14:paraId="64A2F66B" w14:textId="5AD44BE0" w:rsidR="00D260E1" w:rsidRDefault="00D260E1" w:rsidP="007D2150">
            <w:pPr>
              <w:pStyle w:val="a3"/>
              <w:shd w:val="clear" w:color="auto" w:fill="FFFFFF"/>
            </w:pPr>
          </w:p>
          <w:p w14:paraId="1D6FA486" w14:textId="5F075B7B" w:rsidR="00D260E1" w:rsidRDefault="00D260E1" w:rsidP="007D2150">
            <w:pPr>
              <w:pStyle w:val="a3"/>
              <w:shd w:val="clear" w:color="auto" w:fill="FFFFFF"/>
            </w:pPr>
          </w:p>
          <w:p w14:paraId="384D5D5E" w14:textId="0B03B745" w:rsidR="00D260E1" w:rsidRDefault="00D260E1" w:rsidP="007D2150">
            <w:pPr>
              <w:pStyle w:val="a3"/>
              <w:shd w:val="clear" w:color="auto" w:fill="FFFFFF"/>
            </w:pPr>
          </w:p>
          <w:p w14:paraId="289A768F" w14:textId="77777777" w:rsidR="00D260E1" w:rsidRPr="00E02995" w:rsidRDefault="00D260E1" w:rsidP="007D2150">
            <w:pPr>
              <w:pStyle w:val="a3"/>
              <w:shd w:val="clear" w:color="auto" w:fill="FFFFFF"/>
            </w:pPr>
          </w:p>
          <w:p w14:paraId="64AD6F99" w14:textId="77777777" w:rsidR="00414A57" w:rsidRDefault="00414A57" w:rsidP="007D2150">
            <w:pPr>
              <w:pStyle w:val="a3"/>
              <w:shd w:val="clear" w:color="auto" w:fill="FFFFFF"/>
            </w:pPr>
          </w:p>
          <w:p w14:paraId="2F8BC9FC" w14:textId="0A2BDEB1" w:rsidR="00414A57" w:rsidRDefault="00414A57" w:rsidP="007D2150">
            <w:pPr>
              <w:pStyle w:val="a3"/>
              <w:shd w:val="clear" w:color="auto" w:fill="FFFFFF"/>
            </w:pPr>
          </w:p>
          <w:p w14:paraId="500AF4C1" w14:textId="7260486D" w:rsidR="00414A57" w:rsidRDefault="00414A57" w:rsidP="007D2150">
            <w:pPr>
              <w:pStyle w:val="a3"/>
              <w:shd w:val="clear" w:color="auto" w:fill="FFFFFF"/>
            </w:pPr>
          </w:p>
          <w:p w14:paraId="72C78584" w14:textId="6B5A05F9" w:rsidR="00414A57" w:rsidRDefault="00414A57" w:rsidP="007D2150">
            <w:pPr>
              <w:pStyle w:val="a3"/>
              <w:shd w:val="clear" w:color="auto" w:fill="FFFFFF"/>
            </w:pPr>
          </w:p>
          <w:p w14:paraId="6C8B03D7" w14:textId="77777777" w:rsidR="00414A57" w:rsidRDefault="00414A57" w:rsidP="007D2150">
            <w:pPr>
              <w:pStyle w:val="a3"/>
              <w:shd w:val="clear" w:color="auto" w:fill="FFFFFF"/>
            </w:pPr>
          </w:p>
          <w:p w14:paraId="3EA3070A" w14:textId="6C9F1F97" w:rsidR="007D2150" w:rsidRPr="00E02995" w:rsidRDefault="007D2150" w:rsidP="007D2150">
            <w:pPr>
              <w:pStyle w:val="a3"/>
              <w:shd w:val="clear" w:color="auto" w:fill="FFFFFF"/>
            </w:pPr>
            <w:r w:rsidRPr="00E02995">
              <w:sym w:font="Symbol" w:char="F0B7"/>
            </w:r>
            <w:r w:rsidRPr="00E02995">
              <w:t xml:space="preserve"> </w:t>
            </w:r>
            <w:r w:rsidRPr="00E02995">
              <w:rPr>
                <w:b/>
                <w:bCs/>
              </w:rPr>
              <w:t xml:space="preserve">Знать: </w:t>
            </w:r>
            <w:r w:rsidRPr="00E02995">
              <w:rPr>
                <w:bCs/>
              </w:rPr>
              <w:t>современные подходы оценки динамики продаж и прогнозировании продаж</w:t>
            </w:r>
            <w:r w:rsidRPr="00E02995">
              <w:t xml:space="preserve"> </w:t>
            </w:r>
          </w:p>
          <w:p w14:paraId="0F51D138" w14:textId="77777777" w:rsidR="007D2150" w:rsidRPr="00E02995" w:rsidRDefault="007D2150" w:rsidP="007D2150">
            <w:pPr>
              <w:pStyle w:val="a3"/>
              <w:shd w:val="clear" w:color="auto" w:fill="FFFFFF"/>
            </w:pPr>
            <w:r w:rsidRPr="00E02995">
              <w:sym w:font="Symbol" w:char="F0B7"/>
            </w:r>
            <w:r w:rsidRPr="00E02995">
              <w:t xml:space="preserve"> </w:t>
            </w:r>
            <w:r w:rsidRPr="00E02995">
              <w:rPr>
                <w:b/>
                <w:bCs/>
              </w:rPr>
              <w:t xml:space="preserve">Уметь: </w:t>
            </w:r>
            <w:r w:rsidRPr="00E02995">
              <w:rPr>
                <w:bCs/>
              </w:rPr>
              <w:t>оценивать динамику продаж и прогнозировать объемы продаж</w:t>
            </w:r>
          </w:p>
          <w:p w14:paraId="5D565FD8" w14:textId="2BAC0EFC" w:rsidR="00F73A9E" w:rsidRPr="00F73A9E" w:rsidRDefault="00F73A9E" w:rsidP="00F73A9E">
            <w:pPr>
              <w:rPr>
                <w:highlight w:val="yellow"/>
              </w:rPr>
            </w:pPr>
          </w:p>
        </w:tc>
        <w:tc>
          <w:tcPr>
            <w:tcW w:w="3174" w:type="dxa"/>
          </w:tcPr>
          <w:p w14:paraId="30C68197" w14:textId="243545CC" w:rsidR="00F73A9E" w:rsidRDefault="00F73A9E" w:rsidP="00F73A9E">
            <w:pPr>
              <w:rPr>
                <w:b/>
              </w:rPr>
            </w:pPr>
            <w:r w:rsidRPr="00D260E1">
              <w:rPr>
                <w:b/>
              </w:rPr>
              <w:t xml:space="preserve">Задание 1 </w:t>
            </w:r>
          </w:p>
          <w:p w14:paraId="2AC35D1B" w14:textId="77777777" w:rsidR="00D260E1" w:rsidRPr="00D260E1" w:rsidRDefault="00D260E1" w:rsidP="00F73A9E">
            <w:pPr>
              <w:rPr>
                <w:b/>
              </w:rPr>
            </w:pPr>
          </w:p>
          <w:p w14:paraId="0A581383" w14:textId="63AB03E3" w:rsidR="00F73A9E" w:rsidRPr="00D260E1" w:rsidRDefault="00F73A9E" w:rsidP="00F73A9E">
            <w:r w:rsidRPr="00D260E1">
              <w:t>Перечислите</w:t>
            </w:r>
            <w:r w:rsidR="00D260E1" w:rsidRPr="00D260E1">
              <w:t xml:space="preserve"> подходы, которые используются в компаниях для разработки сбытовой политики</w:t>
            </w:r>
          </w:p>
          <w:p w14:paraId="15D37BC1" w14:textId="77777777" w:rsidR="00F73A9E" w:rsidRPr="00F73A9E" w:rsidRDefault="00F73A9E" w:rsidP="00F73A9E">
            <w:pPr>
              <w:rPr>
                <w:b/>
                <w:bCs/>
                <w:highlight w:val="yellow"/>
              </w:rPr>
            </w:pPr>
          </w:p>
          <w:p w14:paraId="452CCB01" w14:textId="23D79EEA" w:rsidR="00F73A9E" w:rsidRDefault="00F73A9E" w:rsidP="00F73A9E">
            <w:pPr>
              <w:rPr>
                <w:b/>
                <w:bCs/>
              </w:rPr>
            </w:pPr>
            <w:r w:rsidRPr="00D260E1">
              <w:rPr>
                <w:b/>
                <w:bCs/>
              </w:rPr>
              <w:t xml:space="preserve">Задание 2 </w:t>
            </w:r>
          </w:p>
          <w:p w14:paraId="21F84323" w14:textId="77777777" w:rsidR="00D260E1" w:rsidRPr="00D260E1" w:rsidRDefault="00D260E1" w:rsidP="00F73A9E"/>
          <w:p w14:paraId="6274C6EB" w14:textId="77777777" w:rsidR="00F73A9E" w:rsidRPr="00D260E1" w:rsidRDefault="00F73A9E" w:rsidP="00F73A9E">
            <w:r w:rsidRPr="00D260E1">
              <w:t xml:space="preserve">Какие этапы в разработке </w:t>
            </w:r>
            <w:proofErr w:type="spellStart"/>
            <w:r w:rsidRPr="00D260E1">
              <w:t>цепеи</w:t>
            </w:r>
            <w:proofErr w:type="spellEnd"/>
            <w:r w:rsidRPr="00D260E1">
              <w:t xml:space="preserve">̆ поставок являются главными? </w:t>
            </w:r>
          </w:p>
          <w:p w14:paraId="3500123E" w14:textId="77777777" w:rsidR="00F73A9E" w:rsidRPr="00D260E1" w:rsidRDefault="00F73A9E" w:rsidP="00F73A9E">
            <w:r w:rsidRPr="00D260E1">
              <w:t>а) планирование-организация-реализация-контроль</w:t>
            </w:r>
            <w:r w:rsidRPr="00D260E1">
              <w:br/>
              <w:t xml:space="preserve">б) анализ-прогнозирование-планирование </w:t>
            </w:r>
          </w:p>
          <w:p w14:paraId="25362919" w14:textId="2418A3F1" w:rsidR="00F73A9E" w:rsidRPr="00F73A9E" w:rsidRDefault="00F73A9E" w:rsidP="00F73A9E">
            <w:pPr>
              <w:rPr>
                <w:highlight w:val="yellow"/>
              </w:rPr>
            </w:pPr>
            <w:r w:rsidRPr="00D260E1">
              <w:t xml:space="preserve">в) прогнозирование-планирование-контроль </w:t>
            </w:r>
          </w:p>
          <w:p w14:paraId="3B6583E9" w14:textId="77777777" w:rsidR="00F73A9E" w:rsidRPr="00F73A9E" w:rsidRDefault="00F73A9E" w:rsidP="00F73A9E">
            <w:pPr>
              <w:rPr>
                <w:b/>
                <w:highlight w:val="yellow"/>
              </w:rPr>
            </w:pPr>
          </w:p>
          <w:p w14:paraId="168E7416" w14:textId="4C345E2C" w:rsidR="00F73A9E" w:rsidRDefault="00F73A9E" w:rsidP="00F73A9E">
            <w:pPr>
              <w:rPr>
                <w:b/>
              </w:rPr>
            </w:pPr>
            <w:r w:rsidRPr="00D260E1">
              <w:rPr>
                <w:b/>
              </w:rPr>
              <w:t xml:space="preserve">Задание 3 </w:t>
            </w:r>
          </w:p>
          <w:p w14:paraId="100D8A44" w14:textId="77777777" w:rsidR="00D260E1" w:rsidRPr="00D260E1" w:rsidRDefault="00D260E1" w:rsidP="00F73A9E">
            <w:pPr>
              <w:rPr>
                <w:b/>
              </w:rPr>
            </w:pPr>
          </w:p>
          <w:p w14:paraId="65C86106" w14:textId="5CADC011" w:rsidR="00F73A9E" w:rsidRPr="00D260E1" w:rsidRDefault="00F73A9E" w:rsidP="00F73A9E">
            <w:r w:rsidRPr="00D260E1">
              <w:t xml:space="preserve">Какие основные пункты должны войти в техническое задание для </w:t>
            </w:r>
            <w:r w:rsidR="00D260E1" w:rsidRPr="00D260E1">
              <w:t>отдела сбыта при формировании стратегии выхода на внешние рынки</w:t>
            </w:r>
          </w:p>
          <w:p w14:paraId="6D92412C" w14:textId="77777777" w:rsidR="00D260E1" w:rsidRPr="00F73A9E" w:rsidRDefault="00D260E1" w:rsidP="00F73A9E">
            <w:pPr>
              <w:rPr>
                <w:highlight w:val="yellow"/>
              </w:rPr>
            </w:pPr>
          </w:p>
          <w:p w14:paraId="12716B7D" w14:textId="77777777" w:rsidR="00D260E1" w:rsidRDefault="00F73A9E" w:rsidP="00D260E1">
            <w:pPr>
              <w:pStyle w:val="a3"/>
              <w:shd w:val="clear" w:color="auto" w:fill="FFFFFF"/>
              <w:rPr>
                <w:b/>
                <w:bCs/>
              </w:rPr>
            </w:pPr>
            <w:r w:rsidRPr="00D260E1">
              <w:rPr>
                <w:b/>
                <w:bCs/>
              </w:rPr>
              <w:t xml:space="preserve">Задание 1 </w:t>
            </w:r>
          </w:p>
          <w:p w14:paraId="3442252F" w14:textId="3929C4D8" w:rsidR="00F73A9E" w:rsidRPr="00D260E1" w:rsidRDefault="00F73A9E" w:rsidP="00D260E1">
            <w:pPr>
              <w:pStyle w:val="a3"/>
              <w:shd w:val="clear" w:color="auto" w:fill="FFFFFF"/>
            </w:pPr>
            <w:r w:rsidRPr="00D260E1">
              <w:t xml:space="preserve">Крупная производственная корпорация рассчитала, что в случае </w:t>
            </w:r>
            <w:proofErr w:type="spellStart"/>
            <w:r w:rsidRPr="00D260E1">
              <w:t>цифровизации</w:t>
            </w:r>
            <w:proofErr w:type="spellEnd"/>
            <w:r w:rsidRPr="00D260E1">
              <w:t xml:space="preserve"> своих бизнес-процессов </w:t>
            </w:r>
            <w:r w:rsidR="00D260E1" w:rsidRPr="00D260E1">
              <w:t>в логистике распределения</w:t>
            </w:r>
            <w:r w:rsidRPr="00D260E1">
              <w:t xml:space="preserve">, к 2025 году сокращение постоянных расходов составит 23,5%. Чтобы этого добиться необходимо привлечь денежные средства. Инвесторы посчитали бизнес-план не состоятельным и отказали в финансировании. Руководством было принято решение начать внедрение </w:t>
            </w:r>
            <w:proofErr w:type="spellStart"/>
            <w:r w:rsidRPr="00D260E1">
              <w:t>цифровои</w:t>
            </w:r>
            <w:proofErr w:type="spellEnd"/>
            <w:r w:rsidRPr="00D260E1">
              <w:t>̆ логистики собственными силами, чтобы на практике показать инвесторам эффективность проекта. С чего необходимо начать внедрение?</w:t>
            </w:r>
          </w:p>
          <w:p w14:paraId="35AA5DD3" w14:textId="77777777" w:rsidR="00F73A9E" w:rsidRPr="00F73A9E" w:rsidRDefault="00F73A9E" w:rsidP="00F73A9E">
            <w:pPr>
              <w:rPr>
                <w:highlight w:val="yellow"/>
              </w:rPr>
            </w:pPr>
          </w:p>
          <w:p w14:paraId="3F3329B1" w14:textId="38F9A8EE" w:rsidR="00D260E1" w:rsidRPr="00D260E1" w:rsidRDefault="00D260E1" w:rsidP="00D260E1">
            <w:r w:rsidRPr="00D260E1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>2</w:t>
            </w:r>
          </w:p>
          <w:p w14:paraId="750EC1F1" w14:textId="77777777" w:rsidR="00D260E1" w:rsidRDefault="00D260E1" w:rsidP="00F73A9E">
            <w:pPr>
              <w:rPr>
                <w:bCs/>
              </w:rPr>
            </w:pPr>
            <w:r>
              <w:rPr>
                <w:bCs/>
              </w:rPr>
              <w:t>К стратегическим задачам логистики распределения относится:</w:t>
            </w:r>
          </w:p>
          <w:p w14:paraId="1042E493" w14:textId="77777777" w:rsidR="00D260E1" w:rsidRDefault="00D260E1" w:rsidP="00F73A9E">
            <w:pPr>
              <w:rPr>
                <w:bCs/>
              </w:rPr>
            </w:pPr>
            <w:r>
              <w:rPr>
                <w:bCs/>
              </w:rPr>
              <w:t>а) определение числа посредников в каналах распределения</w:t>
            </w:r>
          </w:p>
          <w:p w14:paraId="728D654E" w14:textId="77777777" w:rsidR="00D260E1" w:rsidRDefault="00D260E1" w:rsidP="00F73A9E">
            <w:pPr>
              <w:rPr>
                <w:bCs/>
              </w:rPr>
            </w:pPr>
            <w:r>
              <w:rPr>
                <w:bCs/>
              </w:rPr>
              <w:t>б) выбор тары и упаковки продукции</w:t>
            </w:r>
          </w:p>
          <w:p w14:paraId="4CE905A3" w14:textId="77777777" w:rsidR="00D260E1" w:rsidRDefault="00D260E1" w:rsidP="00F73A9E">
            <w:pPr>
              <w:rPr>
                <w:bCs/>
              </w:rPr>
            </w:pPr>
            <w:r>
              <w:rPr>
                <w:bCs/>
              </w:rPr>
              <w:t>в) управление запасами, консолидация и распределение товаров</w:t>
            </w:r>
          </w:p>
          <w:p w14:paraId="689F6E38" w14:textId="77777777" w:rsidR="00D260E1" w:rsidRDefault="00D260E1" w:rsidP="00F73A9E">
            <w:pPr>
              <w:rPr>
                <w:bCs/>
              </w:rPr>
            </w:pPr>
            <w:r>
              <w:rPr>
                <w:bCs/>
              </w:rPr>
              <w:t>г) выбор способа транспортировки продукции конечному потребителю</w:t>
            </w:r>
          </w:p>
          <w:p w14:paraId="120472AD" w14:textId="47544DA9" w:rsidR="00D260E1" w:rsidRPr="00D260E1" w:rsidRDefault="00D260E1" w:rsidP="00F73A9E">
            <w:pPr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14:paraId="26D7C87D" w14:textId="77777777" w:rsidR="00D260E1" w:rsidRDefault="00D260E1" w:rsidP="00F73A9E">
            <w:pPr>
              <w:rPr>
                <w:b/>
                <w:bCs/>
              </w:rPr>
            </w:pPr>
          </w:p>
          <w:p w14:paraId="7332371B" w14:textId="59EABB9C" w:rsidR="00F73A9E" w:rsidRPr="00D260E1" w:rsidRDefault="00F73A9E" w:rsidP="00F73A9E">
            <w:r w:rsidRPr="00D260E1">
              <w:rPr>
                <w:b/>
                <w:bCs/>
              </w:rPr>
              <w:t xml:space="preserve">Задание </w:t>
            </w:r>
            <w:r w:rsidR="00D260E1">
              <w:rPr>
                <w:b/>
                <w:bCs/>
              </w:rPr>
              <w:t>1</w:t>
            </w:r>
            <w:r w:rsidRPr="00D260E1">
              <w:rPr>
                <w:b/>
                <w:bCs/>
              </w:rPr>
              <w:t xml:space="preserve"> </w:t>
            </w:r>
          </w:p>
          <w:p w14:paraId="60BFADBA" w14:textId="77777777" w:rsidR="00F73A9E" w:rsidRPr="00D260E1" w:rsidRDefault="00F73A9E" w:rsidP="00F73A9E"/>
          <w:p w14:paraId="78FF3F74" w14:textId="2C64B773" w:rsidR="00F73A9E" w:rsidRPr="00D260E1" w:rsidRDefault="00F73A9E" w:rsidP="00F73A9E">
            <w:pPr>
              <w:rPr>
                <w:b/>
              </w:rPr>
            </w:pPr>
            <w:r w:rsidRPr="00D260E1">
              <w:t xml:space="preserve">Логистическая компания </w:t>
            </w:r>
            <w:r w:rsidR="00D260E1" w:rsidRPr="00D260E1">
              <w:t xml:space="preserve">предоставляющие услуги крупным торговым сетям в области логистики распределения </w:t>
            </w:r>
            <w:r w:rsidRPr="00D260E1">
              <w:t xml:space="preserve">решила создать собственную </w:t>
            </w:r>
            <w:proofErr w:type="spellStart"/>
            <w:r w:rsidRPr="00D260E1">
              <w:t>онлайн</w:t>
            </w:r>
            <w:proofErr w:type="spellEnd"/>
            <w:r w:rsidRPr="00D260E1">
              <w:t xml:space="preserve"> платформу </w:t>
            </w:r>
            <w:r w:rsidR="00D260E1" w:rsidRPr="00D260E1">
              <w:t>которая позволяет</w:t>
            </w:r>
            <w:r w:rsidRPr="00D260E1">
              <w:t>: рас</w:t>
            </w:r>
            <w:r w:rsidR="00D260E1" w:rsidRPr="00D260E1">
              <w:t>считать</w:t>
            </w:r>
            <w:r w:rsidRPr="00D260E1">
              <w:t xml:space="preserve"> стоимост</w:t>
            </w:r>
            <w:r w:rsidR="00D260E1" w:rsidRPr="00D260E1">
              <w:t>ь</w:t>
            </w:r>
            <w:r w:rsidRPr="00D260E1">
              <w:t xml:space="preserve"> доставки груза по заданным параметрам, под</w:t>
            </w:r>
            <w:r w:rsidR="00D260E1" w:rsidRPr="00D260E1">
              <w:t>о</w:t>
            </w:r>
            <w:r w:rsidRPr="00D260E1">
              <w:t>бр</w:t>
            </w:r>
            <w:r w:rsidR="00D260E1" w:rsidRPr="00D260E1">
              <w:t>ать</w:t>
            </w:r>
            <w:r w:rsidRPr="00D260E1">
              <w:t xml:space="preserve"> транспортн</w:t>
            </w:r>
            <w:r w:rsidR="00D260E1" w:rsidRPr="00D260E1">
              <w:t xml:space="preserve">ое </w:t>
            </w:r>
            <w:r w:rsidRPr="00D260E1">
              <w:t>средств</w:t>
            </w:r>
            <w:r w:rsidR="00D260E1" w:rsidRPr="00D260E1">
              <w:t>о</w:t>
            </w:r>
            <w:r w:rsidRPr="00D260E1">
              <w:t xml:space="preserve">, оставить заявку на транспортировку. </w:t>
            </w:r>
            <w:proofErr w:type="spellStart"/>
            <w:r w:rsidRPr="00D260E1">
              <w:t>Обоснуйте</w:t>
            </w:r>
            <w:proofErr w:type="spellEnd"/>
            <w:r w:rsidRPr="00D260E1">
              <w:t xml:space="preserve">, является ли реализация данного решения </w:t>
            </w:r>
            <w:proofErr w:type="spellStart"/>
            <w:r w:rsidRPr="00D260E1">
              <w:t>цифровои</w:t>
            </w:r>
            <w:proofErr w:type="spellEnd"/>
            <w:r w:rsidRPr="00D260E1">
              <w:t xml:space="preserve">̆ </w:t>
            </w:r>
            <w:proofErr w:type="spellStart"/>
            <w:r w:rsidRPr="00D260E1">
              <w:t>логистикои</w:t>
            </w:r>
            <w:proofErr w:type="spellEnd"/>
            <w:r w:rsidRPr="00D260E1">
              <w:t>̆?</w:t>
            </w:r>
          </w:p>
          <w:p w14:paraId="6AF2AF36" w14:textId="7E714BE0" w:rsidR="00F73A9E" w:rsidRPr="00D260E1" w:rsidRDefault="00F73A9E" w:rsidP="00F73A9E">
            <w:pPr>
              <w:pStyle w:val="a3"/>
              <w:shd w:val="clear" w:color="auto" w:fill="FFFFFF"/>
              <w:rPr>
                <w:b/>
              </w:rPr>
            </w:pPr>
            <w:r w:rsidRPr="00D260E1">
              <w:rPr>
                <w:b/>
              </w:rPr>
              <w:t xml:space="preserve">Задание </w:t>
            </w:r>
            <w:r w:rsidR="00D260E1" w:rsidRPr="00D260E1">
              <w:rPr>
                <w:b/>
              </w:rPr>
              <w:t>2</w:t>
            </w:r>
          </w:p>
          <w:p w14:paraId="47C9BDED" w14:textId="77777777" w:rsidR="00414A57" w:rsidRPr="00414A57" w:rsidRDefault="00414A57" w:rsidP="00414A57">
            <w:proofErr w:type="spellStart"/>
            <w:r w:rsidRPr="00414A57">
              <w:t>Единои</w:t>
            </w:r>
            <w:proofErr w:type="spellEnd"/>
            <w:r w:rsidRPr="00414A57">
              <w:t xml:space="preserve">̆ </w:t>
            </w:r>
            <w:proofErr w:type="spellStart"/>
            <w:r w:rsidRPr="00414A57">
              <w:t>товаропроводящеи</w:t>
            </w:r>
            <w:proofErr w:type="spellEnd"/>
            <w:r w:rsidRPr="00414A57">
              <w:t xml:space="preserve">̆ </w:t>
            </w:r>
            <w:proofErr w:type="spellStart"/>
            <w:r w:rsidRPr="00414A57">
              <w:t>системои</w:t>
            </w:r>
            <w:proofErr w:type="spellEnd"/>
            <w:r w:rsidRPr="00414A57">
              <w:t xml:space="preserve">̆, в </w:t>
            </w:r>
            <w:proofErr w:type="spellStart"/>
            <w:r w:rsidRPr="00414A57">
              <w:t>которои</w:t>
            </w:r>
            <w:proofErr w:type="spellEnd"/>
            <w:r w:rsidRPr="00414A57">
              <w:t>̆ организуется опыт информационно-</w:t>
            </w:r>
            <w:proofErr w:type="spellStart"/>
            <w:r w:rsidRPr="00414A57">
              <w:t>телекоммуникационнои</w:t>
            </w:r>
            <w:proofErr w:type="spellEnd"/>
            <w:r w:rsidRPr="00414A57">
              <w:t xml:space="preserve">̆ координации экономических потоков в реальных условиях </w:t>
            </w:r>
            <w:proofErr w:type="spellStart"/>
            <w:r w:rsidRPr="00414A57">
              <w:t>хозяйствования</w:t>
            </w:r>
            <w:proofErr w:type="spellEnd"/>
            <w:r w:rsidRPr="00414A57">
              <w:t>, называется:</w:t>
            </w:r>
            <w:r w:rsidRPr="00414A57">
              <w:br/>
              <w:t>а) цифровая логистика</w:t>
            </w:r>
            <w:r w:rsidRPr="00414A57">
              <w:br/>
              <w:t xml:space="preserve">б) цифровое пространство </w:t>
            </w:r>
          </w:p>
          <w:p w14:paraId="21881433" w14:textId="77777777" w:rsidR="00414A57" w:rsidRPr="00414A57" w:rsidRDefault="00414A57" w:rsidP="00414A57">
            <w:r w:rsidRPr="00414A57">
              <w:t xml:space="preserve">в) менеджмент цифровых потоков </w:t>
            </w:r>
          </w:p>
          <w:p w14:paraId="4866191E" w14:textId="64808DAF" w:rsidR="00414A57" w:rsidRDefault="00414A57" w:rsidP="00414A57">
            <w:r w:rsidRPr="00414A57">
              <w:t xml:space="preserve">г) цифровая платформа </w:t>
            </w:r>
          </w:p>
          <w:p w14:paraId="32C84C0A" w14:textId="4919F0D3" w:rsidR="00414A57" w:rsidRDefault="00414A57" w:rsidP="00414A57"/>
          <w:p w14:paraId="3DB52265" w14:textId="77777777" w:rsidR="00414A57" w:rsidRDefault="00414A57" w:rsidP="00414A57"/>
          <w:p w14:paraId="10880F50" w14:textId="341F31C6" w:rsidR="00414A57" w:rsidRPr="00414A57" w:rsidRDefault="00414A57" w:rsidP="00F73A9E">
            <w:pPr>
              <w:pStyle w:val="a3"/>
              <w:shd w:val="clear" w:color="auto" w:fill="FFFFFF"/>
              <w:rPr>
                <w:b/>
              </w:rPr>
            </w:pPr>
            <w:r w:rsidRPr="00414A57">
              <w:rPr>
                <w:b/>
              </w:rPr>
              <w:t>Задание 1</w:t>
            </w:r>
          </w:p>
          <w:p w14:paraId="4C7C1C6E" w14:textId="1D89A07C" w:rsidR="00F73A9E" w:rsidRDefault="00414A57" w:rsidP="00F73A9E">
            <w:pPr>
              <w:pStyle w:val="a3"/>
              <w:shd w:val="clear" w:color="auto" w:fill="FFFFFF"/>
            </w:pPr>
            <w:r w:rsidRPr="00414A57">
              <w:t>Сформулируйте</w:t>
            </w:r>
            <w:r>
              <w:t xml:space="preserve"> основные и вспомогательные задачи распределительной логистики на стратегическом и операционном уровне управления</w:t>
            </w:r>
          </w:p>
          <w:p w14:paraId="063E62CD" w14:textId="77777777" w:rsidR="00F73A9E" w:rsidRPr="00414A57" w:rsidRDefault="00F73A9E" w:rsidP="00F73A9E">
            <w:pPr>
              <w:pStyle w:val="a3"/>
              <w:shd w:val="clear" w:color="auto" w:fill="FFFFFF"/>
            </w:pPr>
            <w:r w:rsidRPr="00414A57">
              <w:rPr>
                <w:b/>
                <w:bCs/>
              </w:rPr>
              <w:t xml:space="preserve">Задание 2 </w:t>
            </w:r>
          </w:p>
          <w:p w14:paraId="73ADA176" w14:textId="1FE7B9D5" w:rsidR="00F73A9E" w:rsidRPr="00372E6A" w:rsidRDefault="00414A57" w:rsidP="00F73A9E">
            <w:pPr>
              <w:pStyle w:val="a3"/>
              <w:shd w:val="clear" w:color="auto" w:fill="FFFFFF"/>
            </w:pPr>
            <w:r w:rsidRPr="00372E6A">
              <w:t>Что такое воронка продаж? Какие есть возможности ее использования для управления взаимоотношений с клиентами</w:t>
            </w:r>
            <w:r w:rsidR="00372E6A" w:rsidRPr="00372E6A">
              <w:t xml:space="preserve"> в логистике?</w:t>
            </w:r>
            <w:r w:rsidR="00F73A9E" w:rsidRPr="00F73A9E">
              <w:rPr>
                <w:highlight w:val="yellow"/>
              </w:rPr>
              <w:t xml:space="preserve"> </w:t>
            </w:r>
          </w:p>
        </w:tc>
      </w:tr>
      <w:tr w:rsidR="00F73A9E" w:rsidRPr="00DE0CC0" w14:paraId="52807CAA" w14:textId="77777777" w:rsidTr="00075AE0">
        <w:tc>
          <w:tcPr>
            <w:tcW w:w="1843" w:type="dxa"/>
          </w:tcPr>
          <w:p w14:paraId="558BEE6D" w14:textId="77777777" w:rsidR="00F73A9E" w:rsidRPr="00372E6A" w:rsidRDefault="00F73A9E" w:rsidP="00F73A9E">
            <w:pPr>
              <w:pStyle w:val="a3"/>
              <w:shd w:val="clear" w:color="auto" w:fill="FFFFFF"/>
              <w:jc w:val="center"/>
              <w:rPr>
                <w:u w:val="single"/>
              </w:rPr>
            </w:pPr>
            <w:r w:rsidRPr="00372E6A">
              <w:rPr>
                <w:u w:val="single"/>
              </w:rPr>
              <w:t>ПКП-5</w:t>
            </w:r>
          </w:p>
          <w:p w14:paraId="17FA142E" w14:textId="35E8C21F" w:rsidR="00F73A9E" w:rsidRPr="00372E6A" w:rsidRDefault="00F73A9E" w:rsidP="00F73A9E">
            <w:pPr>
              <w:pStyle w:val="a3"/>
              <w:shd w:val="clear" w:color="auto" w:fill="FFFFFF"/>
              <w:ind w:right="-101"/>
              <w:rPr>
                <w:u w:val="single"/>
              </w:rPr>
            </w:pPr>
            <w:r w:rsidRPr="00372E6A">
              <w:t>Способность разрабатывать коммуникационные системы и управлять ими, интегрировать различные средства продвижения товаров в комплекс маркетинговых коммуникаций, формировать имидж организации и управлять брендами</w:t>
            </w:r>
          </w:p>
        </w:tc>
        <w:tc>
          <w:tcPr>
            <w:tcW w:w="1986" w:type="dxa"/>
          </w:tcPr>
          <w:p w14:paraId="2D04856B" w14:textId="77777777" w:rsidR="00372E6A" w:rsidRPr="007D2150" w:rsidRDefault="00F73A9E" w:rsidP="00372E6A">
            <w:pPr>
              <w:pStyle w:val="a3"/>
              <w:shd w:val="clear" w:color="auto" w:fill="FFFFFF"/>
            </w:pPr>
            <w:r w:rsidRPr="00DE0CC0">
              <w:t>1</w:t>
            </w:r>
            <w:r w:rsidR="00372E6A" w:rsidRPr="007D2150">
              <w:t xml:space="preserve">. Применяет современные подходы при </w:t>
            </w:r>
            <w:r w:rsidR="00372E6A" w:rsidRPr="007D2150">
              <w:rPr>
                <w:lang w:eastAsia="ru-RU"/>
              </w:rPr>
              <w:t xml:space="preserve">сравнении нескольких вариантов решений при </w:t>
            </w:r>
            <w:r w:rsidR="00372E6A" w:rsidRPr="007D2150">
              <w:t>разработке коммуникационных систем,</w:t>
            </w:r>
            <w:r w:rsidR="00372E6A" w:rsidRPr="007D2150">
              <w:rPr>
                <w:lang w:eastAsia="ru-RU"/>
              </w:rPr>
              <w:t xml:space="preserve"> выбирая лучший вариант.</w:t>
            </w:r>
            <w:r w:rsidR="00372E6A" w:rsidRPr="007D2150">
              <w:t xml:space="preserve"> </w:t>
            </w:r>
          </w:p>
          <w:p w14:paraId="217F17D7" w14:textId="1E8B339A" w:rsidR="00372E6A" w:rsidRDefault="00372E6A" w:rsidP="00372E6A">
            <w:pPr>
              <w:pStyle w:val="a3"/>
              <w:shd w:val="clear" w:color="auto" w:fill="FFFFFF"/>
            </w:pPr>
          </w:p>
          <w:p w14:paraId="5D475F5A" w14:textId="1621F9AE" w:rsidR="00A923D4" w:rsidRDefault="00A923D4" w:rsidP="00372E6A">
            <w:pPr>
              <w:pStyle w:val="a3"/>
              <w:shd w:val="clear" w:color="auto" w:fill="FFFFFF"/>
            </w:pPr>
          </w:p>
          <w:p w14:paraId="307456F6" w14:textId="7A38F188" w:rsidR="00A923D4" w:rsidRDefault="00A923D4" w:rsidP="00372E6A">
            <w:pPr>
              <w:pStyle w:val="a3"/>
              <w:shd w:val="clear" w:color="auto" w:fill="FFFFFF"/>
            </w:pPr>
          </w:p>
          <w:p w14:paraId="7596EA43" w14:textId="39A5EFEC" w:rsidR="00A923D4" w:rsidRDefault="00A923D4" w:rsidP="00372E6A">
            <w:pPr>
              <w:pStyle w:val="a3"/>
              <w:shd w:val="clear" w:color="auto" w:fill="FFFFFF"/>
            </w:pPr>
          </w:p>
          <w:p w14:paraId="2DF1F3A6" w14:textId="77777777" w:rsidR="00A923D4" w:rsidRPr="007D2150" w:rsidRDefault="00A923D4" w:rsidP="00372E6A">
            <w:pPr>
              <w:pStyle w:val="a3"/>
              <w:shd w:val="clear" w:color="auto" w:fill="FFFFFF"/>
            </w:pPr>
          </w:p>
          <w:p w14:paraId="23C24EE6" w14:textId="77777777" w:rsidR="00372E6A" w:rsidRPr="007D2150" w:rsidRDefault="00372E6A" w:rsidP="00372E6A">
            <w:pPr>
              <w:pStyle w:val="a3"/>
              <w:shd w:val="clear" w:color="auto" w:fill="FFFFFF"/>
              <w:rPr>
                <w:lang w:eastAsia="ru-RU"/>
              </w:rPr>
            </w:pPr>
            <w:r w:rsidRPr="007D2150">
              <w:t xml:space="preserve">2. </w:t>
            </w:r>
            <w:r w:rsidRPr="007D2150">
              <w:rPr>
                <w:rStyle w:val="FontStyle12"/>
                <w:sz w:val="24"/>
                <w:szCs w:val="24"/>
              </w:rPr>
              <w:t>Демонстрирует навыки в</w:t>
            </w:r>
            <w:r w:rsidRPr="007D2150">
              <w:t xml:space="preserve"> </w:t>
            </w:r>
            <w:r w:rsidRPr="007D2150">
              <w:rPr>
                <w:lang w:eastAsia="ru-RU"/>
              </w:rPr>
              <w:t>управлении рекламным бюджетом организации.</w:t>
            </w:r>
          </w:p>
          <w:p w14:paraId="7059A571" w14:textId="77777777" w:rsidR="00372E6A" w:rsidRPr="007D2150" w:rsidRDefault="00372E6A" w:rsidP="00372E6A">
            <w:pPr>
              <w:pStyle w:val="a3"/>
              <w:shd w:val="clear" w:color="auto" w:fill="FFFFFF"/>
            </w:pPr>
          </w:p>
          <w:p w14:paraId="3A2CE2BA" w14:textId="68D9FBFF" w:rsidR="00372E6A" w:rsidRDefault="00372E6A" w:rsidP="00372E6A">
            <w:pPr>
              <w:pStyle w:val="a3"/>
              <w:shd w:val="clear" w:color="auto" w:fill="FFFFFF"/>
            </w:pPr>
          </w:p>
          <w:p w14:paraId="0DA55FB3" w14:textId="6B83ADE6" w:rsidR="00A923D4" w:rsidRDefault="00A923D4" w:rsidP="00372E6A">
            <w:pPr>
              <w:pStyle w:val="a3"/>
              <w:shd w:val="clear" w:color="auto" w:fill="FFFFFF"/>
            </w:pPr>
          </w:p>
          <w:p w14:paraId="35B344D8" w14:textId="3964E8B6" w:rsidR="00A923D4" w:rsidRDefault="00A923D4" w:rsidP="00372E6A">
            <w:pPr>
              <w:pStyle w:val="a3"/>
              <w:shd w:val="clear" w:color="auto" w:fill="FFFFFF"/>
            </w:pPr>
          </w:p>
          <w:p w14:paraId="6F406A93" w14:textId="1D252270" w:rsidR="00A923D4" w:rsidRDefault="00A923D4" w:rsidP="00372E6A">
            <w:pPr>
              <w:pStyle w:val="a3"/>
              <w:shd w:val="clear" w:color="auto" w:fill="FFFFFF"/>
            </w:pPr>
          </w:p>
          <w:p w14:paraId="34A6EC58" w14:textId="77777777" w:rsidR="00A923D4" w:rsidRPr="007D2150" w:rsidRDefault="00A923D4" w:rsidP="00372E6A">
            <w:pPr>
              <w:pStyle w:val="a3"/>
              <w:shd w:val="clear" w:color="auto" w:fill="FFFFFF"/>
            </w:pPr>
          </w:p>
          <w:p w14:paraId="6702CB04" w14:textId="77777777" w:rsidR="00372E6A" w:rsidRPr="007D2150" w:rsidRDefault="00372E6A" w:rsidP="00372E6A">
            <w:pPr>
              <w:pStyle w:val="a3"/>
              <w:shd w:val="clear" w:color="auto" w:fill="FFFFFF"/>
              <w:rPr>
                <w:lang w:eastAsia="ru-RU"/>
              </w:rPr>
            </w:pPr>
            <w:r w:rsidRPr="007D2150">
              <w:t xml:space="preserve">3. </w:t>
            </w:r>
            <w:r w:rsidRPr="007D2150">
              <w:rPr>
                <w:lang w:eastAsia="ru-RU"/>
              </w:rPr>
              <w:t>Интегрирует различные средства продвижения товаров в комплекс маркетинговых коммуникаций.</w:t>
            </w:r>
          </w:p>
          <w:p w14:paraId="7133434C" w14:textId="77777777" w:rsidR="00372E6A" w:rsidRPr="007D2150" w:rsidRDefault="00372E6A" w:rsidP="00372E6A">
            <w:pPr>
              <w:pStyle w:val="a3"/>
              <w:shd w:val="clear" w:color="auto" w:fill="FFFFFF"/>
            </w:pPr>
          </w:p>
          <w:p w14:paraId="56A9BB8F" w14:textId="17AE3125" w:rsidR="00372E6A" w:rsidRDefault="00372E6A" w:rsidP="00372E6A">
            <w:pPr>
              <w:pStyle w:val="a3"/>
              <w:shd w:val="clear" w:color="auto" w:fill="FFFFFF"/>
            </w:pPr>
          </w:p>
          <w:p w14:paraId="10A01237" w14:textId="67E77D2D" w:rsidR="00A923D4" w:rsidRDefault="00A923D4" w:rsidP="00372E6A">
            <w:pPr>
              <w:pStyle w:val="a3"/>
              <w:shd w:val="clear" w:color="auto" w:fill="FFFFFF"/>
            </w:pPr>
          </w:p>
          <w:p w14:paraId="36BA2634" w14:textId="1E58603A" w:rsidR="00A923D4" w:rsidRDefault="00A923D4" w:rsidP="00372E6A">
            <w:pPr>
              <w:pStyle w:val="a3"/>
              <w:shd w:val="clear" w:color="auto" w:fill="FFFFFF"/>
            </w:pPr>
          </w:p>
          <w:p w14:paraId="3F70418D" w14:textId="508F85B4" w:rsidR="00A923D4" w:rsidRDefault="00A923D4" w:rsidP="00372E6A">
            <w:pPr>
              <w:pStyle w:val="a3"/>
              <w:shd w:val="clear" w:color="auto" w:fill="FFFFFF"/>
            </w:pPr>
          </w:p>
          <w:p w14:paraId="2D092F2C" w14:textId="54636A39" w:rsidR="00A923D4" w:rsidRDefault="00A923D4" w:rsidP="00372E6A">
            <w:pPr>
              <w:pStyle w:val="a3"/>
              <w:shd w:val="clear" w:color="auto" w:fill="FFFFFF"/>
            </w:pPr>
          </w:p>
          <w:p w14:paraId="04EEF23D" w14:textId="77777777" w:rsidR="00A923D4" w:rsidRPr="007D2150" w:rsidRDefault="00A923D4" w:rsidP="00372E6A">
            <w:pPr>
              <w:pStyle w:val="a3"/>
              <w:shd w:val="clear" w:color="auto" w:fill="FFFFFF"/>
            </w:pPr>
          </w:p>
          <w:p w14:paraId="488D4E04" w14:textId="77777777" w:rsidR="00372E6A" w:rsidRPr="007D2150" w:rsidRDefault="00372E6A" w:rsidP="00372E6A">
            <w:pPr>
              <w:pStyle w:val="a3"/>
              <w:shd w:val="clear" w:color="auto" w:fill="FFFFFF"/>
            </w:pPr>
          </w:p>
          <w:p w14:paraId="6FF6CCF6" w14:textId="77777777" w:rsidR="00372E6A" w:rsidRPr="007D2150" w:rsidRDefault="00372E6A" w:rsidP="00372E6A">
            <w:pPr>
              <w:pStyle w:val="a3"/>
              <w:shd w:val="clear" w:color="auto" w:fill="FFFFFF"/>
            </w:pPr>
            <w:r w:rsidRPr="007D2150">
              <w:t>4. Формирует имидж организации.</w:t>
            </w:r>
          </w:p>
          <w:p w14:paraId="6A21ED94" w14:textId="77777777" w:rsidR="00372E6A" w:rsidRPr="007D2150" w:rsidRDefault="00372E6A" w:rsidP="00372E6A">
            <w:pPr>
              <w:widowControl w:val="0"/>
              <w:tabs>
                <w:tab w:val="left" w:pos="148"/>
              </w:tabs>
              <w:autoSpaceDE w:val="0"/>
              <w:autoSpaceDN w:val="0"/>
              <w:adjustRightInd w:val="0"/>
            </w:pPr>
          </w:p>
          <w:p w14:paraId="32A43C7B" w14:textId="77777777" w:rsidR="00372E6A" w:rsidRPr="007D2150" w:rsidRDefault="00372E6A" w:rsidP="00372E6A">
            <w:pPr>
              <w:widowControl w:val="0"/>
              <w:tabs>
                <w:tab w:val="left" w:pos="148"/>
              </w:tabs>
              <w:autoSpaceDE w:val="0"/>
              <w:autoSpaceDN w:val="0"/>
              <w:adjustRightInd w:val="0"/>
            </w:pPr>
          </w:p>
          <w:p w14:paraId="61B0FBDF" w14:textId="77777777" w:rsidR="00372E6A" w:rsidRPr="007D2150" w:rsidRDefault="00372E6A" w:rsidP="00372E6A">
            <w:pPr>
              <w:widowControl w:val="0"/>
              <w:tabs>
                <w:tab w:val="left" w:pos="148"/>
              </w:tabs>
              <w:autoSpaceDE w:val="0"/>
              <w:autoSpaceDN w:val="0"/>
              <w:adjustRightInd w:val="0"/>
            </w:pPr>
          </w:p>
          <w:p w14:paraId="5DBB74E6" w14:textId="77777777" w:rsidR="00372E6A" w:rsidRPr="007D2150" w:rsidRDefault="00372E6A" w:rsidP="00372E6A">
            <w:pPr>
              <w:widowControl w:val="0"/>
              <w:tabs>
                <w:tab w:val="left" w:pos="148"/>
              </w:tabs>
              <w:autoSpaceDE w:val="0"/>
              <w:autoSpaceDN w:val="0"/>
              <w:adjustRightInd w:val="0"/>
            </w:pPr>
          </w:p>
          <w:p w14:paraId="7B80820E" w14:textId="77777777" w:rsidR="00372E6A" w:rsidRPr="007D2150" w:rsidRDefault="00372E6A" w:rsidP="00372E6A">
            <w:pPr>
              <w:widowControl w:val="0"/>
              <w:tabs>
                <w:tab w:val="left" w:pos="148"/>
              </w:tabs>
              <w:autoSpaceDE w:val="0"/>
              <w:autoSpaceDN w:val="0"/>
              <w:adjustRightInd w:val="0"/>
            </w:pPr>
          </w:p>
          <w:p w14:paraId="0C0A3F83" w14:textId="2405935D" w:rsidR="00372E6A" w:rsidRDefault="00372E6A" w:rsidP="00372E6A">
            <w:pPr>
              <w:widowControl w:val="0"/>
              <w:tabs>
                <w:tab w:val="left" w:pos="148"/>
              </w:tabs>
              <w:autoSpaceDE w:val="0"/>
              <w:autoSpaceDN w:val="0"/>
              <w:adjustRightInd w:val="0"/>
            </w:pPr>
          </w:p>
          <w:p w14:paraId="04F32CFE" w14:textId="0011D213" w:rsidR="00A923D4" w:rsidRDefault="00A923D4" w:rsidP="00372E6A">
            <w:pPr>
              <w:widowControl w:val="0"/>
              <w:tabs>
                <w:tab w:val="left" w:pos="148"/>
              </w:tabs>
              <w:autoSpaceDE w:val="0"/>
              <w:autoSpaceDN w:val="0"/>
              <w:adjustRightInd w:val="0"/>
            </w:pPr>
          </w:p>
          <w:p w14:paraId="46B4CACD" w14:textId="20D4FCE5" w:rsidR="00A923D4" w:rsidRDefault="00A923D4" w:rsidP="00372E6A">
            <w:pPr>
              <w:widowControl w:val="0"/>
              <w:tabs>
                <w:tab w:val="left" w:pos="148"/>
              </w:tabs>
              <w:autoSpaceDE w:val="0"/>
              <w:autoSpaceDN w:val="0"/>
              <w:adjustRightInd w:val="0"/>
            </w:pPr>
          </w:p>
          <w:p w14:paraId="25F6A19A" w14:textId="01A26492" w:rsidR="00A923D4" w:rsidRDefault="00A923D4" w:rsidP="00372E6A">
            <w:pPr>
              <w:widowControl w:val="0"/>
              <w:tabs>
                <w:tab w:val="left" w:pos="148"/>
              </w:tabs>
              <w:autoSpaceDE w:val="0"/>
              <w:autoSpaceDN w:val="0"/>
              <w:adjustRightInd w:val="0"/>
            </w:pPr>
          </w:p>
          <w:p w14:paraId="4DF8DD6D" w14:textId="5F5374C4" w:rsidR="00A923D4" w:rsidRDefault="00A923D4" w:rsidP="00372E6A">
            <w:pPr>
              <w:widowControl w:val="0"/>
              <w:tabs>
                <w:tab w:val="left" w:pos="148"/>
              </w:tabs>
              <w:autoSpaceDE w:val="0"/>
              <w:autoSpaceDN w:val="0"/>
              <w:adjustRightInd w:val="0"/>
            </w:pPr>
          </w:p>
          <w:p w14:paraId="1FB3642A" w14:textId="40165462" w:rsidR="00A923D4" w:rsidRDefault="00A923D4" w:rsidP="00372E6A">
            <w:pPr>
              <w:widowControl w:val="0"/>
              <w:tabs>
                <w:tab w:val="left" w:pos="148"/>
              </w:tabs>
              <w:autoSpaceDE w:val="0"/>
              <w:autoSpaceDN w:val="0"/>
              <w:adjustRightInd w:val="0"/>
            </w:pPr>
          </w:p>
          <w:p w14:paraId="33B00520" w14:textId="02C16815" w:rsidR="00A923D4" w:rsidRDefault="00A923D4" w:rsidP="00372E6A">
            <w:pPr>
              <w:widowControl w:val="0"/>
              <w:tabs>
                <w:tab w:val="left" w:pos="148"/>
              </w:tabs>
              <w:autoSpaceDE w:val="0"/>
              <w:autoSpaceDN w:val="0"/>
              <w:adjustRightInd w:val="0"/>
            </w:pPr>
          </w:p>
          <w:p w14:paraId="50C29DBB" w14:textId="25E7E17B" w:rsidR="00A923D4" w:rsidRDefault="00A923D4" w:rsidP="00372E6A">
            <w:pPr>
              <w:widowControl w:val="0"/>
              <w:tabs>
                <w:tab w:val="left" w:pos="148"/>
              </w:tabs>
              <w:autoSpaceDE w:val="0"/>
              <w:autoSpaceDN w:val="0"/>
              <w:adjustRightInd w:val="0"/>
            </w:pPr>
          </w:p>
          <w:p w14:paraId="4BC1F6C3" w14:textId="77777777" w:rsidR="00A923D4" w:rsidRDefault="00A923D4" w:rsidP="00372E6A">
            <w:pPr>
              <w:widowControl w:val="0"/>
              <w:tabs>
                <w:tab w:val="left" w:pos="148"/>
              </w:tabs>
              <w:autoSpaceDE w:val="0"/>
              <w:autoSpaceDN w:val="0"/>
              <w:adjustRightInd w:val="0"/>
            </w:pPr>
          </w:p>
          <w:p w14:paraId="475A73FF" w14:textId="6CD4BAD9" w:rsidR="00A923D4" w:rsidRDefault="00A923D4" w:rsidP="00372E6A">
            <w:pPr>
              <w:widowControl w:val="0"/>
              <w:tabs>
                <w:tab w:val="left" w:pos="148"/>
              </w:tabs>
              <w:autoSpaceDE w:val="0"/>
              <w:autoSpaceDN w:val="0"/>
              <w:adjustRightInd w:val="0"/>
            </w:pPr>
          </w:p>
          <w:p w14:paraId="5DE07C2D" w14:textId="6B8B6A57" w:rsidR="00A923D4" w:rsidRDefault="00A923D4" w:rsidP="00372E6A">
            <w:pPr>
              <w:widowControl w:val="0"/>
              <w:tabs>
                <w:tab w:val="left" w:pos="148"/>
              </w:tabs>
              <w:autoSpaceDE w:val="0"/>
              <w:autoSpaceDN w:val="0"/>
              <w:adjustRightInd w:val="0"/>
            </w:pPr>
          </w:p>
          <w:p w14:paraId="5E7B6BF6" w14:textId="77777777" w:rsidR="00076F74" w:rsidRPr="007D2150" w:rsidRDefault="00076F74" w:rsidP="00372E6A">
            <w:pPr>
              <w:widowControl w:val="0"/>
              <w:tabs>
                <w:tab w:val="left" w:pos="148"/>
              </w:tabs>
              <w:autoSpaceDE w:val="0"/>
              <w:autoSpaceDN w:val="0"/>
              <w:adjustRightInd w:val="0"/>
            </w:pPr>
          </w:p>
          <w:p w14:paraId="6FE4DDC2" w14:textId="003331C7" w:rsidR="00F73A9E" w:rsidRPr="00DE0CC0" w:rsidRDefault="00372E6A" w:rsidP="00372E6A">
            <w:pPr>
              <w:pStyle w:val="a3"/>
              <w:shd w:val="clear" w:color="auto" w:fill="FFFFFF"/>
            </w:pPr>
            <w:r w:rsidRPr="007D2150">
              <w:t xml:space="preserve">5. Применяет современные </w:t>
            </w:r>
            <w:r w:rsidRPr="007D2150">
              <w:rPr>
                <w:lang w:eastAsia="ru-RU"/>
              </w:rPr>
              <w:t>модели развития и управления брендом организации.</w:t>
            </w:r>
          </w:p>
        </w:tc>
        <w:tc>
          <w:tcPr>
            <w:tcW w:w="2211" w:type="dxa"/>
          </w:tcPr>
          <w:p w14:paraId="065E080D" w14:textId="77777777" w:rsidR="00372E6A" w:rsidRPr="007D2150" w:rsidRDefault="00372E6A" w:rsidP="00372E6A">
            <w:r w:rsidRPr="007D2150">
              <w:sym w:font="Symbol" w:char="F0B7"/>
            </w:r>
            <w:r w:rsidRPr="007D2150">
              <w:t xml:space="preserve"> </w:t>
            </w:r>
            <w:r w:rsidRPr="007D2150">
              <w:rPr>
                <w:b/>
                <w:bCs/>
              </w:rPr>
              <w:t xml:space="preserve">Знать: </w:t>
            </w:r>
            <w:r w:rsidRPr="007D2150">
              <w:t xml:space="preserve">современные подходы при </w:t>
            </w:r>
            <w:r w:rsidRPr="007D2150">
              <w:rPr>
                <w:lang w:eastAsia="ru-RU"/>
              </w:rPr>
              <w:t xml:space="preserve">сравнении нескольких вариантов решений при </w:t>
            </w:r>
            <w:r w:rsidRPr="007D2150">
              <w:t>разработке коммуникационных систем</w:t>
            </w:r>
          </w:p>
          <w:p w14:paraId="6067819C" w14:textId="77777777" w:rsidR="00372E6A" w:rsidRPr="007D2150" w:rsidRDefault="00372E6A" w:rsidP="00372E6A">
            <w:r w:rsidRPr="007D2150">
              <w:t xml:space="preserve"> </w:t>
            </w:r>
          </w:p>
          <w:p w14:paraId="7DE421EC" w14:textId="77777777" w:rsidR="00372E6A" w:rsidRPr="007D2150" w:rsidRDefault="00372E6A" w:rsidP="00372E6A">
            <w:r w:rsidRPr="007D2150">
              <w:sym w:font="Symbol" w:char="F0B7"/>
            </w:r>
            <w:r w:rsidRPr="007D2150">
              <w:t xml:space="preserve"> </w:t>
            </w:r>
            <w:r w:rsidRPr="007D2150">
              <w:rPr>
                <w:b/>
                <w:bCs/>
              </w:rPr>
              <w:t>Уметь</w:t>
            </w:r>
            <w:r w:rsidRPr="007D2150">
              <w:t>: сравнивать несколько вариантов решений при разработке коммуникационных систем и выбирать лучший вариант</w:t>
            </w:r>
          </w:p>
          <w:p w14:paraId="33F65C49" w14:textId="77777777" w:rsidR="00372E6A" w:rsidRPr="007D2150" w:rsidRDefault="00372E6A" w:rsidP="00372E6A">
            <w:r w:rsidRPr="007D2150">
              <w:t xml:space="preserve"> </w:t>
            </w:r>
          </w:p>
          <w:p w14:paraId="0D3F389C" w14:textId="77777777" w:rsidR="00372E6A" w:rsidRPr="007D2150" w:rsidRDefault="00372E6A" w:rsidP="00372E6A"/>
          <w:p w14:paraId="4D6B7537" w14:textId="77777777" w:rsidR="00372E6A" w:rsidRPr="007D2150" w:rsidRDefault="00372E6A" w:rsidP="00372E6A">
            <w:r w:rsidRPr="007D2150">
              <w:sym w:font="Symbol" w:char="F0B7"/>
            </w:r>
            <w:r w:rsidRPr="007D2150">
              <w:t xml:space="preserve"> </w:t>
            </w:r>
            <w:r w:rsidRPr="007D2150">
              <w:rPr>
                <w:b/>
                <w:bCs/>
              </w:rPr>
              <w:t xml:space="preserve">Знать: </w:t>
            </w:r>
            <w:r w:rsidRPr="007D2150">
              <w:t xml:space="preserve">способы </w:t>
            </w:r>
            <w:r w:rsidRPr="007D2150">
              <w:rPr>
                <w:lang w:eastAsia="ru-RU"/>
              </w:rPr>
              <w:t>управления рекламным бюджетом организации</w:t>
            </w:r>
            <w:r w:rsidRPr="007D2150">
              <w:t>.</w:t>
            </w:r>
          </w:p>
          <w:p w14:paraId="2E7C8FD4" w14:textId="77777777" w:rsidR="00372E6A" w:rsidRPr="007D2150" w:rsidRDefault="00372E6A" w:rsidP="00372E6A">
            <w:r w:rsidRPr="007D2150">
              <w:br/>
            </w:r>
            <w:r w:rsidRPr="007D2150">
              <w:sym w:font="Symbol" w:char="F0B7"/>
            </w:r>
            <w:r w:rsidRPr="007D2150">
              <w:t xml:space="preserve"> </w:t>
            </w:r>
            <w:r w:rsidRPr="007D2150">
              <w:rPr>
                <w:b/>
                <w:bCs/>
              </w:rPr>
              <w:t>Уметь:</w:t>
            </w:r>
            <w:r w:rsidRPr="007D2150">
              <w:rPr>
                <w:bCs/>
              </w:rPr>
              <w:t xml:space="preserve"> </w:t>
            </w:r>
            <w:r w:rsidRPr="007D2150">
              <w:rPr>
                <w:lang w:eastAsia="ru-RU"/>
              </w:rPr>
              <w:t>управлять рекламным бюджетом организации</w:t>
            </w:r>
            <w:r w:rsidRPr="007D2150">
              <w:t xml:space="preserve"> </w:t>
            </w:r>
          </w:p>
          <w:p w14:paraId="7BA6917A" w14:textId="77777777" w:rsidR="00372E6A" w:rsidRPr="007D2150" w:rsidRDefault="00372E6A" w:rsidP="00372E6A"/>
          <w:p w14:paraId="4027F0E1" w14:textId="15458F27" w:rsidR="00372E6A" w:rsidRDefault="00372E6A" w:rsidP="00372E6A"/>
          <w:p w14:paraId="2891877D" w14:textId="7207825A" w:rsidR="00A923D4" w:rsidRDefault="00A923D4" w:rsidP="00372E6A"/>
          <w:p w14:paraId="25209C86" w14:textId="6F2194D2" w:rsidR="00A923D4" w:rsidRDefault="00A923D4" w:rsidP="00372E6A"/>
          <w:p w14:paraId="76573BD0" w14:textId="0B9EA0C3" w:rsidR="00A923D4" w:rsidRDefault="00A923D4" w:rsidP="00372E6A"/>
          <w:p w14:paraId="5F8A189A" w14:textId="4FDEBBE3" w:rsidR="00A923D4" w:rsidRDefault="00A923D4" w:rsidP="00372E6A"/>
          <w:p w14:paraId="2EDADB8B" w14:textId="02C5B4A7" w:rsidR="00A923D4" w:rsidRDefault="00A923D4" w:rsidP="00372E6A"/>
          <w:p w14:paraId="75B0257C" w14:textId="019AF672" w:rsidR="00A923D4" w:rsidRDefault="00A923D4" w:rsidP="00372E6A"/>
          <w:p w14:paraId="30ED294A" w14:textId="77777777" w:rsidR="00A923D4" w:rsidRPr="007D2150" w:rsidRDefault="00A923D4" w:rsidP="00372E6A"/>
          <w:p w14:paraId="5750AF72" w14:textId="77777777" w:rsidR="00372E6A" w:rsidRPr="007D2150" w:rsidRDefault="00372E6A" w:rsidP="00372E6A">
            <w:r w:rsidRPr="007D2150">
              <w:sym w:font="Symbol" w:char="F0B7"/>
            </w:r>
            <w:r w:rsidRPr="007D2150">
              <w:t xml:space="preserve"> </w:t>
            </w:r>
            <w:r w:rsidRPr="007D2150">
              <w:rPr>
                <w:b/>
                <w:bCs/>
              </w:rPr>
              <w:t>Знать: способы и</w:t>
            </w:r>
            <w:r w:rsidRPr="007D2150">
              <w:rPr>
                <w:lang w:eastAsia="ru-RU"/>
              </w:rPr>
              <w:t>нтеграции различных средств продвижения товаров в комплекс маркетинговых коммуникаций</w:t>
            </w:r>
          </w:p>
          <w:p w14:paraId="4D677BBC" w14:textId="77777777" w:rsidR="00372E6A" w:rsidRPr="007D2150" w:rsidRDefault="00372E6A" w:rsidP="00372E6A"/>
          <w:p w14:paraId="1602B48A" w14:textId="77777777" w:rsidR="00372E6A" w:rsidRPr="007D2150" w:rsidRDefault="00372E6A" w:rsidP="00372E6A">
            <w:r w:rsidRPr="007D2150">
              <w:sym w:font="Symbol" w:char="F0B7"/>
            </w:r>
            <w:r w:rsidRPr="007D2150">
              <w:t xml:space="preserve"> </w:t>
            </w:r>
            <w:r w:rsidRPr="007D2150">
              <w:rPr>
                <w:b/>
                <w:bCs/>
              </w:rPr>
              <w:t>Уметь: и</w:t>
            </w:r>
            <w:r w:rsidRPr="007D2150">
              <w:rPr>
                <w:lang w:eastAsia="ru-RU"/>
              </w:rPr>
              <w:t>нтегрировать различные средства продвижения товаров в комплекс маркетинговых коммуникаций</w:t>
            </w:r>
            <w:r w:rsidRPr="007D2150">
              <w:t xml:space="preserve"> </w:t>
            </w:r>
          </w:p>
          <w:p w14:paraId="00D4D26D" w14:textId="77777777" w:rsidR="00372E6A" w:rsidRPr="007D2150" w:rsidRDefault="00372E6A" w:rsidP="00372E6A"/>
          <w:p w14:paraId="7F994D3A" w14:textId="5DCFC65B" w:rsidR="00372E6A" w:rsidRDefault="00372E6A" w:rsidP="00372E6A"/>
          <w:p w14:paraId="06F973BE" w14:textId="2AD9FBF8" w:rsidR="00A923D4" w:rsidRDefault="00A923D4" w:rsidP="00372E6A"/>
          <w:p w14:paraId="07A41890" w14:textId="3D4EFA05" w:rsidR="00A923D4" w:rsidRDefault="00A923D4" w:rsidP="00372E6A"/>
          <w:p w14:paraId="19DA6404" w14:textId="6A3BAAE4" w:rsidR="00A923D4" w:rsidRDefault="00A923D4" w:rsidP="00372E6A"/>
          <w:p w14:paraId="0E17EAF0" w14:textId="469CA133" w:rsidR="00A923D4" w:rsidRDefault="00A923D4" w:rsidP="00372E6A"/>
          <w:p w14:paraId="01E0FB38" w14:textId="77777777" w:rsidR="00A923D4" w:rsidRPr="007D2150" w:rsidRDefault="00A923D4" w:rsidP="00372E6A"/>
          <w:p w14:paraId="37349BAA" w14:textId="77777777" w:rsidR="00372E6A" w:rsidRPr="007D2150" w:rsidRDefault="00372E6A" w:rsidP="00372E6A">
            <w:r w:rsidRPr="007D2150">
              <w:sym w:font="Symbol" w:char="F0B7"/>
            </w:r>
            <w:r w:rsidRPr="007D2150">
              <w:t xml:space="preserve"> </w:t>
            </w:r>
            <w:r w:rsidRPr="007D2150">
              <w:rPr>
                <w:b/>
                <w:bCs/>
              </w:rPr>
              <w:t xml:space="preserve">Знать: </w:t>
            </w:r>
            <w:r w:rsidRPr="007D2150">
              <w:t>методы формирования имиджа организации</w:t>
            </w:r>
          </w:p>
          <w:p w14:paraId="784495DB" w14:textId="77777777" w:rsidR="00372E6A" w:rsidRPr="007D2150" w:rsidRDefault="00372E6A" w:rsidP="00372E6A"/>
          <w:p w14:paraId="7A35EF3C" w14:textId="77777777" w:rsidR="00372E6A" w:rsidRPr="007D2150" w:rsidRDefault="00372E6A" w:rsidP="00372E6A">
            <w:r w:rsidRPr="007D2150">
              <w:sym w:font="Symbol" w:char="F0B7"/>
            </w:r>
            <w:r w:rsidRPr="007D2150">
              <w:t xml:space="preserve"> </w:t>
            </w:r>
            <w:r w:rsidRPr="007D2150">
              <w:rPr>
                <w:b/>
                <w:bCs/>
              </w:rPr>
              <w:t xml:space="preserve">Уметь: </w:t>
            </w:r>
            <w:r w:rsidRPr="007D2150">
              <w:rPr>
                <w:bCs/>
              </w:rPr>
              <w:t>формировать имидж организации</w:t>
            </w:r>
          </w:p>
          <w:p w14:paraId="0227DA98" w14:textId="7420D84C" w:rsidR="00372E6A" w:rsidRDefault="00372E6A" w:rsidP="00372E6A">
            <w:pPr>
              <w:pStyle w:val="a3"/>
              <w:shd w:val="clear" w:color="auto" w:fill="FFFFFF"/>
            </w:pPr>
          </w:p>
          <w:p w14:paraId="2B16D392" w14:textId="25BF5A89" w:rsidR="00A923D4" w:rsidRDefault="00A923D4" w:rsidP="00372E6A">
            <w:pPr>
              <w:pStyle w:val="a3"/>
              <w:shd w:val="clear" w:color="auto" w:fill="FFFFFF"/>
            </w:pPr>
          </w:p>
          <w:p w14:paraId="39011316" w14:textId="7945FA3F" w:rsidR="00A923D4" w:rsidRDefault="00A923D4" w:rsidP="00372E6A">
            <w:pPr>
              <w:pStyle w:val="a3"/>
              <w:shd w:val="clear" w:color="auto" w:fill="FFFFFF"/>
            </w:pPr>
          </w:p>
          <w:p w14:paraId="45F011CE" w14:textId="7E43D8EA" w:rsidR="00A923D4" w:rsidRDefault="00A923D4" w:rsidP="00372E6A">
            <w:pPr>
              <w:pStyle w:val="a3"/>
              <w:shd w:val="clear" w:color="auto" w:fill="FFFFFF"/>
            </w:pPr>
          </w:p>
          <w:p w14:paraId="0BE578A8" w14:textId="77777777" w:rsidR="00A923D4" w:rsidRDefault="00A923D4" w:rsidP="00372E6A">
            <w:pPr>
              <w:pStyle w:val="a3"/>
              <w:shd w:val="clear" w:color="auto" w:fill="FFFFFF"/>
            </w:pPr>
          </w:p>
          <w:p w14:paraId="029E199D" w14:textId="77777777" w:rsidR="00076F74" w:rsidRPr="007D2150" w:rsidRDefault="00076F74" w:rsidP="00372E6A">
            <w:pPr>
              <w:pStyle w:val="a3"/>
              <w:shd w:val="clear" w:color="auto" w:fill="FFFFFF"/>
            </w:pPr>
          </w:p>
          <w:p w14:paraId="4DF9AE31" w14:textId="77777777" w:rsidR="00372E6A" w:rsidRPr="007D2150" w:rsidRDefault="00372E6A" w:rsidP="00372E6A">
            <w:r w:rsidRPr="007D2150">
              <w:sym w:font="Symbol" w:char="F0B7"/>
            </w:r>
            <w:r w:rsidRPr="007D2150">
              <w:t xml:space="preserve"> </w:t>
            </w:r>
            <w:r w:rsidRPr="007D2150">
              <w:rPr>
                <w:b/>
                <w:bCs/>
              </w:rPr>
              <w:t xml:space="preserve">Знать: </w:t>
            </w:r>
            <w:r w:rsidRPr="007D2150">
              <w:t>модели развития и управления брендом организации</w:t>
            </w:r>
          </w:p>
          <w:p w14:paraId="7E9C77C0" w14:textId="77777777" w:rsidR="00372E6A" w:rsidRPr="007D2150" w:rsidRDefault="00372E6A" w:rsidP="00372E6A"/>
          <w:p w14:paraId="53AAEB72" w14:textId="77777777" w:rsidR="00372E6A" w:rsidRPr="007D2150" w:rsidRDefault="00372E6A" w:rsidP="00372E6A">
            <w:r w:rsidRPr="007D2150">
              <w:sym w:font="Symbol" w:char="F0B7"/>
            </w:r>
            <w:r w:rsidRPr="007D2150">
              <w:t xml:space="preserve"> </w:t>
            </w:r>
            <w:r w:rsidRPr="007D2150">
              <w:rPr>
                <w:b/>
                <w:bCs/>
              </w:rPr>
              <w:t xml:space="preserve">Уметь: </w:t>
            </w:r>
            <w:r w:rsidRPr="007D2150">
              <w:rPr>
                <w:bCs/>
              </w:rPr>
              <w:t>управлять брендом организации</w:t>
            </w:r>
          </w:p>
          <w:p w14:paraId="3A1C4C65" w14:textId="07603FAB" w:rsidR="00F73A9E" w:rsidRPr="00F73A9E" w:rsidRDefault="00F73A9E" w:rsidP="00F73A9E">
            <w:pPr>
              <w:rPr>
                <w:highlight w:val="yellow"/>
              </w:rPr>
            </w:pPr>
          </w:p>
        </w:tc>
        <w:tc>
          <w:tcPr>
            <w:tcW w:w="3174" w:type="dxa"/>
          </w:tcPr>
          <w:p w14:paraId="0E3E60F0" w14:textId="77777777" w:rsidR="00F73A9E" w:rsidRPr="00A923D4" w:rsidRDefault="00F73A9E" w:rsidP="00F73A9E">
            <w:pPr>
              <w:pStyle w:val="a3"/>
              <w:shd w:val="clear" w:color="auto" w:fill="FFFFFF"/>
            </w:pPr>
            <w:r w:rsidRPr="00A923D4">
              <w:rPr>
                <w:b/>
                <w:bCs/>
              </w:rPr>
              <w:t xml:space="preserve">Задание 1 </w:t>
            </w:r>
          </w:p>
          <w:p w14:paraId="4F490D0B" w14:textId="38CCA964" w:rsidR="00F73A9E" w:rsidRPr="00A923D4" w:rsidRDefault="00F73A9E" w:rsidP="00F73A9E">
            <w:pPr>
              <w:pStyle w:val="a3"/>
              <w:shd w:val="clear" w:color="auto" w:fill="FFFFFF"/>
            </w:pPr>
            <w:r w:rsidRPr="00A923D4">
              <w:t>Перечислите основны</w:t>
            </w:r>
            <w:r w:rsidR="00A923D4" w:rsidRPr="00A923D4">
              <w:t>х</w:t>
            </w:r>
            <w:r w:rsidRPr="00A923D4">
              <w:t xml:space="preserve"> </w:t>
            </w:r>
            <w:r w:rsidR="00A923D4" w:rsidRPr="00A923D4">
              <w:t>провайдеров информационных решений для логистики транспортировки существующих на российском рынке</w:t>
            </w:r>
          </w:p>
          <w:p w14:paraId="5E28280A" w14:textId="492759A9" w:rsidR="00F73A9E" w:rsidRPr="00A923D4" w:rsidRDefault="00F73A9E" w:rsidP="00F73A9E">
            <w:pPr>
              <w:pStyle w:val="a3"/>
              <w:shd w:val="clear" w:color="auto" w:fill="FFFFFF"/>
            </w:pPr>
            <w:r w:rsidRPr="00A923D4">
              <w:rPr>
                <w:b/>
                <w:bCs/>
              </w:rPr>
              <w:t xml:space="preserve">Задание 2 </w:t>
            </w:r>
          </w:p>
          <w:p w14:paraId="459502E4" w14:textId="77777777" w:rsidR="00F73A9E" w:rsidRPr="00A923D4" w:rsidRDefault="00F73A9E" w:rsidP="00F73A9E">
            <w:pPr>
              <w:pStyle w:val="a3"/>
              <w:shd w:val="clear" w:color="auto" w:fill="FFFFFF"/>
            </w:pPr>
            <w:r w:rsidRPr="00A923D4">
              <w:t xml:space="preserve">Приведите примеры использования больших данных в логистике у </w:t>
            </w:r>
            <w:proofErr w:type="spellStart"/>
            <w:r w:rsidRPr="00A923D4">
              <w:t>российских</w:t>
            </w:r>
            <w:proofErr w:type="spellEnd"/>
            <w:r w:rsidRPr="00A923D4">
              <w:t xml:space="preserve"> компаний. </w:t>
            </w:r>
          </w:p>
          <w:p w14:paraId="0D2FCEC1" w14:textId="77777777" w:rsidR="00A923D4" w:rsidRDefault="00A923D4" w:rsidP="00F73A9E">
            <w:pPr>
              <w:pStyle w:val="a3"/>
              <w:shd w:val="clear" w:color="auto" w:fill="FFFFFF"/>
              <w:rPr>
                <w:b/>
                <w:bCs/>
                <w:highlight w:val="yellow"/>
              </w:rPr>
            </w:pPr>
          </w:p>
          <w:p w14:paraId="7CCEA6CB" w14:textId="77777777" w:rsidR="00A923D4" w:rsidRDefault="00A923D4" w:rsidP="00F73A9E">
            <w:pPr>
              <w:pStyle w:val="a3"/>
              <w:shd w:val="clear" w:color="auto" w:fill="FFFFFF"/>
              <w:rPr>
                <w:b/>
                <w:bCs/>
                <w:highlight w:val="yellow"/>
              </w:rPr>
            </w:pPr>
          </w:p>
          <w:p w14:paraId="54A1B148" w14:textId="77777777" w:rsidR="00A923D4" w:rsidRPr="00A923D4" w:rsidRDefault="00A923D4" w:rsidP="00F73A9E">
            <w:pPr>
              <w:pStyle w:val="a3"/>
              <w:shd w:val="clear" w:color="auto" w:fill="FFFFFF"/>
              <w:rPr>
                <w:b/>
                <w:bCs/>
              </w:rPr>
            </w:pPr>
          </w:p>
          <w:p w14:paraId="68D75F90" w14:textId="1E58848D" w:rsidR="00F73A9E" w:rsidRPr="00A923D4" w:rsidRDefault="00F73A9E" w:rsidP="00F73A9E">
            <w:pPr>
              <w:pStyle w:val="a3"/>
              <w:shd w:val="clear" w:color="auto" w:fill="FFFFFF"/>
            </w:pPr>
            <w:r w:rsidRPr="00A923D4">
              <w:rPr>
                <w:b/>
                <w:bCs/>
              </w:rPr>
              <w:t xml:space="preserve">Задание </w:t>
            </w:r>
            <w:r w:rsidR="00A923D4" w:rsidRPr="00A923D4">
              <w:rPr>
                <w:b/>
                <w:bCs/>
              </w:rPr>
              <w:t>1</w:t>
            </w:r>
          </w:p>
          <w:p w14:paraId="297A162B" w14:textId="0F5AA285" w:rsidR="00F73A9E" w:rsidRDefault="00A923D4" w:rsidP="00F73A9E">
            <w:pPr>
              <w:pStyle w:val="a3"/>
              <w:shd w:val="clear" w:color="auto" w:fill="FFFFFF"/>
              <w:rPr>
                <w:highlight w:val="yellow"/>
              </w:rPr>
            </w:pPr>
            <w:r w:rsidRPr="00A923D4">
              <w:t xml:space="preserve">На сколько </w:t>
            </w:r>
            <w:r w:rsidR="00F73A9E" w:rsidRPr="00A923D4">
              <w:t xml:space="preserve">технология </w:t>
            </w:r>
            <w:proofErr w:type="spellStart"/>
            <w:r w:rsidR="00F73A9E" w:rsidRPr="00A923D4">
              <w:t>blockchain</w:t>
            </w:r>
            <w:proofErr w:type="spellEnd"/>
            <w:r w:rsidR="00F73A9E" w:rsidRPr="00A923D4">
              <w:t xml:space="preserve"> в логистике</w:t>
            </w:r>
            <w:r w:rsidRPr="00A923D4">
              <w:t xml:space="preserve"> позволяет снизить расходы компании</w:t>
            </w:r>
            <w:r w:rsidR="00F73A9E" w:rsidRPr="00A923D4">
              <w:t>?</w:t>
            </w:r>
            <w:r w:rsidR="00F73A9E" w:rsidRPr="00F73A9E">
              <w:rPr>
                <w:highlight w:val="yellow"/>
              </w:rPr>
              <w:t xml:space="preserve"> </w:t>
            </w:r>
          </w:p>
          <w:p w14:paraId="24F97D8C" w14:textId="77777777" w:rsidR="00A923D4" w:rsidRPr="00A923D4" w:rsidRDefault="00A923D4" w:rsidP="00A923D4">
            <w:pPr>
              <w:pStyle w:val="a3"/>
              <w:shd w:val="clear" w:color="auto" w:fill="FFFFFF"/>
            </w:pPr>
            <w:r w:rsidRPr="00A923D4">
              <w:rPr>
                <w:b/>
                <w:bCs/>
              </w:rPr>
              <w:t xml:space="preserve">Задание 2 </w:t>
            </w:r>
          </w:p>
          <w:p w14:paraId="6A32D9B6" w14:textId="16A7B1E5" w:rsidR="00F73A9E" w:rsidRDefault="00A923D4" w:rsidP="00F73A9E">
            <w:r w:rsidRPr="00A923D4">
              <w:t xml:space="preserve">Сравните эффективность использования рекламного бюджета при размещении информации на беспилотных транспортных средствах в Москве и на транспорте с водителем </w:t>
            </w:r>
            <w:r>
              <w:t>в том же городе</w:t>
            </w:r>
          </w:p>
          <w:p w14:paraId="3A6060B1" w14:textId="77777777" w:rsidR="00A923D4" w:rsidRPr="00A923D4" w:rsidRDefault="00A923D4" w:rsidP="00F73A9E"/>
          <w:p w14:paraId="3CBF03E5" w14:textId="77777777" w:rsidR="00F73A9E" w:rsidRPr="00F73A9E" w:rsidRDefault="00F73A9E" w:rsidP="00F73A9E">
            <w:pPr>
              <w:rPr>
                <w:highlight w:val="yellow"/>
              </w:rPr>
            </w:pPr>
          </w:p>
          <w:p w14:paraId="55B67320" w14:textId="77777777" w:rsidR="00F73A9E" w:rsidRPr="00A923D4" w:rsidRDefault="00F73A9E" w:rsidP="00F73A9E">
            <w:pPr>
              <w:pStyle w:val="a3"/>
              <w:shd w:val="clear" w:color="auto" w:fill="FFFFFF"/>
            </w:pPr>
            <w:r w:rsidRPr="00A923D4">
              <w:rPr>
                <w:b/>
                <w:bCs/>
              </w:rPr>
              <w:t xml:space="preserve">Задание 1 </w:t>
            </w:r>
          </w:p>
          <w:p w14:paraId="536B84F7" w14:textId="625F4A99" w:rsidR="00F73A9E" w:rsidRPr="00A923D4" w:rsidRDefault="00F73A9E" w:rsidP="00F73A9E">
            <w:pPr>
              <w:pStyle w:val="a3"/>
              <w:shd w:val="clear" w:color="auto" w:fill="FFFFFF"/>
            </w:pPr>
            <w:r w:rsidRPr="00A923D4">
              <w:t xml:space="preserve">Какие основные направления </w:t>
            </w:r>
            <w:proofErr w:type="spellStart"/>
            <w:r w:rsidRPr="00A923D4">
              <w:t>цифровои</w:t>
            </w:r>
            <w:proofErr w:type="spellEnd"/>
            <w:r w:rsidRPr="00A923D4">
              <w:t>̆ трансформации в логистике</w:t>
            </w:r>
            <w:r w:rsidR="00A923D4" w:rsidRPr="00A923D4">
              <w:t xml:space="preserve"> при управлении товародвижением</w:t>
            </w:r>
            <w:r w:rsidRPr="00A923D4">
              <w:t xml:space="preserve">? </w:t>
            </w:r>
          </w:p>
          <w:p w14:paraId="5ED8D89C" w14:textId="77777777" w:rsidR="00F73A9E" w:rsidRPr="00A923D4" w:rsidRDefault="00F73A9E" w:rsidP="00F73A9E">
            <w:pPr>
              <w:pStyle w:val="a3"/>
              <w:shd w:val="clear" w:color="auto" w:fill="FFFFFF"/>
            </w:pPr>
            <w:r w:rsidRPr="00A923D4">
              <w:rPr>
                <w:b/>
                <w:bCs/>
              </w:rPr>
              <w:t xml:space="preserve">Задание 2 </w:t>
            </w:r>
          </w:p>
          <w:p w14:paraId="3FFAD38E" w14:textId="77777777" w:rsidR="00F73A9E" w:rsidRPr="00A923D4" w:rsidRDefault="00F73A9E" w:rsidP="00F73A9E">
            <w:r w:rsidRPr="00A923D4">
              <w:t xml:space="preserve">Какая технологическая задача решается в этом случае? Технологическое решение с </w:t>
            </w:r>
            <w:proofErr w:type="spellStart"/>
            <w:r w:rsidRPr="00A923D4">
              <w:t>оцифровкои</w:t>
            </w:r>
            <w:proofErr w:type="spellEnd"/>
            <w:r w:rsidRPr="00A923D4">
              <w:t>̆ физических объектов на примерах «</w:t>
            </w:r>
            <w:proofErr w:type="spellStart"/>
            <w:r w:rsidRPr="00A923D4">
              <w:t>цифровои</w:t>
            </w:r>
            <w:proofErr w:type="spellEnd"/>
            <w:r w:rsidRPr="00A923D4">
              <w:t xml:space="preserve">̆ поезд» и «цифровая железная дорога» позволяет создать платформу для мониторинга и объединить объекты реального мира в единую сеть посредством </w:t>
            </w:r>
            <w:proofErr w:type="spellStart"/>
            <w:r w:rsidRPr="00A923D4">
              <w:t>wi-fi</w:t>
            </w:r>
            <w:proofErr w:type="spellEnd"/>
            <w:r w:rsidRPr="00A923D4">
              <w:t xml:space="preserve">. </w:t>
            </w:r>
          </w:p>
          <w:p w14:paraId="7523C428" w14:textId="2F125715" w:rsidR="00F73A9E" w:rsidRDefault="00F73A9E" w:rsidP="00F73A9E">
            <w:pPr>
              <w:rPr>
                <w:highlight w:val="yellow"/>
              </w:rPr>
            </w:pPr>
          </w:p>
          <w:p w14:paraId="6DA37BE6" w14:textId="77777777" w:rsidR="00A923D4" w:rsidRPr="00F73A9E" w:rsidRDefault="00A923D4" w:rsidP="00F73A9E">
            <w:pPr>
              <w:rPr>
                <w:highlight w:val="yellow"/>
              </w:rPr>
            </w:pPr>
          </w:p>
          <w:p w14:paraId="31D29B07" w14:textId="06F2C7E2" w:rsidR="00F73A9E" w:rsidRPr="00A923D4" w:rsidRDefault="00F73A9E" w:rsidP="00F73A9E">
            <w:pPr>
              <w:pStyle w:val="a3"/>
              <w:shd w:val="clear" w:color="auto" w:fill="FFFFFF"/>
            </w:pPr>
            <w:r w:rsidRPr="00A923D4">
              <w:rPr>
                <w:b/>
                <w:bCs/>
              </w:rPr>
              <w:t xml:space="preserve">Задание 1 </w:t>
            </w:r>
          </w:p>
          <w:p w14:paraId="77922425" w14:textId="322A4303" w:rsidR="00F73A9E" w:rsidRPr="00A923D4" w:rsidRDefault="00F73A9E" w:rsidP="00F73A9E">
            <w:pPr>
              <w:pStyle w:val="a3"/>
              <w:shd w:val="clear" w:color="auto" w:fill="FFFFFF"/>
            </w:pPr>
            <w:r w:rsidRPr="00A923D4">
              <w:t xml:space="preserve">Каким образом </w:t>
            </w:r>
            <w:proofErr w:type="spellStart"/>
            <w:r w:rsidRPr="00A923D4">
              <w:t>цифровизация</w:t>
            </w:r>
            <w:proofErr w:type="spellEnd"/>
            <w:r w:rsidRPr="00A923D4">
              <w:t xml:space="preserve"> логистики </w:t>
            </w:r>
            <w:r w:rsidR="00A923D4" w:rsidRPr="00A923D4">
              <w:t xml:space="preserve">в компании </w:t>
            </w:r>
            <w:r w:rsidRPr="00A923D4">
              <w:t xml:space="preserve">может повлиять на конкурентные преимущества </w:t>
            </w:r>
            <w:r w:rsidR="00A923D4" w:rsidRPr="00A923D4">
              <w:t>товаров, производимых данной компанией?</w:t>
            </w:r>
            <w:r w:rsidRPr="00A923D4">
              <w:t xml:space="preserve"> </w:t>
            </w:r>
          </w:p>
          <w:p w14:paraId="63BF3B4A" w14:textId="38553E9F" w:rsidR="00F73A9E" w:rsidRPr="00A923D4" w:rsidRDefault="00F73A9E" w:rsidP="00F73A9E">
            <w:pPr>
              <w:pStyle w:val="a3"/>
              <w:shd w:val="clear" w:color="auto" w:fill="FFFFFF"/>
            </w:pPr>
            <w:r w:rsidRPr="00A923D4">
              <w:rPr>
                <w:b/>
                <w:bCs/>
              </w:rPr>
              <w:t xml:space="preserve">Задание 2 </w:t>
            </w:r>
          </w:p>
          <w:p w14:paraId="142EFDF2" w14:textId="64CA1B03" w:rsidR="00A923D4" w:rsidRDefault="00F73A9E" w:rsidP="00F73A9E">
            <w:pPr>
              <w:pStyle w:val="a3"/>
              <w:shd w:val="clear" w:color="auto" w:fill="FFFFFF"/>
            </w:pPr>
            <w:r w:rsidRPr="00A923D4">
              <w:t>Перечислите возможные большие данные, которые собираются в логистике</w:t>
            </w:r>
            <w:r w:rsidR="00A923D4">
              <w:t xml:space="preserve"> и могут влиять на маркетинговую стратегию компанию</w:t>
            </w:r>
          </w:p>
          <w:p w14:paraId="387B4178" w14:textId="77777777" w:rsidR="00076F74" w:rsidRDefault="00076F74" w:rsidP="00F73A9E">
            <w:pPr>
              <w:pStyle w:val="a3"/>
              <w:shd w:val="clear" w:color="auto" w:fill="FFFFFF"/>
            </w:pPr>
          </w:p>
          <w:p w14:paraId="48FE748D" w14:textId="77777777" w:rsidR="00076F74" w:rsidRPr="00A923D4" w:rsidRDefault="00076F74" w:rsidP="00F73A9E">
            <w:pPr>
              <w:pStyle w:val="a3"/>
              <w:shd w:val="clear" w:color="auto" w:fill="FFFFFF"/>
            </w:pPr>
          </w:p>
          <w:p w14:paraId="69D0F97D" w14:textId="50728162" w:rsidR="00A923D4" w:rsidRPr="00A923D4" w:rsidRDefault="00A923D4" w:rsidP="00A923D4">
            <w:pPr>
              <w:pStyle w:val="a3"/>
              <w:shd w:val="clear" w:color="auto" w:fill="FFFFFF"/>
            </w:pPr>
            <w:r w:rsidRPr="00A923D4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>1</w:t>
            </w:r>
            <w:r w:rsidRPr="00A923D4">
              <w:rPr>
                <w:b/>
                <w:bCs/>
              </w:rPr>
              <w:t xml:space="preserve"> </w:t>
            </w:r>
          </w:p>
          <w:p w14:paraId="1D79D273" w14:textId="77777777" w:rsidR="00A923D4" w:rsidRDefault="00A923D4" w:rsidP="00A923D4">
            <w:pPr>
              <w:pStyle w:val="a3"/>
              <w:shd w:val="clear" w:color="auto" w:fill="FFFFFF"/>
            </w:pPr>
            <w:r>
              <w:t xml:space="preserve">Опишите основные направления развития </w:t>
            </w:r>
            <w:r w:rsidR="00076F74">
              <w:t>логистических брендов в ближайшей перспективе</w:t>
            </w:r>
          </w:p>
          <w:p w14:paraId="5CECD9D0" w14:textId="76AD4E05" w:rsidR="00076F74" w:rsidRPr="00A923D4" w:rsidRDefault="00076F74" w:rsidP="00076F74">
            <w:pPr>
              <w:pStyle w:val="a3"/>
              <w:shd w:val="clear" w:color="auto" w:fill="FFFFFF"/>
            </w:pPr>
            <w:r w:rsidRPr="00A923D4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>2</w:t>
            </w:r>
            <w:r w:rsidRPr="00A923D4">
              <w:rPr>
                <w:b/>
                <w:bCs/>
              </w:rPr>
              <w:t xml:space="preserve"> </w:t>
            </w:r>
          </w:p>
          <w:p w14:paraId="6AAB8E57" w14:textId="38EC8041" w:rsidR="00076F74" w:rsidRPr="00076F74" w:rsidRDefault="00076F74" w:rsidP="00A923D4">
            <w:pPr>
              <w:pStyle w:val="a3"/>
              <w:shd w:val="clear" w:color="auto" w:fill="FFFFFF"/>
            </w:pPr>
            <w:r>
              <w:t>Представьте маркетинговые ходы, которые могут использовать логистические компании для повышения своей конкурентоспособности на международном рынке</w:t>
            </w:r>
          </w:p>
        </w:tc>
      </w:tr>
      <w:tr w:rsidR="007577C2" w:rsidRPr="00DE0CC0" w14:paraId="47916E5B" w14:textId="77777777" w:rsidTr="00075AE0">
        <w:tc>
          <w:tcPr>
            <w:tcW w:w="1843" w:type="dxa"/>
          </w:tcPr>
          <w:p w14:paraId="38C3E013" w14:textId="77777777" w:rsidR="007577C2" w:rsidRPr="00DE0CC0" w:rsidRDefault="007577C2" w:rsidP="0040291E">
            <w:pPr>
              <w:pStyle w:val="a3"/>
              <w:shd w:val="clear" w:color="auto" w:fill="FFFFFF"/>
              <w:jc w:val="center"/>
              <w:rPr>
                <w:u w:val="single"/>
              </w:rPr>
            </w:pPr>
            <w:r w:rsidRPr="00DE0CC0">
              <w:rPr>
                <w:u w:val="single"/>
              </w:rPr>
              <w:t xml:space="preserve">УК-4 </w:t>
            </w:r>
          </w:p>
          <w:p w14:paraId="64BA901B" w14:textId="4D781A9C" w:rsidR="007577C2" w:rsidRPr="00DE0CC0" w:rsidRDefault="007577C2" w:rsidP="0040291E">
            <w:pPr>
              <w:pStyle w:val="a3"/>
              <w:shd w:val="clear" w:color="auto" w:fill="FFFFFF"/>
              <w:jc w:val="center"/>
              <w:rPr>
                <w:b/>
                <w:u w:val="single"/>
              </w:rPr>
            </w:pPr>
            <w:r w:rsidRPr="00DE0CC0"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1986" w:type="dxa"/>
          </w:tcPr>
          <w:p w14:paraId="1AFC45A6" w14:textId="77777777" w:rsidR="007577C2" w:rsidRPr="00DE0CC0" w:rsidRDefault="007577C2" w:rsidP="007577C2">
            <w:r w:rsidRPr="00DE0CC0">
              <w:t xml:space="preserve">1. Использует основные методы и средства получения, представления, хранения и обработки данных </w:t>
            </w:r>
          </w:p>
          <w:p w14:paraId="5B08B32B" w14:textId="77777777" w:rsidR="007577C2" w:rsidRPr="00DE0CC0" w:rsidRDefault="007577C2" w:rsidP="007577C2"/>
          <w:p w14:paraId="77CE5C7F" w14:textId="77777777" w:rsidR="007577C2" w:rsidRPr="00DE0CC0" w:rsidRDefault="007577C2" w:rsidP="007577C2"/>
          <w:p w14:paraId="42BF7936" w14:textId="77777777" w:rsidR="007577C2" w:rsidRPr="00DE0CC0" w:rsidRDefault="007577C2" w:rsidP="007577C2"/>
          <w:p w14:paraId="4699D6DF" w14:textId="3484AF0B" w:rsidR="007577C2" w:rsidRPr="00DE0CC0" w:rsidRDefault="007577C2" w:rsidP="007577C2"/>
          <w:p w14:paraId="613C1023" w14:textId="5843F212" w:rsidR="003A17B1" w:rsidRPr="00DE0CC0" w:rsidRDefault="003A17B1" w:rsidP="007577C2"/>
          <w:p w14:paraId="41AA70D5" w14:textId="42B7827B" w:rsidR="003A17B1" w:rsidRPr="00DE0CC0" w:rsidRDefault="003A17B1" w:rsidP="007577C2"/>
          <w:p w14:paraId="15158021" w14:textId="74E1247D" w:rsidR="003A17B1" w:rsidRPr="00DE0CC0" w:rsidRDefault="003A17B1" w:rsidP="007577C2"/>
          <w:p w14:paraId="7C41B995" w14:textId="007971CF" w:rsidR="003A17B1" w:rsidRPr="00DE0CC0" w:rsidRDefault="003A17B1" w:rsidP="007577C2"/>
          <w:p w14:paraId="4E0FBC3C" w14:textId="4CB51FD1" w:rsidR="003A17B1" w:rsidRPr="00DE0CC0" w:rsidRDefault="003A17B1" w:rsidP="007577C2"/>
          <w:p w14:paraId="5B9267F2" w14:textId="1AAA92A5" w:rsidR="003A17B1" w:rsidRPr="00DE0CC0" w:rsidRDefault="003A17B1" w:rsidP="007577C2"/>
          <w:p w14:paraId="1CC894B7" w14:textId="55FE02FA" w:rsidR="003A17B1" w:rsidRPr="00DE0CC0" w:rsidRDefault="003A17B1" w:rsidP="007577C2"/>
          <w:p w14:paraId="0CC50A23" w14:textId="7E22A7F8" w:rsidR="003A17B1" w:rsidRPr="00DE0CC0" w:rsidRDefault="003A17B1" w:rsidP="007577C2"/>
          <w:p w14:paraId="1292CB55" w14:textId="248F47A2" w:rsidR="003A17B1" w:rsidRPr="00DE0CC0" w:rsidRDefault="003A17B1" w:rsidP="007577C2"/>
          <w:p w14:paraId="27BBDDD5" w14:textId="6D39EEE5" w:rsidR="003A17B1" w:rsidRPr="00DE0CC0" w:rsidRDefault="003A17B1" w:rsidP="007577C2"/>
          <w:p w14:paraId="628EC212" w14:textId="19B8288C" w:rsidR="003A17B1" w:rsidRPr="00DE0CC0" w:rsidRDefault="003A17B1" w:rsidP="007577C2"/>
          <w:p w14:paraId="48F84DF0" w14:textId="78D2CA2C" w:rsidR="003A17B1" w:rsidRPr="00DE0CC0" w:rsidRDefault="003A17B1" w:rsidP="007577C2"/>
          <w:p w14:paraId="49A2FFF5" w14:textId="0D422B28" w:rsidR="003A17B1" w:rsidRPr="00DE0CC0" w:rsidRDefault="003A17B1" w:rsidP="007577C2"/>
          <w:p w14:paraId="3E7E4625" w14:textId="0D55BE27" w:rsidR="003A17B1" w:rsidRPr="00DE0CC0" w:rsidRDefault="003A17B1" w:rsidP="007577C2"/>
          <w:p w14:paraId="2D6CA74D" w14:textId="3C5AF33D" w:rsidR="003A17B1" w:rsidRPr="00DE0CC0" w:rsidRDefault="003A17B1" w:rsidP="007577C2"/>
          <w:p w14:paraId="083242D4" w14:textId="0B3A866D" w:rsidR="003A17B1" w:rsidRPr="00DE0CC0" w:rsidRDefault="003A17B1" w:rsidP="007577C2"/>
          <w:p w14:paraId="5F43BB0B" w14:textId="446B7EB8" w:rsidR="003A17B1" w:rsidRPr="00DE0CC0" w:rsidRDefault="003A17B1" w:rsidP="007577C2"/>
          <w:p w14:paraId="6AE93DFF" w14:textId="10FC41B9" w:rsidR="003A17B1" w:rsidRPr="00DE0CC0" w:rsidRDefault="003A17B1" w:rsidP="007577C2"/>
          <w:p w14:paraId="387200D8" w14:textId="08971F83" w:rsidR="003A17B1" w:rsidRPr="00DE0CC0" w:rsidRDefault="003A17B1" w:rsidP="007577C2"/>
          <w:p w14:paraId="28A08B2E" w14:textId="32082C18" w:rsidR="003A17B1" w:rsidRPr="00DE0CC0" w:rsidRDefault="003A17B1" w:rsidP="007577C2"/>
          <w:p w14:paraId="7E905A06" w14:textId="02DA990F" w:rsidR="003A17B1" w:rsidRPr="00DE0CC0" w:rsidRDefault="003A17B1" w:rsidP="007577C2"/>
          <w:p w14:paraId="172E981D" w14:textId="718E44D6" w:rsidR="003A17B1" w:rsidRPr="00DE0CC0" w:rsidRDefault="003A17B1" w:rsidP="007577C2"/>
          <w:p w14:paraId="79F3AE57" w14:textId="14742F54" w:rsidR="003A17B1" w:rsidRPr="00DE0CC0" w:rsidRDefault="003A17B1" w:rsidP="007577C2"/>
          <w:p w14:paraId="48485666" w14:textId="1A275954" w:rsidR="003A17B1" w:rsidRPr="00DE0CC0" w:rsidRDefault="003A17B1" w:rsidP="007577C2"/>
          <w:p w14:paraId="729AAFEC" w14:textId="513B1536" w:rsidR="003A17B1" w:rsidRPr="00DE0CC0" w:rsidRDefault="003A17B1" w:rsidP="007577C2"/>
          <w:p w14:paraId="62A9A0FE" w14:textId="17785254" w:rsidR="003A17B1" w:rsidRPr="00DE0CC0" w:rsidRDefault="003A17B1" w:rsidP="007577C2"/>
          <w:p w14:paraId="7DFB163C" w14:textId="24910511" w:rsidR="003A17B1" w:rsidRPr="00DE0CC0" w:rsidRDefault="003A17B1" w:rsidP="007577C2"/>
          <w:p w14:paraId="6A7C2E05" w14:textId="38FE75A5" w:rsidR="003A17B1" w:rsidRPr="00DE0CC0" w:rsidRDefault="003A17B1" w:rsidP="007577C2"/>
          <w:p w14:paraId="14F41023" w14:textId="721BD658" w:rsidR="003A17B1" w:rsidRPr="00DE0CC0" w:rsidRDefault="003A17B1" w:rsidP="007577C2"/>
          <w:p w14:paraId="30FAE0AF" w14:textId="44F15EB7" w:rsidR="003A17B1" w:rsidRDefault="003A17B1" w:rsidP="007577C2"/>
          <w:p w14:paraId="7ACB76BB" w14:textId="6D8BFDDB" w:rsidR="00F73A9E" w:rsidRDefault="00F73A9E" w:rsidP="007577C2"/>
          <w:p w14:paraId="2E9699F2" w14:textId="77777777" w:rsidR="00F73A9E" w:rsidRPr="00DE0CC0" w:rsidRDefault="00F73A9E" w:rsidP="007577C2"/>
          <w:p w14:paraId="120474FA" w14:textId="500847DA" w:rsidR="003A17B1" w:rsidRPr="00DE0CC0" w:rsidRDefault="003A17B1" w:rsidP="007577C2"/>
          <w:p w14:paraId="68B95667" w14:textId="29348FF3" w:rsidR="003A17B1" w:rsidRPr="00DE0CC0" w:rsidRDefault="003A17B1" w:rsidP="007577C2"/>
          <w:p w14:paraId="608331A5" w14:textId="77777777" w:rsidR="003A17B1" w:rsidRPr="00DE0CC0" w:rsidRDefault="003A17B1" w:rsidP="007577C2"/>
          <w:p w14:paraId="16D50314" w14:textId="77777777" w:rsidR="007577C2" w:rsidRPr="00DE0CC0" w:rsidRDefault="007577C2" w:rsidP="007577C2">
            <w:r w:rsidRPr="00DE0CC0">
              <w:t xml:space="preserve">2. Демонстрирует владение профессиональными пакетами прикладных программ </w:t>
            </w:r>
          </w:p>
          <w:p w14:paraId="04E3D67C" w14:textId="77777777" w:rsidR="007577C2" w:rsidRPr="00DE0CC0" w:rsidRDefault="007577C2" w:rsidP="007577C2"/>
          <w:p w14:paraId="33A7F9B6" w14:textId="77777777" w:rsidR="007577C2" w:rsidRPr="00DE0CC0" w:rsidRDefault="007577C2" w:rsidP="007577C2"/>
          <w:p w14:paraId="4E238A77" w14:textId="45735E29" w:rsidR="007577C2" w:rsidRPr="00DE0CC0" w:rsidRDefault="007577C2" w:rsidP="007577C2"/>
          <w:p w14:paraId="75F02CE6" w14:textId="19F763E0" w:rsidR="003A17B1" w:rsidRPr="00DE0CC0" w:rsidRDefault="003A17B1" w:rsidP="007577C2"/>
          <w:p w14:paraId="42BF46A4" w14:textId="3F05D93F" w:rsidR="003A17B1" w:rsidRPr="00DE0CC0" w:rsidRDefault="003A17B1" w:rsidP="007577C2"/>
          <w:p w14:paraId="5E6C0D4B" w14:textId="7246D40E" w:rsidR="003A17B1" w:rsidRPr="00DE0CC0" w:rsidRDefault="003A17B1" w:rsidP="007577C2"/>
          <w:p w14:paraId="224206D0" w14:textId="5A0C186D" w:rsidR="003A17B1" w:rsidRPr="00DE0CC0" w:rsidRDefault="003A17B1" w:rsidP="007577C2"/>
          <w:p w14:paraId="1D11F6A6" w14:textId="55300B1B" w:rsidR="003A17B1" w:rsidRPr="00DE0CC0" w:rsidRDefault="003A17B1" w:rsidP="007577C2"/>
          <w:p w14:paraId="2F26EB9E" w14:textId="0329D9F4" w:rsidR="003A17B1" w:rsidRPr="00DE0CC0" w:rsidRDefault="003A17B1" w:rsidP="007577C2"/>
          <w:p w14:paraId="779B190A" w14:textId="141C85B4" w:rsidR="003A17B1" w:rsidRPr="00DE0CC0" w:rsidRDefault="003A17B1" w:rsidP="007577C2"/>
          <w:p w14:paraId="2542188B" w14:textId="73B45147" w:rsidR="003A17B1" w:rsidRPr="00DE0CC0" w:rsidRDefault="003A17B1" w:rsidP="007577C2"/>
          <w:p w14:paraId="679F0741" w14:textId="5AE62932" w:rsidR="003A17B1" w:rsidRPr="00DE0CC0" w:rsidRDefault="003A17B1" w:rsidP="007577C2"/>
          <w:p w14:paraId="6606BA1D" w14:textId="77777777" w:rsidR="003A17B1" w:rsidRPr="00DE0CC0" w:rsidRDefault="003A17B1" w:rsidP="007577C2"/>
          <w:p w14:paraId="4483DEC8" w14:textId="77777777" w:rsidR="007577C2" w:rsidRPr="00DE0CC0" w:rsidRDefault="007577C2" w:rsidP="007577C2">
            <w:r w:rsidRPr="00DE0CC0">
              <w:t xml:space="preserve">3. Выбирает необходимое прикладное программное обеспечение в зависимости от </w:t>
            </w:r>
            <w:proofErr w:type="spellStart"/>
            <w:r w:rsidRPr="00DE0CC0">
              <w:t>решаемои</w:t>
            </w:r>
            <w:proofErr w:type="spellEnd"/>
            <w:r w:rsidRPr="00DE0CC0">
              <w:t xml:space="preserve">̆ задачи. </w:t>
            </w:r>
          </w:p>
          <w:p w14:paraId="1206798C" w14:textId="77777777" w:rsidR="007577C2" w:rsidRPr="00DE0CC0" w:rsidRDefault="007577C2" w:rsidP="007577C2"/>
          <w:p w14:paraId="1D71B000" w14:textId="0B16D0FF" w:rsidR="007577C2" w:rsidRPr="00DE0CC0" w:rsidRDefault="007577C2" w:rsidP="007577C2"/>
          <w:p w14:paraId="055C820F" w14:textId="48F62E80" w:rsidR="003A17B1" w:rsidRPr="00DE0CC0" w:rsidRDefault="003A17B1" w:rsidP="007577C2"/>
          <w:p w14:paraId="7EAED87C" w14:textId="12D0AE8C" w:rsidR="003A17B1" w:rsidRDefault="003A17B1" w:rsidP="007577C2"/>
          <w:p w14:paraId="6AC4F378" w14:textId="06804BB6" w:rsidR="00F73A9E" w:rsidRDefault="00F73A9E" w:rsidP="007577C2"/>
          <w:p w14:paraId="02E52AE3" w14:textId="1218C2C0" w:rsidR="00F73A9E" w:rsidRDefault="00F73A9E" w:rsidP="007577C2"/>
          <w:p w14:paraId="5AF3F938" w14:textId="252AB280" w:rsidR="00F73A9E" w:rsidRDefault="00F73A9E" w:rsidP="007577C2"/>
          <w:p w14:paraId="720EA06E" w14:textId="77777777" w:rsidR="00F73A9E" w:rsidRPr="00DE0CC0" w:rsidRDefault="00F73A9E" w:rsidP="007577C2"/>
          <w:p w14:paraId="58BB1573" w14:textId="77777777" w:rsidR="003A17B1" w:rsidRPr="00DE0CC0" w:rsidRDefault="003A17B1" w:rsidP="007577C2"/>
          <w:p w14:paraId="64375A66" w14:textId="314A30EC" w:rsidR="007577C2" w:rsidRPr="00DE0CC0" w:rsidRDefault="007577C2" w:rsidP="007577C2">
            <w:r w:rsidRPr="00DE0CC0">
              <w:t xml:space="preserve">4. Использует прикладное программное обеспечение для решения конкретных прикладных задач. </w:t>
            </w:r>
          </w:p>
        </w:tc>
        <w:tc>
          <w:tcPr>
            <w:tcW w:w="2211" w:type="dxa"/>
          </w:tcPr>
          <w:p w14:paraId="0B38F171" w14:textId="77777777" w:rsidR="000B62C0" w:rsidRPr="00DE0CC0" w:rsidRDefault="000B62C0" w:rsidP="000B62C0">
            <w:r w:rsidRPr="00DE0CC0">
              <w:sym w:font="Symbol" w:char="F0B7"/>
            </w:r>
            <w:r w:rsidRPr="00DE0CC0">
              <w:t xml:space="preserve"> </w:t>
            </w:r>
            <w:r w:rsidRPr="00DE0CC0">
              <w:rPr>
                <w:b/>
                <w:bCs/>
              </w:rPr>
              <w:t xml:space="preserve">Знать: </w:t>
            </w:r>
            <w:r w:rsidRPr="00DE0CC0">
              <w:t xml:space="preserve">методы и средства получения, представления, хранение и обработки данных. </w:t>
            </w:r>
          </w:p>
          <w:p w14:paraId="51EA2113" w14:textId="77777777" w:rsidR="00F73A9E" w:rsidRDefault="00F73A9E" w:rsidP="000B62C0"/>
          <w:p w14:paraId="31CB718A" w14:textId="77777777" w:rsidR="00F73A9E" w:rsidRDefault="00F73A9E" w:rsidP="000B62C0"/>
          <w:p w14:paraId="5AB6EC1C" w14:textId="77777777" w:rsidR="00F73A9E" w:rsidRDefault="00F73A9E" w:rsidP="000B62C0"/>
          <w:p w14:paraId="406CE231" w14:textId="77777777" w:rsidR="00F73A9E" w:rsidRDefault="00F73A9E" w:rsidP="000B62C0"/>
          <w:p w14:paraId="40F045E1" w14:textId="77777777" w:rsidR="00F73A9E" w:rsidRDefault="00F73A9E" w:rsidP="000B62C0"/>
          <w:p w14:paraId="6D176DC0" w14:textId="77777777" w:rsidR="00F73A9E" w:rsidRDefault="00F73A9E" w:rsidP="000B62C0"/>
          <w:p w14:paraId="18382161" w14:textId="77777777" w:rsidR="00F73A9E" w:rsidRDefault="00F73A9E" w:rsidP="000B62C0"/>
          <w:p w14:paraId="7602BAB7" w14:textId="77777777" w:rsidR="00F73A9E" w:rsidRDefault="00F73A9E" w:rsidP="000B62C0"/>
          <w:p w14:paraId="66413C83" w14:textId="77777777" w:rsidR="00F73A9E" w:rsidRDefault="00F73A9E" w:rsidP="000B62C0"/>
          <w:p w14:paraId="0DBA5624" w14:textId="77777777" w:rsidR="00F73A9E" w:rsidRDefault="00F73A9E" w:rsidP="000B62C0"/>
          <w:p w14:paraId="5671BF86" w14:textId="77777777" w:rsidR="00F73A9E" w:rsidRDefault="00F73A9E" w:rsidP="000B62C0"/>
          <w:p w14:paraId="5EDB9A87" w14:textId="77777777" w:rsidR="00F73A9E" w:rsidRDefault="00F73A9E" w:rsidP="000B62C0"/>
          <w:p w14:paraId="230691A2" w14:textId="77777777" w:rsidR="00F73A9E" w:rsidRDefault="00F73A9E" w:rsidP="000B62C0"/>
          <w:p w14:paraId="7C8C557B" w14:textId="77777777" w:rsidR="00F73A9E" w:rsidRDefault="00F73A9E" w:rsidP="000B62C0"/>
          <w:p w14:paraId="75CB38F5" w14:textId="77777777" w:rsidR="00F73A9E" w:rsidRDefault="00F73A9E" w:rsidP="000B62C0"/>
          <w:p w14:paraId="65FC551C" w14:textId="77777777" w:rsidR="00F73A9E" w:rsidRDefault="00F73A9E" w:rsidP="000B62C0"/>
          <w:p w14:paraId="580889B5" w14:textId="77777777" w:rsidR="00F73A9E" w:rsidRDefault="00F73A9E" w:rsidP="000B62C0"/>
          <w:p w14:paraId="60D300E3" w14:textId="77777777" w:rsidR="00F73A9E" w:rsidRDefault="00F73A9E" w:rsidP="000B62C0"/>
          <w:p w14:paraId="3925F804" w14:textId="77777777" w:rsidR="00F73A9E" w:rsidRDefault="00F73A9E" w:rsidP="000B62C0"/>
          <w:p w14:paraId="0B2D794A" w14:textId="77777777" w:rsidR="00F73A9E" w:rsidRDefault="00F73A9E" w:rsidP="000B62C0"/>
          <w:p w14:paraId="6896ECE5" w14:textId="77777777" w:rsidR="00F73A9E" w:rsidRDefault="00F73A9E" w:rsidP="000B62C0"/>
          <w:p w14:paraId="210A6887" w14:textId="77777777" w:rsidR="00F73A9E" w:rsidRDefault="00F73A9E" w:rsidP="000B62C0"/>
          <w:p w14:paraId="6B041978" w14:textId="77777777" w:rsidR="00F73A9E" w:rsidRDefault="00F73A9E" w:rsidP="000B62C0"/>
          <w:p w14:paraId="221329BA" w14:textId="77777777" w:rsidR="00F73A9E" w:rsidRDefault="00F73A9E" w:rsidP="000B62C0"/>
          <w:p w14:paraId="6BF12268" w14:textId="77777777" w:rsidR="00F73A9E" w:rsidRDefault="00F73A9E" w:rsidP="000B62C0"/>
          <w:p w14:paraId="0BF617BC" w14:textId="77777777" w:rsidR="00F73A9E" w:rsidRDefault="00F73A9E" w:rsidP="000B62C0"/>
          <w:p w14:paraId="3757E2BF" w14:textId="77777777" w:rsidR="00F73A9E" w:rsidRDefault="00F73A9E" w:rsidP="000B62C0"/>
          <w:p w14:paraId="58E43506" w14:textId="77777777" w:rsidR="00F73A9E" w:rsidRDefault="00F73A9E" w:rsidP="000B62C0"/>
          <w:p w14:paraId="63A7CD8D" w14:textId="77777777" w:rsidR="00F73A9E" w:rsidRDefault="00F73A9E" w:rsidP="000B62C0"/>
          <w:p w14:paraId="479B3714" w14:textId="77777777" w:rsidR="00F73A9E" w:rsidRDefault="00F73A9E" w:rsidP="000B62C0"/>
          <w:p w14:paraId="2354F525" w14:textId="77777777" w:rsidR="00F73A9E" w:rsidRDefault="00F73A9E" w:rsidP="000B62C0"/>
          <w:p w14:paraId="35035348" w14:textId="77777777" w:rsidR="00F73A9E" w:rsidRDefault="00F73A9E" w:rsidP="000B62C0"/>
          <w:p w14:paraId="67306507" w14:textId="77777777" w:rsidR="00F73A9E" w:rsidRDefault="00F73A9E" w:rsidP="000B62C0"/>
          <w:p w14:paraId="22933F0A" w14:textId="300266D9" w:rsidR="000B62C0" w:rsidRPr="00DE0CC0" w:rsidRDefault="000B62C0" w:rsidP="000B62C0">
            <w:r w:rsidRPr="00DE0CC0">
              <w:sym w:font="Symbol" w:char="F0B7"/>
            </w:r>
            <w:r w:rsidRPr="00DE0CC0">
              <w:t xml:space="preserve"> </w:t>
            </w:r>
            <w:r w:rsidRPr="00DE0CC0">
              <w:rPr>
                <w:b/>
                <w:bCs/>
              </w:rPr>
              <w:t>Уметь</w:t>
            </w:r>
            <w:r w:rsidRPr="00DE0CC0">
              <w:t xml:space="preserve">: использовать методы и средства получения, представления, обработки данных. </w:t>
            </w:r>
          </w:p>
          <w:p w14:paraId="05E624F3" w14:textId="335BEAB8" w:rsidR="000B62C0" w:rsidRPr="00DE0CC0" w:rsidRDefault="000B62C0" w:rsidP="000B62C0"/>
          <w:p w14:paraId="68486397" w14:textId="3C219463" w:rsidR="003A17B1" w:rsidRPr="00DE0CC0" w:rsidRDefault="003A17B1" w:rsidP="000B62C0"/>
          <w:p w14:paraId="2D275C11" w14:textId="3BA004E3" w:rsidR="003A17B1" w:rsidRPr="00DE0CC0" w:rsidRDefault="003A17B1" w:rsidP="000B62C0"/>
          <w:p w14:paraId="7E027484" w14:textId="77777777" w:rsidR="00F73A9E" w:rsidRDefault="000B62C0" w:rsidP="000B62C0">
            <w:r w:rsidRPr="00DE0CC0">
              <w:sym w:font="Symbol" w:char="F0B7"/>
            </w:r>
            <w:r w:rsidRPr="00DE0CC0">
              <w:t xml:space="preserve"> </w:t>
            </w:r>
            <w:r w:rsidRPr="00DE0CC0">
              <w:rPr>
                <w:b/>
                <w:bCs/>
              </w:rPr>
              <w:t>Знать:</w:t>
            </w:r>
            <w:r w:rsidRPr="00DE0CC0">
              <w:rPr>
                <w:b/>
                <w:bCs/>
              </w:rPr>
              <w:br/>
            </w:r>
            <w:r w:rsidRPr="00DE0CC0">
              <w:t>программное</w:t>
            </w:r>
            <w:r w:rsidRPr="00DE0CC0">
              <w:br/>
              <w:t>логистических систем.</w:t>
            </w:r>
          </w:p>
          <w:p w14:paraId="3B448D1C" w14:textId="77777777" w:rsidR="00F73A9E" w:rsidRDefault="00F73A9E" w:rsidP="000B62C0"/>
          <w:p w14:paraId="408374B8" w14:textId="77777777" w:rsidR="00F73A9E" w:rsidRDefault="00F73A9E" w:rsidP="000B62C0"/>
          <w:p w14:paraId="6231F973" w14:textId="77777777" w:rsidR="00F73A9E" w:rsidRDefault="00F73A9E" w:rsidP="000B62C0"/>
          <w:p w14:paraId="6924283C" w14:textId="3441FA74" w:rsidR="000B62C0" w:rsidRPr="00DE0CC0" w:rsidRDefault="000B62C0" w:rsidP="000B62C0">
            <w:r w:rsidRPr="00DE0CC0">
              <w:br/>
            </w:r>
            <w:r w:rsidRPr="00DE0CC0">
              <w:sym w:font="Symbol" w:char="F0B7"/>
            </w:r>
            <w:r w:rsidRPr="00DE0CC0">
              <w:t xml:space="preserve"> </w:t>
            </w:r>
            <w:r w:rsidRPr="00DE0CC0">
              <w:rPr>
                <w:b/>
                <w:bCs/>
              </w:rPr>
              <w:t xml:space="preserve">Уметь: </w:t>
            </w:r>
            <w:r w:rsidRPr="00DE0CC0">
              <w:t xml:space="preserve">использовать прикладные программы в </w:t>
            </w:r>
            <w:proofErr w:type="spellStart"/>
            <w:r w:rsidRPr="00DE0CC0">
              <w:t>своеи</w:t>
            </w:r>
            <w:proofErr w:type="spellEnd"/>
            <w:r w:rsidRPr="00DE0CC0">
              <w:t xml:space="preserve">̆ работе. </w:t>
            </w:r>
          </w:p>
          <w:p w14:paraId="2B287B36" w14:textId="2B1ED29D" w:rsidR="000B62C0" w:rsidRPr="00DE0CC0" w:rsidRDefault="000B62C0" w:rsidP="000B62C0"/>
          <w:p w14:paraId="58828FF9" w14:textId="23DA337A" w:rsidR="003A17B1" w:rsidRPr="00DE0CC0" w:rsidRDefault="003A17B1" w:rsidP="000B62C0"/>
          <w:p w14:paraId="04F59801" w14:textId="5CD5192E" w:rsidR="003A17B1" w:rsidRPr="00DE0CC0" w:rsidRDefault="003A17B1" w:rsidP="000B62C0"/>
          <w:p w14:paraId="7633EA1A" w14:textId="40A8D2F8" w:rsidR="003A17B1" w:rsidRPr="00DE0CC0" w:rsidRDefault="003A17B1" w:rsidP="000B62C0"/>
          <w:p w14:paraId="27B240BF" w14:textId="7C6AB241" w:rsidR="003A17B1" w:rsidRPr="00DE0CC0" w:rsidRDefault="003A17B1" w:rsidP="000B62C0"/>
          <w:p w14:paraId="244563C5" w14:textId="151155A9" w:rsidR="003A17B1" w:rsidRPr="00DE0CC0" w:rsidRDefault="003A17B1" w:rsidP="000B62C0"/>
          <w:p w14:paraId="550FE6BF" w14:textId="5E14099F" w:rsidR="003A17B1" w:rsidRPr="00DE0CC0" w:rsidRDefault="003A17B1" w:rsidP="000B62C0"/>
          <w:p w14:paraId="20406ECD" w14:textId="77777777" w:rsidR="00F73A9E" w:rsidRDefault="000B62C0" w:rsidP="000B62C0">
            <w:r w:rsidRPr="00DE0CC0">
              <w:sym w:font="Symbol" w:char="F0B7"/>
            </w:r>
            <w:r w:rsidRPr="00DE0CC0">
              <w:t xml:space="preserve"> </w:t>
            </w:r>
            <w:r w:rsidRPr="00DE0CC0">
              <w:rPr>
                <w:b/>
                <w:bCs/>
              </w:rPr>
              <w:t xml:space="preserve">Знать: </w:t>
            </w:r>
            <w:r w:rsidRPr="00DE0CC0">
              <w:t>основное программное обеспечение логистических систем.</w:t>
            </w:r>
          </w:p>
          <w:p w14:paraId="0E8D19B4" w14:textId="77777777" w:rsidR="00F73A9E" w:rsidRDefault="00F73A9E" w:rsidP="000B62C0"/>
          <w:p w14:paraId="24CA6E09" w14:textId="77777777" w:rsidR="00F73A9E" w:rsidRDefault="00F73A9E" w:rsidP="000B62C0"/>
          <w:p w14:paraId="1117DCFE" w14:textId="77777777" w:rsidR="00F73A9E" w:rsidRDefault="00F73A9E" w:rsidP="000B62C0"/>
          <w:p w14:paraId="4B0B924B" w14:textId="1E7BDE9D" w:rsidR="000B62C0" w:rsidRPr="00DE0CC0" w:rsidRDefault="000B62C0" w:rsidP="000B62C0">
            <w:r w:rsidRPr="00DE0CC0">
              <w:br/>
            </w:r>
            <w:r w:rsidRPr="00DE0CC0">
              <w:sym w:font="Symbol" w:char="F0B7"/>
            </w:r>
            <w:r w:rsidRPr="00DE0CC0">
              <w:t xml:space="preserve"> </w:t>
            </w:r>
            <w:r w:rsidRPr="00DE0CC0">
              <w:rPr>
                <w:b/>
                <w:bCs/>
              </w:rPr>
              <w:t xml:space="preserve">Уметь: </w:t>
            </w:r>
            <w:r w:rsidRPr="00DE0CC0">
              <w:t xml:space="preserve">выбрать программное обеспечение в зависимости от </w:t>
            </w:r>
            <w:proofErr w:type="spellStart"/>
            <w:r w:rsidRPr="00DE0CC0">
              <w:t>решаемои</w:t>
            </w:r>
            <w:proofErr w:type="spellEnd"/>
            <w:r w:rsidRPr="00DE0CC0">
              <w:t xml:space="preserve">̆ задачи </w:t>
            </w:r>
          </w:p>
          <w:p w14:paraId="15F8329F" w14:textId="77777777" w:rsidR="000B62C0" w:rsidRPr="00DE0CC0" w:rsidRDefault="000B62C0" w:rsidP="000B62C0"/>
          <w:p w14:paraId="6DBABC66" w14:textId="1C32BEA3" w:rsidR="000B62C0" w:rsidRPr="00DE0CC0" w:rsidRDefault="000B62C0" w:rsidP="000B62C0"/>
          <w:p w14:paraId="368D0445" w14:textId="52A18299" w:rsidR="003A17B1" w:rsidRPr="00DE0CC0" w:rsidRDefault="003A17B1" w:rsidP="000B62C0"/>
          <w:p w14:paraId="512D3005" w14:textId="77777777" w:rsidR="00F73A9E" w:rsidRDefault="000B62C0" w:rsidP="000B62C0">
            <w:r w:rsidRPr="00DE0CC0">
              <w:sym w:font="Symbol" w:char="F0B7"/>
            </w:r>
            <w:r w:rsidRPr="00DE0CC0">
              <w:t xml:space="preserve"> </w:t>
            </w:r>
            <w:r w:rsidRPr="00DE0CC0">
              <w:rPr>
                <w:b/>
                <w:bCs/>
              </w:rPr>
              <w:t xml:space="preserve">Знать: </w:t>
            </w:r>
            <w:r w:rsidRPr="00DE0CC0">
              <w:t>основное программное обеспечение логистических систем.</w:t>
            </w:r>
          </w:p>
          <w:p w14:paraId="380EA207" w14:textId="77777777" w:rsidR="00F73A9E" w:rsidRDefault="00F73A9E" w:rsidP="000B62C0"/>
          <w:p w14:paraId="50D922FF" w14:textId="77777777" w:rsidR="00F73A9E" w:rsidRDefault="00F73A9E" w:rsidP="000B62C0"/>
          <w:p w14:paraId="4C6F3EA7" w14:textId="77777777" w:rsidR="00F73A9E" w:rsidRDefault="00F73A9E" w:rsidP="000B62C0"/>
          <w:p w14:paraId="531407DE" w14:textId="77777777" w:rsidR="00F73A9E" w:rsidRDefault="00F73A9E" w:rsidP="000B62C0"/>
          <w:p w14:paraId="3A93E381" w14:textId="3D6126A3" w:rsidR="007577C2" w:rsidRPr="00DE0CC0" w:rsidRDefault="000B62C0" w:rsidP="000B62C0">
            <w:r w:rsidRPr="00DE0CC0">
              <w:br/>
            </w:r>
            <w:r w:rsidRPr="00DE0CC0">
              <w:sym w:font="Symbol" w:char="F0B7"/>
            </w:r>
            <w:r w:rsidRPr="00DE0CC0">
              <w:t xml:space="preserve"> </w:t>
            </w:r>
            <w:r w:rsidRPr="00DE0CC0">
              <w:rPr>
                <w:b/>
                <w:bCs/>
              </w:rPr>
              <w:t xml:space="preserve">Уметь: </w:t>
            </w:r>
            <w:r w:rsidRPr="00DE0CC0">
              <w:t>использовать прикладное программное обеспечение для решения логистических задач</w:t>
            </w:r>
          </w:p>
        </w:tc>
        <w:tc>
          <w:tcPr>
            <w:tcW w:w="3174" w:type="dxa"/>
          </w:tcPr>
          <w:p w14:paraId="2FE87D9F" w14:textId="77777777" w:rsidR="007577C2" w:rsidRPr="00DE0CC0" w:rsidRDefault="003A17B1" w:rsidP="00C078F1">
            <w:pPr>
              <w:pStyle w:val="a3"/>
              <w:shd w:val="clear" w:color="auto" w:fill="FFFFFF"/>
              <w:rPr>
                <w:b/>
                <w:bCs/>
              </w:rPr>
            </w:pPr>
            <w:r w:rsidRPr="00DE0CC0">
              <w:rPr>
                <w:b/>
                <w:bCs/>
              </w:rPr>
              <w:t>Задание 1</w:t>
            </w:r>
          </w:p>
          <w:p w14:paraId="5C648C49" w14:textId="77777777" w:rsidR="003A17B1" w:rsidRPr="00DE0CC0" w:rsidRDefault="003A17B1" w:rsidP="003A17B1">
            <w:pPr>
              <w:pStyle w:val="a3"/>
              <w:shd w:val="clear" w:color="auto" w:fill="FFFFFF"/>
            </w:pPr>
            <w:r w:rsidRPr="00DE0CC0">
              <w:t xml:space="preserve">Производитель мебели </w:t>
            </w:r>
            <w:proofErr w:type="spellStart"/>
            <w:r w:rsidRPr="00DE0CC0">
              <w:t>занимающии</w:t>
            </w:r>
            <w:proofErr w:type="spellEnd"/>
            <w:r w:rsidRPr="00DE0CC0">
              <w:t>̆ 30% общего объема рынка в стране планирует внедрить дополнительные цифровые решения в работу службы логистики.</w:t>
            </w:r>
            <w:r w:rsidRPr="00DE0CC0">
              <w:br/>
              <w:t xml:space="preserve">Некоторые данные о компании: </w:t>
            </w:r>
          </w:p>
          <w:p w14:paraId="1866A2EA" w14:textId="20920B17" w:rsidR="003A17B1" w:rsidRPr="00DE0CC0" w:rsidRDefault="003A17B1" w:rsidP="003A17B1">
            <w:pPr>
              <w:pStyle w:val="a3"/>
              <w:shd w:val="clear" w:color="auto" w:fill="FFFFFF"/>
            </w:pPr>
            <w:r w:rsidRPr="00DE0CC0">
              <w:t>- производство автоматизировано,</w:t>
            </w:r>
            <w:r w:rsidRPr="00DE0CC0">
              <w:br/>
              <w:t xml:space="preserve">- есть </w:t>
            </w:r>
            <w:proofErr w:type="spellStart"/>
            <w:r w:rsidRPr="00DE0CC0">
              <w:t>собственныи</w:t>
            </w:r>
            <w:proofErr w:type="spellEnd"/>
            <w:r w:rsidRPr="00DE0CC0">
              <w:t xml:space="preserve">̆ склад </w:t>
            </w:r>
            <w:proofErr w:type="spellStart"/>
            <w:r w:rsidRPr="00DE0CC0">
              <w:t>готовои</w:t>
            </w:r>
            <w:proofErr w:type="spellEnd"/>
            <w:r w:rsidRPr="00DE0CC0">
              <w:t xml:space="preserve">̆ продукции и 3 распределительных центра в </w:t>
            </w:r>
            <w:proofErr w:type="spellStart"/>
            <w:r w:rsidRPr="00DE0CC0">
              <w:t>непосредственнои</w:t>
            </w:r>
            <w:proofErr w:type="spellEnd"/>
            <w:r w:rsidRPr="00DE0CC0">
              <w:t>̆ близости от крупных городов,</w:t>
            </w:r>
            <w:r w:rsidRPr="00DE0CC0">
              <w:br/>
              <w:t xml:space="preserve">- </w:t>
            </w:r>
            <w:proofErr w:type="spellStart"/>
            <w:r w:rsidRPr="00DE0CC0">
              <w:t>собственныи</w:t>
            </w:r>
            <w:proofErr w:type="spellEnd"/>
            <w:r w:rsidRPr="00DE0CC0">
              <w:t>̆ автопарк грузовых транспортных средств в количестве 20 машин,</w:t>
            </w:r>
            <w:r w:rsidRPr="00DE0CC0">
              <w:br/>
              <w:t>- комплектующие для изделий приобретаются как внутри страны, так и за ее пределами (доля 30/70 соответственно),</w:t>
            </w:r>
            <w:r w:rsidRPr="00DE0CC0">
              <w:br/>
              <w:t xml:space="preserve">- перевозки железнодорожным транспортом оказывают </w:t>
            </w:r>
            <w:proofErr w:type="spellStart"/>
            <w:r w:rsidRPr="00DE0CC0">
              <w:t>провайдеры</w:t>
            </w:r>
            <w:proofErr w:type="spellEnd"/>
            <w:r w:rsidRPr="00DE0CC0">
              <w:t xml:space="preserve"> логистических услуг.</w:t>
            </w:r>
            <w:r w:rsidRPr="00DE0CC0">
              <w:br/>
              <w:t xml:space="preserve">Какое цифровое логистическое решение или несколько вы можете предложить компании и почему? </w:t>
            </w:r>
          </w:p>
          <w:p w14:paraId="7DF3F511" w14:textId="77777777" w:rsidR="003A17B1" w:rsidRPr="00DE0CC0" w:rsidRDefault="003A17B1" w:rsidP="003A17B1">
            <w:pPr>
              <w:rPr>
                <w:b/>
              </w:rPr>
            </w:pPr>
            <w:r w:rsidRPr="00DE0CC0">
              <w:rPr>
                <w:b/>
              </w:rPr>
              <w:t>Задание 2</w:t>
            </w:r>
          </w:p>
          <w:p w14:paraId="0A9F2C6F" w14:textId="77777777" w:rsidR="003A17B1" w:rsidRPr="00DE0CC0" w:rsidRDefault="003A17B1" w:rsidP="003A17B1"/>
          <w:p w14:paraId="2BCB7BE1" w14:textId="130D91CD" w:rsidR="003A17B1" w:rsidRPr="00DE0CC0" w:rsidRDefault="003A17B1" w:rsidP="003A17B1">
            <w:pPr>
              <w:rPr>
                <w:b/>
              </w:rPr>
            </w:pPr>
            <w:r w:rsidRPr="00DE0CC0">
              <w:t xml:space="preserve">Приведите примеры использования больших данных в логистике у </w:t>
            </w:r>
            <w:proofErr w:type="spellStart"/>
            <w:r w:rsidRPr="00DE0CC0">
              <w:t>российских</w:t>
            </w:r>
            <w:proofErr w:type="spellEnd"/>
            <w:r w:rsidRPr="00DE0CC0">
              <w:t xml:space="preserve"> компаний </w:t>
            </w:r>
          </w:p>
          <w:p w14:paraId="7D5F1CC0" w14:textId="0C42123D" w:rsidR="003A17B1" w:rsidRDefault="003A17B1" w:rsidP="003A17B1"/>
          <w:p w14:paraId="5DC259C4" w14:textId="60DC1C46" w:rsidR="00F73A9E" w:rsidRDefault="00F73A9E" w:rsidP="003A17B1"/>
          <w:p w14:paraId="773582BE" w14:textId="77777777" w:rsidR="00F73A9E" w:rsidRPr="00DE0CC0" w:rsidRDefault="00F73A9E" w:rsidP="003A17B1"/>
          <w:p w14:paraId="10AC587C" w14:textId="102F97D6" w:rsidR="003A17B1" w:rsidRPr="00DE0CC0" w:rsidRDefault="003A17B1" w:rsidP="003A17B1">
            <w:pPr>
              <w:rPr>
                <w:b/>
              </w:rPr>
            </w:pPr>
            <w:r w:rsidRPr="00DE0CC0">
              <w:rPr>
                <w:b/>
              </w:rPr>
              <w:t>Задание 1</w:t>
            </w:r>
          </w:p>
          <w:p w14:paraId="0CE0AB63" w14:textId="221BA2C0" w:rsidR="003A17B1" w:rsidRPr="00DE0CC0" w:rsidRDefault="003A17B1" w:rsidP="003A17B1">
            <w:pPr>
              <w:rPr>
                <w:b/>
              </w:rPr>
            </w:pPr>
          </w:p>
          <w:p w14:paraId="27F55148" w14:textId="0D0A99EC" w:rsidR="003A17B1" w:rsidRPr="00DE0CC0" w:rsidRDefault="003A17B1" w:rsidP="003A17B1">
            <w:r w:rsidRPr="00DE0CC0">
              <w:t xml:space="preserve">В </w:t>
            </w:r>
            <w:r w:rsidRPr="00DE0CC0">
              <w:rPr>
                <w:lang w:val="en-US"/>
              </w:rPr>
              <w:t>TMS</w:t>
            </w:r>
            <w:r w:rsidRPr="00DE0CC0">
              <w:t xml:space="preserve"> з</w:t>
            </w:r>
            <w:r w:rsidRPr="00DE0CC0">
              <w:rPr>
                <w:bCs/>
                <w:color w:val="262626"/>
                <w:kern w:val="24"/>
              </w:rPr>
              <w:t>адайте географическую зону Волгоградская область</w:t>
            </w:r>
          </w:p>
          <w:p w14:paraId="093C0636" w14:textId="77777777" w:rsidR="003A17B1" w:rsidRPr="00DE0CC0" w:rsidRDefault="003A17B1" w:rsidP="003A17B1">
            <w:pPr>
              <w:jc w:val="both"/>
              <w:rPr>
                <w:bCs/>
                <w:color w:val="262626"/>
                <w:kern w:val="24"/>
              </w:rPr>
            </w:pPr>
            <w:r w:rsidRPr="00DE0CC0">
              <w:rPr>
                <w:bCs/>
                <w:color w:val="262626"/>
                <w:kern w:val="24"/>
              </w:rPr>
              <w:t>Тип зоны Регион</w:t>
            </w:r>
          </w:p>
          <w:p w14:paraId="582BEB78" w14:textId="6ABFB365" w:rsidR="003A17B1" w:rsidRPr="00DE0CC0" w:rsidRDefault="003A17B1" w:rsidP="003A17B1">
            <w:pPr>
              <w:rPr>
                <w:bCs/>
                <w:color w:val="262626"/>
                <w:kern w:val="24"/>
              </w:rPr>
            </w:pPr>
            <w:r w:rsidRPr="00DE0CC0">
              <w:rPr>
                <w:bCs/>
                <w:color w:val="262626"/>
                <w:kern w:val="24"/>
              </w:rPr>
              <w:t>Стиль отображения желтый</w:t>
            </w:r>
          </w:p>
          <w:p w14:paraId="57522087" w14:textId="04B6B808" w:rsidR="003A17B1" w:rsidRPr="00DE0CC0" w:rsidRDefault="003A17B1" w:rsidP="003A17B1"/>
          <w:p w14:paraId="70BECE57" w14:textId="5CF6FF09" w:rsidR="003A17B1" w:rsidRPr="00DE0CC0" w:rsidRDefault="003A17B1" w:rsidP="003A17B1">
            <w:pPr>
              <w:rPr>
                <w:b/>
              </w:rPr>
            </w:pPr>
            <w:r w:rsidRPr="00DE0CC0">
              <w:rPr>
                <w:b/>
              </w:rPr>
              <w:t>Задание 2</w:t>
            </w:r>
          </w:p>
          <w:p w14:paraId="521DD165" w14:textId="0AA2D2F7" w:rsidR="003A17B1" w:rsidRPr="00DE0CC0" w:rsidRDefault="003A17B1" w:rsidP="003A17B1"/>
          <w:p w14:paraId="3C71AF7F" w14:textId="0FEEAC78" w:rsidR="003A17B1" w:rsidRPr="00DE0CC0" w:rsidRDefault="003A17B1" w:rsidP="003A17B1">
            <w:pPr>
              <w:rPr>
                <w:bCs/>
                <w:color w:val="262626"/>
                <w:kern w:val="24"/>
              </w:rPr>
            </w:pPr>
            <w:r w:rsidRPr="00DE0CC0">
              <w:t xml:space="preserve">Для груза </w:t>
            </w:r>
            <w:r w:rsidRPr="00DE0CC0">
              <w:rPr>
                <w:bCs/>
                <w:color w:val="262626"/>
                <w:kern w:val="24"/>
              </w:rPr>
              <w:t xml:space="preserve">весом 12 кг, объемом 0,1 куб создайте заявку на перевозку в </w:t>
            </w:r>
            <w:r w:rsidRPr="00DE0CC0">
              <w:rPr>
                <w:bCs/>
                <w:color w:val="262626"/>
                <w:kern w:val="24"/>
                <w:lang w:val="en-US"/>
              </w:rPr>
              <w:t>TMS</w:t>
            </w:r>
            <w:r w:rsidRPr="00DE0CC0">
              <w:rPr>
                <w:bCs/>
                <w:color w:val="262626"/>
                <w:kern w:val="24"/>
              </w:rPr>
              <w:t xml:space="preserve">. </w:t>
            </w:r>
          </w:p>
          <w:p w14:paraId="70666FE1" w14:textId="4642CC47" w:rsidR="003A17B1" w:rsidRPr="00DE0CC0" w:rsidRDefault="003A17B1" w:rsidP="003A17B1">
            <w:pPr>
              <w:rPr>
                <w:bCs/>
                <w:color w:val="262626"/>
                <w:kern w:val="24"/>
              </w:rPr>
            </w:pPr>
            <w:r w:rsidRPr="00DE0CC0">
              <w:rPr>
                <w:bCs/>
                <w:color w:val="262626"/>
                <w:kern w:val="24"/>
              </w:rPr>
              <w:t xml:space="preserve">Отправителем укажите ООО Дальний свет </w:t>
            </w:r>
          </w:p>
          <w:p w14:paraId="24DEF54A" w14:textId="682097FB" w:rsidR="003A17B1" w:rsidRPr="00DE0CC0" w:rsidRDefault="003A17B1" w:rsidP="003A17B1">
            <w:pPr>
              <w:rPr>
                <w:bCs/>
                <w:color w:val="262626"/>
                <w:kern w:val="24"/>
              </w:rPr>
            </w:pPr>
            <w:r w:rsidRPr="00DE0CC0">
              <w:rPr>
                <w:bCs/>
                <w:color w:val="262626"/>
                <w:kern w:val="24"/>
              </w:rPr>
              <w:t>Адрес отправления Центральный склад</w:t>
            </w:r>
          </w:p>
          <w:p w14:paraId="1874D6C0" w14:textId="77777777" w:rsidR="003A17B1" w:rsidRPr="00DE0CC0" w:rsidRDefault="003A17B1" w:rsidP="003A17B1">
            <w:pPr>
              <w:rPr>
                <w:bCs/>
                <w:color w:val="262626"/>
                <w:kern w:val="24"/>
              </w:rPr>
            </w:pPr>
            <w:r w:rsidRPr="00DE0CC0">
              <w:rPr>
                <w:bCs/>
                <w:color w:val="262626"/>
                <w:kern w:val="24"/>
              </w:rPr>
              <w:t>Получатель ООО Игрушки</w:t>
            </w:r>
          </w:p>
          <w:p w14:paraId="23840747" w14:textId="6452180E" w:rsidR="003A17B1" w:rsidRPr="00DE0CC0" w:rsidRDefault="003A17B1" w:rsidP="003A17B1"/>
          <w:p w14:paraId="43864C13" w14:textId="77777777" w:rsidR="003A17B1" w:rsidRPr="00DE0CC0" w:rsidRDefault="003A17B1" w:rsidP="003A17B1"/>
          <w:p w14:paraId="5D0CFF09" w14:textId="43197ABC" w:rsidR="003A17B1" w:rsidRPr="00DE0CC0" w:rsidRDefault="003A17B1" w:rsidP="003A17B1">
            <w:pPr>
              <w:rPr>
                <w:b/>
              </w:rPr>
            </w:pPr>
            <w:r w:rsidRPr="00DE0CC0">
              <w:rPr>
                <w:b/>
              </w:rPr>
              <w:t>Задание 1</w:t>
            </w:r>
          </w:p>
          <w:p w14:paraId="2035FEF6" w14:textId="77777777" w:rsidR="003A17B1" w:rsidRPr="00DE0CC0" w:rsidRDefault="003A17B1" w:rsidP="003A17B1"/>
          <w:p w14:paraId="3EBBBB9E" w14:textId="1B4BA4CD" w:rsidR="003A17B1" w:rsidRPr="00DE0CC0" w:rsidRDefault="003A17B1" w:rsidP="003A17B1">
            <w:r w:rsidRPr="00DE0CC0">
              <w:t xml:space="preserve">Перечислите возможные варианты организации мониторинга материальных потоков в случае использования экспресс доставки </w:t>
            </w:r>
          </w:p>
          <w:p w14:paraId="3FFE1F6B" w14:textId="77777777" w:rsidR="003A17B1" w:rsidRPr="00DE0CC0" w:rsidRDefault="003A17B1" w:rsidP="003A17B1"/>
          <w:p w14:paraId="22690E01" w14:textId="77777777" w:rsidR="003A17B1" w:rsidRPr="00DE0CC0" w:rsidRDefault="003A17B1" w:rsidP="003A17B1">
            <w:r w:rsidRPr="00DE0CC0">
              <w:rPr>
                <w:b/>
                <w:bCs/>
              </w:rPr>
              <w:t xml:space="preserve">Задание 2 </w:t>
            </w:r>
          </w:p>
          <w:p w14:paraId="3A668C08" w14:textId="77777777" w:rsidR="003A17B1" w:rsidRPr="00DE0CC0" w:rsidRDefault="003A17B1" w:rsidP="003A17B1"/>
          <w:p w14:paraId="0977C6B2" w14:textId="77777777" w:rsidR="003A17B1" w:rsidRPr="00DE0CC0" w:rsidRDefault="003A17B1" w:rsidP="003A17B1">
            <w:r w:rsidRPr="00DE0CC0">
              <w:t xml:space="preserve">Что понимают под управлением цепью поставок в </w:t>
            </w:r>
            <w:proofErr w:type="spellStart"/>
            <w:r w:rsidRPr="00DE0CC0">
              <w:t>цифровои</w:t>
            </w:r>
            <w:proofErr w:type="spellEnd"/>
            <w:r w:rsidRPr="00DE0CC0">
              <w:t>̆ логистике?</w:t>
            </w:r>
          </w:p>
          <w:p w14:paraId="696ACF22" w14:textId="492A0408" w:rsidR="003A17B1" w:rsidRDefault="003A17B1" w:rsidP="003A17B1">
            <w:pPr>
              <w:rPr>
                <w:bCs/>
              </w:rPr>
            </w:pPr>
          </w:p>
          <w:p w14:paraId="6BE97667" w14:textId="77777777" w:rsidR="00F73A9E" w:rsidRPr="00DE0CC0" w:rsidRDefault="00F73A9E" w:rsidP="003A17B1">
            <w:pPr>
              <w:rPr>
                <w:bCs/>
              </w:rPr>
            </w:pPr>
          </w:p>
          <w:p w14:paraId="0A671FB4" w14:textId="77777777" w:rsidR="003A17B1" w:rsidRPr="00DE0CC0" w:rsidRDefault="003A17B1" w:rsidP="003A17B1">
            <w:pPr>
              <w:rPr>
                <w:b/>
                <w:bCs/>
              </w:rPr>
            </w:pPr>
            <w:r w:rsidRPr="00DE0CC0">
              <w:rPr>
                <w:b/>
                <w:bCs/>
              </w:rPr>
              <w:t>Задание 1</w:t>
            </w:r>
          </w:p>
          <w:p w14:paraId="30AEABF8" w14:textId="77777777" w:rsidR="003A17B1" w:rsidRPr="00DE0CC0" w:rsidRDefault="003A17B1" w:rsidP="003A17B1">
            <w:pPr>
              <w:rPr>
                <w:bCs/>
              </w:rPr>
            </w:pPr>
          </w:p>
          <w:p w14:paraId="4B08A289" w14:textId="77777777" w:rsidR="003A17B1" w:rsidRPr="00DE0CC0" w:rsidRDefault="003A17B1" w:rsidP="00EC0486">
            <w:pPr>
              <w:rPr>
                <w:bCs/>
                <w:color w:val="262626"/>
                <w:kern w:val="24"/>
              </w:rPr>
            </w:pPr>
            <w:r w:rsidRPr="00DE0CC0">
              <w:rPr>
                <w:bCs/>
              </w:rPr>
              <w:t xml:space="preserve">В каком программном </w:t>
            </w:r>
            <w:r w:rsidR="00EC0486" w:rsidRPr="00DE0CC0">
              <w:rPr>
                <w:bCs/>
              </w:rPr>
              <w:t xml:space="preserve">продукте для логистической компании возможно осуществить следующую функцию: </w:t>
            </w:r>
            <w:r w:rsidR="00EC0486" w:rsidRPr="00DE0CC0">
              <w:rPr>
                <w:bCs/>
                <w:color w:val="262626"/>
                <w:kern w:val="24"/>
              </w:rPr>
              <w:t>создайте гараж по адресу Рязанский проспект, 7</w:t>
            </w:r>
            <w:proofErr w:type="gramStart"/>
            <w:r w:rsidR="00EC0486" w:rsidRPr="00DE0CC0">
              <w:rPr>
                <w:bCs/>
                <w:color w:val="262626"/>
                <w:kern w:val="24"/>
              </w:rPr>
              <w:t>Д,Москва</w:t>
            </w:r>
            <w:proofErr w:type="gramEnd"/>
            <w:r w:rsidR="00EC0486" w:rsidRPr="00DE0CC0">
              <w:rPr>
                <w:bCs/>
                <w:color w:val="262626"/>
                <w:kern w:val="24"/>
              </w:rPr>
              <w:t>?</w:t>
            </w:r>
          </w:p>
          <w:p w14:paraId="12BDD954" w14:textId="77777777" w:rsidR="00EC0486" w:rsidRPr="00DE0CC0" w:rsidRDefault="00EC0486" w:rsidP="00EC0486">
            <w:pPr>
              <w:rPr>
                <w:bCs/>
                <w:color w:val="262626"/>
                <w:kern w:val="24"/>
              </w:rPr>
            </w:pPr>
          </w:p>
          <w:p w14:paraId="51CC30F9" w14:textId="77777777" w:rsidR="00EC0486" w:rsidRPr="00DE0CC0" w:rsidRDefault="00EC0486" w:rsidP="00EC0486">
            <w:pPr>
              <w:rPr>
                <w:b/>
                <w:bCs/>
                <w:color w:val="262626"/>
                <w:kern w:val="24"/>
              </w:rPr>
            </w:pPr>
            <w:r w:rsidRPr="00DE0CC0">
              <w:rPr>
                <w:b/>
                <w:bCs/>
                <w:color w:val="262626"/>
                <w:kern w:val="24"/>
              </w:rPr>
              <w:t>Задание 2</w:t>
            </w:r>
          </w:p>
          <w:p w14:paraId="387CF9B4" w14:textId="77777777" w:rsidR="00EC0486" w:rsidRPr="00DE0CC0" w:rsidRDefault="00EC0486" w:rsidP="00EC0486">
            <w:pPr>
              <w:rPr>
                <w:bCs/>
                <w:color w:val="262626"/>
                <w:kern w:val="24"/>
              </w:rPr>
            </w:pPr>
          </w:p>
          <w:p w14:paraId="568BADA5" w14:textId="40281894" w:rsidR="00EC0486" w:rsidRPr="00DE0CC0" w:rsidRDefault="00EC0486" w:rsidP="00EC0486">
            <w:pPr>
              <w:rPr>
                <w:bCs/>
                <w:color w:val="262626"/>
                <w:kern w:val="24"/>
              </w:rPr>
            </w:pPr>
            <w:r w:rsidRPr="00DE0CC0">
              <w:rPr>
                <w:bCs/>
                <w:color w:val="262626"/>
                <w:kern w:val="24"/>
              </w:rPr>
              <w:t>Какие программные продукты применяются на роботизированных складах?</w:t>
            </w:r>
          </w:p>
        </w:tc>
      </w:tr>
    </w:tbl>
    <w:p w14:paraId="7C7D9298" w14:textId="77777777" w:rsidR="00781551" w:rsidRPr="00DE0CC0" w:rsidRDefault="00781551" w:rsidP="00887662">
      <w:pPr>
        <w:pStyle w:val="a3"/>
        <w:shd w:val="clear" w:color="auto" w:fill="FFFFFF"/>
        <w:rPr>
          <w:b/>
          <w:bCs/>
          <w:color w:val="FF0000"/>
          <w:sz w:val="28"/>
          <w:szCs w:val="28"/>
        </w:rPr>
      </w:pPr>
    </w:p>
    <w:p w14:paraId="2C8C02FA" w14:textId="463C691A" w:rsidR="00887662" w:rsidRPr="00DE0CC0" w:rsidRDefault="00A4381A" w:rsidP="00D647E0">
      <w:pPr>
        <w:pStyle w:val="a3"/>
        <w:shd w:val="clear" w:color="auto" w:fill="FFFFFF"/>
        <w:ind w:firstLine="851"/>
        <w:rPr>
          <w:b/>
          <w:bCs/>
          <w:color w:val="000000" w:themeColor="text1"/>
          <w:sz w:val="28"/>
          <w:szCs w:val="28"/>
        </w:rPr>
      </w:pPr>
      <w:r w:rsidRPr="00DE0CC0">
        <w:rPr>
          <w:b/>
          <w:bCs/>
          <w:sz w:val="28"/>
          <w:szCs w:val="28"/>
        </w:rPr>
        <w:t>Примерный п</w:t>
      </w:r>
      <w:r w:rsidR="00887662" w:rsidRPr="00DE0CC0">
        <w:rPr>
          <w:b/>
          <w:bCs/>
          <w:sz w:val="28"/>
          <w:szCs w:val="28"/>
        </w:rPr>
        <w:t xml:space="preserve">еречень вопросов к зачету: </w:t>
      </w:r>
    </w:p>
    <w:p w14:paraId="125B0EA2" w14:textId="5A101ED5" w:rsidR="00887662" w:rsidRPr="00DE0CC0" w:rsidRDefault="00D647E0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1. Предмет и понятийный аппарат цифровой логистики</w:t>
      </w:r>
    </w:p>
    <w:p w14:paraId="763A7DB2" w14:textId="77777777" w:rsidR="00D647E0" w:rsidRPr="00DE0CC0" w:rsidRDefault="00D647E0" w:rsidP="00D647E0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2. Цифровая трансформация логистики складирования</w:t>
      </w:r>
    </w:p>
    <w:p w14:paraId="3CF513EB" w14:textId="77777777" w:rsidR="00D647E0" w:rsidRPr="00DE0CC0" w:rsidRDefault="00D647E0" w:rsidP="00D647E0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 xml:space="preserve">3. </w:t>
      </w:r>
      <w:proofErr w:type="gramStart"/>
      <w:r w:rsidRPr="00DE0CC0">
        <w:rPr>
          <w:sz w:val="28"/>
          <w:szCs w:val="28"/>
        </w:rPr>
        <w:t>Технологии</w:t>
      </w:r>
      <w:proofErr w:type="gramEnd"/>
      <w:r w:rsidRPr="00DE0CC0">
        <w:rPr>
          <w:sz w:val="28"/>
          <w:szCs w:val="28"/>
        </w:rPr>
        <w:t xml:space="preserve"> определяющие переход к цифровой логистике</w:t>
      </w:r>
    </w:p>
    <w:p w14:paraId="2109FAC3" w14:textId="77777777" w:rsidR="00D647E0" w:rsidRPr="00DE0CC0" w:rsidRDefault="00D647E0" w:rsidP="00D647E0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4. Цели, задачи и функции цифровой логистики производства</w:t>
      </w:r>
    </w:p>
    <w:p w14:paraId="16E5BCE5" w14:textId="77777777" w:rsidR="00D647E0" w:rsidRPr="00DE0CC0" w:rsidRDefault="00D647E0" w:rsidP="00D647E0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5. Цифровые технологии в логистике распределения</w:t>
      </w:r>
    </w:p>
    <w:p w14:paraId="068C5D8F" w14:textId="77777777" w:rsidR="00D647E0" w:rsidRPr="00DE0CC0" w:rsidRDefault="00D647E0" w:rsidP="00D647E0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6. Цифровые преобразования в логистике транспортировки</w:t>
      </w:r>
    </w:p>
    <w:p w14:paraId="51EDEB8C" w14:textId="77777777" w:rsidR="00D647E0" w:rsidRPr="00DE0CC0" w:rsidRDefault="00D647E0" w:rsidP="00D647E0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7. Стратегии развития цифровой логистики в Российской Федерации</w:t>
      </w:r>
    </w:p>
    <w:p w14:paraId="2F724755" w14:textId="77777777" w:rsidR="00D647E0" w:rsidRPr="00DE0CC0" w:rsidRDefault="00D647E0" w:rsidP="00D647E0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8. Цифровая трансформация функций управления цепями поставок</w:t>
      </w:r>
    </w:p>
    <w:p w14:paraId="4E2749D1" w14:textId="77777777" w:rsidR="00D647E0" w:rsidRPr="00DE0CC0" w:rsidRDefault="00D647E0" w:rsidP="00D647E0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9. Облачные технологии и системные логистические интеграторы</w:t>
      </w:r>
    </w:p>
    <w:p w14:paraId="5447AAC5" w14:textId="77777777" w:rsidR="00D647E0" w:rsidRPr="00DE0CC0" w:rsidRDefault="00D647E0" w:rsidP="00D647E0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10.Формы организации логистики в цифровой экономике</w:t>
      </w:r>
    </w:p>
    <w:p w14:paraId="5C6F2B38" w14:textId="77777777" w:rsidR="00D647E0" w:rsidRPr="00DE0CC0" w:rsidRDefault="00D647E0" w:rsidP="00D647E0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11. Интернет вещей в цифровой логистике</w:t>
      </w:r>
    </w:p>
    <w:p w14:paraId="6208E640" w14:textId="77777777" w:rsidR="00D647E0" w:rsidRPr="00DE0CC0" w:rsidRDefault="00D647E0" w:rsidP="00D647E0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12. Платформенные решения в современной цифровой логистике</w:t>
      </w:r>
    </w:p>
    <w:p w14:paraId="575FBF35" w14:textId="6E9C466F" w:rsidR="00D647E0" w:rsidRPr="00DE0CC0" w:rsidRDefault="00D647E0" w:rsidP="00D647E0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13.Использование систем распределенного реестра в разных областях логистики</w:t>
      </w:r>
    </w:p>
    <w:p w14:paraId="52CDA1F1" w14:textId="4CD92239" w:rsidR="00D647E0" w:rsidRPr="00DE0CC0" w:rsidRDefault="00D647E0" w:rsidP="00D647E0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14. Гибкие автоматизированные и роботизированные складские комплексы: технологические решения, техническая реализация</w:t>
      </w:r>
    </w:p>
    <w:p w14:paraId="34781FA3" w14:textId="4102B268" w:rsidR="00D647E0" w:rsidRPr="00DE0CC0" w:rsidRDefault="00D647E0" w:rsidP="00D647E0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 xml:space="preserve">15.Основные типы автоматизированных и автоматических складов </w:t>
      </w:r>
      <w:proofErr w:type="spellStart"/>
      <w:r w:rsidRPr="00DE0CC0">
        <w:rPr>
          <w:sz w:val="28"/>
          <w:szCs w:val="28"/>
        </w:rPr>
        <w:t>иотличия</w:t>
      </w:r>
      <w:proofErr w:type="spellEnd"/>
      <w:r w:rsidRPr="00DE0CC0">
        <w:rPr>
          <w:sz w:val="28"/>
          <w:szCs w:val="28"/>
        </w:rPr>
        <w:t xml:space="preserve"> между ними</w:t>
      </w:r>
    </w:p>
    <w:p w14:paraId="00D01E5A" w14:textId="058E8283" w:rsidR="00D647E0" w:rsidRPr="00DE0CC0" w:rsidRDefault="00D647E0" w:rsidP="00D647E0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16. Способы повышения безопасности на дорогах с помощью инновационных технологий</w:t>
      </w:r>
    </w:p>
    <w:p w14:paraId="352D1B31" w14:textId="6B83CAE5" w:rsidR="00D647E0" w:rsidRPr="00DE0CC0" w:rsidRDefault="00D647E0" w:rsidP="00D647E0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17.Приведите примеры применения глобальной мобильной связи в логистике и опишите основные эффекты от использования данной технологии.</w:t>
      </w:r>
    </w:p>
    <w:p w14:paraId="1E78ED76" w14:textId="77777777" w:rsidR="00D647E0" w:rsidRPr="00DE0CC0" w:rsidRDefault="00D647E0" w:rsidP="00D647E0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18. Цифровая трансформация логистических хозяйственных связей</w:t>
      </w:r>
    </w:p>
    <w:p w14:paraId="203A865C" w14:textId="77777777" w:rsidR="00D647E0" w:rsidRPr="00DE0CC0" w:rsidRDefault="00D647E0" w:rsidP="00D647E0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 xml:space="preserve">19. Риски </w:t>
      </w:r>
      <w:proofErr w:type="spellStart"/>
      <w:r w:rsidRPr="00DE0CC0">
        <w:rPr>
          <w:sz w:val="28"/>
          <w:szCs w:val="28"/>
        </w:rPr>
        <w:t>цифровизации</w:t>
      </w:r>
      <w:proofErr w:type="spellEnd"/>
      <w:r w:rsidRPr="00DE0CC0">
        <w:rPr>
          <w:sz w:val="28"/>
          <w:szCs w:val="28"/>
        </w:rPr>
        <w:t xml:space="preserve"> и устойчивость логистических систем</w:t>
      </w:r>
    </w:p>
    <w:p w14:paraId="00413DA2" w14:textId="77777777" w:rsidR="00D647E0" w:rsidRPr="00DE0CC0" w:rsidRDefault="00D647E0" w:rsidP="00D647E0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20. Цифровой формат и социально-этические ценности</w:t>
      </w:r>
    </w:p>
    <w:p w14:paraId="696D4F5F" w14:textId="77777777" w:rsidR="00D647E0" w:rsidRPr="00DE0CC0" w:rsidRDefault="00D647E0" w:rsidP="00D647E0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 xml:space="preserve">21. </w:t>
      </w:r>
      <w:proofErr w:type="spellStart"/>
      <w:r w:rsidRPr="00DE0CC0">
        <w:rPr>
          <w:sz w:val="28"/>
          <w:szCs w:val="28"/>
        </w:rPr>
        <w:t>Цифровизация</w:t>
      </w:r>
      <w:proofErr w:type="spellEnd"/>
      <w:r w:rsidRPr="00DE0CC0">
        <w:rPr>
          <w:sz w:val="28"/>
          <w:szCs w:val="28"/>
        </w:rPr>
        <w:t xml:space="preserve"> логистических процессов в глобальных системах поставок </w:t>
      </w:r>
    </w:p>
    <w:p w14:paraId="61E62AE5" w14:textId="3A0B9559" w:rsidR="00D647E0" w:rsidRPr="00DE0CC0" w:rsidRDefault="00D647E0" w:rsidP="00D647E0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22. Государственная поддержка цифровых преобразований в логистике</w:t>
      </w:r>
    </w:p>
    <w:p w14:paraId="3E1610C6" w14:textId="74D6AC97" w:rsidR="00887662" w:rsidRPr="00DE0CC0" w:rsidRDefault="00D647E0" w:rsidP="00D647E0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23. Развитие исследований в области цифровой логистики производства и робототехники</w:t>
      </w:r>
      <w:r w:rsidR="00887662" w:rsidRPr="00DE0CC0">
        <w:rPr>
          <w:sz w:val="28"/>
          <w:szCs w:val="28"/>
        </w:rPr>
        <w:t xml:space="preserve"> Практическое применение </w:t>
      </w:r>
    </w:p>
    <w:p w14:paraId="6D1E9AE3" w14:textId="77777777" w:rsidR="00D647E0" w:rsidRPr="00DE0CC0" w:rsidRDefault="00D647E0" w:rsidP="00D647E0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24. Применение технологий виртуальной реальности при управлении материальными потоками</w:t>
      </w:r>
    </w:p>
    <w:p w14:paraId="724B6D2C" w14:textId="77777777" w:rsidR="00D647E0" w:rsidRPr="00DE0CC0" w:rsidRDefault="00D647E0" w:rsidP="00D647E0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 xml:space="preserve">25. Перспективы использования </w:t>
      </w:r>
      <w:proofErr w:type="spellStart"/>
      <w:r w:rsidRPr="00DE0CC0">
        <w:rPr>
          <w:sz w:val="28"/>
          <w:szCs w:val="28"/>
        </w:rPr>
        <w:t>дронов</w:t>
      </w:r>
      <w:proofErr w:type="spellEnd"/>
      <w:r w:rsidRPr="00DE0CC0">
        <w:rPr>
          <w:sz w:val="28"/>
          <w:szCs w:val="28"/>
        </w:rPr>
        <w:t xml:space="preserve"> на складах и в </w:t>
      </w:r>
      <w:proofErr w:type="spellStart"/>
      <w:r w:rsidRPr="00DE0CC0">
        <w:rPr>
          <w:sz w:val="28"/>
          <w:szCs w:val="28"/>
        </w:rPr>
        <w:t>грузообработке</w:t>
      </w:r>
      <w:proofErr w:type="spellEnd"/>
      <w:r w:rsidRPr="00DE0CC0">
        <w:rPr>
          <w:sz w:val="28"/>
          <w:szCs w:val="28"/>
        </w:rPr>
        <w:t xml:space="preserve"> </w:t>
      </w:r>
    </w:p>
    <w:p w14:paraId="4A28D519" w14:textId="04EF7AEC" w:rsidR="00D647E0" w:rsidRPr="00DE0CC0" w:rsidRDefault="00D647E0" w:rsidP="00D647E0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26. Влияние 3D печати на развитие эффективности логистики</w:t>
      </w:r>
    </w:p>
    <w:p w14:paraId="192353CF" w14:textId="77777777" w:rsidR="00D647E0" w:rsidRPr="00DE0CC0" w:rsidRDefault="00D647E0" w:rsidP="00D647E0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 xml:space="preserve">27. </w:t>
      </w:r>
      <w:proofErr w:type="spellStart"/>
      <w:r w:rsidRPr="00DE0CC0">
        <w:rPr>
          <w:sz w:val="28"/>
          <w:szCs w:val="28"/>
        </w:rPr>
        <w:t>Шеринговая</w:t>
      </w:r>
      <w:proofErr w:type="spellEnd"/>
      <w:r w:rsidRPr="00DE0CC0">
        <w:rPr>
          <w:sz w:val="28"/>
          <w:szCs w:val="28"/>
        </w:rPr>
        <w:t xml:space="preserve"> экономика в цифровой логистике. Перспективы развития </w:t>
      </w:r>
    </w:p>
    <w:p w14:paraId="1B8409CF" w14:textId="52A82F16" w:rsidR="00D647E0" w:rsidRPr="00DE0CC0" w:rsidRDefault="00D647E0" w:rsidP="00D647E0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28. Вопрос сохранности груза в беспилотных проектах</w:t>
      </w:r>
    </w:p>
    <w:p w14:paraId="337908FD" w14:textId="77777777" w:rsidR="00D647E0" w:rsidRPr="00DE0CC0" w:rsidRDefault="00D647E0" w:rsidP="00D647E0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29. Перспективы доставки пассажиров беспилотными транспортными средствами</w:t>
      </w:r>
    </w:p>
    <w:p w14:paraId="455AB3FE" w14:textId="77777777" w:rsidR="00D647E0" w:rsidRPr="00DE0CC0" w:rsidRDefault="00D647E0" w:rsidP="00D647E0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30. Логистика для магазинов электронной торговли. Услуги и решения</w:t>
      </w:r>
    </w:p>
    <w:p w14:paraId="0153A69A" w14:textId="366155C0" w:rsidR="00D647E0" w:rsidRPr="00DE0CC0" w:rsidRDefault="00D647E0" w:rsidP="00D647E0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31. Перечислите возможные варианты организации мониторинга материальных потоков в случае использования экспресс доставки</w:t>
      </w:r>
    </w:p>
    <w:p w14:paraId="2145244E" w14:textId="77777777" w:rsidR="00D647E0" w:rsidRPr="00DE0CC0" w:rsidRDefault="00D647E0" w:rsidP="00D647E0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 xml:space="preserve">32. Принцип использования </w:t>
      </w:r>
      <w:proofErr w:type="spellStart"/>
      <w:r w:rsidRPr="00DE0CC0">
        <w:rPr>
          <w:sz w:val="28"/>
          <w:szCs w:val="28"/>
        </w:rPr>
        <w:t>каршеринга</w:t>
      </w:r>
      <w:proofErr w:type="spellEnd"/>
      <w:r w:rsidRPr="00DE0CC0">
        <w:rPr>
          <w:sz w:val="28"/>
          <w:szCs w:val="28"/>
        </w:rPr>
        <w:t xml:space="preserve"> для перевозки пассажиров и грузов </w:t>
      </w:r>
    </w:p>
    <w:p w14:paraId="012B0CA9" w14:textId="4F2388D5" w:rsidR="00D647E0" w:rsidRPr="00DE0CC0" w:rsidRDefault="00D647E0" w:rsidP="00D647E0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33. Дальнейшие перспективы развития цифровой логистики</w:t>
      </w:r>
    </w:p>
    <w:p w14:paraId="6AA816C3" w14:textId="2894837C" w:rsidR="00D647E0" w:rsidRPr="00DE0CC0" w:rsidRDefault="00D647E0" w:rsidP="00D647E0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>34. Социальные, этические, правовые, моральные вопросы в цифровой логистике</w:t>
      </w:r>
    </w:p>
    <w:p w14:paraId="7C556823" w14:textId="1D99D0CC" w:rsidR="00227213" w:rsidRPr="00DE0CC0" w:rsidRDefault="00227213" w:rsidP="00227213">
      <w:pPr>
        <w:spacing w:line="360" w:lineRule="auto"/>
        <w:ind w:firstLine="851"/>
        <w:rPr>
          <w:b/>
          <w:sz w:val="28"/>
          <w:szCs w:val="28"/>
        </w:rPr>
      </w:pPr>
      <w:r w:rsidRPr="00DE0CC0">
        <w:rPr>
          <w:b/>
          <w:sz w:val="28"/>
          <w:szCs w:val="28"/>
        </w:rPr>
        <w:t>Пример письменной зачетной работы</w:t>
      </w:r>
    </w:p>
    <w:p w14:paraId="616A2ACE" w14:textId="5859EB83" w:rsidR="00DF4FFF" w:rsidRPr="00DE0CC0" w:rsidRDefault="009565DE" w:rsidP="009565DE">
      <w:pPr>
        <w:spacing w:line="360" w:lineRule="auto"/>
        <w:ind w:firstLine="851"/>
        <w:rPr>
          <w:sz w:val="28"/>
          <w:szCs w:val="28"/>
        </w:rPr>
      </w:pPr>
      <w:r w:rsidRPr="00DE0CC0">
        <w:rPr>
          <w:sz w:val="28"/>
          <w:szCs w:val="28"/>
        </w:rPr>
        <w:t xml:space="preserve">В </w:t>
      </w:r>
      <w:r w:rsidRPr="00DE0CC0">
        <w:rPr>
          <w:sz w:val="28"/>
          <w:szCs w:val="28"/>
          <w:lang w:val="en-US"/>
        </w:rPr>
        <w:t>TMS</w:t>
      </w:r>
      <w:r w:rsidRPr="00DE0CC0">
        <w:rPr>
          <w:sz w:val="28"/>
          <w:szCs w:val="28"/>
        </w:rPr>
        <w:t xml:space="preserve"> </w:t>
      </w:r>
      <w:r w:rsidRPr="00DE0CC0">
        <w:rPr>
          <w:sz w:val="28"/>
          <w:szCs w:val="28"/>
          <w:lang w:val="en-US"/>
        </w:rPr>
        <w:t>AXELOT</w:t>
      </w:r>
      <w:r w:rsidRPr="00DE0CC0">
        <w:rPr>
          <w:sz w:val="28"/>
          <w:szCs w:val="28"/>
        </w:rPr>
        <w:t xml:space="preserve"> выполнить резервное копирование перед обновлением конфигурации базы данных. В режиме конфигуратора выполнить выгрузку конфигурации. Описать порядок действий и приложить скриншоты выполнения</w:t>
      </w:r>
    </w:p>
    <w:p w14:paraId="6461D6A9" w14:textId="77777777" w:rsidR="00227213" w:rsidRPr="00DE0CC0" w:rsidRDefault="00227213" w:rsidP="00227213">
      <w:pPr>
        <w:spacing w:line="360" w:lineRule="auto"/>
        <w:ind w:firstLine="851"/>
        <w:rPr>
          <w:sz w:val="28"/>
          <w:szCs w:val="28"/>
        </w:rPr>
      </w:pPr>
    </w:p>
    <w:p w14:paraId="59A95818" w14:textId="26C55B89" w:rsidR="00E97F3C" w:rsidRPr="00DE0CC0" w:rsidRDefault="00E97F3C" w:rsidP="00227213">
      <w:pPr>
        <w:spacing w:line="360" w:lineRule="auto"/>
        <w:jc w:val="center"/>
        <w:rPr>
          <w:b/>
          <w:sz w:val="28"/>
          <w:szCs w:val="28"/>
        </w:rPr>
      </w:pPr>
      <w:r w:rsidRPr="00DE0CC0">
        <w:rPr>
          <w:b/>
          <w:sz w:val="28"/>
          <w:szCs w:val="28"/>
        </w:rPr>
        <w:t>Методические материалы, определяющие процедуры оценивания знаний, умений и навыков</w:t>
      </w:r>
    </w:p>
    <w:p w14:paraId="6484E4EA" w14:textId="7A8D3A4D" w:rsidR="00E97F3C" w:rsidRPr="00DE0CC0" w:rsidRDefault="00E97F3C" w:rsidP="00DF4FFF">
      <w:pPr>
        <w:spacing w:line="360" w:lineRule="auto"/>
        <w:ind w:firstLine="709"/>
        <w:rPr>
          <w:sz w:val="28"/>
          <w:szCs w:val="28"/>
        </w:rPr>
      </w:pPr>
      <w:r w:rsidRPr="00DE0CC0"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DE0CC0">
        <w:rPr>
          <w:sz w:val="28"/>
          <w:szCs w:val="28"/>
        </w:rPr>
        <w:t>бакалавриата</w:t>
      </w:r>
      <w:proofErr w:type="spellEnd"/>
      <w:r w:rsidRPr="00DE0CC0">
        <w:rPr>
          <w:sz w:val="28"/>
          <w:szCs w:val="28"/>
        </w:rPr>
        <w:t xml:space="preserve"> и магистратуры в Финансовом университете» и приказы филиалов по данному вопросу.</w:t>
      </w:r>
    </w:p>
    <w:p w14:paraId="170288B2" w14:textId="77777777" w:rsidR="00E97F3C" w:rsidRPr="00DE0CC0" w:rsidRDefault="00E97F3C" w:rsidP="00E97F3C">
      <w:pPr>
        <w:ind w:firstLine="709"/>
        <w:jc w:val="both"/>
        <w:rPr>
          <w:sz w:val="28"/>
          <w:szCs w:val="28"/>
        </w:rPr>
      </w:pPr>
    </w:p>
    <w:p w14:paraId="4D3579E7" w14:textId="77777777" w:rsidR="00034FC2" w:rsidRPr="00DE0CC0" w:rsidRDefault="00034FC2" w:rsidP="00034FC2">
      <w:pPr>
        <w:ind w:firstLine="851"/>
        <w:rPr>
          <w:sz w:val="28"/>
          <w:szCs w:val="28"/>
        </w:rPr>
      </w:pPr>
      <w:r w:rsidRPr="00DE0CC0">
        <w:rPr>
          <w:b/>
          <w:bCs/>
          <w:sz w:val="28"/>
          <w:szCs w:val="28"/>
        </w:rPr>
        <w:t xml:space="preserve">8. Перечень </w:t>
      </w:r>
      <w:proofErr w:type="spellStart"/>
      <w:r w:rsidRPr="00DE0CC0">
        <w:rPr>
          <w:b/>
          <w:bCs/>
          <w:sz w:val="28"/>
          <w:szCs w:val="28"/>
        </w:rPr>
        <w:t>основнои</w:t>
      </w:r>
      <w:proofErr w:type="spellEnd"/>
      <w:r w:rsidRPr="00DE0CC0">
        <w:rPr>
          <w:b/>
          <w:bCs/>
          <w:sz w:val="28"/>
          <w:szCs w:val="28"/>
        </w:rPr>
        <w:t xml:space="preserve">̆ и </w:t>
      </w:r>
      <w:proofErr w:type="spellStart"/>
      <w:r w:rsidRPr="00DE0CC0">
        <w:rPr>
          <w:b/>
          <w:bCs/>
          <w:sz w:val="28"/>
          <w:szCs w:val="28"/>
        </w:rPr>
        <w:t>дополнительнои</w:t>
      </w:r>
      <w:proofErr w:type="spellEnd"/>
      <w:r w:rsidRPr="00DE0CC0">
        <w:rPr>
          <w:b/>
          <w:bCs/>
          <w:sz w:val="28"/>
          <w:szCs w:val="28"/>
        </w:rPr>
        <w:t xml:space="preserve">̆ </w:t>
      </w:r>
      <w:proofErr w:type="spellStart"/>
      <w:r w:rsidRPr="00DE0CC0">
        <w:rPr>
          <w:b/>
          <w:bCs/>
          <w:sz w:val="28"/>
          <w:szCs w:val="28"/>
        </w:rPr>
        <w:t>учебнои</w:t>
      </w:r>
      <w:proofErr w:type="spellEnd"/>
      <w:r w:rsidRPr="00DE0CC0">
        <w:rPr>
          <w:b/>
          <w:bCs/>
          <w:sz w:val="28"/>
          <w:szCs w:val="28"/>
        </w:rPr>
        <w:t xml:space="preserve">̆ литературы, </w:t>
      </w:r>
      <w:proofErr w:type="spellStart"/>
      <w:r w:rsidRPr="00DE0CC0">
        <w:rPr>
          <w:b/>
          <w:bCs/>
          <w:sz w:val="28"/>
          <w:szCs w:val="28"/>
        </w:rPr>
        <w:t>необходимои</w:t>
      </w:r>
      <w:proofErr w:type="spellEnd"/>
      <w:r w:rsidRPr="00DE0CC0">
        <w:rPr>
          <w:b/>
          <w:bCs/>
          <w:sz w:val="28"/>
          <w:szCs w:val="28"/>
        </w:rPr>
        <w:t xml:space="preserve">̆ для освоения дисциплины </w:t>
      </w:r>
    </w:p>
    <w:p w14:paraId="1792736E" w14:textId="77777777" w:rsidR="00034FC2" w:rsidRPr="00DE0CC0" w:rsidRDefault="00034FC2" w:rsidP="00034FC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b/>
          <w:bCs/>
          <w:sz w:val="28"/>
          <w:szCs w:val="28"/>
        </w:rPr>
      </w:pPr>
    </w:p>
    <w:p w14:paraId="6862F4A3" w14:textId="77777777" w:rsidR="00034FC2" w:rsidRPr="00DE0CC0" w:rsidRDefault="00034FC2" w:rsidP="00034FC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DE0CC0">
        <w:rPr>
          <w:b/>
          <w:bCs/>
          <w:sz w:val="28"/>
          <w:szCs w:val="28"/>
        </w:rPr>
        <w:t xml:space="preserve">Основная литература: </w:t>
      </w:r>
    </w:p>
    <w:p w14:paraId="374FFB77" w14:textId="4D0513A6" w:rsidR="00034FC2" w:rsidRPr="00DE0CC0" w:rsidRDefault="00034FC2" w:rsidP="00034FC2">
      <w:pPr>
        <w:numPr>
          <w:ilvl w:val="0"/>
          <w:numId w:val="6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DE0CC0">
        <w:rPr>
          <w:sz w:val="28"/>
          <w:szCs w:val="28"/>
        </w:rPr>
        <w:t xml:space="preserve">Основы логистики: учебник для направления </w:t>
      </w:r>
      <w:proofErr w:type="spellStart"/>
      <w:r w:rsidRPr="00DE0CC0">
        <w:rPr>
          <w:sz w:val="28"/>
          <w:szCs w:val="28"/>
        </w:rPr>
        <w:t>бакалавриата</w:t>
      </w:r>
      <w:proofErr w:type="spellEnd"/>
      <w:r w:rsidRPr="00DE0CC0">
        <w:rPr>
          <w:sz w:val="28"/>
          <w:szCs w:val="28"/>
        </w:rPr>
        <w:t xml:space="preserve"> "Менеджмент" / Г. П. Быкова, Ф. Д. Венде, М. О. Воронцова [и др.]; под ред. Ф.-Д. Венде и Д. В. </w:t>
      </w:r>
      <w:proofErr w:type="spellStart"/>
      <w:r w:rsidRPr="00DE0CC0">
        <w:rPr>
          <w:sz w:val="28"/>
          <w:szCs w:val="28"/>
        </w:rPr>
        <w:t>Швандар</w:t>
      </w:r>
      <w:proofErr w:type="spellEnd"/>
      <w:r w:rsidRPr="00DE0CC0">
        <w:rPr>
          <w:sz w:val="28"/>
          <w:szCs w:val="28"/>
        </w:rPr>
        <w:t xml:space="preserve">; </w:t>
      </w:r>
      <w:proofErr w:type="spellStart"/>
      <w:r w:rsidRPr="00DE0CC0">
        <w:rPr>
          <w:sz w:val="28"/>
          <w:szCs w:val="28"/>
        </w:rPr>
        <w:t>Финуниверситет</w:t>
      </w:r>
      <w:proofErr w:type="spellEnd"/>
      <w:r w:rsidRPr="00DE0CC0">
        <w:rPr>
          <w:sz w:val="28"/>
          <w:szCs w:val="28"/>
        </w:rPr>
        <w:t xml:space="preserve">. — Москва: </w:t>
      </w:r>
      <w:proofErr w:type="spellStart"/>
      <w:r w:rsidRPr="00DE0CC0">
        <w:rPr>
          <w:sz w:val="28"/>
          <w:szCs w:val="28"/>
        </w:rPr>
        <w:t>Кнорус</w:t>
      </w:r>
      <w:proofErr w:type="spellEnd"/>
      <w:r w:rsidRPr="00DE0CC0">
        <w:rPr>
          <w:sz w:val="28"/>
          <w:szCs w:val="28"/>
        </w:rPr>
        <w:t>, 2022. — 276 с. — (</w:t>
      </w:r>
      <w:proofErr w:type="spellStart"/>
      <w:r w:rsidRPr="00DE0CC0">
        <w:rPr>
          <w:sz w:val="28"/>
          <w:szCs w:val="28"/>
        </w:rPr>
        <w:t>Бакалавриат</w:t>
      </w:r>
      <w:proofErr w:type="spellEnd"/>
      <w:r w:rsidRPr="00DE0CC0">
        <w:rPr>
          <w:sz w:val="28"/>
          <w:szCs w:val="28"/>
        </w:rPr>
        <w:t xml:space="preserve">). — </w:t>
      </w:r>
      <w:proofErr w:type="gramStart"/>
      <w:r w:rsidRPr="00DE0CC0">
        <w:rPr>
          <w:sz w:val="28"/>
          <w:szCs w:val="28"/>
        </w:rPr>
        <w:t>Текст :</w:t>
      </w:r>
      <w:proofErr w:type="gramEnd"/>
      <w:r w:rsidRPr="00DE0CC0">
        <w:rPr>
          <w:sz w:val="28"/>
          <w:szCs w:val="28"/>
        </w:rPr>
        <w:t xml:space="preserve"> непосредственный. - То же. - ЭБС BOOK.ru. - URL: https://book.ru/book/945972 (дата обращения: </w:t>
      </w:r>
      <w:r w:rsidR="00B332C5" w:rsidRPr="00DE0CC0">
        <w:rPr>
          <w:sz w:val="28"/>
          <w:szCs w:val="28"/>
        </w:rPr>
        <w:t>15</w:t>
      </w:r>
      <w:r w:rsidRPr="00DE0CC0">
        <w:rPr>
          <w:sz w:val="28"/>
          <w:szCs w:val="28"/>
        </w:rPr>
        <w:t xml:space="preserve">.05.2023). — </w:t>
      </w:r>
      <w:proofErr w:type="gramStart"/>
      <w:r w:rsidRPr="00DE0CC0">
        <w:rPr>
          <w:sz w:val="28"/>
          <w:szCs w:val="28"/>
        </w:rPr>
        <w:t>Текст :</w:t>
      </w:r>
      <w:proofErr w:type="gramEnd"/>
      <w:r w:rsidRPr="00DE0CC0">
        <w:rPr>
          <w:sz w:val="28"/>
          <w:szCs w:val="28"/>
        </w:rPr>
        <w:t xml:space="preserve"> электронный.</w:t>
      </w:r>
    </w:p>
    <w:p w14:paraId="126ECD70" w14:textId="34AA796B" w:rsidR="00034FC2" w:rsidRPr="00DE0CC0" w:rsidRDefault="00034FC2" w:rsidP="00034FC2">
      <w:pPr>
        <w:numPr>
          <w:ilvl w:val="0"/>
          <w:numId w:val="6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proofErr w:type="spellStart"/>
      <w:r w:rsidRPr="00DE0CC0">
        <w:rPr>
          <w:sz w:val="28"/>
          <w:szCs w:val="28"/>
        </w:rPr>
        <w:t>Пузанова</w:t>
      </w:r>
      <w:proofErr w:type="spellEnd"/>
      <w:r w:rsidRPr="00DE0CC0">
        <w:rPr>
          <w:sz w:val="28"/>
          <w:szCs w:val="28"/>
        </w:rPr>
        <w:t xml:space="preserve">, И. А.  Управление цепями </w:t>
      </w:r>
      <w:proofErr w:type="gramStart"/>
      <w:r w:rsidRPr="00DE0CC0">
        <w:rPr>
          <w:sz w:val="28"/>
          <w:szCs w:val="28"/>
        </w:rPr>
        <w:t>поставок :</w:t>
      </w:r>
      <w:proofErr w:type="gramEnd"/>
      <w:r w:rsidRPr="00DE0CC0">
        <w:rPr>
          <w:sz w:val="28"/>
          <w:szCs w:val="28"/>
        </w:rPr>
        <w:t xml:space="preserve"> учебник для вузов / И. А. </w:t>
      </w:r>
      <w:proofErr w:type="spellStart"/>
      <w:r w:rsidRPr="00DE0CC0">
        <w:rPr>
          <w:sz w:val="28"/>
          <w:szCs w:val="28"/>
        </w:rPr>
        <w:t>Пузанова</w:t>
      </w:r>
      <w:proofErr w:type="spellEnd"/>
      <w:r w:rsidRPr="00DE0CC0">
        <w:rPr>
          <w:sz w:val="28"/>
          <w:szCs w:val="28"/>
        </w:rPr>
        <w:t xml:space="preserve">, Б. А. Аникин ; под редакцией Б. А. Аникина. — </w:t>
      </w:r>
      <w:proofErr w:type="gramStart"/>
      <w:r w:rsidRPr="00DE0CC0">
        <w:rPr>
          <w:sz w:val="28"/>
          <w:szCs w:val="28"/>
        </w:rPr>
        <w:t>Москва :</w:t>
      </w:r>
      <w:proofErr w:type="gramEnd"/>
      <w:r w:rsidRPr="00DE0CC0">
        <w:rPr>
          <w:sz w:val="28"/>
          <w:szCs w:val="28"/>
        </w:rPr>
        <w:t xml:space="preserve"> Издательство </w:t>
      </w:r>
      <w:proofErr w:type="spellStart"/>
      <w:r w:rsidRPr="00DE0CC0">
        <w:rPr>
          <w:sz w:val="28"/>
          <w:szCs w:val="28"/>
        </w:rPr>
        <w:t>Юрайт</w:t>
      </w:r>
      <w:proofErr w:type="spellEnd"/>
      <w:r w:rsidRPr="00DE0CC0">
        <w:rPr>
          <w:sz w:val="28"/>
          <w:szCs w:val="28"/>
        </w:rPr>
        <w:t xml:space="preserve">, 2021. — 320 с. — Образовательная платформа </w:t>
      </w:r>
      <w:proofErr w:type="spellStart"/>
      <w:r w:rsidRPr="00DE0CC0">
        <w:rPr>
          <w:sz w:val="28"/>
          <w:szCs w:val="28"/>
        </w:rPr>
        <w:t>Юрайт</w:t>
      </w:r>
      <w:proofErr w:type="spellEnd"/>
      <w:r w:rsidRPr="00DE0CC0">
        <w:rPr>
          <w:sz w:val="28"/>
          <w:szCs w:val="28"/>
        </w:rPr>
        <w:t xml:space="preserve"> [сайт]. — URL: https://urait.ru/bcode/487199 (дата обращения: </w:t>
      </w:r>
      <w:r w:rsidR="00B332C5" w:rsidRPr="00DE0CC0">
        <w:rPr>
          <w:sz w:val="28"/>
          <w:szCs w:val="28"/>
        </w:rPr>
        <w:t>15</w:t>
      </w:r>
      <w:r w:rsidRPr="00DE0CC0">
        <w:rPr>
          <w:sz w:val="28"/>
          <w:szCs w:val="28"/>
        </w:rPr>
        <w:t xml:space="preserve">.05.2023). — </w:t>
      </w:r>
      <w:proofErr w:type="gramStart"/>
      <w:r w:rsidRPr="00DE0CC0">
        <w:rPr>
          <w:sz w:val="28"/>
          <w:szCs w:val="28"/>
        </w:rPr>
        <w:t>Текст :</w:t>
      </w:r>
      <w:proofErr w:type="gramEnd"/>
      <w:r w:rsidRPr="00DE0CC0">
        <w:rPr>
          <w:sz w:val="28"/>
          <w:szCs w:val="28"/>
        </w:rPr>
        <w:t xml:space="preserve"> электронный. </w:t>
      </w:r>
    </w:p>
    <w:p w14:paraId="3FCC06EC" w14:textId="7A849D9B" w:rsidR="00034FC2" w:rsidRPr="00DE0CC0" w:rsidRDefault="00034FC2" w:rsidP="00034FC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DE0CC0">
        <w:rPr>
          <w:sz w:val="28"/>
          <w:szCs w:val="28"/>
        </w:rPr>
        <w:t xml:space="preserve">Григорьев, М. Н.  Коммерческая логистика: теория и </w:t>
      </w:r>
      <w:proofErr w:type="gramStart"/>
      <w:r w:rsidRPr="00DE0CC0">
        <w:rPr>
          <w:sz w:val="28"/>
          <w:szCs w:val="28"/>
        </w:rPr>
        <w:t>практика :</w:t>
      </w:r>
      <w:proofErr w:type="gramEnd"/>
      <w:r w:rsidRPr="00DE0CC0">
        <w:rPr>
          <w:sz w:val="28"/>
          <w:szCs w:val="28"/>
        </w:rPr>
        <w:t xml:space="preserve"> учебник для вузов / М. Н. Григорьев, В. В. Ткач, С. А. Уваров. — 3-е изд., </w:t>
      </w:r>
      <w:proofErr w:type="spellStart"/>
      <w:r w:rsidRPr="00DE0CC0">
        <w:rPr>
          <w:sz w:val="28"/>
          <w:szCs w:val="28"/>
        </w:rPr>
        <w:t>испр</w:t>
      </w:r>
      <w:proofErr w:type="spellEnd"/>
      <w:r w:rsidRPr="00DE0CC0">
        <w:rPr>
          <w:sz w:val="28"/>
          <w:szCs w:val="28"/>
        </w:rPr>
        <w:t xml:space="preserve">. и доп. — </w:t>
      </w:r>
      <w:proofErr w:type="gramStart"/>
      <w:r w:rsidRPr="00DE0CC0">
        <w:rPr>
          <w:sz w:val="28"/>
          <w:szCs w:val="28"/>
        </w:rPr>
        <w:t>Москва :</w:t>
      </w:r>
      <w:proofErr w:type="gramEnd"/>
      <w:r w:rsidRPr="00DE0CC0">
        <w:rPr>
          <w:sz w:val="28"/>
          <w:szCs w:val="28"/>
        </w:rPr>
        <w:t xml:space="preserve"> Издательство </w:t>
      </w:r>
      <w:proofErr w:type="spellStart"/>
      <w:r w:rsidRPr="00DE0CC0">
        <w:rPr>
          <w:sz w:val="28"/>
          <w:szCs w:val="28"/>
        </w:rPr>
        <w:t>Юрайт</w:t>
      </w:r>
      <w:proofErr w:type="spellEnd"/>
      <w:r w:rsidRPr="00DE0CC0">
        <w:rPr>
          <w:sz w:val="28"/>
          <w:szCs w:val="28"/>
        </w:rPr>
        <w:t xml:space="preserve">, 2020. — 507 с. — (Высшее образование). — Текст: непосредственный. - То же. — Образовательная платформа </w:t>
      </w:r>
      <w:proofErr w:type="spellStart"/>
      <w:r w:rsidRPr="00DE0CC0">
        <w:rPr>
          <w:sz w:val="28"/>
          <w:szCs w:val="28"/>
        </w:rPr>
        <w:t>Юрайт</w:t>
      </w:r>
      <w:proofErr w:type="spellEnd"/>
      <w:r w:rsidRPr="00DE0CC0">
        <w:rPr>
          <w:sz w:val="28"/>
          <w:szCs w:val="28"/>
        </w:rPr>
        <w:t xml:space="preserve"> [сайт]. — URL: https://urait.ru/bcode/449901 (дата обращения: </w:t>
      </w:r>
      <w:r w:rsidR="00B332C5" w:rsidRPr="00DE0CC0">
        <w:rPr>
          <w:sz w:val="28"/>
          <w:szCs w:val="28"/>
        </w:rPr>
        <w:t>15</w:t>
      </w:r>
      <w:r w:rsidRPr="00DE0CC0">
        <w:rPr>
          <w:sz w:val="28"/>
          <w:szCs w:val="28"/>
        </w:rPr>
        <w:t xml:space="preserve">.05.2023). - </w:t>
      </w:r>
      <w:proofErr w:type="gramStart"/>
      <w:r w:rsidRPr="00DE0CC0">
        <w:rPr>
          <w:sz w:val="28"/>
          <w:szCs w:val="28"/>
        </w:rPr>
        <w:t>Текст :</w:t>
      </w:r>
      <w:proofErr w:type="gramEnd"/>
      <w:r w:rsidRPr="00DE0CC0">
        <w:rPr>
          <w:sz w:val="28"/>
          <w:szCs w:val="28"/>
        </w:rPr>
        <w:t xml:space="preserve"> электронный. </w:t>
      </w:r>
    </w:p>
    <w:p w14:paraId="11325F48" w14:textId="77777777" w:rsidR="00034FC2" w:rsidRPr="00DE0CC0" w:rsidRDefault="00034FC2" w:rsidP="00034FC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b/>
          <w:bCs/>
          <w:sz w:val="28"/>
          <w:szCs w:val="28"/>
        </w:rPr>
      </w:pPr>
      <w:r w:rsidRPr="00DE0CC0">
        <w:rPr>
          <w:b/>
          <w:bCs/>
          <w:sz w:val="28"/>
          <w:szCs w:val="28"/>
        </w:rPr>
        <w:t xml:space="preserve">Дополнительная литература: </w:t>
      </w:r>
    </w:p>
    <w:p w14:paraId="547E14F0" w14:textId="7E52B7F6" w:rsidR="00034FC2" w:rsidRPr="00DE0CC0" w:rsidRDefault="00034FC2" w:rsidP="00034FC2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DE0CC0">
        <w:rPr>
          <w:b/>
          <w:bCs/>
          <w:sz w:val="28"/>
          <w:szCs w:val="28"/>
        </w:rPr>
        <w:t xml:space="preserve">4. </w:t>
      </w:r>
      <w:r w:rsidRPr="00DE0CC0">
        <w:rPr>
          <w:bCs/>
          <w:sz w:val="28"/>
          <w:szCs w:val="28"/>
        </w:rPr>
        <w:t xml:space="preserve">Логистика в цифровой экономике: тенденции и векторы </w:t>
      </w:r>
      <w:proofErr w:type="gramStart"/>
      <w:r w:rsidRPr="00DE0CC0">
        <w:rPr>
          <w:bCs/>
          <w:sz w:val="28"/>
          <w:szCs w:val="28"/>
        </w:rPr>
        <w:t>развития :</w:t>
      </w:r>
      <w:proofErr w:type="gramEnd"/>
      <w:r w:rsidRPr="00DE0CC0">
        <w:rPr>
          <w:bCs/>
          <w:sz w:val="28"/>
          <w:szCs w:val="28"/>
        </w:rPr>
        <w:t xml:space="preserve"> монография / Д. В. </w:t>
      </w:r>
      <w:proofErr w:type="spellStart"/>
      <w:r w:rsidRPr="00DE0CC0">
        <w:rPr>
          <w:bCs/>
          <w:sz w:val="28"/>
          <w:szCs w:val="28"/>
        </w:rPr>
        <w:t>Швандар</w:t>
      </w:r>
      <w:proofErr w:type="spellEnd"/>
      <w:r w:rsidRPr="00DE0CC0">
        <w:rPr>
          <w:bCs/>
          <w:sz w:val="28"/>
          <w:szCs w:val="28"/>
        </w:rPr>
        <w:t xml:space="preserve">, А. А. Арский, Г. П. Быкова [и др.] ; под ред. И. А. </w:t>
      </w:r>
      <w:proofErr w:type="spellStart"/>
      <w:r w:rsidRPr="00DE0CC0">
        <w:rPr>
          <w:bCs/>
          <w:sz w:val="28"/>
          <w:szCs w:val="28"/>
        </w:rPr>
        <w:t>Меркулиной</w:t>
      </w:r>
      <w:proofErr w:type="spellEnd"/>
      <w:r w:rsidRPr="00DE0CC0">
        <w:rPr>
          <w:bCs/>
          <w:sz w:val="28"/>
          <w:szCs w:val="28"/>
        </w:rPr>
        <w:t xml:space="preserve">, Ф. Д. Венде. — </w:t>
      </w:r>
      <w:proofErr w:type="gramStart"/>
      <w:r w:rsidRPr="00DE0CC0">
        <w:rPr>
          <w:bCs/>
          <w:sz w:val="28"/>
          <w:szCs w:val="28"/>
        </w:rPr>
        <w:t>Москва :</w:t>
      </w:r>
      <w:proofErr w:type="gramEnd"/>
      <w:r w:rsidRPr="00DE0CC0">
        <w:rPr>
          <w:bCs/>
          <w:sz w:val="28"/>
          <w:szCs w:val="28"/>
        </w:rPr>
        <w:t xml:space="preserve"> </w:t>
      </w:r>
      <w:proofErr w:type="spellStart"/>
      <w:r w:rsidRPr="00DE0CC0">
        <w:rPr>
          <w:bCs/>
          <w:sz w:val="28"/>
          <w:szCs w:val="28"/>
        </w:rPr>
        <w:t>КноРус</w:t>
      </w:r>
      <w:proofErr w:type="spellEnd"/>
      <w:r w:rsidRPr="00DE0CC0">
        <w:rPr>
          <w:bCs/>
          <w:sz w:val="28"/>
          <w:szCs w:val="28"/>
        </w:rPr>
        <w:t xml:space="preserve">, 2023. — 210 с. — ЭБС BOOK.ru. — URL: https://book.ru/book/946344 (дата обращения: </w:t>
      </w:r>
      <w:r w:rsidR="00B332C5" w:rsidRPr="00DE0CC0">
        <w:rPr>
          <w:bCs/>
          <w:sz w:val="28"/>
          <w:szCs w:val="28"/>
        </w:rPr>
        <w:t>15</w:t>
      </w:r>
      <w:r w:rsidRPr="00DE0CC0">
        <w:rPr>
          <w:bCs/>
          <w:sz w:val="28"/>
          <w:szCs w:val="28"/>
        </w:rPr>
        <w:t xml:space="preserve">.05.2023). — </w:t>
      </w:r>
      <w:proofErr w:type="gramStart"/>
      <w:r w:rsidRPr="00DE0CC0">
        <w:rPr>
          <w:bCs/>
          <w:sz w:val="28"/>
          <w:szCs w:val="28"/>
        </w:rPr>
        <w:t>Текст :</w:t>
      </w:r>
      <w:proofErr w:type="gramEnd"/>
      <w:r w:rsidRPr="00DE0CC0">
        <w:rPr>
          <w:bCs/>
          <w:sz w:val="28"/>
          <w:szCs w:val="28"/>
        </w:rPr>
        <w:t xml:space="preserve"> электронный.*</w:t>
      </w:r>
    </w:p>
    <w:p w14:paraId="03F6157B" w14:textId="77777777" w:rsidR="00034FC2" w:rsidRPr="00DE0CC0" w:rsidRDefault="00034FC2" w:rsidP="00034FC2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DE0CC0">
        <w:rPr>
          <w:bCs/>
          <w:sz w:val="28"/>
          <w:szCs w:val="28"/>
        </w:rPr>
        <w:t>*Для преподавателей, аспирантов, студентов высших учебных заведений и всех интересующихся вопросами развития логистики в цифровой экономике.</w:t>
      </w:r>
    </w:p>
    <w:p w14:paraId="12A2BE71" w14:textId="650DE789" w:rsidR="00034FC2" w:rsidRPr="00DE0CC0" w:rsidRDefault="00034FC2" w:rsidP="00034FC2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E0CC0">
        <w:rPr>
          <w:bCs/>
          <w:sz w:val="28"/>
          <w:szCs w:val="28"/>
        </w:rPr>
        <w:t xml:space="preserve">5. </w:t>
      </w:r>
      <w:proofErr w:type="spellStart"/>
      <w:r w:rsidRPr="00DE0CC0">
        <w:rPr>
          <w:sz w:val="28"/>
          <w:szCs w:val="28"/>
        </w:rPr>
        <w:t>Неруш</w:t>
      </w:r>
      <w:proofErr w:type="spellEnd"/>
      <w:r w:rsidRPr="00DE0CC0">
        <w:rPr>
          <w:sz w:val="28"/>
          <w:szCs w:val="28"/>
        </w:rPr>
        <w:t xml:space="preserve"> Ю. М. Логистика: учебник для вузов / Ю. М. </w:t>
      </w:r>
      <w:proofErr w:type="spellStart"/>
      <w:r w:rsidRPr="00DE0CC0">
        <w:rPr>
          <w:sz w:val="28"/>
          <w:szCs w:val="28"/>
        </w:rPr>
        <w:t>Неруш</w:t>
      </w:r>
      <w:proofErr w:type="spellEnd"/>
      <w:r w:rsidRPr="00DE0CC0">
        <w:rPr>
          <w:sz w:val="28"/>
          <w:szCs w:val="28"/>
        </w:rPr>
        <w:t xml:space="preserve">, А. Ю. </w:t>
      </w:r>
      <w:proofErr w:type="spellStart"/>
      <w:r w:rsidRPr="00DE0CC0">
        <w:rPr>
          <w:sz w:val="28"/>
          <w:szCs w:val="28"/>
        </w:rPr>
        <w:t>Неруш</w:t>
      </w:r>
      <w:proofErr w:type="spellEnd"/>
      <w:r w:rsidRPr="00DE0CC0">
        <w:rPr>
          <w:sz w:val="28"/>
          <w:szCs w:val="28"/>
        </w:rPr>
        <w:t xml:space="preserve">. - 5-е изд., </w:t>
      </w:r>
      <w:proofErr w:type="spellStart"/>
      <w:r w:rsidRPr="00DE0CC0">
        <w:rPr>
          <w:sz w:val="28"/>
          <w:szCs w:val="28"/>
        </w:rPr>
        <w:t>перераб</w:t>
      </w:r>
      <w:proofErr w:type="spellEnd"/>
      <w:proofErr w:type="gramStart"/>
      <w:r w:rsidRPr="00DE0CC0">
        <w:rPr>
          <w:sz w:val="28"/>
          <w:szCs w:val="28"/>
        </w:rPr>
        <w:t>.</w:t>
      </w:r>
      <w:proofErr w:type="gramEnd"/>
      <w:r w:rsidRPr="00DE0CC0">
        <w:rPr>
          <w:sz w:val="28"/>
          <w:szCs w:val="28"/>
        </w:rPr>
        <w:t xml:space="preserve"> и доп. — Москва: </w:t>
      </w:r>
      <w:proofErr w:type="spellStart"/>
      <w:r w:rsidRPr="00DE0CC0">
        <w:rPr>
          <w:sz w:val="28"/>
          <w:szCs w:val="28"/>
        </w:rPr>
        <w:t>Юрайт</w:t>
      </w:r>
      <w:proofErr w:type="spellEnd"/>
      <w:r w:rsidRPr="00DE0CC0">
        <w:rPr>
          <w:sz w:val="28"/>
          <w:szCs w:val="28"/>
        </w:rPr>
        <w:t xml:space="preserve">, 2019. - 559 с. - (Высшее образование). - Текст: непосредственный. - То же. — Образовательная платформа </w:t>
      </w:r>
      <w:proofErr w:type="spellStart"/>
      <w:r w:rsidRPr="00DE0CC0">
        <w:rPr>
          <w:sz w:val="28"/>
          <w:szCs w:val="28"/>
        </w:rPr>
        <w:t>Юрайт</w:t>
      </w:r>
      <w:proofErr w:type="spellEnd"/>
      <w:r w:rsidRPr="00DE0CC0">
        <w:rPr>
          <w:sz w:val="28"/>
          <w:szCs w:val="28"/>
        </w:rPr>
        <w:t xml:space="preserve"> [сайт].  — URL: https://urait.ru/bcode/447174 (дата обращения: </w:t>
      </w:r>
      <w:r w:rsidR="00B332C5" w:rsidRPr="00DE0CC0">
        <w:rPr>
          <w:sz w:val="28"/>
          <w:szCs w:val="28"/>
        </w:rPr>
        <w:t>15</w:t>
      </w:r>
      <w:r w:rsidRPr="00DE0CC0">
        <w:rPr>
          <w:sz w:val="28"/>
          <w:szCs w:val="28"/>
        </w:rPr>
        <w:t xml:space="preserve">.05.2023). - </w:t>
      </w:r>
      <w:proofErr w:type="gramStart"/>
      <w:r w:rsidRPr="00DE0CC0">
        <w:rPr>
          <w:sz w:val="28"/>
          <w:szCs w:val="28"/>
        </w:rPr>
        <w:t>Текст :</w:t>
      </w:r>
      <w:proofErr w:type="gramEnd"/>
      <w:r w:rsidRPr="00DE0CC0">
        <w:rPr>
          <w:sz w:val="28"/>
          <w:szCs w:val="28"/>
        </w:rPr>
        <w:t xml:space="preserve"> электронный. </w:t>
      </w:r>
    </w:p>
    <w:p w14:paraId="0870B5B8" w14:textId="4E59D357" w:rsidR="00034FC2" w:rsidRPr="00DE0CC0" w:rsidRDefault="00034FC2" w:rsidP="00034FC2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E0CC0">
        <w:rPr>
          <w:sz w:val="28"/>
          <w:szCs w:val="28"/>
        </w:rPr>
        <w:t xml:space="preserve">6. Герами, В. Д.  Управление транспортными системами. Транспортное обеспечение </w:t>
      </w:r>
      <w:proofErr w:type="gramStart"/>
      <w:r w:rsidRPr="00DE0CC0">
        <w:rPr>
          <w:sz w:val="28"/>
          <w:szCs w:val="28"/>
        </w:rPr>
        <w:t>логистики :</w:t>
      </w:r>
      <w:proofErr w:type="gramEnd"/>
      <w:r w:rsidRPr="00DE0CC0">
        <w:rPr>
          <w:sz w:val="28"/>
          <w:szCs w:val="28"/>
        </w:rPr>
        <w:t xml:space="preserve"> учебник и практикум для вузов / В. Д. Герами, А. В. Колик. — 2-е изд., </w:t>
      </w:r>
      <w:proofErr w:type="spellStart"/>
      <w:r w:rsidRPr="00DE0CC0">
        <w:rPr>
          <w:sz w:val="28"/>
          <w:szCs w:val="28"/>
        </w:rPr>
        <w:t>испр</w:t>
      </w:r>
      <w:proofErr w:type="spellEnd"/>
      <w:r w:rsidRPr="00DE0CC0">
        <w:rPr>
          <w:sz w:val="28"/>
          <w:szCs w:val="28"/>
        </w:rPr>
        <w:t xml:space="preserve">. и доп. — </w:t>
      </w:r>
      <w:proofErr w:type="gramStart"/>
      <w:r w:rsidRPr="00DE0CC0">
        <w:rPr>
          <w:sz w:val="28"/>
          <w:szCs w:val="28"/>
        </w:rPr>
        <w:t>Москва :</w:t>
      </w:r>
      <w:proofErr w:type="gramEnd"/>
      <w:r w:rsidRPr="00DE0CC0">
        <w:rPr>
          <w:sz w:val="28"/>
          <w:szCs w:val="28"/>
        </w:rPr>
        <w:t xml:space="preserve"> Издательство </w:t>
      </w:r>
      <w:proofErr w:type="spellStart"/>
      <w:r w:rsidRPr="00DE0CC0">
        <w:rPr>
          <w:sz w:val="28"/>
          <w:szCs w:val="28"/>
        </w:rPr>
        <w:t>Юрайт</w:t>
      </w:r>
      <w:proofErr w:type="spellEnd"/>
      <w:r w:rsidRPr="00DE0CC0">
        <w:rPr>
          <w:sz w:val="28"/>
          <w:szCs w:val="28"/>
        </w:rPr>
        <w:t xml:space="preserve">, 2021. — 533 с. — Образовательная платформа </w:t>
      </w:r>
      <w:proofErr w:type="spellStart"/>
      <w:r w:rsidRPr="00DE0CC0">
        <w:rPr>
          <w:sz w:val="28"/>
          <w:szCs w:val="28"/>
        </w:rPr>
        <w:t>Юрайт</w:t>
      </w:r>
      <w:proofErr w:type="spellEnd"/>
      <w:r w:rsidRPr="00DE0CC0">
        <w:rPr>
          <w:sz w:val="28"/>
          <w:szCs w:val="28"/>
        </w:rPr>
        <w:t xml:space="preserve"> [сайт]. — URL: https://urait.ru/bcode/469209 (дата обращения: </w:t>
      </w:r>
      <w:r w:rsidR="00B332C5" w:rsidRPr="00DE0CC0">
        <w:rPr>
          <w:sz w:val="28"/>
          <w:szCs w:val="28"/>
        </w:rPr>
        <w:t>15</w:t>
      </w:r>
      <w:r w:rsidRPr="00DE0CC0">
        <w:rPr>
          <w:sz w:val="28"/>
          <w:szCs w:val="28"/>
        </w:rPr>
        <w:t xml:space="preserve">.05.2023). - </w:t>
      </w:r>
      <w:proofErr w:type="gramStart"/>
      <w:r w:rsidRPr="00DE0CC0">
        <w:rPr>
          <w:sz w:val="28"/>
          <w:szCs w:val="28"/>
        </w:rPr>
        <w:t>Текст :</w:t>
      </w:r>
      <w:proofErr w:type="gramEnd"/>
      <w:r w:rsidRPr="00DE0CC0">
        <w:rPr>
          <w:sz w:val="28"/>
          <w:szCs w:val="28"/>
        </w:rPr>
        <w:t xml:space="preserve"> электронный.</w:t>
      </w:r>
    </w:p>
    <w:p w14:paraId="66F7FDF4" w14:textId="179E87FF" w:rsidR="00034FC2" w:rsidRPr="00DE0CC0" w:rsidRDefault="00034FC2" w:rsidP="00034FC2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E0CC0">
        <w:rPr>
          <w:sz w:val="28"/>
          <w:szCs w:val="28"/>
        </w:rPr>
        <w:t xml:space="preserve">7. Управление цепями </w:t>
      </w:r>
      <w:proofErr w:type="gramStart"/>
      <w:r w:rsidRPr="00DE0CC0">
        <w:rPr>
          <w:sz w:val="28"/>
          <w:szCs w:val="28"/>
        </w:rPr>
        <w:t>поставок :</w:t>
      </w:r>
      <w:proofErr w:type="gramEnd"/>
      <w:r w:rsidRPr="00DE0CC0">
        <w:rPr>
          <w:sz w:val="28"/>
          <w:szCs w:val="28"/>
        </w:rPr>
        <w:t xml:space="preserve"> учебник для вузов / В. В. Щербаков [и др.] ; под редакцией В. В. Щербакова. — </w:t>
      </w:r>
      <w:proofErr w:type="gramStart"/>
      <w:r w:rsidRPr="00DE0CC0">
        <w:rPr>
          <w:sz w:val="28"/>
          <w:szCs w:val="28"/>
        </w:rPr>
        <w:t>Москва :</w:t>
      </w:r>
      <w:proofErr w:type="gramEnd"/>
      <w:r w:rsidRPr="00DE0CC0">
        <w:rPr>
          <w:sz w:val="28"/>
          <w:szCs w:val="28"/>
        </w:rPr>
        <w:t xml:space="preserve"> Издательство </w:t>
      </w:r>
      <w:proofErr w:type="spellStart"/>
      <w:r w:rsidRPr="00DE0CC0">
        <w:rPr>
          <w:sz w:val="28"/>
          <w:szCs w:val="28"/>
        </w:rPr>
        <w:t>Юрайт</w:t>
      </w:r>
      <w:proofErr w:type="spellEnd"/>
      <w:r w:rsidRPr="00DE0CC0">
        <w:rPr>
          <w:sz w:val="28"/>
          <w:szCs w:val="28"/>
        </w:rPr>
        <w:t xml:space="preserve">, 2022. — 209 с. — Образовательная платформа </w:t>
      </w:r>
      <w:proofErr w:type="spellStart"/>
      <w:r w:rsidRPr="00DE0CC0">
        <w:rPr>
          <w:sz w:val="28"/>
          <w:szCs w:val="28"/>
        </w:rPr>
        <w:t>Юрайт</w:t>
      </w:r>
      <w:proofErr w:type="spellEnd"/>
      <w:r w:rsidRPr="00DE0CC0">
        <w:rPr>
          <w:sz w:val="28"/>
          <w:szCs w:val="28"/>
        </w:rPr>
        <w:t xml:space="preserve"> [сайт]. — URL: https://urait.ru/bcode/491419 (дата обращения: </w:t>
      </w:r>
      <w:r w:rsidR="00B332C5" w:rsidRPr="00DE0CC0">
        <w:rPr>
          <w:sz w:val="28"/>
          <w:szCs w:val="28"/>
        </w:rPr>
        <w:t>15</w:t>
      </w:r>
      <w:r w:rsidRPr="00DE0CC0">
        <w:rPr>
          <w:sz w:val="28"/>
          <w:szCs w:val="28"/>
        </w:rPr>
        <w:t xml:space="preserve">.05.2023). — </w:t>
      </w:r>
      <w:proofErr w:type="gramStart"/>
      <w:r w:rsidRPr="00DE0CC0">
        <w:rPr>
          <w:sz w:val="28"/>
          <w:szCs w:val="28"/>
        </w:rPr>
        <w:t>Текст :</w:t>
      </w:r>
      <w:proofErr w:type="gramEnd"/>
      <w:r w:rsidRPr="00DE0CC0">
        <w:rPr>
          <w:sz w:val="28"/>
          <w:szCs w:val="28"/>
        </w:rPr>
        <w:t xml:space="preserve"> электронный. </w:t>
      </w:r>
    </w:p>
    <w:p w14:paraId="52D656A0" w14:textId="77777777" w:rsidR="00034FC2" w:rsidRPr="00DE0CC0" w:rsidRDefault="00034FC2" w:rsidP="00034FC2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720"/>
        <w:jc w:val="both"/>
        <w:rPr>
          <w:sz w:val="28"/>
          <w:szCs w:val="28"/>
        </w:rPr>
      </w:pPr>
      <w:proofErr w:type="spellStart"/>
      <w:r w:rsidRPr="00DE0CC0">
        <w:rPr>
          <w:sz w:val="28"/>
          <w:szCs w:val="28"/>
          <w:lang w:eastAsia="en-US"/>
        </w:rPr>
        <w:t>Дыбская</w:t>
      </w:r>
      <w:proofErr w:type="spellEnd"/>
      <w:r w:rsidRPr="00DE0CC0">
        <w:rPr>
          <w:sz w:val="28"/>
          <w:szCs w:val="28"/>
          <w:lang w:eastAsia="en-US"/>
        </w:rPr>
        <w:t xml:space="preserve"> В. В. Логистика. В 2 ч. Часть 1: учебник для </w:t>
      </w:r>
      <w:proofErr w:type="spellStart"/>
      <w:r w:rsidRPr="00DE0CC0">
        <w:rPr>
          <w:sz w:val="28"/>
          <w:szCs w:val="28"/>
          <w:lang w:eastAsia="en-US"/>
        </w:rPr>
        <w:t>бакалавриата</w:t>
      </w:r>
      <w:proofErr w:type="spellEnd"/>
      <w:r w:rsidRPr="00DE0CC0">
        <w:rPr>
          <w:sz w:val="28"/>
          <w:szCs w:val="28"/>
          <w:lang w:eastAsia="en-US"/>
        </w:rPr>
        <w:t xml:space="preserve"> и магистратуры / В. В. </w:t>
      </w:r>
      <w:proofErr w:type="spellStart"/>
      <w:r w:rsidRPr="00DE0CC0">
        <w:rPr>
          <w:sz w:val="28"/>
          <w:szCs w:val="28"/>
          <w:lang w:eastAsia="en-US"/>
        </w:rPr>
        <w:t>Дыбская</w:t>
      </w:r>
      <w:proofErr w:type="spellEnd"/>
      <w:r w:rsidRPr="00DE0CC0">
        <w:rPr>
          <w:sz w:val="28"/>
          <w:szCs w:val="28"/>
          <w:lang w:eastAsia="en-US"/>
        </w:rPr>
        <w:t xml:space="preserve">, В. И. Сергеев; под общей редакцией В. И. Сергеева. - Москва: </w:t>
      </w:r>
      <w:proofErr w:type="spellStart"/>
      <w:r w:rsidRPr="00DE0CC0">
        <w:rPr>
          <w:sz w:val="28"/>
          <w:szCs w:val="28"/>
          <w:lang w:eastAsia="en-US"/>
        </w:rPr>
        <w:t>Юрайт</w:t>
      </w:r>
      <w:proofErr w:type="spellEnd"/>
      <w:r w:rsidRPr="00DE0CC0">
        <w:rPr>
          <w:sz w:val="28"/>
          <w:szCs w:val="28"/>
          <w:lang w:eastAsia="en-US"/>
        </w:rPr>
        <w:t xml:space="preserve">, 2019. - 316 с. - (Бакалавр и магистр. Академический курс). - </w:t>
      </w:r>
      <w:proofErr w:type="gramStart"/>
      <w:r w:rsidRPr="00DE0CC0">
        <w:rPr>
          <w:sz w:val="28"/>
          <w:szCs w:val="28"/>
          <w:lang w:eastAsia="en-US"/>
        </w:rPr>
        <w:t>Текст :</w:t>
      </w:r>
      <w:proofErr w:type="gramEnd"/>
      <w:r w:rsidRPr="00DE0CC0">
        <w:rPr>
          <w:sz w:val="28"/>
          <w:szCs w:val="28"/>
          <w:lang w:eastAsia="en-US"/>
        </w:rPr>
        <w:t xml:space="preserve"> непосредственный.</w:t>
      </w:r>
    </w:p>
    <w:p w14:paraId="03C621EE" w14:textId="7D0577FC" w:rsidR="00034FC2" w:rsidRPr="00DE0CC0" w:rsidRDefault="00034FC2" w:rsidP="00034FC2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  <w:lang w:eastAsia="en-US"/>
        </w:rPr>
      </w:pPr>
      <w:proofErr w:type="spellStart"/>
      <w:r w:rsidRPr="00DE0CC0">
        <w:rPr>
          <w:sz w:val="28"/>
          <w:szCs w:val="28"/>
          <w:lang w:eastAsia="en-US"/>
        </w:rPr>
        <w:t>Дыбская</w:t>
      </w:r>
      <w:proofErr w:type="spellEnd"/>
      <w:r w:rsidRPr="00DE0CC0">
        <w:rPr>
          <w:sz w:val="28"/>
          <w:szCs w:val="28"/>
          <w:lang w:eastAsia="en-US"/>
        </w:rPr>
        <w:t xml:space="preserve">, В. В.  Логистика в 2 ч. Часть </w:t>
      </w:r>
      <w:proofErr w:type="gramStart"/>
      <w:r w:rsidRPr="00DE0CC0">
        <w:rPr>
          <w:sz w:val="28"/>
          <w:szCs w:val="28"/>
          <w:lang w:eastAsia="en-US"/>
        </w:rPr>
        <w:t>1 :</w:t>
      </w:r>
      <w:proofErr w:type="gramEnd"/>
      <w:r w:rsidRPr="00DE0CC0">
        <w:rPr>
          <w:sz w:val="28"/>
          <w:szCs w:val="28"/>
          <w:lang w:eastAsia="en-US"/>
        </w:rPr>
        <w:t xml:space="preserve"> учебник для вузов / В. В. </w:t>
      </w:r>
      <w:proofErr w:type="spellStart"/>
      <w:r w:rsidRPr="00DE0CC0">
        <w:rPr>
          <w:sz w:val="28"/>
          <w:szCs w:val="28"/>
          <w:lang w:eastAsia="en-US"/>
        </w:rPr>
        <w:t>Дыбская</w:t>
      </w:r>
      <w:proofErr w:type="spellEnd"/>
      <w:r w:rsidRPr="00DE0CC0">
        <w:rPr>
          <w:sz w:val="28"/>
          <w:szCs w:val="28"/>
          <w:lang w:eastAsia="en-US"/>
        </w:rPr>
        <w:t xml:space="preserve">, В. И. Сергеев ; под общей редакцией В. И. Сергеева. — </w:t>
      </w:r>
      <w:proofErr w:type="gramStart"/>
      <w:r w:rsidRPr="00DE0CC0">
        <w:rPr>
          <w:sz w:val="28"/>
          <w:szCs w:val="28"/>
          <w:lang w:eastAsia="en-US"/>
        </w:rPr>
        <w:t>Москва :</w:t>
      </w:r>
      <w:proofErr w:type="gramEnd"/>
      <w:r w:rsidRPr="00DE0CC0">
        <w:rPr>
          <w:sz w:val="28"/>
          <w:szCs w:val="28"/>
          <w:lang w:eastAsia="en-US"/>
        </w:rPr>
        <w:t xml:space="preserve"> Издательство </w:t>
      </w:r>
      <w:proofErr w:type="spellStart"/>
      <w:r w:rsidRPr="00DE0CC0">
        <w:rPr>
          <w:sz w:val="28"/>
          <w:szCs w:val="28"/>
          <w:lang w:eastAsia="en-US"/>
        </w:rPr>
        <w:t>Юрайт</w:t>
      </w:r>
      <w:proofErr w:type="spellEnd"/>
      <w:r w:rsidRPr="00DE0CC0">
        <w:rPr>
          <w:sz w:val="28"/>
          <w:szCs w:val="28"/>
          <w:lang w:eastAsia="en-US"/>
        </w:rPr>
        <w:t xml:space="preserve">, 2023. — 317 с. — Образовательная платформа </w:t>
      </w:r>
      <w:proofErr w:type="spellStart"/>
      <w:r w:rsidRPr="00DE0CC0">
        <w:rPr>
          <w:sz w:val="28"/>
          <w:szCs w:val="28"/>
          <w:lang w:eastAsia="en-US"/>
        </w:rPr>
        <w:t>Юрайт</w:t>
      </w:r>
      <w:proofErr w:type="spellEnd"/>
      <w:r w:rsidRPr="00DE0CC0">
        <w:rPr>
          <w:sz w:val="28"/>
          <w:szCs w:val="28"/>
          <w:lang w:eastAsia="en-US"/>
        </w:rPr>
        <w:t xml:space="preserve"> [сайт]. — URL: https://urait.ru/bcode/510840 (дата обращения: </w:t>
      </w:r>
      <w:r w:rsidR="00B332C5" w:rsidRPr="00DE0CC0">
        <w:rPr>
          <w:sz w:val="28"/>
          <w:szCs w:val="28"/>
          <w:lang w:eastAsia="en-US"/>
        </w:rPr>
        <w:t>15</w:t>
      </w:r>
      <w:r w:rsidRPr="00DE0CC0">
        <w:rPr>
          <w:sz w:val="28"/>
          <w:szCs w:val="28"/>
          <w:lang w:eastAsia="en-US"/>
        </w:rPr>
        <w:t xml:space="preserve">.05.2023). — </w:t>
      </w:r>
      <w:proofErr w:type="gramStart"/>
      <w:r w:rsidRPr="00DE0CC0">
        <w:rPr>
          <w:sz w:val="28"/>
          <w:szCs w:val="28"/>
          <w:lang w:eastAsia="en-US"/>
        </w:rPr>
        <w:t>Текст :</w:t>
      </w:r>
      <w:proofErr w:type="gramEnd"/>
      <w:r w:rsidRPr="00DE0CC0">
        <w:rPr>
          <w:sz w:val="28"/>
          <w:szCs w:val="28"/>
          <w:lang w:eastAsia="en-US"/>
        </w:rPr>
        <w:t xml:space="preserve"> электронный.</w:t>
      </w:r>
    </w:p>
    <w:p w14:paraId="631046DB" w14:textId="77777777" w:rsidR="00034FC2" w:rsidRPr="00DE0CC0" w:rsidRDefault="00034FC2" w:rsidP="00034FC2">
      <w:pPr>
        <w:pStyle w:val="a6"/>
        <w:numPr>
          <w:ilvl w:val="0"/>
          <w:numId w:val="22"/>
        </w:numPr>
        <w:shd w:val="clear" w:color="auto" w:fill="FFFFFF"/>
        <w:spacing w:line="360" w:lineRule="auto"/>
        <w:ind w:left="0" w:firstLine="720"/>
        <w:jc w:val="both"/>
        <w:rPr>
          <w:sz w:val="28"/>
          <w:szCs w:val="28"/>
        </w:rPr>
      </w:pPr>
      <w:proofErr w:type="spellStart"/>
      <w:r w:rsidRPr="00DE0CC0">
        <w:rPr>
          <w:sz w:val="28"/>
          <w:szCs w:val="28"/>
        </w:rPr>
        <w:t>Дыбская</w:t>
      </w:r>
      <w:proofErr w:type="spellEnd"/>
      <w:r w:rsidRPr="00DE0CC0">
        <w:rPr>
          <w:sz w:val="28"/>
          <w:szCs w:val="28"/>
        </w:rPr>
        <w:t xml:space="preserve"> В. В. Логистика. В 2 ч. Часть 2: учебник для </w:t>
      </w:r>
      <w:proofErr w:type="spellStart"/>
      <w:r w:rsidRPr="00DE0CC0">
        <w:rPr>
          <w:sz w:val="28"/>
          <w:szCs w:val="28"/>
        </w:rPr>
        <w:t>бакалавриата</w:t>
      </w:r>
      <w:proofErr w:type="spellEnd"/>
      <w:r w:rsidRPr="00DE0CC0">
        <w:rPr>
          <w:sz w:val="28"/>
          <w:szCs w:val="28"/>
        </w:rPr>
        <w:t xml:space="preserve"> и магистратуры / В. В. </w:t>
      </w:r>
      <w:proofErr w:type="spellStart"/>
      <w:r w:rsidRPr="00DE0CC0">
        <w:rPr>
          <w:sz w:val="28"/>
          <w:szCs w:val="28"/>
        </w:rPr>
        <w:t>Дыбская</w:t>
      </w:r>
      <w:proofErr w:type="spellEnd"/>
      <w:r w:rsidRPr="00DE0CC0">
        <w:rPr>
          <w:sz w:val="28"/>
          <w:szCs w:val="28"/>
        </w:rPr>
        <w:t xml:space="preserve">, В. И. Сергеев. - Москва: </w:t>
      </w:r>
      <w:proofErr w:type="spellStart"/>
      <w:r w:rsidRPr="00DE0CC0">
        <w:rPr>
          <w:sz w:val="28"/>
          <w:szCs w:val="28"/>
        </w:rPr>
        <w:t>Юрайт</w:t>
      </w:r>
      <w:proofErr w:type="spellEnd"/>
      <w:r w:rsidRPr="00DE0CC0">
        <w:rPr>
          <w:sz w:val="28"/>
          <w:szCs w:val="28"/>
        </w:rPr>
        <w:t xml:space="preserve">, 2019. - 342 с. - (Бакалавр и магистр. Академический курс). - </w:t>
      </w:r>
      <w:proofErr w:type="gramStart"/>
      <w:r w:rsidRPr="00DE0CC0">
        <w:rPr>
          <w:sz w:val="28"/>
          <w:szCs w:val="28"/>
        </w:rPr>
        <w:t>Текст :</w:t>
      </w:r>
      <w:proofErr w:type="gramEnd"/>
      <w:r w:rsidRPr="00DE0CC0">
        <w:rPr>
          <w:sz w:val="28"/>
          <w:szCs w:val="28"/>
        </w:rPr>
        <w:t xml:space="preserve"> непосредственный. </w:t>
      </w:r>
    </w:p>
    <w:p w14:paraId="027B1D86" w14:textId="17FFF9FD" w:rsidR="00034FC2" w:rsidRPr="00DE0CC0" w:rsidRDefault="00034FC2" w:rsidP="00034FC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DE0CC0">
        <w:rPr>
          <w:sz w:val="28"/>
          <w:szCs w:val="28"/>
        </w:rPr>
        <w:t>Дыбская</w:t>
      </w:r>
      <w:proofErr w:type="spellEnd"/>
      <w:r w:rsidRPr="00DE0CC0">
        <w:rPr>
          <w:sz w:val="28"/>
          <w:szCs w:val="28"/>
        </w:rPr>
        <w:t xml:space="preserve">, В. В.  Логистика в 2 ч. Часть </w:t>
      </w:r>
      <w:proofErr w:type="gramStart"/>
      <w:r w:rsidRPr="00DE0CC0">
        <w:rPr>
          <w:sz w:val="28"/>
          <w:szCs w:val="28"/>
        </w:rPr>
        <w:t>2 :</w:t>
      </w:r>
      <w:proofErr w:type="gramEnd"/>
      <w:r w:rsidRPr="00DE0CC0">
        <w:rPr>
          <w:sz w:val="28"/>
          <w:szCs w:val="28"/>
        </w:rPr>
        <w:t xml:space="preserve"> учебник для вузов / В. В. </w:t>
      </w:r>
      <w:proofErr w:type="spellStart"/>
      <w:r w:rsidRPr="00DE0CC0">
        <w:rPr>
          <w:sz w:val="28"/>
          <w:szCs w:val="28"/>
        </w:rPr>
        <w:t>Дыбская</w:t>
      </w:r>
      <w:proofErr w:type="spellEnd"/>
      <w:r w:rsidRPr="00DE0CC0">
        <w:rPr>
          <w:sz w:val="28"/>
          <w:szCs w:val="28"/>
        </w:rPr>
        <w:t xml:space="preserve">, В. И. Сергеев. — </w:t>
      </w:r>
      <w:proofErr w:type="gramStart"/>
      <w:r w:rsidRPr="00DE0CC0">
        <w:rPr>
          <w:sz w:val="28"/>
          <w:szCs w:val="28"/>
        </w:rPr>
        <w:t>Москва :</w:t>
      </w:r>
      <w:proofErr w:type="gramEnd"/>
      <w:r w:rsidRPr="00DE0CC0">
        <w:rPr>
          <w:sz w:val="28"/>
          <w:szCs w:val="28"/>
        </w:rPr>
        <w:t xml:space="preserve"> Издательство </w:t>
      </w:r>
      <w:proofErr w:type="spellStart"/>
      <w:r w:rsidRPr="00DE0CC0">
        <w:rPr>
          <w:sz w:val="28"/>
          <w:szCs w:val="28"/>
        </w:rPr>
        <w:t>Юрайт</w:t>
      </w:r>
      <w:proofErr w:type="spellEnd"/>
      <w:r w:rsidRPr="00DE0CC0">
        <w:rPr>
          <w:sz w:val="28"/>
          <w:szCs w:val="28"/>
        </w:rPr>
        <w:t xml:space="preserve">, 2023. — 341 с. — Образовательная платформа </w:t>
      </w:r>
      <w:proofErr w:type="spellStart"/>
      <w:r w:rsidRPr="00DE0CC0">
        <w:rPr>
          <w:sz w:val="28"/>
          <w:szCs w:val="28"/>
        </w:rPr>
        <w:t>Юрайт</w:t>
      </w:r>
      <w:proofErr w:type="spellEnd"/>
      <w:r w:rsidRPr="00DE0CC0">
        <w:rPr>
          <w:sz w:val="28"/>
          <w:szCs w:val="28"/>
        </w:rPr>
        <w:t xml:space="preserve"> [сайт]. — URL: https://urait.ru/bcode/512530 (дата обращения: </w:t>
      </w:r>
      <w:r w:rsidR="00B332C5" w:rsidRPr="00DE0CC0">
        <w:rPr>
          <w:sz w:val="28"/>
          <w:szCs w:val="28"/>
        </w:rPr>
        <w:t>15</w:t>
      </w:r>
      <w:r w:rsidRPr="00DE0CC0">
        <w:rPr>
          <w:sz w:val="28"/>
          <w:szCs w:val="28"/>
        </w:rPr>
        <w:t xml:space="preserve">.05.2023). — </w:t>
      </w:r>
      <w:proofErr w:type="gramStart"/>
      <w:r w:rsidRPr="00DE0CC0">
        <w:rPr>
          <w:sz w:val="28"/>
          <w:szCs w:val="28"/>
        </w:rPr>
        <w:t>Текст :</w:t>
      </w:r>
      <w:proofErr w:type="gramEnd"/>
      <w:r w:rsidRPr="00DE0CC0">
        <w:rPr>
          <w:sz w:val="28"/>
          <w:szCs w:val="28"/>
        </w:rPr>
        <w:t xml:space="preserve"> электронный.</w:t>
      </w:r>
    </w:p>
    <w:p w14:paraId="4828489D" w14:textId="77777777" w:rsidR="00034FC2" w:rsidRPr="00DE0CC0" w:rsidRDefault="00034FC2" w:rsidP="00034FC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DE0CC0">
        <w:rPr>
          <w:b/>
          <w:bCs/>
          <w:sz w:val="28"/>
          <w:szCs w:val="28"/>
        </w:rPr>
        <w:t xml:space="preserve">Нормативно-правовые акты: </w:t>
      </w:r>
    </w:p>
    <w:p w14:paraId="4C768BF3" w14:textId="77777777" w:rsidR="00034FC2" w:rsidRPr="00DE0CC0" w:rsidRDefault="00034FC2" w:rsidP="00034FC2">
      <w:pPr>
        <w:pStyle w:val="a3"/>
        <w:numPr>
          <w:ilvl w:val="0"/>
          <w:numId w:val="21"/>
        </w:numPr>
        <w:shd w:val="clear" w:color="auto" w:fill="FFFFFF"/>
        <w:spacing w:line="360" w:lineRule="auto"/>
        <w:ind w:left="0" w:firstLine="709"/>
        <w:jc w:val="both"/>
      </w:pPr>
      <w:r w:rsidRPr="00DE0CC0">
        <w:rPr>
          <w:sz w:val="28"/>
          <w:szCs w:val="28"/>
        </w:rPr>
        <w:t xml:space="preserve">ГОСТ Р ИСО/МЭК 15459-4-2007. Автоматическая идентификация. Идентификаторы уникальные международные. Часть </w:t>
      </w:r>
      <w:proofErr w:type="gramStart"/>
      <w:r w:rsidRPr="00DE0CC0">
        <w:rPr>
          <w:sz w:val="28"/>
          <w:szCs w:val="28"/>
        </w:rPr>
        <w:t>4.Уникальные</w:t>
      </w:r>
      <w:proofErr w:type="gramEnd"/>
      <w:r w:rsidRPr="00DE0CC0">
        <w:rPr>
          <w:sz w:val="28"/>
          <w:szCs w:val="28"/>
        </w:rPr>
        <w:t xml:space="preserve"> идентификаторы единичных предметов для управления цепью поставок. Москва. </w:t>
      </w:r>
      <w:proofErr w:type="spellStart"/>
      <w:r w:rsidRPr="00DE0CC0">
        <w:rPr>
          <w:sz w:val="28"/>
          <w:szCs w:val="28"/>
        </w:rPr>
        <w:t>Стандартинформ</w:t>
      </w:r>
      <w:proofErr w:type="spellEnd"/>
      <w:r w:rsidRPr="00DE0CC0">
        <w:rPr>
          <w:sz w:val="28"/>
          <w:szCs w:val="28"/>
        </w:rPr>
        <w:t xml:space="preserve">. 2007 </w:t>
      </w:r>
    </w:p>
    <w:p w14:paraId="7AE3BCBF" w14:textId="77777777" w:rsidR="00034FC2" w:rsidRPr="00DE0CC0" w:rsidRDefault="00034FC2" w:rsidP="00034FC2">
      <w:pPr>
        <w:pStyle w:val="a3"/>
        <w:numPr>
          <w:ilvl w:val="0"/>
          <w:numId w:val="21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DE0CC0">
        <w:rPr>
          <w:sz w:val="28"/>
          <w:szCs w:val="28"/>
        </w:rPr>
        <w:t xml:space="preserve">ГОСТ Р 51294.8-2001 (ИСО/МЭК 15418-99). </w:t>
      </w:r>
      <w:proofErr w:type="spellStart"/>
      <w:r w:rsidRPr="00DE0CC0">
        <w:rPr>
          <w:sz w:val="28"/>
          <w:szCs w:val="28"/>
        </w:rPr>
        <w:t>Межгосударственныи</w:t>
      </w:r>
      <w:proofErr w:type="spellEnd"/>
      <w:r w:rsidRPr="00DE0CC0">
        <w:rPr>
          <w:sz w:val="28"/>
          <w:szCs w:val="28"/>
        </w:rPr>
        <w:t>̆ стандарт. Автоматическая идентификация. Идентификаторы применения EAN/UCC (ЕАН/</w:t>
      </w:r>
      <w:proofErr w:type="spellStart"/>
      <w:r w:rsidRPr="00DE0CC0">
        <w:rPr>
          <w:sz w:val="28"/>
          <w:szCs w:val="28"/>
        </w:rPr>
        <w:t>ЮСиСи</w:t>
      </w:r>
      <w:proofErr w:type="spellEnd"/>
      <w:r w:rsidRPr="00DE0CC0">
        <w:rPr>
          <w:sz w:val="28"/>
          <w:szCs w:val="28"/>
        </w:rPr>
        <w:t>) и идентификаторы данных FACT (ФАКТ). Общие</w:t>
      </w:r>
      <w:r w:rsidRPr="00DE0CC0">
        <w:rPr>
          <w:sz w:val="28"/>
          <w:szCs w:val="28"/>
          <w:lang w:val="en-US"/>
        </w:rPr>
        <w:t xml:space="preserve"> </w:t>
      </w:r>
      <w:r w:rsidRPr="00DE0CC0">
        <w:rPr>
          <w:sz w:val="28"/>
          <w:szCs w:val="28"/>
        </w:rPr>
        <w:t>положения</w:t>
      </w:r>
      <w:r w:rsidRPr="00DE0CC0">
        <w:rPr>
          <w:sz w:val="28"/>
          <w:szCs w:val="28"/>
          <w:lang w:val="en-US"/>
        </w:rPr>
        <w:t xml:space="preserve"> </w:t>
      </w:r>
      <w:r w:rsidRPr="00DE0CC0">
        <w:rPr>
          <w:sz w:val="28"/>
          <w:szCs w:val="28"/>
        </w:rPr>
        <w:t>и</w:t>
      </w:r>
      <w:r w:rsidRPr="00DE0CC0">
        <w:rPr>
          <w:sz w:val="28"/>
          <w:szCs w:val="28"/>
          <w:lang w:val="en-US"/>
        </w:rPr>
        <w:t xml:space="preserve"> </w:t>
      </w:r>
      <w:r w:rsidRPr="00DE0CC0">
        <w:rPr>
          <w:sz w:val="28"/>
          <w:szCs w:val="28"/>
        </w:rPr>
        <w:t>порядок</w:t>
      </w:r>
      <w:r w:rsidRPr="00DE0CC0">
        <w:rPr>
          <w:sz w:val="28"/>
          <w:szCs w:val="28"/>
          <w:lang w:val="en-US"/>
        </w:rPr>
        <w:t xml:space="preserve"> </w:t>
      </w:r>
      <w:r w:rsidRPr="00DE0CC0">
        <w:rPr>
          <w:sz w:val="28"/>
          <w:szCs w:val="28"/>
        </w:rPr>
        <w:t>ведения</w:t>
      </w:r>
      <w:r w:rsidRPr="00DE0CC0">
        <w:rPr>
          <w:sz w:val="28"/>
          <w:szCs w:val="28"/>
          <w:lang w:val="en-US"/>
        </w:rPr>
        <w:t xml:space="preserve">. (Automatic identification. EAN/UCC application identifiers and FACT data </w:t>
      </w:r>
      <w:proofErr w:type="spellStart"/>
      <w:r w:rsidRPr="00DE0CC0">
        <w:rPr>
          <w:sz w:val="28"/>
          <w:szCs w:val="28"/>
          <w:lang w:val="en-US"/>
        </w:rPr>
        <w:t>identifiers.General</w:t>
      </w:r>
      <w:proofErr w:type="spellEnd"/>
      <w:r w:rsidRPr="00DE0CC0">
        <w:rPr>
          <w:sz w:val="28"/>
          <w:szCs w:val="28"/>
          <w:lang w:val="en-US"/>
        </w:rPr>
        <w:t xml:space="preserve"> and maintenance ) </w:t>
      </w:r>
      <w:r w:rsidRPr="00DE0CC0">
        <w:rPr>
          <w:sz w:val="28"/>
          <w:szCs w:val="28"/>
        </w:rPr>
        <w:t>Дата</w:t>
      </w:r>
      <w:r w:rsidRPr="00DE0CC0">
        <w:rPr>
          <w:sz w:val="28"/>
          <w:szCs w:val="28"/>
          <w:lang w:val="en-US"/>
        </w:rPr>
        <w:t xml:space="preserve"> </w:t>
      </w:r>
      <w:r w:rsidRPr="00DE0CC0">
        <w:rPr>
          <w:sz w:val="28"/>
          <w:szCs w:val="28"/>
        </w:rPr>
        <w:t>введения</w:t>
      </w:r>
      <w:r w:rsidRPr="00DE0CC0">
        <w:rPr>
          <w:sz w:val="28"/>
          <w:szCs w:val="28"/>
          <w:lang w:val="en-US"/>
        </w:rPr>
        <w:t xml:space="preserve"> 2002-03-01 </w:t>
      </w:r>
    </w:p>
    <w:p w14:paraId="0DCCD291" w14:textId="77777777" w:rsidR="00034FC2" w:rsidRPr="00DE0CC0" w:rsidRDefault="00034FC2" w:rsidP="00034FC2">
      <w:pPr>
        <w:shd w:val="clear" w:color="auto" w:fill="FFFFFF"/>
        <w:spacing w:line="360" w:lineRule="auto"/>
        <w:rPr>
          <w:b/>
          <w:bCs/>
          <w:sz w:val="28"/>
          <w:szCs w:val="28"/>
          <w:lang w:val="en-US"/>
        </w:rPr>
      </w:pPr>
    </w:p>
    <w:p w14:paraId="2E8385A5" w14:textId="77777777" w:rsidR="00526A96" w:rsidRPr="00DE0CC0" w:rsidRDefault="00526A96" w:rsidP="00B84CBF">
      <w:pPr>
        <w:shd w:val="clear" w:color="auto" w:fill="FFFFFF"/>
        <w:spacing w:line="360" w:lineRule="auto"/>
        <w:rPr>
          <w:b/>
          <w:bCs/>
          <w:sz w:val="28"/>
          <w:szCs w:val="28"/>
          <w:lang w:val="en-US"/>
        </w:rPr>
      </w:pPr>
    </w:p>
    <w:p w14:paraId="06AAD640" w14:textId="77777777" w:rsidR="00526A96" w:rsidRPr="00DE0CC0" w:rsidRDefault="00526A96" w:rsidP="00526A96">
      <w:pPr>
        <w:shd w:val="clear" w:color="auto" w:fill="FFFFFF"/>
        <w:spacing w:line="360" w:lineRule="auto"/>
        <w:ind w:left="720"/>
        <w:rPr>
          <w:sz w:val="28"/>
          <w:szCs w:val="28"/>
        </w:rPr>
      </w:pPr>
      <w:r w:rsidRPr="00DE0CC0">
        <w:rPr>
          <w:b/>
          <w:bCs/>
          <w:sz w:val="28"/>
          <w:szCs w:val="28"/>
        </w:rPr>
        <w:t>9. Перечень ресурсов информационно-</w:t>
      </w:r>
      <w:proofErr w:type="spellStart"/>
      <w:r w:rsidRPr="00DE0CC0">
        <w:rPr>
          <w:b/>
          <w:bCs/>
          <w:sz w:val="28"/>
          <w:szCs w:val="28"/>
        </w:rPr>
        <w:t>телекоммуникационнои</w:t>
      </w:r>
      <w:proofErr w:type="spellEnd"/>
      <w:r w:rsidRPr="00DE0CC0">
        <w:rPr>
          <w:b/>
          <w:bCs/>
          <w:sz w:val="28"/>
          <w:szCs w:val="28"/>
        </w:rPr>
        <w:t>̆ сети «Интернет», необходимых для освоения дисциплины</w:t>
      </w:r>
    </w:p>
    <w:p w14:paraId="62E9F76A" w14:textId="574D4C54" w:rsidR="00526A96" w:rsidRPr="00DE0CC0" w:rsidRDefault="00526A96" w:rsidP="00526A96">
      <w:pPr>
        <w:pStyle w:val="a3"/>
        <w:shd w:val="clear" w:color="auto" w:fill="FFFFFF"/>
        <w:rPr>
          <w:b/>
          <w:bCs/>
          <w:sz w:val="28"/>
          <w:szCs w:val="28"/>
        </w:rPr>
      </w:pPr>
      <w:r w:rsidRPr="00DE0CC0">
        <w:rPr>
          <w:b/>
          <w:bCs/>
          <w:sz w:val="28"/>
          <w:szCs w:val="28"/>
        </w:rPr>
        <w:t xml:space="preserve">Полнотекстовые базы данных </w:t>
      </w:r>
    </w:p>
    <w:p w14:paraId="4BE03C2E" w14:textId="1618FB4F" w:rsidR="00B332C5" w:rsidRPr="00DE0CC0" w:rsidRDefault="00B332C5" w:rsidP="00B332C5">
      <w:pPr>
        <w:rPr>
          <w:sz w:val="28"/>
          <w:szCs w:val="28"/>
          <w:lang w:eastAsia="ru-RU"/>
        </w:rPr>
      </w:pPr>
      <w:r w:rsidRPr="00DE0CC0">
        <w:rPr>
          <w:sz w:val="28"/>
          <w:szCs w:val="28"/>
          <w:lang w:eastAsia="ru-RU"/>
        </w:rPr>
        <w:t>Электронные ресурсы БИК:</w:t>
      </w:r>
    </w:p>
    <w:p w14:paraId="409E2EC3" w14:textId="77777777" w:rsidR="00B332C5" w:rsidRPr="00DE0CC0" w:rsidRDefault="00B332C5" w:rsidP="00076F74">
      <w:pPr>
        <w:numPr>
          <w:ilvl w:val="0"/>
          <w:numId w:val="27"/>
        </w:numPr>
        <w:spacing w:after="160" w:line="259" w:lineRule="auto"/>
        <w:ind w:left="0"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DE0CC0"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8" w:history="1">
        <w:r w:rsidRPr="00DE0CC0"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14:paraId="0F74B49A" w14:textId="77777777" w:rsidR="00B332C5" w:rsidRPr="00DE0CC0" w:rsidRDefault="00B332C5" w:rsidP="00076F74">
      <w:pPr>
        <w:numPr>
          <w:ilvl w:val="0"/>
          <w:numId w:val="27"/>
        </w:numPr>
        <w:spacing w:after="160" w:line="360" w:lineRule="auto"/>
        <w:ind w:left="0" w:firstLine="851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E0CC0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BOOK.RU http://www.book.ru</w:t>
      </w:r>
    </w:p>
    <w:p w14:paraId="0B412F8C" w14:textId="77777777" w:rsidR="00B332C5" w:rsidRPr="00DE0CC0" w:rsidRDefault="00B332C5" w:rsidP="00076F74">
      <w:pPr>
        <w:numPr>
          <w:ilvl w:val="0"/>
          <w:numId w:val="27"/>
        </w:numPr>
        <w:spacing w:after="160" w:line="360" w:lineRule="auto"/>
        <w:ind w:left="0" w:firstLine="851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E0CC0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14:paraId="5EC9B8CB" w14:textId="77777777" w:rsidR="00B332C5" w:rsidRPr="00DE0CC0" w:rsidRDefault="00B332C5" w:rsidP="00076F74">
      <w:pPr>
        <w:numPr>
          <w:ilvl w:val="0"/>
          <w:numId w:val="27"/>
        </w:numPr>
        <w:spacing w:after="160" w:line="360" w:lineRule="auto"/>
        <w:ind w:left="0" w:firstLine="851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E0CC0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DE0CC0">
        <w:rPr>
          <w:rFonts w:eastAsia="Calibri"/>
          <w:color w:val="000000"/>
          <w:sz w:val="28"/>
          <w:szCs w:val="28"/>
          <w:lang w:eastAsia="en-US"/>
        </w:rPr>
        <w:t>Znanium</w:t>
      </w:r>
      <w:proofErr w:type="spellEnd"/>
      <w:r w:rsidRPr="00DE0CC0">
        <w:rPr>
          <w:rFonts w:eastAsia="Calibri"/>
          <w:color w:val="000000"/>
          <w:sz w:val="28"/>
          <w:szCs w:val="28"/>
          <w:lang w:eastAsia="en-US"/>
        </w:rPr>
        <w:t xml:space="preserve"> http://www.znanium.com</w:t>
      </w:r>
    </w:p>
    <w:p w14:paraId="7BC320A7" w14:textId="77777777" w:rsidR="00B332C5" w:rsidRPr="00DE0CC0" w:rsidRDefault="00B332C5" w:rsidP="00076F74">
      <w:pPr>
        <w:numPr>
          <w:ilvl w:val="0"/>
          <w:numId w:val="27"/>
        </w:numPr>
        <w:spacing w:after="160" w:line="360" w:lineRule="auto"/>
        <w:ind w:left="0" w:firstLine="851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E0CC0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07C8AFDE" w14:textId="77777777" w:rsidR="00B332C5" w:rsidRPr="00DE0CC0" w:rsidRDefault="00B332C5" w:rsidP="00076F74">
      <w:pPr>
        <w:numPr>
          <w:ilvl w:val="0"/>
          <w:numId w:val="27"/>
        </w:numPr>
        <w:spacing w:after="160" w:line="360" w:lineRule="auto"/>
        <w:ind w:left="0"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DE0CC0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Проспект </w:t>
      </w:r>
      <w:hyperlink r:id="rId9" w:history="1">
        <w:r w:rsidRPr="00DE0CC0">
          <w:rPr>
            <w:rFonts w:eastAsia="Calibri"/>
            <w:sz w:val="28"/>
            <w:szCs w:val="28"/>
            <w:lang w:eastAsia="en-US"/>
          </w:rPr>
          <w:t>http://ebs.prospekt.org/books</w:t>
        </w:r>
      </w:hyperlink>
    </w:p>
    <w:p w14:paraId="390F7B3D" w14:textId="77777777" w:rsidR="00B332C5" w:rsidRPr="00DE0CC0" w:rsidRDefault="00B332C5" w:rsidP="00076F74">
      <w:pPr>
        <w:numPr>
          <w:ilvl w:val="0"/>
          <w:numId w:val="27"/>
        </w:numPr>
        <w:spacing w:after="160" w:line="360" w:lineRule="auto"/>
        <w:ind w:left="0" w:firstLine="851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E0CC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Справочно-образовательная система</w:t>
      </w:r>
      <w:r w:rsidRPr="00DE0CC0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DE0CC0">
        <w:rPr>
          <w:rFonts w:eastAsia="Calibri"/>
          <w:color w:val="000000"/>
          <w:sz w:val="28"/>
          <w:szCs w:val="28"/>
          <w:lang w:eastAsia="en-US"/>
        </w:rPr>
        <w:t>Актион</w:t>
      </w:r>
      <w:proofErr w:type="spellEnd"/>
      <w:r w:rsidRPr="00DE0CC0">
        <w:rPr>
          <w:rFonts w:eastAsia="Calibri"/>
          <w:color w:val="000000"/>
          <w:sz w:val="28"/>
          <w:szCs w:val="28"/>
          <w:lang w:eastAsia="en-US"/>
        </w:rPr>
        <w:t xml:space="preserve"> 360 https://action360.ru/</w:t>
      </w:r>
    </w:p>
    <w:p w14:paraId="21F7B7B7" w14:textId="77777777" w:rsidR="00B332C5" w:rsidRPr="00DE0CC0" w:rsidRDefault="00B332C5" w:rsidP="00076F74">
      <w:pPr>
        <w:numPr>
          <w:ilvl w:val="0"/>
          <w:numId w:val="27"/>
        </w:numPr>
        <w:spacing w:after="160" w:line="360" w:lineRule="auto"/>
        <w:ind w:left="0"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DE0CC0"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DE0CC0">
        <w:rPr>
          <w:rFonts w:eastAsia="Calibri"/>
          <w:color w:val="000000"/>
          <w:sz w:val="28"/>
          <w:szCs w:val="28"/>
          <w:lang w:eastAsia="en-US"/>
        </w:rPr>
        <w:t>Alpina</w:t>
      </w:r>
      <w:proofErr w:type="spellEnd"/>
      <w:r w:rsidRPr="00DE0CC0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DE0CC0">
        <w:rPr>
          <w:rFonts w:eastAsia="Calibri"/>
          <w:color w:val="000000"/>
          <w:sz w:val="28"/>
          <w:szCs w:val="28"/>
          <w:lang w:eastAsia="en-US"/>
        </w:rPr>
        <w:t>Digital</w:t>
      </w:r>
      <w:proofErr w:type="spellEnd"/>
      <w:r w:rsidRPr="00DE0CC0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0" w:history="1">
        <w:r w:rsidRPr="00DE0CC0">
          <w:rPr>
            <w:rFonts w:eastAsia="Calibri"/>
            <w:sz w:val="28"/>
            <w:szCs w:val="28"/>
            <w:lang w:eastAsia="en-US"/>
          </w:rPr>
          <w:t>http://lib.alpinadigital.ru/</w:t>
        </w:r>
      </w:hyperlink>
    </w:p>
    <w:p w14:paraId="374FB82E" w14:textId="77777777" w:rsidR="00B332C5" w:rsidRPr="00DE0CC0" w:rsidRDefault="00B332C5" w:rsidP="00076F74">
      <w:pPr>
        <w:numPr>
          <w:ilvl w:val="0"/>
          <w:numId w:val="27"/>
        </w:numPr>
        <w:spacing w:after="160" w:line="360" w:lineRule="auto"/>
        <w:ind w:left="0"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DE0CC0">
        <w:rPr>
          <w:rFonts w:eastAsia="Calibri"/>
          <w:sz w:val="28"/>
          <w:szCs w:val="28"/>
          <w:lang w:eastAsia="en-US"/>
        </w:rPr>
        <w:t>Электронная библиотека издательства «МИФ» («Манн, Иванов и Фербер») https://fa.miflib.ru/auth/#/registration</w:t>
      </w:r>
    </w:p>
    <w:p w14:paraId="0859883E" w14:textId="77777777" w:rsidR="00B332C5" w:rsidRPr="00DE0CC0" w:rsidRDefault="00B332C5" w:rsidP="00076F74">
      <w:pPr>
        <w:numPr>
          <w:ilvl w:val="0"/>
          <w:numId w:val="27"/>
        </w:numPr>
        <w:spacing w:after="160" w:line="360" w:lineRule="auto"/>
        <w:ind w:left="0" w:firstLine="851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E0CC0">
        <w:rPr>
          <w:rFonts w:eastAsia="Calibri"/>
          <w:color w:val="000000"/>
          <w:sz w:val="28"/>
          <w:szCs w:val="28"/>
          <w:lang w:eastAsia="en-US"/>
        </w:rPr>
        <w:t xml:space="preserve">Интернет-библиотека СМИ </w:t>
      </w:r>
      <w:proofErr w:type="spellStart"/>
      <w:r w:rsidRPr="00DE0CC0">
        <w:rPr>
          <w:rFonts w:eastAsia="Calibri"/>
          <w:color w:val="000000"/>
          <w:sz w:val="28"/>
          <w:szCs w:val="28"/>
          <w:lang w:eastAsia="en-US"/>
        </w:rPr>
        <w:t>Public.Ru</w:t>
      </w:r>
      <w:proofErr w:type="spellEnd"/>
      <w:r w:rsidRPr="00DE0CC0">
        <w:rPr>
          <w:rFonts w:eastAsia="Calibri"/>
          <w:color w:val="000000"/>
          <w:sz w:val="28"/>
          <w:szCs w:val="28"/>
          <w:lang w:eastAsia="en-US"/>
        </w:rPr>
        <w:t xml:space="preserve"> https://public.ru/</w:t>
      </w:r>
    </w:p>
    <w:p w14:paraId="6DCC6998" w14:textId="77777777" w:rsidR="00B332C5" w:rsidRPr="00DE0CC0" w:rsidRDefault="00B332C5" w:rsidP="00076F74">
      <w:pPr>
        <w:numPr>
          <w:ilvl w:val="0"/>
          <w:numId w:val="27"/>
        </w:numPr>
        <w:spacing w:after="160" w:line="360" w:lineRule="auto"/>
        <w:ind w:left="0" w:firstLine="851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E0CC0">
        <w:rPr>
          <w:rFonts w:eastAsia="Calibri"/>
          <w:color w:val="000000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55FBD977" w14:textId="77777777" w:rsidR="00B332C5" w:rsidRPr="00DE0CC0" w:rsidRDefault="00B332C5" w:rsidP="00076F74">
      <w:pPr>
        <w:numPr>
          <w:ilvl w:val="0"/>
          <w:numId w:val="27"/>
        </w:numPr>
        <w:spacing w:after="160" w:line="360" w:lineRule="auto"/>
        <w:ind w:left="0" w:firstLine="851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E0CC0">
        <w:rPr>
          <w:rFonts w:eastAsia="Calibri"/>
          <w:color w:val="000000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14:paraId="39D27DC7" w14:textId="77777777" w:rsidR="00B332C5" w:rsidRPr="00DE0CC0" w:rsidRDefault="00B332C5" w:rsidP="00076F74">
      <w:pPr>
        <w:numPr>
          <w:ilvl w:val="0"/>
          <w:numId w:val="27"/>
        </w:numPr>
        <w:spacing w:after="160" w:line="360" w:lineRule="auto"/>
        <w:ind w:left="0" w:firstLine="851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E0CC0">
        <w:rPr>
          <w:rFonts w:eastAsia="Calibri"/>
          <w:color w:val="000000"/>
          <w:sz w:val="28"/>
          <w:szCs w:val="28"/>
          <w:lang w:eastAsia="en-US"/>
        </w:rPr>
        <w:t>Национальная электронная библиотека http://нэб.рф/</w:t>
      </w:r>
    </w:p>
    <w:p w14:paraId="5B300313" w14:textId="77777777" w:rsidR="00B332C5" w:rsidRPr="00DE0CC0" w:rsidRDefault="00B332C5" w:rsidP="00076F74">
      <w:pPr>
        <w:numPr>
          <w:ilvl w:val="0"/>
          <w:numId w:val="27"/>
        </w:numPr>
        <w:spacing w:after="160" w:line="360" w:lineRule="auto"/>
        <w:ind w:left="0" w:firstLine="851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E0CC0">
        <w:rPr>
          <w:rFonts w:eastAsia="Calibri"/>
          <w:color w:val="000000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14:paraId="5BF2CA31" w14:textId="77777777" w:rsidR="00B332C5" w:rsidRPr="00DE0CC0" w:rsidRDefault="00B332C5" w:rsidP="00076F74">
      <w:pPr>
        <w:numPr>
          <w:ilvl w:val="0"/>
          <w:numId w:val="27"/>
        </w:numPr>
        <w:spacing w:after="160" w:line="360" w:lineRule="auto"/>
        <w:ind w:left="0" w:firstLine="851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E0CC0">
        <w:rPr>
          <w:rFonts w:eastAsia="Calibri"/>
          <w:color w:val="000000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14:paraId="0C438EEC" w14:textId="77777777" w:rsidR="00B332C5" w:rsidRPr="00DE0CC0" w:rsidRDefault="00B332C5" w:rsidP="00076F74">
      <w:pPr>
        <w:numPr>
          <w:ilvl w:val="0"/>
          <w:numId w:val="27"/>
        </w:numPr>
        <w:spacing w:after="160" w:line="360" w:lineRule="auto"/>
        <w:ind w:left="0" w:firstLine="851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E0CC0">
        <w:rPr>
          <w:rFonts w:eastAsia="Calibri"/>
          <w:color w:val="000000"/>
          <w:sz w:val="28"/>
          <w:szCs w:val="28"/>
          <w:lang w:eastAsia="en-US"/>
        </w:rPr>
        <w:t xml:space="preserve">СПАРК </w:t>
      </w:r>
      <w:hyperlink r:id="rId11" w:history="1">
        <w:r w:rsidRPr="00DE0CC0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https://spark-interfax.ru/</w:t>
        </w:r>
      </w:hyperlink>
    </w:p>
    <w:p w14:paraId="16CEB466" w14:textId="77777777" w:rsidR="00B332C5" w:rsidRPr="00DE0CC0" w:rsidRDefault="00B332C5" w:rsidP="00076F74">
      <w:pPr>
        <w:numPr>
          <w:ilvl w:val="0"/>
          <w:numId w:val="27"/>
        </w:numPr>
        <w:spacing w:after="160" w:line="360" w:lineRule="auto"/>
        <w:ind w:left="0" w:firstLine="851"/>
        <w:contextualSpacing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r w:rsidRPr="00DE0CC0">
        <w:rPr>
          <w:rFonts w:eastAsia="Calibri"/>
          <w:color w:val="000000"/>
          <w:sz w:val="28"/>
          <w:szCs w:val="28"/>
          <w:lang w:val="en-US" w:eastAsia="en-US"/>
        </w:rPr>
        <w:t>STATISTA https://www.statista.com/</w:t>
      </w:r>
    </w:p>
    <w:p w14:paraId="12EB7D88" w14:textId="77777777" w:rsidR="00B332C5" w:rsidRPr="00DE0CC0" w:rsidRDefault="00B332C5" w:rsidP="00076F74">
      <w:pPr>
        <w:numPr>
          <w:ilvl w:val="0"/>
          <w:numId w:val="27"/>
        </w:numPr>
        <w:spacing w:after="160" w:line="360" w:lineRule="auto"/>
        <w:ind w:left="0" w:firstLine="851"/>
        <w:contextualSpacing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r w:rsidRPr="00DE0CC0">
        <w:rPr>
          <w:rFonts w:eastAsia="Calibri"/>
          <w:color w:val="000000"/>
          <w:sz w:val="28"/>
          <w:szCs w:val="28"/>
          <w:lang w:val="en-US" w:eastAsia="en-US"/>
        </w:rPr>
        <w:t>Academic Reference http://ar.cnki.net/ACADREF</w:t>
      </w:r>
    </w:p>
    <w:p w14:paraId="6F3B8107" w14:textId="77777777" w:rsidR="00B332C5" w:rsidRPr="00DE0CC0" w:rsidRDefault="00B332C5" w:rsidP="00076F74">
      <w:pPr>
        <w:numPr>
          <w:ilvl w:val="0"/>
          <w:numId w:val="27"/>
        </w:numPr>
        <w:spacing w:after="160" w:line="360" w:lineRule="auto"/>
        <w:ind w:left="0" w:firstLine="851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E0CC0">
        <w:rPr>
          <w:rFonts w:eastAsia="Calibri"/>
          <w:color w:val="000000"/>
          <w:sz w:val="28"/>
          <w:szCs w:val="28"/>
          <w:lang w:eastAsia="en-US"/>
        </w:rPr>
        <w:t xml:space="preserve">Пакет баз данных компании EBSCO </w:t>
      </w:r>
      <w:proofErr w:type="spellStart"/>
      <w:r w:rsidRPr="00DE0CC0">
        <w:rPr>
          <w:rFonts w:eastAsia="Calibri"/>
          <w:color w:val="000000"/>
          <w:sz w:val="28"/>
          <w:szCs w:val="28"/>
          <w:lang w:eastAsia="en-US"/>
        </w:rPr>
        <w:t>Publishing</w:t>
      </w:r>
      <w:proofErr w:type="spellEnd"/>
      <w:r w:rsidRPr="00DE0CC0">
        <w:rPr>
          <w:rFonts w:eastAsia="Calibri"/>
          <w:color w:val="000000"/>
          <w:sz w:val="28"/>
          <w:szCs w:val="28"/>
          <w:lang w:eastAsia="en-US"/>
        </w:rPr>
        <w:t xml:space="preserve">, крупнейшего </w:t>
      </w:r>
      <w:proofErr w:type="spellStart"/>
      <w:r w:rsidRPr="00DE0CC0">
        <w:rPr>
          <w:rFonts w:eastAsia="Calibri"/>
          <w:color w:val="000000"/>
          <w:sz w:val="28"/>
          <w:szCs w:val="28"/>
          <w:lang w:eastAsia="en-US"/>
        </w:rPr>
        <w:t>агрегатора</w:t>
      </w:r>
      <w:proofErr w:type="spellEnd"/>
      <w:r w:rsidRPr="00DE0CC0">
        <w:rPr>
          <w:rFonts w:eastAsia="Calibri"/>
          <w:color w:val="000000"/>
          <w:sz w:val="28"/>
          <w:szCs w:val="28"/>
          <w:lang w:eastAsia="en-US"/>
        </w:rPr>
        <w:t xml:space="preserve"> научных ресурсов ведущих издательств мира http://search.ebscohost.com</w:t>
      </w:r>
    </w:p>
    <w:p w14:paraId="58D1D357" w14:textId="77777777" w:rsidR="00B332C5" w:rsidRPr="00DE0CC0" w:rsidRDefault="00B332C5" w:rsidP="00076F74">
      <w:pPr>
        <w:numPr>
          <w:ilvl w:val="0"/>
          <w:numId w:val="27"/>
        </w:numPr>
        <w:spacing w:after="160" w:line="360" w:lineRule="auto"/>
        <w:ind w:left="0" w:firstLine="851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DE0CC0">
        <w:rPr>
          <w:rFonts w:eastAsia="Calibri"/>
          <w:color w:val="000000"/>
          <w:sz w:val="28"/>
          <w:szCs w:val="28"/>
          <w:lang w:eastAsia="en-US"/>
        </w:rPr>
        <w:t>Henry</w:t>
      </w:r>
      <w:proofErr w:type="spellEnd"/>
      <w:r w:rsidRPr="00DE0CC0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DE0CC0">
        <w:rPr>
          <w:rFonts w:eastAsia="Calibri"/>
          <w:color w:val="000000"/>
          <w:sz w:val="28"/>
          <w:szCs w:val="28"/>
          <w:lang w:eastAsia="en-US"/>
        </w:rPr>
        <w:t>Stewart</w:t>
      </w:r>
      <w:proofErr w:type="spellEnd"/>
      <w:r w:rsidRPr="00DE0CC0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DE0CC0">
        <w:rPr>
          <w:rFonts w:eastAsia="Calibri"/>
          <w:color w:val="000000"/>
          <w:sz w:val="28"/>
          <w:szCs w:val="28"/>
          <w:lang w:eastAsia="en-US"/>
        </w:rPr>
        <w:t>Talks</w:t>
      </w:r>
      <w:proofErr w:type="spellEnd"/>
      <w:r w:rsidRPr="00DE0CC0">
        <w:rPr>
          <w:rFonts w:eastAsia="Calibri"/>
          <w:color w:val="000000"/>
          <w:sz w:val="28"/>
          <w:szCs w:val="28"/>
          <w:lang w:eastAsia="en-US"/>
        </w:rPr>
        <w:t>: Библиотека Онлайн Лекций по Бизнесу и Маркетингу https://hstalks.com/business/</w:t>
      </w:r>
    </w:p>
    <w:p w14:paraId="04A59CBB" w14:textId="77777777" w:rsidR="00B332C5" w:rsidRPr="00DE0CC0" w:rsidRDefault="00B332C5" w:rsidP="00076F74">
      <w:pPr>
        <w:numPr>
          <w:ilvl w:val="0"/>
          <w:numId w:val="27"/>
        </w:numPr>
        <w:spacing w:after="160" w:line="360" w:lineRule="auto"/>
        <w:ind w:left="0"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DE0CC0">
        <w:rPr>
          <w:rFonts w:eastAsia="Calibri"/>
          <w:color w:val="000000"/>
          <w:sz w:val="28"/>
          <w:szCs w:val="28"/>
          <w:lang w:eastAsia="en-US"/>
        </w:rPr>
        <w:t xml:space="preserve">Электронная коллекция книг издательства </w:t>
      </w:r>
      <w:proofErr w:type="spellStart"/>
      <w:r w:rsidRPr="00DE0CC0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DE0CC0">
        <w:rPr>
          <w:rFonts w:eastAsia="Calibri"/>
          <w:color w:val="000000"/>
          <w:sz w:val="28"/>
          <w:szCs w:val="28"/>
          <w:lang w:eastAsia="en-US"/>
        </w:rPr>
        <w:t xml:space="preserve">:  </w:t>
      </w:r>
      <w:proofErr w:type="spellStart"/>
      <w:r w:rsidRPr="00DE0CC0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DE0CC0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DE0CC0">
        <w:rPr>
          <w:rFonts w:eastAsia="Calibri"/>
          <w:color w:val="000000"/>
          <w:sz w:val="28"/>
          <w:szCs w:val="28"/>
          <w:lang w:eastAsia="en-US"/>
        </w:rPr>
        <w:t>eBooks</w:t>
      </w:r>
      <w:proofErr w:type="spellEnd"/>
      <w:r w:rsidRPr="00DE0CC0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2" w:history="1">
        <w:r w:rsidRPr="00DE0CC0">
          <w:rPr>
            <w:rFonts w:eastAsia="Calibri"/>
            <w:sz w:val="28"/>
            <w:szCs w:val="28"/>
            <w:lang w:eastAsia="en-US"/>
          </w:rPr>
          <w:t>http://link.springer.com/</w:t>
        </w:r>
      </w:hyperlink>
    </w:p>
    <w:p w14:paraId="607A6987" w14:textId="77777777" w:rsidR="00B332C5" w:rsidRPr="00DE0CC0" w:rsidRDefault="00B332C5" w:rsidP="00076F74">
      <w:pPr>
        <w:numPr>
          <w:ilvl w:val="0"/>
          <w:numId w:val="27"/>
        </w:numPr>
        <w:spacing w:after="160" w:line="360" w:lineRule="auto"/>
        <w:ind w:left="0"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DE0CC0">
        <w:rPr>
          <w:rFonts w:eastAsia="Calibri"/>
          <w:color w:val="000000"/>
          <w:sz w:val="28"/>
          <w:szCs w:val="28"/>
          <w:lang w:eastAsia="en-US"/>
        </w:rPr>
        <w:t xml:space="preserve">Электронные продукты издательства </w:t>
      </w:r>
      <w:proofErr w:type="spellStart"/>
      <w:r w:rsidRPr="00DE0CC0">
        <w:rPr>
          <w:rFonts w:eastAsia="Calibri"/>
          <w:color w:val="000000"/>
          <w:sz w:val="28"/>
          <w:szCs w:val="28"/>
          <w:lang w:eastAsia="en-US"/>
        </w:rPr>
        <w:t>Elsevier</w:t>
      </w:r>
      <w:proofErr w:type="spellEnd"/>
      <w:r w:rsidRPr="00DE0CC0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3" w:history="1">
        <w:r w:rsidRPr="00DE0CC0">
          <w:rPr>
            <w:rFonts w:eastAsia="Calibri"/>
            <w:sz w:val="28"/>
            <w:szCs w:val="28"/>
            <w:lang w:eastAsia="en-US"/>
          </w:rPr>
          <w:t>http://www.sciencedirect.com</w:t>
        </w:r>
      </w:hyperlink>
    </w:p>
    <w:p w14:paraId="532F57B4" w14:textId="77777777" w:rsidR="00B332C5" w:rsidRPr="00DE0CC0" w:rsidRDefault="00B332C5" w:rsidP="00076F74">
      <w:pPr>
        <w:numPr>
          <w:ilvl w:val="0"/>
          <w:numId w:val="27"/>
        </w:numPr>
        <w:spacing w:after="160" w:line="360" w:lineRule="auto"/>
        <w:ind w:left="0" w:firstLine="851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DE0CC0">
        <w:rPr>
          <w:rFonts w:eastAsia="Calibri"/>
          <w:color w:val="000000"/>
          <w:sz w:val="28"/>
          <w:szCs w:val="28"/>
          <w:lang w:val="en-US" w:eastAsia="en-US"/>
        </w:rPr>
        <w:t xml:space="preserve">Emerald: Management </w:t>
      </w:r>
      <w:proofErr w:type="spellStart"/>
      <w:r w:rsidRPr="00DE0CC0">
        <w:rPr>
          <w:rFonts w:eastAsia="Calibri"/>
          <w:color w:val="000000"/>
          <w:sz w:val="28"/>
          <w:szCs w:val="28"/>
          <w:lang w:val="en-US" w:eastAsia="en-US"/>
        </w:rPr>
        <w:t>eJournal</w:t>
      </w:r>
      <w:proofErr w:type="spellEnd"/>
      <w:r w:rsidRPr="00DE0CC0">
        <w:rPr>
          <w:rFonts w:eastAsia="Calibri"/>
          <w:color w:val="000000"/>
          <w:sz w:val="28"/>
          <w:szCs w:val="28"/>
          <w:lang w:val="en-US" w:eastAsia="en-US"/>
        </w:rPr>
        <w:t xml:space="preserve"> Portfolio </w:t>
      </w:r>
      <w:hyperlink r:id="rId14" w:history="1">
        <w:r w:rsidRPr="00DE0CC0">
          <w:rPr>
            <w:rFonts w:eastAsia="Calibri"/>
            <w:sz w:val="28"/>
            <w:szCs w:val="28"/>
            <w:lang w:val="en-US" w:eastAsia="en-US"/>
          </w:rPr>
          <w:t>https://www.emerald.com/insight/</w:t>
        </w:r>
      </w:hyperlink>
    </w:p>
    <w:p w14:paraId="5A44714D" w14:textId="77777777" w:rsidR="00B332C5" w:rsidRPr="00DE0CC0" w:rsidRDefault="00B332C5" w:rsidP="00076F74">
      <w:pPr>
        <w:numPr>
          <w:ilvl w:val="0"/>
          <w:numId w:val="27"/>
        </w:numPr>
        <w:spacing w:after="160" w:line="360" w:lineRule="auto"/>
        <w:ind w:left="0" w:firstLine="851"/>
        <w:jc w:val="both"/>
        <w:rPr>
          <w:bCs/>
          <w:sz w:val="28"/>
          <w:szCs w:val="28"/>
          <w:lang w:val="en-US" w:eastAsia="ru-RU"/>
        </w:rPr>
      </w:pPr>
      <w:r w:rsidRPr="00DE0CC0">
        <w:rPr>
          <w:bCs/>
          <w:sz w:val="28"/>
          <w:szCs w:val="28"/>
          <w:lang w:val="en-US" w:eastAsia="ru-RU"/>
        </w:rPr>
        <w:t xml:space="preserve">JSTOR. Arts &amp; Sciences I Collection </w:t>
      </w:r>
      <w:hyperlink r:id="rId15" w:history="1">
        <w:r w:rsidRPr="00DE0CC0">
          <w:rPr>
            <w:sz w:val="28"/>
            <w:szCs w:val="28"/>
            <w:lang w:val="en-US" w:eastAsia="ru-RU"/>
          </w:rPr>
          <w:t>https://www.jstor.org/</w:t>
        </w:r>
      </w:hyperlink>
    </w:p>
    <w:p w14:paraId="0EBB79CE" w14:textId="77777777" w:rsidR="00B332C5" w:rsidRPr="00DE0CC0" w:rsidRDefault="00B332C5" w:rsidP="00076F74">
      <w:pPr>
        <w:numPr>
          <w:ilvl w:val="0"/>
          <w:numId w:val="27"/>
        </w:numPr>
        <w:spacing w:after="160" w:line="360" w:lineRule="auto"/>
        <w:ind w:left="0" w:firstLine="851"/>
        <w:contextualSpacing/>
        <w:rPr>
          <w:sz w:val="28"/>
          <w:szCs w:val="28"/>
          <w:shd w:val="clear" w:color="auto" w:fill="FFFFFF"/>
          <w:lang w:eastAsia="ru-RU"/>
        </w:rPr>
      </w:pPr>
      <w:r w:rsidRPr="00DE0CC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DE0CC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iLibrary</w:t>
      </w:r>
      <w:proofErr w:type="spellEnd"/>
      <w:r w:rsidRPr="00DE0CC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hyperlink r:id="rId16" w:history="1">
        <w:r w:rsidRPr="00DE0CC0">
          <w:rPr>
            <w:sz w:val="28"/>
            <w:szCs w:val="28"/>
            <w:shd w:val="clear" w:color="auto" w:fill="FFFFFF"/>
            <w:lang w:eastAsia="ru-RU"/>
          </w:rPr>
          <w:t>https://www.oecd-ilibrary.org/</w:t>
        </w:r>
      </w:hyperlink>
    </w:p>
    <w:p w14:paraId="493C9DB7" w14:textId="77777777" w:rsidR="00B332C5" w:rsidRPr="00DE0CC0" w:rsidRDefault="00B332C5" w:rsidP="00076F74">
      <w:pPr>
        <w:numPr>
          <w:ilvl w:val="0"/>
          <w:numId w:val="27"/>
        </w:numPr>
        <w:spacing w:after="160" w:line="360" w:lineRule="auto"/>
        <w:ind w:left="0" w:firstLine="851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E0CC0">
        <w:rPr>
          <w:rFonts w:eastAsia="Calibri"/>
          <w:color w:val="000000"/>
          <w:sz w:val="28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DE0CC0">
        <w:rPr>
          <w:rFonts w:eastAsia="Calibri"/>
          <w:color w:val="000000"/>
          <w:sz w:val="28"/>
          <w:szCs w:val="28"/>
          <w:lang w:eastAsia="en-US"/>
        </w:rPr>
        <w:t>управления»  http://eduvideo.online/</w:t>
      </w:r>
      <w:proofErr w:type="gramEnd"/>
    </w:p>
    <w:p w14:paraId="357B5311" w14:textId="77777777" w:rsidR="00B332C5" w:rsidRPr="00DE0CC0" w:rsidRDefault="00B332C5" w:rsidP="00076F74">
      <w:pPr>
        <w:numPr>
          <w:ilvl w:val="0"/>
          <w:numId w:val="27"/>
        </w:numPr>
        <w:spacing w:after="160" w:line="360" w:lineRule="auto"/>
        <w:ind w:left="0" w:firstLine="851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DE0CC0">
        <w:rPr>
          <w:rFonts w:eastAsia="Calibri"/>
          <w:color w:val="000000"/>
          <w:sz w:val="28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DE0CC0">
        <w:rPr>
          <w:rFonts w:eastAsia="Calibri"/>
          <w:color w:val="000000"/>
          <w:sz w:val="28"/>
          <w:szCs w:val="28"/>
          <w:lang w:eastAsia="en-US"/>
        </w:rPr>
        <w:t>Wiley</w:t>
      </w:r>
      <w:proofErr w:type="spellEnd"/>
      <w:r w:rsidRPr="00DE0CC0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7" w:history="1">
        <w:r w:rsidRPr="00DE0CC0">
          <w:rPr>
            <w:rFonts w:eastAsia="Calibri"/>
            <w:sz w:val="28"/>
            <w:szCs w:val="28"/>
            <w:lang w:eastAsia="en-US"/>
          </w:rPr>
          <w:t>https://onlinelibrary.wiley.com/</w:t>
        </w:r>
      </w:hyperlink>
    </w:p>
    <w:p w14:paraId="572E87FE" w14:textId="77777777" w:rsidR="00B332C5" w:rsidRPr="00DE0CC0" w:rsidRDefault="00B332C5" w:rsidP="00076F74">
      <w:pPr>
        <w:numPr>
          <w:ilvl w:val="0"/>
          <w:numId w:val="27"/>
        </w:numPr>
        <w:spacing w:after="160" w:line="360" w:lineRule="auto"/>
        <w:ind w:left="0" w:firstLine="851"/>
        <w:contextualSpacing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DE0CC0">
        <w:rPr>
          <w:rFonts w:eastAsia="Calibri"/>
          <w:bCs/>
          <w:color w:val="000000"/>
          <w:sz w:val="28"/>
          <w:szCs w:val="28"/>
          <w:lang w:eastAsia="en-US"/>
        </w:rPr>
        <w:t>Цифровой архив научных журналов: http://arch.neicon.ru/xmlui/</w:t>
      </w:r>
    </w:p>
    <w:p w14:paraId="2F240CCB" w14:textId="77777777" w:rsidR="00B332C5" w:rsidRPr="00DE0CC0" w:rsidRDefault="00B332C5" w:rsidP="00B332C5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DE0CC0">
        <w:rPr>
          <w:rFonts w:eastAsia="Calibri"/>
          <w:bCs/>
          <w:color w:val="000000"/>
          <w:sz w:val="28"/>
          <w:szCs w:val="28"/>
          <w:lang w:val="en-US" w:eastAsia="en-US"/>
        </w:rPr>
        <w:t>- Annual Reviews</w:t>
      </w:r>
    </w:p>
    <w:p w14:paraId="150B8258" w14:textId="77777777" w:rsidR="00B332C5" w:rsidRPr="00DE0CC0" w:rsidRDefault="00B332C5" w:rsidP="00B332C5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DE0CC0">
        <w:rPr>
          <w:rFonts w:eastAsia="Calibri"/>
          <w:bCs/>
          <w:color w:val="000000"/>
          <w:sz w:val="28"/>
          <w:szCs w:val="28"/>
          <w:lang w:val="en-US" w:eastAsia="en-US"/>
        </w:rPr>
        <w:t>-Cambridge University Press</w:t>
      </w:r>
    </w:p>
    <w:p w14:paraId="75941F17" w14:textId="77777777" w:rsidR="00B332C5" w:rsidRPr="00DE0CC0" w:rsidRDefault="00B332C5" w:rsidP="00B332C5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DE0CC0">
        <w:rPr>
          <w:rFonts w:eastAsia="Calibri"/>
          <w:bCs/>
          <w:color w:val="000000"/>
          <w:sz w:val="28"/>
          <w:szCs w:val="28"/>
          <w:lang w:val="en-US" w:eastAsia="en-US"/>
        </w:rPr>
        <w:t>- The Institute of Physics (IOP) Publishing</w:t>
      </w:r>
    </w:p>
    <w:p w14:paraId="4E79AD3D" w14:textId="77777777" w:rsidR="00B332C5" w:rsidRPr="00DE0CC0" w:rsidRDefault="00B332C5" w:rsidP="00B332C5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DE0CC0">
        <w:rPr>
          <w:rFonts w:eastAsia="Calibri"/>
          <w:bCs/>
          <w:color w:val="000000"/>
          <w:sz w:val="28"/>
          <w:szCs w:val="28"/>
          <w:lang w:val="en-US" w:eastAsia="en-US"/>
        </w:rPr>
        <w:t xml:space="preserve">- Nature  </w:t>
      </w:r>
    </w:p>
    <w:p w14:paraId="2CF7EEFA" w14:textId="77777777" w:rsidR="00B332C5" w:rsidRPr="00DE0CC0" w:rsidRDefault="00B332C5" w:rsidP="00B332C5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DE0CC0">
        <w:rPr>
          <w:rFonts w:eastAsia="Calibri"/>
          <w:bCs/>
          <w:color w:val="000000"/>
          <w:sz w:val="28"/>
          <w:szCs w:val="28"/>
          <w:lang w:val="en-US" w:eastAsia="en-US"/>
        </w:rPr>
        <w:t>- Oxford University Press</w:t>
      </w:r>
    </w:p>
    <w:p w14:paraId="3E97C34A" w14:textId="77777777" w:rsidR="00B332C5" w:rsidRPr="00DE0CC0" w:rsidRDefault="00B332C5" w:rsidP="00B332C5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DE0CC0">
        <w:rPr>
          <w:rFonts w:eastAsia="Calibri"/>
          <w:bCs/>
          <w:color w:val="000000"/>
          <w:sz w:val="28"/>
          <w:szCs w:val="28"/>
          <w:lang w:val="en-US" w:eastAsia="en-US"/>
        </w:rPr>
        <w:t>- Royal Society of Chemistry</w:t>
      </w:r>
    </w:p>
    <w:p w14:paraId="5F2BB8E2" w14:textId="77777777" w:rsidR="00B332C5" w:rsidRPr="00DE0CC0" w:rsidRDefault="00B332C5" w:rsidP="00B332C5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DE0CC0">
        <w:rPr>
          <w:rFonts w:eastAsia="Calibri"/>
          <w:bCs/>
          <w:color w:val="000000"/>
          <w:sz w:val="28"/>
          <w:szCs w:val="28"/>
          <w:lang w:val="en-US" w:eastAsia="en-US"/>
        </w:rPr>
        <w:t>- SAGE Publications</w:t>
      </w:r>
    </w:p>
    <w:p w14:paraId="2B60AF7D" w14:textId="77777777" w:rsidR="00B332C5" w:rsidRPr="00E77CA2" w:rsidRDefault="00B332C5" w:rsidP="00B332C5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E77CA2">
        <w:rPr>
          <w:rFonts w:eastAsia="Calibri"/>
          <w:bCs/>
          <w:color w:val="000000"/>
          <w:sz w:val="28"/>
          <w:szCs w:val="28"/>
          <w:lang w:val="en-US" w:eastAsia="en-US"/>
        </w:rPr>
        <w:t xml:space="preserve">- </w:t>
      </w:r>
      <w:r w:rsidRPr="00DE0CC0">
        <w:rPr>
          <w:rFonts w:eastAsia="Calibri"/>
          <w:bCs/>
          <w:color w:val="000000"/>
          <w:sz w:val="28"/>
          <w:szCs w:val="28"/>
          <w:lang w:val="en-US" w:eastAsia="en-US"/>
        </w:rPr>
        <w:t>Science</w:t>
      </w:r>
    </w:p>
    <w:p w14:paraId="37390BC7" w14:textId="77777777" w:rsidR="00B332C5" w:rsidRPr="00E77CA2" w:rsidRDefault="00B332C5" w:rsidP="00B332C5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E77CA2">
        <w:rPr>
          <w:rFonts w:eastAsia="Calibri"/>
          <w:bCs/>
          <w:color w:val="000000"/>
          <w:sz w:val="28"/>
          <w:szCs w:val="28"/>
          <w:lang w:val="en-US" w:eastAsia="en-US"/>
        </w:rPr>
        <w:t xml:space="preserve">- </w:t>
      </w:r>
      <w:r w:rsidRPr="00DE0CC0">
        <w:rPr>
          <w:rFonts w:eastAsia="Calibri"/>
          <w:bCs/>
          <w:color w:val="000000"/>
          <w:sz w:val="28"/>
          <w:szCs w:val="28"/>
          <w:lang w:val="en-US" w:eastAsia="en-US"/>
        </w:rPr>
        <w:t>Taylor</w:t>
      </w:r>
      <w:r w:rsidRPr="00E77CA2">
        <w:rPr>
          <w:rFonts w:eastAsia="Calibri"/>
          <w:bCs/>
          <w:color w:val="000000"/>
          <w:sz w:val="28"/>
          <w:szCs w:val="28"/>
          <w:lang w:val="en-US" w:eastAsia="en-US"/>
        </w:rPr>
        <w:t xml:space="preserve"> &amp; </w:t>
      </w:r>
      <w:r w:rsidRPr="00DE0CC0">
        <w:rPr>
          <w:rFonts w:eastAsia="Calibri"/>
          <w:bCs/>
          <w:color w:val="000000"/>
          <w:sz w:val="28"/>
          <w:szCs w:val="28"/>
          <w:lang w:val="en-US" w:eastAsia="en-US"/>
        </w:rPr>
        <w:t>Francis</w:t>
      </w:r>
      <w:r w:rsidRPr="00E77CA2">
        <w:rPr>
          <w:rFonts w:eastAsia="Calibri"/>
          <w:bCs/>
          <w:color w:val="000000"/>
          <w:sz w:val="28"/>
          <w:szCs w:val="28"/>
          <w:lang w:val="en-US" w:eastAsia="en-US"/>
        </w:rPr>
        <w:t xml:space="preserve"> </w:t>
      </w:r>
      <w:r w:rsidRPr="00DE0CC0">
        <w:rPr>
          <w:rFonts w:eastAsia="Calibri"/>
          <w:bCs/>
          <w:color w:val="000000"/>
          <w:sz w:val="28"/>
          <w:szCs w:val="28"/>
          <w:lang w:val="en-US" w:eastAsia="en-US"/>
        </w:rPr>
        <w:t>Group</w:t>
      </w:r>
    </w:p>
    <w:p w14:paraId="3A1C9EC5" w14:textId="59C09350" w:rsidR="00A6480D" w:rsidRPr="00DE0CC0" w:rsidRDefault="00A6480D" w:rsidP="00B332C5">
      <w:pPr>
        <w:spacing w:line="360" w:lineRule="auto"/>
        <w:ind w:firstLine="709"/>
      </w:pPr>
      <w:r w:rsidRPr="00DE0CC0">
        <w:rPr>
          <w:b/>
          <w:bCs/>
          <w:sz w:val="28"/>
          <w:szCs w:val="28"/>
        </w:rPr>
        <w:t xml:space="preserve">10. Методические указания для обучающихся по освоению дисциплины </w:t>
      </w:r>
    </w:p>
    <w:p w14:paraId="59D64430" w14:textId="77777777" w:rsidR="009E725D" w:rsidRPr="00DE0CC0" w:rsidRDefault="00034FC2" w:rsidP="00034FC2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DE0CC0">
        <w:rPr>
          <w:rFonts w:eastAsia="Calibri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DE0CC0">
        <w:rPr>
          <w:rFonts w:eastAsia="Calibri"/>
          <w:sz w:val="28"/>
          <w:szCs w:val="28"/>
        </w:rPr>
        <w:t>бакалавриата</w:t>
      </w:r>
      <w:proofErr w:type="spellEnd"/>
      <w:r w:rsidRPr="00DE0CC0">
        <w:rPr>
          <w:rFonts w:eastAsia="Calibri"/>
          <w:sz w:val="28"/>
          <w:szCs w:val="28"/>
        </w:rPr>
        <w:t xml:space="preserve"> и магистратуры в Финансовом университете, утвержденные приказом </w:t>
      </w:r>
      <w:proofErr w:type="spellStart"/>
      <w:r w:rsidRPr="00DE0CC0">
        <w:rPr>
          <w:rFonts w:eastAsia="Calibri"/>
          <w:sz w:val="28"/>
          <w:szCs w:val="28"/>
        </w:rPr>
        <w:t>Финуниверситета</w:t>
      </w:r>
      <w:proofErr w:type="spellEnd"/>
      <w:r w:rsidRPr="00DE0CC0">
        <w:rPr>
          <w:rFonts w:eastAsia="Calibri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DE0CC0">
        <w:rPr>
          <w:rFonts w:eastAsia="Calibri"/>
          <w:sz w:val="28"/>
          <w:szCs w:val="28"/>
        </w:rPr>
        <w:t>Финуниверситета</w:t>
      </w:r>
      <w:proofErr w:type="spellEnd"/>
      <w:r w:rsidRPr="00DE0CC0">
        <w:rPr>
          <w:rFonts w:eastAsia="Calibri"/>
          <w:sz w:val="28"/>
          <w:szCs w:val="28"/>
        </w:rPr>
        <w:t>»), использовать методические рекомендации департамента</w:t>
      </w:r>
      <w:r w:rsidR="005666D0" w:rsidRPr="00DE0CC0">
        <w:rPr>
          <w:rFonts w:eastAsia="Calibri"/>
          <w:sz w:val="28"/>
          <w:szCs w:val="28"/>
        </w:rPr>
        <w:t>.</w:t>
      </w:r>
    </w:p>
    <w:p w14:paraId="0C02BC82" w14:textId="77777777" w:rsidR="009E725D" w:rsidRPr="00DE0CC0" w:rsidRDefault="009E725D" w:rsidP="009E725D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center"/>
        <w:rPr>
          <w:b/>
          <w:sz w:val="28"/>
          <w:szCs w:val="28"/>
          <w:lang w:eastAsia="ru-RU"/>
        </w:rPr>
      </w:pPr>
      <w:r w:rsidRPr="00DE0CC0">
        <w:rPr>
          <w:b/>
          <w:sz w:val="28"/>
          <w:szCs w:val="28"/>
          <w:lang w:eastAsia="ru-RU"/>
        </w:rPr>
        <w:t>Методические рекомендации для подготовки к практическим заданиям:</w:t>
      </w:r>
    </w:p>
    <w:p w14:paraId="60067D40" w14:textId="512D788F" w:rsidR="009E725D" w:rsidRPr="00DE0CC0" w:rsidRDefault="009E725D" w:rsidP="009E725D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i/>
          <w:sz w:val="28"/>
          <w:szCs w:val="28"/>
          <w:lang w:eastAsia="ru-RU"/>
        </w:rPr>
      </w:pPr>
      <w:r w:rsidRPr="00DE0CC0">
        <w:rPr>
          <w:i/>
          <w:sz w:val="28"/>
          <w:szCs w:val="28"/>
          <w:lang w:eastAsia="ru-RU"/>
        </w:rPr>
        <w:t xml:space="preserve">1. </w:t>
      </w:r>
      <w:r w:rsidR="007D05AC" w:rsidRPr="00DE0CC0">
        <w:rPr>
          <w:i/>
          <w:sz w:val="28"/>
          <w:szCs w:val="28"/>
          <w:lang w:eastAsia="ru-RU"/>
        </w:rPr>
        <w:t>Кейс.</w:t>
      </w:r>
    </w:p>
    <w:p w14:paraId="73FFD8AA" w14:textId="77777777" w:rsidR="009E725D" w:rsidRPr="00DE0CC0" w:rsidRDefault="009E725D" w:rsidP="009E725D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E0CC0">
        <w:rPr>
          <w:sz w:val="28"/>
          <w:szCs w:val="28"/>
          <w:lang w:eastAsia="ru-RU"/>
        </w:rPr>
        <w:t>Сначала необходимо внимательно прочитать задание, сформулировать для себя условие и этапы его выполнения. Затем обратиться к информационным источникам: конспектам лекциям и записями семинаров. Также необходимо изучить указанную в задании проблематику по учебной и научной литературе, периодическим изданиям СМИ, официальным интернет-источникам. Результатом выполнения задания должен стать аргументированный ответ с выводами и предложениями.</w:t>
      </w:r>
    </w:p>
    <w:p w14:paraId="3927D87C" w14:textId="249A3EB4" w:rsidR="009E725D" w:rsidRPr="00DE0CC0" w:rsidRDefault="009E725D" w:rsidP="009E725D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i/>
          <w:sz w:val="28"/>
          <w:szCs w:val="28"/>
          <w:lang w:eastAsia="ru-RU"/>
        </w:rPr>
      </w:pPr>
      <w:r w:rsidRPr="00DE0CC0">
        <w:rPr>
          <w:i/>
          <w:sz w:val="28"/>
          <w:szCs w:val="28"/>
          <w:lang w:eastAsia="ru-RU"/>
        </w:rPr>
        <w:t xml:space="preserve">2. </w:t>
      </w:r>
      <w:r w:rsidR="007D05AC" w:rsidRPr="00DE0CC0">
        <w:rPr>
          <w:i/>
          <w:sz w:val="28"/>
          <w:szCs w:val="28"/>
          <w:lang w:eastAsia="ru-RU"/>
        </w:rPr>
        <w:t>Круглый стол</w:t>
      </w:r>
      <w:r w:rsidRPr="00DE0CC0">
        <w:rPr>
          <w:i/>
          <w:sz w:val="28"/>
          <w:szCs w:val="28"/>
          <w:lang w:eastAsia="ru-RU"/>
        </w:rPr>
        <w:t>.</w:t>
      </w:r>
    </w:p>
    <w:p w14:paraId="48A8E816" w14:textId="689E0B11" w:rsidR="009E725D" w:rsidRPr="00DE0CC0" w:rsidRDefault="007D05AC" w:rsidP="009E725D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E0CC0">
        <w:rPr>
          <w:sz w:val="28"/>
          <w:szCs w:val="28"/>
          <w:lang w:eastAsia="ru-RU"/>
        </w:rPr>
        <w:t>Проведение круглого стола</w:t>
      </w:r>
      <w:r w:rsidR="009E725D" w:rsidRPr="00DE0CC0">
        <w:rPr>
          <w:sz w:val="28"/>
          <w:szCs w:val="28"/>
          <w:lang w:eastAsia="ru-RU"/>
        </w:rPr>
        <w:t xml:space="preserve"> всегда</w:t>
      </w:r>
      <w:r w:rsidRPr="00DE0CC0">
        <w:rPr>
          <w:sz w:val="28"/>
          <w:szCs w:val="28"/>
          <w:lang w:eastAsia="ru-RU"/>
        </w:rPr>
        <w:t xml:space="preserve"> предусматривает</w:t>
      </w:r>
      <w:r w:rsidR="009E725D" w:rsidRPr="00DE0CC0">
        <w:rPr>
          <w:sz w:val="28"/>
          <w:szCs w:val="28"/>
          <w:lang w:eastAsia="ru-RU"/>
        </w:rPr>
        <w:t xml:space="preserve"> решение</w:t>
      </w:r>
      <w:r w:rsidRPr="00DE0CC0">
        <w:rPr>
          <w:sz w:val="28"/>
          <w:szCs w:val="28"/>
          <w:lang w:eastAsia="ru-RU"/>
        </w:rPr>
        <w:t xml:space="preserve"> и обсуждение</w:t>
      </w:r>
      <w:r w:rsidR="009E725D" w:rsidRPr="00DE0CC0">
        <w:rPr>
          <w:sz w:val="28"/>
          <w:szCs w:val="28"/>
          <w:lang w:eastAsia="ru-RU"/>
        </w:rPr>
        <w:t xml:space="preserve"> задач логистики в конкретных экономических условиях, сложившихся в определенное время и в указанном месте. Поэтому для выполнения задания необходимо обратиться к первоисточнику информации, например, ленте новостей в СМИ. Затем изучить </w:t>
      </w:r>
      <w:r w:rsidRPr="00DE0CC0">
        <w:rPr>
          <w:sz w:val="28"/>
          <w:szCs w:val="28"/>
          <w:lang w:eastAsia="ru-RU"/>
        </w:rPr>
        <w:t>темы,</w:t>
      </w:r>
      <w:r w:rsidR="009E725D" w:rsidRPr="00DE0CC0">
        <w:rPr>
          <w:sz w:val="28"/>
          <w:szCs w:val="28"/>
          <w:lang w:eastAsia="ru-RU"/>
        </w:rPr>
        <w:t xml:space="preserve"> которые требуется </w:t>
      </w:r>
      <w:r w:rsidRPr="00DE0CC0">
        <w:rPr>
          <w:sz w:val="28"/>
          <w:szCs w:val="28"/>
          <w:lang w:eastAsia="ru-RU"/>
        </w:rPr>
        <w:t>обсудить</w:t>
      </w:r>
      <w:r w:rsidR="009E725D" w:rsidRPr="00DE0CC0">
        <w:rPr>
          <w:sz w:val="28"/>
          <w:szCs w:val="28"/>
          <w:lang w:eastAsia="ru-RU"/>
        </w:rPr>
        <w:t xml:space="preserve">, в том числе, при помощи конспекта лекций, записей семинаров, учебной, научной, нормативно-правовой литературы, официальных интернет-источников. Результатом </w:t>
      </w:r>
      <w:r w:rsidRPr="00DE0CC0">
        <w:rPr>
          <w:sz w:val="28"/>
          <w:szCs w:val="28"/>
          <w:lang w:eastAsia="ru-RU"/>
        </w:rPr>
        <w:t>проведения круглого стола</w:t>
      </w:r>
      <w:r w:rsidR="009E725D" w:rsidRPr="00DE0CC0">
        <w:rPr>
          <w:sz w:val="28"/>
          <w:szCs w:val="28"/>
          <w:lang w:eastAsia="ru-RU"/>
        </w:rPr>
        <w:t xml:space="preserve"> должен стать </w:t>
      </w:r>
      <w:r w:rsidRPr="00DE0CC0">
        <w:rPr>
          <w:sz w:val="28"/>
          <w:szCs w:val="28"/>
          <w:lang w:eastAsia="ru-RU"/>
        </w:rPr>
        <w:t xml:space="preserve">сбор </w:t>
      </w:r>
      <w:r w:rsidR="009E725D" w:rsidRPr="00DE0CC0">
        <w:rPr>
          <w:sz w:val="28"/>
          <w:szCs w:val="28"/>
          <w:lang w:eastAsia="ru-RU"/>
        </w:rPr>
        <w:t>аргументированны</w:t>
      </w:r>
      <w:r w:rsidRPr="00DE0CC0">
        <w:rPr>
          <w:sz w:val="28"/>
          <w:szCs w:val="28"/>
          <w:lang w:eastAsia="ru-RU"/>
        </w:rPr>
        <w:t>х тезисов по рассматриваемой проблеме</w:t>
      </w:r>
      <w:r w:rsidR="009E725D" w:rsidRPr="00DE0CC0">
        <w:rPr>
          <w:sz w:val="28"/>
          <w:szCs w:val="28"/>
          <w:lang w:eastAsia="ru-RU"/>
        </w:rPr>
        <w:t>.</w:t>
      </w:r>
    </w:p>
    <w:p w14:paraId="12DC6212" w14:textId="77777777" w:rsidR="009E725D" w:rsidRPr="00DE0CC0" w:rsidRDefault="009E725D" w:rsidP="009E725D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i/>
          <w:sz w:val="28"/>
          <w:szCs w:val="28"/>
          <w:lang w:eastAsia="ru-RU"/>
        </w:rPr>
      </w:pPr>
      <w:r w:rsidRPr="00DE0CC0">
        <w:rPr>
          <w:i/>
          <w:sz w:val="28"/>
          <w:szCs w:val="28"/>
          <w:lang w:eastAsia="ru-RU"/>
        </w:rPr>
        <w:t>3. Расчётно-аналитическая задача.</w:t>
      </w:r>
    </w:p>
    <w:p w14:paraId="65DE8248" w14:textId="641A92FB" w:rsidR="00BB7ACA" w:rsidRPr="00DE0CC0" w:rsidRDefault="009E725D" w:rsidP="007D05AC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DE0CC0">
        <w:rPr>
          <w:sz w:val="28"/>
          <w:szCs w:val="28"/>
          <w:lang w:eastAsia="ru-RU"/>
        </w:rPr>
        <w:t>Решение расчётно-аналитической задачи требует математических расчётов по заданному условию на основе пройденного материала лекций, семинаров, учебника; интерпретации полученных результатов согласно условию (например, отраслевой или региональной принадлежности объекта логистики); самостоятельного формулирования выводов и предложений (например, по повышению/уменьшению экономического показателя и/или совершенствованию операции логистики).</w:t>
      </w:r>
    </w:p>
    <w:p w14:paraId="2438E3FE" w14:textId="77777777" w:rsidR="00A6480D" w:rsidRPr="00DE0CC0" w:rsidRDefault="00A6480D" w:rsidP="00B84CBF">
      <w:pPr>
        <w:pStyle w:val="a3"/>
        <w:shd w:val="clear" w:color="auto" w:fill="FFFFFF"/>
        <w:ind w:firstLine="709"/>
      </w:pPr>
      <w:r w:rsidRPr="00DE0CC0">
        <w:rPr>
          <w:b/>
          <w:bCs/>
          <w:sz w:val="28"/>
          <w:szCs w:val="28"/>
        </w:rPr>
        <w:t xml:space="preserve">11. Перечень информационных технологий,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2031E3A7" w14:textId="34F74C0B" w:rsidR="007D05AC" w:rsidRPr="00DE0CC0" w:rsidRDefault="00A6480D" w:rsidP="00B84CBF">
      <w:pPr>
        <w:pStyle w:val="a3"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DE0CC0">
        <w:rPr>
          <w:b/>
          <w:sz w:val="28"/>
          <w:szCs w:val="28"/>
        </w:rPr>
        <w:t>11.1 Комплект лицензионного программного обеспечения:</w:t>
      </w:r>
      <w:r w:rsidRPr="00DE0CC0">
        <w:rPr>
          <w:sz w:val="28"/>
          <w:szCs w:val="28"/>
        </w:rPr>
        <w:t xml:space="preserve"> </w:t>
      </w:r>
    </w:p>
    <w:p w14:paraId="358F46F7" w14:textId="6A858AFC" w:rsidR="005666D0" w:rsidRPr="00DE0CC0" w:rsidRDefault="00A4381A" w:rsidP="00B84CBF">
      <w:pPr>
        <w:pStyle w:val="a3"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DE0CC0">
        <w:rPr>
          <w:sz w:val="28"/>
          <w:szCs w:val="28"/>
        </w:rPr>
        <w:t xml:space="preserve">1. </w:t>
      </w:r>
      <w:proofErr w:type="spellStart"/>
      <w:r w:rsidR="00A6480D" w:rsidRPr="00DE0CC0">
        <w:rPr>
          <w:sz w:val="28"/>
          <w:szCs w:val="28"/>
        </w:rPr>
        <w:t>Windows</w:t>
      </w:r>
      <w:proofErr w:type="spellEnd"/>
      <w:r w:rsidR="00A6480D" w:rsidRPr="00DE0CC0">
        <w:rPr>
          <w:sz w:val="28"/>
          <w:szCs w:val="28"/>
        </w:rPr>
        <w:t xml:space="preserve"> </w:t>
      </w:r>
      <w:proofErr w:type="spellStart"/>
      <w:r w:rsidR="00A6480D" w:rsidRPr="00DE0CC0">
        <w:rPr>
          <w:sz w:val="28"/>
          <w:szCs w:val="28"/>
        </w:rPr>
        <w:t>Microsoft</w:t>
      </w:r>
      <w:proofErr w:type="spellEnd"/>
      <w:r w:rsidR="00A6480D" w:rsidRPr="00DE0CC0">
        <w:rPr>
          <w:sz w:val="28"/>
          <w:szCs w:val="28"/>
        </w:rPr>
        <w:t xml:space="preserve"> </w:t>
      </w:r>
      <w:proofErr w:type="spellStart"/>
      <w:r w:rsidR="00A6480D" w:rsidRPr="00DE0CC0">
        <w:rPr>
          <w:sz w:val="28"/>
          <w:szCs w:val="28"/>
        </w:rPr>
        <w:t>office</w:t>
      </w:r>
      <w:proofErr w:type="spellEnd"/>
      <w:r w:rsidR="00A6480D" w:rsidRPr="00DE0CC0">
        <w:rPr>
          <w:sz w:val="28"/>
          <w:szCs w:val="28"/>
        </w:rPr>
        <w:t xml:space="preserve"> </w:t>
      </w:r>
    </w:p>
    <w:p w14:paraId="54A23457" w14:textId="360A4EB7" w:rsidR="00A6480D" w:rsidRPr="00DE0CC0" w:rsidRDefault="00A4381A" w:rsidP="00B84CBF">
      <w:pPr>
        <w:pStyle w:val="a3"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DE0CC0">
        <w:rPr>
          <w:sz w:val="28"/>
          <w:szCs w:val="28"/>
        </w:rPr>
        <w:t xml:space="preserve">2. </w:t>
      </w:r>
      <w:r w:rsidR="00A6480D" w:rsidRPr="00DE0CC0">
        <w:rPr>
          <w:sz w:val="28"/>
          <w:szCs w:val="28"/>
        </w:rPr>
        <w:t xml:space="preserve">Антивирус </w:t>
      </w:r>
      <w:proofErr w:type="spellStart"/>
      <w:r w:rsidR="005666D0" w:rsidRPr="00DE0CC0">
        <w:rPr>
          <w:sz w:val="28"/>
          <w:szCs w:val="28"/>
        </w:rPr>
        <w:t>Kaspersky</w:t>
      </w:r>
      <w:proofErr w:type="spellEnd"/>
    </w:p>
    <w:p w14:paraId="447A81A5" w14:textId="518251A2" w:rsidR="00B84CBF" w:rsidRPr="00DE0CC0" w:rsidRDefault="00B84CBF" w:rsidP="00B84CBF">
      <w:pPr>
        <w:pStyle w:val="a3"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DE0CC0">
        <w:rPr>
          <w:sz w:val="28"/>
          <w:szCs w:val="28"/>
        </w:rPr>
        <w:t xml:space="preserve">3. </w:t>
      </w:r>
      <w:r w:rsidRPr="00DE0CC0">
        <w:rPr>
          <w:sz w:val="28"/>
          <w:szCs w:val="28"/>
          <w:lang w:val="en-US"/>
        </w:rPr>
        <w:t>TMS</w:t>
      </w:r>
      <w:r w:rsidRPr="00DE0CC0">
        <w:rPr>
          <w:sz w:val="28"/>
          <w:szCs w:val="28"/>
        </w:rPr>
        <w:t xml:space="preserve">, </w:t>
      </w:r>
      <w:r w:rsidRPr="00DE0CC0">
        <w:rPr>
          <w:sz w:val="28"/>
          <w:szCs w:val="28"/>
          <w:lang w:val="en-US"/>
        </w:rPr>
        <w:t>WMS</w:t>
      </w:r>
      <w:r w:rsidRPr="00DE0CC0">
        <w:rPr>
          <w:sz w:val="28"/>
          <w:szCs w:val="28"/>
        </w:rPr>
        <w:t xml:space="preserve"> </w:t>
      </w:r>
      <w:proofErr w:type="spellStart"/>
      <w:r w:rsidRPr="00DE0CC0">
        <w:rPr>
          <w:sz w:val="28"/>
          <w:szCs w:val="28"/>
          <w:lang w:val="en-US"/>
        </w:rPr>
        <w:t>Axelot</w:t>
      </w:r>
      <w:proofErr w:type="spellEnd"/>
    </w:p>
    <w:p w14:paraId="7434F208" w14:textId="77777777" w:rsidR="00DF4FFF" w:rsidRPr="00DE0CC0" w:rsidRDefault="00A6480D" w:rsidP="00B84CBF">
      <w:pPr>
        <w:pStyle w:val="a3"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DE0CC0">
        <w:rPr>
          <w:b/>
          <w:sz w:val="28"/>
          <w:szCs w:val="28"/>
        </w:rPr>
        <w:t>11.2 Современные профессиональные базы данных и ин</w:t>
      </w:r>
      <w:r w:rsidR="00FA72B4" w:rsidRPr="00DE0CC0">
        <w:rPr>
          <w:b/>
          <w:sz w:val="28"/>
          <w:szCs w:val="28"/>
        </w:rPr>
        <w:t>формационные справочные системы</w:t>
      </w:r>
    </w:p>
    <w:p w14:paraId="1484477C" w14:textId="77777777" w:rsidR="00DF4FFF" w:rsidRPr="00DE0CC0" w:rsidRDefault="00FA72B4" w:rsidP="00B84CBF">
      <w:pPr>
        <w:pStyle w:val="a3"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DE0CC0">
        <w:rPr>
          <w:rFonts w:eastAsia="Calibri"/>
          <w:bCs/>
          <w:sz w:val="28"/>
          <w:szCs w:val="28"/>
        </w:rPr>
        <w:t xml:space="preserve">1. Информационно-правовая система </w:t>
      </w:r>
      <w:r w:rsidR="00A6480D" w:rsidRPr="00DE0CC0">
        <w:rPr>
          <w:sz w:val="28"/>
          <w:szCs w:val="28"/>
        </w:rPr>
        <w:t xml:space="preserve">«Консультант Плюс», </w:t>
      </w:r>
    </w:p>
    <w:p w14:paraId="2DDF6F21" w14:textId="77777777" w:rsidR="00DF4FFF" w:rsidRPr="00DE0CC0" w:rsidRDefault="00FA72B4" w:rsidP="00DF4FFF">
      <w:pPr>
        <w:pStyle w:val="a3"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DE0CC0">
        <w:rPr>
          <w:rFonts w:eastAsia="Calibri"/>
          <w:bCs/>
          <w:sz w:val="28"/>
          <w:szCs w:val="28"/>
        </w:rPr>
        <w:t xml:space="preserve">2. Информационно-правовая система </w:t>
      </w:r>
      <w:r w:rsidR="00A6480D" w:rsidRPr="00DE0CC0">
        <w:rPr>
          <w:sz w:val="28"/>
          <w:szCs w:val="28"/>
        </w:rPr>
        <w:t>«Гарант»</w:t>
      </w:r>
    </w:p>
    <w:p w14:paraId="01CB9938" w14:textId="77777777" w:rsidR="00DF4FFF" w:rsidRPr="00DE0CC0" w:rsidRDefault="00A6480D" w:rsidP="00DF4FFF">
      <w:pPr>
        <w:pStyle w:val="a3"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DE0CC0">
        <w:rPr>
          <w:b/>
          <w:sz w:val="28"/>
          <w:szCs w:val="28"/>
        </w:rPr>
        <w:t>11.3 Сертифицированные программные и аппаратные средства защиты информации</w:t>
      </w:r>
      <w:r w:rsidR="00FA72B4" w:rsidRPr="00DE0CC0">
        <w:rPr>
          <w:sz w:val="28"/>
          <w:szCs w:val="28"/>
        </w:rPr>
        <w:t xml:space="preserve"> </w:t>
      </w:r>
    </w:p>
    <w:p w14:paraId="6DBED9CD" w14:textId="7BFF0765" w:rsidR="00A6480D" w:rsidRPr="00DE0CC0" w:rsidRDefault="00FA72B4" w:rsidP="00DF4FFF">
      <w:pPr>
        <w:pStyle w:val="a3"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DE0CC0">
        <w:rPr>
          <w:sz w:val="28"/>
          <w:szCs w:val="28"/>
        </w:rPr>
        <w:t>Н</w:t>
      </w:r>
      <w:r w:rsidR="00A6480D" w:rsidRPr="00DE0CC0">
        <w:rPr>
          <w:sz w:val="28"/>
          <w:szCs w:val="28"/>
        </w:rPr>
        <w:t xml:space="preserve">е предусмотрено </w:t>
      </w:r>
    </w:p>
    <w:p w14:paraId="4DB67267" w14:textId="77777777" w:rsidR="00A6480D" w:rsidRPr="00DE0CC0" w:rsidRDefault="00A6480D" w:rsidP="00B84CBF">
      <w:pPr>
        <w:pStyle w:val="a3"/>
        <w:shd w:val="clear" w:color="auto" w:fill="FFFFFF"/>
        <w:ind w:firstLine="851"/>
      </w:pPr>
      <w:r w:rsidRPr="00DE0CC0">
        <w:rPr>
          <w:b/>
          <w:bCs/>
          <w:sz w:val="28"/>
          <w:szCs w:val="28"/>
        </w:rPr>
        <w:t>12. Описание материально-</w:t>
      </w:r>
      <w:proofErr w:type="spellStart"/>
      <w:r w:rsidRPr="00DE0CC0">
        <w:rPr>
          <w:b/>
          <w:bCs/>
          <w:sz w:val="28"/>
          <w:szCs w:val="28"/>
        </w:rPr>
        <w:t>техническои</w:t>
      </w:r>
      <w:proofErr w:type="spellEnd"/>
      <w:r w:rsidRPr="00DE0CC0">
        <w:rPr>
          <w:b/>
          <w:bCs/>
          <w:sz w:val="28"/>
          <w:szCs w:val="28"/>
        </w:rPr>
        <w:t xml:space="preserve">̆ базы, </w:t>
      </w:r>
      <w:proofErr w:type="spellStart"/>
      <w:r w:rsidRPr="00DE0CC0">
        <w:rPr>
          <w:b/>
          <w:bCs/>
          <w:sz w:val="28"/>
          <w:szCs w:val="28"/>
        </w:rPr>
        <w:t>необходимои</w:t>
      </w:r>
      <w:proofErr w:type="spellEnd"/>
      <w:r w:rsidRPr="00DE0CC0">
        <w:rPr>
          <w:b/>
          <w:bCs/>
          <w:sz w:val="28"/>
          <w:szCs w:val="28"/>
        </w:rPr>
        <w:t>̆ для осуществления образовательного процесса по дисциплине.</w:t>
      </w:r>
    </w:p>
    <w:p w14:paraId="6B4FA6AB" w14:textId="0CDE4003" w:rsidR="00A6480D" w:rsidRPr="00DE0CC0" w:rsidRDefault="00A6480D" w:rsidP="00A6480D">
      <w:pPr>
        <w:shd w:val="clear" w:color="auto" w:fill="FFFFFF"/>
        <w:spacing w:before="100" w:beforeAutospacing="1" w:after="100" w:afterAutospacing="1" w:line="360" w:lineRule="auto"/>
        <w:ind w:firstLine="851"/>
        <w:jc w:val="both"/>
      </w:pPr>
      <w:r w:rsidRPr="00DE0CC0">
        <w:rPr>
          <w:sz w:val="28"/>
          <w:szCs w:val="28"/>
        </w:rPr>
        <w:t xml:space="preserve">Учебно-лабораторное оборудование: - </w:t>
      </w:r>
      <w:proofErr w:type="spellStart"/>
      <w:r w:rsidRPr="00DE0CC0">
        <w:rPr>
          <w:sz w:val="28"/>
          <w:szCs w:val="28"/>
        </w:rPr>
        <w:t>персональныи</w:t>
      </w:r>
      <w:proofErr w:type="spellEnd"/>
      <w:r w:rsidRPr="00DE0CC0">
        <w:rPr>
          <w:sz w:val="28"/>
          <w:szCs w:val="28"/>
        </w:rPr>
        <w:t>̆ компьютер.</w:t>
      </w:r>
      <w:r w:rsidRPr="00DE0CC0">
        <w:rPr>
          <w:sz w:val="28"/>
          <w:szCs w:val="28"/>
        </w:rPr>
        <w:br/>
        <w:t xml:space="preserve">- проектор. </w:t>
      </w:r>
    </w:p>
    <w:p w14:paraId="69B9D25F" w14:textId="7A49E6AD" w:rsidR="00A6480D" w:rsidRPr="00DE0CC0" w:rsidRDefault="00A6480D" w:rsidP="00A6480D">
      <w:pPr>
        <w:shd w:val="clear" w:color="auto" w:fill="FFFFFF"/>
        <w:spacing w:before="100" w:beforeAutospacing="1" w:after="100" w:afterAutospacing="1" w:line="360" w:lineRule="auto"/>
        <w:ind w:firstLine="851"/>
        <w:jc w:val="both"/>
      </w:pPr>
      <w:r w:rsidRPr="00DE0CC0">
        <w:rPr>
          <w:sz w:val="28"/>
          <w:szCs w:val="28"/>
        </w:rPr>
        <w:t xml:space="preserve">Программные, технические и электронные средства обучения и контроля знаний 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 методические материалы и др.) </w:t>
      </w:r>
    </w:p>
    <w:sectPr w:rsidR="00A6480D" w:rsidRPr="00DE0CC0" w:rsidSect="00E65217">
      <w:footerReference w:type="even" r:id="rId18"/>
      <w:footerReference w:type="default" r:id="rId19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6D45D94" w16cid:durableId="2830935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F9E8CE" w14:textId="77777777" w:rsidR="003C2212" w:rsidRDefault="003C2212" w:rsidP="00E65217">
      <w:r>
        <w:separator/>
      </w:r>
    </w:p>
  </w:endnote>
  <w:endnote w:type="continuationSeparator" w:id="0">
    <w:p w14:paraId="0E19B01D" w14:textId="77777777" w:rsidR="003C2212" w:rsidRDefault="003C2212" w:rsidP="00E65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9"/>
      </w:rPr>
      <w:id w:val="466248343"/>
      <w:docPartObj>
        <w:docPartGallery w:val="Page Numbers (Bottom of Page)"/>
        <w:docPartUnique/>
      </w:docPartObj>
    </w:sdtPr>
    <w:sdtEndPr>
      <w:rPr>
        <w:rStyle w:val="a9"/>
      </w:rPr>
    </w:sdtEndPr>
    <w:sdtContent>
      <w:p w14:paraId="17778D8C" w14:textId="77777777" w:rsidR="00E02995" w:rsidRDefault="00E02995" w:rsidP="00E65217">
        <w:pPr>
          <w:pStyle w:val="a7"/>
          <w:framePr w:wrap="none" w:vAnchor="text" w:hAnchor="margin" w:xAlign="right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end"/>
        </w:r>
      </w:p>
    </w:sdtContent>
  </w:sdt>
  <w:p w14:paraId="607DFC3D" w14:textId="77777777" w:rsidR="00E02995" w:rsidRDefault="00E02995" w:rsidP="00E65217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9"/>
      </w:rPr>
      <w:id w:val="-1510217317"/>
      <w:docPartObj>
        <w:docPartGallery w:val="Page Numbers (Bottom of Page)"/>
        <w:docPartUnique/>
      </w:docPartObj>
    </w:sdtPr>
    <w:sdtEndPr>
      <w:rPr>
        <w:rStyle w:val="a9"/>
      </w:rPr>
    </w:sdtEndPr>
    <w:sdtContent>
      <w:p w14:paraId="026114E5" w14:textId="407489F9" w:rsidR="00E02995" w:rsidRDefault="00E02995" w:rsidP="00E65217">
        <w:pPr>
          <w:pStyle w:val="a7"/>
          <w:framePr w:wrap="none" w:vAnchor="text" w:hAnchor="margin" w:xAlign="right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separate"/>
        </w:r>
        <w:r w:rsidR="007C3127">
          <w:rPr>
            <w:rStyle w:val="a9"/>
            <w:noProof/>
          </w:rPr>
          <w:t>42</w:t>
        </w:r>
        <w:r>
          <w:rPr>
            <w:rStyle w:val="a9"/>
          </w:rPr>
          <w:fldChar w:fldCharType="end"/>
        </w:r>
      </w:p>
    </w:sdtContent>
  </w:sdt>
  <w:p w14:paraId="616B58DA" w14:textId="77777777" w:rsidR="00E02995" w:rsidRDefault="00E02995" w:rsidP="00E6521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DC76C4" w14:textId="77777777" w:rsidR="003C2212" w:rsidRDefault="003C2212" w:rsidP="00E65217">
      <w:r>
        <w:separator/>
      </w:r>
    </w:p>
  </w:footnote>
  <w:footnote w:type="continuationSeparator" w:id="0">
    <w:p w14:paraId="066865D0" w14:textId="77777777" w:rsidR="003C2212" w:rsidRDefault="003C2212" w:rsidP="00E652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83F26"/>
    <w:multiLevelType w:val="hybridMultilevel"/>
    <w:tmpl w:val="87EAB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7CE2260"/>
    <w:multiLevelType w:val="hybridMultilevel"/>
    <w:tmpl w:val="E9D674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A22B28"/>
    <w:multiLevelType w:val="hybridMultilevel"/>
    <w:tmpl w:val="A91E5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27B50"/>
    <w:multiLevelType w:val="hybridMultilevel"/>
    <w:tmpl w:val="E1B80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A07D7"/>
    <w:multiLevelType w:val="hybridMultilevel"/>
    <w:tmpl w:val="C25E2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B0091"/>
    <w:multiLevelType w:val="hybridMultilevel"/>
    <w:tmpl w:val="E1B80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4888"/>
    <w:multiLevelType w:val="multilevel"/>
    <w:tmpl w:val="96D2A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034E5D"/>
    <w:multiLevelType w:val="multilevel"/>
    <w:tmpl w:val="F4C8399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A76036"/>
    <w:multiLevelType w:val="multilevel"/>
    <w:tmpl w:val="72B89B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C52701"/>
    <w:multiLevelType w:val="hybridMultilevel"/>
    <w:tmpl w:val="19F666CE"/>
    <w:lvl w:ilvl="0" w:tplc="D228DA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A5C62"/>
    <w:multiLevelType w:val="multilevel"/>
    <w:tmpl w:val="B6F08F0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493409"/>
    <w:multiLevelType w:val="hybridMultilevel"/>
    <w:tmpl w:val="F4C8510C"/>
    <w:lvl w:ilvl="0" w:tplc="0419000F">
      <w:start w:val="1"/>
      <w:numFmt w:val="decimal"/>
      <w:lvlText w:val="%1."/>
      <w:lvlJc w:val="left"/>
      <w:pPr>
        <w:ind w:left="3480" w:hanging="360"/>
      </w:pPr>
    </w:lvl>
    <w:lvl w:ilvl="1" w:tplc="04190019" w:tentative="1">
      <w:start w:val="1"/>
      <w:numFmt w:val="lowerLetter"/>
      <w:lvlText w:val="%2."/>
      <w:lvlJc w:val="left"/>
      <w:pPr>
        <w:ind w:left="4200" w:hanging="360"/>
      </w:pPr>
    </w:lvl>
    <w:lvl w:ilvl="2" w:tplc="0419001B" w:tentative="1">
      <w:start w:val="1"/>
      <w:numFmt w:val="lowerRoman"/>
      <w:lvlText w:val="%3."/>
      <w:lvlJc w:val="right"/>
      <w:pPr>
        <w:ind w:left="4920" w:hanging="180"/>
      </w:pPr>
    </w:lvl>
    <w:lvl w:ilvl="3" w:tplc="0419000F" w:tentative="1">
      <w:start w:val="1"/>
      <w:numFmt w:val="decimal"/>
      <w:lvlText w:val="%4."/>
      <w:lvlJc w:val="left"/>
      <w:pPr>
        <w:ind w:left="5640" w:hanging="360"/>
      </w:pPr>
    </w:lvl>
    <w:lvl w:ilvl="4" w:tplc="04190019" w:tentative="1">
      <w:start w:val="1"/>
      <w:numFmt w:val="lowerLetter"/>
      <w:lvlText w:val="%5."/>
      <w:lvlJc w:val="left"/>
      <w:pPr>
        <w:ind w:left="6360" w:hanging="360"/>
      </w:pPr>
    </w:lvl>
    <w:lvl w:ilvl="5" w:tplc="0419001B" w:tentative="1">
      <w:start w:val="1"/>
      <w:numFmt w:val="lowerRoman"/>
      <w:lvlText w:val="%6."/>
      <w:lvlJc w:val="right"/>
      <w:pPr>
        <w:ind w:left="7080" w:hanging="180"/>
      </w:pPr>
    </w:lvl>
    <w:lvl w:ilvl="6" w:tplc="0419000F" w:tentative="1">
      <w:start w:val="1"/>
      <w:numFmt w:val="decimal"/>
      <w:lvlText w:val="%7."/>
      <w:lvlJc w:val="left"/>
      <w:pPr>
        <w:ind w:left="7800" w:hanging="360"/>
      </w:pPr>
    </w:lvl>
    <w:lvl w:ilvl="7" w:tplc="04190019" w:tentative="1">
      <w:start w:val="1"/>
      <w:numFmt w:val="lowerLetter"/>
      <w:lvlText w:val="%8."/>
      <w:lvlJc w:val="left"/>
      <w:pPr>
        <w:ind w:left="8520" w:hanging="360"/>
      </w:pPr>
    </w:lvl>
    <w:lvl w:ilvl="8" w:tplc="0419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12" w15:restartNumberingAfterBreak="0">
    <w:nsid w:val="2A4E1F93"/>
    <w:multiLevelType w:val="hybridMultilevel"/>
    <w:tmpl w:val="6674C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E600C"/>
    <w:multiLevelType w:val="multilevel"/>
    <w:tmpl w:val="D5548E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35F41"/>
    <w:multiLevelType w:val="hybridMultilevel"/>
    <w:tmpl w:val="D8609018"/>
    <w:lvl w:ilvl="0" w:tplc="5182658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36A66"/>
    <w:multiLevelType w:val="hybridMultilevel"/>
    <w:tmpl w:val="39C8FDEA"/>
    <w:lvl w:ilvl="0" w:tplc="0419000F">
      <w:start w:val="1"/>
      <w:numFmt w:val="decimal"/>
      <w:lvlText w:val="%1."/>
      <w:lvlJc w:val="left"/>
      <w:pPr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B5486"/>
    <w:multiLevelType w:val="hybridMultilevel"/>
    <w:tmpl w:val="E5905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3918B6"/>
    <w:multiLevelType w:val="multilevel"/>
    <w:tmpl w:val="7BC0F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1235EE"/>
    <w:multiLevelType w:val="hybridMultilevel"/>
    <w:tmpl w:val="03BEE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7D38AE"/>
    <w:multiLevelType w:val="multilevel"/>
    <w:tmpl w:val="489CF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6C7BFE"/>
    <w:multiLevelType w:val="multilevel"/>
    <w:tmpl w:val="2EEEC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7218AE"/>
    <w:multiLevelType w:val="hybridMultilevel"/>
    <w:tmpl w:val="E1B80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A5614"/>
    <w:multiLevelType w:val="multilevel"/>
    <w:tmpl w:val="24EE23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AE7B6D"/>
    <w:multiLevelType w:val="multilevel"/>
    <w:tmpl w:val="C95E9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AC6261E"/>
    <w:multiLevelType w:val="hybridMultilevel"/>
    <w:tmpl w:val="F2487836"/>
    <w:lvl w:ilvl="0" w:tplc="82822C76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AD7BA3"/>
    <w:multiLevelType w:val="multilevel"/>
    <w:tmpl w:val="C414D10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24"/>
  </w:num>
  <w:num w:numId="3">
    <w:abstractNumId w:val="8"/>
  </w:num>
  <w:num w:numId="4">
    <w:abstractNumId w:val="1"/>
  </w:num>
  <w:num w:numId="5">
    <w:abstractNumId w:val="12"/>
  </w:num>
  <w:num w:numId="6">
    <w:abstractNumId w:val="11"/>
  </w:num>
  <w:num w:numId="7">
    <w:abstractNumId w:val="22"/>
  </w:num>
  <w:num w:numId="8">
    <w:abstractNumId w:val="0"/>
  </w:num>
  <w:num w:numId="9">
    <w:abstractNumId w:val="18"/>
  </w:num>
  <w:num w:numId="10">
    <w:abstractNumId w:val="13"/>
  </w:num>
  <w:num w:numId="11">
    <w:abstractNumId w:val="10"/>
  </w:num>
  <w:num w:numId="12">
    <w:abstractNumId w:val="7"/>
  </w:num>
  <w:num w:numId="13">
    <w:abstractNumId w:val="26"/>
  </w:num>
  <w:num w:numId="14">
    <w:abstractNumId w:val="6"/>
  </w:num>
  <w:num w:numId="15">
    <w:abstractNumId w:val="23"/>
  </w:num>
  <w:num w:numId="16">
    <w:abstractNumId w:val="21"/>
  </w:num>
  <w:num w:numId="17">
    <w:abstractNumId w:val="14"/>
  </w:num>
  <w:num w:numId="18">
    <w:abstractNumId w:val="4"/>
  </w:num>
  <w:num w:numId="19">
    <w:abstractNumId w:val="5"/>
  </w:num>
  <w:num w:numId="20">
    <w:abstractNumId w:val="3"/>
  </w:num>
  <w:num w:numId="21">
    <w:abstractNumId w:val="15"/>
  </w:num>
  <w:num w:numId="22">
    <w:abstractNumId w:val="25"/>
  </w:num>
  <w:num w:numId="23">
    <w:abstractNumId w:val="19"/>
  </w:num>
  <w:num w:numId="24">
    <w:abstractNumId w:val="17"/>
  </w:num>
  <w:num w:numId="25">
    <w:abstractNumId w:val="2"/>
  </w:num>
  <w:num w:numId="26">
    <w:abstractNumId w:val="9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C0F"/>
    <w:rsid w:val="00001E67"/>
    <w:rsid w:val="00013365"/>
    <w:rsid w:val="00031AEE"/>
    <w:rsid w:val="00034FC2"/>
    <w:rsid w:val="000436D7"/>
    <w:rsid w:val="00051E6B"/>
    <w:rsid w:val="0005444B"/>
    <w:rsid w:val="00075AE0"/>
    <w:rsid w:val="00076555"/>
    <w:rsid w:val="00076F74"/>
    <w:rsid w:val="000B62C0"/>
    <w:rsid w:val="000B7078"/>
    <w:rsid w:val="001160BB"/>
    <w:rsid w:val="00122AD8"/>
    <w:rsid w:val="00141213"/>
    <w:rsid w:val="001557D7"/>
    <w:rsid w:val="001626C5"/>
    <w:rsid w:val="0016523F"/>
    <w:rsid w:val="001679E5"/>
    <w:rsid w:val="00187E94"/>
    <w:rsid w:val="00191A27"/>
    <w:rsid w:val="00197414"/>
    <w:rsid w:val="001C01E9"/>
    <w:rsid w:val="001D3466"/>
    <w:rsid w:val="001D7A69"/>
    <w:rsid w:val="00200EB1"/>
    <w:rsid w:val="002043C7"/>
    <w:rsid w:val="00227213"/>
    <w:rsid w:val="0022771F"/>
    <w:rsid w:val="0023073B"/>
    <w:rsid w:val="00235AC0"/>
    <w:rsid w:val="00240CDA"/>
    <w:rsid w:val="00242778"/>
    <w:rsid w:val="00274760"/>
    <w:rsid w:val="00294A2C"/>
    <w:rsid w:val="002C448A"/>
    <w:rsid w:val="002E6C09"/>
    <w:rsid w:val="00320A96"/>
    <w:rsid w:val="00341B65"/>
    <w:rsid w:val="0035043B"/>
    <w:rsid w:val="00354FE3"/>
    <w:rsid w:val="00372E6A"/>
    <w:rsid w:val="003A17B1"/>
    <w:rsid w:val="003C2212"/>
    <w:rsid w:val="003D5220"/>
    <w:rsid w:val="003E01A3"/>
    <w:rsid w:val="003E3FFC"/>
    <w:rsid w:val="0040291E"/>
    <w:rsid w:val="00403EDB"/>
    <w:rsid w:val="00414A57"/>
    <w:rsid w:val="00427210"/>
    <w:rsid w:val="00431D17"/>
    <w:rsid w:val="00433235"/>
    <w:rsid w:val="00442A94"/>
    <w:rsid w:val="004565E1"/>
    <w:rsid w:val="00463760"/>
    <w:rsid w:val="004A7CB2"/>
    <w:rsid w:val="004E4AF7"/>
    <w:rsid w:val="00501D55"/>
    <w:rsid w:val="00505317"/>
    <w:rsid w:val="005228DE"/>
    <w:rsid w:val="00526A96"/>
    <w:rsid w:val="00546403"/>
    <w:rsid w:val="00552D3C"/>
    <w:rsid w:val="005666D0"/>
    <w:rsid w:val="00575D10"/>
    <w:rsid w:val="005B3FB7"/>
    <w:rsid w:val="005F2197"/>
    <w:rsid w:val="005F60C5"/>
    <w:rsid w:val="00606E63"/>
    <w:rsid w:val="00616CA1"/>
    <w:rsid w:val="00690098"/>
    <w:rsid w:val="006A0C57"/>
    <w:rsid w:val="006A4BBB"/>
    <w:rsid w:val="006B63DA"/>
    <w:rsid w:val="006D1E1D"/>
    <w:rsid w:val="006D3BA7"/>
    <w:rsid w:val="006D7EC3"/>
    <w:rsid w:val="006F73F5"/>
    <w:rsid w:val="00733F14"/>
    <w:rsid w:val="00735C20"/>
    <w:rsid w:val="00741670"/>
    <w:rsid w:val="0074695A"/>
    <w:rsid w:val="007577C2"/>
    <w:rsid w:val="00781551"/>
    <w:rsid w:val="007C3127"/>
    <w:rsid w:val="007D05AC"/>
    <w:rsid w:val="007D2150"/>
    <w:rsid w:val="00826911"/>
    <w:rsid w:val="008371D2"/>
    <w:rsid w:val="008419AD"/>
    <w:rsid w:val="00841B93"/>
    <w:rsid w:val="00845686"/>
    <w:rsid w:val="00845C27"/>
    <w:rsid w:val="00866B19"/>
    <w:rsid w:val="00873DDE"/>
    <w:rsid w:val="00887662"/>
    <w:rsid w:val="0089420D"/>
    <w:rsid w:val="008B0333"/>
    <w:rsid w:val="0092390C"/>
    <w:rsid w:val="00935938"/>
    <w:rsid w:val="009565DE"/>
    <w:rsid w:val="0099451E"/>
    <w:rsid w:val="009A31F6"/>
    <w:rsid w:val="009A6A1D"/>
    <w:rsid w:val="009B042D"/>
    <w:rsid w:val="009E4DD2"/>
    <w:rsid w:val="009E725D"/>
    <w:rsid w:val="00A15AA1"/>
    <w:rsid w:val="00A21A52"/>
    <w:rsid w:val="00A4381A"/>
    <w:rsid w:val="00A6480D"/>
    <w:rsid w:val="00A923D4"/>
    <w:rsid w:val="00AC1F92"/>
    <w:rsid w:val="00AD29BC"/>
    <w:rsid w:val="00AE2151"/>
    <w:rsid w:val="00AE561B"/>
    <w:rsid w:val="00B01BAD"/>
    <w:rsid w:val="00B332C5"/>
    <w:rsid w:val="00B36C20"/>
    <w:rsid w:val="00B74E0B"/>
    <w:rsid w:val="00B77A28"/>
    <w:rsid w:val="00B84CBF"/>
    <w:rsid w:val="00BA7D43"/>
    <w:rsid w:val="00BB7ACA"/>
    <w:rsid w:val="00BD0F2A"/>
    <w:rsid w:val="00C078F1"/>
    <w:rsid w:val="00C133FE"/>
    <w:rsid w:val="00C64925"/>
    <w:rsid w:val="00C74A46"/>
    <w:rsid w:val="00C77564"/>
    <w:rsid w:val="00C86A99"/>
    <w:rsid w:val="00C87A39"/>
    <w:rsid w:val="00C94424"/>
    <w:rsid w:val="00CA2AFF"/>
    <w:rsid w:val="00CB3582"/>
    <w:rsid w:val="00CC02D7"/>
    <w:rsid w:val="00CC7ECD"/>
    <w:rsid w:val="00D07DB0"/>
    <w:rsid w:val="00D260E1"/>
    <w:rsid w:val="00D2759F"/>
    <w:rsid w:val="00D35EC7"/>
    <w:rsid w:val="00D60D94"/>
    <w:rsid w:val="00D63863"/>
    <w:rsid w:val="00D647E0"/>
    <w:rsid w:val="00D65598"/>
    <w:rsid w:val="00DB0A21"/>
    <w:rsid w:val="00DB5941"/>
    <w:rsid w:val="00DC7C0F"/>
    <w:rsid w:val="00DE0CC0"/>
    <w:rsid w:val="00DE21BE"/>
    <w:rsid w:val="00DF1DB6"/>
    <w:rsid w:val="00DF4FFF"/>
    <w:rsid w:val="00E02995"/>
    <w:rsid w:val="00E32DE2"/>
    <w:rsid w:val="00E453D0"/>
    <w:rsid w:val="00E528CB"/>
    <w:rsid w:val="00E52C3D"/>
    <w:rsid w:val="00E61331"/>
    <w:rsid w:val="00E65217"/>
    <w:rsid w:val="00E77525"/>
    <w:rsid w:val="00E77CA2"/>
    <w:rsid w:val="00E97F3C"/>
    <w:rsid w:val="00EB3663"/>
    <w:rsid w:val="00EB6A2D"/>
    <w:rsid w:val="00EC0486"/>
    <w:rsid w:val="00ED6EBD"/>
    <w:rsid w:val="00EF4544"/>
    <w:rsid w:val="00F26257"/>
    <w:rsid w:val="00F472A2"/>
    <w:rsid w:val="00F735ED"/>
    <w:rsid w:val="00F73A9E"/>
    <w:rsid w:val="00F97B85"/>
    <w:rsid w:val="00FA72B4"/>
    <w:rsid w:val="00FB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C2E2371"/>
  <w15:chartTrackingRefBased/>
  <w15:docId w15:val="{D1363481-9D14-064D-8A4F-31E0B9B1B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8DE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7C0F"/>
    <w:pPr>
      <w:spacing w:before="100" w:beforeAutospacing="1" w:after="100" w:afterAutospacing="1"/>
    </w:pPr>
  </w:style>
  <w:style w:type="table" w:styleId="a4">
    <w:name w:val="Table Grid"/>
    <w:basedOn w:val="a1"/>
    <w:uiPriority w:val="39"/>
    <w:rsid w:val="00DC7C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C7C0F"/>
  </w:style>
  <w:style w:type="paragraph" w:styleId="a6">
    <w:name w:val="List Paragraph"/>
    <w:basedOn w:val="a"/>
    <w:uiPriority w:val="34"/>
    <w:qFormat/>
    <w:rsid w:val="00841B93"/>
    <w:pPr>
      <w:spacing w:after="160" w:line="259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E652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5217"/>
    <w:rPr>
      <w:rFonts w:ascii="Times New Roman" w:eastAsia="Times New Roman" w:hAnsi="Times New Roman" w:cs="Times New Roman"/>
    </w:rPr>
  </w:style>
  <w:style w:type="character" w:styleId="a9">
    <w:name w:val="page number"/>
    <w:basedOn w:val="a0"/>
    <w:uiPriority w:val="99"/>
    <w:semiHidden/>
    <w:unhideWhenUsed/>
    <w:rsid w:val="00E65217"/>
  </w:style>
  <w:style w:type="character" w:styleId="aa">
    <w:name w:val="annotation reference"/>
    <w:basedOn w:val="a0"/>
    <w:uiPriority w:val="99"/>
    <w:semiHidden/>
    <w:unhideWhenUsed/>
    <w:rsid w:val="00AE561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E561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E561B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E561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E561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AE561B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E561B"/>
    <w:rPr>
      <w:rFonts w:ascii="Segoe UI" w:eastAsia="Times New Roman" w:hAnsi="Segoe UI" w:cs="Segoe UI"/>
      <w:sz w:val="18"/>
      <w:szCs w:val="18"/>
    </w:rPr>
  </w:style>
  <w:style w:type="character" w:styleId="af1">
    <w:name w:val="Hyperlink"/>
    <w:basedOn w:val="a0"/>
    <w:uiPriority w:val="99"/>
    <w:unhideWhenUsed/>
    <w:rsid w:val="00200EB1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00EB1"/>
    <w:rPr>
      <w:color w:val="605E5C"/>
      <w:shd w:val="clear" w:color="auto" w:fill="E1DFDD"/>
    </w:rPr>
  </w:style>
  <w:style w:type="character" w:customStyle="1" w:styleId="FontStyle12">
    <w:name w:val="Font Style12"/>
    <w:rsid w:val="008419AD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7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66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75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5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41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0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13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0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5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6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17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22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2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5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2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43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3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38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2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840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68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4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883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29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74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54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4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7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87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362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5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61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9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60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45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26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03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8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8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1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04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52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2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229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29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45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54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6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0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9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21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2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36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7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53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701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76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9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69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1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73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14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6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8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8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75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48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8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5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94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02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1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5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0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22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12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9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17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35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1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4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63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1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88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01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45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2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32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0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9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24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09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29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98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47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33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7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39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1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9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5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3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85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19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2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70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43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7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54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2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640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4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8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67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09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67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9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17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73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49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93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5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8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87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50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8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8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98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76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08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2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8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98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0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02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55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5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71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4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21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876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66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0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90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07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2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3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7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83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241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74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66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37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95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86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7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67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17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99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40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62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58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5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5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32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83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85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31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10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3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9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2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16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76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23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4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98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2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65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0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0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1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99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5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74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3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82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7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78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9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23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64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7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75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0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2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48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7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4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27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239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54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72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291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3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83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2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0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8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4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2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84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8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93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84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57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7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15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60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65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76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84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8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24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1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34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9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7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7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08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64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7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8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47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7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04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60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40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1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59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2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3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4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41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04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5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2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57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3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97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1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46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33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31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3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7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14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04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57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00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4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76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56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57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06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56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74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5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0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89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0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04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52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9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0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5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31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475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61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91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42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01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88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37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700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77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92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6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38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87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66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46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2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56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5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99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64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91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85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51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6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41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80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20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9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24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73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8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45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63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47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52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2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37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9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131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83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4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91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73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93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8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65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5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59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7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7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01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08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96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5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27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68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66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53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3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80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93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7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8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7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59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95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81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2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4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3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4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2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20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28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673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12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9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78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34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793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93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43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40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6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690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543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9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60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3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03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01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28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51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0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0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27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62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78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6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4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7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7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5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4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04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86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7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58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29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4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4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9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931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93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1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6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12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0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99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25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1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4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28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0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33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16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08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7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13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59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8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4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65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24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40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0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41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38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8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07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2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7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579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5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6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8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3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94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3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8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05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8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01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2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76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39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52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48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01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1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4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8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02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18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2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50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8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42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44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30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9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9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33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7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67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5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04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57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5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07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95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20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4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1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70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46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12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06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67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67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1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2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9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01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53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4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43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4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8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1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99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54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56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1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66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4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94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9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98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94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81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9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76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85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87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3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2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4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13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13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34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68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67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5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43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35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3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9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1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56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84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59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36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4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19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6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40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26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8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77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13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95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8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3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74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928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0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35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94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44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91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82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25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78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3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5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39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9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33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057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09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8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65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3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3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9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2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9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0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0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13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7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17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42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1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62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11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51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81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2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8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48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92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0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33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4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76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1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3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62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17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9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26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95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56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5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4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9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0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43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57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20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72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3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2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1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3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85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82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21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45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04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75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7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60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57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6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1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9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7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51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39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90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68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10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19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28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12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13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7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94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1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70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35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9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0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5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56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8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85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17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53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0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4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89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27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29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6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68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55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70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88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14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017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2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37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7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32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67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0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1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11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87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2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92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70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37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72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64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2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752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18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3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18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99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7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1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4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13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77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23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01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91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44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6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9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8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90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01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0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7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50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68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7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2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0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3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1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67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8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231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8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82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4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7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9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35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87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9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65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2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35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75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62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21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09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40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96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6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13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78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63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16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18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72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63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82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46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38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8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82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2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7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23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6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3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8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9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03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2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4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43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7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86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4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4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89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99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9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23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1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6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3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88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86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8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0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1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0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1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60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70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0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29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6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9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7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15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56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8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46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52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6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5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9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49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www.sciencedirect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link.springer.com/" TargetMode="External"/><Relationship Id="rId17" Type="http://schemas.openxmlformats.org/officeDocument/2006/relationships/hyperlink" Target="https://onlinelibrary.wiley.com/" TargetMode="External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hyperlink" Target="https://www.oecd-ilibrary.org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park-interfax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jstor.org/" TargetMode="External"/><Relationship Id="rId10" Type="http://schemas.openxmlformats.org/officeDocument/2006/relationships/hyperlink" Target="http://lib.alpinadigital.ru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ebs.prospekt.org/books" TargetMode="External"/><Relationship Id="rId14" Type="http://schemas.openxmlformats.org/officeDocument/2006/relationships/hyperlink" Target="https://www.emerald.com/insight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B2F37C1-F140-4902-8EC5-20D0027BD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42</Pages>
  <Words>8194</Words>
  <Characters>46711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evpmadi@gmail.com</dc:creator>
  <cp:keywords/>
  <dc:description/>
  <cp:lastModifiedBy>Воякина Елена Александровна</cp:lastModifiedBy>
  <cp:revision>7</cp:revision>
  <cp:lastPrinted>2022-12-09T11:10:00Z</cp:lastPrinted>
  <dcterms:created xsi:type="dcterms:W3CDTF">2023-06-14T11:26:00Z</dcterms:created>
  <dcterms:modified xsi:type="dcterms:W3CDTF">2023-08-23T07:28:00Z</dcterms:modified>
</cp:coreProperties>
</file>