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1" w:type="dxa"/>
        <w:tblLook w:val="01E0" w:firstRow="1" w:lastRow="1" w:firstColumn="1" w:lastColumn="1" w:noHBand="0" w:noVBand="0"/>
      </w:tblPr>
      <w:tblGrid>
        <w:gridCol w:w="6062"/>
        <w:gridCol w:w="9639"/>
      </w:tblGrid>
      <w:tr w:rsidR="008E2871" w:rsidRPr="00B63EC1" w:rsidTr="00A65A87">
        <w:trPr>
          <w:trHeight w:val="1842"/>
        </w:trPr>
        <w:tc>
          <w:tcPr>
            <w:tcW w:w="6062" w:type="dxa"/>
          </w:tcPr>
          <w:p w:rsidR="008E2871" w:rsidRDefault="008E2871" w:rsidP="00A441B6">
            <w:pPr>
              <w:rPr>
                <w:b/>
                <w:caps/>
                <w:sz w:val="28"/>
                <w:szCs w:val="28"/>
              </w:rPr>
            </w:pPr>
            <w:bookmarkStart w:id="0" w:name="_GoBack"/>
            <w:bookmarkEnd w:id="0"/>
          </w:p>
          <w:p w:rsidR="008E2871" w:rsidRDefault="008E2871" w:rsidP="00A441B6">
            <w:pPr>
              <w:rPr>
                <w:b/>
                <w:caps/>
                <w:sz w:val="28"/>
                <w:szCs w:val="28"/>
              </w:rPr>
            </w:pPr>
          </w:p>
          <w:p w:rsidR="008E2871" w:rsidRPr="004B3324" w:rsidRDefault="008E2871" w:rsidP="00A441B6">
            <w:pPr>
              <w:rPr>
                <w:b/>
                <w:caps/>
                <w:sz w:val="28"/>
                <w:szCs w:val="28"/>
              </w:rPr>
            </w:pPr>
            <w:r w:rsidRPr="004B3324">
              <w:rPr>
                <w:b/>
                <w:caps/>
                <w:sz w:val="28"/>
                <w:szCs w:val="28"/>
              </w:rPr>
              <w:t>Калужский филиал</w:t>
            </w:r>
          </w:p>
          <w:p w:rsidR="008E2871" w:rsidRPr="00B63EC1" w:rsidRDefault="008E2871" w:rsidP="00A441B6">
            <w:pPr>
              <w:rPr>
                <w:b/>
                <w:sz w:val="28"/>
                <w:szCs w:val="28"/>
              </w:rPr>
            </w:pPr>
            <w:r w:rsidRPr="00B63EC1">
              <w:rPr>
                <w:b/>
                <w:sz w:val="28"/>
                <w:szCs w:val="28"/>
              </w:rPr>
              <w:t>ФИНУНИВЕРСИТЕТА</w:t>
            </w:r>
          </w:p>
          <w:p w:rsidR="008E2871" w:rsidRPr="00B63EC1" w:rsidRDefault="008E2871" w:rsidP="00A441B6">
            <w:pPr>
              <w:jc w:val="center"/>
              <w:rPr>
                <w:sz w:val="28"/>
                <w:szCs w:val="28"/>
              </w:rPr>
            </w:pPr>
          </w:p>
          <w:p w:rsidR="008E2871" w:rsidRDefault="008E2871" w:rsidP="00A44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B53C36">
              <w:rPr>
                <w:sz w:val="28"/>
                <w:szCs w:val="28"/>
              </w:rPr>
              <w:t>Учет и менеджмент</w:t>
            </w:r>
            <w:r>
              <w:rPr>
                <w:sz w:val="28"/>
                <w:szCs w:val="28"/>
              </w:rPr>
              <w:t>»</w:t>
            </w:r>
          </w:p>
          <w:p w:rsidR="008E2871" w:rsidRDefault="008E2871" w:rsidP="00A441B6">
            <w:pPr>
              <w:jc w:val="center"/>
              <w:rPr>
                <w:sz w:val="28"/>
                <w:szCs w:val="28"/>
              </w:rPr>
            </w:pPr>
          </w:p>
          <w:p w:rsidR="008E2871" w:rsidRDefault="008E2871" w:rsidP="00A441B6">
            <w:pPr>
              <w:jc w:val="center"/>
              <w:rPr>
                <w:sz w:val="28"/>
                <w:szCs w:val="28"/>
              </w:rPr>
            </w:pPr>
          </w:p>
          <w:p w:rsidR="008E2871" w:rsidRPr="00B63EC1" w:rsidRDefault="008E2871" w:rsidP="00A441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9" w:type="dxa"/>
          </w:tcPr>
          <w:p w:rsidR="008E2871" w:rsidRDefault="008E2871" w:rsidP="00A441B6">
            <w:pPr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1437E4" w:rsidRDefault="001437E4" w:rsidP="00A441B6">
            <w:pPr>
              <w:ind w:left="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8E2871" w:rsidRPr="00B63EC1" w:rsidRDefault="001437E4" w:rsidP="00A441B6">
            <w:pPr>
              <w:ind w:left="13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8E2871" w:rsidRPr="00B63EC1">
              <w:rPr>
                <w:sz w:val="28"/>
                <w:szCs w:val="28"/>
              </w:rPr>
              <w:t>УТВЕРЖДАЮ</w:t>
            </w:r>
          </w:p>
          <w:p w:rsidR="008E2871" w:rsidRPr="00B63EC1" w:rsidRDefault="008E2871" w:rsidP="00A441B6">
            <w:pPr>
              <w:ind w:left="601"/>
              <w:jc w:val="center"/>
              <w:rPr>
                <w:sz w:val="28"/>
                <w:szCs w:val="28"/>
              </w:rPr>
            </w:pPr>
          </w:p>
          <w:p w:rsidR="00F54407" w:rsidRDefault="00932C29" w:rsidP="00932720">
            <w:pPr>
              <w:ind w:left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  <w:r w:rsidR="00FE5436">
              <w:rPr>
                <w:sz w:val="28"/>
                <w:szCs w:val="28"/>
              </w:rPr>
              <w:t xml:space="preserve"> </w:t>
            </w:r>
            <w:r w:rsidR="00A65A87">
              <w:rPr>
                <w:sz w:val="28"/>
                <w:szCs w:val="28"/>
              </w:rPr>
              <w:t>кафедр</w:t>
            </w:r>
            <w:r>
              <w:rPr>
                <w:sz w:val="28"/>
                <w:szCs w:val="28"/>
              </w:rPr>
              <w:t>ы</w:t>
            </w:r>
            <w:r w:rsidR="00A65A87">
              <w:rPr>
                <w:sz w:val="28"/>
                <w:szCs w:val="28"/>
              </w:rPr>
              <w:t xml:space="preserve"> «</w:t>
            </w:r>
            <w:r w:rsidR="00B53C36">
              <w:rPr>
                <w:sz w:val="28"/>
                <w:szCs w:val="28"/>
              </w:rPr>
              <w:t>Учет и менеджмент</w:t>
            </w:r>
            <w:r w:rsidR="00A65A87">
              <w:rPr>
                <w:sz w:val="28"/>
                <w:szCs w:val="28"/>
              </w:rPr>
              <w:t>»</w:t>
            </w:r>
          </w:p>
          <w:p w:rsidR="00F54407" w:rsidRDefault="00F54407" w:rsidP="00932720">
            <w:pPr>
              <w:ind w:left="2160"/>
              <w:rPr>
                <w:sz w:val="28"/>
                <w:szCs w:val="28"/>
              </w:rPr>
            </w:pPr>
          </w:p>
          <w:p w:rsidR="008E2871" w:rsidRDefault="00A65A87" w:rsidP="00932720">
            <w:pPr>
              <w:ind w:left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32C29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 xml:space="preserve"> </w:t>
            </w:r>
            <w:r w:rsidR="001437E4">
              <w:rPr>
                <w:sz w:val="28"/>
                <w:szCs w:val="28"/>
              </w:rPr>
              <w:t xml:space="preserve"> </w:t>
            </w:r>
            <w:r w:rsidR="00B53C36">
              <w:rPr>
                <w:sz w:val="28"/>
                <w:szCs w:val="28"/>
              </w:rPr>
              <w:t xml:space="preserve">Н. Н. </w:t>
            </w:r>
            <w:proofErr w:type="spellStart"/>
            <w:r w:rsidR="00B53C36">
              <w:rPr>
                <w:sz w:val="28"/>
                <w:szCs w:val="28"/>
              </w:rPr>
              <w:t>Губернаторова</w:t>
            </w:r>
            <w:proofErr w:type="spellEnd"/>
          </w:p>
          <w:p w:rsidR="00A65A87" w:rsidRPr="00DF6162" w:rsidRDefault="00932720" w:rsidP="008F42B0">
            <w:pPr>
              <w:ind w:left="2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E5436">
              <w:rPr>
                <w:sz w:val="28"/>
                <w:szCs w:val="28"/>
              </w:rPr>
              <w:t>2</w:t>
            </w:r>
            <w:r w:rsidR="00932C29">
              <w:rPr>
                <w:sz w:val="28"/>
                <w:szCs w:val="28"/>
              </w:rPr>
              <w:t>0</w:t>
            </w:r>
            <w:r w:rsidR="00A65A8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FE5436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="00A65A87">
              <w:rPr>
                <w:sz w:val="28"/>
                <w:szCs w:val="28"/>
              </w:rPr>
              <w:t xml:space="preserve"> 202</w:t>
            </w:r>
            <w:r w:rsidR="00932C29">
              <w:rPr>
                <w:sz w:val="28"/>
                <w:szCs w:val="28"/>
              </w:rPr>
              <w:t>3</w:t>
            </w:r>
            <w:r w:rsidR="00AB6449">
              <w:rPr>
                <w:sz w:val="28"/>
                <w:szCs w:val="28"/>
              </w:rPr>
              <w:t xml:space="preserve"> </w:t>
            </w:r>
            <w:r w:rsidR="00A65A87">
              <w:rPr>
                <w:sz w:val="28"/>
                <w:szCs w:val="28"/>
              </w:rPr>
              <w:t>г.</w:t>
            </w:r>
          </w:p>
        </w:tc>
      </w:tr>
    </w:tbl>
    <w:p w:rsidR="008E2871" w:rsidRPr="005A33A6" w:rsidRDefault="008E2871" w:rsidP="008E2871">
      <w:pPr>
        <w:jc w:val="center"/>
        <w:rPr>
          <w:b/>
          <w:sz w:val="28"/>
          <w:szCs w:val="28"/>
        </w:rPr>
      </w:pPr>
      <w:r w:rsidRPr="005A33A6">
        <w:rPr>
          <w:b/>
          <w:sz w:val="28"/>
          <w:szCs w:val="28"/>
        </w:rPr>
        <w:t>ГРАФИК</w:t>
      </w:r>
    </w:p>
    <w:p w:rsidR="00FD77CF" w:rsidRPr="002D323F" w:rsidRDefault="008E2871" w:rsidP="00FD77CF">
      <w:pPr>
        <w:jc w:val="center"/>
        <w:rPr>
          <w:sz w:val="28"/>
          <w:szCs w:val="28"/>
          <w:lang w:eastAsia="en-US"/>
        </w:rPr>
      </w:pPr>
      <w:r w:rsidRPr="00085FE9">
        <w:rPr>
          <w:sz w:val="28"/>
          <w:szCs w:val="28"/>
        </w:rPr>
        <w:t>разработки и оформления выпускной квалификационной работы</w:t>
      </w:r>
      <w:r w:rsidR="00A64651">
        <w:rPr>
          <w:sz w:val="28"/>
          <w:szCs w:val="28"/>
        </w:rPr>
        <w:t xml:space="preserve"> по направлению подготовки  </w:t>
      </w:r>
    </w:p>
    <w:p w:rsidR="002D323F" w:rsidRPr="008020B3" w:rsidRDefault="002D323F" w:rsidP="002D323F">
      <w:pPr>
        <w:adjustRightInd w:val="0"/>
        <w:snapToGrid w:val="0"/>
        <w:jc w:val="center"/>
        <w:rPr>
          <w:sz w:val="28"/>
          <w:szCs w:val="28"/>
          <w:highlight w:val="yellow"/>
          <w:lang w:eastAsia="en-US"/>
        </w:rPr>
      </w:pPr>
      <w:r w:rsidRPr="008020B3">
        <w:rPr>
          <w:sz w:val="28"/>
          <w:szCs w:val="28"/>
          <w:highlight w:val="yellow"/>
          <w:lang w:eastAsia="en-US"/>
        </w:rPr>
        <w:t>38.03.02 «Менеджмент», профиль «Финансовый менеджмент»</w:t>
      </w:r>
    </w:p>
    <w:p w:rsidR="008020B3" w:rsidRPr="002D323F" w:rsidRDefault="008020B3" w:rsidP="002D323F">
      <w:pPr>
        <w:adjustRightInd w:val="0"/>
        <w:snapToGrid w:val="0"/>
        <w:jc w:val="center"/>
        <w:rPr>
          <w:sz w:val="28"/>
          <w:szCs w:val="28"/>
          <w:lang w:eastAsia="en-US"/>
        </w:rPr>
      </w:pPr>
      <w:r w:rsidRPr="008020B3">
        <w:rPr>
          <w:sz w:val="28"/>
          <w:szCs w:val="28"/>
          <w:highlight w:val="yellow"/>
          <w:lang w:eastAsia="en-US"/>
        </w:rPr>
        <w:t>38.03.01 «Экономика», профиль «Учет, анализ и аудит»</w:t>
      </w:r>
    </w:p>
    <w:p w:rsidR="00B16ADE" w:rsidRPr="00501792" w:rsidRDefault="00B16ADE" w:rsidP="008E2871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844"/>
        <w:gridCol w:w="2268"/>
        <w:gridCol w:w="2977"/>
        <w:gridCol w:w="2977"/>
      </w:tblGrid>
      <w:tr w:rsidR="00A64651" w:rsidRPr="00CC5396" w:rsidTr="000B46DD">
        <w:tc>
          <w:tcPr>
            <w:tcW w:w="643" w:type="dxa"/>
            <w:vAlign w:val="center"/>
          </w:tcPr>
          <w:p w:rsidR="00A64651" w:rsidRPr="00CC5396" w:rsidRDefault="00A64651" w:rsidP="00A441B6">
            <w:pPr>
              <w:jc w:val="center"/>
            </w:pPr>
            <w:r w:rsidRPr="00CC5396">
              <w:rPr>
                <w:sz w:val="22"/>
                <w:szCs w:val="22"/>
              </w:rPr>
              <w:t>№ п/п</w:t>
            </w:r>
          </w:p>
        </w:tc>
        <w:tc>
          <w:tcPr>
            <w:tcW w:w="5844" w:type="dxa"/>
            <w:vAlign w:val="center"/>
          </w:tcPr>
          <w:p w:rsidR="00A64651" w:rsidRPr="00CC5396" w:rsidRDefault="00A64651" w:rsidP="00A441B6">
            <w:pPr>
              <w:jc w:val="center"/>
            </w:pPr>
            <w:r w:rsidRPr="00CC5396">
              <w:rPr>
                <w:sz w:val="22"/>
                <w:szCs w:val="22"/>
              </w:rPr>
              <w:t>Выполняемые работы и мероприятия</w:t>
            </w:r>
          </w:p>
        </w:tc>
        <w:tc>
          <w:tcPr>
            <w:tcW w:w="2268" w:type="dxa"/>
            <w:vAlign w:val="center"/>
          </w:tcPr>
          <w:p w:rsidR="00A64651" w:rsidRPr="00CC5396" w:rsidRDefault="00A64651" w:rsidP="00A441B6">
            <w:pPr>
              <w:jc w:val="center"/>
            </w:pPr>
            <w:r w:rsidRPr="00CC5396">
              <w:rPr>
                <w:sz w:val="22"/>
                <w:szCs w:val="22"/>
              </w:rPr>
              <w:t>Сроки выполнения</w:t>
            </w:r>
          </w:p>
        </w:tc>
        <w:tc>
          <w:tcPr>
            <w:tcW w:w="2977" w:type="dxa"/>
            <w:vAlign w:val="center"/>
          </w:tcPr>
          <w:p w:rsidR="00A64651" w:rsidRPr="00CC5396" w:rsidRDefault="00A64651" w:rsidP="00A441B6">
            <w:pPr>
              <w:jc w:val="center"/>
            </w:pPr>
            <w:r>
              <w:rPr>
                <w:sz w:val="22"/>
                <w:szCs w:val="22"/>
              </w:rPr>
              <w:t>Документы</w:t>
            </w:r>
          </w:p>
        </w:tc>
        <w:tc>
          <w:tcPr>
            <w:tcW w:w="2977" w:type="dxa"/>
          </w:tcPr>
          <w:p w:rsidR="00A64651" w:rsidRDefault="000B46DD" w:rsidP="00A4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Кто готовит</w:t>
            </w:r>
          </w:p>
        </w:tc>
      </w:tr>
      <w:tr w:rsidR="000B46DD" w:rsidRPr="00085FE9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>
              <w:rPr>
                <w:sz w:val="22"/>
                <w:szCs w:val="22"/>
              </w:rPr>
              <w:t>Выбор темы ВКР, согласование ее с руководителем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полнение заявления о выборе темы. 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8F42B0">
            <w:r>
              <w:t xml:space="preserve">До </w:t>
            </w:r>
            <w:r w:rsidR="008F42B0">
              <w:t>1</w:t>
            </w:r>
            <w:r w:rsidR="00FE5436">
              <w:t>5</w:t>
            </w:r>
            <w:r w:rsidR="008F42B0">
              <w:t>.</w:t>
            </w:r>
            <w:r w:rsidR="00FE5436">
              <w:t>10</w:t>
            </w:r>
            <w:r w:rsidR="008F42B0">
              <w:t>.202</w:t>
            </w:r>
            <w:r w:rsidR="00932C29">
              <w:t xml:space="preserve">3 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085FE9" w:rsidRDefault="000B46DD" w:rsidP="00A441B6">
            <w:r>
              <w:t>Заявление о выборе темы ВКР</w:t>
            </w:r>
          </w:p>
        </w:tc>
        <w:tc>
          <w:tcPr>
            <w:tcW w:w="2977" w:type="dxa"/>
          </w:tcPr>
          <w:p w:rsidR="000B46DD" w:rsidRPr="00085FE9" w:rsidRDefault="000B46DD" w:rsidP="00DC3AAF">
            <w:r>
              <w:t>Студент и руководитель</w:t>
            </w:r>
          </w:p>
        </w:tc>
      </w:tr>
      <w:tr w:rsidR="000B46DD" w:rsidRPr="00085FE9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Default="000B46DD" w:rsidP="008448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Закрепление за студентом темы и руководителя ВКР</w:t>
            </w:r>
          </w:p>
        </w:tc>
        <w:tc>
          <w:tcPr>
            <w:tcW w:w="2268" w:type="dxa"/>
            <w:shd w:val="clear" w:color="auto" w:fill="auto"/>
          </w:tcPr>
          <w:p w:rsidR="000B46DD" w:rsidRDefault="000B46DD" w:rsidP="008F42B0">
            <w:r>
              <w:t xml:space="preserve">До </w:t>
            </w:r>
            <w:r w:rsidR="00932C29">
              <w:t>15</w:t>
            </w:r>
            <w:r>
              <w:t>.</w:t>
            </w:r>
            <w:r w:rsidR="00932C29">
              <w:t>11</w:t>
            </w:r>
            <w:r>
              <w:t>.202</w:t>
            </w:r>
            <w:r w:rsidR="00932C29">
              <w:t xml:space="preserve">3 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085FE9" w:rsidRDefault="000B46DD" w:rsidP="00A441B6">
            <w:r>
              <w:t>Приказ на закрепление тем и руководителей ВКР</w:t>
            </w:r>
          </w:p>
        </w:tc>
        <w:tc>
          <w:tcPr>
            <w:tcW w:w="2977" w:type="dxa"/>
          </w:tcPr>
          <w:p w:rsidR="000B46DD" w:rsidRPr="00085FE9" w:rsidRDefault="000B46DD" w:rsidP="00B307F4">
            <w:r>
              <w:t>Кафедра «</w:t>
            </w:r>
            <w:r w:rsidR="00B53C36" w:rsidRPr="00B53C36">
              <w:t>Учет и менед</w:t>
            </w:r>
            <w:r w:rsidR="00B53C36" w:rsidRPr="00B53C36">
              <w:t>ж</w:t>
            </w:r>
            <w:r w:rsidR="00B53C36" w:rsidRPr="00B53C36">
              <w:t>мент</w:t>
            </w:r>
            <w:r>
              <w:t>»</w:t>
            </w:r>
          </w:p>
        </w:tc>
      </w:tr>
      <w:tr w:rsidR="000B46DD" w:rsidRPr="00085FE9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Default="000B46DD" w:rsidP="00844846">
            <w:pPr>
              <w:jc w:val="both"/>
              <w:rPr>
                <w:sz w:val="22"/>
                <w:szCs w:val="22"/>
              </w:rPr>
            </w:pPr>
            <w:r>
              <w:rPr>
                <w:w w:val="95"/>
              </w:rPr>
              <w:t>Формирование</w:t>
            </w:r>
            <w:r>
              <w:rPr>
                <w:spacing w:val="1"/>
                <w:w w:val="95"/>
              </w:rPr>
              <w:t xml:space="preserve"> </w:t>
            </w:r>
            <w:r>
              <w:t>и утверждение плана-задания на BKP</w:t>
            </w:r>
          </w:p>
        </w:tc>
        <w:tc>
          <w:tcPr>
            <w:tcW w:w="2268" w:type="dxa"/>
            <w:shd w:val="clear" w:color="auto" w:fill="auto"/>
          </w:tcPr>
          <w:p w:rsidR="000B46DD" w:rsidRDefault="000B46DD" w:rsidP="008F42B0">
            <w:r>
              <w:t xml:space="preserve">До </w:t>
            </w:r>
            <w:r w:rsidR="00932C29">
              <w:t>20</w:t>
            </w:r>
            <w:r w:rsidR="008F42B0">
              <w:t>.</w:t>
            </w:r>
            <w:r w:rsidR="00FE5436">
              <w:t>11</w:t>
            </w:r>
            <w:r w:rsidR="008F42B0">
              <w:t>.</w:t>
            </w:r>
            <w:r>
              <w:t>202</w:t>
            </w:r>
            <w:r w:rsidR="00932C29">
              <w:t xml:space="preserve">3 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085FE9" w:rsidRDefault="000B46DD" w:rsidP="00A441B6">
            <w:r>
              <w:t>План-задание</w:t>
            </w:r>
          </w:p>
        </w:tc>
        <w:tc>
          <w:tcPr>
            <w:tcW w:w="2977" w:type="dxa"/>
          </w:tcPr>
          <w:p w:rsidR="000B46DD" w:rsidRPr="00085FE9" w:rsidRDefault="00932720" w:rsidP="00A441B6">
            <w:r>
              <w:t>Руко</w:t>
            </w:r>
            <w:r w:rsidR="000B46DD">
              <w:t>водитель и студент</w:t>
            </w:r>
          </w:p>
        </w:tc>
      </w:tr>
      <w:tr w:rsidR="000B46DD" w:rsidRPr="00085FE9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Default="000B46DD" w:rsidP="00844846">
            <w:pPr>
              <w:jc w:val="both"/>
              <w:rPr>
                <w:w w:val="95"/>
              </w:rPr>
            </w:pPr>
            <w:r>
              <w:rPr>
                <w:w w:val="95"/>
              </w:rPr>
              <w:t>Составление плана ВКР и согласование его с руковод</w:t>
            </w:r>
            <w:r>
              <w:rPr>
                <w:w w:val="95"/>
              </w:rPr>
              <w:t>и</w:t>
            </w:r>
            <w:r>
              <w:rPr>
                <w:w w:val="95"/>
              </w:rPr>
              <w:t>телем</w:t>
            </w:r>
          </w:p>
        </w:tc>
        <w:tc>
          <w:tcPr>
            <w:tcW w:w="2268" w:type="dxa"/>
            <w:shd w:val="clear" w:color="auto" w:fill="auto"/>
          </w:tcPr>
          <w:p w:rsidR="000B46DD" w:rsidRDefault="000B46DD" w:rsidP="008F42B0">
            <w:r>
              <w:t xml:space="preserve">До </w:t>
            </w:r>
            <w:r w:rsidR="00932C29">
              <w:t>30</w:t>
            </w:r>
            <w:r w:rsidR="008F42B0">
              <w:t>.</w:t>
            </w:r>
            <w:r w:rsidR="00FE5436">
              <w:t>11</w:t>
            </w:r>
            <w:r w:rsidR="008F42B0">
              <w:t>.202</w:t>
            </w:r>
            <w:r w:rsidR="00932C29">
              <w:t xml:space="preserve">3 </w:t>
            </w:r>
            <w:r w:rsidR="008F42B0">
              <w:t xml:space="preserve"> г</w:t>
            </w:r>
            <w:r>
              <w:t>.</w:t>
            </w:r>
          </w:p>
        </w:tc>
        <w:tc>
          <w:tcPr>
            <w:tcW w:w="2977" w:type="dxa"/>
            <w:shd w:val="clear" w:color="auto" w:fill="auto"/>
          </w:tcPr>
          <w:p w:rsidR="000B46DD" w:rsidRPr="00085FE9" w:rsidRDefault="000B46DD" w:rsidP="00A441B6">
            <w:r>
              <w:t>План ВКР</w:t>
            </w:r>
          </w:p>
        </w:tc>
        <w:tc>
          <w:tcPr>
            <w:tcW w:w="2977" w:type="dxa"/>
          </w:tcPr>
          <w:p w:rsidR="000B46DD" w:rsidRPr="00085FE9" w:rsidRDefault="000B46DD" w:rsidP="00A441B6">
            <w:r>
              <w:t>Студент и руководитель</w:t>
            </w:r>
          </w:p>
        </w:tc>
      </w:tr>
      <w:tr w:rsidR="000B46DD" w:rsidRPr="00085FE9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Default="000B46DD" w:rsidP="000B46DD">
            <w:pPr>
              <w:jc w:val="both"/>
              <w:rPr>
                <w:sz w:val="22"/>
                <w:szCs w:val="22"/>
              </w:rPr>
            </w:pPr>
            <w:r w:rsidRPr="00CC5396">
              <w:rPr>
                <w:sz w:val="22"/>
                <w:szCs w:val="22"/>
              </w:rPr>
              <w:t>Подбор литературы, ее изучение</w:t>
            </w:r>
            <w:r>
              <w:rPr>
                <w:sz w:val="22"/>
                <w:szCs w:val="22"/>
              </w:rPr>
              <w:t xml:space="preserve">, анализ </w:t>
            </w:r>
            <w:r w:rsidRPr="00CC5396">
              <w:rPr>
                <w:sz w:val="22"/>
                <w:szCs w:val="22"/>
              </w:rPr>
              <w:t xml:space="preserve"> и обработка</w:t>
            </w:r>
            <w:r>
              <w:rPr>
                <w:sz w:val="22"/>
                <w:szCs w:val="22"/>
              </w:rPr>
              <w:t xml:space="preserve"> с ц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лью рассмотрения исторических, теоретических и метод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ческих аспектов исследуемой проблемы. С</w:t>
            </w:r>
            <w:r w:rsidRPr="00CC5396">
              <w:rPr>
                <w:sz w:val="22"/>
                <w:szCs w:val="22"/>
              </w:rPr>
              <w:t>оставление би</w:t>
            </w:r>
            <w:r w:rsidRPr="00CC5396">
              <w:rPr>
                <w:sz w:val="22"/>
                <w:szCs w:val="22"/>
              </w:rPr>
              <w:t>б</w:t>
            </w:r>
            <w:r w:rsidRPr="00CC5396">
              <w:rPr>
                <w:sz w:val="22"/>
                <w:szCs w:val="22"/>
              </w:rPr>
              <w:t>лиографии</w:t>
            </w:r>
            <w:r>
              <w:rPr>
                <w:sz w:val="22"/>
                <w:szCs w:val="22"/>
              </w:rPr>
              <w:t>.</w:t>
            </w:r>
            <w:r w:rsidRPr="00CC53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Оформление </w:t>
            </w:r>
            <w:r w:rsidRPr="00CC5396">
              <w:rPr>
                <w:sz w:val="22"/>
                <w:szCs w:val="22"/>
              </w:rPr>
              <w:t xml:space="preserve"> и представление на проверку </w:t>
            </w:r>
            <w:r>
              <w:t>1</w:t>
            </w:r>
            <w:r w:rsidRPr="00CC5396">
              <w:rPr>
                <w:sz w:val="22"/>
                <w:szCs w:val="22"/>
              </w:rPr>
              <w:t xml:space="preserve"> -й главы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8F42B0">
            <w:r>
              <w:t xml:space="preserve">До </w:t>
            </w:r>
            <w:r w:rsidR="00FE5436">
              <w:t>01</w:t>
            </w:r>
            <w:r w:rsidR="008F42B0">
              <w:t>.0</w:t>
            </w:r>
            <w:r w:rsidR="00FE5436">
              <w:t>2</w:t>
            </w:r>
            <w:r w:rsidR="008F42B0">
              <w:t>.</w:t>
            </w:r>
            <w:r>
              <w:t>202</w:t>
            </w:r>
            <w:r w:rsidR="00932C29">
              <w:t xml:space="preserve">4 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0B46DD" w:rsidRDefault="000B46DD" w:rsidP="000B46DD">
            <w:r>
              <w:t>Текст 1 главы</w:t>
            </w:r>
          </w:p>
        </w:tc>
        <w:tc>
          <w:tcPr>
            <w:tcW w:w="2977" w:type="dxa"/>
          </w:tcPr>
          <w:p w:rsidR="000B46DD" w:rsidRPr="00085FE9" w:rsidRDefault="000B46DD" w:rsidP="00A441B6">
            <w:r>
              <w:t>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>
              <w:rPr>
                <w:sz w:val="22"/>
                <w:szCs w:val="22"/>
              </w:rPr>
              <w:t xml:space="preserve">Анализ </w:t>
            </w:r>
            <w:r w:rsidRPr="00844846">
              <w:rPr>
                <w:sz w:val="22"/>
                <w:szCs w:val="22"/>
              </w:rPr>
              <w:t>объекта исследования</w:t>
            </w:r>
            <w:r>
              <w:rPr>
                <w:sz w:val="22"/>
                <w:szCs w:val="22"/>
              </w:rPr>
              <w:t xml:space="preserve"> и </w:t>
            </w:r>
            <w:r w:rsidRPr="00844846">
              <w:rPr>
                <w:sz w:val="22"/>
                <w:szCs w:val="22"/>
              </w:rPr>
              <w:t xml:space="preserve"> практически</w:t>
            </w:r>
            <w:r>
              <w:rPr>
                <w:sz w:val="22"/>
                <w:szCs w:val="22"/>
              </w:rPr>
              <w:t xml:space="preserve">х </w:t>
            </w:r>
            <w:r w:rsidRPr="00844846">
              <w:rPr>
                <w:sz w:val="22"/>
                <w:szCs w:val="22"/>
              </w:rPr>
              <w:t>аспект</w:t>
            </w:r>
            <w:r>
              <w:rPr>
                <w:sz w:val="22"/>
                <w:szCs w:val="22"/>
              </w:rPr>
              <w:t xml:space="preserve">ов исследуемой </w:t>
            </w:r>
            <w:r w:rsidRPr="00844846">
              <w:rPr>
                <w:sz w:val="22"/>
                <w:szCs w:val="22"/>
              </w:rPr>
              <w:t xml:space="preserve"> проблем</w:t>
            </w:r>
            <w:r>
              <w:rPr>
                <w:sz w:val="22"/>
                <w:szCs w:val="22"/>
              </w:rPr>
              <w:t xml:space="preserve">ы. </w:t>
            </w:r>
            <w:r w:rsidRPr="00844846">
              <w:rPr>
                <w:sz w:val="22"/>
                <w:szCs w:val="22"/>
              </w:rPr>
              <w:t xml:space="preserve"> </w:t>
            </w:r>
            <w:r w:rsidRPr="00CC5396">
              <w:rPr>
                <w:sz w:val="22"/>
                <w:szCs w:val="22"/>
              </w:rPr>
              <w:t>Сбор, систематизация и анализ фактического материала</w:t>
            </w:r>
            <w:r>
              <w:rPr>
                <w:sz w:val="22"/>
                <w:szCs w:val="22"/>
              </w:rPr>
              <w:t xml:space="preserve">, собранного во время практики.  Написание </w:t>
            </w:r>
            <w:r w:rsidRPr="00CC5396">
              <w:rPr>
                <w:sz w:val="22"/>
                <w:szCs w:val="22"/>
              </w:rPr>
              <w:t xml:space="preserve"> и представление на проверку 2-й главы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8F42B0">
            <w:r>
              <w:t xml:space="preserve">До </w:t>
            </w:r>
            <w:r w:rsidR="008F42B0">
              <w:t>25.</w:t>
            </w:r>
            <w:r w:rsidR="00FE5436">
              <w:t>03</w:t>
            </w:r>
            <w:r w:rsidR="008F42B0">
              <w:t>.</w:t>
            </w:r>
            <w:r>
              <w:t>202</w:t>
            </w:r>
            <w:r w:rsidR="00932C29">
              <w:t xml:space="preserve">4 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Default="000B46DD" w:rsidP="000B46DD">
            <w:r>
              <w:t>Текст 2 главы</w:t>
            </w:r>
          </w:p>
        </w:tc>
        <w:tc>
          <w:tcPr>
            <w:tcW w:w="2977" w:type="dxa"/>
          </w:tcPr>
          <w:p w:rsidR="000B46DD" w:rsidRPr="00085FE9" w:rsidRDefault="000B46DD" w:rsidP="00576773">
            <w:r>
              <w:t>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>
              <w:rPr>
                <w:sz w:val="22"/>
                <w:szCs w:val="22"/>
              </w:rPr>
              <w:t>Обоснование путей решения проблемы исследования.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работка рекомендаций и предложений  по реализации п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тей решения проблемы, по совершенствованию исследу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мых процессов и явлений. Написание</w:t>
            </w:r>
            <w:r w:rsidRPr="00CC5396">
              <w:rPr>
                <w:sz w:val="22"/>
                <w:szCs w:val="22"/>
              </w:rPr>
              <w:t xml:space="preserve"> и представление на проверку 3-й главы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8F42B0">
            <w:pPr>
              <w:jc w:val="center"/>
            </w:pPr>
            <w:r>
              <w:t xml:space="preserve">До </w:t>
            </w:r>
            <w:r w:rsidR="008F42B0">
              <w:t>28.</w:t>
            </w:r>
            <w:r w:rsidR="00FE5436">
              <w:t>04</w:t>
            </w:r>
            <w:r>
              <w:t>.202</w:t>
            </w:r>
            <w:r w:rsidR="00932C29">
              <w:t xml:space="preserve">4 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Default="000B46DD" w:rsidP="00A441B6">
            <w:r>
              <w:t>Текст 3 главы</w:t>
            </w:r>
          </w:p>
        </w:tc>
        <w:tc>
          <w:tcPr>
            <w:tcW w:w="2977" w:type="dxa"/>
          </w:tcPr>
          <w:p w:rsidR="000B46DD" w:rsidRPr="00085FE9" w:rsidRDefault="000B46DD" w:rsidP="00576773">
            <w:r>
              <w:t>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 w:rsidRPr="00CC5396">
              <w:rPr>
                <w:sz w:val="22"/>
                <w:szCs w:val="22"/>
              </w:rPr>
              <w:t>Согласование с руководителем выводов и предложений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8F42B0">
            <w:pPr>
              <w:jc w:val="center"/>
            </w:pPr>
            <w:r>
              <w:t>До 1</w:t>
            </w:r>
            <w:r w:rsidR="008F42B0">
              <w:t>4</w:t>
            </w:r>
            <w:r>
              <w:t>.0</w:t>
            </w:r>
            <w:r w:rsidR="00FE5436">
              <w:t>5</w:t>
            </w:r>
            <w:r>
              <w:t>.202</w:t>
            </w:r>
            <w:r w:rsidR="00932C29">
              <w:t xml:space="preserve">4 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Default="00932720" w:rsidP="00A441B6">
            <w:r>
              <w:t>Текст выводов и предл</w:t>
            </w:r>
            <w:r>
              <w:t>о</w:t>
            </w:r>
            <w:r>
              <w:t>жений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Студент и руководитель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 w:rsidRPr="00CC5396">
              <w:rPr>
                <w:sz w:val="22"/>
                <w:szCs w:val="22"/>
              </w:rPr>
              <w:t xml:space="preserve">Ознакомление с отзывом </w:t>
            </w:r>
            <w:r>
              <w:rPr>
                <w:sz w:val="22"/>
                <w:szCs w:val="22"/>
              </w:rPr>
              <w:t>руководителя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8F42B0" w:rsidP="008F42B0">
            <w:pPr>
              <w:jc w:val="center"/>
            </w:pPr>
            <w:r>
              <w:t xml:space="preserve">До </w:t>
            </w:r>
            <w:r w:rsidR="00FE5436">
              <w:t>20</w:t>
            </w:r>
            <w:r w:rsidR="000B46DD">
              <w:t>.0</w:t>
            </w:r>
            <w:r w:rsidR="00FE5436">
              <w:t>5</w:t>
            </w:r>
            <w:r w:rsidR="000B46DD">
              <w:t>.202</w:t>
            </w:r>
            <w:r w:rsidR="00932C29">
              <w:t xml:space="preserve">4 </w:t>
            </w:r>
            <w:r w:rsidR="000B46DD"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Default="000B46DD" w:rsidP="00A441B6">
            <w:r>
              <w:t>Отзыв руководителя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Руководитель и 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предварительной защиты ВКР</w:t>
            </w:r>
          </w:p>
        </w:tc>
        <w:tc>
          <w:tcPr>
            <w:tcW w:w="2268" w:type="dxa"/>
            <w:shd w:val="clear" w:color="auto" w:fill="auto"/>
          </w:tcPr>
          <w:p w:rsidR="000B46DD" w:rsidRDefault="000B46DD" w:rsidP="008F42B0">
            <w:pPr>
              <w:jc w:val="center"/>
            </w:pPr>
            <w:r>
              <w:t>До 24.0</w:t>
            </w:r>
            <w:r w:rsidR="00FE5436">
              <w:t>5</w:t>
            </w:r>
            <w:r>
              <w:t>.202</w:t>
            </w:r>
            <w:r w:rsidR="00932C29">
              <w:t xml:space="preserve">4 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347985" w:rsidRDefault="000B46DD" w:rsidP="00A441B6">
            <w:r>
              <w:t xml:space="preserve">ВКР, </w:t>
            </w:r>
            <w:r w:rsidR="00FE5436">
              <w:t xml:space="preserve">доклад, </w:t>
            </w:r>
            <w:r>
              <w:t>презентация</w:t>
            </w:r>
          </w:p>
        </w:tc>
        <w:tc>
          <w:tcPr>
            <w:tcW w:w="2977" w:type="dxa"/>
          </w:tcPr>
          <w:p w:rsidR="000B46DD" w:rsidRPr="00347985" w:rsidRDefault="0082028F" w:rsidP="00A441B6">
            <w:r>
              <w:t>Кафедра «</w:t>
            </w:r>
            <w:r w:rsidR="00B53C36" w:rsidRPr="00B53C36">
              <w:t>Учет и менед</w:t>
            </w:r>
            <w:r w:rsidR="00B53C36" w:rsidRPr="00B53C36">
              <w:t>ж</w:t>
            </w:r>
            <w:r w:rsidR="00B53C36" w:rsidRPr="00B53C36">
              <w:t>мент</w:t>
            </w:r>
            <w:r>
              <w:t>»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1437E4">
            <w:pPr>
              <w:jc w:val="both"/>
            </w:pPr>
            <w:r w:rsidRPr="00CC5396">
              <w:rPr>
                <w:sz w:val="22"/>
                <w:szCs w:val="22"/>
              </w:rPr>
              <w:t xml:space="preserve">Завершение </w:t>
            </w:r>
            <w:r w:rsidR="001437E4">
              <w:rPr>
                <w:sz w:val="22"/>
                <w:szCs w:val="22"/>
              </w:rPr>
              <w:t xml:space="preserve">работы над ВКР </w:t>
            </w:r>
            <w:r w:rsidRPr="00CC5396">
              <w:rPr>
                <w:sz w:val="22"/>
                <w:szCs w:val="22"/>
              </w:rPr>
              <w:t xml:space="preserve"> с учетом </w:t>
            </w:r>
            <w:r>
              <w:rPr>
                <w:sz w:val="22"/>
                <w:szCs w:val="22"/>
              </w:rPr>
              <w:t xml:space="preserve">предварительной защиты и </w:t>
            </w:r>
            <w:r w:rsidRPr="00CC5396">
              <w:rPr>
                <w:sz w:val="22"/>
                <w:szCs w:val="22"/>
              </w:rPr>
              <w:t xml:space="preserve">отзыва 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0B46DD" w:rsidP="008F42B0">
            <w:pPr>
              <w:jc w:val="center"/>
            </w:pPr>
            <w:r>
              <w:t xml:space="preserve">До </w:t>
            </w:r>
            <w:r w:rsidR="008F42B0">
              <w:t>2</w:t>
            </w:r>
            <w:r w:rsidR="00745D83">
              <w:t>9</w:t>
            </w:r>
            <w:r>
              <w:t>.0</w:t>
            </w:r>
            <w:r w:rsidR="00FE5436">
              <w:t>5</w:t>
            </w:r>
            <w:r>
              <w:t>.202</w:t>
            </w:r>
            <w:r w:rsidR="00932C29">
              <w:t xml:space="preserve">4 </w:t>
            </w:r>
            <w:r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Default="001437E4" w:rsidP="00A441B6">
            <w:r>
              <w:t>ВКР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0B46DD" w:rsidP="00844846">
            <w:pPr>
              <w:jc w:val="both"/>
            </w:pPr>
            <w:r>
              <w:rPr>
                <w:sz w:val="22"/>
                <w:szCs w:val="22"/>
              </w:rPr>
              <w:t xml:space="preserve">Размещение электронной версии ВКР на  ИОП </w:t>
            </w:r>
            <w:proofErr w:type="spellStart"/>
            <w:r>
              <w:rPr>
                <w:sz w:val="22"/>
                <w:szCs w:val="22"/>
              </w:rPr>
              <w:t>Финун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верситета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B46DD" w:rsidRDefault="00932720" w:rsidP="008F42B0">
            <w:pPr>
              <w:jc w:val="center"/>
            </w:pPr>
            <w:r>
              <w:t xml:space="preserve"> До </w:t>
            </w:r>
            <w:r w:rsidR="00FE5436">
              <w:t>03</w:t>
            </w:r>
            <w:r w:rsidR="000B46DD">
              <w:t>.</w:t>
            </w:r>
            <w:r w:rsidR="008F42B0">
              <w:t>0</w:t>
            </w:r>
            <w:r w:rsidR="00FE5436">
              <w:t>6</w:t>
            </w:r>
            <w:r w:rsidR="000B46DD">
              <w:t>.202</w:t>
            </w:r>
            <w:r w:rsidR="00932C29">
              <w:t xml:space="preserve">4 </w:t>
            </w:r>
            <w:r w:rsidR="000B46DD"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347985" w:rsidRDefault="001437E4" w:rsidP="00A441B6">
            <w:r>
              <w:t>ВКР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Студент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Default="000B46DD" w:rsidP="008448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Размещение отзыва руководителя </w:t>
            </w:r>
          </w:p>
        </w:tc>
        <w:tc>
          <w:tcPr>
            <w:tcW w:w="2268" w:type="dxa"/>
            <w:shd w:val="clear" w:color="auto" w:fill="auto"/>
          </w:tcPr>
          <w:p w:rsidR="000B46DD" w:rsidRDefault="008F42B0" w:rsidP="008F42B0">
            <w:pPr>
              <w:jc w:val="center"/>
            </w:pPr>
            <w:r>
              <w:t xml:space="preserve">До </w:t>
            </w:r>
            <w:r w:rsidR="00FE5436">
              <w:t>07</w:t>
            </w:r>
            <w:r w:rsidR="001437E4">
              <w:t>.0</w:t>
            </w:r>
            <w:r w:rsidR="00FE5436">
              <w:t>6</w:t>
            </w:r>
            <w:r>
              <w:t>.202</w:t>
            </w:r>
            <w:r w:rsidR="00932C29">
              <w:t xml:space="preserve">4 </w:t>
            </w:r>
            <w:r w:rsidR="001437E4">
              <w:t>г.</w:t>
            </w:r>
          </w:p>
        </w:tc>
        <w:tc>
          <w:tcPr>
            <w:tcW w:w="2977" w:type="dxa"/>
            <w:shd w:val="clear" w:color="auto" w:fill="auto"/>
          </w:tcPr>
          <w:p w:rsidR="000B46DD" w:rsidRPr="00347985" w:rsidRDefault="001437E4" w:rsidP="001437E4">
            <w:r>
              <w:t>Отзыв руководителя. Справки о внедрении р</w:t>
            </w:r>
            <w:r>
              <w:t>е</w:t>
            </w:r>
            <w:r>
              <w:t>зультатов ВКР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Руководитель</w:t>
            </w:r>
          </w:p>
        </w:tc>
      </w:tr>
      <w:tr w:rsidR="000B46DD" w:rsidRPr="00CC5396" w:rsidTr="000B46DD">
        <w:tc>
          <w:tcPr>
            <w:tcW w:w="643" w:type="dxa"/>
          </w:tcPr>
          <w:p w:rsidR="000B46DD" w:rsidRPr="00CC5396" w:rsidRDefault="000B46DD" w:rsidP="00A441B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844" w:type="dxa"/>
          </w:tcPr>
          <w:p w:rsidR="000B46DD" w:rsidRPr="00CC5396" w:rsidRDefault="001437E4" w:rsidP="00932720">
            <w:pPr>
              <w:jc w:val="both"/>
            </w:pPr>
            <w:r>
              <w:rPr>
                <w:sz w:val="22"/>
                <w:szCs w:val="22"/>
              </w:rPr>
              <w:t xml:space="preserve">Доработка </w:t>
            </w:r>
            <w:r w:rsidR="000B46DD" w:rsidRPr="00CC5396">
              <w:rPr>
                <w:sz w:val="22"/>
                <w:szCs w:val="22"/>
              </w:rPr>
              <w:t xml:space="preserve"> доклада</w:t>
            </w:r>
            <w:r>
              <w:rPr>
                <w:sz w:val="22"/>
                <w:szCs w:val="22"/>
              </w:rPr>
              <w:t>,</w:t>
            </w:r>
            <w:r w:rsidR="000B46DD" w:rsidRPr="00CC5396">
              <w:rPr>
                <w:sz w:val="22"/>
                <w:szCs w:val="22"/>
              </w:rPr>
              <w:t xml:space="preserve"> презентации </w:t>
            </w:r>
            <w:r>
              <w:rPr>
                <w:sz w:val="22"/>
                <w:szCs w:val="22"/>
              </w:rPr>
              <w:t xml:space="preserve"> </w:t>
            </w:r>
            <w:r w:rsidR="000B46DD" w:rsidRPr="00CC5396">
              <w:rPr>
                <w:sz w:val="22"/>
                <w:szCs w:val="22"/>
              </w:rPr>
              <w:t>для защиты</w:t>
            </w:r>
          </w:p>
        </w:tc>
        <w:tc>
          <w:tcPr>
            <w:tcW w:w="2268" w:type="dxa"/>
            <w:shd w:val="clear" w:color="auto" w:fill="auto"/>
          </w:tcPr>
          <w:p w:rsidR="000B46DD" w:rsidRPr="00CC5396" w:rsidRDefault="001437E4" w:rsidP="008F42B0">
            <w:pPr>
              <w:jc w:val="center"/>
            </w:pPr>
            <w:r>
              <w:t xml:space="preserve">До </w:t>
            </w:r>
            <w:r w:rsidR="00B53C36">
              <w:t>10</w:t>
            </w:r>
            <w:r w:rsidR="00932720">
              <w:t>.0</w:t>
            </w:r>
            <w:r w:rsidR="00FE5436">
              <w:t>6</w:t>
            </w:r>
            <w:r w:rsidR="00932720">
              <w:t>.202</w:t>
            </w:r>
            <w:r w:rsidR="00932C29">
              <w:t xml:space="preserve">4 </w:t>
            </w:r>
            <w:r w:rsidR="000B46DD">
              <w:t xml:space="preserve"> г.</w:t>
            </w:r>
          </w:p>
        </w:tc>
        <w:tc>
          <w:tcPr>
            <w:tcW w:w="2977" w:type="dxa"/>
            <w:shd w:val="clear" w:color="auto" w:fill="auto"/>
          </w:tcPr>
          <w:p w:rsidR="000B46DD" w:rsidRDefault="00932720" w:rsidP="00A441B6">
            <w:r>
              <w:t>Доклад, презентация</w:t>
            </w:r>
          </w:p>
        </w:tc>
        <w:tc>
          <w:tcPr>
            <w:tcW w:w="2977" w:type="dxa"/>
          </w:tcPr>
          <w:p w:rsidR="000B46DD" w:rsidRPr="00347985" w:rsidRDefault="00932720" w:rsidP="00A441B6">
            <w:r>
              <w:t>Студент и руководитель</w:t>
            </w:r>
          </w:p>
        </w:tc>
      </w:tr>
    </w:tbl>
    <w:p w:rsidR="008E2871" w:rsidRDefault="008E2871" w:rsidP="008E2871"/>
    <w:p w:rsidR="00135BD9" w:rsidRDefault="00135BD9"/>
    <w:p w:rsidR="002D1417" w:rsidRDefault="002D1417"/>
    <w:p w:rsidR="002D1417" w:rsidRDefault="002D1417">
      <w:r>
        <w:t xml:space="preserve">Студент </w:t>
      </w:r>
      <w:r>
        <w:tab/>
      </w:r>
      <w:r>
        <w:tab/>
      </w:r>
      <w:r>
        <w:tab/>
        <w:t>___________________ (Фамилия, инициалы)</w:t>
      </w:r>
    </w:p>
    <w:sectPr w:rsidR="002D1417" w:rsidSect="00A6465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2BC"/>
    <w:multiLevelType w:val="hybridMultilevel"/>
    <w:tmpl w:val="20A01C42"/>
    <w:lvl w:ilvl="0" w:tplc="75BADC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71"/>
    <w:rsid w:val="000011C3"/>
    <w:rsid w:val="00020036"/>
    <w:rsid w:val="000212B0"/>
    <w:rsid w:val="00021C7F"/>
    <w:rsid w:val="00024677"/>
    <w:rsid w:val="00032FE9"/>
    <w:rsid w:val="0003485E"/>
    <w:rsid w:val="0003565F"/>
    <w:rsid w:val="000368FD"/>
    <w:rsid w:val="000374EB"/>
    <w:rsid w:val="0004449C"/>
    <w:rsid w:val="00046CC0"/>
    <w:rsid w:val="00047F7C"/>
    <w:rsid w:val="0005359B"/>
    <w:rsid w:val="00063F2E"/>
    <w:rsid w:val="0006400E"/>
    <w:rsid w:val="0007010A"/>
    <w:rsid w:val="00071E7F"/>
    <w:rsid w:val="0007708E"/>
    <w:rsid w:val="0008218F"/>
    <w:rsid w:val="0008260B"/>
    <w:rsid w:val="00082A86"/>
    <w:rsid w:val="0009359A"/>
    <w:rsid w:val="00093FEB"/>
    <w:rsid w:val="000A38D0"/>
    <w:rsid w:val="000A478A"/>
    <w:rsid w:val="000A7683"/>
    <w:rsid w:val="000A7825"/>
    <w:rsid w:val="000B46DD"/>
    <w:rsid w:val="000B5738"/>
    <w:rsid w:val="000B5A72"/>
    <w:rsid w:val="000B6F43"/>
    <w:rsid w:val="000B7495"/>
    <w:rsid w:val="000C59A8"/>
    <w:rsid w:val="000C747A"/>
    <w:rsid w:val="000D04C0"/>
    <w:rsid w:val="000D0FE9"/>
    <w:rsid w:val="000D224D"/>
    <w:rsid w:val="000D2FE8"/>
    <w:rsid w:val="000E068D"/>
    <w:rsid w:val="000E3169"/>
    <w:rsid w:val="000E5F34"/>
    <w:rsid w:val="000F0315"/>
    <w:rsid w:val="001120F7"/>
    <w:rsid w:val="001231C2"/>
    <w:rsid w:val="001332E3"/>
    <w:rsid w:val="00135BD9"/>
    <w:rsid w:val="00137DA1"/>
    <w:rsid w:val="00143329"/>
    <w:rsid w:val="001437E4"/>
    <w:rsid w:val="00154B17"/>
    <w:rsid w:val="00171DBC"/>
    <w:rsid w:val="00183C59"/>
    <w:rsid w:val="00184B61"/>
    <w:rsid w:val="0019103B"/>
    <w:rsid w:val="001A41BC"/>
    <w:rsid w:val="001A6B7A"/>
    <w:rsid w:val="001B1B6B"/>
    <w:rsid w:val="001C1606"/>
    <w:rsid w:val="001D427E"/>
    <w:rsid w:val="001D605B"/>
    <w:rsid w:val="001E2308"/>
    <w:rsid w:val="001E7AD3"/>
    <w:rsid w:val="001F2EC6"/>
    <w:rsid w:val="001F4671"/>
    <w:rsid w:val="001F5C2A"/>
    <w:rsid w:val="00203E75"/>
    <w:rsid w:val="002069A0"/>
    <w:rsid w:val="0021190C"/>
    <w:rsid w:val="002128C5"/>
    <w:rsid w:val="00213AB6"/>
    <w:rsid w:val="00216E48"/>
    <w:rsid w:val="00227289"/>
    <w:rsid w:val="00241ACB"/>
    <w:rsid w:val="00243944"/>
    <w:rsid w:val="00253A95"/>
    <w:rsid w:val="002579E6"/>
    <w:rsid w:val="00261D26"/>
    <w:rsid w:val="0026371A"/>
    <w:rsid w:val="0026495F"/>
    <w:rsid w:val="00271E97"/>
    <w:rsid w:val="00272AA9"/>
    <w:rsid w:val="002739A9"/>
    <w:rsid w:val="002818FF"/>
    <w:rsid w:val="002847A1"/>
    <w:rsid w:val="0029027B"/>
    <w:rsid w:val="00290C97"/>
    <w:rsid w:val="00296D56"/>
    <w:rsid w:val="002A3D8C"/>
    <w:rsid w:val="002B6BF4"/>
    <w:rsid w:val="002B7065"/>
    <w:rsid w:val="002D0F9B"/>
    <w:rsid w:val="002D1417"/>
    <w:rsid w:val="002D323F"/>
    <w:rsid w:val="002D3A4B"/>
    <w:rsid w:val="002F43E1"/>
    <w:rsid w:val="002F4715"/>
    <w:rsid w:val="00300A1D"/>
    <w:rsid w:val="003244FC"/>
    <w:rsid w:val="0033365A"/>
    <w:rsid w:val="00335855"/>
    <w:rsid w:val="00340275"/>
    <w:rsid w:val="00342B29"/>
    <w:rsid w:val="00343481"/>
    <w:rsid w:val="00347DDC"/>
    <w:rsid w:val="0035222E"/>
    <w:rsid w:val="00355C64"/>
    <w:rsid w:val="00364C6E"/>
    <w:rsid w:val="0036692A"/>
    <w:rsid w:val="003674E0"/>
    <w:rsid w:val="00370C29"/>
    <w:rsid w:val="00382E2F"/>
    <w:rsid w:val="003878D5"/>
    <w:rsid w:val="00387BF7"/>
    <w:rsid w:val="00387C4B"/>
    <w:rsid w:val="00387D84"/>
    <w:rsid w:val="0039466E"/>
    <w:rsid w:val="00397821"/>
    <w:rsid w:val="003A1293"/>
    <w:rsid w:val="003A2530"/>
    <w:rsid w:val="003B4941"/>
    <w:rsid w:val="003B5E22"/>
    <w:rsid w:val="003D081D"/>
    <w:rsid w:val="003D10FE"/>
    <w:rsid w:val="003E1EBE"/>
    <w:rsid w:val="003E4260"/>
    <w:rsid w:val="003F2829"/>
    <w:rsid w:val="003F5ABD"/>
    <w:rsid w:val="003F6890"/>
    <w:rsid w:val="003F7171"/>
    <w:rsid w:val="00400F7A"/>
    <w:rsid w:val="00403F66"/>
    <w:rsid w:val="00422169"/>
    <w:rsid w:val="004234BB"/>
    <w:rsid w:val="00423827"/>
    <w:rsid w:val="00434BA0"/>
    <w:rsid w:val="00441E74"/>
    <w:rsid w:val="00445045"/>
    <w:rsid w:val="0045333F"/>
    <w:rsid w:val="0045373F"/>
    <w:rsid w:val="00470080"/>
    <w:rsid w:val="0047067F"/>
    <w:rsid w:val="004776E9"/>
    <w:rsid w:val="00483B83"/>
    <w:rsid w:val="004908A7"/>
    <w:rsid w:val="0049155D"/>
    <w:rsid w:val="0049330C"/>
    <w:rsid w:val="004B1161"/>
    <w:rsid w:val="004C1554"/>
    <w:rsid w:val="004C1893"/>
    <w:rsid w:val="004D5CC3"/>
    <w:rsid w:val="004E0710"/>
    <w:rsid w:val="004F7251"/>
    <w:rsid w:val="00500DC4"/>
    <w:rsid w:val="00501A5C"/>
    <w:rsid w:val="00504153"/>
    <w:rsid w:val="005331BE"/>
    <w:rsid w:val="00535999"/>
    <w:rsid w:val="00536B9E"/>
    <w:rsid w:val="00537AD0"/>
    <w:rsid w:val="00553975"/>
    <w:rsid w:val="00554F67"/>
    <w:rsid w:val="00567105"/>
    <w:rsid w:val="0057166A"/>
    <w:rsid w:val="0058520D"/>
    <w:rsid w:val="00592A18"/>
    <w:rsid w:val="0059426E"/>
    <w:rsid w:val="00594B94"/>
    <w:rsid w:val="005967FA"/>
    <w:rsid w:val="0059703A"/>
    <w:rsid w:val="005A7B3E"/>
    <w:rsid w:val="005B0DB3"/>
    <w:rsid w:val="005B256A"/>
    <w:rsid w:val="005B5F22"/>
    <w:rsid w:val="005B60B6"/>
    <w:rsid w:val="005C278C"/>
    <w:rsid w:val="005C7BD1"/>
    <w:rsid w:val="005D43CA"/>
    <w:rsid w:val="005E415F"/>
    <w:rsid w:val="005F43BA"/>
    <w:rsid w:val="005F5117"/>
    <w:rsid w:val="005F5AEF"/>
    <w:rsid w:val="00603A32"/>
    <w:rsid w:val="00606445"/>
    <w:rsid w:val="00615FE2"/>
    <w:rsid w:val="00622780"/>
    <w:rsid w:val="00631BE6"/>
    <w:rsid w:val="0064095B"/>
    <w:rsid w:val="006452BC"/>
    <w:rsid w:val="00646A82"/>
    <w:rsid w:val="00654BCE"/>
    <w:rsid w:val="00656AB9"/>
    <w:rsid w:val="00661E65"/>
    <w:rsid w:val="006739BA"/>
    <w:rsid w:val="00675E61"/>
    <w:rsid w:val="0067789F"/>
    <w:rsid w:val="0068401F"/>
    <w:rsid w:val="0068667E"/>
    <w:rsid w:val="0068768F"/>
    <w:rsid w:val="00691939"/>
    <w:rsid w:val="006948ED"/>
    <w:rsid w:val="006A3395"/>
    <w:rsid w:val="006B4664"/>
    <w:rsid w:val="006B629C"/>
    <w:rsid w:val="006C5AE6"/>
    <w:rsid w:val="006D11A8"/>
    <w:rsid w:val="006D4092"/>
    <w:rsid w:val="006F1DC5"/>
    <w:rsid w:val="006F7BF8"/>
    <w:rsid w:val="007028F2"/>
    <w:rsid w:val="0070559B"/>
    <w:rsid w:val="00715310"/>
    <w:rsid w:val="00723F26"/>
    <w:rsid w:val="007256D2"/>
    <w:rsid w:val="007350DC"/>
    <w:rsid w:val="00735B7D"/>
    <w:rsid w:val="00741EEA"/>
    <w:rsid w:val="00742978"/>
    <w:rsid w:val="007429A7"/>
    <w:rsid w:val="00745D83"/>
    <w:rsid w:val="007479C0"/>
    <w:rsid w:val="007503C6"/>
    <w:rsid w:val="00750B2E"/>
    <w:rsid w:val="007531EF"/>
    <w:rsid w:val="0075380F"/>
    <w:rsid w:val="0076646C"/>
    <w:rsid w:val="00767399"/>
    <w:rsid w:val="0077041C"/>
    <w:rsid w:val="00770F05"/>
    <w:rsid w:val="0077548F"/>
    <w:rsid w:val="007818C5"/>
    <w:rsid w:val="0079087A"/>
    <w:rsid w:val="00795F95"/>
    <w:rsid w:val="007A01E5"/>
    <w:rsid w:val="007A07A7"/>
    <w:rsid w:val="007A142F"/>
    <w:rsid w:val="007A464C"/>
    <w:rsid w:val="007A47B3"/>
    <w:rsid w:val="007A5FBA"/>
    <w:rsid w:val="007B28FB"/>
    <w:rsid w:val="007B3A53"/>
    <w:rsid w:val="007B4599"/>
    <w:rsid w:val="007C0FAF"/>
    <w:rsid w:val="007C195C"/>
    <w:rsid w:val="007E0C85"/>
    <w:rsid w:val="007E6F19"/>
    <w:rsid w:val="007F37EE"/>
    <w:rsid w:val="007F7987"/>
    <w:rsid w:val="008020B3"/>
    <w:rsid w:val="00802F99"/>
    <w:rsid w:val="008061E0"/>
    <w:rsid w:val="00810819"/>
    <w:rsid w:val="0082028F"/>
    <w:rsid w:val="00820408"/>
    <w:rsid w:val="00822997"/>
    <w:rsid w:val="008273DB"/>
    <w:rsid w:val="008326F2"/>
    <w:rsid w:val="0084191A"/>
    <w:rsid w:val="0084210D"/>
    <w:rsid w:val="0084228C"/>
    <w:rsid w:val="00843808"/>
    <w:rsid w:val="00844846"/>
    <w:rsid w:val="00845465"/>
    <w:rsid w:val="00861AF4"/>
    <w:rsid w:val="008626DC"/>
    <w:rsid w:val="00862EBA"/>
    <w:rsid w:val="00863C6A"/>
    <w:rsid w:val="0087104D"/>
    <w:rsid w:val="00875826"/>
    <w:rsid w:val="00885733"/>
    <w:rsid w:val="008866E6"/>
    <w:rsid w:val="00887258"/>
    <w:rsid w:val="0089004D"/>
    <w:rsid w:val="008968AC"/>
    <w:rsid w:val="008A75CD"/>
    <w:rsid w:val="008B131C"/>
    <w:rsid w:val="008C4168"/>
    <w:rsid w:val="008D0E45"/>
    <w:rsid w:val="008D3A4A"/>
    <w:rsid w:val="008D3F94"/>
    <w:rsid w:val="008D5A22"/>
    <w:rsid w:val="008E0F89"/>
    <w:rsid w:val="008E1084"/>
    <w:rsid w:val="008E2871"/>
    <w:rsid w:val="008F42B0"/>
    <w:rsid w:val="008F530E"/>
    <w:rsid w:val="00910772"/>
    <w:rsid w:val="00915148"/>
    <w:rsid w:val="00923218"/>
    <w:rsid w:val="00930C62"/>
    <w:rsid w:val="00932720"/>
    <w:rsid w:val="00932C29"/>
    <w:rsid w:val="0094062A"/>
    <w:rsid w:val="0094643D"/>
    <w:rsid w:val="00946A40"/>
    <w:rsid w:val="0094759F"/>
    <w:rsid w:val="0095114E"/>
    <w:rsid w:val="00965A7B"/>
    <w:rsid w:val="0096655B"/>
    <w:rsid w:val="00991FBF"/>
    <w:rsid w:val="00993F95"/>
    <w:rsid w:val="009A3133"/>
    <w:rsid w:val="009A767B"/>
    <w:rsid w:val="009B27A8"/>
    <w:rsid w:val="009B727D"/>
    <w:rsid w:val="009C2A58"/>
    <w:rsid w:val="009C45C7"/>
    <w:rsid w:val="009C48ED"/>
    <w:rsid w:val="009D0667"/>
    <w:rsid w:val="009D6C83"/>
    <w:rsid w:val="009D76D6"/>
    <w:rsid w:val="009F4080"/>
    <w:rsid w:val="00A043C1"/>
    <w:rsid w:val="00A13242"/>
    <w:rsid w:val="00A141ED"/>
    <w:rsid w:val="00A15A49"/>
    <w:rsid w:val="00A2234E"/>
    <w:rsid w:val="00A23FC7"/>
    <w:rsid w:val="00A272BC"/>
    <w:rsid w:val="00A3141A"/>
    <w:rsid w:val="00A42761"/>
    <w:rsid w:val="00A46C7B"/>
    <w:rsid w:val="00A56BF0"/>
    <w:rsid w:val="00A64651"/>
    <w:rsid w:val="00A65A87"/>
    <w:rsid w:val="00A715CD"/>
    <w:rsid w:val="00A7189B"/>
    <w:rsid w:val="00A8360D"/>
    <w:rsid w:val="00A854D4"/>
    <w:rsid w:val="00A861CE"/>
    <w:rsid w:val="00A86D6A"/>
    <w:rsid w:val="00AB6449"/>
    <w:rsid w:val="00AC1B58"/>
    <w:rsid w:val="00AD4C95"/>
    <w:rsid w:val="00AE08BE"/>
    <w:rsid w:val="00AE1E66"/>
    <w:rsid w:val="00AE3701"/>
    <w:rsid w:val="00AF72B5"/>
    <w:rsid w:val="00B0158F"/>
    <w:rsid w:val="00B11C31"/>
    <w:rsid w:val="00B15857"/>
    <w:rsid w:val="00B16ADE"/>
    <w:rsid w:val="00B26216"/>
    <w:rsid w:val="00B307F4"/>
    <w:rsid w:val="00B31B1F"/>
    <w:rsid w:val="00B3716A"/>
    <w:rsid w:val="00B44EBC"/>
    <w:rsid w:val="00B45E94"/>
    <w:rsid w:val="00B53A4D"/>
    <w:rsid w:val="00B53C36"/>
    <w:rsid w:val="00B551A3"/>
    <w:rsid w:val="00B607CF"/>
    <w:rsid w:val="00B63AC6"/>
    <w:rsid w:val="00B65BF0"/>
    <w:rsid w:val="00B713A7"/>
    <w:rsid w:val="00B80D1A"/>
    <w:rsid w:val="00B811A3"/>
    <w:rsid w:val="00B81791"/>
    <w:rsid w:val="00B85D74"/>
    <w:rsid w:val="00B919F5"/>
    <w:rsid w:val="00B94934"/>
    <w:rsid w:val="00B969E1"/>
    <w:rsid w:val="00BA1100"/>
    <w:rsid w:val="00BA54C1"/>
    <w:rsid w:val="00BA5A75"/>
    <w:rsid w:val="00BB0140"/>
    <w:rsid w:val="00BB30D8"/>
    <w:rsid w:val="00BB3ECC"/>
    <w:rsid w:val="00BB6E69"/>
    <w:rsid w:val="00BC3754"/>
    <w:rsid w:val="00BD5FED"/>
    <w:rsid w:val="00BD7892"/>
    <w:rsid w:val="00BE2BDD"/>
    <w:rsid w:val="00BE6BBD"/>
    <w:rsid w:val="00BE7082"/>
    <w:rsid w:val="00BF0A4D"/>
    <w:rsid w:val="00C10826"/>
    <w:rsid w:val="00C2413A"/>
    <w:rsid w:val="00C24322"/>
    <w:rsid w:val="00C305E2"/>
    <w:rsid w:val="00C35045"/>
    <w:rsid w:val="00C46095"/>
    <w:rsid w:val="00C54E36"/>
    <w:rsid w:val="00C6028E"/>
    <w:rsid w:val="00C656DE"/>
    <w:rsid w:val="00C71867"/>
    <w:rsid w:val="00C80343"/>
    <w:rsid w:val="00C907A2"/>
    <w:rsid w:val="00C91046"/>
    <w:rsid w:val="00C94F1A"/>
    <w:rsid w:val="00CB0510"/>
    <w:rsid w:val="00CB2A46"/>
    <w:rsid w:val="00CB64BA"/>
    <w:rsid w:val="00CD15C6"/>
    <w:rsid w:val="00CD2BDC"/>
    <w:rsid w:val="00CD3B95"/>
    <w:rsid w:val="00CE2344"/>
    <w:rsid w:val="00CE2F3B"/>
    <w:rsid w:val="00CE3B46"/>
    <w:rsid w:val="00CE5B6F"/>
    <w:rsid w:val="00D0481A"/>
    <w:rsid w:val="00D04C40"/>
    <w:rsid w:val="00D134FC"/>
    <w:rsid w:val="00D21E31"/>
    <w:rsid w:val="00D25E06"/>
    <w:rsid w:val="00D30124"/>
    <w:rsid w:val="00D33404"/>
    <w:rsid w:val="00D349AA"/>
    <w:rsid w:val="00D43CC5"/>
    <w:rsid w:val="00D52947"/>
    <w:rsid w:val="00D564D8"/>
    <w:rsid w:val="00D609A7"/>
    <w:rsid w:val="00D618AB"/>
    <w:rsid w:val="00D731B1"/>
    <w:rsid w:val="00D76AC4"/>
    <w:rsid w:val="00D869D7"/>
    <w:rsid w:val="00DA07DB"/>
    <w:rsid w:val="00DA3598"/>
    <w:rsid w:val="00DB0910"/>
    <w:rsid w:val="00DB1AEC"/>
    <w:rsid w:val="00DB3D2C"/>
    <w:rsid w:val="00DB43F7"/>
    <w:rsid w:val="00DB69B8"/>
    <w:rsid w:val="00DC2AFD"/>
    <w:rsid w:val="00DD3CD7"/>
    <w:rsid w:val="00DE0527"/>
    <w:rsid w:val="00DE2013"/>
    <w:rsid w:val="00DE5405"/>
    <w:rsid w:val="00DF0049"/>
    <w:rsid w:val="00E032D9"/>
    <w:rsid w:val="00E10990"/>
    <w:rsid w:val="00E140E0"/>
    <w:rsid w:val="00E208F7"/>
    <w:rsid w:val="00E26BF4"/>
    <w:rsid w:val="00E33539"/>
    <w:rsid w:val="00E35E7F"/>
    <w:rsid w:val="00E545F2"/>
    <w:rsid w:val="00E62B08"/>
    <w:rsid w:val="00E71EF7"/>
    <w:rsid w:val="00E7376F"/>
    <w:rsid w:val="00E758BE"/>
    <w:rsid w:val="00E82DB6"/>
    <w:rsid w:val="00E84E5C"/>
    <w:rsid w:val="00E86645"/>
    <w:rsid w:val="00E86926"/>
    <w:rsid w:val="00EA0DE6"/>
    <w:rsid w:val="00EA0EF9"/>
    <w:rsid w:val="00EA32DB"/>
    <w:rsid w:val="00EA4AF3"/>
    <w:rsid w:val="00EB2BC6"/>
    <w:rsid w:val="00EB32DF"/>
    <w:rsid w:val="00EB6FFB"/>
    <w:rsid w:val="00EC4EA5"/>
    <w:rsid w:val="00ED0924"/>
    <w:rsid w:val="00ED2497"/>
    <w:rsid w:val="00ED3252"/>
    <w:rsid w:val="00ED649E"/>
    <w:rsid w:val="00ED7C29"/>
    <w:rsid w:val="00EE2733"/>
    <w:rsid w:val="00EE3AF8"/>
    <w:rsid w:val="00EF0388"/>
    <w:rsid w:val="00F054AA"/>
    <w:rsid w:val="00F134AE"/>
    <w:rsid w:val="00F14926"/>
    <w:rsid w:val="00F16706"/>
    <w:rsid w:val="00F25A10"/>
    <w:rsid w:val="00F319B2"/>
    <w:rsid w:val="00F36250"/>
    <w:rsid w:val="00F37E1B"/>
    <w:rsid w:val="00F4018D"/>
    <w:rsid w:val="00F418AC"/>
    <w:rsid w:val="00F54407"/>
    <w:rsid w:val="00F55710"/>
    <w:rsid w:val="00F60BB7"/>
    <w:rsid w:val="00F7159D"/>
    <w:rsid w:val="00F75DC7"/>
    <w:rsid w:val="00F76AC0"/>
    <w:rsid w:val="00F8394F"/>
    <w:rsid w:val="00F843CD"/>
    <w:rsid w:val="00F8659E"/>
    <w:rsid w:val="00F954BB"/>
    <w:rsid w:val="00F955AE"/>
    <w:rsid w:val="00FA08AB"/>
    <w:rsid w:val="00FA5D74"/>
    <w:rsid w:val="00FB318E"/>
    <w:rsid w:val="00FB647A"/>
    <w:rsid w:val="00FB64E3"/>
    <w:rsid w:val="00FC024E"/>
    <w:rsid w:val="00FC7558"/>
    <w:rsid w:val="00FD27BC"/>
    <w:rsid w:val="00FD6F91"/>
    <w:rsid w:val="00FD757B"/>
    <w:rsid w:val="00FD77CF"/>
    <w:rsid w:val="00FE5436"/>
    <w:rsid w:val="00FE563C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2022-11-22T19:36:00Z</cp:lastPrinted>
  <dcterms:created xsi:type="dcterms:W3CDTF">2024-05-23T12:49:00Z</dcterms:created>
  <dcterms:modified xsi:type="dcterms:W3CDTF">2024-05-23T12:49:00Z</dcterms:modified>
</cp:coreProperties>
</file>