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204056" w14:textId="77777777" w:rsidR="00DC7C0F" w:rsidRPr="00342FAF" w:rsidRDefault="00DC7C0F" w:rsidP="00DC7C0F">
      <w:pPr>
        <w:pStyle w:val="a3"/>
        <w:shd w:val="clear" w:color="auto" w:fill="FFFFFF"/>
        <w:jc w:val="center"/>
        <w:rPr>
          <w:b/>
          <w:sz w:val="28"/>
          <w:szCs w:val="28"/>
        </w:rPr>
      </w:pPr>
      <w:r w:rsidRPr="00342FAF">
        <w:rPr>
          <w:sz w:val="28"/>
          <w:szCs w:val="28"/>
        </w:rPr>
        <w:t>Федеральное государственное образовательное бюджетное учреждение высшего образования</w:t>
      </w:r>
      <w:r w:rsidRPr="00342FAF">
        <w:rPr>
          <w:sz w:val="28"/>
          <w:szCs w:val="28"/>
        </w:rPr>
        <w:br/>
      </w:r>
      <w:r w:rsidRPr="00342FAF">
        <w:rPr>
          <w:b/>
          <w:sz w:val="28"/>
          <w:szCs w:val="28"/>
        </w:rPr>
        <w:t>«ФИНАНСОВЫЙ УНИВЕРСИТЕТ ПРИ ПРАВИТЕЛЬСТВЕ РОССИЙСКОЙ ФЕДЕРАЦИИ»</w:t>
      </w:r>
      <w:r w:rsidRPr="00342FAF">
        <w:rPr>
          <w:b/>
          <w:sz w:val="28"/>
          <w:szCs w:val="28"/>
        </w:rPr>
        <w:br/>
        <w:t>(</w:t>
      </w:r>
      <w:proofErr w:type="spellStart"/>
      <w:r w:rsidRPr="00342FAF">
        <w:rPr>
          <w:b/>
          <w:sz w:val="28"/>
          <w:szCs w:val="28"/>
        </w:rPr>
        <w:t>Финансовыи</w:t>
      </w:r>
      <w:proofErr w:type="spellEnd"/>
      <w:r w:rsidRPr="00342FAF">
        <w:rPr>
          <w:b/>
          <w:sz w:val="28"/>
          <w:szCs w:val="28"/>
        </w:rPr>
        <w:t>̆ университет)</w:t>
      </w:r>
    </w:p>
    <w:p w14:paraId="2E510CD1" w14:textId="77777777" w:rsidR="00DC7C0F" w:rsidRPr="00342FAF" w:rsidRDefault="00E61331" w:rsidP="00AE561B">
      <w:pPr>
        <w:pStyle w:val="a3"/>
        <w:shd w:val="clear" w:color="auto" w:fill="FFFFFF"/>
        <w:jc w:val="center"/>
        <w:rPr>
          <w:b/>
          <w:sz w:val="28"/>
          <w:szCs w:val="28"/>
        </w:rPr>
      </w:pPr>
      <w:r w:rsidRPr="00342FAF">
        <w:rPr>
          <w:b/>
          <w:sz w:val="28"/>
          <w:szCs w:val="28"/>
        </w:rPr>
        <w:t>Департамент</w:t>
      </w:r>
      <w:r w:rsidR="00DC7C0F" w:rsidRPr="00342FAF">
        <w:rPr>
          <w:b/>
          <w:sz w:val="28"/>
          <w:szCs w:val="28"/>
        </w:rPr>
        <w:t xml:space="preserve"> логистики и маркетинга</w:t>
      </w:r>
      <w:r w:rsidR="00AE561B" w:rsidRPr="00342FAF">
        <w:rPr>
          <w:b/>
          <w:sz w:val="28"/>
          <w:szCs w:val="28"/>
        </w:rPr>
        <w:br/>
      </w:r>
      <w:r w:rsidRPr="00342FAF">
        <w:rPr>
          <w:b/>
          <w:sz w:val="28"/>
          <w:szCs w:val="28"/>
        </w:rPr>
        <w:t>Факультета экономики и бизнеса</w:t>
      </w:r>
    </w:p>
    <w:p w14:paraId="76658524" w14:textId="77777777" w:rsidR="00DC7C0F" w:rsidRPr="00342FAF" w:rsidRDefault="00DC7C0F" w:rsidP="00DC7C0F">
      <w:pPr>
        <w:pStyle w:val="a3"/>
        <w:shd w:val="clear" w:color="auto" w:fill="FFFFFF"/>
        <w:jc w:val="center"/>
        <w:rPr>
          <w:sz w:val="28"/>
          <w:szCs w:val="28"/>
        </w:rPr>
      </w:pPr>
    </w:p>
    <w:p w14:paraId="2FB1A067" w14:textId="77777777" w:rsidR="00DC7C0F" w:rsidRPr="00342FAF" w:rsidRDefault="00DC7C0F" w:rsidP="00DC7C0F">
      <w:pPr>
        <w:pStyle w:val="a3"/>
        <w:shd w:val="clear" w:color="auto" w:fill="FFFFFF"/>
        <w:jc w:val="center"/>
        <w:rPr>
          <w:sz w:val="28"/>
          <w:szCs w:val="28"/>
        </w:rPr>
      </w:pPr>
    </w:p>
    <w:p w14:paraId="4C635FAA" w14:textId="77777777" w:rsidR="00DC7C0F" w:rsidRPr="00342FAF" w:rsidRDefault="00DC7C0F" w:rsidP="00DC7C0F">
      <w:pPr>
        <w:pStyle w:val="a3"/>
        <w:shd w:val="clear" w:color="auto" w:fill="FFFFFF"/>
        <w:jc w:val="center"/>
        <w:rPr>
          <w:b/>
          <w:sz w:val="28"/>
          <w:szCs w:val="28"/>
        </w:rPr>
      </w:pPr>
      <w:r w:rsidRPr="00342FAF">
        <w:rPr>
          <w:b/>
          <w:sz w:val="28"/>
          <w:szCs w:val="28"/>
        </w:rPr>
        <w:t xml:space="preserve">Е.В. Приходько </w:t>
      </w:r>
    </w:p>
    <w:p w14:paraId="1B59EB34" w14:textId="05E03DFD" w:rsidR="00DC7C0F" w:rsidRPr="00342FAF" w:rsidRDefault="008B0333" w:rsidP="00DC7C0F">
      <w:pPr>
        <w:pStyle w:val="a3"/>
        <w:shd w:val="clear" w:color="auto" w:fill="FFFFFF"/>
        <w:jc w:val="center"/>
        <w:rPr>
          <w:b/>
          <w:sz w:val="28"/>
          <w:szCs w:val="28"/>
        </w:rPr>
      </w:pPr>
      <w:r w:rsidRPr="00342FAF">
        <w:rPr>
          <w:b/>
          <w:sz w:val="28"/>
          <w:szCs w:val="28"/>
        </w:rPr>
        <w:t>ОСНОВЫ ТЕХНОЛОГИЙ ЦИФРОВОЙ ЛОГИСТИКИ</w:t>
      </w:r>
    </w:p>
    <w:p w14:paraId="63A0F9B0" w14:textId="77777777" w:rsidR="00DC7C0F" w:rsidRPr="00342FAF" w:rsidRDefault="00DC7C0F" w:rsidP="00DC7C0F">
      <w:pPr>
        <w:pStyle w:val="a3"/>
        <w:shd w:val="clear" w:color="auto" w:fill="FFFFFF"/>
        <w:jc w:val="center"/>
        <w:rPr>
          <w:b/>
          <w:bCs/>
          <w:sz w:val="28"/>
          <w:szCs w:val="28"/>
        </w:rPr>
      </w:pPr>
    </w:p>
    <w:p w14:paraId="3197BFF0" w14:textId="77777777" w:rsidR="00DC7C0F" w:rsidRPr="00342FAF" w:rsidRDefault="00DC7C0F" w:rsidP="00DC7C0F">
      <w:pPr>
        <w:pStyle w:val="a3"/>
        <w:shd w:val="clear" w:color="auto" w:fill="FFFFFF"/>
        <w:jc w:val="center"/>
        <w:rPr>
          <w:b/>
          <w:bCs/>
          <w:sz w:val="28"/>
          <w:szCs w:val="28"/>
        </w:rPr>
      </w:pPr>
    </w:p>
    <w:p w14:paraId="25AB1C5A" w14:textId="77777777" w:rsidR="00DC7C0F" w:rsidRPr="00342FAF" w:rsidRDefault="00DC7C0F" w:rsidP="00DC7C0F">
      <w:pPr>
        <w:pStyle w:val="a3"/>
        <w:shd w:val="clear" w:color="auto" w:fill="FFFFFF"/>
        <w:jc w:val="center"/>
        <w:rPr>
          <w:sz w:val="28"/>
          <w:szCs w:val="28"/>
        </w:rPr>
      </w:pPr>
      <w:r w:rsidRPr="00342FAF">
        <w:rPr>
          <w:b/>
          <w:bCs/>
          <w:sz w:val="28"/>
          <w:szCs w:val="28"/>
        </w:rPr>
        <w:t>Рабочая программа дисциплины</w:t>
      </w:r>
    </w:p>
    <w:p w14:paraId="306B6B15" w14:textId="77777777" w:rsidR="003E01A3" w:rsidRPr="00342FAF" w:rsidRDefault="00DC7C0F" w:rsidP="003E01A3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sz w:val="28"/>
          <w:szCs w:val="28"/>
        </w:rPr>
      </w:pPr>
      <w:r w:rsidRPr="00342FAF">
        <w:rPr>
          <w:sz w:val="28"/>
          <w:szCs w:val="28"/>
        </w:rPr>
        <w:t>для студентов, обучающихся по направлению подготовки</w:t>
      </w:r>
    </w:p>
    <w:p w14:paraId="23F7DBEC" w14:textId="7FE2C426" w:rsidR="003E01A3" w:rsidRPr="00342FAF" w:rsidRDefault="00DC7C0F" w:rsidP="003E01A3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sz w:val="28"/>
          <w:szCs w:val="28"/>
        </w:rPr>
      </w:pPr>
      <w:r w:rsidRPr="00342FAF">
        <w:rPr>
          <w:sz w:val="28"/>
          <w:szCs w:val="28"/>
        </w:rPr>
        <w:t>38.0</w:t>
      </w:r>
      <w:r w:rsidR="00D23329">
        <w:rPr>
          <w:sz w:val="28"/>
          <w:szCs w:val="28"/>
        </w:rPr>
        <w:t>3</w:t>
      </w:r>
      <w:r w:rsidRPr="00342FAF">
        <w:rPr>
          <w:sz w:val="28"/>
          <w:szCs w:val="28"/>
        </w:rPr>
        <w:t>.02 «Менеджмент»,</w:t>
      </w:r>
    </w:p>
    <w:p w14:paraId="40DEC0CF" w14:textId="2FD62933" w:rsidR="00DC7C0F" w:rsidRPr="00342FAF" w:rsidRDefault="00031AEE" w:rsidP="003E01A3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strike/>
          <w:sz w:val="28"/>
          <w:szCs w:val="28"/>
        </w:rPr>
      </w:pPr>
      <w:r w:rsidRPr="00342FAF">
        <w:rPr>
          <w:color w:val="222222"/>
          <w:sz w:val="28"/>
          <w:szCs w:val="28"/>
        </w:rPr>
        <w:t>ОП</w:t>
      </w:r>
      <w:r w:rsidR="008B0333" w:rsidRPr="00342FAF">
        <w:rPr>
          <w:color w:val="222222"/>
          <w:sz w:val="28"/>
          <w:szCs w:val="28"/>
        </w:rPr>
        <w:t xml:space="preserve"> «Логистика» </w:t>
      </w:r>
    </w:p>
    <w:p w14:paraId="3C97AD20" w14:textId="77777777" w:rsidR="00DC7C0F" w:rsidRPr="00342FAF" w:rsidRDefault="00DC7C0F" w:rsidP="00DC7C0F">
      <w:pPr>
        <w:pStyle w:val="a3"/>
        <w:shd w:val="clear" w:color="auto" w:fill="FFFFFF"/>
        <w:jc w:val="center"/>
        <w:rPr>
          <w:sz w:val="28"/>
          <w:szCs w:val="28"/>
        </w:rPr>
      </w:pPr>
    </w:p>
    <w:p w14:paraId="21D97BFE" w14:textId="77777777" w:rsidR="00DC7C0F" w:rsidRPr="00342FAF" w:rsidRDefault="00DC7C0F" w:rsidP="00DC7C0F">
      <w:pPr>
        <w:pStyle w:val="a3"/>
        <w:shd w:val="clear" w:color="auto" w:fill="FFFFFF"/>
        <w:jc w:val="center"/>
        <w:rPr>
          <w:sz w:val="28"/>
          <w:szCs w:val="28"/>
        </w:rPr>
      </w:pPr>
    </w:p>
    <w:p w14:paraId="2F76912C" w14:textId="77777777" w:rsidR="00DC7C0F" w:rsidRPr="00342FAF" w:rsidRDefault="00DC7C0F" w:rsidP="00DC7C0F">
      <w:pPr>
        <w:pStyle w:val="a3"/>
        <w:shd w:val="clear" w:color="auto" w:fill="FFFFFF"/>
        <w:jc w:val="center"/>
        <w:rPr>
          <w:sz w:val="28"/>
          <w:szCs w:val="28"/>
        </w:rPr>
      </w:pPr>
    </w:p>
    <w:p w14:paraId="72AC0CEA" w14:textId="77777777" w:rsidR="00DC7C0F" w:rsidRPr="00342FAF" w:rsidRDefault="00AE561B" w:rsidP="00DC7C0F">
      <w:pPr>
        <w:pStyle w:val="a3"/>
        <w:shd w:val="clear" w:color="auto" w:fill="FFFFFF"/>
        <w:jc w:val="center"/>
        <w:rPr>
          <w:sz w:val="28"/>
          <w:szCs w:val="28"/>
        </w:rPr>
      </w:pPr>
      <w:r w:rsidRPr="00342FAF">
        <w:rPr>
          <w:sz w:val="28"/>
          <w:szCs w:val="28"/>
        </w:rPr>
        <w:br/>
      </w:r>
      <w:r w:rsidRPr="00342FAF">
        <w:rPr>
          <w:sz w:val="28"/>
          <w:szCs w:val="28"/>
        </w:rPr>
        <w:br/>
      </w:r>
      <w:r w:rsidRPr="00342FAF">
        <w:rPr>
          <w:sz w:val="28"/>
          <w:szCs w:val="28"/>
        </w:rPr>
        <w:br/>
      </w:r>
    </w:p>
    <w:p w14:paraId="4D78553C" w14:textId="77777777" w:rsidR="00DC7C0F" w:rsidRPr="00342FAF" w:rsidRDefault="00DC7C0F" w:rsidP="00DC7C0F">
      <w:pPr>
        <w:pStyle w:val="a3"/>
        <w:shd w:val="clear" w:color="auto" w:fill="FFFFFF"/>
        <w:jc w:val="center"/>
        <w:rPr>
          <w:sz w:val="28"/>
          <w:szCs w:val="28"/>
        </w:rPr>
      </w:pPr>
    </w:p>
    <w:p w14:paraId="1C6AABC0" w14:textId="77777777" w:rsidR="00DC7C0F" w:rsidRPr="00342FAF" w:rsidRDefault="00DC7C0F" w:rsidP="00DC7C0F">
      <w:pPr>
        <w:pStyle w:val="a3"/>
        <w:shd w:val="clear" w:color="auto" w:fill="FFFFFF"/>
        <w:jc w:val="center"/>
        <w:rPr>
          <w:sz w:val="28"/>
          <w:szCs w:val="28"/>
        </w:rPr>
      </w:pPr>
    </w:p>
    <w:p w14:paraId="290F5290" w14:textId="77777777" w:rsidR="008B0333" w:rsidRPr="00342FAF" w:rsidRDefault="00DC7C0F" w:rsidP="00AE561B">
      <w:pPr>
        <w:pStyle w:val="a3"/>
        <w:shd w:val="clear" w:color="auto" w:fill="FFFFFF"/>
        <w:jc w:val="center"/>
        <w:rPr>
          <w:b/>
          <w:sz w:val="28"/>
          <w:szCs w:val="28"/>
        </w:rPr>
      </w:pPr>
      <w:r w:rsidRPr="00342FAF">
        <w:rPr>
          <w:b/>
          <w:sz w:val="28"/>
          <w:szCs w:val="28"/>
        </w:rPr>
        <w:t>Москва 202</w:t>
      </w:r>
      <w:r w:rsidR="008B0333" w:rsidRPr="00342FAF">
        <w:rPr>
          <w:b/>
          <w:sz w:val="28"/>
          <w:szCs w:val="28"/>
        </w:rPr>
        <w:t>3</w:t>
      </w:r>
      <w:r w:rsidR="00AE561B" w:rsidRPr="00342FAF">
        <w:rPr>
          <w:b/>
          <w:sz w:val="28"/>
          <w:szCs w:val="28"/>
        </w:rPr>
        <w:br/>
      </w:r>
    </w:p>
    <w:p w14:paraId="434BAD21" w14:textId="25E04DA4" w:rsidR="00AE561B" w:rsidRPr="00342FAF" w:rsidRDefault="00AE561B" w:rsidP="00AE561B">
      <w:pPr>
        <w:pStyle w:val="a3"/>
        <w:shd w:val="clear" w:color="auto" w:fill="FFFFFF"/>
        <w:jc w:val="center"/>
        <w:rPr>
          <w:b/>
          <w:sz w:val="28"/>
          <w:szCs w:val="28"/>
        </w:rPr>
      </w:pPr>
      <w:r w:rsidRPr="00342FAF">
        <w:rPr>
          <w:b/>
          <w:sz w:val="28"/>
          <w:szCs w:val="28"/>
        </w:rPr>
        <w:lastRenderedPageBreak/>
        <w:br/>
      </w:r>
      <w:r w:rsidRPr="00342FAF">
        <w:rPr>
          <w:sz w:val="28"/>
          <w:szCs w:val="28"/>
        </w:rPr>
        <w:t>Федеральное государственное образовательное бюджетное учреждение высшего образования</w:t>
      </w:r>
      <w:r w:rsidRPr="00342FAF">
        <w:rPr>
          <w:sz w:val="28"/>
          <w:szCs w:val="28"/>
        </w:rPr>
        <w:br/>
      </w:r>
      <w:r w:rsidRPr="00342FAF">
        <w:rPr>
          <w:b/>
          <w:sz w:val="28"/>
          <w:szCs w:val="28"/>
        </w:rPr>
        <w:t>«ФИНАНСОВЫЙ УНИВЕРСИТЕТ ПРИ ПРАВИТЕЛЬСТВЕ РОССИЙСКОЙ ФЕДЕРАЦИИ»</w:t>
      </w:r>
      <w:r w:rsidRPr="00342FAF">
        <w:rPr>
          <w:b/>
          <w:sz w:val="28"/>
          <w:szCs w:val="28"/>
        </w:rPr>
        <w:br/>
        <w:t>(</w:t>
      </w:r>
      <w:proofErr w:type="spellStart"/>
      <w:r w:rsidRPr="00342FAF">
        <w:rPr>
          <w:b/>
          <w:sz w:val="28"/>
          <w:szCs w:val="28"/>
        </w:rPr>
        <w:t>Финансовыи</w:t>
      </w:r>
      <w:proofErr w:type="spellEnd"/>
      <w:r w:rsidRPr="00342FAF">
        <w:rPr>
          <w:b/>
          <w:sz w:val="28"/>
          <w:szCs w:val="28"/>
        </w:rPr>
        <w:t>̆ университет)</w:t>
      </w:r>
    </w:p>
    <w:p w14:paraId="493DB6A9" w14:textId="77777777" w:rsidR="00AE561B" w:rsidRPr="00342FAF" w:rsidRDefault="00AE561B" w:rsidP="00AE561B">
      <w:pPr>
        <w:pStyle w:val="a3"/>
        <w:shd w:val="clear" w:color="auto" w:fill="FFFFFF"/>
        <w:jc w:val="center"/>
        <w:rPr>
          <w:b/>
          <w:sz w:val="28"/>
          <w:szCs w:val="28"/>
        </w:rPr>
      </w:pPr>
      <w:r w:rsidRPr="00342FAF">
        <w:rPr>
          <w:b/>
          <w:sz w:val="28"/>
          <w:szCs w:val="28"/>
        </w:rPr>
        <w:t>Департамент логистики и маркетинга</w:t>
      </w:r>
      <w:r w:rsidRPr="00342FAF">
        <w:rPr>
          <w:b/>
          <w:sz w:val="28"/>
          <w:szCs w:val="28"/>
        </w:rPr>
        <w:br/>
        <w:t>Факультета экономики и бизнеса</w:t>
      </w:r>
    </w:p>
    <w:p w14:paraId="5F954BE8" w14:textId="77777777" w:rsidR="002043C7" w:rsidRPr="00342FAF" w:rsidRDefault="002043C7" w:rsidP="00AE561B">
      <w:pPr>
        <w:pStyle w:val="a3"/>
        <w:shd w:val="clear" w:color="auto" w:fill="FFFFFF"/>
        <w:jc w:val="center"/>
        <w:rPr>
          <w:noProof/>
          <w:sz w:val="28"/>
          <w:szCs w:val="28"/>
          <w:lang w:eastAsia="ru-RU"/>
        </w:rPr>
      </w:pPr>
    </w:p>
    <w:p w14:paraId="7D8DED4D" w14:textId="77777777" w:rsidR="002043C7" w:rsidRPr="00342FAF" w:rsidRDefault="002043C7" w:rsidP="002043C7">
      <w:pPr>
        <w:keepNext/>
        <w:keepLines/>
        <w:ind w:left="5860"/>
        <w:rPr>
          <w:sz w:val="28"/>
          <w:szCs w:val="28"/>
          <w:lang w:eastAsia="ru-RU"/>
        </w:rPr>
      </w:pPr>
      <w:r w:rsidRPr="00342FAF">
        <w:rPr>
          <w:sz w:val="28"/>
          <w:szCs w:val="28"/>
          <w:lang w:eastAsia="ru-RU"/>
        </w:rPr>
        <w:t>УТВЕРЖДАЮ</w:t>
      </w:r>
    </w:p>
    <w:p w14:paraId="48D5A400" w14:textId="77777777" w:rsidR="002043C7" w:rsidRPr="00342FAF" w:rsidRDefault="002043C7" w:rsidP="002043C7">
      <w:pPr>
        <w:widowControl w:val="0"/>
        <w:ind w:left="5860"/>
        <w:rPr>
          <w:sz w:val="28"/>
          <w:szCs w:val="28"/>
          <w:lang w:eastAsia="ru-RU"/>
        </w:rPr>
      </w:pPr>
      <w:r w:rsidRPr="00342FAF">
        <w:rPr>
          <w:sz w:val="28"/>
          <w:szCs w:val="28"/>
          <w:lang w:eastAsia="ru-RU"/>
        </w:rPr>
        <w:t>Проректор по учебной и методической работе</w:t>
      </w:r>
    </w:p>
    <w:p w14:paraId="470165BF" w14:textId="77777777" w:rsidR="002043C7" w:rsidRPr="00342FAF" w:rsidRDefault="002043C7" w:rsidP="002043C7">
      <w:pPr>
        <w:widowControl w:val="0"/>
        <w:ind w:left="5860"/>
        <w:rPr>
          <w:sz w:val="28"/>
          <w:szCs w:val="28"/>
          <w:lang w:eastAsia="ru-RU"/>
        </w:rPr>
      </w:pPr>
    </w:p>
    <w:p w14:paraId="1BA930BF" w14:textId="77777777" w:rsidR="002043C7" w:rsidRPr="00342FAF" w:rsidRDefault="002043C7" w:rsidP="002043C7">
      <w:pPr>
        <w:spacing w:after="120"/>
        <w:jc w:val="right"/>
        <w:rPr>
          <w:sz w:val="28"/>
          <w:szCs w:val="28"/>
          <w:lang w:eastAsia="ru-RU"/>
        </w:rPr>
      </w:pPr>
      <w:r w:rsidRPr="00342FAF">
        <w:rPr>
          <w:sz w:val="28"/>
          <w:szCs w:val="28"/>
          <w:lang w:eastAsia="ru-RU"/>
        </w:rPr>
        <w:t>_____________Е.А. Каменева</w:t>
      </w:r>
    </w:p>
    <w:p w14:paraId="44BFD97E" w14:textId="7CD16485" w:rsidR="002043C7" w:rsidRPr="00342FAF" w:rsidRDefault="00031AEE" w:rsidP="002043C7">
      <w:pPr>
        <w:spacing w:after="120"/>
        <w:ind w:right="990"/>
        <w:jc w:val="right"/>
        <w:rPr>
          <w:sz w:val="28"/>
          <w:szCs w:val="28"/>
          <w:lang w:eastAsia="ru-RU"/>
        </w:rPr>
      </w:pPr>
      <w:r w:rsidRPr="00342FAF">
        <w:rPr>
          <w:sz w:val="28"/>
          <w:szCs w:val="28"/>
          <w:lang w:eastAsia="ru-RU"/>
        </w:rPr>
        <w:t xml:space="preserve">  «</w:t>
      </w:r>
      <w:r w:rsidR="00B222DD">
        <w:rPr>
          <w:sz w:val="28"/>
          <w:szCs w:val="28"/>
          <w:lang w:eastAsia="ru-RU"/>
        </w:rPr>
        <w:t>25</w:t>
      </w:r>
      <w:r w:rsidRPr="00342FAF">
        <w:rPr>
          <w:sz w:val="28"/>
          <w:szCs w:val="28"/>
          <w:lang w:eastAsia="ru-RU"/>
        </w:rPr>
        <w:t xml:space="preserve">» </w:t>
      </w:r>
      <w:r w:rsidR="00B222DD">
        <w:rPr>
          <w:sz w:val="28"/>
          <w:szCs w:val="28"/>
          <w:lang w:eastAsia="ru-RU"/>
        </w:rPr>
        <w:t xml:space="preserve">августа </w:t>
      </w:r>
      <w:r w:rsidR="002043C7" w:rsidRPr="00342FAF">
        <w:rPr>
          <w:sz w:val="28"/>
          <w:szCs w:val="28"/>
          <w:lang w:eastAsia="ru-RU"/>
        </w:rPr>
        <w:t>202</w:t>
      </w:r>
      <w:r w:rsidR="008B0333" w:rsidRPr="00342FAF">
        <w:rPr>
          <w:sz w:val="28"/>
          <w:szCs w:val="28"/>
          <w:lang w:eastAsia="ru-RU"/>
        </w:rPr>
        <w:t>3</w:t>
      </w:r>
      <w:r w:rsidR="002043C7" w:rsidRPr="00342FAF">
        <w:rPr>
          <w:sz w:val="28"/>
          <w:szCs w:val="28"/>
          <w:lang w:eastAsia="ru-RU"/>
        </w:rPr>
        <w:t xml:space="preserve"> г.       </w:t>
      </w:r>
    </w:p>
    <w:p w14:paraId="0F0782E7" w14:textId="60BD0B59" w:rsidR="00DC7C0F" w:rsidRPr="00342FAF" w:rsidRDefault="00DC7C0F" w:rsidP="00DC7C0F">
      <w:pPr>
        <w:pStyle w:val="a3"/>
        <w:shd w:val="clear" w:color="auto" w:fill="FFFFFF"/>
        <w:jc w:val="center"/>
        <w:rPr>
          <w:b/>
          <w:sz w:val="28"/>
          <w:szCs w:val="28"/>
        </w:rPr>
      </w:pPr>
      <w:r w:rsidRPr="00342FAF">
        <w:rPr>
          <w:b/>
          <w:sz w:val="28"/>
          <w:szCs w:val="28"/>
        </w:rPr>
        <w:t>Е.В. Приходько</w:t>
      </w:r>
    </w:p>
    <w:p w14:paraId="2E35A060" w14:textId="418023F4" w:rsidR="00DC7C0F" w:rsidRPr="00342FAF" w:rsidRDefault="00031AEE" w:rsidP="00227213">
      <w:pPr>
        <w:pStyle w:val="a3"/>
        <w:shd w:val="clear" w:color="auto" w:fill="FFFFFF"/>
        <w:jc w:val="center"/>
        <w:rPr>
          <w:b/>
          <w:sz w:val="28"/>
          <w:szCs w:val="28"/>
        </w:rPr>
      </w:pPr>
      <w:r w:rsidRPr="00342FAF">
        <w:rPr>
          <w:b/>
          <w:sz w:val="28"/>
          <w:szCs w:val="28"/>
        </w:rPr>
        <w:t>ОСНОВЫ ТЕХНОЛОГИЙ ЦИФРОВОЙ ЛОГИСТИКИ</w:t>
      </w:r>
    </w:p>
    <w:p w14:paraId="5A564F27" w14:textId="77777777" w:rsidR="00E32DE2" w:rsidRPr="00342FAF" w:rsidRDefault="00E32DE2" w:rsidP="00E32DE2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342FAF">
        <w:rPr>
          <w:b/>
          <w:bCs/>
          <w:sz w:val="28"/>
          <w:szCs w:val="28"/>
        </w:rPr>
        <w:t>Рабочая программа дисциплины</w:t>
      </w:r>
    </w:p>
    <w:p w14:paraId="3C276190" w14:textId="77777777" w:rsidR="00E32DE2" w:rsidRPr="00342FAF" w:rsidRDefault="00E32DE2" w:rsidP="00E32DE2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342FAF">
        <w:rPr>
          <w:sz w:val="28"/>
          <w:szCs w:val="28"/>
        </w:rPr>
        <w:t>для студентов, обучающихся по направлению подготовки</w:t>
      </w:r>
    </w:p>
    <w:p w14:paraId="4DD69559" w14:textId="510F1859" w:rsidR="00E32DE2" w:rsidRPr="00342FAF" w:rsidRDefault="00E32DE2" w:rsidP="00E32DE2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342FAF">
        <w:rPr>
          <w:sz w:val="28"/>
          <w:szCs w:val="28"/>
        </w:rPr>
        <w:t>38.0</w:t>
      </w:r>
      <w:r w:rsidR="00651F04">
        <w:rPr>
          <w:sz w:val="28"/>
          <w:szCs w:val="28"/>
        </w:rPr>
        <w:t>3</w:t>
      </w:r>
      <w:r w:rsidRPr="00342FAF">
        <w:rPr>
          <w:sz w:val="28"/>
          <w:szCs w:val="28"/>
        </w:rPr>
        <w:t>.02 «Менеджмент»,</w:t>
      </w:r>
    </w:p>
    <w:p w14:paraId="0ACB5B51" w14:textId="6BF00F6B" w:rsidR="00E32DE2" w:rsidRPr="00342FAF" w:rsidRDefault="008B0333" w:rsidP="00E32DE2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342FAF">
        <w:rPr>
          <w:color w:val="222222"/>
          <w:sz w:val="28"/>
          <w:szCs w:val="28"/>
        </w:rPr>
        <w:t xml:space="preserve">профиль «Логистика» </w:t>
      </w:r>
    </w:p>
    <w:p w14:paraId="367AE05C" w14:textId="77777777" w:rsidR="00E32DE2" w:rsidRPr="00342FAF" w:rsidRDefault="00E32DE2" w:rsidP="004565E1">
      <w:pPr>
        <w:jc w:val="center"/>
        <w:rPr>
          <w:i/>
          <w:iCs/>
          <w:noProof/>
          <w:sz w:val="28"/>
          <w:szCs w:val="28"/>
          <w:lang w:eastAsia="ru-RU"/>
        </w:rPr>
      </w:pPr>
    </w:p>
    <w:p w14:paraId="0DE0A9C0" w14:textId="77777777" w:rsidR="00B64B41" w:rsidRPr="00681E5A" w:rsidRDefault="00B64B41" w:rsidP="00B64B41">
      <w:pPr>
        <w:suppressAutoHyphens/>
        <w:jc w:val="center"/>
        <w:rPr>
          <w:i/>
          <w:sz w:val="28"/>
          <w:szCs w:val="28"/>
        </w:rPr>
      </w:pPr>
      <w:r w:rsidRPr="00681E5A">
        <w:rPr>
          <w:i/>
          <w:sz w:val="28"/>
          <w:szCs w:val="28"/>
        </w:rPr>
        <w:t>Рекомендовано Ученым советом Факультета экономики и бизнеса</w:t>
      </w:r>
    </w:p>
    <w:p w14:paraId="7EDCE93D" w14:textId="1D692DDC" w:rsidR="00B64B41" w:rsidRPr="00DE1393" w:rsidRDefault="00B64B41" w:rsidP="00B64B41">
      <w:pPr>
        <w:suppressAutoHyphens/>
        <w:jc w:val="center"/>
        <w:rPr>
          <w:iCs/>
          <w:sz w:val="28"/>
          <w:szCs w:val="28"/>
        </w:rPr>
      </w:pPr>
      <w:r w:rsidRPr="00DE1393">
        <w:rPr>
          <w:iCs/>
          <w:sz w:val="28"/>
          <w:szCs w:val="28"/>
        </w:rPr>
        <w:t>(</w:t>
      </w:r>
      <w:r w:rsidR="00B222DD">
        <w:rPr>
          <w:i/>
          <w:sz w:val="28"/>
          <w:szCs w:val="28"/>
        </w:rPr>
        <w:t>протокол №30 от 16</w:t>
      </w:r>
      <w:r w:rsidRPr="00DE1393">
        <w:rPr>
          <w:i/>
          <w:sz w:val="28"/>
          <w:szCs w:val="28"/>
        </w:rPr>
        <w:t xml:space="preserve"> мая 2023 г.</w:t>
      </w:r>
      <w:r w:rsidRPr="00DE1393">
        <w:rPr>
          <w:iCs/>
          <w:sz w:val="28"/>
          <w:szCs w:val="28"/>
        </w:rPr>
        <w:t>)</w:t>
      </w:r>
    </w:p>
    <w:p w14:paraId="7BECB5BA" w14:textId="77777777" w:rsidR="00B64B41" w:rsidRPr="00DE1393" w:rsidRDefault="00B64B41" w:rsidP="00B64B41">
      <w:pPr>
        <w:suppressAutoHyphens/>
        <w:jc w:val="center"/>
        <w:rPr>
          <w:iCs/>
          <w:sz w:val="28"/>
          <w:szCs w:val="28"/>
        </w:rPr>
      </w:pPr>
    </w:p>
    <w:p w14:paraId="4304A86A" w14:textId="77777777" w:rsidR="00B64B41" w:rsidRPr="00DE1393" w:rsidRDefault="00B64B41" w:rsidP="00B64B41">
      <w:pPr>
        <w:suppressAutoHyphens/>
        <w:jc w:val="center"/>
        <w:rPr>
          <w:i/>
          <w:sz w:val="28"/>
          <w:szCs w:val="28"/>
        </w:rPr>
      </w:pPr>
      <w:r w:rsidRPr="00DE1393">
        <w:rPr>
          <w:i/>
          <w:sz w:val="28"/>
          <w:szCs w:val="28"/>
        </w:rPr>
        <w:t>Одобрено Советом учебно-научного Департамента логистики и маркетинга</w:t>
      </w:r>
    </w:p>
    <w:p w14:paraId="24BDD07D" w14:textId="77777777" w:rsidR="00B64B41" w:rsidRDefault="00B64B41" w:rsidP="00B64B41">
      <w:pPr>
        <w:suppressAutoHyphens/>
        <w:jc w:val="center"/>
        <w:rPr>
          <w:iCs/>
          <w:sz w:val="28"/>
          <w:szCs w:val="28"/>
        </w:rPr>
      </w:pPr>
      <w:r w:rsidRPr="00DE1393">
        <w:rPr>
          <w:i/>
          <w:sz w:val="28"/>
          <w:szCs w:val="28"/>
        </w:rPr>
        <w:t>(протокол №7 от 12 мая 2023 г.</w:t>
      </w:r>
      <w:r w:rsidRPr="00DE1393">
        <w:rPr>
          <w:iCs/>
          <w:sz w:val="28"/>
          <w:szCs w:val="28"/>
        </w:rPr>
        <w:t>)</w:t>
      </w:r>
    </w:p>
    <w:p w14:paraId="3D63325A" w14:textId="155EFD3F" w:rsidR="00DC7C0F" w:rsidRPr="00342FAF" w:rsidRDefault="00DC7C0F" w:rsidP="00031AEE">
      <w:pPr>
        <w:pStyle w:val="a3"/>
        <w:shd w:val="clear" w:color="auto" w:fill="FFFFFF"/>
        <w:rPr>
          <w:sz w:val="28"/>
          <w:szCs w:val="28"/>
        </w:rPr>
      </w:pPr>
    </w:p>
    <w:p w14:paraId="218F6DCE" w14:textId="77777777" w:rsidR="004565E1" w:rsidRPr="00342FAF" w:rsidRDefault="004565E1" w:rsidP="00DC7C0F">
      <w:pPr>
        <w:pStyle w:val="a3"/>
        <w:shd w:val="clear" w:color="auto" w:fill="FFFFFF"/>
        <w:jc w:val="center"/>
        <w:rPr>
          <w:sz w:val="28"/>
          <w:szCs w:val="28"/>
        </w:rPr>
      </w:pPr>
    </w:p>
    <w:p w14:paraId="167439C7" w14:textId="77777777" w:rsidR="00E32DE2" w:rsidRPr="00342FAF" w:rsidRDefault="00E32DE2" w:rsidP="00DC7C0F">
      <w:pPr>
        <w:pStyle w:val="a3"/>
        <w:shd w:val="clear" w:color="auto" w:fill="FFFFFF"/>
        <w:jc w:val="center"/>
        <w:rPr>
          <w:sz w:val="28"/>
          <w:szCs w:val="28"/>
        </w:rPr>
      </w:pPr>
    </w:p>
    <w:p w14:paraId="03D934C7" w14:textId="77777777" w:rsidR="00E32DE2" w:rsidRPr="00342FAF" w:rsidRDefault="00E32DE2" w:rsidP="00DC7C0F">
      <w:pPr>
        <w:pStyle w:val="a3"/>
        <w:shd w:val="clear" w:color="auto" w:fill="FFFFFF"/>
        <w:jc w:val="center"/>
        <w:rPr>
          <w:b/>
          <w:sz w:val="28"/>
          <w:szCs w:val="28"/>
        </w:rPr>
      </w:pPr>
    </w:p>
    <w:p w14:paraId="3ECA7396" w14:textId="4DD8C1B8" w:rsidR="00DC7C0F" w:rsidRPr="00342FAF" w:rsidRDefault="00DC7C0F" w:rsidP="00DC7C0F">
      <w:pPr>
        <w:pStyle w:val="a3"/>
        <w:shd w:val="clear" w:color="auto" w:fill="FFFFFF"/>
        <w:jc w:val="center"/>
        <w:rPr>
          <w:sz w:val="28"/>
          <w:szCs w:val="28"/>
        </w:rPr>
      </w:pPr>
      <w:r w:rsidRPr="00342FAF">
        <w:rPr>
          <w:b/>
          <w:sz w:val="28"/>
          <w:szCs w:val="28"/>
        </w:rPr>
        <w:t>Москва 202</w:t>
      </w:r>
      <w:r w:rsidR="008B0333" w:rsidRPr="00342FAF">
        <w:rPr>
          <w:b/>
          <w:sz w:val="28"/>
          <w:szCs w:val="28"/>
        </w:rPr>
        <w:t>3</w:t>
      </w:r>
      <w:r w:rsidRPr="00342FAF">
        <w:rPr>
          <w:sz w:val="28"/>
          <w:szCs w:val="28"/>
        </w:rPr>
        <w:br w:type="page"/>
      </w:r>
    </w:p>
    <w:p w14:paraId="77C10B4B" w14:textId="77777777" w:rsidR="0035043B" w:rsidRPr="00342FAF" w:rsidRDefault="0035043B" w:rsidP="006B63DA">
      <w:pPr>
        <w:pStyle w:val="a3"/>
        <w:shd w:val="clear" w:color="auto" w:fill="FFFFFF"/>
        <w:jc w:val="center"/>
      </w:pPr>
      <w:r w:rsidRPr="00342FAF">
        <w:rPr>
          <w:b/>
          <w:bCs/>
          <w:sz w:val="28"/>
          <w:szCs w:val="28"/>
        </w:rPr>
        <w:lastRenderedPageBreak/>
        <w:t>Содержание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500"/>
        <w:gridCol w:w="839"/>
      </w:tblGrid>
      <w:tr w:rsidR="0035043B" w:rsidRPr="00342FAF" w14:paraId="4B9120DE" w14:textId="77777777" w:rsidTr="00873DDE">
        <w:tc>
          <w:tcPr>
            <w:tcW w:w="8500" w:type="dxa"/>
          </w:tcPr>
          <w:p w14:paraId="43DB393A" w14:textId="77777777" w:rsidR="0035043B" w:rsidRPr="00342FAF" w:rsidRDefault="0035043B" w:rsidP="00873DDE">
            <w:pPr>
              <w:pStyle w:val="a3"/>
              <w:shd w:val="clear" w:color="auto" w:fill="FFFFFF"/>
              <w:rPr>
                <w:sz w:val="28"/>
              </w:rPr>
            </w:pPr>
            <w:r w:rsidRPr="00342FAF">
              <w:rPr>
                <w:sz w:val="28"/>
              </w:rPr>
              <w:t xml:space="preserve">1. Наименование дисциплины </w:t>
            </w:r>
          </w:p>
        </w:tc>
        <w:tc>
          <w:tcPr>
            <w:tcW w:w="839" w:type="dxa"/>
          </w:tcPr>
          <w:p w14:paraId="4C2F3F03" w14:textId="77777777" w:rsidR="0035043B" w:rsidRPr="00342FAF" w:rsidRDefault="00845686" w:rsidP="00873DDE">
            <w:pPr>
              <w:jc w:val="center"/>
              <w:rPr>
                <w:sz w:val="28"/>
              </w:rPr>
            </w:pPr>
            <w:r w:rsidRPr="00342FAF">
              <w:rPr>
                <w:sz w:val="28"/>
              </w:rPr>
              <w:t>4</w:t>
            </w:r>
          </w:p>
        </w:tc>
      </w:tr>
      <w:tr w:rsidR="0035043B" w:rsidRPr="00342FAF" w14:paraId="4FB4227E" w14:textId="77777777" w:rsidTr="00873DDE">
        <w:tc>
          <w:tcPr>
            <w:tcW w:w="8500" w:type="dxa"/>
          </w:tcPr>
          <w:p w14:paraId="19A6C921" w14:textId="77777777" w:rsidR="0035043B" w:rsidRPr="00342FAF" w:rsidRDefault="0035043B" w:rsidP="00873DDE">
            <w:pPr>
              <w:pStyle w:val="a3"/>
              <w:shd w:val="clear" w:color="auto" w:fill="FFFFFF"/>
              <w:rPr>
                <w:sz w:val="28"/>
              </w:rPr>
            </w:pPr>
            <w:r w:rsidRPr="00342FAF">
              <w:rPr>
                <w:sz w:val="28"/>
              </w:rPr>
              <w:t xml:space="preserve">2. Перечень планируемых результатов освоения </w:t>
            </w:r>
            <w:r w:rsidR="00AE561B" w:rsidRPr="00342FAF">
              <w:rPr>
                <w:sz w:val="28"/>
              </w:rPr>
              <w:t>образовательной</w:t>
            </w:r>
            <w:r w:rsidRPr="00342FAF">
              <w:rPr>
                <w:sz w:val="28"/>
              </w:rPr>
              <w:t xml:space="preserve">̆ программы с  указанием индикаторов их достижения, соотнесенных с планируемыми результатами обучения по дисциплине </w:t>
            </w:r>
          </w:p>
        </w:tc>
        <w:tc>
          <w:tcPr>
            <w:tcW w:w="839" w:type="dxa"/>
          </w:tcPr>
          <w:p w14:paraId="2E7EC0B8" w14:textId="77777777" w:rsidR="0035043B" w:rsidRPr="00342FAF" w:rsidRDefault="00845686" w:rsidP="00873DDE">
            <w:pPr>
              <w:jc w:val="center"/>
              <w:rPr>
                <w:sz w:val="28"/>
              </w:rPr>
            </w:pPr>
            <w:r w:rsidRPr="00342FAF">
              <w:rPr>
                <w:sz w:val="28"/>
              </w:rPr>
              <w:t>4</w:t>
            </w:r>
          </w:p>
        </w:tc>
      </w:tr>
      <w:tr w:rsidR="0035043B" w:rsidRPr="00342FAF" w14:paraId="6F4D3770" w14:textId="77777777" w:rsidTr="00873DDE">
        <w:tc>
          <w:tcPr>
            <w:tcW w:w="8500" w:type="dxa"/>
          </w:tcPr>
          <w:p w14:paraId="4C9C18D5" w14:textId="77777777" w:rsidR="0035043B" w:rsidRPr="00342FAF" w:rsidRDefault="0035043B" w:rsidP="00873DDE">
            <w:pPr>
              <w:pStyle w:val="a3"/>
              <w:shd w:val="clear" w:color="auto" w:fill="FFFFFF"/>
              <w:rPr>
                <w:sz w:val="28"/>
              </w:rPr>
            </w:pPr>
            <w:r w:rsidRPr="00342FAF">
              <w:rPr>
                <w:sz w:val="28"/>
              </w:rPr>
              <w:t xml:space="preserve">3. Место дисциплины в структуре </w:t>
            </w:r>
            <w:r w:rsidR="00AE561B" w:rsidRPr="00342FAF">
              <w:rPr>
                <w:sz w:val="28"/>
              </w:rPr>
              <w:t>образовательной</w:t>
            </w:r>
            <w:r w:rsidRPr="00342FAF">
              <w:rPr>
                <w:sz w:val="28"/>
              </w:rPr>
              <w:t xml:space="preserve">̆ программы </w:t>
            </w:r>
          </w:p>
        </w:tc>
        <w:tc>
          <w:tcPr>
            <w:tcW w:w="839" w:type="dxa"/>
          </w:tcPr>
          <w:p w14:paraId="1B719426" w14:textId="71BAC96D" w:rsidR="0035043B" w:rsidRPr="00342FAF" w:rsidRDefault="00552D3C" w:rsidP="00873DDE">
            <w:pPr>
              <w:jc w:val="center"/>
              <w:rPr>
                <w:sz w:val="28"/>
                <w:lang w:val="en-US"/>
              </w:rPr>
            </w:pPr>
            <w:r w:rsidRPr="00342FAF">
              <w:rPr>
                <w:sz w:val="28"/>
                <w:lang w:val="en-US"/>
              </w:rPr>
              <w:t>7</w:t>
            </w:r>
          </w:p>
        </w:tc>
      </w:tr>
      <w:tr w:rsidR="0035043B" w:rsidRPr="00342FAF" w14:paraId="20A16034" w14:textId="77777777" w:rsidTr="00873DDE">
        <w:tc>
          <w:tcPr>
            <w:tcW w:w="8500" w:type="dxa"/>
          </w:tcPr>
          <w:p w14:paraId="0054C864" w14:textId="77777777" w:rsidR="0035043B" w:rsidRPr="00342FAF" w:rsidRDefault="0035043B" w:rsidP="00873DDE">
            <w:pPr>
              <w:pStyle w:val="a3"/>
              <w:shd w:val="clear" w:color="auto" w:fill="FFFFFF"/>
              <w:rPr>
                <w:sz w:val="28"/>
              </w:rPr>
            </w:pPr>
            <w:r w:rsidRPr="00342FAF">
              <w:rPr>
                <w:sz w:val="28"/>
              </w:rPr>
              <w:t xml:space="preserve">4. Объем дисциплины(модуля) в зачетных единицах и в академических часах с  выделением объема </w:t>
            </w:r>
            <w:r w:rsidR="00AE561B" w:rsidRPr="00342FAF">
              <w:rPr>
                <w:sz w:val="28"/>
              </w:rPr>
              <w:t>аудиторной</w:t>
            </w:r>
            <w:r w:rsidRPr="00342FAF">
              <w:rPr>
                <w:sz w:val="28"/>
              </w:rPr>
              <w:t xml:space="preserve">̆ (лекции, семинары) и </w:t>
            </w:r>
            <w:r w:rsidR="00AE561B" w:rsidRPr="00342FAF">
              <w:rPr>
                <w:sz w:val="28"/>
              </w:rPr>
              <w:t>самостоятельной</w:t>
            </w:r>
            <w:r w:rsidRPr="00342FAF">
              <w:rPr>
                <w:sz w:val="28"/>
              </w:rPr>
              <w:t xml:space="preserve">̆ работы обучающихся </w:t>
            </w:r>
          </w:p>
        </w:tc>
        <w:tc>
          <w:tcPr>
            <w:tcW w:w="839" w:type="dxa"/>
          </w:tcPr>
          <w:p w14:paraId="4F984BD1" w14:textId="745C6BCF" w:rsidR="0035043B" w:rsidRPr="00342FAF" w:rsidRDefault="00552D3C" w:rsidP="00873DDE">
            <w:pPr>
              <w:jc w:val="center"/>
              <w:rPr>
                <w:sz w:val="28"/>
                <w:lang w:val="en-US"/>
              </w:rPr>
            </w:pPr>
            <w:r w:rsidRPr="00342FAF">
              <w:rPr>
                <w:sz w:val="28"/>
                <w:lang w:val="en-US"/>
              </w:rPr>
              <w:t>7</w:t>
            </w:r>
          </w:p>
        </w:tc>
      </w:tr>
      <w:tr w:rsidR="0035043B" w:rsidRPr="00342FAF" w14:paraId="2810AFD9" w14:textId="77777777" w:rsidTr="00873DDE">
        <w:tc>
          <w:tcPr>
            <w:tcW w:w="8500" w:type="dxa"/>
          </w:tcPr>
          <w:p w14:paraId="69F4737E" w14:textId="77777777" w:rsidR="0035043B" w:rsidRPr="00342FAF" w:rsidRDefault="0035043B" w:rsidP="00873DDE">
            <w:pPr>
              <w:pStyle w:val="a3"/>
              <w:shd w:val="clear" w:color="auto" w:fill="FFFFFF"/>
              <w:rPr>
                <w:sz w:val="28"/>
              </w:rPr>
            </w:pPr>
            <w:r w:rsidRPr="00342FAF">
              <w:rPr>
                <w:sz w:val="28"/>
              </w:rPr>
              <w:t xml:space="preserve">5. Содержание дисциплины, структурированное по темам (разделам) дисциплины с указанием их объемов (в академических часах) и видов учебных </w:t>
            </w:r>
            <w:r w:rsidR="00AE561B" w:rsidRPr="00342FAF">
              <w:rPr>
                <w:sz w:val="28"/>
              </w:rPr>
              <w:t>занятий</w:t>
            </w:r>
          </w:p>
        </w:tc>
        <w:tc>
          <w:tcPr>
            <w:tcW w:w="839" w:type="dxa"/>
          </w:tcPr>
          <w:p w14:paraId="61FFA959" w14:textId="6DAF4906" w:rsidR="0035043B" w:rsidRPr="00342FAF" w:rsidRDefault="00552D3C" w:rsidP="00873DDE">
            <w:pPr>
              <w:jc w:val="center"/>
              <w:rPr>
                <w:sz w:val="28"/>
                <w:lang w:val="en-US"/>
              </w:rPr>
            </w:pPr>
            <w:r w:rsidRPr="00342FAF">
              <w:rPr>
                <w:sz w:val="28"/>
                <w:lang w:val="en-US"/>
              </w:rPr>
              <w:t>7</w:t>
            </w:r>
          </w:p>
        </w:tc>
      </w:tr>
      <w:tr w:rsidR="0035043B" w:rsidRPr="00342FAF" w14:paraId="2C6E0DA5" w14:textId="77777777" w:rsidTr="00873DDE">
        <w:tc>
          <w:tcPr>
            <w:tcW w:w="8500" w:type="dxa"/>
          </w:tcPr>
          <w:p w14:paraId="2336DC9E" w14:textId="77777777" w:rsidR="0035043B" w:rsidRPr="00342FAF" w:rsidRDefault="0035043B" w:rsidP="00873DDE">
            <w:pPr>
              <w:pStyle w:val="a3"/>
              <w:shd w:val="clear" w:color="auto" w:fill="FFFFFF"/>
              <w:rPr>
                <w:sz w:val="28"/>
              </w:rPr>
            </w:pPr>
            <w:r w:rsidRPr="00342FAF">
              <w:rPr>
                <w:sz w:val="28"/>
              </w:rPr>
              <w:t xml:space="preserve">5.1. Содержание дисциплины </w:t>
            </w:r>
          </w:p>
        </w:tc>
        <w:tc>
          <w:tcPr>
            <w:tcW w:w="839" w:type="dxa"/>
          </w:tcPr>
          <w:p w14:paraId="0ABA6980" w14:textId="7C980E84" w:rsidR="0035043B" w:rsidRPr="00342FAF" w:rsidRDefault="00552D3C" w:rsidP="00873DDE">
            <w:pPr>
              <w:jc w:val="center"/>
              <w:rPr>
                <w:sz w:val="28"/>
                <w:lang w:val="en-US"/>
              </w:rPr>
            </w:pPr>
            <w:r w:rsidRPr="00342FAF">
              <w:rPr>
                <w:sz w:val="28"/>
                <w:lang w:val="en-US"/>
              </w:rPr>
              <w:t>7</w:t>
            </w:r>
          </w:p>
        </w:tc>
      </w:tr>
      <w:tr w:rsidR="0035043B" w:rsidRPr="00342FAF" w14:paraId="475C9087" w14:textId="77777777" w:rsidTr="00873DDE">
        <w:tc>
          <w:tcPr>
            <w:tcW w:w="8500" w:type="dxa"/>
          </w:tcPr>
          <w:p w14:paraId="150E4AFC" w14:textId="77777777" w:rsidR="0035043B" w:rsidRPr="00342FAF" w:rsidRDefault="0035043B" w:rsidP="00873DDE">
            <w:pPr>
              <w:pStyle w:val="a3"/>
              <w:shd w:val="clear" w:color="auto" w:fill="FFFFFF"/>
              <w:rPr>
                <w:sz w:val="28"/>
              </w:rPr>
            </w:pPr>
            <w:r w:rsidRPr="00342FAF">
              <w:rPr>
                <w:sz w:val="28"/>
              </w:rPr>
              <w:t xml:space="preserve">5.2. </w:t>
            </w:r>
            <w:proofErr w:type="spellStart"/>
            <w:r w:rsidRPr="00342FAF">
              <w:rPr>
                <w:sz w:val="28"/>
              </w:rPr>
              <w:t>Учебно</w:t>
            </w:r>
            <w:proofErr w:type="spellEnd"/>
            <w:r w:rsidRPr="00342FAF">
              <w:rPr>
                <w:sz w:val="28"/>
              </w:rPr>
              <w:t xml:space="preserve"> – </w:t>
            </w:r>
            <w:r w:rsidR="00AE561B" w:rsidRPr="00342FAF">
              <w:rPr>
                <w:sz w:val="28"/>
              </w:rPr>
              <w:t>тематический</w:t>
            </w:r>
            <w:r w:rsidRPr="00342FAF">
              <w:rPr>
                <w:sz w:val="28"/>
              </w:rPr>
              <w:t xml:space="preserve">̆ план </w:t>
            </w:r>
          </w:p>
        </w:tc>
        <w:tc>
          <w:tcPr>
            <w:tcW w:w="839" w:type="dxa"/>
          </w:tcPr>
          <w:p w14:paraId="605F696E" w14:textId="5BC07223" w:rsidR="0035043B" w:rsidRPr="00342FAF" w:rsidRDefault="00552D3C" w:rsidP="00873DDE">
            <w:pPr>
              <w:jc w:val="center"/>
              <w:rPr>
                <w:sz w:val="28"/>
                <w:lang w:val="en-US"/>
              </w:rPr>
            </w:pPr>
            <w:r w:rsidRPr="00342FAF">
              <w:rPr>
                <w:sz w:val="28"/>
                <w:lang w:val="en-US"/>
              </w:rPr>
              <w:t>9</w:t>
            </w:r>
          </w:p>
        </w:tc>
      </w:tr>
      <w:tr w:rsidR="0035043B" w:rsidRPr="00342FAF" w14:paraId="0A55A469" w14:textId="77777777" w:rsidTr="00873DDE">
        <w:tc>
          <w:tcPr>
            <w:tcW w:w="8500" w:type="dxa"/>
          </w:tcPr>
          <w:p w14:paraId="452176A4" w14:textId="77777777" w:rsidR="0035043B" w:rsidRPr="00342FAF" w:rsidRDefault="0035043B" w:rsidP="00873DDE">
            <w:pPr>
              <w:pStyle w:val="a3"/>
              <w:shd w:val="clear" w:color="auto" w:fill="FFFFFF"/>
              <w:rPr>
                <w:sz w:val="28"/>
              </w:rPr>
            </w:pPr>
            <w:r w:rsidRPr="00342FAF">
              <w:rPr>
                <w:sz w:val="28"/>
              </w:rPr>
              <w:t xml:space="preserve">5.3. Содержание семинаров, практических занятий </w:t>
            </w:r>
          </w:p>
        </w:tc>
        <w:tc>
          <w:tcPr>
            <w:tcW w:w="839" w:type="dxa"/>
          </w:tcPr>
          <w:p w14:paraId="2FD14520" w14:textId="1C5A6B42" w:rsidR="0035043B" w:rsidRPr="00342FAF" w:rsidRDefault="00552D3C" w:rsidP="00873DDE">
            <w:pPr>
              <w:jc w:val="center"/>
              <w:rPr>
                <w:sz w:val="28"/>
                <w:lang w:val="en-US"/>
              </w:rPr>
            </w:pPr>
            <w:r w:rsidRPr="00342FAF">
              <w:rPr>
                <w:sz w:val="28"/>
                <w:lang w:val="en-US"/>
              </w:rPr>
              <w:t>10</w:t>
            </w:r>
          </w:p>
        </w:tc>
      </w:tr>
      <w:tr w:rsidR="0035043B" w:rsidRPr="00342FAF" w14:paraId="5DA4430E" w14:textId="77777777" w:rsidTr="00873DDE">
        <w:tc>
          <w:tcPr>
            <w:tcW w:w="8500" w:type="dxa"/>
          </w:tcPr>
          <w:p w14:paraId="12910413" w14:textId="77777777" w:rsidR="0035043B" w:rsidRPr="00342FAF" w:rsidRDefault="0035043B" w:rsidP="00873DDE">
            <w:pPr>
              <w:pStyle w:val="a3"/>
              <w:shd w:val="clear" w:color="auto" w:fill="FFFFFF"/>
              <w:rPr>
                <w:sz w:val="28"/>
              </w:rPr>
            </w:pPr>
            <w:r w:rsidRPr="00342FAF">
              <w:rPr>
                <w:sz w:val="28"/>
              </w:rPr>
              <w:t xml:space="preserve">6. Перечень учебно-методического обеспечения для </w:t>
            </w:r>
            <w:r w:rsidR="00AE561B" w:rsidRPr="00342FAF">
              <w:rPr>
                <w:sz w:val="28"/>
              </w:rPr>
              <w:t>самостоятельной</w:t>
            </w:r>
            <w:r w:rsidRPr="00342FAF">
              <w:rPr>
                <w:sz w:val="28"/>
              </w:rPr>
              <w:t>̆ работы обучающихся по дисциплине</w:t>
            </w:r>
          </w:p>
        </w:tc>
        <w:tc>
          <w:tcPr>
            <w:tcW w:w="839" w:type="dxa"/>
          </w:tcPr>
          <w:p w14:paraId="6055FBA8" w14:textId="29912596" w:rsidR="0035043B" w:rsidRPr="00342FAF" w:rsidRDefault="0035043B" w:rsidP="00873DDE">
            <w:pPr>
              <w:jc w:val="center"/>
              <w:rPr>
                <w:sz w:val="28"/>
                <w:lang w:val="en-US"/>
              </w:rPr>
            </w:pPr>
            <w:r w:rsidRPr="00342FAF">
              <w:rPr>
                <w:sz w:val="28"/>
              </w:rPr>
              <w:t>1</w:t>
            </w:r>
            <w:r w:rsidR="00552D3C" w:rsidRPr="00342FAF">
              <w:rPr>
                <w:sz w:val="28"/>
                <w:lang w:val="en-US"/>
              </w:rPr>
              <w:t>1</w:t>
            </w:r>
          </w:p>
        </w:tc>
      </w:tr>
      <w:tr w:rsidR="0035043B" w:rsidRPr="00342FAF" w14:paraId="13BCA4A6" w14:textId="77777777" w:rsidTr="00873DDE">
        <w:tc>
          <w:tcPr>
            <w:tcW w:w="8500" w:type="dxa"/>
          </w:tcPr>
          <w:p w14:paraId="01AD66ED" w14:textId="77777777" w:rsidR="0035043B" w:rsidRPr="00342FAF" w:rsidRDefault="0035043B" w:rsidP="00873DDE">
            <w:pPr>
              <w:pStyle w:val="a3"/>
              <w:shd w:val="clear" w:color="auto" w:fill="FFFFFF"/>
              <w:rPr>
                <w:sz w:val="28"/>
              </w:rPr>
            </w:pPr>
            <w:r w:rsidRPr="00342FAF">
              <w:rPr>
                <w:sz w:val="28"/>
              </w:rPr>
              <w:t xml:space="preserve">6.1. Перечень вопросов, отводимых на самостоятельное освоение дисциплины,  формы </w:t>
            </w:r>
            <w:r w:rsidR="00AE561B" w:rsidRPr="00342FAF">
              <w:rPr>
                <w:sz w:val="28"/>
              </w:rPr>
              <w:t>внеаудиторной</w:t>
            </w:r>
            <w:r w:rsidRPr="00342FAF">
              <w:rPr>
                <w:sz w:val="28"/>
              </w:rPr>
              <w:t xml:space="preserve">̆ </w:t>
            </w:r>
            <w:r w:rsidR="00AE561B" w:rsidRPr="00342FAF">
              <w:rPr>
                <w:sz w:val="28"/>
              </w:rPr>
              <w:t>самостоятельной</w:t>
            </w:r>
            <w:r w:rsidRPr="00342FAF">
              <w:rPr>
                <w:sz w:val="28"/>
              </w:rPr>
              <w:t>̆ работы</w:t>
            </w:r>
          </w:p>
        </w:tc>
        <w:tc>
          <w:tcPr>
            <w:tcW w:w="839" w:type="dxa"/>
          </w:tcPr>
          <w:p w14:paraId="745248B8" w14:textId="77777777" w:rsidR="0035043B" w:rsidRPr="00342FAF" w:rsidRDefault="00E65217" w:rsidP="00873DDE">
            <w:pPr>
              <w:jc w:val="center"/>
              <w:rPr>
                <w:sz w:val="28"/>
              </w:rPr>
            </w:pPr>
            <w:r w:rsidRPr="00342FAF">
              <w:rPr>
                <w:sz w:val="28"/>
              </w:rPr>
              <w:t>1</w:t>
            </w:r>
            <w:r w:rsidR="00845686" w:rsidRPr="00342FAF">
              <w:rPr>
                <w:sz w:val="28"/>
              </w:rPr>
              <w:t>1</w:t>
            </w:r>
          </w:p>
        </w:tc>
      </w:tr>
      <w:tr w:rsidR="0035043B" w:rsidRPr="00342FAF" w14:paraId="3877FC88" w14:textId="77777777" w:rsidTr="00873DDE">
        <w:tc>
          <w:tcPr>
            <w:tcW w:w="8500" w:type="dxa"/>
          </w:tcPr>
          <w:p w14:paraId="47052AC7" w14:textId="77777777" w:rsidR="0035043B" w:rsidRPr="00342FAF" w:rsidRDefault="0035043B" w:rsidP="00873DDE">
            <w:pPr>
              <w:pStyle w:val="a3"/>
              <w:shd w:val="clear" w:color="auto" w:fill="FFFFFF"/>
              <w:rPr>
                <w:sz w:val="28"/>
              </w:rPr>
            </w:pPr>
            <w:r w:rsidRPr="00342FAF">
              <w:rPr>
                <w:sz w:val="28"/>
              </w:rPr>
              <w:t xml:space="preserve">6.2. Перечень вопросов, заданий, тем для подготовки к текущему контролю </w:t>
            </w:r>
          </w:p>
        </w:tc>
        <w:tc>
          <w:tcPr>
            <w:tcW w:w="839" w:type="dxa"/>
          </w:tcPr>
          <w:p w14:paraId="2C46F028" w14:textId="175E5137" w:rsidR="0035043B" w:rsidRPr="00342FAF" w:rsidRDefault="00E65217" w:rsidP="00873DDE">
            <w:pPr>
              <w:jc w:val="center"/>
              <w:rPr>
                <w:sz w:val="28"/>
                <w:lang w:val="en-US"/>
              </w:rPr>
            </w:pPr>
            <w:r w:rsidRPr="00342FAF">
              <w:rPr>
                <w:sz w:val="28"/>
              </w:rPr>
              <w:t>1</w:t>
            </w:r>
            <w:r w:rsidR="00552D3C" w:rsidRPr="00342FAF">
              <w:rPr>
                <w:sz w:val="28"/>
                <w:lang w:val="en-US"/>
              </w:rPr>
              <w:t>3</w:t>
            </w:r>
          </w:p>
        </w:tc>
      </w:tr>
      <w:tr w:rsidR="0035043B" w:rsidRPr="00342FAF" w14:paraId="08431D7F" w14:textId="77777777" w:rsidTr="00873DDE">
        <w:tc>
          <w:tcPr>
            <w:tcW w:w="8500" w:type="dxa"/>
          </w:tcPr>
          <w:p w14:paraId="6E1FCA9D" w14:textId="77777777" w:rsidR="0035043B" w:rsidRPr="00342FAF" w:rsidRDefault="0035043B" w:rsidP="00873DDE">
            <w:pPr>
              <w:pStyle w:val="a3"/>
              <w:shd w:val="clear" w:color="auto" w:fill="FFFFFF"/>
              <w:rPr>
                <w:sz w:val="28"/>
              </w:rPr>
            </w:pPr>
            <w:r w:rsidRPr="00342FAF">
              <w:rPr>
                <w:sz w:val="28"/>
              </w:rPr>
              <w:t xml:space="preserve">7. Фонд оценочных средств для проведения </w:t>
            </w:r>
            <w:r w:rsidR="00AE561B" w:rsidRPr="00342FAF">
              <w:rPr>
                <w:sz w:val="28"/>
              </w:rPr>
              <w:t>промежуточной</w:t>
            </w:r>
            <w:r w:rsidRPr="00342FAF">
              <w:rPr>
                <w:sz w:val="28"/>
              </w:rPr>
              <w:t xml:space="preserve">̆ аттестации обучающихся по дисциплине </w:t>
            </w:r>
          </w:p>
        </w:tc>
        <w:tc>
          <w:tcPr>
            <w:tcW w:w="839" w:type="dxa"/>
          </w:tcPr>
          <w:p w14:paraId="54ACE7BD" w14:textId="78B93065" w:rsidR="0035043B" w:rsidRPr="00342FAF" w:rsidRDefault="00845686" w:rsidP="00873DDE">
            <w:pPr>
              <w:jc w:val="center"/>
              <w:rPr>
                <w:sz w:val="28"/>
                <w:lang w:val="en-US"/>
              </w:rPr>
            </w:pPr>
            <w:r w:rsidRPr="00342FAF">
              <w:rPr>
                <w:sz w:val="28"/>
              </w:rPr>
              <w:t>1</w:t>
            </w:r>
            <w:r w:rsidR="00552D3C" w:rsidRPr="00342FAF">
              <w:rPr>
                <w:sz w:val="28"/>
                <w:lang w:val="en-US"/>
              </w:rPr>
              <w:t>6</w:t>
            </w:r>
          </w:p>
        </w:tc>
      </w:tr>
      <w:tr w:rsidR="0035043B" w:rsidRPr="00342FAF" w14:paraId="5031C152" w14:textId="77777777" w:rsidTr="00873DDE">
        <w:tc>
          <w:tcPr>
            <w:tcW w:w="8500" w:type="dxa"/>
          </w:tcPr>
          <w:p w14:paraId="11CF50D4" w14:textId="77777777" w:rsidR="0035043B" w:rsidRPr="00342FAF" w:rsidRDefault="0035043B" w:rsidP="00873DDE">
            <w:pPr>
              <w:pStyle w:val="a3"/>
              <w:shd w:val="clear" w:color="auto" w:fill="FFFFFF"/>
              <w:rPr>
                <w:sz w:val="28"/>
              </w:rPr>
            </w:pPr>
            <w:r w:rsidRPr="00342FAF">
              <w:rPr>
                <w:sz w:val="28"/>
              </w:rPr>
              <w:t xml:space="preserve">8. Перечень </w:t>
            </w:r>
            <w:r w:rsidR="00AE561B" w:rsidRPr="00342FAF">
              <w:rPr>
                <w:sz w:val="28"/>
              </w:rPr>
              <w:t>основной</w:t>
            </w:r>
            <w:r w:rsidRPr="00342FAF">
              <w:rPr>
                <w:sz w:val="28"/>
              </w:rPr>
              <w:t xml:space="preserve">̆ и </w:t>
            </w:r>
            <w:r w:rsidR="00AE561B" w:rsidRPr="00342FAF">
              <w:rPr>
                <w:sz w:val="28"/>
              </w:rPr>
              <w:t>дополнительной</w:t>
            </w:r>
            <w:r w:rsidRPr="00342FAF">
              <w:rPr>
                <w:sz w:val="28"/>
              </w:rPr>
              <w:t xml:space="preserve">̆ </w:t>
            </w:r>
            <w:r w:rsidR="00AE561B" w:rsidRPr="00342FAF">
              <w:rPr>
                <w:sz w:val="28"/>
              </w:rPr>
              <w:t>учебной</w:t>
            </w:r>
            <w:r w:rsidRPr="00342FAF">
              <w:rPr>
                <w:sz w:val="28"/>
              </w:rPr>
              <w:t xml:space="preserve">̆ литературы, </w:t>
            </w:r>
            <w:r w:rsidR="00AE561B" w:rsidRPr="00342FAF">
              <w:rPr>
                <w:sz w:val="28"/>
              </w:rPr>
              <w:t>необходимой</w:t>
            </w:r>
            <w:r w:rsidRPr="00342FAF">
              <w:rPr>
                <w:sz w:val="28"/>
              </w:rPr>
              <w:t>̆ для освоения дисциплины</w:t>
            </w:r>
          </w:p>
        </w:tc>
        <w:tc>
          <w:tcPr>
            <w:tcW w:w="839" w:type="dxa"/>
          </w:tcPr>
          <w:p w14:paraId="595C97A0" w14:textId="729DB4B2" w:rsidR="0035043B" w:rsidRPr="00342FAF" w:rsidRDefault="00A21A52" w:rsidP="00873DDE">
            <w:pPr>
              <w:jc w:val="center"/>
              <w:rPr>
                <w:sz w:val="28"/>
                <w:lang w:val="en-US"/>
              </w:rPr>
            </w:pPr>
            <w:r w:rsidRPr="00342FAF">
              <w:rPr>
                <w:sz w:val="28"/>
              </w:rPr>
              <w:t>2</w:t>
            </w:r>
            <w:r w:rsidR="00552D3C" w:rsidRPr="00342FAF">
              <w:rPr>
                <w:sz w:val="28"/>
                <w:lang w:val="en-US"/>
              </w:rPr>
              <w:t>6</w:t>
            </w:r>
          </w:p>
        </w:tc>
      </w:tr>
      <w:tr w:rsidR="0035043B" w:rsidRPr="00342FAF" w14:paraId="2974601B" w14:textId="77777777" w:rsidTr="00873DDE">
        <w:tc>
          <w:tcPr>
            <w:tcW w:w="8500" w:type="dxa"/>
          </w:tcPr>
          <w:p w14:paraId="1FD24BB8" w14:textId="77777777" w:rsidR="0035043B" w:rsidRPr="00342FAF" w:rsidRDefault="0035043B" w:rsidP="00873DDE">
            <w:pPr>
              <w:pStyle w:val="a3"/>
              <w:shd w:val="clear" w:color="auto" w:fill="FFFFFF"/>
              <w:rPr>
                <w:sz w:val="28"/>
              </w:rPr>
            </w:pPr>
            <w:r w:rsidRPr="00342FAF">
              <w:rPr>
                <w:sz w:val="28"/>
              </w:rPr>
              <w:t>9. Перечень ресурсов информационно-</w:t>
            </w:r>
            <w:r w:rsidR="00AE561B" w:rsidRPr="00342FAF">
              <w:rPr>
                <w:sz w:val="28"/>
              </w:rPr>
              <w:t>телекоммуникационной</w:t>
            </w:r>
            <w:r w:rsidRPr="00342FAF">
              <w:rPr>
                <w:sz w:val="28"/>
              </w:rPr>
              <w:t xml:space="preserve">̆ сети «Интернет», необходимых для освоения дисциплины </w:t>
            </w:r>
          </w:p>
        </w:tc>
        <w:tc>
          <w:tcPr>
            <w:tcW w:w="839" w:type="dxa"/>
          </w:tcPr>
          <w:p w14:paraId="61AF9F05" w14:textId="2E000216" w:rsidR="0035043B" w:rsidRPr="00342FAF" w:rsidRDefault="00552D3C" w:rsidP="00873DDE">
            <w:pPr>
              <w:jc w:val="center"/>
              <w:rPr>
                <w:sz w:val="28"/>
                <w:lang w:val="en-US"/>
              </w:rPr>
            </w:pPr>
            <w:r w:rsidRPr="00342FAF">
              <w:rPr>
                <w:sz w:val="28"/>
                <w:lang w:val="en-US"/>
              </w:rPr>
              <w:t>28</w:t>
            </w:r>
          </w:p>
        </w:tc>
      </w:tr>
      <w:tr w:rsidR="0035043B" w:rsidRPr="00342FAF" w14:paraId="6404B448" w14:textId="77777777" w:rsidTr="00873DDE">
        <w:tc>
          <w:tcPr>
            <w:tcW w:w="8500" w:type="dxa"/>
          </w:tcPr>
          <w:p w14:paraId="7097A4C0" w14:textId="77777777" w:rsidR="0035043B" w:rsidRPr="00342FAF" w:rsidRDefault="0035043B" w:rsidP="00873DDE">
            <w:pPr>
              <w:pStyle w:val="a3"/>
              <w:shd w:val="clear" w:color="auto" w:fill="FFFFFF"/>
              <w:rPr>
                <w:sz w:val="28"/>
              </w:rPr>
            </w:pPr>
            <w:r w:rsidRPr="00342FAF">
              <w:rPr>
                <w:sz w:val="28"/>
              </w:rPr>
              <w:t xml:space="preserve">10. Методические указания для обучающихся по освоению дисциплины </w:t>
            </w:r>
          </w:p>
        </w:tc>
        <w:tc>
          <w:tcPr>
            <w:tcW w:w="839" w:type="dxa"/>
          </w:tcPr>
          <w:p w14:paraId="04985BC1" w14:textId="70EA383B" w:rsidR="0035043B" w:rsidRPr="00342FAF" w:rsidRDefault="00E65217" w:rsidP="00873DDE">
            <w:pPr>
              <w:jc w:val="center"/>
              <w:rPr>
                <w:sz w:val="28"/>
                <w:lang w:val="en-US"/>
              </w:rPr>
            </w:pPr>
            <w:r w:rsidRPr="00342FAF">
              <w:rPr>
                <w:sz w:val="28"/>
              </w:rPr>
              <w:t>3</w:t>
            </w:r>
            <w:r w:rsidR="00552D3C" w:rsidRPr="00342FAF">
              <w:rPr>
                <w:sz w:val="28"/>
                <w:lang w:val="en-US"/>
              </w:rPr>
              <w:t>0</w:t>
            </w:r>
          </w:p>
        </w:tc>
      </w:tr>
      <w:tr w:rsidR="0035043B" w:rsidRPr="00342FAF" w14:paraId="67C76BF5" w14:textId="77777777" w:rsidTr="00873DDE">
        <w:tc>
          <w:tcPr>
            <w:tcW w:w="8500" w:type="dxa"/>
          </w:tcPr>
          <w:p w14:paraId="23851EB3" w14:textId="77777777" w:rsidR="0035043B" w:rsidRPr="00342FAF" w:rsidRDefault="0035043B" w:rsidP="001D7A69">
            <w:pPr>
              <w:pStyle w:val="a3"/>
              <w:shd w:val="clear" w:color="auto" w:fill="FFFFFF"/>
              <w:rPr>
                <w:sz w:val="28"/>
              </w:rPr>
            </w:pPr>
            <w:r w:rsidRPr="00342FAF">
              <w:rPr>
                <w:sz w:val="28"/>
              </w:rPr>
              <w:t xml:space="preserve">11. Перечень информационных технологий,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      </w:r>
          </w:p>
        </w:tc>
        <w:tc>
          <w:tcPr>
            <w:tcW w:w="839" w:type="dxa"/>
          </w:tcPr>
          <w:p w14:paraId="44F78C1F" w14:textId="0BAC6CFF" w:rsidR="0035043B" w:rsidRPr="00342FAF" w:rsidRDefault="00E65217" w:rsidP="00873DDE">
            <w:pPr>
              <w:jc w:val="center"/>
              <w:rPr>
                <w:sz w:val="28"/>
                <w:lang w:val="en-US"/>
              </w:rPr>
            </w:pPr>
            <w:r w:rsidRPr="00342FAF">
              <w:rPr>
                <w:sz w:val="28"/>
              </w:rPr>
              <w:t>3</w:t>
            </w:r>
            <w:r w:rsidR="00552D3C" w:rsidRPr="00342FAF">
              <w:rPr>
                <w:sz w:val="28"/>
                <w:lang w:val="en-US"/>
              </w:rPr>
              <w:t>1</w:t>
            </w:r>
          </w:p>
        </w:tc>
      </w:tr>
      <w:tr w:rsidR="0035043B" w:rsidRPr="00342FAF" w14:paraId="50BED0BB" w14:textId="77777777" w:rsidTr="00873DDE">
        <w:tc>
          <w:tcPr>
            <w:tcW w:w="8500" w:type="dxa"/>
          </w:tcPr>
          <w:p w14:paraId="68858904" w14:textId="77777777" w:rsidR="0035043B" w:rsidRPr="00342FAF" w:rsidRDefault="0035043B" w:rsidP="00873DDE">
            <w:pPr>
              <w:pStyle w:val="a3"/>
              <w:shd w:val="clear" w:color="auto" w:fill="FFFFFF"/>
              <w:rPr>
                <w:sz w:val="28"/>
              </w:rPr>
            </w:pPr>
            <w:r w:rsidRPr="00342FAF">
              <w:rPr>
                <w:sz w:val="28"/>
              </w:rPr>
              <w:t>12. Описание материально-</w:t>
            </w:r>
            <w:r w:rsidR="00AE561B" w:rsidRPr="00342FAF">
              <w:rPr>
                <w:sz w:val="28"/>
              </w:rPr>
              <w:t>технической</w:t>
            </w:r>
            <w:r w:rsidRPr="00342FAF">
              <w:rPr>
                <w:sz w:val="28"/>
              </w:rPr>
              <w:t xml:space="preserve">̆ базы, </w:t>
            </w:r>
            <w:r w:rsidR="00AE561B" w:rsidRPr="00342FAF">
              <w:rPr>
                <w:sz w:val="28"/>
              </w:rPr>
              <w:t>необходимой</w:t>
            </w:r>
            <w:r w:rsidRPr="00342FAF">
              <w:rPr>
                <w:sz w:val="28"/>
              </w:rPr>
              <w:t xml:space="preserve">̆ для осуществления образовательного процесса по дисциплине </w:t>
            </w:r>
          </w:p>
        </w:tc>
        <w:tc>
          <w:tcPr>
            <w:tcW w:w="839" w:type="dxa"/>
          </w:tcPr>
          <w:p w14:paraId="65E657AF" w14:textId="16578D7A" w:rsidR="0035043B" w:rsidRPr="00342FAF" w:rsidRDefault="00E65217" w:rsidP="00873DDE">
            <w:pPr>
              <w:jc w:val="center"/>
              <w:rPr>
                <w:sz w:val="28"/>
                <w:lang w:val="en-US"/>
              </w:rPr>
            </w:pPr>
            <w:r w:rsidRPr="00342FAF">
              <w:rPr>
                <w:sz w:val="28"/>
              </w:rPr>
              <w:t>3</w:t>
            </w:r>
            <w:r w:rsidR="00552D3C" w:rsidRPr="00342FAF">
              <w:rPr>
                <w:sz w:val="28"/>
                <w:lang w:val="en-US"/>
              </w:rPr>
              <w:t>1</w:t>
            </w:r>
          </w:p>
        </w:tc>
      </w:tr>
    </w:tbl>
    <w:p w14:paraId="435A6EF3" w14:textId="77777777" w:rsidR="0035043B" w:rsidRPr="00342FAF" w:rsidRDefault="0035043B" w:rsidP="0035043B"/>
    <w:p w14:paraId="7F5F3205" w14:textId="77777777" w:rsidR="00DC7C0F" w:rsidRPr="00342FAF" w:rsidRDefault="0035043B" w:rsidP="00DC7C0F">
      <w:r w:rsidRPr="00342FAF">
        <w:br w:type="page"/>
      </w:r>
    </w:p>
    <w:p w14:paraId="020EF08B" w14:textId="77777777" w:rsidR="00DC7C0F" w:rsidRPr="00342FAF" w:rsidRDefault="00DC7C0F" w:rsidP="00DC7C0F">
      <w:pPr>
        <w:pStyle w:val="a3"/>
        <w:shd w:val="clear" w:color="auto" w:fill="FFFFFF"/>
        <w:spacing w:line="360" w:lineRule="auto"/>
        <w:jc w:val="center"/>
        <w:rPr>
          <w:sz w:val="28"/>
          <w:szCs w:val="28"/>
        </w:rPr>
      </w:pPr>
      <w:r w:rsidRPr="00342FAF">
        <w:rPr>
          <w:b/>
          <w:bCs/>
          <w:sz w:val="28"/>
          <w:szCs w:val="28"/>
        </w:rPr>
        <w:lastRenderedPageBreak/>
        <w:t>1. Наименование дисциплины</w:t>
      </w:r>
    </w:p>
    <w:p w14:paraId="122EA864" w14:textId="738C7C85" w:rsidR="00DC7C0F" w:rsidRPr="00342FAF" w:rsidRDefault="002E6C09" w:rsidP="00DC7C0F">
      <w:pPr>
        <w:pStyle w:val="a3"/>
        <w:shd w:val="clear" w:color="auto" w:fill="FFFFFF"/>
        <w:spacing w:line="360" w:lineRule="auto"/>
        <w:rPr>
          <w:sz w:val="28"/>
          <w:szCs w:val="28"/>
        </w:rPr>
      </w:pPr>
      <w:r w:rsidRPr="00342FAF">
        <w:rPr>
          <w:sz w:val="28"/>
          <w:szCs w:val="28"/>
        </w:rPr>
        <w:t xml:space="preserve"> </w:t>
      </w:r>
      <w:r w:rsidR="00DC7C0F" w:rsidRPr="00342FAF">
        <w:rPr>
          <w:sz w:val="28"/>
          <w:szCs w:val="28"/>
        </w:rPr>
        <w:t>«</w:t>
      </w:r>
      <w:r w:rsidR="008B0333" w:rsidRPr="00342FAF">
        <w:rPr>
          <w:sz w:val="28"/>
          <w:szCs w:val="28"/>
        </w:rPr>
        <w:t>Основы технологий цифровой логистики</w:t>
      </w:r>
      <w:r w:rsidR="001D7A69" w:rsidRPr="00342FAF">
        <w:rPr>
          <w:sz w:val="28"/>
          <w:szCs w:val="28"/>
        </w:rPr>
        <w:t>»</w:t>
      </w:r>
      <w:r w:rsidR="00DC7C0F" w:rsidRPr="00342FAF">
        <w:rPr>
          <w:sz w:val="28"/>
          <w:szCs w:val="28"/>
        </w:rPr>
        <w:t xml:space="preserve"> </w:t>
      </w:r>
    </w:p>
    <w:p w14:paraId="22FEB808" w14:textId="77777777" w:rsidR="00DC7C0F" w:rsidRPr="00342FAF" w:rsidRDefault="00DC7C0F" w:rsidP="00DC7C0F">
      <w:pPr>
        <w:pStyle w:val="a3"/>
        <w:shd w:val="clear" w:color="auto" w:fill="FFFFFF"/>
        <w:spacing w:line="360" w:lineRule="auto"/>
        <w:jc w:val="center"/>
        <w:rPr>
          <w:b/>
          <w:bCs/>
          <w:sz w:val="28"/>
          <w:szCs w:val="28"/>
        </w:rPr>
      </w:pPr>
      <w:r w:rsidRPr="00342FAF">
        <w:rPr>
          <w:b/>
          <w:bCs/>
          <w:sz w:val="28"/>
          <w:szCs w:val="28"/>
        </w:rPr>
        <w:t xml:space="preserve">2. Перечень планируемых результатов освоения </w:t>
      </w:r>
      <w:r w:rsidR="00AE561B" w:rsidRPr="00342FAF">
        <w:rPr>
          <w:b/>
          <w:bCs/>
          <w:sz w:val="28"/>
          <w:szCs w:val="28"/>
        </w:rPr>
        <w:t>образовательной</w:t>
      </w:r>
      <w:r w:rsidRPr="00342FAF">
        <w:rPr>
          <w:b/>
          <w:bCs/>
          <w:sz w:val="28"/>
          <w:szCs w:val="28"/>
        </w:rPr>
        <w:t>̆ программы с указанием индикаторов их достижения, соотнесенных с планируемыми результатами обучения по дисциплине</w:t>
      </w:r>
    </w:p>
    <w:tbl>
      <w:tblPr>
        <w:tblStyle w:val="a4"/>
        <w:tblW w:w="9405" w:type="dxa"/>
        <w:tblLook w:val="04A0" w:firstRow="1" w:lastRow="0" w:firstColumn="1" w:lastColumn="0" w:noHBand="0" w:noVBand="1"/>
      </w:tblPr>
      <w:tblGrid>
        <w:gridCol w:w="1077"/>
        <w:gridCol w:w="2182"/>
        <w:gridCol w:w="2790"/>
        <w:gridCol w:w="3356"/>
      </w:tblGrid>
      <w:tr w:rsidR="00841B93" w:rsidRPr="00342FAF" w14:paraId="5A4075CA" w14:textId="77777777" w:rsidTr="00B74E0B">
        <w:tc>
          <w:tcPr>
            <w:tcW w:w="1077" w:type="dxa"/>
            <w:vAlign w:val="center"/>
          </w:tcPr>
          <w:p w14:paraId="20E6E220" w14:textId="77777777" w:rsidR="00841B93" w:rsidRPr="00342FAF" w:rsidRDefault="00841B93" w:rsidP="00873DDE">
            <w:pPr>
              <w:pStyle w:val="a3"/>
              <w:ind w:right="-162"/>
            </w:pPr>
            <w:r w:rsidRPr="00342FAF">
              <w:t xml:space="preserve">Код компе- </w:t>
            </w:r>
            <w:proofErr w:type="spellStart"/>
            <w:r w:rsidRPr="00342FAF">
              <w:t>тенции</w:t>
            </w:r>
            <w:proofErr w:type="spellEnd"/>
            <w:r w:rsidRPr="00342FAF">
              <w:t xml:space="preserve"> </w:t>
            </w:r>
          </w:p>
        </w:tc>
        <w:tc>
          <w:tcPr>
            <w:tcW w:w="2182" w:type="dxa"/>
            <w:vAlign w:val="center"/>
          </w:tcPr>
          <w:p w14:paraId="547DA996" w14:textId="77777777" w:rsidR="00841B93" w:rsidRPr="00342FAF" w:rsidRDefault="00841B93" w:rsidP="00873DDE">
            <w:pPr>
              <w:pStyle w:val="a3"/>
              <w:ind w:right="-111"/>
            </w:pPr>
            <w:r w:rsidRPr="00342FAF">
              <w:t xml:space="preserve">Наименование компетенции </w:t>
            </w:r>
          </w:p>
        </w:tc>
        <w:tc>
          <w:tcPr>
            <w:tcW w:w="2790" w:type="dxa"/>
            <w:vAlign w:val="center"/>
          </w:tcPr>
          <w:p w14:paraId="73DFAFAA" w14:textId="77777777" w:rsidR="00841B93" w:rsidRPr="00342FAF" w:rsidRDefault="00841B93" w:rsidP="00873DDE">
            <w:pPr>
              <w:pStyle w:val="a3"/>
              <w:ind w:right="-156"/>
            </w:pPr>
            <w:r w:rsidRPr="00342FAF">
              <w:t>Индикаторы достижения компетенции</w:t>
            </w:r>
          </w:p>
        </w:tc>
        <w:tc>
          <w:tcPr>
            <w:tcW w:w="3356" w:type="dxa"/>
            <w:vAlign w:val="center"/>
          </w:tcPr>
          <w:p w14:paraId="6762F43B" w14:textId="77777777" w:rsidR="00841B93" w:rsidRPr="00342FAF" w:rsidRDefault="001D7A69" w:rsidP="00873DDE">
            <w:pPr>
              <w:pStyle w:val="a3"/>
              <w:ind w:right="-192"/>
            </w:pPr>
            <w:r w:rsidRPr="00342FAF">
              <w:t>Результаты обучения (</w:t>
            </w:r>
            <w:r w:rsidR="00841B93" w:rsidRPr="00342FAF">
              <w:t xml:space="preserve">умения и знания), соотнесенные с компетенциями/индикаторами достижения компетенции </w:t>
            </w:r>
          </w:p>
        </w:tc>
      </w:tr>
      <w:tr w:rsidR="00841B93" w:rsidRPr="00342FAF" w14:paraId="10FD79AA" w14:textId="77777777" w:rsidTr="00B74E0B">
        <w:tc>
          <w:tcPr>
            <w:tcW w:w="1077" w:type="dxa"/>
          </w:tcPr>
          <w:p w14:paraId="75F3B7F9" w14:textId="7A4EB562" w:rsidR="00841B93" w:rsidRPr="00342FAF" w:rsidRDefault="00CC02D7" w:rsidP="00873DDE">
            <w:pPr>
              <w:pStyle w:val="a3"/>
              <w:spacing w:line="360" w:lineRule="auto"/>
              <w:ind w:right="-162"/>
            </w:pPr>
            <w:r w:rsidRPr="00342FAF">
              <w:t>П</w:t>
            </w:r>
            <w:r w:rsidR="00841B93" w:rsidRPr="00342FAF">
              <w:t>К</w:t>
            </w:r>
            <w:r w:rsidR="002E6C09" w:rsidRPr="00342FAF">
              <w:t>П</w:t>
            </w:r>
            <w:r w:rsidR="00841B93" w:rsidRPr="00342FAF">
              <w:t>-1</w:t>
            </w:r>
          </w:p>
        </w:tc>
        <w:tc>
          <w:tcPr>
            <w:tcW w:w="2182" w:type="dxa"/>
          </w:tcPr>
          <w:p w14:paraId="21E5B362" w14:textId="59BD4D45" w:rsidR="00841B93" w:rsidRPr="00342FAF" w:rsidRDefault="002E6C09" w:rsidP="00873DDE">
            <w:pPr>
              <w:pStyle w:val="a3"/>
              <w:shd w:val="clear" w:color="auto" w:fill="FFFFFF"/>
              <w:ind w:right="-111"/>
            </w:pPr>
            <w:r w:rsidRPr="00342FAF">
              <w:rPr>
                <w:rFonts w:eastAsia="Calibri"/>
              </w:rPr>
              <w:t>Способность разрабатывать и внедрять в практическую деятельность предприятий различных организационно- правовых форм логистические системы и управлять ими на основе современных маркетинговых технологий в условиях цифровой экономики и цифровой логистики</w:t>
            </w:r>
          </w:p>
        </w:tc>
        <w:tc>
          <w:tcPr>
            <w:tcW w:w="2790" w:type="dxa"/>
          </w:tcPr>
          <w:p w14:paraId="183D5514" w14:textId="547FB5D9" w:rsidR="002E6C09" w:rsidRPr="00342FAF" w:rsidRDefault="002E6C09" w:rsidP="002E6C09">
            <w:pPr>
              <w:pStyle w:val="a3"/>
              <w:shd w:val="clear" w:color="auto" w:fill="FFFFFF"/>
            </w:pPr>
            <w:r w:rsidRPr="00342FAF">
              <w:t>1. Применяет современные методики разработки и сопровождения логистических систем на предприятиях.</w:t>
            </w:r>
          </w:p>
          <w:p w14:paraId="362F57B9" w14:textId="77777777" w:rsidR="002E6C09" w:rsidRPr="00342FAF" w:rsidRDefault="002E6C09" w:rsidP="002E6C09">
            <w:pPr>
              <w:pStyle w:val="a3"/>
              <w:shd w:val="clear" w:color="auto" w:fill="FFFFFF"/>
            </w:pPr>
          </w:p>
          <w:p w14:paraId="10246FC0" w14:textId="0A020E54" w:rsidR="002E6C09" w:rsidRPr="00342FAF" w:rsidRDefault="002E6C09" w:rsidP="002E6C09">
            <w:pPr>
              <w:pStyle w:val="a3"/>
              <w:shd w:val="clear" w:color="auto" w:fill="FFFFFF"/>
            </w:pPr>
            <w:r w:rsidRPr="00342FAF">
              <w:t xml:space="preserve">2. Использует современные техники и методы организации логистики в условиях </w:t>
            </w:r>
            <w:proofErr w:type="spellStart"/>
            <w:r w:rsidRPr="00342FAF">
              <w:t>цифровои</w:t>
            </w:r>
            <w:proofErr w:type="spellEnd"/>
            <w:r w:rsidRPr="00342FAF">
              <w:t xml:space="preserve">̆ экономики. </w:t>
            </w:r>
          </w:p>
          <w:p w14:paraId="0BEC6A7C" w14:textId="07BDD2D8" w:rsidR="002E6C09" w:rsidRPr="00342FAF" w:rsidRDefault="002E6C09" w:rsidP="002E6C09">
            <w:pPr>
              <w:pStyle w:val="a3"/>
              <w:shd w:val="clear" w:color="auto" w:fill="FFFFFF"/>
            </w:pPr>
          </w:p>
          <w:p w14:paraId="184E5A00" w14:textId="10DF67F4" w:rsidR="002E6C09" w:rsidRPr="00342FAF" w:rsidRDefault="002E6C09" w:rsidP="002E6C09">
            <w:pPr>
              <w:pStyle w:val="a3"/>
              <w:shd w:val="clear" w:color="auto" w:fill="FFFFFF"/>
            </w:pPr>
          </w:p>
          <w:p w14:paraId="65A3A6B9" w14:textId="77777777" w:rsidR="002E6C09" w:rsidRPr="00342FAF" w:rsidRDefault="002E6C09" w:rsidP="002E6C09">
            <w:pPr>
              <w:pStyle w:val="a3"/>
              <w:shd w:val="clear" w:color="auto" w:fill="FFFFFF"/>
            </w:pPr>
          </w:p>
          <w:p w14:paraId="60DFC63B" w14:textId="77777777" w:rsidR="002E6C09" w:rsidRPr="00342FAF" w:rsidRDefault="002E6C09" w:rsidP="002E6C09">
            <w:pPr>
              <w:pStyle w:val="a3"/>
              <w:shd w:val="clear" w:color="auto" w:fill="FFFFFF"/>
            </w:pPr>
            <w:r w:rsidRPr="00342FAF">
              <w:t xml:space="preserve">3. Демонстрирует навыки формирования и внедрения современных методов управления логистическими системами </w:t>
            </w:r>
          </w:p>
          <w:p w14:paraId="49EB62F1" w14:textId="77777777" w:rsidR="00442A94" w:rsidRPr="00342FAF" w:rsidRDefault="00442A94" w:rsidP="00442A94">
            <w:pPr>
              <w:pStyle w:val="a6"/>
              <w:suppressAutoHyphens/>
              <w:spacing w:after="0" w:line="240" w:lineRule="auto"/>
              <w:ind w:left="31"/>
              <w:rPr>
                <w:bCs/>
                <w:color w:val="000000" w:themeColor="text1"/>
                <w:sz w:val="24"/>
                <w:szCs w:val="24"/>
              </w:rPr>
            </w:pPr>
          </w:p>
          <w:p w14:paraId="663FA2FF" w14:textId="77777777" w:rsidR="00442A94" w:rsidRPr="00342FAF" w:rsidRDefault="00442A94" w:rsidP="00442A94">
            <w:pPr>
              <w:pStyle w:val="a6"/>
              <w:suppressAutoHyphens/>
              <w:spacing w:after="0" w:line="240" w:lineRule="auto"/>
              <w:ind w:left="31"/>
              <w:rPr>
                <w:bCs/>
                <w:color w:val="000000" w:themeColor="text1"/>
                <w:sz w:val="24"/>
                <w:szCs w:val="24"/>
              </w:rPr>
            </w:pPr>
          </w:p>
          <w:p w14:paraId="325CFC9C" w14:textId="77777777" w:rsidR="00442A94" w:rsidRPr="00342FAF" w:rsidRDefault="00442A94" w:rsidP="00442A94">
            <w:pPr>
              <w:pStyle w:val="a6"/>
              <w:suppressAutoHyphens/>
              <w:spacing w:after="0" w:line="240" w:lineRule="auto"/>
              <w:ind w:left="31"/>
              <w:rPr>
                <w:bCs/>
                <w:color w:val="000000" w:themeColor="text1"/>
                <w:sz w:val="24"/>
                <w:szCs w:val="24"/>
              </w:rPr>
            </w:pPr>
          </w:p>
          <w:p w14:paraId="3453BCB2" w14:textId="77777777" w:rsidR="00442A94" w:rsidRPr="00342FAF" w:rsidRDefault="00442A94" w:rsidP="00442A94">
            <w:pPr>
              <w:pStyle w:val="a6"/>
              <w:suppressAutoHyphens/>
              <w:spacing w:after="0" w:line="240" w:lineRule="auto"/>
              <w:ind w:left="31"/>
              <w:rPr>
                <w:bCs/>
                <w:color w:val="000000" w:themeColor="text1"/>
                <w:sz w:val="24"/>
                <w:szCs w:val="24"/>
              </w:rPr>
            </w:pPr>
          </w:p>
          <w:p w14:paraId="0B7AD235" w14:textId="03C4A918" w:rsidR="00841B93" w:rsidRPr="00342FAF" w:rsidRDefault="00841B93" w:rsidP="00442A94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356" w:type="dxa"/>
          </w:tcPr>
          <w:p w14:paraId="1B2F07A0" w14:textId="330314A7" w:rsidR="002E6C09" w:rsidRPr="00342FAF" w:rsidRDefault="002E6C09" w:rsidP="002E6C09">
            <w:r w:rsidRPr="00342FAF">
              <w:sym w:font="Symbol" w:char="F0B7"/>
            </w:r>
            <w:r w:rsidRPr="00342FAF">
              <w:t xml:space="preserve"> </w:t>
            </w:r>
            <w:r w:rsidRPr="00342FAF">
              <w:rPr>
                <w:b/>
                <w:bCs/>
              </w:rPr>
              <w:t xml:space="preserve">Знать: </w:t>
            </w:r>
            <w:r w:rsidRPr="00342FAF">
              <w:t xml:space="preserve">методики сопровождения логистических систем на предприятиях. </w:t>
            </w:r>
          </w:p>
          <w:p w14:paraId="6B96210D" w14:textId="0979D0A3" w:rsidR="002E6C09" w:rsidRPr="00342FAF" w:rsidRDefault="002E6C09" w:rsidP="002E6C09">
            <w:r w:rsidRPr="00342FAF">
              <w:sym w:font="Symbol" w:char="F0B7"/>
            </w:r>
            <w:r w:rsidRPr="00342FAF">
              <w:t xml:space="preserve"> </w:t>
            </w:r>
            <w:r w:rsidRPr="00342FAF">
              <w:rPr>
                <w:b/>
                <w:bCs/>
              </w:rPr>
              <w:t>Уметь:</w:t>
            </w:r>
            <w:r w:rsidRPr="00342FAF">
              <w:rPr>
                <w:bCs/>
              </w:rPr>
              <w:t xml:space="preserve"> на основе</w:t>
            </w:r>
            <w:r w:rsidRPr="00342FAF">
              <w:t xml:space="preserve"> системного подхода решить логистические задачи на предприятиях. </w:t>
            </w:r>
          </w:p>
          <w:p w14:paraId="2145BF3B" w14:textId="77777777" w:rsidR="002E6C09" w:rsidRPr="00342FAF" w:rsidRDefault="002E6C09" w:rsidP="002E6C09"/>
          <w:p w14:paraId="6582F048" w14:textId="17649A22" w:rsidR="002E6C09" w:rsidRPr="00342FAF" w:rsidRDefault="002E6C09" w:rsidP="002E6C09">
            <w:r w:rsidRPr="00342FAF">
              <w:sym w:font="Symbol" w:char="F0B7"/>
            </w:r>
            <w:r w:rsidRPr="00342FAF">
              <w:t xml:space="preserve"> </w:t>
            </w:r>
            <w:r w:rsidRPr="00342FAF">
              <w:rPr>
                <w:b/>
                <w:bCs/>
              </w:rPr>
              <w:t xml:space="preserve">Знать: </w:t>
            </w:r>
            <w:r w:rsidRPr="00342FAF">
              <w:rPr>
                <w:bCs/>
              </w:rPr>
              <w:t>методы</w:t>
            </w:r>
            <w:r w:rsidRPr="00342FAF">
              <w:rPr>
                <w:b/>
                <w:bCs/>
              </w:rPr>
              <w:br/>
            </w:r>
            <w:r w:rsidRPr="00342FAF">
              <w:t>организации логистики в</w:t>
            </w:r>
            <w:r w:rsidRPr="00342FAF">
              <w:br/>
              <w:t xml:space="preserve">условиях </w:t>
            </w:r>
            <w:proofErr w:type="spellStart"/>
            <w:r w:rsidRPr="00342FAF">
              <w:t>цифровои</w:t>
            </w:r>
            <w:proofErr w:type="spellEnd"/>
            <w:r w:rsidRPr="00342FAF">
              <w:t>̆ экономики</w:t>
            </w:r>
          </w:p>
          <w:p w14:paraId="6B48DE1C" w14:textId="444414B7" w:rsidR="002E6C09" w:rsidRPr="00342FAF" w:rsidRDefault="002E6C09" w:rsidP="002E6C09">
            <w:r w:rsidRPr="00342FAF">
              <w:sym w:font="Symbol" w:char="F0B7"/>
            </w:r>
            <w:r w:rsidRPr="00342FAF">
              <w:t xml:space="preserve"> </w:t>
            </w:r>
            <w:r w:rsidRPr="00342FAF">
              <w:rPr>
                <w:b/>
                <w:bCs/>
              </w:rPr>
              <w:t xml:space="preserve">Уметь: </w:t>
            </w:r>
            <w:r w:rsidRPr="00342FAF">
              <w:rPr>
                <w:bCs/>
              </w:rPr>
              <w:t>анализировать,</w:t>
            </w:r>
            <w:r w:rsidRPr="00342FAF">
              <w:br/>
              <w:t xml:space="preserve">верифицировать, оценивать целесообразность применения отдельных методов организации логистики в условиях </w:t>
            </w:r>
            <w:proofErr w:type="spellStart"/>
            <w:r w:rsidRPr="00342FAF">
              <w:t>цифровои</w:t>
            </w:r>
            <w:proofErr w:type="spellEnd"/>
            <w:r w:rsidRPr="00342FAF">
              <w:t xml:space="preserve">̆ экономики. </w:t>
            </w:r>
          </w:p>
          <w:p w14:paraId="3C75B087" w14:textId="77777777" w:rsidR="002E6C09" w:rsidRPr="00342FAF" w:rsidRDefault="002E6C09" w:rsidP="002E6C09"/>
          <w:p w14:paraId="657DBDD9" w14:textId="02DB91D1" w:rsidR="002E6C09" w:rsidRPr="00342FAF" w:rsidRDefault="002E6C09" w:rsidP="002E6C09">
            <w:r w:rsidRPr="00342FAF">
              <w:sym w:font="Symbol" w:char="F0B7"/>
            </w:r>
            <w:r w:rsidRPr="00342FAF">
              <w:t xml:space="preserve"> </w:t>
            </w:r>
            <w:r w:rsidRPr="00342FAF">
              <w:rPr>
                <w:b/>
                <w:bCs/>
              </w:rPr>
              <w:t xml:space="preserve">Знать: </w:t>
            </w:r>
            <w:r w:rsidRPr="00342FAF">
              <w:t xml:space="preserve">современные методы управления логистическими системами на основе технологий </w:t>
            </w:r>
            <w:proofErr w:type="spellStart"/>
            <w:r w:rsidRPr="00342FAF">
              <w:t>цифровои</w:t>
            </w:r>
            <w:proofErr w:type="spellEnd"/>
            <w:r w:rsidRPr="00342FAF">
              <w:t xml:space="preserve">̆ логистики </w:t>
            </w:r>
          </w:p>
          <w:p w14:paraId="23E91A68" w14:textId="77777777" w:rsidR="002E6C09" w:rsidRPr="00342FAF" w:rsidRDefault="002E6C09" w:rsidP="002E6C09">
            <w:r w:rsidRPr="00342FAF">
              <w:rPr>
                <w:b/>
                <w:bCs/>
              </w:rPr>
              <w:t xml:space="preserve">Уметь: </w:t>
            </w:r>
            <w:r w:rsidRPr="00342FAF">
              <w:t xml:space="preserve">конструктивно принимать решения о </w:t>
            </w:r>
            <w:proofErr w:type="spellStart"/>
            <w:r w:rsidRPr="00342FAF">
              <w:t>внедении</w:t>
            </w:r>
            <w:proofErr w:type="spellEnd"/>
            <w:r w:rsidRPr="00342FAF">
              <w:t xml:space="preserve"> цифровых методов управления логистическими системами на основе технологий </w:t>
            </w:r>
            <w:proofErr w:type="spellStart"/>
            <w:r w:rsidRPr="00342FAF">
              <w:t>цифровои</w:t>
            </w:r>
            <w:proofErr w:type="spellEnd"/>
            <w:r w:rsidRPr="00342FAF">
              <w:t xml:space="preserve">̆ логистики </w:t>
            </w:r>
          </w:p>
          <w:p w14:paraId="672EFF1A" w14:textId="5B8868F3" w:rsidR="00442A94" w:rsidRPr="00342FAF" w:rsidRDefault="00442A94" w:rsidP="00442A94">
            <w:pPr>
              <w:pStyle w:val="a3"/>
              <w:shd w:val="clear" w:color="auto" w:fill="FFFFFF"/>
              <w:ind w:right="-50"/>
            </w:pPr>
          </w:p>
        </w:tc>
      </w:tr>
      <w:tr w:rsidR="00841B93" w:rsidRPr="00342FAF" w14:paraId="637A7D83" w14:textId="77777777" w:rsidTr="00B74E0B">
        <w:tc>
          <w:tcPr>
            <w:tcW w:w="1077" w:type="dxa"/>
          </w:tcPr>
          <w:p w14:paraId="673133D7" w14:textId="52CD1EDD" w:rsidR="00841B93" w:rsidRPr="00342FAF" w:rsidRDefault="00841B93" w:rsidP="00873DDE">
            <w:pPr>
              <w:pStyle w:val="a3"/>
              <w:spacing w:line="360" w:lineRule="auto"/>
              <w:ind w:right="-162"/>
            </w:pPr>
            <w:r w:rsidRPr="00342FAF">
              <w:lastRenderedPageBreak/>
              <w:t>ПК</w:t>
            </w:r>
            <w:r w:rsidR="002E6C09" w:rsidRPr="00342FAF">
              <w:t>П</w:t>
            </w:r>
            <w:r w:rsidRPr="00342FAF">
              <w:t>-</w:t>
            </w:r>
            <w:r w:rsidR="002E6C09" w:rsidRPr="00342FAF">
              <w:t>2</w:t>
            </w:r>
          </w:p>
        </w:tc>
        <w:tc>
          <w:tcPr>
            <w:tcW w:w="2182" w:type="dxa"/>
          </w:tcPr>
          <w:p w14:paraId="4793F152" w14:textId="77777777" w:rsidR="0022771F" w:rsidRPr="00342FAF" w:rsidRDefault="0022771F" w:rsidP="0022771F">
            <w:pPr>
              <w:pStyle w:val="a3"/>
              <w:shd w:val="clear" w:color="auto" w:fill="FFFFFF"/>
            </w:pPr>
            <w:r w:rsidRPr="00342FAF">
              <w:t xml:space="preserve">Способность решать логистические задачи на основе современных технологий управления </w:t>
            </w:r>
          </w:p>
          <w:p w14:paraId="1315EE4B" w14:textId="77777777" w:rsidR="00841B93" w:rsidRPr="00342FAF" w:rsidRDefault="00841B93" w:rsidP="00873DDE">
            <w:pPr>
              <w:pStyle w:val="a3"/>
              <w:spacing w:line="360" w:lineRule="auto"/>
              <w:ind w:right="-111"/>
            </w:pPr>
          </w:p>
        </w:tc>
        <w:tc>
          <w:tcPr>
            <w:tcW w:w="2790" w:type="dxa"/>
          </w:tcPr>
          <w:p w14:paraId="597694FD" w14:textId="251EC1D4" w:rsidR="0022771F" w:rsidRPr="00342FAF" w:rsidRDefault="0022771F" w:rsidP="0022771F">
            <w:pPr>
              <w:pStyle w:val="a3"/>
              <w:shd w:val="clear" w:color="auto" w:fill="FFFFFF"/>
            </w:pPr>
            <w:r w:rsidRPr="00342FAF">
              <w:t xml:space="preserve">1. Применяет методы </w:t>
            </w:r>
            <w:proofErr w:type="spellStart"/>
            <w:r w:rsidRPr="00342FAF">
              <w:t>корректнои</w:t>
            </w:r>
            <w:proofErr w:type="spellEnd"/>
            <w:r w:rsidRPr="00342FAF">
              <w:t xml:space="preserve">̆ постановки логистических задач. </w:t>
            </w:r>
          </w:p>
          <w:p w14:paraId="27FEAD52" w14:textId="704BEB51" w:rsidR="0022771F" w:rsidRPr="00342FAF" w:rsidRDefault="0022771F" w:rsidP="0022771F">
            <w:pPr>
              <w:pStyle w:val="a3"/>
              <w:shd w:val="clear" w:color="auto" w:fill="FFFFFF"/>
            </w:pPr>
          </w:p>
          <w:p w14:paraId="2FE073C7" w14:textId="7CDA82AB" w:rsidR="0022771F" w:rsidRPr="00342FAF" w:rsidRDefault="0022771F" w:rsidP="0022771F">
            <w:pPr>
              <w:pStyle w:val="a3"/>
              <w:shd w:val="clear" w:color="auto" w:fill="FFFFFF"/>
            </w:pPr>
          </w:p>
          <w:p w14:paraId="65D3CEEF" w14:textId="77777777" w:rsidR="0022771F" w:rsidRPr="00342FAF" w:rsidRDefault="0022771F" w:rsidP="0022771F">
            <w:pPr>
              <w:pStyle w:val="a3"/>
              <w:shd w:val="clear" w:color="auto" w:fill="FFFFFF"/>
            </w:pPr>
          </w:p>
          <w:p w14:paraId="66AF02DE" w14:textId="77777777" w:rsidR="0022771F" w:rsidRPr="00342FAF" w:rsidRDefault="0022771F" w:rsidP="0022771F">
            <w:pPr>
              <w:pStyle w:val="a3"/>
              <w:shd w:val="clear" w:color="auto" w:fill="FFFFFF"/>
            </w:pPr>
            <w:r w:rsidRPr="00342FAF">
              <w:t xml:space="preserve">2. Использует современные технологии управления в качестве инструмента повышения эффективности </w:t>
            </w:r>
            <w:proofErr w:type="spellStart"/>
            <w:r w:rsidRPr="00342FAF">
              <w:t>логистическои</w:t>
            </w:r>
            <w:proofErr w:type="spellEnd"/>
            <w:r w:rsidRPr="00342FAF">
              <w:t>̆ деятельности на предприятиях.</w:t>
            </w:r>
          </w:p>
          <w:p w14:paraId="0419F5C9" w14:textId="72F6C70E" w:rsidR="0022771F" w:rsidRPr="00342FAF" w:rsidRDefault="0022771F" w:rsidP="0022771F">
            <w:pPr>
              <w:pStyle w:val="a3"/>
              <w:shd w:val="clear" w:color="auto" w:fill="FFFFFF"/>
            </w:pPr>
            <w:r w:rsidRPr="00342FAF">
              <w:t xml:space="preserve"> </w:t>
            </w:r>
          </w:p>
          <w:p w14:paraId="3EC1B631" w14:textId="77777777" w:rsidR="0022771F" w:rsidRPr="00342FAF" w:rsidRDefault="0022771F" w:rsidP="0022771F">
            <w:pPr>
              <w:pStyle w:val="a3"/>
              <w:shd w:val="clear" w:color="auto" w:fill="FFFFFF"/>
            </w:pPr>
            <w:r w:rsidRPr="00342FAF">
              <w:t xml:space="preserve">3. Демонстрирует навыки в получении и анализе информации, </w:t>
            </w:r>
            <w:proofErr w:type="spellStart"/>
            <w:r w:rsidRPr="00342FAF">
              <w:t>необходимои</w:t>
            </w:r>
            <w:proofErr w:type="spellEnd"/>
            <w:r w:rsidRPr="00342FAF">
              <w:t xml:space="preserve">̆ для решения логистических задач в условиях </w:t>
            </w:r>
            <w:proofErr w:type="spellStart"/>
            <w:r w:rsidRPr="00342FAF">
              <w:t>цифровои</w:t>
            </w:r>
            <w:proofErr w:type="spellEnd"/>
            <w:r w:rsidRPr="00342FAF">
              <w:t xml:space="preserve">̆ экономики </w:t>
            </w:r>
          </w:p>
          <w:p w14:paraId="60C60E4E" w14:textId="77777777" w:rsidR="00841B93" w:rsidRPr="00342FAF" w:rsidRDefault="00841B93" w:rsidP="00873DDE">
            <w:pPr>
              <w:pStyle w:val="a3"/>
              <w:spacing w:line="360" w:lineRule="auto"/>
              <w:ind w:right="-156"/>
            </w:pPr>
          </w:p>
        </w:tc>
        <w:tc>
          <w:tcPr>
            <w:tcW w:w="3356" w:type="dxa"/>
          </w:tcPr>
          <w:p w14:paraId="15F2475C" w14:textId="77777777" w:rsidR="0022771F" w:rsidRPr="00342FAF" w:rsidRDefault="0022771F" w:rsidP="0022771F">
            <w:r w:rsidRPr="00342FAF">
              <w:sym w:font="Symbol" w:char="F0B7"/>
            </w:r>
            <w:r w:rsidRPr="00342FAF">
              <w:t xml:space="preserve"> </w:t>
            </w:r>
            <w:r w:rsidRPr="00342FAF">
              <w:rPr>
                <w:b/>
                <w:bCs/>
              </w:rPr>
              <w:t xml:space="preserve">Знать: </w:t>
            </w:r>
            <w:r w:rsidRPr="00342FAF">
              <w:t xml:space="preserve">основные трудности, с которыми сталкиваются компании ведущие логистическую деятельность в макросистемах. </w:t>
            </w:r>
          </w:p>
          <w:p w14:paraId="5C3A5140" w14:textId="77777777" w:rsidR="0022771F" w:rsidRPr="00342FAF" w:rsidRDefault="0022771F" w:rsidP="0022771F">
            <w:r w:rsidRPr="00342FAF">
              <w:sym w:font="Symbol" w:char="F0B7"/>
            </w:r>
            <w:r w:rsidRPr="00342FAF">
              <w:t xml:space="preserve"> </w:t>
            </w:r>
            <w:r w:rsidRPr="00342FAF">
              <w:rPr>
                <w:b/>
                <w:bCs/>
              </w:rPr>
              <w:t>Уметь</w:t>
            </w:r>
            <w:r w:rsidRPr="00342FAF">
              <w:t>: ставить логистические задачи на разных уровнях управления.</w:t>
            </w:r>
          </w:p>
          <w:p w14:paraId="29E2CF49" w14:textId="09B6878F" w:rsidR="0022771F" w:rsidRPr="00342FAF" w:rsidRDefault="0022771F" w:rsidP="0022771F">
            <w:r w:rsidRPr="00342FAF">
              <w:t xml:space="preserve"> </w:t>
            </w:r>
          </w:p>
          <w:p w14:paraId="3A7B3F88" w14:textId="77777777" w:rsidR="0022771F" w:rsidRPr="00342FAF" w:rsidRDefault="0022771F" w:rsidP="0022771F"/>
          <w:p w14:paraId="78282E34" w14:textId="2541224B" w:rsidR="0022771F" w:rsidRPr="00342FAF" w:rsidRDefault="0022771F" w:rsidP="0022771F">
            <w:r w:rsidRPr="00342FAF">
              <w:sym w:font="Symbol" w:char="F0B7"/>
            </w:r>
            <w:r w:rsidRPr="00342FAF">
              <w:t xml:space="preserve"> </w:t>
            </w:r>
            <w:r w:rsidRPr="00342FAF">
              <w:rPr>
                <w:b/>
                <w:bCs/>
              </w:rPr>
              <w:t xml:space="preserve">Знать: </w:t>
            </w:r>
            <w:r w:rsidRPr="00342FAF">
              <w:t xml:space="preserve">пути повышения эффективности </w:t>
            </w:r>
            <w:proofErr w:type="spellStart"/>
            <w:r w:rsidRPr="00342FAF">
              <w:t>логистическои</w:t>
            </w:r>
            <w:proofErr w:type="spellEnd"/>
            <w:r w:rsidRPr="00342FAF">
              <w:t>̆ деятельности на предприятиях.</w:t>
            </w:r>
            <w:r w:rsidRPr="00342FAF">
              <w:br/>
            </w:r>
            <w:r w:rsidRPr="00342FAF">
              <w:sym w:font="Symbol" w:char="F0B7"/>
            </w:r>
            <w:r w:rsidRPr="00342FAF">
              <w:t xml:space="preserve"> </w:t>
            </w:r>
            <w:r w:rsidRPr="00342FAF">
              <w:rPr>
                <w:b/>
                <w:bCs/>
              </w:rPr>
              <w:t xml:space="preserve">Уметь: </w:t>
            </w:r>
            <w:r w:rsidRPr="00342FAF">
              <w:t xml:space="preserve">анализировать информацию, принимать решения касающиеся бизнес- процессов на предприятии для решения логистических задач в условиях </w:t>
            </w:r>
            <w:proofErr w:type="spellStart"/>
            <w:r w:rsidRPr="00342FAF">
              <w:t>цифровои</w:t>
            </w:r>
            <w:proofErr w:type="spellEnd"/>
            <w:r w:rsidRPr="00342FAF">
              <w:t xml:space="preserve">̆ экономики. </w:t>
            </w:r>
          </w:p>
          <w:p w14:paraId="4ECD6193" w14:textId="77777777" w:rsidR="0022771F" w:rsidRPr="00342FAF" w:rsidRDefault="0022771F" w:rsidP="0022771F"/>
          <w:p w14:paraId="38816A51" w14:textId="77777777" w:rsidR="0022771F" w:rsidRPr="00342FAF" w:rsidRDefault="0022771F" w:rsidP="0022771F">
            <w:r w:rsidRPr="00342FAF">
              <w:sym w:font="Symbol" w:char="F0B7"/>
            </w:r>
            <w:r w:rsidRPr="00342FAF">
              <w:t xml:space="preserve"> </w:t>
            </w:r>
            <w:r w:rsidRPr="00342FAF">
              <w:rPr>
                <w:b/>
                <w:bCs/>
              </w:rPr>
              <w:t xml:space="preserve">Знать: </w:t>
            </w:r>
            <w:r w:rsidRPr="00342FAF">
              <w:t xml:space="preserve">логистические задачи, возникающие у предприятий в условиях </w:t>
            </w:r>
            <w:proofErr w:type="spellStart"/>
            <w:r w:rsidRPr="00342FAF">
              <w:t>цифровои</w:t>
            </w:r>
            <w:proofErr w:type="spellEnd"/>
            <w:r w:rsidRPr="00342FAF">
              <w:t xml:space="preserve">̆ экономики. </w:t>
            </w:r>
          </w:p>
          <w:p w14:paraId="57D86EC8" w14:textId="77777777" w:rsidR="0022771F" w:rsidRPr="00342FAF" w:rsidRDefault="0022771F" w:rsidP="0022771F">
            <w:r w:rsidRPr="00342FAF">
              <w:sym w:font="Symbol" w:char="F0B7"/>
            </w:r>
            <w:r w:rsidRPr="00342FAF">
              <w:t xml:space="preserve"> </w:t>
            </w:r>
            <w:r w:rsidRPr="00342FAF">
              <w:rPr>
                <w:b/>
                <w:bCs/>
              </w:rPr>
              <w:t xml:space="preserve">Уметь: </w:t>
            </w:r>
            <w:r w:rsidRPr="00342FAF">
              <w:t xml:space="preserve">получать информацию, необходимую для решения поставленных логистических задач в макросистемах </w:t>
            </w:r>
          </w:p>
          <w:p w14:paraId="3CA00F5F" w14:textId="2877593B" w:rsidR="00841B93" w:rsidRPr="00342FAF" w:rsidRDefault="00841B93" w:rsidP="00B74E0B">
            <w:pPr>
              <w:pStyle w:val="a3"/>
              <w:shd w:val="clear" w:color="auto" w:fill="FFFFFF"/>
            </w:pPr>
          </w:p>
        </w:tc>
      </w:tr>
      <w:tr w:rsidR="0022771F" w:rsidRPr="00342FAF" w14:paraId="3EE04FEA" w14:textId="77777777" w:rsidTr="0040291E">
        <w:tc>
          <w:tcPr>
            <w:tcW w:w="1077" w:type="dxa"/>
          </w:tcPr>
          <w:p w14:paraId="3D2532C2" w14:textId="14D659D1" w:rsidR="0022771F" w:rsidRPr="00342FAF" w:rsidRDefault="0022771F" w:rsidP="0040291E">
            <w:pPr>
              <w:pStyle w:val="a3"/>
              <w:spacing w:line="360" w:lineRule="auto"/>
              <w:ind w:right="-162"/>
            </w:pPr>
            <w:r w:rsidRPr="00342FAF">
              <w:t>ПКП-5</w:t>
            </w:r>
          </w:p>
        </w:tc>
        <w:tc>
          <w:tcPr>
            <w:tcW w:w="2182" w:type="dxa"/>
          </w:tcPr>
          <w:p w14:paraId="797407D8" w14:textId="75EB46E8" w:rsidR="0022771F" w:rsidRPr="00342FAF" w:rsidRDefault="0022771F" w:rsidP="0022771F">
            <w:r w:rsidRPr="00342FAF">
              <w:t xml:space="preserve">Способность к разработке экономико-математических моделей логистических бизнес-процессов  и их внедрению в деятельность предприятий </w:t>
            </w:r>
          </w:p>
        </w:tc>
        <w:tc>
          <w:tcPr>
            <w:tcW w:w="2790" w:type="dxa"/>
          </w:tcPr>
          <w:p w14:paraId="735DDBF5" w14:textId="445AF4F9" w:rsidR="0022771F" w:rsidRPr="00342FAF" w:rsidRDefault="0022771F" w:rsidP="0040291E">
            <w:pPr>
              <w:pStyle w:val="a3"/>
              <w:shd w:val="clear" w:color="auto" w:fill="FFFFFF"/>
            </w:pPr>
            <w:r w:rsidRPr="00342FAF">
              <w:t xml:space="preserve">1. Применяет современные методики управления бизнес-процессами, происходящими в компаниях, генерирующих материальные и информационные потоки и использующих логистические услуги. </w:t>
            </w:r>
          </w:p>
          <w:p w14:paraId="72CC34D2" w14:textId="77777777" w:rsidR="0022771F" w:rsidRPr="00342FAF" w:rsidRDefault="0022771F" w:rsidP="0040291E">
            <w:pPr>
              <w:pStyle w:val="a3"/>
              <w:shd w:val="clear" w:color="auto" w:fill="FFFFFF"/>
            </w:pPr>
          </w:p>
          <w:p w14:paraId="1F134F02" w14:textId="77777777" w:rsidR="0022771F" w:rsidRPr="00342FAF" w:rsidRDefault="0022771F" w:rsidP="0040291E">
            <w:pPr>
              <w:pStyle w:val="a3"/>
              <w:shd w:val="clear" w:color="auto" w:fill="FFFFFF"/>
            </w:pPr>
          </w:p>
          <w:p w14:paraId="42CAB6CD" w14:textId="77777777" w:rsidR="0022771F" w:rsidRPr="00342FAF" w:rsidRDefault="0022771F" w:rsidP="0040291E">
            <w:pPr>
              <w:pStyle w:val="a3"/>
              <w:shd w:val="clear" w:color="auto" w:fill="FFFFFF"/>
            </w:pPr>
          </w:p>
          <w:p w14:paraId="75D39D5A" w14:textId="72557F3B" w:rsidR="0022771F" w:rsidRPr="00342FAF" w:rsidRDefault="0022771F" w:rsidP="0040291E">
            <w:pPr>
              <w:pStyle w:val="a3"/>
              <w:shd w:val="clear" w:color="auto" w:fill="FFFFFF"/>
            </w:pPr>
            <w:r w:rsidRPr="00342FAF">
              <w:lastRenderedPageBreak/>
              <w:t>2. Использует доступные способы разработки экономико-математических моделей для совершенствования логистических бизнес-процессов</w:t>
            </w:r>
          </w:p>
          <w:p w14:paraId="52487F74" w14:textId="4B38EDCA" w:rsidR="0022771F" w:rsidRPr="00342FAF" w:rsidRDefault="0022771F" w:rsidP="0040291E">
            <w:pPr>
              <w:pStyle w:val="a3"/>
              <w:shd w:val="clear" w:color="auto" w:fill="FFFFFF"/>
            </w:pPr>
            <w:r w:rsidRPr="00342FAF">
              <w:t xml:space="preserve"> </w:t>
            </w:r>
          </w:p>
          <w:p w14:paraId="62074149" w14:textId="77777777" w:rsidR="0022771F" w:rsidRPr="00342FAF" w:rsidRDefault="0022771F" w:rsidP="0040291E">
            <w:pPr>
              <w:pStyle w:val="a3"/>
              <w:shd w:val="clear" w:color="auto" w:fill="FFFFFF"/>
            </w:pPr>
          </w:p>
          <w:p w14:paraId="1EFB68B1" w14:textId="2725CEDD" w:rsidR="0022771F" w:rsidRPr="00342FAF" w:rsidRDefault="0022771F" w:rsidP="0022771F">
            <w:pPr>
              <w:pStyle w:val="a3"/>
              <w:shd w:val="clear" w:color="auto" w:fill="FFFFFF"/>
            </w:pPr>
            <w:r w:rsidRPr="00342FAF">
              <w:t xml:space="preserve">3. Демонстрирует навыки оптимизации логистики в компаниях различной отраслевой направленности </w:t>
            </w:r>
          </w:p>
          <w:p w14:paraId="68017166" w14:textId="6D1B1850" w:rsidR="0022771F" w:rsidRPr="00342FAF" w:rsidRDefault="0022771F" w:rsidP="0022771F">
            <w:pPr>
              <w:pStyle w:val="a3"/>
              <w:shd w:val="clear" w:color="auto" w:fill="FFFFFF"/>
            </w:pPr>
          </w:p>
          <w:p w14:paraId="43809412" w14:textId="77777777" w:rsidR="0022771F" w:rsidRPr="00342FAF" w:rsidRDefault="0022771F" w:rsidP="0022771F">
            <w:pPr>
              <w:pStyle w:val="a3"/>
              <w:shd w:val="clear" w:color="auto" w:fill="FFFFFF"/>
            </w:pPr>
          </w:p>
          <w:p w14:paraId="5495C9BC" w14:textId="1A6850CA" w:rsidR="0022771F" w:rsidRPr="00342FAF" w:rsidRDefault="0022771F" w:rsidP="0022771F">
            <w:pPr>
              <w:pStyle w:val="a3"/>
              <w:shd w:val="clear" w:color="auto" w:fill="FFFFFF"/>
            </w:pPr>
            <w:r w:rsidRPr="00342FAF">
              <w:t xml:space="preserve">4. Применяет современные модели развития и управления логистикой </w:t>
            </w:r>
          </w:p>
        </w:tc>
        <w:tc>
          <w:tcPr>
            <w:tcW w:w="3356" w:type="dxa"/>
          </w:tcPr>
          <w:p w14:paraId="1169018C" w14:textId="48F982B5" w:rsidR="0022771F" w:rsidRPr="00342FAF" w:rsidRDefault="0022771F" w:rsidP="0040291E">
            <w:r w:rsidRPr="00342FAF">
              <w:lastRenderedPageBreak/>
              <w:sym w:font="Symbol" w:char="F0B7"/>
            </w:r>
            <w:r w:rsidRPr="00342FAF">
              <w:t xml:space="preserve"> </w:t>
            </w:r>
            <w:r w:rsidRPr="00342FAF">
              <w:rPr>
                <w:b/>
                <w:bCs/>
              </w:rPr>
              <w:t xml:space="preserve">Знать: </w:t>
            </w:r>
            <w:r w:rsidRPr="00342FAF">
              <w:t xml:space="preserve">современные методики управления бизнес-процессами, происходящими в компаниях, генерирующих материальные и информационные потоки и использующих логистические услуги. </w:t>
            </w:r>
          </w:p>
          <w:p w14:paraId="046D1FF2" w14:textId="7D67A416" w:rsidR="0022771F" w:rsidRPr="00342FAF" w:rsidRDefault="0022771F" w:rsidP="0040291E">
            <w:r w:rsidRPr="00342FAF">
              <w:sym w:font="Symbol" w:char="F0B7"/>
            </w:r>
            <w:r w:rsidRPr="00342FAF">
              <w:t xml:space="preserve"> </w:t>
            </w:r>
            <w:r w:rsidRPr="00342FAF">
              <w:rPr>
                <w:b/>
                <w:bCs/>
              </w:rPr>
              <w:t>Уметь</w:t>
            </w:r>
            <w:r w:rsidRPr="00342FAF">
              <w:t>: управлять бизнес-процессами, происходящими в компаниях, генерирующих материальные и информационные потоки и использующих логистические услуги опираясь на современные методики.</w:t>
            </w:r>
          </w:p>
          <w:p w14:paraId="696F3059" w14:textId="77777777" w:rsidR="0022771F" w:rsidRPr="00342FAF" w:rsidRDefault="0022771F" w:rsidP="0040291E">
            <w:r w:rsidRPr="00342FAF">
              <w:t xml:space="preserve"> </w:t>
            </w:r>
          </w:p>
          <w:p w14:paraId="699EB154" w14:textId="77777777" w:rsidR="0022771F" w:rsidRPr="00342FAF" w:rsidRDefault="0022771F" w:rsidP="0040291E"/>
          <w:p w14:paraId="0805CC0B" w14:textId="10A95545" w:rsidR="0022771F" w:rsidRPr="00342FAF" w:rsidRDefault="0022771F" w:rsidP="0040291E">
            <w:r w:rsidRPr="00342FAF">
              <w:lastRenderedPageBreak/>
              <w:sym w:font="Symbol" w:char="F0B7"/>
            </w:r>
            <w:r w:rsidRPr="00342FAF">
              <w:t xml:space="preserve"> </w:t>
            </w:r>
            <w:r w:rsidRPr="00342FAF">
              <w:rPr>
                <w:b/>
                <w:bCs/>
              </w:rPr>
              <w:t xml:space="preserve">Знать: </w:t>
            </w:r>
            <w:r w:rsidRPr="00342FAF">
              <w:t>способы разработки экономико-математических моделей для совершенствования логистических бизнес-процессов.</w:t>
            </w:r>
            <w:r w:rsidRPr="00342FAF">
              <w:br/>
            </w:r>
            <w:r w:rsidRPr="00342FAF">
              <w:sym w:font="Symbol" w:char="F0B7"/>
            </w:r>
            <w:r w:rsidRPr="00342FAF">
              <w:t xml:space="preserve"> </w:t>
            </w:r>
            <w:r w:rsidRPr="00342FAF">
              <w:rPr>
                <w:b/>
                <w:bCs/>
              </w:rPr>
              <w:t>Уметь:</w:t>
            </w:r>
            <w:r w:rsidRPr="00342FAF">
              <w:rPr>
                <w:bCs/>
              </w:rPr>
              <w:t xml:space="preserve"> разрабатывать</w:t>
            </w:r>
            <w:r w:rsidRPr="00342FAF">
              <w:t xml:space="preserve"> экономико-математические модели для совершенствования логистических бизнес-процессов </w:t>
            </w:r>
          </w:p>
          <w:p w14:paraId="61718461" w14:textId="77777777" w:rsidR="0022771F" w:rsidRPr="00342FAF" w:rsidRDefault="0022771F" w:rsidP="0040291E"/>
          <w:p w14:paraId="5AF07AE4" w14:textId="0E1D4609" w:rsidR="0022771F" w:rsidRPr="00342FAF" w:rsidRDefault="0022771F" w:rsidP="0040291E">
            <w:r w:rsidRPr="00342FAF">
              <w:sym w:font="Symbol" w:char="F0B7"/>
            </w:r>
            <w:r w:rsidRPr="00342FAF">
              <w:t xml:space="preserve"> </w:t>
            </w:r>
            <w:r w:rsidRPr="00342FAF">
              <w:rPr>
                <w:b/>
                <w:bCs/>
              </w:rPr>
              <w:t xml:space="preserve">Знать: </w:t>
            </w:r>
            <w:r w:rsidRPr="00342FAF">
              <w:t>пути оптимизации логистики в компаниях различной отраслевой направленности</w:t>
            </w:r>
          </w:p>
          <w:p w14:paraId="2CFF33F0" w14:textId="72DB0775" w:rsidR="0022771F" w:rsidRPr="00342FAF" w:rsidRDefault="0022771F" w:rsidP="0022771F">
            <w:r w:rsidRPr="00342FAF">
              <w:sym w:font="Symbol" w:char="F0B7"/>
            </w:r>
            <w:r w:rsidRPr="00342FAF">
              <w:t xml:space="preserve"> </w:t>
            </w:r>
            <w:r w:rsidRPr="00342FAF">
              <w:rPr>
                <w:b/>
                <w:bCs/>
              </w:rPr>
              <w:t xml:space="preserve">Уметь: </w:t>
            </w:r>
            <w:r w:rsidRPr="00342FAF">
              <w:t xml:space="preserve">применять навыки оптимизации логистики в компаниях различной отраслевой направленности </w:t>
            </w:r>
          </w:p>
          <w:p w14:paraId="6A12C4F7" w14:textId="77777777" w:rsidR="0022771F" w:rsidRPr="00342FAF" w:rsidRDefault="0022771F" w:rsidP="0022771F"/>
          <w:p w14:paraId="5578496A" w14:textId="174B1C1B" w:rsidR="0022771F" w:rsidRPr="00342FAF" w:rsidRDefault="0022771F" w:rsidP="0022771F">
            <w:r w:rsidRPr="00342FAF">
              <w:sym w:font="Symbol" w:char="F0B7"/>
            </w:r>
            <w:r w:rsidRPr="00342FAF">
              <w:t xml:space="preserve"> </w:t>
            </w:r>
            <w:r w:rsidRPr="00342FAF">
              <w:rPr>
                <w:b/>
                <w:bCs/>
              </w:rPr>
              <w:t xml:space="preserve">Знать: </w:t>
            </w:r>
            <w:r w:rsidRPr="00342FAF">
              <w:t>современные модели развития и управления логистикой</w:t>
            </w:r>
          </w:p>
          <w:p w14:paraId="02A54F70" w14:textId="3879EB0D" w:rsidR="0022771F" w:rsidRPr="00342FAF" w:rsidRDefault="0022771F" w:rsidP="0022771F">
            <w:r w:rsidRPr="00342FAF">
              <w:sym w:font="Symbol" w:char="F0B7"/>
            </w:r>
            <w:r w:rsidRPr="00342FAF">
              <w:t xml:space="preserve"> </w:t>
            </w:r>
            <w:r w:rsidRPr="00342FAF">
              <w:rPr>
                <w:b/>
                <w:bCs/>
              </w:rPr>
              <w:t xml:space="preserve">Уметь: </w:t>
            </w:r>
            <w:r w:rsidRPr="00342FAF">
              <w:rPr>
                <w:bCs/>
              </w:rPr>
              <w:t xml:space="preserve">использовать </w:t>
            </w:r>
            <w:r w:rsidRPr="00342FAF">
              <w:t>современные модели развития и управления логистикой</w:t>
            </w:r>
          </w:p>
          <w:p w14:paraId="70386750" w14:textId="5F99DEA4" w:rsidR="0022771F" w:rsidRPr="00342FAF" w:rsidRDefault="0022771F" w:rsidP="0040291E">
            <w:pPr>
              <w:pStyle w:val="a3"/>
              <w:shd w:val="clear" w:color="auto" w:fill="FFFFFF"/>
            </w:pPr>
          </w:p>
        </w:tc>
      </w:tr>
    </w:tbl>
    <w:p w14:paraId="6D2DE7CC" w14:textId="77777777" w:rsidR="00DC7C0F" w:rsidRPr="00342FAF" w:rsidRDefault="00DC7C0F" w:rsidP="00841B93">
      <w:pPr>
        <w:jc w:val="both"/>
        <w:rPr>
          <w:sz w:val="28"/>
          <w:szCs w:val="28"/>
        </w:rPr>
      </w:pPr>
      <w:r w:rsidRPr="00342FAF">
        <w:rPr>
          <w:sz w:val="28"/>
          <w:szCs w:val="28"/>
        </w:rPr>
        <w:lastRenderedPageBreak/>
        <w:br w:type="page"/>
      </w:r>
    </w:p>
    <w:p w14:paraId="15227BD1" w14:textId="77777777" w:rsidR="00B74E0B" w:rsidRPr="00342FAF" w:rsidRDefault="00B74E0B" w:rsidP="00B74E0B">
      <w:pPr>
        <w:shd w:val="clear" w:color="auto" w:fill="FFFFFF"/>
        <w:spacing w:before="100" w:beforeAutospacing="1" w:after="100" w:afterAutospacing="1"/>
        <w:ind w:firstLine="851"/>
      </w:pPr>
      <w:r w:rsidRPr="00342FAF">
        <w:rPr>
          <w:b/>
          <w:bCs/>
          <w:sz w:val="28"/>
          <w:szCs w:val="28"/>
        </w:rPr>
        <w:lastRenderedPageBreak/>
        <w:t xml:space="preserve">3. Место дисциплины в структуре </w:t>
      </w:r>
      <w:r w:rsidR="00AE561B" w:rsidRPr="00342FAF">
        <w:rPr>
          <w:b/>
          <w:bCs/>
          <w:sz w:val="28"/>
          <w:szCs w:val="28"/>
        </w:rPr>
        <w:t>образовательной</w:t>
      </w:r>
      <w:r w:rsidRPr="00342FAF">
        <w:rPr>
          <w:b/>
          <w:bCs/>
          <w:sz w:val="28"/>
          <w:szCs w:val="28"/>
        </w:rPr>
        <w:t xml:space="preserve">̆ программы </w:t>
      </w:r>
    </w:p>
    <w:p w14:paraId="66F4BA65" w14:textId="77777777" w:rsidR="00B74E0B" w:rsidRPr="00342FAF" w:rsidRDefault="00B74E0B" w:rsidP="00B74E0B">
      <w:pPr>
        <w:pStyle w:val="a5"/>
        <w:spacing w:line="36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14:paraId="559F9ABE" w14:textId="6F91F5DF" w:rsidR="00B74E0B" w:rsidRPr="00342FAF" w:rsidRDefault="00433235" w:rsidP="00B74E0B">
      <w:pPr>
        <w:pStyle w:val="a5"/>
        <w:spacing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342FAF">
        <w:rPr>
          <w:rFonts w:ascii="Times New Roman" w:hAnsi="Times New Roman" w:cs="Times New Roman"/>
          <w:sz w:val="28"/>
          <w:szCs w:val="28"/>
        </w:rPr>
        <w:t>Дисциплина «Основы технологий цифровой логистики» является дисциплиной</w:t>
      </w:r>
      <w:r w:rsidR="00031AEE" w:rsidRPr="00342FAF">
        <w:rPr>
          <w:rFonts w:ascii="Times New Roman" w:hAnsi="Times New Roman" w:cs="Times New Roman"/>
          <w:sz w:val="28"/>
          <w:szCs w:val="28"/>
        </w:rPr>
        <w:t xml:space="preserve"> цикла профиля (элективный)</w:t>
      </w:r>
      <w:r w:rsidRPr="00342FAF">
        <w:rPr>
          <w:rFonts w:ascii="Times New Roman" w:hAnsi="Times New Roman" w:cs="Times New Roman"/>
          <w:sz w:val="28"/>
          <w:szCs w:val="28"/>
        </w:rPr>
        <w:t xml:space="preserve"> дисциплин программы </w:t>
      </w:r>
      <w:proofErr w:type="spellStart"/>
      <w:r w:rsidRPr="00342FAF">
        <w:rPr>
          <w:rFonts w:ascii="Times New Roman" w:hAnsi="Times New Roman" w:cs="Times New Roman"/>
          <w:sz w:val="28"/>
          <w:szCs w:val="28"/>
        </w:rPr>
        <w:t>бакалавриата</w:t>
      </w:r>
      <w:proofErr w:type="spellEnd"/>
      <w:r w:rsidRPr="00342FAF">
        <w:rPr>
          <w:rFonts w:ascii="Times New Roman" w:hAnsi="Times New Roman" w:cs="Times New Roman"/>
          <w:sz w:val="28"/>
          <w:szCs w:val="28"/>
        </w:rPr>
        <w:t xml:space="preserve"> </w:t>
      </w:r>
      <w:r w:rsidR="00031AEE" w:rsidRPr="00342FAF">
        <w:rPr>
          <w:rFonts w:ascii="Times New Roman" w:hAnsi="Times New Roman" w:cs="Times New Roman"/>
          <w:sz w:val="28"/>
          <w:szCs w:val="28"/>
        </w:rPr>
        <w:t xml:space="preserve">ОП «Логистика», </w:t>
      </w:r>
      <w:r w:rsidRPr="00342FAF">
        <w:rPr>
          <w:rFonts w:ascii="Times New Roman" w:hAnsi="Times New Roman" w:cs="Times New Roman"/>
          <w:sz w:val="28"/>
          <w:szCs w:val="28"/>
        </w:rPr>
        <w:t>профиля «Логистика» по направлению подготовки 38.03.02 «Менеджмент».</w:t>
      </w:r>
      <w:r w:rsidR="00B74E0B" w:rsidRPr="00342FA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70053FF" w14:textId="77777777" w:rsidR="00B74E0B" w:rsidRPr="00342FAF" w:rsidRDefault="00B74E0B" w:rsidP="00841B93">
      <w:pPr>
        <w:jc w:val="both"/>
        <w:rPr>
          <w:sz w:val="28"/>
          <w:szCs w:val="28"/>
        </w:rPr>
      </w:pPr>
    </w:p>
    <w:p w14:paraId="12A349D6" w14:textId="77777777" w:rsidR="0035043B" w:rsidRPr="00342FAF" w:rsidRDefault="0035043B" w:rsidP="00BD0F2A">
      <w:pPr>
        <w:spacing w:line="360" w:lineRule="auto"/>
        <w:ind w:firstLine="851"/>
        <w:jc w:val="center"/>
        <w:rPr>
          <w:b/>
          <w:bCs/>
          <w:sz w:val="28"/>
          <w:szCs w:val="28"/>
        </w:rPr>
      </w:pPr>
      <w:r w:rsidRPr="00342FAF">
        <w:rPr>
          <w:b/>
          <w:bCs/>
          <w:sz w:val="28"/>
          <w:szCs w:val="28"/>
        </w:rPr>
        <w:t xml:space="preserve">4. Объем дисциплины (модуля) в зачетных единицах и в академических часах с выделением объема </w:t>
      </w:r>
      <w:r w:rsidR="00AE561B" w:rsidRPr="00342FAF">
        <w:rPr>
          <w:b/>
          <w:bCs/>
          <w:sz w:val="28"/>
          <w:szCs w:val="28"/>
        </w:rPr>
        <w:t>аудиторной</w:t>
      </w:r>
      <w:r w:rsidRPr="00342FAF">
        <w:rPr>
          <w:b/>
          <w:bCs/>
          <w:sz w:val="28"/>
          <w:szCs w:val="28"/>
        </w:rPr>
        <w:t xml:space="preserve">̆ (лекции, семинары) и </w:t>
      </w:r>
      <w:r w:rsidR="00AE561B" w:rsidRPr="00342FAF">
        <w:rPr>
          <w:b/>
          <w:bCs/>
          <w:sz w:val="28"/>
          <w:szCs w:val="28"/>
        </w:rPr>
        <w:t>самостоятельной</w:t>
      </w:r>
      <w:r w:rsidRPr="00342FAF">
        <w:rPr>
          <w:b/>
          <w:bCs/>
          <w:sz w:val="28"/>
          <w:szCs w:val="28"/>
        </w:rPr>
        <w:t>̆ работы обучающихся</w:t>
      </w:r>
    </w:p>
    <w:p w14:paraId="1D54554F" w14:textId="1065E3ED" w:rsidR="00BD0F2A" w:rsidRPr="00342FAF" w:rsidRDefault="006A4BBB" w:rsidP="006A4BBB">
      <w:pPr>
        <w:ind w:firstLine="851"/>
        <w:jc w:val="right"/>
        <w:rPr>
          <w:sz w:val="28"/>
          <w:szCs w:val="28"/>
        </w:rPr>
      </w:pPr>
      <w:r w:rsidRPr="00342FAF">
        <w:rPr>
          <w:sz w:val="28"/>
          <w:szCs w:val="28"/>
        </w:rPr>
        <w:t>Таблица 1</w:t>
      </w:r>
    </w:p>
    <w:p w14:paraId="3A72C64E" w14:textId="7043A09F" w:rsidR="004541E3" w:rsidRPr="00342FAF" w:rsidRDefault="009565DE" w:rsidP="004541E3">
      <w:pPr>
        <w:ind w:firstLine="709"/>
        <w:jc w:val="center"/>
        <w:rPr>
          <w:sz w:val="28"/>
          <w:szCs w:val="28"/>
        </w:rPr>
      </w:pPr>
      <w:r w:rsidRPr="00342FAF">
        <w:rPr>
          <w:sz w:val="28"/>
          <w:szCs w:val="28"/>
        </w:rPr>
        <w:t xml:space="preserve">Менеджмент, ОП «Логистика», профиль «Логистика», 2021, 7 семестр, 3 </w:t>
      </w:r>
      <w:proofErr w:type="spellStart"/>
      <w:r w:rsidRPr="00342FAF">
        <w:rPr>
          <w:sz w:val="28"/>
          <w:szCs w:val="28"/>
        </w:rPr>
        <w:t>з.е</w:t>
      </w:r>
      <w:proofErr w:type="spellEnd"/>
      <w:r w:rsidRPr="00342FAF">
        <w:rPr>
          <w:sz w:val="28"/>
          <w:szCs w:val="28"/>
        </w:rPr>
        <w:t>. (о)</w:t>
      </w:r>
      <w:r w:rsidR="004541E3">
        <w:rPr>
          <w:sz w:val="28"/>
          <w:szCs w:val="28"/>
        </w:rPr>
        <w:t>/</w:t>
      </w:r>
      <w:r w:rsidR="004541E3" w:rsidRPr="004541E3">
        <w:rPr>
          <w:sz w:val="28"/>
          <w:szCs w:val="28"/>
        </w:rPr>
        <w:t xml:space="preserve"> </w:t>
      </w:r>
      <w:r w:rsidR="004541E3" w:rsidRPr="00342FAF">
        <w:rPr>
          <w:sz w:val="28"/>
          <w:szCs w:val="28"/>
        </w:rPr>
        <w:t>Менеджмент, ОП «Логистика», профиль «Логистика», 2022</w:t>
      </w:r>
      <w:r w:rsidR="00461ED8">
        <w:rPr>
          <w:sz w:val="28"/>
          <w:szCs w:val="28"/>
        </w:rPr>
        <w:t xml:space="preserve"> и далее</w:t>
      </w:r>
      <w:r w:rsidR="004541E3" w:rsidRPr="00342FAF">
        <w:rPr>
          <w:sz w:val="28"/>
          <w:szCs w:val="28"/>
        </w:rPr>
        <w:t xml:space="preserve">, 6 семестр, 3 </w:t>
      </w:r>
      <w:proofErr w:type="spellStart"/>
      <w:r w:rsidR="004541E3" w:rsidRPr="00342FAF">
        <w:rPr>
          <w:sz w:val="28"/>
          <w:szCs w:val="28"/>
        </w:rPr>
        <w:t>з.е</w:t>
      </w:r>
      <w:proofErr w:type="spellEnd"/>
      <w:r w:rsidR="004541E3" w:rsidRPr="00342FAF">
        <w:rPr>
          <w:sz w:val="28"/>
          <w:szCs w:val="28"/>
        </w:rPr>
        <w:t>. (о).</w:t>
      </w:r>
    </w:p>
    <w:p w14:paraId="65AE8369" w14:textId="6EE819F3" w:rsidR="009565DE" w:rsidRPr="00342FAF" w:rsidRDefault="009565DE" w:rsidP="009565DE">
      <w:pPr>
        <w:ind w:firstLine="851"/>
        <w:jc w:val="center"/>
        <w:rPr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964"/>
        <w:gridCol w:w="2694"/>
        <w:gridCol w:w="2681"/>
      </w:tblGrid>
      <w:tr w:rsidR="0035043B" w:rsidRPr="00342FAF" w14:paraId="70147913" w14:textId="77777777" w:rsidTr="0035043B">
        <w:tc>
          <w:tcPr>
            <w:tcW w:w="3964" w:type="dxa"/>
          </w:tcPr>
          <w:p w14:paraId="475984E0" w14:textId="77777777" w:rsidR="0035043B" w:rsidRPr="00342FAF" w:rsidRDefault="0035043B" w:rsidP="0035043B">
            <w:pPr>
              <w:pStyle w:val="a3"/>
              <w:shd w:val="clear" w:color="auto" w:fill="FFFFFF"/>
            </w:pPr>
            <w:r w:rsidRPr="00342FAF">
              <w:rPr>
                <w:b/>
                <w:bCs/>
              </w:rPr>
              <w:t xml:space="preserve">Вид </w:t>
            </w:r>
            <w:proofErr w:type="spellStart"/>
            <w:r w:rsidRPr="00342FAF">
              <w:rPr>
                <w:b/>
                <w:bCs/>
              </w:rPr>
              <w:t>учебнои</w:t>
            </w:r>
            <w:proofErr w:type="spellEnd"/>
            <w:r w:rsidRPr="00342FAF">
              <w:rPr>
                <w:b/>
                <w:bCs/>
              </w:rPr>
              <w:t xml:space="preserve">̆ работы по дисциплине </w:t>
            </w:r>
          </w:p>
        </w:tc>
        <w:tc>
          <w:tcPr>
            <w:tcW w:w="2694" w:type="dxa"/>
          </w:tcPr>
          <w:p w14:paraId="504B62A9" w14:textId="77777777" w:rsidR="0035043B" w:rsidRPr="00342FAF" w:rsidRDefault="0035043B" w:rsidP="0035043B">
            <w:pPr>
              <w:pStyle w:val="a3"/>
              <w:shd w:val="clear" w:color="auto" w:fill="FFFFFF"/>
              <w:jc w:val="center"/>
              <w:rPr>
                <w:i/>
              </w:rPr>
            </w:pPr>
            <w:r w:rsidRPr="00342FAF">
              <w:rPr>
                <w:b/>
                <w:bCs/>
                <w:i/>
              </w:rPr>
              <w:t>Всего (в з/е и часах)</w:t>
            </w:r>
          </w:p>
        </w:tc>
        <w:tc>
          <w:tcPr>
            <w:tcW w:w="2681" w:type="dxa"/>
          </w:tcPr>
          <w:p w14:paraId="7714CCB3" w14:textId="2F84EE9E" w:rsidR="0035043B" w:rsidRPr="00342FAF" w:rsidRDefault="002C448A" w:rsidP="0035043B">
            <w:pPr>
              <w:pStyle w:val="a3"/>
              <w:shd w:val="clear" w:color="auto" w:fill="FFFFFF"/>
              <w:jc w:val="center"/>
              <w:rPr>
                <w:i/>
              </w:rPr>
            </w:pPr>
            <w:r w:rsidRPr="00342FAF">
              <w:rPr>
                <w:b/>
                <w:bCs/>
                <w:i/>
              </w:rPr>
              <w:t>Семестр</w:t>
            </w:r>
            <w:r w:rsidR="0035043B" w:rsidRPr="00342FAF">
              <w:rPr>
                <w:b/>
                <w:bCs/>
                <w:i/>
              </w:rPr>
              <w:t xml:space="preserve"> </w:t>
            </w:r>
            <w:r w:rsidR="000B1E1E">
              <w:rPr>
                <w:b/>
                <w:bCs/>
                <w:i/>
              </w:rPr>
              <w:t>7</w:t>
            </w:r>
            <w:r w:rsidR="004541E3">
              <w:rPr>
                <w:b/>
                <w:bCs/>
                <w:i/>
              </w:rPr>
              <w:t>/</w:t>
            </w:r>
            <w:r w:rsidR="000B1E1E">
              <w:rPr>
                <w:b/>
                <w:bCs/>
                <w:i/>
              </w:rPr>
              <w:t>6</w:t>
            </w:r>
            <w:r w:rsidR="0035043B" w:rsidRPr="00342FAF">
              <w:rPr>
                <w:b/>
                <w:bCs/>
                <w:i/>
              </w:rPr>
              <w:t xml:space="preserve"> (в часах)</w:t>
            </w:r>
          </w:p>
          <w:p w14:paraId="73FDF106" w14:textId="77777777" w:rsidR="0035043B" w:rsidRPr="00342FAF" w:rsidRDefault="0035043B" w:rsidP="0035043B">
            <w:pPr>
              <w:jc w:val="center"/>
              <w:rPr>
                <w:i/>
              </w:rPr>
            </w:pPr>
          </w:p>
        </w:tc>
      </w:tr>
      <w:tr w:rsidR="0035043B" w:rsidRPr="00342FAF" w14:paraId="120599D9" w14:textId="77777777" w:rsidTr="0035043B">
        <w:tc>
          <w:tcPr>
            <w:tcW w:w="3964" w:type="dxa"/>
          </w:tcPr>
          <w:p w14:paraId="5C75BE85" w14:textId="77777777" w:rsidR="0035043B" w:rsidRPr="00342FAF" w:rsidRDefault="0035043B" w:rsidP="0035043B">
            <w:pPr>
              <w:pStyle w:val="a3"/>
              <w:shd w:val="clear" w:color="auto" w:fill="FFFFFF"/>
            </w:pPr>
            <w:r w:rsidRPr="00342FAF">
              <w:rPr>
                <w:b/>
                <w:bCs/>
              </w:rPr>
              <w:t xml:space="preserve">Общая трудоемкость дисциплины </w:t>
            </w:r>
          </w:p>
        </w:tc>
        <w:tc>
          <w:tcPr>
            <w:tcW w:w="2694" w:type="dxa"/>
          </w:tcPr>
          <w:p w14:paraId="2C1ACE75" w14:textId="77777777" w:rsidR="0035043B" w:rsidRPr="00342FAF" w:rsidRDefault="0035043B" w:rsidP="0035043B">
            <w:pPr>
              <w:jc w:val="center"/>
              <w:rPr>
                <w:b/>
                <w:i/>
              </w:rPr>
            </w:pPr>
            <w:r w:rsidRPr="00342FAF">
              <w:rPr>
                <w:b/>
                <w:i/>
              </w:rPr>
              <w:t xml:space="preserve">3 </w:t>
            </w:r>
            <w:proofErr w:type="spellStart"/>
            <w:r w:rsidRPr="00342FAF">
              <w:rPr>
                <w:b/>
                <w:i/>
              </w:rPr>
              <w:t>з.е</w:t>
            </w:r>
            <w:proofErr w:type="spellEnd"/>
            <w:r w:rsidRPr="00342FAF">
              <w:rPr>
                <w:b/>
                <w:i/>
              </w:rPr>
              <w:t>./108</w:t>
            </w:r>
          </w:p>
        </w:tc>
        <w:tc>
          <w:tcPr>
            <w:tcW w:w="2681" w:type="dxa"/>
          </w:tcPr>
          <w:p w14:paraId="1B6F25B0" w14:textId="7291EF4F" w:rsidR="0035043B" w:rsidRPr="00342FAF" w:rsidRDefault="002C448A" w:rsidP="0035043B">
            <w:pPr>
              <w:jc w:val="center"/>
              <w:rPr>
                <w:b/>
                <w:i/>
              </w:rPr>
            </w:pPr>
            <w:r w:rsidRPr="00342FAF">
              <w:rPr>
                <w:b/>
                <w:i/>
              </w:rPr>
              <w:t xml:space="preserve">3 </w:t>
            </w:r>
            <w:proofErr w:type="spellStart"/>
            <w:r w:rsidRPr="00342FAF">
              <w:rPr>
                <w:b/>
                <w:i/>
              </w:rPr>
              <w:t>з.е</w:t>
            </w:r>
            <w:proofErr w:type="spellEnd"/>
            <w:r w:rsidRPr="00342FAF">
              <w:rPr>
                <w:b/>
                <w:i/>
              </w:rPr>
              <w:t>./</w:t>
            </w:r>
            <w:r w:rsidR="0035043B" w:rsidRPr="00342FAF">
              <w:rPr>
                <w:b/>
                <w:i/>
              </w:rPr>
              <w:t>108</w:t>
            </w:r>
          </w:p>
        </w:tc>
      </w:tr>
      <w:tr w:rsidR="004541E3" w:rsidRPr="00342FAF" w14:paraId="290F8AA4" w14:textId="77777777" w:rsidTr="0035043B">
        <w:tc>
          <w:tcPr>
            <w:tcW w:w="3964" w:type="dxa"/>
          </w:tcPr>
          <w:p w14:paraId="7BEBC330" w14:textId="77777777" w:rsidR="004541E3" w:rsidRPr="00342FAF" w:rsidRDefault="004541E3" w:rsidP="004541E3">
            <w:pPr>
              <w:pStyle w:val="a3"/>
              <w:shd w:val="clear" w:color="auto" w:fill="FFFFFF"/>
            </w:pPr>
            <w:r w:rsidRPr="00342FAF">
              <w:rPr>
                <w:b/>
                <w:bCs/>
                <w:i/>
                <w:iCs/>
              </w:rPr>
              <w:t>Контактная работа - Аудиторные занятия</w:t>
            </w:r>
          </w:p>
        </w:tc>
        <w:tc>
          <w:tcPr>
            <w:tcW w:w="2694" w:type="dxa"/>
          </w:tcPr>
          <w:p w14:paraId="1EAC12D5" w14:textId="2A8B42A7" w:rsidR="004541E3" w:rsidRPr="00342FAF" w:rsidRDefault="004541E3" w:rsidP="004541E3">
            <w:pPr>
              <w:jc w:val="center"/>
              <w:rPr>
                <w:b/>
                <w:i/>
              </w:rPr>
            </w:pPr>
            <w:r w:rsidRPr="00342FAF">
              <w:rPr>
                <w:b/>
                <w:i/>
              </w:rPr>
              <w:t>34</w:t>
            </w:r>
            <w:r>
              <w:rPr>
                <w:b/>
                <w:i/>
              </w:rPr>
              <w:t>/34</w:t>
            </w:r>
          </w:p>
        </w:tc>
        <w:tc>
          <w:tcPr>
            <w:tcW w:w="2681" w:type="dxa"/>
          </w:tcPr>
          <w:p w14:paraId="4A5B3BBC" w14:textId="3A7BF739" w:rsidR="004541E3" w:rsidRPr="00342FAF" w:rsidRDefault="004541E3" w:rsidP="004541E3">
            <w:pPr>
              <w:jc w:val="center"/>
              <w:rPr>
                <w:b/>
                <w:i/>
              </w:rPr>
            </w:pPr>
            <w:r w:rsidRPr="00342FAF">
              <w:rPr>
                <w:b/>
                <w:i/>
              </w:rPr>
              <w:t>34</w:t>
            </w:r>
            <w:r>
              <w:rPr>
                <w:b/>
                <w:i/>
              </w:rPr>
              <w:t>/34</w:t>
            </w:r>
          </w:p>
        </w:tc>
      </w:tr>
      <w:tr w:rsidR="004541E3" w:rsidRPr="00342FAF" w14:paraId="4A45782C" w14:textId="77777777" w:rsidTr="0035043B">
        <w:tc>
          <w:tcPr>
            <w:tcW w:w="3964" w:type="dxa"/>
          </w:tcPr>
          <w:p w14:paraId="54468C45" w14:textId="77777777" w:rsidR="004541E3" w:rsidRPr="00342FAF" w:rsidRDefault="004541E3" w:rsidP="004541E3">
            <w:pPr>
              <w:pStyle w:val="a3"/>
              <w:shd w:val="clear" w:color="auto" w:fill="FFFFFF"/>
            </w:pPr>
            <w:r w:rsidRPr="00342FAF">
              <w:rPr>
                <w:i/>
                <w:iCs/>
              </w:rPr>
              <w:t>Лекции</w:t>
            </w:r>
          </w:p>
        </w:tc>
        <w:tc>
          <w:tcPr>
            <w:tcW w:w="2694" w:type="dxa"/>
          </w:tcPr>
          <w:p w14:paraId="318012FA" w14:textId="6E026FFD" w:rsidR="004541E3" w:rsidRPr="00342FAF" w:rsidRDefault="004541E3" w:rsidP="000B1E1E">
            <w:pPr>
              <w:jc w:val="center"/>
              <w:rPr>
                <w:i/>
              </w:rPr>
            </w:pPr>
            <w:r w:rsidRPr="00342FAF">
              <w:rPr>
                <w:i/>
              </w:rPr>
              <w:t>16</w:t>
            </w:r>
            <w:r>
              <w:rPr>
                <w:i/>
              </w:rPr>
              <w:t>/</w:t>
            </w:r>
            <w:r w:rsidR="000B1E1E">
              <w:rPr>
                <w:i/>
              </w:rPr>
              <w:t>16</w:t>
            </w:r>
          </w:p>
        </w:tc>
        <w:tc>
          <w:tcPr>
            <w:tcW w:w="2681" w:type="dxa"/>
          </w:tcPr>
          <w:p w14:paraId="1964C77B" w14:textId="6342CD28" w:rsidR="004541E3" w:rsidRPr="00342FAF" w:rsidRDefault="004541E3" w:rsidP="000B1E1E">
            <w:pPr>
              <w:jc w:val="center"/>
              <w:rPr>
                <w:i/>
              </w:rPr>
            </w:pPr>
            <w:r w:rsidRPr="00342FAF">
              <w:rPr>
                <w:i/>
              </w:rPr>
              <w:t>16</w:t>
            </w:r>
            <w:r>
              <w:rPr>
                <w:i/>
              </w:rPr>
              <w:t>/</w:t>
            </w:r>
            <w:r w:rsidR="000B1E1E">
              <w:rPr>
                <w:i/>
              </w:rPr>
              <w:t>16</w:t>
            </w:r>
            <w:bookmarkStart w:id="0" w:name="_GoBack"/>
            <w:bookmarkEnd w:id="0"/>
          </w:p>
        </w:tc>
      </w:tr>
      <w:tr w:rsidR="004541E3" w:rsidRPr="00342FAF" w14:paraId="11E9977E" w14:textId="77777777" w:rsidTr="0035043B">
        <w:tc>
          <w:tcPr>
            <w:tcW w:w="3964" w:type="dxa"/>
          </w:tcPr>
          <w:p w14:paraId="66201C8E" w14:textId="77777777" w:rsidR="004541E3" w:rsidRPr="00342FAF" w:rsidRDefault="004541E3" w:rsidP="004541E3">
            <w:pPr>
              <w:pStyle w:val="a3"/>
              <w:shd w:val="clear" w:color="auto" w:fill="FFFFFF"/>
            </w:pPr>
            <w:r w:rsidRPr="00342FAF">
              <w:rPr>
                <w:i/>
                <w:iCs/>
              </w:rPr>
              <w:t xml:space="preserve">Семинары, практические занятия </w:t>
            </w:r>
          </w:p>
        </w:tc>
        <w:tc>
          <w:tcPr>
            <w:tcW w:w="2694" w:type="dxa"/>
          </w:tcPr>
          <w:p w14:paraId="78F454FD" w14:textId="633DFD5D" w:rsidR="004541E3" w:rsidRPr="00342FAF" w:rsidRDefault="004541E3" w:rsidP="004541E3">
            <w:pPr>
              <w:jc w:val="center"/>
              <w:rPr>
                <w:i/>
              </w:rPr>
            </w:pPr>
            <w:r w:rsidRPr="00342FAF">
              <w:rPr>
                <w:i/>
              </w:rPr>
              <w:t>18</w:t>
            </w:r>
            <w:r>
              <w:rPr>
                <w:i/>
              </w:rPr>
              <w:t>/18</w:t>
            </w:r>
          </w:p>
        </w:tc>
        <w:tc>
          <w:tcPr>
            <w:tcW w:w="2681" w:type="dxa"/>
          </w:tcPr>
          <w:p w14:paraId="506D7335" w14:textId="3924AC65" w:rsidR="004541E3" w:rsidRPr="00342FAF" w:rsidRDefault="004541E3" w:rsidP="004541E3">
            <w:pPr>
              <w:jc w:val="center"/>
              <w:rPr>
                <w:i/>
              </w:rPr>
            </w:pPr>
            <w:r w:rsidRPr="00342FAF">
              <w:rPr>
                <w:i/>
              </w:rPr>
              <w:t>18</w:t>
            </w:r>
            <w:r>
              <w:rPr>
                <w:i/>
              </w:rPr>
              <w:t>/18</w:t>
            </w:r>
          </w:p>
        </w:tc>
      </w:tr>
      <w:tr w:rsidR="004541E3" w:rsidRPr="00342FAF" w14:paraId="2608CEDC" w14:textId="77777777" w:rsidTr="0035043B">
        <w:tc>
          <w:tcPr>
            <w:tcW w:w="3964" w:type="dxa"/>
          </w:tcPr>
          <w:p w14:paraId="49656B14" w14:textId="77777777" w:rsidR="004541E3" w:rsidRPr="00342FAF" w:rsidRDefault="004541E3" w:rsidP="004541E3">
            <w:pPr>
              <w:pStyle w:val="a3"/>
              <w:shd w:val="clear" w:color="auto" w:fill="FFFFFF"/>
            </w:pPr>
            <w:r w:rsidRPr="00342FAF">
              <w:rPr>
                <w:b/>
                <w:bCs/>
                <w:i/>
                <w:iCs/>
              </w:rPr>
              <w:t xml:space="preserve">Самостоятельная работа </w:t>
            </w:r>
          </w:p>
        </w:tc>
        <w:tc>
          <w:tcPr>
            <w:tcW w:w="2694" w:type="dxa"/>
          </w:tcPr>
          <w:p w14:paraId="52C9C1D8" w14:textId="79FBD505" w:rsidR="004541E3" w:rsidRPr="00342FAF" w:rsidRDefault="004541E3" w:rsidP="004541E3">
            <w:pPr>
              <w:jc w:val="center"/>
              <w:rPr>
                <w:b/>
                <w:i/>
              </w:rPr>
            </w:pPr>
            <w:r w:rsidRPr="00342FAF">
              <w:rPr>
                <w:b/>
                <w:i/>
              </w:rPr>
              <w:t>74</w:t>
            </w:r>
            <w:r>
              <w:rPr>
                <w:b/>
                <w:i/>
              </w:rPr>
              <w:t>/74</w:t>
            </w:r>
          </w:p>
        </w:tc>
        <w:tc>
          <w:tcPr>
            <w:tcW w:w="2681" w:type="dxa"/>
          </w:tcPr>
          <w:p w14:paraId="211E64AC" w14:textId="60808AD1" w:rsidR="004541E3" w:rsidRPr="00342FAF" w:rsidRDefault="004541E3" w:rsidP="004541E3">
            <w:pPr>
              <w:jc w:val="center"/>
              <w:rPr>
                <w:b/>
                <w:i/>
              </w:rPr>
            </w:pPr>
            <w:r w:rsidRPr="00342FAF">
              <w:rPr>
                <w:b/>
                <w:i/>
              </w:rPr>
              <w:t>74</w:t>
            </w:r>
            <w:r>
              <w:rPr>
                <w:b/>
                <w:i/>
              </w:rPr>
              <w:t>/74</w:t>
            </w:r>
          </w:p>
        </w:tc>
      </w:tr>
      <w:tr w:rsidR="0035043B" w:rsidRPr="00342FAF" w14:paraId="51AC86F6" w14:textId="77777777" w:rsidTr="0035043B">
        <w:tc>
          <w:tcPr>
            <w:tcW w:w="3964" w:type="dxa"/>
          </w:tcPr>
          <w:p w14:paraId="3AF4A67D" w14:textId="77777777" w:rsidR="0035043B" w:rsidRPr="00342FAF" w:rsidRDefault="0035043B" w:rsidP="0035043B">
            <w:pPr>
              <w:pStyle w:val="a3"/>
              <w:shd w:val="clear" w:color="auto" w:fill="FFFFFF"/>
            </w:pPr>
            <w:r w:rsidRPr="00342FAF">
              <w:t>Вид текущего контроля</w:t>
            </w:r>
          </w:p>
        </w:tc>
        <w:tc>
          <w:tcPr>
            <w:tcW w:w="2694" w:type="dxa"/>
          </w:tcPr>
          <w:p w14:paraId="56A3D7B6" w14:textId="3AFE741B" w:rsidR="0035043B" w:rsidRPr="00342FAF" w:rsidRDefault="00433235" w:rsidP="0035043B">
            <w:pPr>
              <w:jc w:val="center"/>
              <w:rPr>
                <w:i/>
              </w:rPr>
            </w:pPr>
            <w:r w:rsidRPr="00342FAF">
              <w:rPr>
                <w:i/>
              </w:rPr>
              <w:t>ДТЗ</w:t>
            </w:r>
            <w:r w:rsidR="004541E3">
              <w:rPr>
                <w:i/>
              </w:rPr>
              <w:t>/Контрольная работа</w:t>
            </w:r>
          </w:p>
        </w:tc>
        <w:tc>
          <w:tcPr>
            <w:tcW w:w="2681" w:type="dxa"/>
          </w:tcPr>
          <w:p w14:paraId="669733D6" w14:textId="493C171D" w:rsidR="0035043B" w:rsidRPr="00342FAF" w:rsidRDefault="004541E3" w:rsidP="0035043B">
            <w:pPr>
              <w:jc w:val="center"/>
              <w:rPr>
                <w:i/>
              </w:rPr>
            </w:pPr>
            <w:r w:rsidRPr="00342FAF">
              <w:rPr>
                <w:i/>
              </w:rPr>
              <w:t>ДТЗ</w:t>
            </w:r>
            <w:r>
              <w:rPr>
                <w:i/>
              </w:rPr>
              <w:t>/Контрольная работа</w:t>
            </w:r>
          </w:p>
        </w:tc>
      </w:tr>
      <w:tr w:rsidR="0035043B" w:rsidRPr="00342FAF" w14:paraId="503CA1B5" w14:textId="77777777" w:rsidTr="0035043B">
        <w:tc>
          <w:tcPr>
            <w:tcW w:w="3964" w:type="dxa"/>
          </w:tcPr>
          <w:p w14:paraId="62C26C9F" w14:textId="77777777" w:rsidR="0035043B" w:rsidRPr="00342FAF" w:rsidRDefault="0035043B" w:rsidP="0035043B">
            <w:pPr>
              <w:pStyle w:val="a3"/>
              <w:shd w:val="clear" w:color="auto" w:fill="FFFFFF"/>
            </w:pPr>
            <w:r w:rsidRPr="00342FAF">
              <w:t xml:space="preserve">Вид </w:t>
            </w:r>
            <w:proofErr w:type="spellStart"/>
            <w:r w:rsidRPr="00342FAF">
              <w:t>промежуточнои</w:t>
            </w:r>
            <w:proofErr w:type="spellEnd"/>
            <w:r w:rsidRPr="00342FAF">
              <w:t xml:space="preserve">̆ аттестации </w:t>
            </w:r>
          </w:p>
        </w:tc>
        <w:tc>
          <w:tcPr>
            <w:tcW w:w="2694" w:type="dxa"/>
          </w:tcPr>
          <w:p w14:paraId="57CE071F" w14:textId="77777777" w:rsidR="0035043B" w:rsidRPr="00342FAF" w:rsidRDefault="0035043B" w:rsidP="0035043B">
            <w:pPr>
              <w:jc w:val="center"/>
              <w:rPr>
                <w:i/>
              </w:rPr>
            </w:pPr>
            <w:r w:rsidRPr="00342FAF">
              <w:rPr>
                <w:i/>
              </w:rPr>
              <w:t>зачет</w:t>
            </w:r>
          </w:p>
        </w:tc>
        <w:tc>
          <w:tcPr>
            <w:tcW w:w="2681" w:type="dxa"/>
          </w:tcPr>
          <w:p w14:paraId="15F417AA" w14:textId="77777777" w:rsidR="0035043B" w:rsidRPr="00342FAF" w:rsidRDefault="0035043B" w:rsidP="0035043B">
            <w:pPr>
              <w:jc w:val="center"/>
              <w:rPr>
                <w:i/>
              </w:rPr>
            </w:pPr>
            <w:r w:rsidRPr="00342FAF">
              <w:rPr>
                <w:i/>
              </w:rPr>
              <w:t>зачет</w:t>
            </w:r>
          </w:p>
        </w:tc>
      </w:tr>
    </w:tbl>
    <w:p w14:paraId="41148B80" w14:textId="0A994E90" w:rsidR="0035043B" w:rsidRPr="00342FAF" w:rsidRDefault="0035043B" w:rsidP="00DC7C0F">
      <w:pPr>
        <w:rPr>
          <w:sz w:val="28"/>
          <w:szCs w:val="28"/>
        </w:rPr>
      </w:pPr>
    </w:p>
    <w:p w14:paraId="5E6E54AC" w14:textId="77777777" w:rsidR="009565DE" w:rsidRPr="00342FAF" w:rsidRDefault="009565DE" w:rsidP="009565DE">
      <w:pPr>
        <w:jc w:val="center"/>
        <w:rPr>
          <w:sz w:val="28"/>
          <w:szCs w:val="28"/>
        </w:rPr>
      </w:pPr>
    </w:p>
    <w:p w14:paraId="4C3872CF" w14:textId="77777777" w:rsidR="0035043B" w:rsidRPr="00342FAF" w:rsidRDefault="0035043B" w:rsidP="00BD0F2A">
      <w:pPr>
        <w:pStyle w:val="a3"/>
        <w:shd w:val="clear" w:color="auto" w:fill="FFFFFF"/>
        <w:ind w:firstLine="851"/>
        <w:jc w:val="center"/>
      </w:pPr>
      <w:r w:rsidRPr="00342FAF">
        <w:rPr>
          <w:b/>
          <w:bCs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занятий</w:t>
      </w:r>
    </w:p>
    <w:p w14:paraId="2C9949B7" w14:textId="77777777" w:rsidR="0035043B" w:rsidRPr="00342FAF" w:rsidRDefault="0035043B" w:rsidP="0035043B">
      <w:pPr>
        <w:pStyle w:val="a3"/>
        <w:shd w:val="clear" w:color="auto" w:fill="FFFFFF"/>
        <w:ind w:firstLine="851"/>
      </w:pPr>
      <w:r w:rsidRPr="00342FAF">
        <w:rPr>
          <w:b/>
          <w:bCs/>
          <w:sz w:val="28"/>
          <w:szCs w:val="28"/>
        </w:rPr>
        <w:t xml:space="preserve">5.1. Содержание дисциплины </w:t>
      </w:r>
    </w:p>
    <w:p w14:paraId="0FADB525" w14:textId="13EB7EC5" w:rsidR="0035043B" w:rsidRPr="00342FAF" w:rsidRDefault="0035043B" w:rsidP="00BD0F2A">
      <w:pPr>
        <w:pStyle w:val="a3"/>
        <w:shd w:val="clear" w:color="auto" w:fill="FFFFFF"/>
        <w:spacing w:line="360" w:lineRule="auto"/>
        <w:ind w:firstLine="851"/>
      </w:pPr>
      <w:r w:rsidRPr="00342FAF">
        <w:rPr>
          <w:b/>
          <w:bCs/>
          <w:sz w:val="28"/>
          <w:szCs w:val="28"/>
        </w:rPr>
        <w:t xml:space="preserve">Тема 1. </w:t>
      </w:r>
      <w:r w:rsidR="006F73F5" w:rsidRPr="00342FAF">
        <w:rPr>
          <w:b/>
          <w:bCs/>
          <w:sz w:val="28"/>
          <w:szCs w:val="28"/>
        </w:rPr>
        <w:t>Введение в цифровую логистику и управление цепями поставок</w:t>
      </w:r>
    </w:p>
    <w:p w14:paraId="39886D25" w14:textId="77777777" w:rsidR="006F73F5" w:rsidRPr="00342FAF" w:rsidRDefault="006F73F5" w:rsidP="006F73F5">
      <w:pPr>
        <w:pStyle w:val="a3"/>
        <w:shd w:val="clear" w:color="auto" w:fill="FFFFFF"/>
        <w:spacing w:line="360" w:lineRule="auto"/>
        <w:ind w:firstLine="851"/>
        <w:rPr>
          <w:sz w:val="28"/>
          <w:szCs w:val="28"/>
        </w:rPr>
      </w:pPr>
      <w:r w:rsidRPr="00342FAF">
        <w:rPr>
          <w:sz w:val="28"/>
          <w:szCs w:val="28"/>
        </w:rPr>
        <w:lastRenderedPageBreak/>
        <w:t>Четвертая промышленная революция и ее составляющие. Большие данные, дополненная реальность, виртуальная реальность. Логистика в условиях цифровой экономики.</w:t>
      </w:r>
    </w:p>
    <w:p w14:paraId="41CFF66A" w14:textId="77777777" w:rsidR="006F73F5" w:rsidRPr="00342FAF" w:rsidRDefault="006F73F5" w:rsidP="006F73F5">
      <w:pPr>
        <w:pStyle w:val="a3"/>
        <w:shd w:val="clear" w:color="auto" w:fill="FFFFFF"/>
        <w:spacing w:line="360" w:lineRule="auto"/>
        <w:ind w:firstLine="851"/>
        <w:rPr>
          <w:sz w:val="28"/>
          <w:szCs w:val="28"/>
        </w:rPr>
      </w:pPr>
      <w:r w:rsidRPr="00342FAF">
        <w:rPr>
          <w:sz w:val="28"/>
          <w:szCs w:val="28"/>
        </w:rPr>
        <w:t>Цифровая логистика. Признаки цифровой логистики. Разница подходов работы специалистов в цифровой и в традиционной логистике. Управление цепями поставок с использованием технологий цифровой логистики.</w:t>
      </w:r>
    </w:p>
    <w:p w14:paraId="160B00BF" w14:textId="622D0F68" w:rsidR="0035043B" w:rsidRPr="00342FAF" w:rsidRDefault="006F73F5" w:rsidP="006F73F5">
      <w:pPr>
        <w:pStyle w:val="a3"/>
        <w:shd w:val="clear" w:color="auto" w:fill="FFFFFF"/>
        <w:spacing w:line="360" w:lineRule="auto"/>
        <w:ind w:firstLine="851"/>
      </w:pPr>
      <w:r w:rsidRPr="00342FAF">
        <w:rPr>
          <w:sz w:val="28"/>
          <w:szCs w:val="28"/>
        </w:rPr>
        <w:t>Перспективы развития логистики в цифровой экономике. Программа развития цифровой экономики в России. Обзор основных технологий в области цифровой логистики</w:t>
      </w:r>
      <w:r w:rsidR="0035043B" w:rsidRPr="00342FAF">
        <w:rPr>
          <w:sz w:val="28"/>
          <w:szCs w:val="28"/>
        </w:rPr>
        <w:t xml:space="preserve">. </w:t>
      </w:r>
    </w:p>
    <w:p w14:paraId="115613F0" w14:textId="77777777" w:rsidR="006F73F5" w:rsidRPr="00342FAF" w:rsidRDefault="0035043B" w:rsidP="00076555">
      <w:pPr>
        <w:pStyle w:val="a3"/>
        <w:shd w:val="clear" w:color="auto" w:fill="FFFFFF"/>
        <w:ind w:firstLine="851"/>
      </w:pPr>
      <w:r w:rsidRPr="00342FAF">
        <w:rPr>
          <w:b/>
          <w:bCs/>
          <w:sz w:val="28"/>
          <w:szCs w:val="28"/>
        </w:rPr>
        <w:t xml:space="preserve">Тема </w:t>
      </w:r>
      <w:r w:rsidR="00BD0F2A" w:rsidRPr="00342FAF">
        <w:rPr>
          <w:b/>
          <w:bCs/>
          <w:sz w:val="28"/>
          <w:szCs w:val="28"/>
        </w:rPr>
        <w:t>2</w:t>
      </w:r>
      <w:r w:rsidRPr="00342FAF">
        <w:rPr>
          <w:b/>
          <w:bCs/>
          <w:sz w:val="28"/>
          <w:szCs w:val="28"/>
        </w:rPr>
        <w:t xml:space="preserve">. </w:t>
      </w:r>
      <w:r w:rsidR="006F73F5" w:rsidRPr="00342FAF">
        <w:rPr>
          <w:b/>
          <w:bCs/>
          <w:sz w:val="28"/>
          <w:szCs w:val="28"/>
        </w:rPr>
        <w:t xml:space="preserve">Документарное обеспечение </w:t>
      </w:r>
      <w:proofErr w:type="spellStart"/>
      <w:r w:rsidR="006F73F5" w:rsidRPr="00342FAF">
        <w:rPr>
          <w:b/>
          <w:bCs/>
          <w:sz w:val="28"/>
          <w:szCs w:val="28"/>
        </w:rPr>
        <w:t>цифровои</w:t>
      </w:r>
      <w:proofErr w:type="spellEnd"/>
      <w:r w:rsidR="006F73F5" w:rsidRPr="00342FAF">
        <w:rPr>
          <w:b/>
          <w:bCs/>
          <w:sz w:val="28"/>
          <w:szCs w:val="28"/>
        </w:rPr>
        <w:t xml:space="preserve">̆ логистики. </w:t>
      </w:r>
    </w:p>
    <w:p w14:paraId="734C456B" w14:textId="464503E7" w:rsidR="0035043B" w:rsidRPr="00342FAF" w:rsidRDefault="006F73F5" w:rsidP="00BD0F2A">
      <w:pPr>
        <w:pStyle w:val="a3"/>
        <w:shd w:val="clear" w:color="auto" w:fill="FFFFFF"/>
        <w:spacing w:line="360" w:lineRule="auto"/>
        <w:ind w:firstLine="851"/>
      </w:pPr>
      <w:r w:rsidRPr="00342FAF">
        <w:rPr>
          <w:sz w:val="28"/>
          <w:szCs w:val="28"/>
        </w:rPr>
        <w:t>Цифровой документооборот в цепи поставок. Электронные документы. Безопасность и достоверность передачи информации, электронно-цифровые подписи.</w:t>
      </w:r>
      <w:r w:rsidR="0035043B" w:rsidRPr="00342FAF">
        <w:rPr>
          <w:sz w:val="28"/>
          <w:szCs w:val="28"/>
        </w:rPr>
        <w:t xml:space="preserve"> </w:t>
      </w:r>
    </w:p>
    <w:p w14:paraId="50100B9D" w14:textId="0610F7C1" w:rsidR="0035043B" w:rsidRPr="00342FAF" w:rsidRDefault="0035043B" w:rsidP="00076555">
      <w:pPr>
        <w:pStyle w:val="a3"/>
        <w:shd w:val="clear" w:color="auto" w:fill="FFFFFF"/>
        <w:ind w:firstLine="851"/>
      </w:pPr>
      <w:r w:rsidRPr="00342FAF">
        <w:rPr>
          <w:b/>
          <w:bCs/>
          <w:sz w:val="28"/>
          <w:szCs w:val="28"/>
        </w:rPr>
        <w:t xml:space="preserve">Тема </w:t>
      </w:r>
      <w:r w:rsidR="00BD0F2A" w:rsidRPr="00342FAF">
        <w:rPr>
          <w:b/>
          <w:bCs/>
          <w:sz w:val="28"/>
          <w:szCs w:val="28"/>
        </w:rPr>
        <w:t>3</w:t>
      </w:r>
      <w:r w:rsidRPr="00342FAF">
        <w:rPr>
          <w:b/>
          <w:bCs/>
          <w:sz w:val="28"/>
          <w:szCs w:val="28"/>
        </w:rPr>
        <w:t xml:space="preserve">. </w:t>
      </w:r>
      <w:r w:rsidR="00076555" w:rsidRPr="00342FAF">
        <w:rPr>
          <w:b/>
          <w:bCs/>
          <w:sz w:val="28"/>
          <w:szCs w:val="28"/>
        </w:rPr>
        <w:t xml:space="preserve">Основные технологии в области </w:t>
      </w:r>
      <w:proofErr w:type="spellStart"/>
      <w:r w:rsidR="00076555" w:rsidRPr="00342FAF">
        <w:rPr>
          <w:b/>
          <w:bCs/>
          <w:sz w:val="28"/>
          <w:szCs w:val="28"/>
        </w:rPr>
        <w:t>цифровои</w:t>
      </w:r>
      <w:proofErr w:type="spellEnd"/>
      <w:r w:rsidR="00076555" w:rsidRPr="00342FAF">
        <w:rPr>
          <w:b/>
          <w:bCs/>
          <w:sz w:val="28"/>
          <w:szCs w:val="28"/>
        </w:rPr>
        <w:t xml:space="preserve">̆ логистики </w:t>
      </w:r>
      <w:r w:rsidRPr="00342FAF">
        <w:rPr>
          <w:b/>
          <w:bCs/>
          <w:sz w:val="28"/>
          <w:szCs w:val="28"/>
        </w:rPr>
        <w:t xml:space="preserve"> </w:t>
      </w:r>
    </w:p>
    <w:p w14:paraId="129A55B0" w14:textId="0A0A8270" w:rsidR="0035043B" w:rsidRPr="00342FAF" w:rsidRDefault="00076555" w:rsidP="00BD0F2A">
      <w:pPr>
        <w:pStyle w:val="a3"/>
        <w:shd w:val="clear" w:color="auto" w:fill="FFFFFF"/>
        <w:spacing w:line="360" w:lineRule="auto"/>
        <w:ind w:firstLine="851"/>
      </w:pPr>
      <w:r w:rsidRPr="00342FAF">
        <w:rPr>
          <w:sz w:val="28"/>
          <w:szCs w:val="28"/>
        </w:rPr>
        <w:t xml:space="preserve">Большие данные. Интернет вещей. Технология </w:t>
      </w:r>
      <w:proofErr w:type="spellStart"/>
      <w:r w:rsidRPr="00342FAF">
        <w:rPr>
          <w:sz w:val="28"/>
          <w:szCs w:val="28"/>
        </w:rPr>
        <w:t>blockchain</w:t>
      </w:r>
      <w:proofErr w:type="spellEnd"/>
      <w:r w:rsidRPr="00342FAF">
        <w:rPr>
          <w:sz w:val="28"/>
          <w:szCs w:val="28"/>
        </w:rPr>
        <w:t xml:space="preserve">. Облачные сервисы. Веб-сервисы, мобильные приложения, логистические калькуляторы. Умные метки. </w:t>
      </w:r>
      <w:proofErr w:type="gramStart"/>
      <w:r w:rsidRPr="00342FAF">
        <w:rPr>
          <w:sz w:val="28"/>
          <w:szCs w:val="28"/>
        </w:rPr>
        <w:t>Боты</w:t>
      </w:r>
      <w:proofErr w:type="gramEnd"/>
      <w:r w:rsidRPr="00342FAF">
        <w:rPr>
          <w:sz w:val="28"/>
          <w:szCs w:val="28"/>
        </w:rPr>
        <w:t xml:space="preserve"> заменяющие сотрудников. Экономическая эффективность, обоснованность использования технологий.</w:t>
      </w:r>
      <w:r w:rsidR="0035043B" w:rsidRPr="00342FAF">
        <w:rPr>
          <w:sz w:val="28"/>
          <w:szCs w:val="28"/>
        </w:rPr>
        <w:t xml:space="preserve"> </w:t>
      </w:r>
    </w:p>
    <w:p w14:paraId="45D5F7A3" w14:textId="26E3C756" w:rsidR="0035043B" w:rsidRPr="00342FAF" w:rsidRDefault="0035043B" w:rsidP="00BD0F2A">
      <w:pPr>
        <w:pStyle w:val="a3"/>
        <w:shd w:val="clear" w:color="auto" w:fill="FFFFFF"/>
        <w:spacing w:line="360" w:lineRule="auto"/>
        <w:ind w:firstLine="851"/>
      </w:pPr>
      <w:r w:rsidRPr="00342FAF">
        <w:rPr>
          <w:b/>
          <w:bCs/>
          <w:sz w:val="28"/>
          <w:szCs w:val="28"/>
        </w:rPr>
        <w:t xml:space="preserve">Тема </w:t>
      </w:r>
      <w:r w:rsidR="00BD0F2A" w:rsidRPr="00342FAF">
        <w:rPr>
          <w:b/>
          <w:bCs/>
          <w:sz w:val="28"/>
          <w:szCs w:val="28"/>
        </w:rPr>
        <w:t>4</w:t>
      </w:r>
      <w:r w:rsidRPr="00342FAF">
        <w:rPr>
          <w:b/>
          <w:bCs/>
          <w:sz w:val="28"/>
          <w:szCs w:val="28"/>
        </w:rPr>
        <w:t xml:space="preserve">. </w:t>
      </w:r>
      <w:r w:rsidR="00076555" w:rsidRPr="00342FAF">
        <w:rPr>
          <w:b/>
          <w:bCs/>
          <w:sz w:val="28"/>
          <w:szCs w:val="28"/>
        </w:rPr>
        <w:t>Робототехника и аддитивные технологии в логистике</w:t>
      </w:r>
    </w:p>
    <w:p w14:paraId="2562B9AF" w14:textId="77777777" w:rsidR="00076555" w:rsidRPr="00342FAF" w:rsidRDefault="00076555" w:rsidP="00076555">
      <w:pPr>
        <w:pStyle w:val="a3"/>
        <w:shd w:val="clear" w:color="auto" w:fill="FFFFFF"/>
        <w:spacing w:line="360" w:lineRule="auto"/>
        <w:ind w:firstLine="851"/>
        <w:rPr>
          <w:sz w:val="28"/>
          <w:szCs w:val="28"/>
        </w:rPr>
      </w:pPr>
      <w:r w:rsidRPr="00342FAF">
        <w:rPr>
          <w:sz w:val="28"/>
          <w:szCs w:val="28"/>
        </w:rPr>
        <w:t xml:space="preserve">Роботизация складской отрасли: роботизированные склады, </w:t>
      </w:r>
      <w:proofErr w:type="spellStart"/>
      <w:r w:rsidRPr="00342FAF">
        <w:rPr>
          <w:sz w:val="28"/>
          <w:szCs w:val="28"/>
        </w:rPr>
        <w:t>дроны</w:t>
      </w:r>
      <w:proofErr w:type="spellEnd"/>
      <w:r w:rsidRPr="00342FAF">
        <w:rPr>
          <w:sz w:val="28"/>
          <w:szCs w:val="28"/>
        </w:rPr>
        <w:t xml:space="preserve">, системы управления, технологии </w:t>
      </w:r>
      <w:proofErr w:type="spellStart"/>
      <w:r w:rsidRPr="00342FAF">
        <w:rPr>
          <w:sz w:val="28"/>
          <w:szCs w:val="28"/>
        </w:rPr>
        <w:t>пикинга</w:t>
      </w:r>
      <w:proofErr w:type="spellEnd"/>
      <w:r w:rsidRPr="00342FAF">
        <w:rPr>
          <w:sz w:val="28"/>
          <w:szCs w:val="28"/>
        </w:rPr>
        <w:t xml:space="preserve"> (</w:t>
      </w:r>
      <w:proofErr w:type="spellStart"/>
      <w:r w:rsidRPr="00342FAF">
        <w:rPr>
          <w:sz w:val="28"/>
          <w:szCs w:val="28"/>
        </w:rPr>
        <w:t>by</w:t>
      </w:r>
      <w:proofErr w:type="spellEnd"/>
      <w:r w:rsidRPr="00342FAF">
        <w:rPr>
          <w:sz w:val="28"/>
          <w:szCs w:val="28"/>
        </w:rPr>
        <w:t xml:space="preserve"> </w:t>
      </w:r>
      <w:proofErr w:type="spellStart"/>
      <w:r w:rsidRPr="00342FAF">
        <w:rPr>
          <w:sz w:val="28"/>
          <w:szCs w:val="28"/>
        </w:rPr>
        <w:t>line</w:t>
      </w:r>
      <w:proofErr w:type="spellEnd"/>
      <w:r w:rsidRPr="00342FAF">
        <w:rPr>
          <w:sz w:val="28"/>
          <w:szCs w:val="28"/>
        </w:rPr>
        <w:t xml:space="preserve">, </w:t>
      </w:r>
      <w:proofErr w:type="spellStart"/>
      <w:r w:rsidRPr="00342FAF">
        <w:rPr>
          <w:sz w:val="28"/>
          <w:szCs w:val="28"/>
        </w:rPr>
        <w:t>by</w:t>
      </w:r>
      <w:proofErr w:type="spellEnd"/>
      <w:r w:rsidRPr="00342FAF">
        <w:rPr>
          <w:sz w:val="28"/>
          <w:szCs w:val="28"/>
        </w:rPr>
        <w:t xml:space="preserve"> </w:t>
      </w:r>
      <w:proofErr w:type="spellStart"/>
      <w:r w:rsidRPr="00342FAF">
        <w:rPr>
          <w:sz w:val="28"/>
          <w:szCs w:val="28"/>
        </w:rPr>
        <w:t>voice</w:t>
      </w:r>
      <w:proofErr w:type="spellEnd"/>
      <w:r w:rsidRPr="00342FAF">
        <w:rPr>
          <w:sz w:val="28"/>
          <w:szCs w:val="28"/>
        </w:rPr>
        <w:t xml:space="preserve">, </w:t>
      </w:r>
      <w:proofErr w:type="spellStart"/>
      <w:r w:rsidRPr="00342FAF">
        <w:rPr>
          <w:sz w:val="28"/>
          <w:szCs w:val="28"/>
        </w:rPr>
        <w:t>by</w:t>
      </w:r>
      <w:proofErr w:type="spellEnd"/>
      <w:r w:rsidRPr="00342FAF">
        <w:rPr>
          <w:sz w:val="28"/>
          <w:szCs w:val="28"/>
        </w:rPr>
        <w:t xml:space="preserve"> </w:t>
      </w:r>
      <w:proofErr w:type="spellStart"/>
      <w:r w:rsidRPr="00342FAF">
        <w:rPr>
          <w:sz w:val="28"/>
          <w:szCs w:val="28"/>
        </w:rPr>
        <w:t>vision</w:t>
      </w:r>
      <w:proofErr w:type="spellEnd"/>
      <w:r w:rsidRPr="00342FAF">
        <w:rPr>
          <w:sz w:val="28"/>
          <w:szCs w:val="28"/>
        </w:rPr>
        <w:t>). Частичная роботизация склада. Экономическая эффективность использования роботов вместо людей.</w:t>
      </w:r>
    </w:p>
    <w:p w14:paraId="577A3036" w14:textId="77777777" w:rsidR="00076555" w:rsidRPr="00342FAF" w:rsidRDefault="00076555" w:rsidP="00076555">
      <w:pPr>
        <w:pStyle w:val="a3"/>
        <w:shd w:val="clear" w:color="auto" w:fill="FFFFFF"/>
        <w:spacing w:line="360" w:lineRule="auto"/>
        <w:ind w:firstLine="851"/>
        <w:rPr>
          <w:sz w:val="28"/>
          <w:szCs w:val="28"/>
        </w:rPr>
      </w:pPr>
      <w:r w:rsidRPr="00342FAF">
        <w:rPr>
          <w:sz w:val="28"/>
          <w:szCs w:val="28"/>
        </w:rPr>
        <w:lastRenderedPageBreak/>
        <w:t xml:space="preserve">Беспилотные автомобили. Доставка грузов </w:t>
      </w:r>
      <w:proofErr w:type="spellStart"/>
      <w:r w:rsidRPr="00342FAF">
        <w:rPr>
          <w:sz w:val="28"/>
          <w:szCs w:val="28"/>
        </w:rPr>
        <w:t>дронами</w:t>
      </w:r>
      <w:proofErr w:type="spellEnd"/>
      <w:r w:rsidRPr="00342FAF">
        <w:rPr>
          <w:sz w:val="28"/>
          <w:szCs w:val="28"/>
        </w:rPr>
        <w:t>. Площадки-</w:t>
      </w:r>
      <w:proofErr w:type="spellStart"/>
      <w:r w:rsidRPr="00342FAF">
        <w:rPr>
          <w:sz w:val="28"/>
          <w:szCs w:val="28"/>
        </w:rPr>
        <w:t>агрегаторы</w:t>
      </w:r>
      <w:proofErr w:type="spellEnd"/>
      <w:r w:rsidRPr="00342FAF">
        <w:rPr>
          <w:sz w:val="28"/>
          <w:szCs w:val="28"/>
        </w:rPr>
        <w:t xml:space="preserve"> поиска грузов и перевозчиков. «Грузовой </w:t>
      </w:r>
      <w:proofErr w:type="spellStart"/>
      <w:r w:rsidRPr="00342FAF">
        <w:rPr>
          <w:sz w:val="28"/>
          <w:szCs w:val="28"/>
        </w:rPr>
        <w:t>убер</w:t>
      </w:r>
      <w:proofErr w:type="spellEnd"/>
      <w:r w:rsidRPr="00342FAF">
        <w:rPr>
          <w:sz w:val="28"/>
          <w:szCs w:val="28"/>
        </w:rPr>
        <w:t xml:space="preserve">». Сервисы доставки последней мили, </w:t>
      </w:r>
      <w:proofErr w:type="spellStart"/>
      <w:r w:rsidRPr="00342FAF">
        <w:rPr>
          <w:sz w:val="28"/>
          <w:szCs w:val="28"/>
        </w:rPr>
        <w:t>постаматы</w:t>
      </w:r>
      <w:proofErr w:type="spellEnd"/>
      <w:r w:rsidRPr="00342FAF">
        <w:rPr>
          <w:sz w:val="28"/>
          <w:szCs w:val="28"/>
        </w:rPr>
        <w:t>.</w:t>
      </w:r>
    </w:p>
    <w:p w14:paraId="3C89F29F" w14:textId="059865F5" w:rsidR="0035043B" w:rsidRPr="00342FAF" w:rsidRDefault="00076555" w:rsidP="00076555">
      <w:pPr>
        <w:pStyle w:val="a3"/>
        <w:shd w:val="clear" w:color="auto" w:fill="FFFFFF"/>
        <w:spacing w:line="360" w:lineRule="auto"/>
        <w:ind w:firstLine="851"/>
      </w:pPr>
      <w:r w:rsidRPr="00342FAF">
        <w:rPr>
          <w:sz w:val="28"/>
          <w:szCs w:val="28"/>
        </w:rPr>
        <w:t>Цифровые технологии в логистике распределения. Системы отслеживания действий покупателей в магазине</w:t>
      </w:r>
      <w:r w:rsidR="0035043B" w:rsidRPr="00342FAF">
        <w:rPr>
          <w:sz w:val="28"/>
          <w:szCs w:val="28"/>
        </w:rPr>
        <w:t xml:space="preserve">. </w:t>
      </w:r>
    </w:p>
    <w:p w14:paraId="132D7F67" w14:textId="41A6896C" w:rsidR="0035043B" w:rsidRPr="00342FAF" w:rsidRDefault="0035043B" w:rsidP="00BD0F2A">
      <w:pPr>
        <w:pStyle w:val="a3"/>
        <w:shd w:val="clear" w:color="auto" w:fill="FFFFFF"/>
        <w:spacing w:line="360" w:lineRule="auto"/>
        <w:ind w:firstLine="851"/>
      </w:pPr>
      <w:r w:rsidRPr="00342FAF">
        <w:rPr>
          <w:b/>
          <w:bCs/>
          <w:sz w:val="28"/>
          <w:szCs w:val="28"/>
        </w:rPr>
        <w:t xml:space="preserve">Тема </w:t>
      </w:r>
      <w:r w:rsidR="00BD0F2A" w:rsidRPr="00342FAF">
        <w:rPr>
          <w:b/>
          <w:bCs/>
          <w:sz w:val="28"/>
          <w:szCs w:val="28"/>
        </w:rPr>
        <w:t>5</w:t>
      </w:r>
      <w:r w:rsidRPr="00342FAF">
        <w:rPr>
          <w:b/>
          <w:bCs/>
          <w:sz w:val="28"/>
          <w:szCs w:val="28"/>
        </w:rPr>
        <w:t xml:space="preserve">. </w:t>
      </w:r>
      <w:r w:rsidR="00076555" w:rsidRPr="00342FAF">
        <w:rPr>
          <w:b/>
          <w:bCs/>
          <w:sz w:val="28"/>
          <w:szCs w:val="28"/>
        </w:rPr>
        <w:t>Перспективы развития цифровой логистики</w:t>
      </w:r>
    </w:p>
    <w:p w14:paraId="013B8579" w14:textId="7EF864BE" w:rsidR="0035043B" w:rsidRPr="00342FAF" w:rsidRDefault="00076555" w:rsidP="006D7EC3">
      <w:pPr>
        <w:pStyle w:val="a3"/>
        <w:shd w:val="clear" w:color="auto" w:fill="FFFFFF"/>
        <w:spacing w:line="360" w:lineRule="auto"/>
        <w:ind w:firstLine="851"/>
      </w:pPr>
      <w:r w:rsidRPr="00342FAF">
        <w:rPr>
          <w:sz w:val="28"/>
          <w:szCs w:val="28"/>
        </w:rPr>
        <w:t>Влияние развития цифровой логистики на экономику страны. Перспектива сокращения трудовых мест. Правовые и моральные вопросы использования новых технологий, роботов и беспилотных автомобилей.</w:t>
      </w:r>
      <w:r w:rsidR="0035043B" w:rsidRPr="00342FAF">
        <w:rPr>
          <w:sz w:val="28"/>
          <w:szCs w:val="28"/>
        </w:rPr>
        <w:t xml:space="preserve"> </w:t>
      </w:r>
    </w:p>
    <w:p w14:paraId="637C1D84" w14:textId="77777777" w:rsidR="00BD0F2A" w:rsidRPr="00342FAF" w:rsidRDefault="00BD0F2A" w:rsidP="00BD0F2A">
      <w:pPr>
        <w:pStyle w:val="a3"/>
        <w:shd w:val="clear" w:color="auto" w:fill="FFFFFF"/>
        <w:spacing w:line="360" w:lineRule="auto"/>
        <w:ind w:firstLine="851"/>
        <w:rPr>
          <w:b/>
          <w:bCs/>
          <w:sz w:val="28"/>
          <w:szCs w:val="28"/>
        </w:rPr>
      </w:pPr>
      <w:r w:rsidRPr="00342FAF">
        <w:rPr>
          <w:b/>
          <w:bCs/>
          <w:sz w:val="28"/>
          <w:szCs w:val="28"/>
        </w:rPr>
        <w:t xml:space="preserve">5.2. </w:t>
      </w:r>
      <w:proofErr w:type="spellStart"/>
      <w:r w:rsidRPr="00342FAF">
        <w:rPr>
          <w:b/>
          <w:bCs/>
          <w:sz w:val="28"/>
          <w:szCs w:val="28"/>
        </w:rPr>
        <w:t>Учебно</w:t>
      </w:r>
      <w:proofErr w:type="spellEnd"/>
      <w:r w:rsidRPr="00342FAF">
        <w:rPr>
          <w:b/>
          <w:bCs/>
          <w:sz w:val="28"/>
          <w:szCs w:val="28"/>
        </w:rPr>
        <w:t xml:space="preserve"> – </w:t>
      </w:r>
      <w:proofErr w:type="spellStart"/>
      <w:r w:rsidRPr="00342FAF">
        <w:rPr>
          <w:b/>
          <w:bCs/>
          <w:sz w:val="28"/>
          <w:szCs w:val="28"/>
        </w:rPr>
        <w:t>тематическии</w:t>
      </w:r>
      <w:proofErr w:type="spellEnd"/>
      <w:r w:rsidRPr="00342FAF">
        <w:rPr>
          <w:b/>
          <w:bCs/>
          <w:sz w:val="28"/>
          <w:szCs w:val="28"/>
        </w:rPr>
        <w:t xml:space="preserve">̆ план </w:t>
      </w:r>
    </w:p>
    <w:p w14:paraId="69025C7F" w14:textId="7F878605" w:rsidR="004541E3" w:rsidRPr="00342FAF" w:rsidRDefault="006A4BBB" w:rsidP="004541E3">
      <w:pPr>
        <w:pStyle w:val="a3"/>
        <w:shd w:val="clear" w:color="auto" w:fill="FFFFFF"/>
        <w:spacing w:line="360" w:lineRule="auto"/>
        <w:ind w:firstLine="851"/>
        <w:jc w:val="right"/>
        <w:rPr>
          <w:sz w:val="28"/>
          <w:szCs w:val="28"/>
        </w:rPr>
      </w:pPr>
      <w:r w:rsidRPr="00342FAF">
        <w:rPr>
          <w:sz w:val="28"/>
          <w:szCs w:val="28"/>
        </w:rPr>
        <w:t>Таблица 2</w:t>
      </w:r>
    </w:p>
    <w:tbl>
      <w:tblPr>
        <w:tblW w:w="9781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83"/>
        <w:gridCol w:w="2082"/>
        <w:gridCol w:w="896"/>
        <w:gridCol w:w="740"/>
        <w:gridCol w:w="902"/>
        <w:gridCol w:w="1467"/>
        <w:gridCol w:w="1452"/>
        <w:gridCol w:w="1959"/>
      </w:tblGrid>
      <w:tr w:rsidR="00546403" w:rsidRPr="00342FAF" w14:paraId="6D535E29" w14:textId="77777777" w:rsidTr="004541E3">
        <w:trPr>
          <w:trHeight w:val="316"/>
        </w:trPr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C47F81" w14:textId="77777777" w:rsidR="00546403" w:rsidRPr="00342FAF" w:rsidRDefault="00546403" w:rsidP="00546403">
            <w:pPr>
              <w:jc w:val="center"/>
              <w:rPr>
                <w:color w:val="000000"/>
              </w:rPr>
            </w:pPr>
            <w:r w:rsidRPr="00342FAF">
              <w:rPr>
                <w:color w:val="000000"/>
              </w:rPr>
              <w:t>№ п/п</w:t>
            </w:r>
          </w:p>
        </w:tc>
        <w:tc>
          <w:tcPr>
            <w:tcW w:w="20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5C37DB" w14:textId="77777777" w:rsidR="00546403" w:rsidRPr="00342FAF" w:rsidRDefault="00546403" w:rsidP="00546403">
            <w:pPr>
              <w:jc w:val="center"/>
              <w:rPr>
                <w:b/>
                <w:color w:val="000000"/>
              </w:rPr>
            </w:pPr>
            <w:r w:rsidRPr="00342FAF">
              <w:rPr>
                <w:b/>
                <w:color w:val="000000"/>
              </w:rPr>
              <w:t>Наименование тем (разделов) дисциплины</w:t>
            </w:r>
          </w:p>
        </w:tc>
        <w:tc>
          <w:tcPr>
            <w:tcW w:w="54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784AF" w14:textId="77777777" w:rsidR="00546403" w:rsidRPr="00342FAF" w:rsidRDefault="00546403" w:rsidP="00546403">
            <w:pPr>
              <w:jc w:val="center"/>
              <w:rPr>
                <w:b/>
                <w:color w:val="000000"/>
              </w:rPr>
            </w:pPr>
            <w:r w:rsidRPr="00342FAF">
              <w:rPr>
                <w:b/>
                <w:color w:val="000000"/>
              </w:rPr>
              <w:t>Трудоемкость в часах</w:t>
            </w:r>
          </w:p>
        </w:tc>
        <w:tc>
          <w:tcPr>
            <w:tcW w:w="1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09E2EC" w14:textId="77777777" w:rsidR="00546403" w:rsidRPr="00342FAF" w:rsidRDefault="00546403" w:rsidP="00546403">
            <w:pPr>
              <w:jc w:val="center"/>
              <w:rPr>
                <w:b/>
                <w:color w:val="000000"/>
              </w:rPr>
            </w:pPr>
            <w:r w:rsidRPr="00342FAF">
              <w:rPr>
                <w:b/>
                <w:color w:val="000000"/>
              </w:rPr>
              <w:t>Формы текущего контроля успеваемости</w:t>
            </w:r>
          </w:p>
        </w:tc>
      </w:tr>
      <w:tr w:rsidR="00546403" w:rsidRPr="00342FAF" w14:paraId="18806838" w14:textId="77777777" w:rsidTr="004541E3">
        <w:trPr>
          <w:trHeight w:val="752"/>
        </w:trPr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03059" w14:textId="77777777" w:rsidR="00546403" w:rsidRPr="00342FAF" w:rsidRDefault="00546403" w:rsidP="00546403">
            <w:pPr>
              <w:rPr>
                <w:color w:val="000000"/>
              </w:rPr>
            </w:pPr>
          </w:p>
        </w:tc>
        <w:tc>
          <w:tcPr>
            <w:tcW w:w="2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B9E13" w14:textId="77777777" w:rsidR="00546403" w:rsidRPr="00342FAF" w:rsidRDefault="00546403" w:rsidP="00546403">
            <w:pPr>
              <w:rPr>
                <w:color w:val="000000"/>
              </w:rPr>
            </w:pPr>
          </w:p>
        </w:tc>
        <w:tc>
          <w:tcPr>
            <w:tcW w:w="8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C0D47" w14:textId="77777777" w:rsidR="00546403" w:rsidRPr="00342FAF" w:rsidRDefault="00546403" w:rsidP="00546403">
            <w:pPr>
              <w:jc w:val="center"/>
              <w:rPr>
                <w:b/>
                <w:color w:val="000000"/>
              </w:rPr>
            </w:pPr>
            <w:r w:rsidRPr="00342FAF">
              <w:rPr>
                <w:b/>
                <w:color w:val="000000"/>
              </w:rPr>
              <w:t>Всего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26367B" w14:textId="77777777" w:rsidR="00546403" w:rsidRPr="00342FAF" w:rsidRDefault="00546403" w:rsidP="00546403">
            <w:pPr>
              <w:jc w:val="center"/>
              <w:rPr>
                <w:color w:val="000000"/>
              </w:rPr>
            </w:pPr>
            <w:r w:rsidRPr="00342FAF">
              <w:rPr>
                <w:color w:val="000000"/>
              </w:rPr>
              <w:t xml:space="preserve">Общая, в </w:t>
            </w:r>
            <w:proofErr w:type="spellStart"/>
            <w:r w:rsidRPr="00342FAF">
              <w:rPr>
                <w:color w:val="000000"/>
              </w:rPr>
              <w:t>т.ч</w:t>
            </w:r>
            <w:proofErr w:type="spellEnd"/>
            <w:r w:rsidRPr="00342FAF">
              <w:rPr>
                <w:color w:val="000000"/>
              </w:rPr>
              <w:t>.:</w:t>
            </w:r>
          </w:p>
        </w:tc>
        <w:tc>
          <w:tcPr>
            <w:tcW w:w="23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04F6C9" w14:textId="77777777" w:rsidR="00546403" w:rsidRPr="00342FAF" w:rsidRDefault="00546403" w:rsidP="00546403">
            <w:pPr>
              <w:jc w:val="center"/>
              <w:rPr>
                <w:b/>
                <w:color w:val="000000"/>
              </w:rPr>
            </w:pPr>
            <w:r w:rsidRPr="00342FAF">
              <w:rPr>
                <w:b/>
                <w:color w:val="000000"/>
              </w:rPr>
              <w:t>Контактная работа - Аудиторная работа</w:t>
            </w:r>
          </w:p>
        </w:tc>
        <w:tc>
          <w:tcPr>
            <w:tcW w:w="14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7C3849" w14:textId="77777777" w:rsidR="00546403" w:rsidRPr="00342FAF" w:rsidRDefault="00546403" w:rsidP="00546403">
            <w:pPr>
              <w:jc w:val="center"/>
              <w:rPr>
                <w:b/>
                <w:color w:val="000000"/>
              </w:rPr>
            </w:pPr>
            <w:r w:rsidRPr="00342FAF">
              <w:rPr>
                <w:b/>
                <w:color w:val="000000"/>
              </w:rPr>
              <w:t>Самостоятельная работа</w:t>
            </w:r>
          </w:p>
        </w:tc>
        <w:tc>
          <w:tcPr>
            <w:tcW w:w="1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83C5C" w14:textId="77777777" w:rsidR="00546403" w:rsidRPr="00342FAF" w:rsidRDefault="00546403" w:rsidP="00546403">
            <w:pPr>
              <w:rPr>
                <w:b/>
                <w:color w:val="000000"/>
              </w:rPr>
            </w:pPr>
          </w:p>
        </w:tc>
      </w:tr>
      <w:tr w:rsidR="00546403" w:rsidRPr="00342FAF" w14:paraId="4F99A576" w14:textId="77777777" w:rsidTr="004541E3">
        <w:trPr>
          <w:trHeight w:val="501"/>
        </w:trPr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AFB2C" w14:textId="77777777" w:rsidR="00546403" w:rsidRPr="00342FAF" w:rsidRDefault="00546403" w:rsidP="00546403">
            <w:pPr>
              <w:rPr>
                <w:color w:val="000000"/>
              </w:rPr>
            </w:pPr>
          </w:p>
        </w:tc>
        <w:tc>
          <w:tcPr>
            <w:tcW w:w="2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27DC2" w14:textId="77777777" w:rsidR="00546403" w:rsidRPr="00342FAF" w:rsidRDefault="00546403" w:rsidP="00546403">
            <w:pPr>
              <w:rPr>
                <w:color w:val="000000"/>
              </w:rPr>
            </w:pPr>
          </w:p>
        </w:tc>
        <w:tc>
          <w:tcPr>
            <w:tcW w:w="8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F4CD9" w14:textId="77777777" w:rsidR="00546403" w:rsidRPr="00342FAF" w:rsidRDefault="00546403" w:rsidP="00546403">
            <w:pPr>
              <w:rPr>
                <w:color w:val="000000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404B6" w14:textId="77777777" w:rsidR="00546403" w:rsidRPr="00342FAF" w:rsidRDefault="00546403" w:rsidP="00546403">
            <w:pPr>
              <w:rPr>
                <w:color w:val="00000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F598D3" w14:textId="77777777" w:rsidR="00546403" w:rsidRPr="00342FAF" w:rsidRDefault="00546403" w:rsidP="00546403">
            <w:pPr>
              <w:rPr>
                <w:color w:val="000000"/>
              </w:rPr>
            </w:pPr>
            <w:r w:rsidRPr="00342FAF">
              <w:rPr>
                <w:color w:val="000000"/>
              </w:rPr>
              <w:t>Лекции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F4C744" w14:textId="77777777" w:rsidR="00546403" w:rsidRPr="00342FAF" w:rsidRDefault="00546403" w:rsidP="00546403">
            <w:pPr>
              <w:rPr>
                <w:color w:val="000000"/>
              </w:rPr>
            </w:pPr>
            <w:r w:rsidRPr="00342FAF">
              <w:rPr>
                <w:color w:val="000000"/>
              </w:rPr>
              <w:t>Семинары, практические занятия</w:t>
            </w:r>
          </w:p>
        </w:tc>
        <w:tc>
          <w:tcPr>
            <w:tcW w:w="1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D7C34" w14:textId="77777777" w:rsidR="00546403" w:rsidRPr="00342FAF" w:rsidRDefault="00546403" w:rsidP="00546403">
            <w:pPr>
              <w:rPr>
                <w:color w:val="000000"/>
              </w:rPr>
            </w:pPr>
          </w:p>
        </w:tc>
        <w:tc>
          <w:tcPr>
            <w:tcW w:w="1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2C484" w14:textId="77777777" w:rsidR="00546403" w:rsidRPr="00342FAF" w:rsidRDefault="00546403" w:rsidP="00546403">
            <w:pPr>
              <w:rPr>
                <w:b/>
                <w:color w:val="000000"/>
              </w:rPr>
            </w:pPr>
          </w:p>
        </w:tc>
      </w:tr>
      <w:tr w:rsidR="00546403" w:rsidRPr="00342FAF" w14:paraId="442F7AFD" w14:textId="77777777" w:rsidTr="004541E3">
        <w:trPr>
          <w:trHeight w:val="141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D91D5" w14:textId="77777777" w:rsidR="00546403" w:rsidRPr="00342FAF" w:rsidRDefault="00546403" w:rsidP="00546403">
            <w:pPr>
              <w:jc w:val="right"/>
              <w:rPr>
                <w:color w:val="000000"/>
              </w:rPr>
            </w:pPr>
            <w:r w:rsidRPr="00342FAF">
              <w:rPr>
                <w:color w:val="000000"/>
              </w:rPr>
              <w:t>1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807CC9" w14:textId="52AA23B0" w:rsidR="00546403" w:rsidRPr="00342FAF" w:rsidRDefault="00546403" w:rsidP="00546403">
            <w:pPr>
              <w:rPr>
                <w:color w:val="000000"/>
              </w:rPr>
            </w:pPr>
            <w:r w:rsidRPr="00342FAF">
              <w:rPr>
                <w:color w:val="000000"/>
              </w:rPr>
              <w:t xml:space="preserve">Тема </w:t>
            </w:r>
            <w:r w:rsidR="00076555" w:rsidRPr="00342FAF">
              <w:rPr>
                <w:color w:val="000000"/>
              </w:rPr>
              <w:t>1. Введение в цифровую логистику и управление цепями поставок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FEDC7" w14:textId="0FAC1333" w:rsidR="00546403" w:rsidRPr="00342FAF" w:rsidRDefault="00ED6EBD" w:rsidP="00546403">
            <w:pPr>
              <w:jc w:val="right"/>
              <w:rPr>
                <w:color w:val="000000"/>
              </w:rPr>
            </w:pPr>
            <w:r w:rsidRPr="00342FAF">
              <w:rPr>
                <w:color w:val="000000"/>
              </w:rPr>
              <w:t>24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1E56C" w14:textId="3B52AE2E" w:rsidR="00546403" w:rsidRPr="00342FAF" w:rsidRDefault="00ED6EBD" w:rsidP="00546403">
            <w:pPr>
              <w:jc w:val="right"/>
              <w:rPr>
                <w:color w:val="000000"/>
              </w:rPr>
            </w:pPr>
            <w:r w:rsidRPr="00342FAF">
              <w:rPr>
                <w:color w:val="000000"/>
              </w:rPr>
              <w:t>8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B636E" w14:textId="4D034EB7" w:rsidR="00546403" w:rsidRPr="00342FAF" w:rsidRDefault="002C448A" w:rsidP="00546403">
            <w:pPr>
              <w:jc w:val="right"/>
              <w:rPr>
                <w:color w:val="000000"/>
              </w:rPr>
            </w:pPr>
            <w:r w:rsidRPr="00342FAF">
              <w:rPr>
                <w:color w:val="000000"/>
              </w:rPr>
              <w:t>4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27543" w14:textId="0B87DD89" w:rsidR="00546403" w:rsidRPr="00342FAF" w:rsidRDefault="002C448A" w:rsidP="00546403">
            <w:pPr>
              <w:jc w:val="right"/>
              <w:rPr>
                <w:color w:val="000000"/>
              </w:rPr>
            </w:pPr>
            <w:r w:rsidRPr="00342FAF">
              <w:rPr>
                <w:color w:val="000000"/>
              </w:rPr>
              <w:t>4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96063" w14:textId="4AD02D89" w:rsidR="00546403" w:rsidRPr="00342FAF" w:rsidRDefault="00546403" w:rsidP="00546403">
            <w:pPr>
              <w:jc w:val="right"/>
              <w:rPr>
                <w:color w:val="000000"/>
              </w:rPr>
            </w:pPr>
            <w:r w:rsidRPr="00342FAF">
              <w:rPr>
                <w:color w:val="000000"/>
              </w:rPr>
              <w:t>1</w:t>
            </w:r>
            <w:r w:rsidR="00ED6EBD" w:rsidRPr="00342FAF">
              <w:rPr>
                <w:color w:val="000000"/>
              </w:rPr>
              <w:t>6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936FA9" w14:textId="6FEFDF09" w:rsidR="00546403" w:rsidRPr="00342FAF" w:rsidRDefault="002C448A" w:rsidP="00546403">
            <w:pPr>
              <w:rPr>
                <w:color w:val="000000"/>
              </w:rPr>
            </w:pPr>
            <w:r w:rsidRPr="00342FAF">
              <w:rPr>
                <w:color w:val="000000"/>
              </w:rPr>
              <w:t xml:space="preserve">письменный </w:t>
            </w:r>
            <w:r w:rsidR="00546403" w:rsidRPr="00342FAF">
              <w:rPr>
                <w:color w:val="000000"/>
              </w:rPr>
              <w:t>опрос</w:t>
            </w:r>
          </w:p>
        </w:tc>
      </w:tr>
      <w:tr w:rsidR="00546403" w:rsidRPr="00342FAF" w14:paraId="7A75DFA1" w14:textId="77777777" w:rsidTr="004541E3">
        <w:trPr>
          <w:trHeight w:val="320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E23FC" w14:textId="77777777" w:rsidR="00546403" w:rsidRPr="00342FAF" w:rsidRDefault="00546403" w:rsidP="00546403">
            <w:pPr>
              <w:jc w:val="right"/>
              <w:rPr>
                <w:color w:val="000000"/>
              </w:rPr>
            </w:pPr>
            <w:r w:rsidRPr="00342FAF">
              <w:rPr>
                <w:color w:val="000000"/>
              </w:rPr>
              <w:t>2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075FDA" w14:textId="141AE60A" w:rsidR="00546403" w:rsidRPr="00342FAF" w:rsidRDefault="00546403" w:rsidP="00546403">
            <w:pPr>
              <w:rPr>
                <w:color w:val="000000"/>
              </w:rPr>
            </w:pPr>
            <w:r w:rsidRPr="00342FAF">
              <w:rPr>
                <w:color w:val="000000"/>
              </w:rPr>
              <w:t xml:space="preserve">Тема 2. </w:t>
            </w:r>
            <w:r w:rsidR="002C448A" w:rsidRPr="00342FAF">
              <w:rPr>
                <w:color w:val="000000"/>
              </w:rPr>
              <w:t>Документарное обеспечение цифровой логистики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4F7D9" w14:textId="59EA3022" w:rsidR="00546403" w:rsidRPr="00342FAF" w:rsidRDefault="00ED6EBD" w:rsidP="00546403">
            <w:pPr>
              <w:jc w:val="right"/>
              <w:rPr>
                <w:color w:val="000000"/>
              </w:rPr>
            </w:pPr>
            <w:r w:rsidRPr="00342FAF">
              <w:rPr>
                <w:color w:val="000000"/>
              </w:rPr>
              <w:t>22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52EE0" w14:textId="3A40F713" w:rsidR="00546403" w:rsidRPr="00342FAF" w:rsidRDefault="00ED6EBD" w:rsidP="00546403">
            <w:pPr>
              <w:jc w:val="right"/>
              <w:rPr>
                <w:color w:val="000000"/>
              </w:rPr>
            </w:pPr>
            <w:r w:rsidRPr="00342FAF">
              <w:rPr>
                <w:color w:val="000000"/>
              </w:rPr>
              <w:t>6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4288E" w14:textId="63AF32E6" w:rsidR="00546403" w:rsidRPr="00342FAF" w:rsidRDefault="002C448A" w:rsidP="00546403">
            <w:pPr>
              <w:jc w:val="right"/>
              <w:rPr>
                <w:color w:val="000000"/>
              </w:rPr>
            </w:pPr>
            <w:r w:rsidRPr="00342FAF">
              <w:rPr>
                <w:color w:val="000000"/>
              </w:rPr>
              <w:t>2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4BFFA" w14:textId="56183E60" w:rsidR="00546403" w:rsidRPr="00342FAF" w:rsidRDefault="002C448A" w:rsidP="00546403">
            <w:pPr>
              <w:jc w:val="right"/>
              <w:rPr>
                <w:color w:val="000000"/>
              </w:rPr>
            </w:pPr>
            <w:r w:rsidRPr="00342FAF">
              <w:rPr>
                <w:color w:val="000000"/>
              </w:rPr>
              <w:t>4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5C557" w14:textId="65C22872" w:rsidR="00546403" w:rsidRPr="00342FAF" w:rsidRDefault="00ED6EBD" w:rsidP="00546403">
            <w:pPr>
              <w:jc w:val="right"/>
              <w:rPr>
                <w:color w:val="000000"/>
              </w:rPr>
            </w:pPr>
            <w:r w:rsidRPr="00342FAF">
              <w:rPr>
                <w:color w:val="000000"/>
              </w:rPr>
              <w:t>16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F08D9E" w14:textId="55AA0797" w:rsidR="00546403" w:rsidRPr="00342FAF" w:rsidRDefault="006D7EC3" w:rsidP="00546403">
            <w:pPr>
              <w:rPr>
                <w:color w:val="000000"/>
              </w:rPr>
            </w:pPr>
            <w:r w:rsidRPr="00342FAF">
              <w:rPr>
                <w:color w:val="000000"/>
              </w:rPr>
              <w:t xml:space="preserve">Устный </w:t>
            </w:r>
            <w:r w:rsidR="00546403" w:rsidRPr="00342FAF">
              <w:rPr>
                <w:color w:val="000000"/>
              </w:rPr>
              <w:t>опрос</w:t>
            </w:r>
          </w:p>
        </w:tc>
      </w:tr>
      <w:tr w:rsidR="00546403" w:rsidRPr="00342FAF" w14:paraId="03EFF812" w14:textId="77777777" w:rsidTr="004541E3">
        <w:trPr>
          <w:trHeight w:val="389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11FCC" w14:textId="77777777" w:rsidR="00546403" w:rsidRPr="00342FAF" w:rsidRDefault="00546403" w:rsidP="00546403">
            <w:pPr>
              <w:jc w:val="right"/>
              <w:rPr>
                <w:color w:val="000000"/>
              </w:rPr>
            </w:pPr>
            <w:r w:rsidRPr="00342FAF">
              <w:rPr>
                <w:color w:val="000000"/>
              </w:rPr>
              <w:t>3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FD95C7" w14:textId="3DD98C7F" w:rsidR="00546403" w:rsidRPr="00342FAF" w:rsidRDefault="00546403" w:rsidP="00546403">
            <w:pPr>
              <w:rPr>
                <w:color w:val="000000"/>
              </w:rPr>
            </w:pPr>
            <w:r w:rsidRPr="00342FAF">
              <w:rPr>
                <w:color w:val="000000"/>
              </w:rPr>
              <w:t xml:space="preserve">Тема 3. </w:t>
            </w:r>
            <w:r w:rsidR="002C448A" w:rsidRPr="00342FAF">
              <w:rPr>
                <w:color w:val="000000"/>
              </w:rPr>
              <w:t>Основные технологии в области цифровой логистики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79D67" w14:textId="6768963E" w:rsidR="00546403" w:rsidRPr="00342FAF" w:rsidRDefault="00ED6EBD" w:rsidP="00546403">
            <w:pPr>
              <w:jc w:val="right"/>
              <w:rPr>
                <w:color w:val="000000"/>
              </w:rPr>
            </w:pPr>
            <w:r w:rsidRPr="00342FAF">
              <w:rPr>
                <w:color w:val="000000"/>
              </w:rPr>
              <w:t>22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E5568" w14:textId="3E0541F5" w:rsidR="00546403" w:rsidRPr="00342FAF" w:rsidRDefault="00ED6EBD" w:rsidP="00546403">
            <w:pPr>
              <w:jc w:val="right"/>
              <w:rPr>
                <w:color w:val="000000"/>
              </w:rPr>
            </w:pPr>
            <w:r w:rsidRPr="00342FAF">
              <w:rPr>
                <w:color w:val="000000"/>
              </w:rPr>
              <w:t>8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F3A37" w14:textId="6E2C052E" w:rsidR="00546403" w:rsidRPr="00342FAF" w:rsidRDefault="002C448A" w:rsidP="00546403">
            <w:pPr>
              <w:jc w:val="right"/>
              <w:rPr>
                <w:color w:val="000000"/>
              </w:rPr>
            </w:pPr>
            <w:r w:rsidRPr="00342FAF">
              <w:rPr>
                <w:color w:val="000000"/>
              </w:rPr>
              <w:t>4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93C1A" w14:textId="52EEC916" w:rsidR="00546403" w:rsidRPr="00342FAF" w:rsidRDefault="002C448A" w:rsidP="00546403">
            <w:pPr>
              <w:jc w:val="right"/>
              <w:rPr>
                <w:color w:val="000000"/>
              </w:rPr>
            </w:pPr>
            <w:r w:rsidRPr="00342FAF">
              <w:rPr>
                <w:color w:val="000000"/>
              </w:rPr>
              <w:t>4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38F7B" w14:textId="2E04A03B" w:rsidR="00546403" w:rsidRPr="00342FAF" w:rsidRDefault="00ED6EBD" w:rsidP="00546403">
            <w:pPr>
              <w:jc w:val="right"/>
              <w:rPr>
                <w:color w:val="000000"/>
              </w:rPr>
            </w:pPr>
            <w:r w:rsidRPr="00342FAF">
              <w:rPr>
                <w:color w:val="000000"/>
              </w:rPr>
              <w:t>14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C439F2" w14:textId="40E1C920" w:rsidR="00546403" w:rsidRPr="00342FAF" w:rsidRDefault="006D7EC3" w:rsidP="00546403">
            <w:pPr>
              <w:rPr>
                <w:color w:val="000000"/>
              </w:rPr>
            </w:pPr>
            <w:r w:rsidRPr="00342FAF">
              <w:rPr>
                <w:color w:val="000000"/>
              </w:rPr>
              <w:t xml:space="preserve">Устный </w:t>
            </w:r>
            <w:r w:rsidR="00546403" w:rsidRPr="00342FAF">
              <w:rPr>
                <w:color w:val="000000"/>
              </w:rPr>
              <w:t>опрос</w:t>
            </w:r>
          </w:p>
        </w:tc>
      </w:tr>
      <w:tr w:rsidR="00546403" w:rsidRPr="00342FAF" w14:paraId="71567F9D" w14:textId="77777777" w:rsidTr="004541E3">
        <w:trPr>
          <w:trHeight w:val="694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C8775" w14:textId="77777777" w:rsidR="00546403" w:rsidRPr="00342FAF" w:rsidRDefault="00546403" w:rsidP="00546403">
            <w:pPr>
              <w:jc w:val="right"/>
              <w:rPr>
                <w:color w:val="000000"/>
              </w:rPr>
            </w:pPr>
            <w:r w:rsidRPr="00342FAF">
              <w:rPr>
                <w:color w:val="000000"/>
              </w:rPr>
              <w:t>4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B560D5" w14:textId="6D061F8B" w:rsidR="00546403" w:rsidRPr="00342FAF" w:rsidRDefault="00546403" w:rsidP="00546403">
            <w:pPr>
              <w:rPr>
                <w:color w:val="000000"/>
              </w:rPr>
            </w:pPr>
            <w:r w:rsidRPr="00342FAF">
              <w:rPr>
                <w:color w:val="000000"/>
              </w:rPr>
              <w:t xml:space="preserve">Тема 4. </w:t>
            </w:r>
            <w:r w:rsidR="002C448A" w:rsidRPr="00342FAF">
              <w:rPr>
                <w:color w:val="000000"/>
              </w:rPr>
              <w:t xml:space="preserve">Робототехника и аддитивные </w:t>
            </w:r>
            <w:r w:rsidR="002C448A" w:rsidRPr="00342FAF">
              <w:rPr>
                <w:color w:val="000000"/>
              </w:rPr>
              <w:lastRenderedPageBreak/>
              <w:t>технологии в логистике</w:t>
            </w:r>
            <w:r w:rsidRPr="00342FAF">
              <w:rPr>
                <w:color w:val="000000"/>
              </w:rPr>
              <w:t xml:space="preserve"> 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0903D" w14:textId="5CEBA894" w:rsidR="00546403" w:rsidRPr="00342FAF" w:rsidRDefault="00ED6EBD" w:rsidP="00546403">
            <w:pPr>
              <w:jc w:val="right"/>
              <w:rPr>
                <w:color w:val="000000"/>
              </w:rPr>
            </w:pPr>
            <w:r w:rsidRPr="00342FAF">
              <w:rPr>
                <w:color w:val="000000"/>
              </w:rPr>
              <w:lastRenderedPageBreak/>
              <w:t>22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A4B3B" w14:textId="6A6380DD" w:rsidR="00546403" w:rsidRPr="00342FAF" w:rsidRDefault="00ED6EBD" w:rsidP="00546403">
            <w:pPr>
              <w:jc w:val="right"/>
              <w:rPr>
                <w:color w:val="000000"/>
              </w:rPr>
            </w:pPr>
            <w:r w:rsidRPr="00342FAF">
              <w:rPr>
                <w:color w:val="000000"/>
              </w:rPr>
              <w:t>8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4CC75" w14:textId="500E5521" w:rsidR="00546403" w:rsidRPr="00342FAF" w:rsidRDefault="002C448A" w:rsidP="00546403">
            <w:pPr>
              <w:jc w:val="right"/>
              <w:rPr>
                <w:color w:val="000000"/>
              </w:rPr>
            </w:pPr>
            <w:r w:rsidRPr="00342FAF">
              <w:rPr>
                <w:color w:val="000000"/>
              </w:rPr>
              <w:t>4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47CEB" w14:textId="37D2D7BD" w:rsidR="00546403" w:rsidRPr="00342FAF" w:rsidRDefault="002C448A" w:rsidP="00546403">
            <w:pPr>
              <w:jc w:val="right"/>
              <w:rPr>
                <w:color w:val="000000"/>
              </w:rPr>
            </w:pPr>
            <w:r w:rsidRPr="00342FAF">
              <w:rPr>
                <w:color w:val="000000"/>
              </w:rPr>
              <w:t>4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92A18" w14:textId="12E1200F" w:rsidR="00546403" w:rsidRPr="00342FAF" w:rsidRDefault="00546403" w:rsidP="00546403">
            <w:pPr>
              <w:jc w:val="right"/>
              <w:rPr>
                <w:color w:val="000000"/>
              </w:rPr>
            </w:pPr>
            <w:r w:rsidRPr="00342FAF">
              <w:rPr>
                <w:color w:val="000000"/>
              </w:rPr>
              <w:t>1</w:t>
            </w:r>
            <w:r w:rsidR="00ED6EBD" w:rsidRPr="00342FAF">
              <w:rPr>
                <w:color w:val="000000"/>
              </w:rPr>
              <w:t>4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90DC0C" w14:textId="77777777" w:rsidR="00546403" w:rsidRPr="00342FAF" w:rsidRDefault="00546403" w:rsidP="00546403">
            <w:pPr>
              <w:rPr>
                <w:color w:val="000000"/>
              </w:rPr>
            </w:pPr>
            <w:r w:rsidRPr="00342FAF">
              <w:rPr>
                <w:color w:val="000000"/>
              </w:rPr>
              <w:t>письменный опрос</w:t>
            </w:r>
          </w:p>
        </w:tc>
      </w:tr>
      <w:tr w:rsidR="00546403" w:rsidRPr="00342FAF" w14:paraId="1FA0C957" w14:textId="77777777" w:rsidTr="004541E3">
        <w:trPr>
          <w:trHeight w:val="887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AA046" w14:textId="77777777" w:rsidR="00546403" w:rsidRPr="00342FAF" w:rsidRDefault="00546403" w:rsidP="00546403">
            <w:pPr>
              <w:jc w:val="right"/>
              <w:rPr>
                <w:color w:val="000000"/>
              </w:rPr>
            </w:pPr>
            <w:r w:rsidRPr="00342FAF">
              <w:rPr>
                <w:color w:val="000000"/>
              </w:rPr>
              <w:t>5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93692E" w14:textId="76FEED6B" w:rsidR="00546403" w:rsidRPr="00342FAF" w:rsidRDefault="00546403" w:rsidP="00546403">
            <w:pPr>
              <w:rPr>
                <w:color w:val="000000"/>
              </w:rPr>
            </w:pPr>
            <w:r w:rsidRPr="00342FAF">
              <w:rPr>
                <w:color w:val="000000"/>
              </w:rPr>
              <w:t xml:space="preserve">Тема 5. </w:t>
            </w:r>
            <w:r w:rsidR="002C448A" w:rsidRPr="00342FAF">
              <w:rPr>
                <w:color w:val="000000"/>
              </w:rPr>
              <w:t>Перспективы развития цифровой логистики</w:t>
            </w:r>
            <w:r w:rsidRPr="00342FAF">
              <w:rPr>
                <w:color w:val="000000"/>
              </w:rPr>
              <w:t xml:space="preserve"> 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6FC0D" w14:textId="2A2BD2AF" w:rsidR="00546403" w:rsidRPr="00342FAF" w:rsidRDefault="00ED6EBD" w:rsidP="00546403">
            <w:pPr>
              <w:jc w:val="right"/>
              <w:rPr>
                <w:color w:val="000000"/>
              </w:rPr>
            </w:pPr>
            <w:r w:rsidRPr="00342FAF">
              <w:rPr>
                <w:color w:val="000000"/>
              </w:rPr>
              <w:t>18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05FC2" w14:textId="4BDAEDCC" w:rsidR="00546403" w:rsidRPr="00342FAF" w:rsidRDefault="00ED6EBD" w:rsidP="00546403">
            <w:pPr>
              <w:jc w:val="right"/>
              <w:rPr>
                <w:color w:val="000000"/>
              </w:rPr>
            </w:pPr>
            <w:r w:rsidRPr="00342FAF">
              <w:rPr>
                <w:color w:val="000000"/>
              </w:rPr>
              <w:t>4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65192" w14:textId="7C1347F0" w:rsidR="00546403" w:rsidRPr="00342FAF" w:rsidRDefault="002C448A" w:rsidP="00546403">
            <w:pPr>
              <w:jc w:val="right"/>
              <w:rPr>
                <w:color w:val="000000"/>
              </w:rPr>
            </w:pPr>
            <w:r w:rsidRPr="00342FAF">
              <w:rPr>
                <w:color w:val="000000"/>
              </w:rPr>
              <w:t>2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41B70" w14:textId="11D120BC" w:rsidR="00546403" w:rsidRPr="00342FAF" w:rsidRDefault="00ED6EBD" w:rsidP="00546403">
            <w:pPr>
              <w:jc w:val="right"/>
              <w:rPr>
                <w:color w:val="000000"/>
              </w:rPr>
            </w:pPr>
            <w:r w:rsidRPr="00342FAF">
              <w:rPr>
                <w:color w:val="000000"/>
              </w:rPr>
              <w:t>2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D89E2" w14:textId="63ADEA90" w:rsidR="00546403" w:rsidRPr="00342FAF" w:rsidRDefault="00ED6EBD" w:rsidP="00546403">
            <w:pPr>
              <w:jc w:val="right"/>
              <w:rPr>
                <w:color w:val="000000"/>
              </w:rPr>
            </w:pPr>
            <w:r w:rsidRPr="00342FAF">
              <w:rPr>
                <w:color w:val="000000"/>
              </w:rPr>
              <w:t>14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FF4FAF" w14:textId="47D2CE95" w:rsidR="00546403" w:rsidRPr="00342FAF" w:rsidRDefault="00227213" w:rsidP="00546403">
            <w:pPr>
              <w:rPr>
                <w:color w:val="000000"/>
              </w:rPr>
            </w:pPr>
            <w:r w:rsidRPr="00342FAF">
              <w:rPr>
                <w:color w:val="000000"/>
              </w:rPr>
              <w:t>Зачет</w:t>
            </w:r>
          </w:p>
        </w:tc>
      </w:tr>
      <w:tr w:rsidR="00546403" w:rsidRPr="00342FAF" w14:paraId="147BD612" w14:textId="77777777" w:rsidTr="004541E3">
        <w:trPr>
          <w:trHeight w:val="84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F1856" w14:textId="77777777" w:rsidR="00546403" w:rsidRPr="00342FAF" w:rsidRDefault="00546403" w:rsidP="00546403">
            <w:pPr>
              <w:rPr>
                <w:color w:val="000000"/>
              </w:rPr>
            </w:pPr>
            <w:r w:rsidRPr="00342FAF">
              <w:rPr>
                <w:color w:val="000000"/>
              </w:rPr>
              <w:t> 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56187" w14:textId="77777777" w:rsidR="00546403" w:rsidRPr="00342FAF" w:rsidRDefault="00546403" w:rsidP="00546403">
            <w:pPr>
              <w:rPr>
                <w:color w:val="000000"/>
              </w:rPr>
            </w:pPr>
            <w:r w:rsidRPr="00342FAF">
              <w:rPr>
                <w:color w:val="000000"/>
              </w:rPr>
              <w:t>В целом по дисциплине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B3A0D" w14:textId="47D6F8BE" w:rsidR="00546403" w:rsidRPr="00342FAF" w:rsidRDefault="00ED6EBD" w:rsidP="00546403">
            <w:pPr>
              <w:jc w:val="right"/>
              <w:rPr>
                <w:color w:val="000000"/>
              </w:rPr>
            </w:pPr>
            <w:r w:rsidRPr="00342FAF">
              <w:rPr>
                <w:color w:val="000000"/>
              </w:rPr>
              <w:t>108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F05E7" w14:textId="6D51BFFC" w:rsidR="00546403" w:rsidRPr="00342FAF" w:rsidRDefault="00ED6EBD" w:rsidP="00546403">
            <w:pPr>
              <w:jc w:val="right"/>
              <w:rPr>
                <w:color w:val="000000"/>
              </w:rPr>
            </w:pPr>
            <w:r w:rsidRPr="00342FAF">
              <w:rPr>
                <w:color w:val="000000"/>
              </w:rPr>
              <w:t>34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22817" w14:textId="49554E87" w:rsidR="00546403" w:rsidRPr="00342FAF" w:rsidRDefault="00ED6EBD" w:rsidP="00546403">
            <w:pPr>
              <w:jc w:val="right"/>
              <w:rPr>
                <w:color w:val="000000"/>
              </w:rPr>
            </w:pPr>
            <w:r w:rsidRPr="00342FAF">
              <w:rPr>
                <w:color w:val="000000"/>
              </w:rPr>
              <w:t>16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8C488" w14:textId="5E71771C" w:rsidR="00546403" w:rsidRPr="00342FAF" w:rsidRDefault="00ED6EBD" w:rsidP="00546403">
            <w:pPr>
              <w:jc w:val="right"/>
              <w:rPr>
                <w:color w:val="000000"/>
              </w:rPr>
            </w:pPr>
            <w:r w:rsidRPr="00342FAF">
              <w:rPr>
                <w:color w:val="000000"/>
              </w:rPr>
              <w:t>18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88EDD" w14:textId="5214DB64" w:rsidR="00546403" w:rsidRPr="00342FAF" w:rsidRDefault="00546403" w:rsidP="00546403">
            <w:pPr>
              <w:jc w:val="right"/>
              <w:rPr>
                <w:color w:val="000000"/>
              </w:rPr>
            </w:pPr>
            <w:r w:rsidRPr="00342FAF">
              <w:rPr>
                <w:color w:val="000000"/>
              </w:rPr>
              <w:t>7</w:t>
            </w:r>
            <w:r w:rsidR="00ED6EBD" w:rsidRPr="00342FAF">
              <w:rPr>
                <w:color w:val="000000"/>
              </w:rPr>
              <w:t>4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6D9F0E" w14:textId="29EE4271" w:rsidR="00546403" w:rsidRPr="00342FAF" w:rsidRDefault="006D7EC3" w:rsidP="00546403">
            <w:pPr>
              <w:rPr>
                <w:strike/>
                <w:color w:val="000000"/>
              </w:rPr>
            </w:pPr>
            <w:r w:rsidRPr="00342FAF">
              <w:rPr>
                <w:color w:val="000000"/>
              </w:rPr>
              <w:t>Согласно учебному плану: Домашнее творческое задание</w:t>
            </w:r>
            <w:r w:rsidR="004541E3">
              <w:rPr>
                <w:color w:val="000000"/>
              </w:rPr>
              <w:t xml:space="preserve">/контрольная работа </w:t>
            </w:r>
          </w:p>
        </w:tc>
      </w:tr>
      <w:tr w:rsidR="00546403" w:rsidRPr="00342FAF" w14:paraId="453AB865" w14:textId="77777777" w:rsidTr="004541E3">
        <w:trPr>
          <w:trHeight w:val="316"/>
        </w:trPr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03F49" w14:textId="77777777" w:rsidR="00546403" w:rsidRPr="00342FAF" w:rsidRDefault="00546403" w:rsidP="00546403">
            <w:pPr>
              <w:rPr>
                <w:color w:val="000000"/>
              </w:rPr>
            </w:pPr>
            <w:r w:rsidRPr="00342FAF">
              <w:rPr>
                <w:color w:val="000000"/>
              </w:rPr>
              <w:t> </w:t>
            </w: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8D00C" w14:textId="77777777" w:rsidR="00546403" w:rsidRPr="00342FAF" w:rsidRDefault="00546403" w:rsidP="00546403">
            <w:pPr>
              <w:rPr>
                <w:color w:val="000000"/>
              </w:rPr>
            </w:pPr>
            <w:r w:rsidRPr="00342FAF">
              <w:rPr>
                <w:color w:val="000000"/>
              </w:rPr>
              <w:t>Итого в 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2585D" w14:textId="02F7573B" w:rsidR="00546403" w:rsidRPr="00342FAF" w:rsidRDefault="006D7EC3" w:rsidP="006D7EC3">
            <w:pPr>
              <w:rPr>
                <w:color w:val="000000"/>
              </w:rPr>
            </w:pPr>
            <w:r w:rsidRPr="00342FAF">
              <w:rPr>
                <w:color w:val="000000"/>
              </w:rPr>
              <w:t>100%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4D93A" w14:textId="01325471" w:rsidR="00546403" w:rsidRPr="00342FAF" w:rsidRDefault="006D7EC3" w:rsidP="00DB5941">
            <w:pPr>
              <w:jc w:val="right"/>
              <w:rPr>
                <w:color w:val="000000"/>
              </w:rPr>
            </w:pPr>
            <w:r w:rsidRPr="00342FAF">
              <w:rPr>
                <w:color w:val="000000"/>
              </w:rPr>
              <w:t>31%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E6036" w14:textId="267616AF" w:rsidR="00546403" w:rsidRPr="00342FAF" w:rsidRDefault="006D7EC3" w:rsidP="00DB5941">
            <w:pPr>
              <w:jc w:val="right"/>
              <w:rPr>
                <w:color w:val="000000"/>
              </w:rPr>
            </w:pPr>
            <w:r w:rsidRPr="00342FAF">
              <w:rPr>
                <w:color w:val="000000"/>
              </w:rPr>
              <w:t>47%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DBECC" w14:textId="5B52BC99" w:rsidR="00546403" w:rsidRPr="00342FAF" w:rsidRDefault="006D7EC3" w:rsidP="00DB5941">
            <w:pPr>
              <w:jc w:val="right"/>
              <w:rPr>
                <w:color w:val="000000"/>
              </w:rPr>
            </w:pPr>
            <w:r w:rsidRPr="00342FAF">
              <w:rPr>
                <w:color w:val="000000"/>
              </w:rPr>
              <w:t>53%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D8761" w14:textId="3E5379D7" w:rsidR="00546403" w:rsidRPr="00342FAF" w:rsidRDefault="006D7EC3" w:rsidP="00DB5941">
            <w:pPr>
              <w:jc w:val="right"/>
              <w:rPr>
                <w:color w:val="000000"/>
              </w:rPr>
            </w:pPr>
            <w:r w:rsidRPr="00342FAF">
              <w:rPr>
                <w:color w:val="000000"/>
              </w:rPr>
              <w:t>69%</w:t>
            </w:r>
          </w:p>
        </w:tc>
        <w:tc>
          <w:tcPr>
            <w:tcW w:w="1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CF63F7" w14:textId="77777777" w:rsidR="00546403" w:rsidRPr="00342FAF" w:rsidRDefault="00546403" w:rsidP="00546403">
            <w:pPr>
              <w:rPr>
                <w:color w:val="000000"/>
              </w:rPr>
            </w:pPr>
            <w:r w:rsidRPr="00342FAF">
              <w:rPr>
                <w:color w:val="000000"/>
              </w:rPr>
              <w:t> </w:t>
            </w:r>
          </w:p>
        </w:tc>
      </w:tr>
      <w:tr w:rsidR="004541E3" w:rsidRPr="00342FAF" w14:paraId="49D78911" w14:textId="77777777" w:rsidTr="004541E3">
        <w:trPr>
          <w:trHeight w:val="316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6D42FE" w14:textId="77777777" w:rsidR="004541E3" w:rsidRPr="00342FAF" w:rsidRDefault="004541E3" w:rsidP="00546403">
            <w:pPr>
              <w:rPr>
                <w:color w:val="000000"/>
              </w:rPr>
            </w:pP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AFCE4E" w14:textId="77777777" w:rsidR="004541E3" w:rsidRPr="00342FAF" w:rsidRDefault="004541E3" w:rsidP="00546403">
            <w:pPr>
              <w:rPr>
                <w:color w:val="00000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8A83D8" w14:textId="77777777" w:rsidR="004541E3" w:rsidRPr="00342FAF" w:rsidRDefault="004541E3" w:rsidP="006D7EC3">
            <w:pPr>
              <w:rPr>
                <w:color w:val="00000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F0B289" w14:textId="77777777" w:rsidR="004541E3" w:rsidRPr="00342FAF" w:rsidRDefault="004541E3" w:rsidP="00DB5941">
            <w:pPr>
              <w:jc w:val="right"/>
              <w:rPr>
                <w:color w:val="00000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FE0D09" w14:textId="77777777" w:rsidR="004541E3" w:rsidRPr="00342FAF" w:rsidRDefault="004541E3" w:rsidP="00DB5941">
            <w:pPr>
              <w:jc w:val="right"/>
              <w:rPr>
                <w:color w:val="00000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46CEE4" w14:textId="77777777" w:rsidR="004541E3" w:rsidRPr="00342FAF" w:rsidRDefault="004541E3" w:rsidP="00DB5941">
            <w:pPr>
              <w:jc w:val="right"/>
              <w:rPr>
                <w:color w:val="000000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7BB248" w14:textId="77777777" w:rsidR="004541E3" w:rsidRPr="00342FAF" w:rsidRDefault="004541E3" w:rsidP="00DB5941">
            <w:pPr>
              <w:jc w:val="right"/>
              <w:rPr>
                <w:color w:val="000000"/>
              </w:rPr>
            </w:pP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734981" w14:textId="77777777" w:rsidR="004541E3" w:rsidRPr="00342FAF" w:rsidRDefault="004541E3" w:rsidP="00546403">
            <w:pPr>
              <w:rPr>
                <w:color w:val="000000"/>
              </w:rPr>
            </w:pPr>
          </w:p>
        </w:tc>
      </w:tr>
    </w:tbl>
    <w:p w14:paraId="06089878" w14:textId="77777777" w:rsidR="004541E3" w:rsidRDefault="004541E3" w:rsidP="006A4BBB">
      <w:pPr>
        <w:pStyle w:val="a3"/>
        <w:shd w:val="clear" w:color="auto" w:fill="FFFFFF"/>
        <w:ind w:firstLine="851"/>
        <w:rPr>
          <w:b/>
          <w:bCs/>
          <w:sz w:val="28"/>
          <w:szCs w:val="28"/>
        </w:rPr>
      </w:pPr>
    </w:p>
    <w:p w14:paraId="1B77B69F" w14:textId="7105C94E" w:rsidR="006A4BBB" w:rsidRPr="00342FAF" w:rsidRDefault="006A4BBB" w:rsidP="006A4BBB">
      <w:pPr>
        <w:pStyle w:val="a3"/>
        <w:shd w:val="clear" w:color="auto" w:fill="FFFFFF"/>
        <w:ind w:firstLine="851"/>
      </w:pPr>
      <w:r w:rsidRPr="00342FAF">
        <w:rPr>
          <w:b/>
          <w:bCs/>
          <w:sz w:val="28"/>
          <w:szCs w:val="28"/>
        </w:rPr>
        <w:t xml:space="preserve">5.3. Содержание семинаров, практических занятий </w:t>
      </w:r>
    </w:p>
    <w:p w14:paraId="5AA5A649" w14:textId="77777777" w:rsidR="006A4BBB" w:rsidRPr="00342FAF" w:rsidRDefault="00B01BAD" w:rsidP="00B01BAD">
      <w:pPr>
        <w:spacing w:line="360" w:lineRule="auto"/>
        <w:ind w:firstLine="851"/>
        <w:jc w:val="right"/>
        <w:rPr>
          <w:sz w:val="28"/>
          <w:szCs w:val="28"/>
        </w:rPr>
      </w:pPr>
      <w:r w:rsidRPr="00342FAF">
        <w:rPr>
          <w:sz w:val="28"/>
          <w:szCs w:val="28"/>
        </w:rPr>
        <w:t>Таблица 3</w:t>
      </w:r>
    </w:p>
    <w:tbl>
      <w:tblPr>
        <w:tblW w:w="9640" w:type="dxa"/>
        <w:tblLook w:val="04A0" w:firstRow="1" w:lastRow="0" w:firstColumn="1" w:lastColumn="0" w:noHBand="0" w:noVBand="1"/>
      </w:tblPr>
      <w:tblGrid>
        <w:gridCol w:w="2724"/>
        <w:gridCol w:w="5372"/>
        <w:gridCol w:w="1544"/>
      </w:tblGrid>
      <w:tr w:rsidR="00B01BAD" w:rsidRPr="00342FAF" w14:paraId="21F787AB" w14:textId="77777777" w:rsidTr="00B36C20">
        <w:trPr>
          <w:trHeight w:val="924"/>
        </w:trPr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E92506" w14:textId="77777777" w:rsidR="00B01BAD" w:rsidRPr="00342FAF" w:rsidRDefault="00B01BAD" w:rsidP="00B01BAD">
            <w:pPr>
              <w:rPr>
                <w:b/>
                <w:color w:val="000000"/>
              </w:rPr>
            </w:pPr>
            <w:r w:rsidRPr="00342FAF">
              <w:rPr>
                <w:b/>
                <w:color w:val="000000"/>
              </w:rPr>
              <w:t>Наименование тем (разделов) дисциплины</w:t>
            </w:r>
          </w:p>
        </w:tc>
        <w:tc>
          <w:tcPr>
            <w:tcW w:w="5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3E1D3D" w14:textId="77777777" w:rsidR="00B01BAD" w:rsidRPr="00342FAF" w:rsidRDefault="00B01BAD" w:rsidP="00845C27">
            <w:pPr>
              <w:rPr>
                <w:b/>
                <w:color w:val="000000"/>
              </w:rPr>
            </w:pPr>
            <w:r w:rsidRPr="00342FAF">
              <w:rPr>
                <w:b/>
                <w:color w:val="000000"/>
              </w:rPr>
              <w:t xml:space="preserve">Перечень вопросов для обсуждения на семинарских, практических занятиях, рекомендуемые источники из разделов 8,9 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F480A1" w14:textId="77777777" w:rsidR="00B01BAD" w:rsidRPr="00342FAF" w:rsidRDefault="00B01BAD" w:rsidP="00B01BAD">
            <w:pPr>
              <w:rPr>
                <w:b/>
                <w:color w:val="000000"/>
              </w:rPr>
            </w:pPr>
            <w:r w:rsidRPr="00342FAF">
              <w:rPr>
                <w:b/>
                <w:color w:val="000000"/>
              </w:rPr>
              <w:t xml:space="preserve">Формы проведения занятий </w:t>
            </w:r>
          </w:p>
        </w:tc>
      </w:tr>
      <w:tr w:rsidR="00B01BAD" w:rsidRPr="00342FAF" w14:paraId="5DECB8F5" w14:textId="77777777" w:rsidTr="00B36C20">
        <w:trPr>
          <w:trHeight w:val="4306"/>
        </w:trPr>
        <w:tc>
          <w:tcPr>
            <w:tcW w:w="2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1C632B" w14:textId="25DAA23D" w:rsidR="00B01BAD" w:rsidRPr="00342FAF" w:rsidRDefault="00ED6EBD" w:rsidP="00B01BAD">
            <w:pPr>
              <w:rPr>
                <w:color w:val="000000"/>
              </w:rPr>
            </w:pPr>
            <w:r w:rsidRPr="00342FAF">
              <w:rPr>
                <w:color w:val="000000"/>
              </w:rPr>
              <w:t>Тема 1. Введение в цифровую логистику и управление цепями поставок</w:t>
            </w:r>
          </w:p>
        </w:tc>
        <w:tc>
          <w:tcPr>
            <w:tcW w:w="5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0B5AF7" w14:textId="77777777" w:rsidR="00ED6EBD" w:rsidRPr="00342FAF" w:rsidRDefault="00B01BAD" w:rsidP="00ED6EBD">
            <w:pPr>
              <w:rPr>
                <w:color w:val="000000"/>
              </w:rPr>
            </w:pPr>
            <w:r w:rsidRPr="00342FAF">
              <w:rPr>
                <w:color w:val="000000"/>
              </w:rPr>
              <w:t xml:space="preserve">1. </w:t>
            </w:r>
            <w:r w:rsidR="00ED6EBD" w:rsidRPr="00342FAF">
              <w:rPr>
                <w:color w:val="000000"/>
              </w:rPr>
              <w:t>История промышленных революций. Особенности каждой, включая четвертую</w:t>
            </w:r>
          </w:p>
          <w:p w14:paraId="41AD61A4" w14:textId="77777777" w:rsidR="00ED6EBD" w:rsidRPr="00342FAF" w:rsidRDefault="00ED6EBD" w:rsidP="00ED6EBD">
            <w:pPr>
              <w:rPr>
                <w:color w:val="000000"/>
              </w:rPr>
            </w:pPr>
            <w:r w:rsidRPr="00342FAF">
              <w:rPr>
                <w:color w:val="000000"/>
              </w:rPr>
              <w:t>2. Понятие больших данных. Как их собрать, где хранить, как использовать</w:t>
            </w:r>
          </w:p>
          <w:p w14:paraId="338794FD" w14:textId="77777777" w:rsidR="00ED6EBD" w:rsidRPr="00342FAF" w:rsidRDefault="00ED6EBD" w:rsidP="00ED6EBD">
            <w:pPr>
              <w:rPr>
                <w:color w:val="000000"/>
              </w:rPr>
            </w:pPr>
            <w:r w:rsidRPr="00342FAF">
              <w:rPr>
                <w:color w:val="000000"/>
              </w:rPr>
              <w:t>3. Чем помогает дополненная реальность, как ее использовать в логистике</w:t>
            </w:r>
          </w:p>
          <w:p w14:paraId="43D786C0" w14:textId="77777777" w:rsidR="00ED6EBD" w:rsidRPr="00342FAF" w:rsidRDefault="00ED6EBD" w:rsidP="00ED6EBD">
            <w:pPr>
              <w:rPr>
                <w:color w:val="000000"/>
              </w:rPr>
            </w:pPr>
            <w:r w:rsidRPr="00342FAF">
              <w:rPr>
                <w:color w:val="000000"/>
              </w:rPr>
              <w:t>4. Понятие цифровой логистики. Разница традиционного и цифрового подхода</w:t>
            </w:r>
          </w:p>
          <w:p w14:paraId="3E594FD6" w14:textId="77777777" w:rsidR="00ED6EBD" w:rsidRPr="00342FAF" w:rsidRDefault="00ED6EBD" w:rsidP="00ED6EBD">
            <w:pPr>
              <w:rPr>
                <w:color w:val="000000"/>
              </w:rPr>
            </w:pPr>
            <w:r w:rsidRPr="00342FAF">
              <w:rPr>
                <w:color w:val="000000"/>
              </w:rPr>
              <w:t>5. Управление цепями поставок в цифровой логистике. Конкуренция цепей поставок в глобальной цифровой экономике</w:t>
            </w:r>
          </w:p>
          <w:p w14:paraId="3CF01DA2" w14:textId="77777777" w:rsidR="00ED6EBD" w:rsidRPr="00342FAF" w:rsidRDefault="00ED6EBD" w:rsidP="00ED6EBD">
            <w:pPr>
              <w:rPr>
                <w:color w:val="000000"/>
              </w:rPr>
            </w:pPr>
            <w:r w:rsidRPr="00342FAF">
              <w:rPr>
                <w:color w:val="000000"/>
              </w:rPr>
              <w:t>6. Технологии цифровой логистики</w:t>
            </w:r>
          </w:p>
          <w:p w14:paraId="4C153D5D" w14:textId="580C4479" w:rsidR="00B01BAD" w:rsidRPr="00342FAF" w:rsidRDefault="00B01BAD" w:rsidP="00ED6EBD">
            <w:pPr>
              <w:rPr>
                <w:color w:val="000000"/>
              </w:rPr>
            </w:pPr>
            <w:r w:rsidRPr="00342FAF">
              <w:rPr>
                <w:color w:val="000000"/>
              </w:rPr>
              <w:br/>
            </w:r>
            <w:r w:rsidRPr="00342FAF">
              <w:rPr>
                <w:b/>
                <w:color w:val="000000"/>
              </w:rPr>
              <w:t>Рекомендуемые источники:</w:t>
            </w:r>
            <w:r w:rsidRPr="00342FAF">
              <w:rPr>
                <w:color w:val="000000"/>
              </w:rPr>
              <w:t xml:space="preserve"> 8</w:t>
            </w:r>
            <w:r w:rsidR="00A21A52" w:rsidRPr="00342FAF">
              <w:rPr>
                <w:color w:val="000000"/>
              </w:rPr>
              <w:t xml:space="preserve">.1, 8.2, 8.3, 8.4, 8.5, 8.6, </w:t>
            </w:r>
            <w:r w:rsidR="00E528CB" w:rsidRPr="00342FAF">
              <w:rPr>
                <w:color w:val="000000"/>
              </w:rPr>
              <w:t>9</w:t>
            </w:r>
            <w:r w:rsidR="00A21A52" w:rsidRPr="00342FAF">
              <w:rPr>
                <w:color w:val="000000"/>
              </w:rPr>
              <w:t>.</w:t>
            </w:r>
            <w:r w:rsidR="00E528CB" w:rsidRPr="00342FAF">
              <w:rPr>
                <w:color w:val="000000"/>
              </w:rPr>
              <w:t>1</w:t>
            </w:r>
            <w:r w:rsidR="00A21A52" w:rsidRPr="00342FAF">
              <w:rPr>
                <w:color w:val="000000"/>
              </w:rPr>
              <w:t xml:space="preserve">, </w:t>
            </w:r>
            <w:r w:rsidRPr="00342FAF">
              <w:rPr>
                <w:color w:val="000000"/>
              </w:rPr>
              <w:t>9</w:t>
            </w:r>
            <w:r w:rsidR="00E528CB" w:rsidRPr="00342FAF">
              <w:rPr>
                <w:color w:val="000000"/>
              </w:rPr>
              <w:t>.2, 9.3, 9.4, 9.5, 9.6, 9.7, 9.8</w:t>
            </w:r>
            <w:r w:rsidR="003E3FFC" w:rsidRPr="00342FAF">
              <w:rPr>
                <w:color w:val="000000"/>
              </w:rPr>
              <w:t>, 9.9, 9.10</w:t>
            </w:r>
            <w:r w:rsidR="00526A96" w:rsidRPr="00342FAF">
              <w:rPr>
                <w:rStyle w:val="aa"/>
              </w:rPr>
              <w:t xml:space="preserve"> 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E00355" w14:textId="47D0C301" w:rsidR="00B01BAD" w:rsidRPr="00342FAF" w:rsidRDefault="00ED6EBD" w:rsidP="00B01BAD">
            <w:pPr>
              <w:rPr>
                <w:color w:val="000000"/>
              </w:rPr>
            </w:pPr>
            <w:r w:rsidRPr="00342FAF">
              <w:rPr>
                <w:color w:val="000000"/>
              </w:rPr>
              <w:t xml:space="preserve">письменный </w:t>
            </w:r>
            <w:r w:rsidR="00B01BAD" w:rsidRPr="00342FAF">
              <w:rPr>
                <w:color w:val="000000"/>
              </w:rPr>
              <w:t>опрос</w:t>
            </w:r>
            <w:r w:rsidRPr="00342FAF">
              <w:rPr>
                <w:color w:val="000000"/>
              </w:rPr>
              <w:t>, доклады на круглом столе</w:t>
            </w:r>
          </w:p>
        </w:tc>
      </w:tr>
      <w:tr w:rsidR="00B01BAD" w:rsidRPr="00342FAF" w14:paraId="3DB15B44" w14:textId="77777777" w:rsidTr="00B36C20">
        <w:trPr>
          <w:trHeight w:val="2462"/>
        </w:trPr>
        <w:tc>
          <w:tcPr>
            <w:tcW w:w="2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806A1D" w14:textId="79CCD17C" w:rsidR="00B01BAD" w:rsidRPr="00342FAF" w:rsidRDefault="00B01BAD" w:rsidP="00B01BAD">
            <w:pPr>
              <w:rPr>
                <w:color w:val="000000"/>
              </w:rPr>
            </w:pPr>
            <w:r w:rsidRPr="00342FAF">
              <w:rPr>
                <w:color w:val="000000"/>
              </w:rPr>
              <w:t xml:space="preserve">Тема 2. </w:t>
            </w:r>
            <w:r w:rsidR="003E3FFC" w:rsidRPr="00342FAF">
              <w:rPr>
                <w:color w:val="000000"/>
              </w:rPr>
              <w:t>Документарное обеспечение цифровой логистики</w:t>
            </w:r>
          </w:p>
        </w:tc>
        <w:tc>
          <w:tcPr>
            <w:tcW w:w="5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0D7F2D" w14:textId="77777777" w:rsidR="003E3FFC" w:rsidRPr="00342FAF" w:rsidRDefault="00B01BAD" w:rsidP="003E3FFC">
            <w:pPr>
              <w:rPr>
                <w:color w:val="000000"/>
              </w:rPr>
            </w:pPr>
            <w:r w:rsidRPr="00342FAF">
              <w:rPr>
                <w:color w:val="000000"/>
              </w:rPr>
              <w:t xml:space="preserve">1. </w:t>
            </w:r>
            <w:r w:rsidR="003E3FFC" w:rsidRPr="00342FAF">
              <w:rPr>
                <w:color w:val="000000"/>
              </w:rPr>
              <w:t>ЭДО. Виды электронных документов.</w:t>
            </w:r>
          </w:p>
          <w:p w14:paraId="0AD4D531" w14:textId="77777777" w:rsidR="003E3FFC" w:rsidRPr="00342FAF" w:rsidRDefault="003E3FFC" w:rsidP="003E3FFC">
            <w:pPr>
              <w:rPr>
                <w:color w:val="000000"/>
              </w:rPr>
            </w:pPr>
            <w:r w:rsidRPr="00342FAF">
              <w:rPr>
                <w:color w:val="000000"/>
              </w:rPr>
              <w:t>2. Формализованные и не формализованные</w:t>
            </w:r>
          </w:p>
          <w:p w14:paraId="22036563" w14:textId="77777777" w:rsidR="003E3FFC" w:rsidRPr="00342FAF" w:rsidRDefault="003E3FFC" w:rsidP="003E3FFC">
            <w:pPr>
              <w:rPr>
                <w:color w:val="000000"/>
              </w:rPr>
            </w:pPr>
            <w:r w:rsidRPr="00342FAF">
              <w:rPr>
                <w:color w:val="000000"/>
              </w:rPr>
              <w:t>электронные документы</w:t>
            </w:r>
          </w:p>
          <w:p w14:paraId="77553D5C" w14:textId="77777777" w:rsidR="003E3FFC" w:rsidRPr="00342FAF" w:rsidRDefault="003E3FFC" w:rsidP="003E3FFC">
            <w:pPr>
              <w:rPr>
                <w:color w:val="000000"/>
              </w:rPr>
            </w:pPr>
            <w:r w:rsidRPr="00342FAF">
              <w:rPr>
                <w:color w:val="000000"/>
              </w:rPr>
              <w:t>3. Цифровая подпись, защита данных</w:t>
            </w:r>
          </w:p>
          <w:p w14:paraId="0B6577BD" w14:textId="77777777" w:rsidR="00B36C20" w:rsidRPr="00342FAF" w:rsidRDefault="003E3FFC" w:rsidP="003E3FFC">
            <w:pPr>
              <w:rPr>
                <w:color w:val="000000"/>
              </w:rPr>
            </w:pPr>
            <w:r w:rsidRPr="00342FAF">
              <w:rPr>
                <w:color w:val="000000"/>
              </w:rPr>
              <w:t>4. Сложности внедрения ЭДО</w:t>
            </w:r>
          </w:p>
          <w:p w14:paraId="362BB8D3" w14:textId="77777777" w:rsidR="00B36C20" w:rsidRPr="00342FAF" w:rsidRDefault="00B36C20" w:rsidP="003E3FFC">
            <w:pPr>
              <w:rPr>
                <w:b/>
                <w:color w:val="000000"/>
              </w:rPr>
            </w:pPr>
          </w:p>
          <w:p w14:paraId="2273D5F2" w14:textId="7C6354F0" w:rsidR="00B01BAD" w:rsidRPr="00342FAF" w:rsidRDefault="00B36C20" w:rsidP="003E3FFC">
            <w:pPr>
              <w:rPr>
                <w:color w:val="000000"/>
              </w:rPr>
            </w:pPr>
            <w:r w:rsidRPr="00342FAF">
              <w:rPr>
                <w:b/>
                <w:color w:val="000000"/>
              </w:rPr>
              <w:t>Рекомендуемые источники:</w:t>
            </w:r>
            <w:r w:rsidRPr="00342FAF">
              <w:rPr>
                <w:color w:val="000000"/>
              </w:rPr>
              <w:t xml:space="preserve"> 8.1, 8.2, 8.3, 8.4, 8.5, 8.6, 9.1, 9.2, 9.3, 9.4, 9.5, 9.6, 9.7, 9.8, 9.9, 9.10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E35E9C" w14:textId="77ACF14C" w:rsidR="00B01BAD" w:rsidRPr="00342FAF" w:rsidRDefault="00B36C20" w:rsidP="00B36C20">
            <w:pPr>
              <w:pStyle w:val="a3"/>
              <w:shd w:val="clear" w:color="auto" w:fill="FFFFFF"/>
            </w:pPr>
            <w:r w:rsidRPr="00342FAF">
              <w:t xml:space="preserve">опрос, работа в Интернете, </w:t>
            </w:r>
            <w:proofErr w:type="spellStart"/>
            <w:r w:rsidRPr="00342FAF">
              <w:t>групповои</w:t>
            </w:r>
            <w:proofErr w:type="spellEnd"/>
            <w:r w:rsidRPr="00342FAF">
              <w:t xml:space="preserve">̆ разбор </w:t>
            </w:r>
            <w:proofErr w:type="spellStart"/>
            <w:r w:rsidRPr="00342FAF">
              <w:t>кейсов</w:t>
            </w:r>
            <w:proofErr w:type="spellEnd"/>
          </w:p>
        </w:tc>
      </w:tr>
      <w:tr w:rsidR="00B01BAD" w:rsidRPr="00342FAF" w14:paraId="25DDEAD2" w14:textId="77777777" w:rsidTr="00B36C20">
        <w:trPr>
          <w:trHeight w:val="2392"/>
        </w:trPr>
        <w:tc>
          <w:tcPr>
            <w:tcW w:w="2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071C50" w14:textId="30D6438A" w:rsidR="00B01BAD" w:rsidRPr="00342FAF" w:rsidRDefault="00B01BAD" w:rsidP="00B36C20">
            <w:pPr>
              <w:pStyle w:val="a3"/>
              <w:shd w:val="clear" w:color="auto" w:fill="FFFFFF"/>
            </w:pPr>
            <w:r w:rsidRPr="00342FAF">
              <w:rPr>
                <w:color w:val="000000"/>
              </w:rPr>
              <w:lastRenderedPageBreak/>
              <w:t xml:space="preserve">Тема 3. </w:t>
            </w:r>
            <w:r w:rsidR="00B36C20" w:rsidRPr="00342FAF">
              <w:t xml:space="preserve">Основные технологии в области </w:t>
            </w:r>
            <w:proofErr w:type="spellStart"/>
            <w:r w:rsidR="00B36C20" w:rsidRPr="00342FAF">
              <w:t>цифровои</w:t>
            </w:r>
            <w:proofErr w:type="spellEnd"/>
            <w:r w:rsidR="00B36C20" w:rsidRPr="00342FAF">
              <w:t xml:space="preserve">̆ логистики </w:t>
            </w:r>
            <w:r w:rsidRPr="00342FAF">
              <w:rPr>
                <w:color w:val="000000"/>
              </w:rPr>
              <w:t xml:space="preserve"> </w:t>
            </w:r>
          </w:p>
        </w:tc>
        <w:tc>
          <w:tcPr>
            <w:tcW w:w="5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23C879" w14:textId="77777777" w:rsidR="00B36C20" w:rsidRPr="00342FAF" w:rsidRDefault="00B01BAD" w:rsidP="00B36C20">
            <w:pPr>
              <w:rPr>
                <w:color w:val="000000"/>
              </w:rPr>
            </w:pPr>
            <w:r w:rsidRPr="00342FAF">
              <w:rPr>
                <w:color w:val="000000"/>
              </w:rPr>
              <w:t xml:space="preserve">1. </w:t>
            </w:r>
            <w:r w:rsidR="00B36C20" w:rsidRPr="00342FAF">
              <w:rPr>
                <w:color w:val="000000"/>
              </w:rPr>
              <w:t>Возможности использования больших данных. Их анализ.</w:t>
            </w:r>
          </w:p>
          <w:p w14:paraId="64CEB57A" w14:textId="77777777" w:rsidR="00B36C20" w:rsidRPr="00342FAF" w:rsidRDefault="00B36C20" w:rsidP="00B36C20">
            <w:pPr>
              <w:rPr>
                <w:color w:val="000000"/>
              </w:rPr>
            </w:pPr>
            <w:r w:rsidRPr="00342FAF">
              <w:rPr>
                <w:color w:val="000000"/>
              </w:rPr>
              <w:t>2. Назначение интернета вещей, технологическая эволюция.</w:t>
            </w:r>
          </w:p>
          <w:p w14:paraId="2CB5A754" w14:textId="77777777" w:rsidR="00B36C20" w:rsidRPr="00342FAF" w:rsidRDefault="00B36C20" w:rsidP="00B36C20">
            <w:pPr>
              <w:rPr>
                <w:b/>
                <w:color w:val="000000"/>
              </w:rPr>
            </w:pPr>
            <w:r w:rsidRPr="00342FAF">
              <w:rPr>
                <w:color w:val="000000"/>
              </w:rPr>
              <w:t>3. Положительные и отрицательные аспекты интернета вещей.</w:t>
            </w:r>
            <w:r w:rsidR="00B01BAD" w:rsidRPr="00342FAF">
              <w:rPr>
                <w:color w:val="000000"/>
              </w:rPr>
              <w:br/>
            </w:r>
          </w:p>
          <w:p w14:paraId="23D61663" w14:textId="0933EB9F" w:rsidR="00B01BAD" w:rsidRPr="00342FAF" w:rsidRDefault="00B36C20" w:rsidP="00B36C20">
            <w:pPr>
              <w:rPr>
                <w:color w:val="000000"/>
              </w:rPr>
            </w:pPr>
            <w:r w:rsidRPr="00342FAF">
              <w:rPr>
                <w:b/>
                <w:color w:val="000000"/>
              </w:rPr>
              <w:t>Рекомендуемые источники:</w:t>
            </w:r>
            <w:r w:rsidRPr="00342FAF">
              <w:rPr>
                <w:color w:val="000000"/>
              </w:rPr>
              <w:t xml:space="preserve"> 8.1, 8.2, 8.3, 8.4, 8.5, 8.6, 9.1, 9.2, 9.3, 9.4, 9.5, 9.6, 9.7, 9.8, 9.9, 9.10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2587F7" w14:textId="3A91F0C5" w:rsidR="00B01BAD" w:rsidRPr="00342FAF" w:rsidRDefault="00EB3663" w:rsidP="00B01BAD">
            <w:pPr>
              <w:rPr>
                <w:color w:val="000000"/>
              </w:rPr>
            </w:pPr>
            <w:r w:rsidRPr="00342FAF">
              <w:rPr>
                <w:color w:val="000000"/>
              </w:rPr>
              <w:t>устный опрос</w:t>
            </w:r>
            <w:r w:rsidR="00B36C20" w:rsidRPr="00342FAF">
              <w:rPr>
                <w:color w:val="000000"/>
              </w:rPr>
              <w:t>, работа в Интернете, разбор мини-кейсов</w:t>
            </w:r>
          </w:p>
        </w:tc>
      </w:tr>
      <w:tr w:rsidR="00B01BAD" w:rsidRPr="00342FAF" w14:paraId="252B28F7" w14:textId="77777777" w:rsidTr="00B36C20">
        <w:trPr>
          <w:trHeight w:val="2434"/>
        </w:trPr>
        <w:tc>
          <w:tcPr>
            <w:tcW w:w="2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8636D5" w14:textId="0B16A587" w:rsidR="00B01BAD" w:rsidRPr="00342FAF" w:rsidRDefault="00B01BAD" w:rsidP="00B36C20">
            <w:pPr>
              <w:pStyle w:val="a3"/>
              <w:shd w:val="clear" w:color="auto" w:fill="FFFFFF"/>
            </w:pPr>
            <w:r w:rsidRPr="00342FAF">
              <w:rPr>
                <w:color w:val="000000"/>
              </w:rPr>
              <w:t xml:space="preserve">Тема 4. </w:t>
            </w:r>
            <w:r w:rsidR="00B36C20" w:rsidRPr="00342FAF">
              <w:t xml:space="preserve">Робототехника и аддитивные технологии в логистике </w:t>
            </w:r>
          </w:p>
        </w:tc>
        <w:tc>
          <w:tcPr>
            <w:tcW w:w="5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AE9D63" w14:textId="77777777" w:rsidR="00B36C20" w:rsidRPr="00342FAF" w:rsidRDefault="00B01BAD" w:rsidP="00B36C20">
            <w:pPr>
              <w:rPr>
                <w:color w:val="000000"/>
              </w:rPr>
            </w:pPr>
            <w:r w:rsidRPr="00342FAF">
              <w:rPr>
                <w:color w:val="000000"/>
              </w:rPr>
              <w:t xml:space="preserve">1. </w:t>
            </w:r>
            <w:r w:rsidR="00B36C20" w:rsidRPr="00342FAF">
              <w:rPr>
                <w:color w:val="000000"/>
              </w:rPr>
              <w:t>Робототехника на складах и на производстве.</w:t>
            </w:r>
          </w:p>
          <w:p w14:paraId="4AD8C0BF" w14:textId="77777777" w:rsidR="00B36C20" w:rsidRPr="00342FAF" w:rsidRDefault="00B36C20" w:rsidP="00B36C20">
            <w:pPr>
              <w:rPr>
                <w:color w:val="000000"/>
              </w:rPr>
            </w:pPr>
            <w:r w:rsidRPr="00342FAF">
              <w:rPr>
                <w:color w:val="000000"/>
              </w:rPr>
              <w:t xml:space="preserve">2. Виды </w:t>
            </w:r>
            <w:proofErr w:type="gramStart"/>
            <w:r w:rsidRPr="00342FAF">
              <w:rPr>
                <w:color w:val="000000"/>
              </w:rPr>
              <w:t>операций</w:t>
            </w:r>
            <w:proofErr w:type="gramEnd"/>
            <w:r w:rsidRPr="00342FAF">
              <w:rPr>
                <w:color w:val="000000"/>
              </w:rPr>
              <w:t xml:space="preserve"> переданных на исполнение</w:t>
            </w:r>
          </w:p>
          <w:p w14:paraId="78673ACC" w14:textId="77777777" w:rsidR="00B36C20" w:rsidRPr="00342FAF" w:rsidRDefault="00B36C20" w:rsidP="00B36C20">
            <w:pPr>
              <w:rPr>
                <w:color w:val="000000"/>
              </w:rPr>
            </w:pPr>
            <w:r w:rsidRPr="00342FAF">
              <w:rPr>
                <w:color w:val="000000"/>
              </w:rPr>
              <w:t>роботам. Обоснование экономической целесообразности использования новых технологий.</w:t>
            </w:r>
          </w:p>
          <w:p w14:paraId="2B479507" w14:textId="77777777" w:rsidR="00B36C20" w:rsidRPr="00342FAF" w:rsidRDefault="00B36C20" w:rsidP="00B36C20">
            <w:pPr>
              <w:rPr>
                <w:color w:val="000000"/>
              </w:rPr>
            </w:pPr>
            <w:r w:rsidRPr="00342FAF">
              <w:rPr>
                <w:color w:val="000000"/>
              </w:rPr>
              <w:t>3. Социальный вопрос использования робототехники. Социальная ответственность бизнеса.</w:t>
            </w:r>
          </w:p>
          <w:p w14:paraId="742CFD30" w14:textId="77777777" w:rsidR="00B36C20" w:rsidRPr="00342FAF" w:rsidRDefault="00B36C20" w:rsidP="00B36C20">
            <w:pPr>
              <w:rPr>
                <w:color w:val="000000"/>
              </w:rPr>
            </w:pPr>
            <w:r w:rsidRPr="00342FAF">
              <w:rPr>
                <w:color w:val="000000"/>
              </w:rPr>
              <w:t>4. Склады нового поколения в мире и России.</w:t>
            </w:r>
          </w:p>
          <w:p w14:paraId="7CFA1DDC" w14:textId="77777777" w:rsidR="00B36C20" w:rsidRPr="00342FAF" w:rsidRDefault="00B36C20" w:rsidP="00B36C20">
            <w:pPr>
              <w:rPr>
                <w:color w:val="000000"/>
              </w:rPr>
            </w:pPr>
            <w:r w:rsidRPr="00342FAF">
              <w:rPr>
                <w:color w:val="000000"/>
              </w:rPr>
              <w:t>5. Беспилотный транспорт.</w:t>
            </w:r>
          </w:p>
          <w:p w14:paraId="225871D7" w14:textId="77777777" w:rsidR="00B36C20" w:rsidRPr="00342FAF" w:rsidRDefault="00B36C20" w:rsidP="00B36C20">
            <w:pPr>
              <w:rPr>
                <w:color w:val="000000"/>
              </w:rPr>
            </w:pPr>
            <w:r w:rsidRPr="00342FAF">
              <w:rPr>
                <w:color w:val="000000"/>
              </w:rPr>
              <w:t xml:space="preserve">6. Доставка последней мили </w:t>
            </w:r>
            <w:proofErr w:type="spellStart"/>
            <w:r w:rsidRPr="00342FAF">
              <w:rPr>
                <w:color w:val="000000"/>
              </w:rPr>
              <w:t>дронами</w:t>
            </w:r>
            <w:proofErr w:type="spellEnd"/>
            <w:r w:rsidRPr="00342FAF">
              <w:rPr>
                <w:color w:val="000000"/>
              </w:rPr>
              <w:t>.</w:t>
            </w:r>
          </w:p>
          <w:p w14:paraId="361414C1" w14:textId="77777777" w:rsidR="00B36C20" w:rsidRPr="00342FAF" w:rsidRDefault="00B36C20" w:rsidP="00B36C20">
            <w:pPr>
              <w:rPr>
                <w:color w:val="000000"/>
              </w:rPr>
            </w:pPr>
            <w:r w:rsidRPr="00342FAF">
              <w:rPr>
                <w:color w:val="000000"/>
              </w:rPr>
              <w:t>7. Замена экспедиторских компаний площадками-</w:t>
            </w:r>
          </w:p>
          <w:p w14:paraId="3B6D0D2D" w14:textId="77777777" w:rsidR="00B36C20" w:rsidRPr="00342FAF" w:rsidRDefault="00B36C20" w:rsidP="00B36C20">
            <w:pPr>
              <w:rPr>
                <w:color w:val="000000"/>
              </w:rPr>
            </w:pPr>
            <w:proofErr w:type="spellStart"/>
            <w:r w:rsidRPr="00342FAF">
              <w:rPr>
                <w:color w:val="000000"/>
              </w:rPr>
              <w:t>агрегаторами</w:t>
            </w:r>
            <w:proofErr w:type="spellEnd"/>
            <w:r w:rsidRPr="00342FAF">
              <w:rPr>
                <w:color w:val="000000"/>
              </w:rPr>
              <w:t xml:space="preserve"> грузовых перевозок. Проблемы и перспективы</w:t>
            </w:r>
          </w:p>
          <w:p w14:paraId="619F41C0" w14:textId="77777777" w:rsidR="00B36C20" w:rsidRPr="00342FAF" w:rsidRDefault="00B36C20" w:rsidP="00B36C20">
            <w:pPr>
              <w:rPr>
                <w:color w:val="000000"/>
              </w:rPr>
            </w:pPr>
            <w:r w:rsidRPr="00342FAF">
              <w:rPr>
                <w:color w:val="000000"/>
              </w:rPr>
              <w:t xml:space="preserve">8. Использование цифровых технологий в логистике распределения. Анализ больших данных </w:t>
            </w:r>
            <w:proofErr w:type="gramStart"/>
            <w:r w:rsidRPr="00342FAF">
              <w:rPr>
                <w:color w:val="000000"/>
              </w:rPr>
              <w:t>для размещение</w:t>
            </w:r>
            <w:proofErr w:type="gramEnd"/>
            <w:r w:rsidRPr="00342FAF">
              <w:rPr>
                <w:color w:val="000000"/>
              </w:rPr>
              <w:t xml:space="preserve"> товаров на полках магазинов.</w:t>
            </w:r>
          </w:p>
          <w:p w14:paraId="38DEC7C5" w14:textId="77777777" w:rsidR="00B36C20" w:rsidRPr="00342FAF" w:rsidRDefault="00B36C20" w:rsidP="00B36C20">
            <w:pPr>
              <w:rPr>
                <w:color w:val="000000"/>
              </w:rPr>
            </w:pPr>
            <w:r w:rsidRPr="00342FAF">
              <w:rPr>
                <w:color w:val="000000"/>
              </w:rPr>
              <w:t>9. Отслеживание выбора покупателя и предложение товаров. Свобода выбора.</w:t>
            </w:r>
          </w:p>
          <w:p w14:paraId="30F25A3A" w14:textId="0996561E" w:rsidR="00B01BAD" w:rsidRPr="00342FAF" w:rsidRDefault="00B01BAD" w:rsidP="00B36C20">
            <w:pPr>
              <w:rPr>
                <w:color w:val="000000"/>
              </w:rPr>
            </w:pPr>
            <w:r w:rsidRPr="00342FAF">
              <w:rPr>
                <w:color w:val="000000"/>
              </w:rPr>
              <w:br/>
            </w:r>
            <w:r w:rsidR="00B36C20" w:rsidRPr="00342FAF">
              <w:rPr>
                <w:b/>
                <w:color w:val="000000"/>
              </w:rPr>
              <w:t>Рекомендуемые источники:</w:t>
            </w:r>
            <w:r w:rsidR="00B36C20" w:rsidRPr="00342FAF">
              <w:rPr>
                <w:color w:val="000000"/>
              </w:rPr>
              <w:t xml:space="preserve"> 8.1, 8.2, 8.3, 8.4, 8.5, 8.6, 9.1, 9.2, 9.3, 9.4, 9.5, 9.6, 9.7, 9.8, 9.9, 9.10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7C3C89" w14:textId="528A2FEE" w:rsidR="00B01BAD" w:rsidRPr="00342FAF" w:rsidRDefault="00B36C20" w:rsidP="00B01BAD">
            <w:pPr>
              <w:rPr>
                <w:color w:val="000000"/>
              </w:rPr>
            </w:pPr>
            <w:r w:rsidRPr="00342FAF">
              <w:rPr>
                <w:color w:val="000000"/>
              </w:rPr>
              <w:t>устный опрос, работа в Интернете, разбор мини-кейсов</w:t>
            </w:r>
          </w:p>
        </w:tc>
      </w:tr>
      <w:tr w:rsidR="00B01BAD" w:rsidRPr="00342FAF" w14:paraId="5E7A262E" w14:textId="77777777" w:rsidTr="00B36C20">
        <w:trPr>
          <w:trHeight w:val="591"/>
        </w:trPr>
        <w:tc>
          <w:tcPr>
            <w:tcW w:w="2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CF535E" w14:textId="03DB5ACD" w:rsidR="00B01BAD" w:rsidRPr="00342FAF" w:rsidRDefault="00B01BAD" w:rsidP="00B36C20">
            <w:pPr>
              <w:pStyle w:val="a3"/>
              <w:shd w:val="clear" w:color="auto" w:fill="FFFFFF"/>
            </w:pPr>
            <w:r w:rsidRPr="00342FAF">
              <w:rPr>
                <w:color w:val="000000"/>
              </w:rPr>
              <w:t xml:space="preserve">Тема 5. </w:t>
            </w:r>
            <w:r w:rsidR="00B36C20" w:rsidRPr="00342FAF">
              <w:t xml:space="preserve">Перспективы развития </w:t>
            </w:r>
            <w:proofErr w:type="spellStart"/>
            <w:r w:rsidR="00B36C20" w:rsidRPr="00342FAF">
              <w:t>цифровои</w:t>
            </w:r>
            <w:proofErr w:type="spellEnd"/>
            <w:r w:rsidR="00B36C20" w:rsidRPr="00342FAF">
              <w:t xml:space="preserve">̆ логистики </w:t>
            </w:r>
            <w:r w:rsidRPr="00342FAF">
              <w:rPr>
                <w:color w:val="000000"/>
              </w:rPr>
              <w:t xml:space="preserve"> </w:t>
            </w:r>
          </w:p>
        </w:tc>
        <w:tc>
          <w:tcPr>
            <w:tcW w:w="5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7FDCBA" w14:textId="77777777" w:rsidR="00B36C20" w:rsidRPr="00342FAF" w:rsidRDefault="00B01BAD" w:rsidP="00B36C20">
            <w:pPr>
              <w:rPr>
                <w:color w:val="000000"/>
              </w:rPr>
            </w:pPr>
            <w:r w:rsidRPr="00342FAF">
              <w:rPr>
                <w:color w:val="000000"/>
              </w:rPr>
              <w:t xml:space="preserve">1. </w:t>
            </w:r>
            <w:r w:rsidR="00B36C20" w:rsidRPr="00342FAF">
              <w:rPr>
                <w:color w:val="000000"/>
              </w:rPr>
              <w:t>Потенциал развития цифровой логистики, его влияние на экономику страны.</w:t>
            </w:r>
          </w:p>
          <w:p w14:paraId="1643C123" w14:textId="77777777" w:rsidR="00B36C20" w:rsidRPr="00342FAF" w:rsidRDefault="00B36C20" w:rsidP="00B36C20">
            <w:pPr>
              <w:rPr>
                <w:color w:val="000000"/>
              </w:rPr>
            </w:pPr>
            <w:r w:rsidRPr="00342FAF">
              <w:rPr>
                <w:color w:val="000000"/>
              </w:rPr>
              <w:t xml:space="preserve">2. Уровень </w:t>
            </w:r>
            <w:proofErr w:type="spellStart"/>
            <w:r w:rsidRPr="00342FAF">
              <w:rPr>
                <w:color w:val="000000"/>
              </w:rPr>
              <w:t>цифровизации</w:t>
            </w:r>
            <w:proofErr w:type="spellEnd"/>
            <w:r w:rsidRPr="00342FAF">
              <w:rPr>
                <w:color w:val="000000"/>
              </w:rPr>
              <w:t xml:space="preserve"> логистики в России.</w:t>
            </w:r>
          </w:p>
          <w:p w14:paraId="40550F0B" w14:textId="77777777" w:rsidR="00B36C20" w:rsidRPr="00342FAF" w:rsidRDefault="00B36C20" w:rsidP="00B36C20">
            <w:pPr>
              <w:rPr>
                <w:color w:val="000000"/>
              </w:rPr>
            </w:pPr>
            <w:r w:rsidRPr="00342FAF">
              <w:rPr>
                <w:color w:val="000000"/>
              </w:rPr>
              <w:t>3. Изменение каналов движения товаров,</w:t>
            </w:r>
          </w:p>
          <w:p w14:paraId="567F2F27" w14:textId="0A5D5CC7" w:rsidR="00B36C20" w:rsidRPr="00342FAF" w:rsidRDefault="00B36C20" w:rsidP="00B36C20">
            <w:pPr>
              <w:rPr>
                <w:color w:val="000000"/>
              </w:rPr>
            </w:pPr>
            <w:r w:rsidRPr="00342FAF">
              <w:rPr>
                <w:color w:val="000000"/>
              </w:rPr>
              <w:t>форматов поставки и процессов управления в логистике.</w:t>
            </w:r>
          </w:p>
          <w:p w14:paraId="6096A266" w14:textId="77777777" w:rsidR="00B36C20" w:rsidRPr="00342FAF" w:rsidRDefault="00B36C20" w:rsidP="00B36C20">
            <w:pPr>
              <w:rPr>
                <w:color w:val="000000"/>
              </w:rPr>
            </w:pPr>
            <w:r w:rsidRPr="00342FAF">
              <w:rPr>
                <w:color w:val="000000"/>
              </w:rPr>
              <w:t>4. Переход от отдельных решений к платформенным</w:t>
            </w:r>
          </w:p>
          <w:p w14:paraId="3ABCE87A" w14:textId="0DE10AD5" w:rsidR="00B36C20" w:rsidRPr="00342FAF" w:rsidRDefault="00B36C20" w:rsidP="00B36C20">
            <w:pPr>
              <w:rPr>
                <w:color w:val="000000"/>
              </w:rPr>
            </w:pPr>
            <w:r w:rsidRPr="00342FAF">
              <w:rPr>
                <w:color w:val="000000"/>
              </w:rPr>
              <w:t>5. Социальные, правовые, моральные вопросы развития цифровой логистики.</w:t>
            </w:r>
          </w:p>
          <w:p w14:paraId="43BDE323" w14:textId="0AC4D3BA" w:rsidR="00B01BAD" w:rsidRPr="00342FAF" w:rsidRDefault="00B01BAD" w:rsidP="00B36C20">
            <w:pPr>
              <w:rPr>
                <w:color w:val="000000"/>
              </w:rPr>
            </w:pPr>
            <w:r w:rsidRPr="00342FAF">
              <w:rPr>
                <w:color w:val="000000"/>
              </w:rPr>
              <w:br/>
            </w:r>
            <w:r w:rsidR="00B36C20" w:rsidRPr="00342FAF">
              <w:rPr>
                <w:b/>
                <w:color w:val="000000"/>
              </w:rPr>
              <w:t>Рекомендуемые источники:</w:t>
            </w:r>
            <w:r w:rsidR="00B36C20" w:rsidRPr="00342FAF">
              <w:rPr>
                <w:color w:val="000000"/>
              </w:rPr>
              <w:t xml:space="preserve"> 8.1, 8.2, 8.3, 8.4, 8.5, 8.6, 9.1, 9.2, 9.3, 9.4, 9.5, 9.6, 9.7, 9.8, 9.9, 9.10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BF9313" w14:textId="0AAF83BB" w:rsidR="00B01BAD" w:rsidRPr="00342FAF" w:rsidRDefault="00C94424" w:rsidP="00B01BAD">
            <w:pPr>
              <w:rPr>
                <w:color w:val="000000"/>
              </w:rPr>
            </w:pPr>
            <w:r w:rsidRPr="00342FAF">
              <w:rPr>
                <w:color w:val="000000"/>
              </w:rPr>
              <w:t xml:space="preserve">устный </w:t>
            </w:r>
            <w:r w:rsidR="0074695A" w:rsidRPr="00342FAF">
              <w:rPr>
                <w:color w:val="000000"/>
              </w:rPr>
              <w:t>опрос</w:t>
            </w:r>
            <w:r w:rsidR="00B36C20" w:rsidRPr="00342FAF">
              <w:rPr>
                <w:color w:val="000000"/>
              </w:rPr>
              <w:t>, работа в Интернете, разбор задач</w:t>
            </w:r>
          </w:p>
        </w:tc>
      </w:tr>
    </w:tbl>
    <w:p w14:paraId="7E2FF568" w14:textId="77777777" w:rsidR="008371D2" w:rsidRPr="00342FAF" w:rsidRDefault="008371D2" w:rsidP="00E65217">
      <w:pPr>
        <w:pStyle w:val="a3"/>
        <w:shd w:val="clear" w:color="auto" w:fill="FFFFFF"/>
        <w:spacing w:line="360" w:lineRule="auto"/>
        <w:jc w:val="center"/>
      </w:pPr>
      <w:r w:rsidRPr="00342FAF">
        <w:rPr>
          <w:b/>
          <w:bCs/>
          <w:sz w:val="28"/>
          <w:szCs w:val="28"/>
        </w:rPr>
        <w:t xml:space="preserve">6. Перечень учебно-методического обеспечения для </w:t>
      </w:r>
      <w:proofErr w:type="spellStart"/>
      <w:r w:rsidRPr="00342FAF">
        <w:rPr>
          <w:b/>
          <w:bCs/>
          <w:sz w:val="28"/>
          <w:szCs w:val="28"/>
        </w:rPr>
        <w:t>самостоятельнои</w:t>
      </w:r>
      <w:proofErr w:type="spellEnd"/>
      <w:r w:rsidRPr="00342FAF">
        <w:rPr>
          <w:b/>
          <w:bCs/>
          <w:sz w:val="28"/>
          <w:szCs w:val="28"/>
        </w:rPr>
        <w:t>̆ работы обучающихся по дисциплине</w:t>
      </w:r>
    </w:p>
    <w:p w14:paraId="220F3C88" w14:textId="6F6DB830" w:rsidR="008371D2" w:rsidRPr="00342FAF" w:rsidRDefault="008371D2" w:rsidP="00227213">
      <w:pPr>
        <w:pStyle w:val="a3"/>
        <w:shd w:val="clear" w:color="auto" w:fill="FFFFFF"/>
        <w:spacing w:line="360" w:lineRule="auto"/>
        <w:ind w:firstLine="851"/>
        <w:rPr>
          <w:strike/>
          <w:sz w:val="28"/>
          <w:szCs w:val="28"/>
        </w:rPr>
      </w:pPr>
      <w:r w:rsidRPr="00342FAF">
        <w:rPr>
          <w:b/>
          <w:bCs/>
          <w:sz w:val="28"/>
          <w:szCs w:val="28"/>
        </w:rPr>
        <w:lastRenderedPageBreak/>
        <w:t xml:space="preserve">6.1. Перечень вопросов, отводимых на самостоятельное освоение дисциплины, формы </w:t>
      </w:r>
      <w:proofErr w:type="spellStart"/>
      <w:r w:rsidRPr="00342FAF">
        <w:rPr>
          <w:b/>
          <w:bCs/>
          <w:sz w:val="28"/>
          <w:szCs w:val="28"/>
        </w:rPr>
        <w:t>внеаудиторнои</w:t>
      </w:r>
      <w:proofErr w:type="spellEnd"/>
      <w:r w:rsidRPr="00342FAF">
        <w:rPr>
          <w:b/>
          <w:bCs/>
          <w:sz w:val="28"/>
          <w:szCs w:val="28"/>
        </w:rPr>
        <w:t xml:space="preserve">̆ </w:t>
      </w:r>
      <w:proofErr w:type="spellStart"/>
      <w:r w:rsidRPr="00342FAF">
        <w:rPr>
          <w:b/>
          <w:bCs/>
          <w:sz w:val="28"/>
          <w:szCs w:val="28"/>
        </w:rPr>
        <w:t>самостоятельнои</w:t>
      </w:r>
      <w:proofErr w:type="spellEnd"/>
      <w:r w:rsidRPr="00342FAF">
        <w:rPr>
          <w:b/>
          <w:bCs/>
          <w:sz w:val="28"/>
          <w:szCs w:val="28"/>
        </w:rPr>
        <w:t>̆ работы</w:t>
      </w:r>
    </w:p>
    <w:p w14:paraId="3D91FD5B" w14:textId="77777777" w:rsidR="008371D2" w:rsidRPr="00342FAF" w:rsidRDefault="008371D2" w:rsidP="008371D2">
      <w:pPr>
        <w:pStyle w:val="a3"/>
        <w:shd w:val="clear" w:color="auto" w:fill="FFFFFF"/>
        <w:spacing w:line="360" w:lineRule="auto"/>
        <w:ind w:firstLine="851"/>
        <w:jc w:val="right"/>
        <w:rPr>
          <w:sz w:val="28"/>
          <w:szCs w:val="28"/>
        </w:rPr>
      </w:pPr>
      <w:r w:rsidRPr="00342FAF">
        <w:rPr>
          <w:sz w:val="28"/>
          <w:szCs w:val="28"/>
        </w:rPr>
        <w:t>Таблица 4</w:t>
      </w:r>
    </w:p>
    <w:tbl>
      <w:tblPr>
        <w:tblW w:w="10500" w:type="dxa"/>
        <w:tblInd w:w="-714" w:type="dxa"/>
        <w:tblLook w:val="04A0" w:firstRow="1" w:lastRow="0" w:firstColumn="1" w:lastColumn="0" w:noHBand="0" w:noVBand="1"/>
      </w:tblPr>
      <w:tblGrid>
        <w:gridCol w:w="2180"/>
        <w:gridCol w:w="5460"/>
        <w:gridCol w:w="2860"/>
      </w:tblGrid>
      <w:tr w:rsidR="008371D2" w:rsidRPr="00342FAF" w14:paraId="29E7856D" w14:textId="77777777" w:rsidTr="00141213">
        <w:trPr>
          <w:trHeight w:val="66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B15EA2" w14:textId="77777777" w:rsidR="008371D2" w:rsidRPr="00342FAF" w:rsidRDefault="008371D2" w:rsidP="008371D2">
            <w:pPr>
              <w:rPr>
                <w:b/>
                <w:color w:val="000000"/>
              </w:rPr>
            </w:pPr>
            <w:r w:rsidRPr="00342FAF">
              <w:rPr>
                <w:b/>
                <w:color w:val="000000"/>
              </w:rPr>
              <w:t>Наименование тем (разделов) дисциплины</w:t>
            </w:r>
          </w:p>
        </w:tc>
        <w:tc>
          <w:tcPr>
            <w:tcW w:w="5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8826C5" w14:textId="77777777" w:rsidR="005666D0" w:rsidRPr="00342FAF" w:rsidRDefault="005666D0" w:rsidP="008371D2">
            <w:pPr>
              <w:rPr>
                <w:b/>
                <w:color w:val="000000"/>
              </w:rPr>
            </w:pPr>
            <w:r w:rsidRPr="00342FAF">
              <w:rPr>
                <w:b/>
                <w:color w:val="000000"/>
              </w:rPr>
              <w:t>Перечень вопросов, отводимых на самостоятельное освоение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443D10" w14:textId="2441E925" w:rsidR="008371D2" w:rsidRPr="00342FAF" w:rsidRDefault="008371D2" w:rsidP="008371D2">
            <w:pPr>
              <w:rPr>
                <w:b/>
                <w:color w:val="000000"/>
              </w:rPr>
            </w:pPr>
            <w:r w:rsidRPr="00342FAF">
              <w:rPr>
                <w:b/>
                <w:color w:val="000000"/>
              </w:rPr>
              <w:t xml:space="preserve">Формы </w:t>
            </w:r>
            <w:r w:rsidR="00B36C20" w:rsidRPr="00342FAF">
              <w:rPr>
                <w:b/>
                <w:color w:val="000000"/>
              </w:rPr>
              <w:t>внеаудиторной</w:t>
            </w:r>
            <w:r w:rsidRPr="00342FAF">
              <w:rPr>
                <w:b/>
                <w:color w:val="000000"/>
              </w:rPr>
              <w:t xml:space="preserve"> </w:t>
            </w:r>
            <w:r w:rsidR="00B36C20" w:rsidRPr="00342FAF">
              <w:rPr>
                <w:b/>
                <w:color w:val="000000"/>
              </w:rPr>
              <w:t>самостоятельной работы</w:t>
            </w:r>
          </w:p>
        </w:tc>
      </w:tr>
      <w:tr w:rsidR="008371D2" w:rsidRPr="00342FAF" w14:paraId="72FEFDBB" w14:textId="77777777" w:rsidTr="00B36C20">
        <w:trPr>
          <w:trHeight w:val="2867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F66EAE" w14:textId="02CF710E" w:rsidR="008371D2" w:rsidRPr="00342FAF" w:rsidRDefault="008371D2" w:rsidP="00B36C20">
            <w:pPr>
              <w:pStyle w:val="a3"/>
              <w:shd w:val="clear" w:color="auto" w:fill="FFFFFF"/>
            </w:pPr>
            <w:r w:rsidRPr="00342FAF">
              <w:rPr>
                <w:color w:val="000000"/>
              </w:rPr>
              <w:t xml:space="preserve">Тема 1. </w:t>
            </w:r>
            <w:r w:rsidR="00B36C20" w:rsidRPr="00342FAF">
              <w:t xml:space="preserve">Введение в цифровую логистику и управление цепями поставок 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EBC460" w14:textId="77777777" w:rsidR="00B36C20" w:rsidRPr="00342FAF" w:rsidRDefault="00B36C20" w:rsidP="00B36C20">
            <w:pPr>
              <w:rPr>
                <w:color w:val="000000"/>
              </w:rPr>
            </w:pPr>
            <w:r w:rsidRPr="00342FAF">
              <w:rPr>
                <w:color w:val="000000"/>
              </w:rPr>
              <w:t>1. Виртуальная и дополненная реальность в работе логиста.</w:t>
            </w:r>
          </w:p>
          <w:p w14:paraId="1FD99368" w14:textId="77777777" w:rsidR="00B36C20" w:rsidRPr="00342FAF" w:rsidRDefault="00B36C20" w:rsidP="00B36C20">
            <w:pPr>
              <w:rPr>
                <w:color w:val="000000"/>
              </w:rPr>
            </w:pPr>
            <w:r w:rsidRPr="00342FAF">
              <w:rPr>
                <w:color w:val="000000"/>
              </w:rPr>
              <w:t>2. Программа развития цифровой экономики в России. Основные положения.</w:t>
            </w:r>
          </w:p>
          <w:p w14:paraId="5600D902" w14:textId="0F60C360" w:rsidR="009A31F6" w:rsidRPr="00342FAF" w:rsidRDefault="00B36C20" w:rsidP="00B36C20">
            <w:pPr>
              <w:rPr>
                <w:color w:val="000000"/>
              </w:rPr>
            </w:pPr>
            <w:r w:rsidRPr="00342FAF">
              <w:rPr>
                <w:color w:val="000000"/>
              </w:rPr>
              <w:t>3. Новые компетенции необходимые для работы в цифровой логистике.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241FF4" w14:textId="77777777" w:rsidR="008371D2" w:rsidRPr="00342FAF" w:rsidRDefault="008371D2" w:rsidP="008371D2">
            <w:pPr>
              <w:rPr>
                <w:color w:val="000000"/>
              </w:rPr>
            </w:pPr>
            <w:r w:rsidRPr="00342FAF">
              <w:rPr>
                <w:color w:val="000000"/>
              </w:rPr>
              <w:t xml:space="preserve"> - работа с конспектом лекции;</w:t>
            </w:r>
            <w:r w:rsidRPr="00342FAF">
              <w:rPr>
                <w:color w:val="000000"/>
              </w:rPr>
              <w:br/>
              <w:t>- работа с электронной библиотечной системой;</w:t>
            </w:r>
            <w:r w:rsidRPr="00342FAF">
              <w:rPr>
                <w:color w:val="000000"/>
              </w:rPr>
              <w:br/>
              <w:t xml:space="preserve">- работа с информационно- образовательным порталом (ИОП) </w:t>
            </w:r>
            <w:proofErr w:type="spellStart"/>
            <w:r w:rsidRPr="00342FAF">
              <w:rPr>
                <w:color w:val="000000"/>
              </w:rPr>
              <w:t>Финуниверситета</w:t>
            </w:r>
            <w:proofErr w:type="spellEnd"/>
            <w:r w:rsidRPr="00342FAF">
              <w:rPr>
                <w:color w:val="000000"/>
              </w:rPr>
              <w:t>;</w:t>
            </w:r>
            <w:r w:rsidRPr="00342FAF">
              <w:rPr>
                <w:color w:val="000000"/>
              </w:rPr>
              <w:br/>
              <w:t xml:space="preserve">- подготовка к опросу </w:t>
            </w:r>
          </w:p>
          <w:p w14:paraId="79920CB9" w14:textId="0A8A154F" w:rsidR="006D7EC3" w:rsidRPr="00342FAF" w:rsidRDefault="006D7EC3" w:rsidP="008371D2">
            <w:pPr>
              <w:rPr>
                <w:color w:val="000000"/>
              </w:rPr>
            </w:pPr>
            <w:r w:rsidRPr="00342FAF">
              <w:rPr>
                <w:color w:val="000000"/>
              </w:rPr>
              <w:t>-подготовка и выполнение ДТЗ</w:t>
            </w:r>
            <w:r w:rsidR="004541E3">
              <w:rPr>
                <w:color w:val="000000"/>
              </w:rPr>
              <w:t>/контрольной работы</w:t>
            </w:r>
          </w:p>
        </w:tc>
      </w:tr>
      <w:tr w:rsidR="008371D2" w:rsidRPr="00342FAF" w14:paraId="20DAE9EA" w14:textId="77777777" w:rsidTr="009A31F6">
        <w:trPr>
          <w:trHeight w:val="2783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58D7C2" w14:textId="224C6C55" w:rsidR="008371D2" w:rsidRPr="00342FAF" w:rsidRDefault="008371D2" w:rsidP="00B36C20">
            <w:pPr>
              <w:pStyle w:val="a3"/>
              <w:shd w:val="clear" w:color="auto" w:fill="FFFFFF"/>
            </w:pPr>
            <w:r w:rsidRPr="00342FAF">
              <w:rPr>
                <w:color w:val="000000"/>
              </w:rPr>
              <w:t xml:space="preserve">Тема 2. </w:t>
            </w:r>
            <w:r w:rsidR="00B36C20" w:rsidRPr="00342FAF">
              <w:t xml:space="preserve">Документарное обеспечение </w:t>
            </w:r>
            <w:proofErr w:type="spellStart"/>
            <w:r w:rsidR="00B36C20" w:rsidRPr="00342FAF">
              <w:t>цифровои</w:t>
            </w:r>
            <w:proofErr w:type="spellEnd"/>
            <w:r w:rsidR="00B36C20" w:rsidRPr="00342FAF">
              <w:t xml:space="preserve">̆ логистики 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1A9A69" w14:textId="77777777" w:rsidR="009A31F6" w:rsidRPr="00342FAF" w:rsidRDefault="009A31F6" w:rsidP="009A31F6">
            <w:pPr>
              <w:rPr>
                <w:color w:val="000000"/>
              </w:rPr>
            </w:pPr>
            <w:r w:rsidRPr="00342FAF">
              <w:rPr>
                <w:color w:val="000000"/>
              </w:rPr>
              <w:t>1. Оператор документооборота</w:t>
            </w:r>
          </w:p>
          <w:p w14:paraId="29A284B0" w14:textId="77777777" w:rsidR="009A31F6" w:rsidRPr="00342FAF" w:rsidRDefault="009A31F6" w:rsidP="009A31F6">
            <w:pPr>
              <w:rPr>
                <w:color w:val="000000"/>
              </w:rPr>
            </w:pPr>
            <w:r w:rsidRPr="00342FAF">
              <w:rPr>
                <w:color w:val="000000"/>
              </w:rPr>
              <w:t>2. Платформы и сервисы ЭДО</w:t>
            </w:r>
          </w:p>
          <w:p w14:paraId="5AC925E8" w14:textId="77777777" w:rsidR="009A31F6" w:rsidRPr="00342FAF" w:rsidRDefault="009A31F6" w:rsidP="009A31F6">
            <w:pPr>
              <w:rPr>
                <w:color w:val="000000"/>
              </w:rPr>
            </w:pPr>
            <w:r w:rsidRPr="00342FAF">
              <w:rPr>
                <w:color w:val="000000"/>
              </w:rPr>
              <w:t>3. Обязательная маркировка товаров</w:t>
            </w:r>
          </w:p>
          <w:p w14:paraId="71C02A8B" w14:textId="77777777" w:rsidR="009A31F6" w:rsidRPr="00342FAF" w:rsidRDefault="009A31F6" w:rsidP="009A31F6">
            <w:pPr>
              <w:rPr>
                <w:color w:val="000000"/>
              </w:rPr>
            </w:pPr>
            <w:r w:rsidRPr="00342FAF">
              <w:rPr>
                <w:color w:val="000000"/>
              </w:rPr>
              <w:t>в системе ЭДО.</w:t>
            </w:r>
          </w:p>
          <w:p w14:paraId="5A5A0BCF" w14:textId="67ED22E6" w:rsidR="009A31F6" w:rsidRPr="00342FAF" w:rsidRDefault="009A31F6" w:rsidP="009A31F6">
            <w:pPr>
              <w:rPr>
                <w:color w:val="000000"/>
              </w:rPr>
            </w:pPr>
            <w:r w:rsidRPr="00342FAF">
              <w:rPr>
                <w:color w:val="000000"/>
              </w:rPr>
              <w:t>4. Преимущества внедрения ЭДО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D4B4B9" w14:textId="77777777" w:rsidR="008371D2" w:rsidRPr="00342FAF" w:rsidRDefault="008371D2" w:rsidP="008371D2">
            <w:pPr>
              <w:rPr>
                <w:color w:val="000000"/>
              </w:rPr>
            </w:pPr>
            <w:r w:rsidRPr="00342FAF">
              <w:rPr>
                <w:color w:val="000000"/>
              </w:rPr>
              <w:t xml:space="preserve"> - работа с конспектом лекции;</w:t>
            </w:r>
            <w:r w:rsidRPr="00342FAF">
              <w:rPr>
                <w:color w:val="000000"/>
              </w:rPr>
              <w:br/>
              <w:t>- работа с электронной библиотечной системой;</w:t>
            </w:r>
            <w:r w:rsidRPr="00342FAF">
              <w:rPr>
                <w:color w:val="000000"/>
              </w:rPr>
              <w:br/>
              <w:t xml:space="preserve">- работа с информационно- образовательным порталом (ИОП) </w:t>
            </w:r>
            <w:proofErr w:type="spellStart"/>
            <w:r w:rsidRPr="00342FAF">
              <w:rPr>
                <w:color w:val="000000"/>
              </w:rPr>
              <w:t>Финуниверситета</w:t>
            </w:r>
            <w:proofErr w:type="spellEnd"/>
            <w:r w:rsidRPr="00342FAF">
              <w:rPr>
                <w:color w:val="000000"/>
              </w:rPr>
              <w:t>;</w:t>
            </w:r>
            <w:r w:rsidRPr="00342FAF">
              <w:rPr>
                <w:color w:val="000000"/>
              </w:rPr>
              <w:br/>
              <w:t>- подготовка к опросу</w:t>
            </w:r>
          </w:p>
          <w:p w14:paraId="4B83F856" w14:textId="789C90DC" w:rsidR="006D7EC3" w:rsidRPr="00342FAF" w:rsidRDefault="006D7EC3" w:rsidP="008371D2">
            <w:pPr>
              <w:rPr>
                <w:color w:val="000000"/>
              </w:rPr>
            </w:pPr>
            <w:r w:rsidRPr="00342FAF">
              <w:rPr>
                <w:color w:val="000000"/>
              </w:rPr>
              <w:t>-подготовка и выполнение ДТЗ</w:t>
            </w:r>
            <w:r w:rsidR="004541E3">
              <w:rPr>
                <w:color w:val="000000"/>
              </w:rPr>
              <w:t>/контрольной работы</w:t>
            </w:r>
          </w:p>
        </w:tc>
      </w:tr>
      <w:tr w:rsidR="008371D2" w:rsidRPr="00342FAF" w14:paraId="5681986C" w14:textId="77777777" w:rsidTr="009A31F6">
        <w:trPr>
          <w:trHeight w:val="282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4C745A" w14:textId="3F755239" w:rsidR="008371D2" w:rsidRPr="00342FAF" w:rsidRDefault="008371D2" w:rsidP="009A31F6">
            <w:pPr>
              <w:pStyle w:val="a3"/>
              <w:shd w:val="clear" w:color="auto" w:fill="FFFFFF"/>
            </w:pPr>
            <w:r w:rsidRPr="00342FAF">
              <w:rPr>
                <w:color w:val="000000"/>
              </w:rPr>
              <w:t xml:space="preserve">Тема 3. </w:t>
            </w:r>
            <w:r w:rsidR="009A31F6" w:rsidRPr="00342FAF">
              <w:t xml:space="preserve">Основные технологии области </w:t>
            </w:r>
            <w:proofErr w:type="spellStart"/>
            <w:r w:rsidR="009A31F6" w:rsidRPr="00342FAF">
              <w:t>цифровои</w:t>
            </w:r>
            <w:proofErr w:type="spellEnd"/>
            <w:r w:rsidR="009A31F6" w:rsidRPr="00342FAF">
              <w:t xml:space="preserve">̆ логистики </w:t>
            </w:r>
            <w:r w:rsidRPr="00342FAF">
              <w:rPr>
                <w:color w:val="000000"/>
              </w:rPr>
              <w:t xml:space="preserve"> 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99EC76" w14:textId="77777777" w:rsidR="009A31F6" w:rsidRPr="00342FAF" w:rsidRDefault="009A31F6" w:rsidP="009A31F6">
            <w:pPr>
              <w:rPr>
                <w:color w:val="000000"/>
              </w:rPr>
            </w:pPr>
            <w:r w:rsidRPr="00342FAF">
              <w:rPr>
                <w:color w:val="000000"/>
              </w:rPr>
              <w:t>1. Примеры интернета вещей</w:t>
            </w:r>
          </w:p>
          <w:p w14:paraId="57112815" w14:textId="77777777" w:rsidR="009A31F6" w:rsidRPr="00342FAF" w:rsidRDefault="009A31F6" w:rsidP="009A31F6">
            <w:pPr>
              <w:rPr>
                <w:color w:val="000000"/>
              </w:rPr>
            </w:pPr>
            <w:r w:rsidRPr="00342FAF">
              <w:rPr>
                <w:color w:val="000000"/>
              </w:rPr>
              <w:t>2. Основные мировые и российские компании, производящие изделия в категории интернет вещей.</w:t>
            </w:r>
          </w:p>
          <w:p w14:paraId="551858F7" w14:textId="78A40D2F" w:rsidR="009A31F6" w:rsidRPr="00342FAF" w:rsidRDefault="009A31F6" w:rsidP="009A31F6">
            <w:pPr>
              <w:rPr>
                <w:color w:val="000000"/>
              </w:rPr>
            </w:pPr>
            <w:r w:rsidRPr="00342FAF">
              <w:rPr>
                <w:color w:val="000000"/>
              </w:rPr>
              <w:t>3. Конфиденциальность и тайна частной жизни в эпоху интернета вещей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8E0B9C" w14:textId="77777777" w:rsidR="008371D2" w:rsidRPr="00342FAF" w:rsidRDefault="008371D2" w:rsidP="008371D2">
            <w:pPr>
              <w:rPr>
                <w:color w:val="000000"/>
              </w:rPr>
            </w:pPr>
            <w:r w:rsidRPr="00342FAF">
              <w:rPr>
                <w:color w:val="000000"/>
              </w:rPr>
              <w:t xml:space="preserve"> - работа с конспектом лекции;</w:t>
            </w:r>
            <w:r w:rsidRPr="00342FAF">
              <w:rPr>
                <w:color w:val="000000"/>
              </w:rPr>
              <w:br/>
              <w:t>- работа с электронной библиотечной системой;</w:t>
            </w:r>
            <w:r w:rsidRPr="00342FAF">
              <w:rPr>
                <w:color w:val="000000"/>
              </w:rPr>
              <w:br/>
              <w:t xml:space="preserve">- работа с информационно- образовательным порталом (ИОП) </w:t>
            </w:r>
            <w:proofErr w:type="spellStart"/>
            <w:r w:rsidRPr="00342FAF">
              <w:rPr>
                <w:color w:val="000000"/>
              </w:rPr>
              <w:t>Финуниверситета</w:t>
            </w:r>
            <w:proofErr w:type="spellEnd"/>
            <w:r w:rsidRPr="00342FAF">
              <w:rPr>
                <w:color w:val="000000"/>
              </w:rPr>
              <w:t>;</w:t>
            </w:r>
            <w:r w:rsidRPr="00342FAF">
              <w:rPr>
                <w:color w:val="000000"/>
              </w:rPr>
              <w:br/>
              <w:t>- подготовка к опросу</w:t>
            </w:r>
          </w:p>
          <w:p w14:paraId="2219E562" w14:textId="7B213136" w:rsidR="006D7EC3" w:rsidRPr="00342FAF" w:rsidRDefault="006D7EC3" w:rsidP="008371D2">
            <w:pPr>
              <w:rPr>
                <w:color w:val="000000"/>
              </w:rPr>
            </w:pPr>
            <w:r w:rsidRPr="00342FAF">
              <w:rPr>
                <w:color w:val="000000"/>
              </w:rPr>
              <w:t>-подготовка и выполнение ДТЗ</w:t>
            </w:r>
            <w:r w:rsidR="004541E3">
              <w:rPr>
                <w:color w:val="000000"/>
              </w:rPr>
              <w:t>/контрольной работы</w:t>
            </w:r>
          </w:p>
        </w:tc>
      </w:tr>
      <w:tr w:rsidR="008371D2" w:rsidRPr="00342FAF" w14:paraId="4FA30A6D" w14:textId="77777777" w:rsidTr="00EB3663">
        <w:trPr>
          <w:trHeight w:val="744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C14D70" w14:textId="090AEF65" w:rsidR="008371D2" w:rsidRPr="00342FAF" w:rsidRDefault="008371D2" w:rsidP="009A31F6">
            <w:pPr>
              <w:pStyle w:val="a3"/>
              <w:shd w:val="clear" w:color="auto" w:fill="FFFFFF"/>
            </w:pPr>
            <w:r w:rsidRPr="00342FAF">
              <w:rPr>
                <w:color w:val="000000"/>
              </w:rPr>
              <w:t xml:space="preserve">Тема 4. </w:t>
            </w:r>
            <w:r w:rsidR="009A31F6" w:rsidRPr="00342FAF">
              <w:t xml:space="preserve">Робототехника и аддитивные </w:t>
            </w:r>
            <w:r w:rsidR="009A31F6" w:rsidRPr="00342FAF">
              <w:lastRenderedPageBreak/>
              <w:t>технологии в логистике</w:t>
            </w:r>
            <w:r w:rsidRPr="00342FAF">
              <w:rPr>
                <w:color w:val="000000"/>
              </w:rPr>
              <w:t xml:space="preserve"> 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868CF5" w14:textId="77777777" w:rsidR="009A31F6" w:rsidRPr="00342FAF" w:rsidRDefault="009A31F6" w:rsidP="009A31F6">
            <w:pPr>
              <w:rPr>
                <w:color w:val="000000"/>
              </w:rPr>
            </w:pPr>
            <w:r w:rsidRPr="00342FAF">
              <w:rPr>
                <w:color w:val="000000"/>
              </w:rPr>
              <w:lastRenderedPageBreak/>
              <w:t>1. Понятие аддитивных технологий.</w:t>
            </w:r>
          </w:p>
          <w:p w14:paraId="4DDA5192" w14:textId="77777777" w:rsidR="009A31F6" w:rsidRPr="00342FAF" w:rsidRDefault="009A31F6" w:rsidP="009A31F6">
            <w:pPr>
              <w:rPr>
                <w:color w:val="000000"/>
              </w:rPr>
            </w:pPr>
            <w:r w:rsidRPr="00342FAF">
              <w:rPr>
                <w:color w:val="000000"/>
              </w:rPr>
              <w:lastRenderedPageBreak/>
              <w:t>2. 3D печать, типы принтеров, примеры успешного использования. Влияние 3D печати на логистику</w:t>
            </w:r>
          </w:p>
          <w:p w14:paraId="4B781B37" w14:textId="77777777" w:rsidR="009A31F6" w:rsidRPr="00342FAF" w:rsidRDefault="009A31F6" w:rsidP="009A31F6">
            <w:pPr>
              <w:rPr>
                <w:color w:val="000000"/>
              </w:rPr>
            </w:pPr>
            <w:r w:rsidRPr="00342FAF">
              <w:rPr>
                <w:color w:val="000000"/>
              </w:rPr>
              <w:t>3. Документооборот при оформлении доставки груза через площадку-</w:t>
            </w:r>
            <w:proofErr w:type="spellStart"/>
            <w:r w:rsidRPr="00342FAF">
              <w:rPr>
                <w:color w:val="000000"/>
              </w:rPr>
              <w:t>агрегатор</w:t>
            </w:r>
            <w:proofErr w:type="spellEnd"/>
            <w:r w:rsidRPr="00342FAF">
              <w:rPr>
                <w:color w:val="000000"/>
              </w:rPr>
              <w:t xml:space="preserve"> в России.</w:t>
            </w:r>
          </w:p>
          <w:p w14:paraId="59B8EA44" w14:textId="77777777" w:rsidR="009A31F6" w:rsidRPr="00342FAF" w:rsidRDefault="009A31F6" w:rsidP="009A31F6">
            <w:pPr>
              <w:rPr>
                <w:color w:val="000000"/>
              </w:rPr>
            </w:pPr>
            <w:r w:rsidRPr="00342FAF">
              <w:rPr>
                <w:color w:val="000000"/>
              </w:rPr>
              <w:t>4. Российские грузовые площадки поиска грузов и перевозчиков.</w:t>
            </w:r>
          </w:p>
          <w:p w14:paraId="46C4923C" w14:textId="7363153B" w:rsidR="009A31F6" w:rsidRPr="00342FAF" w:rsidRDefault="009A31F6" w:rsidP="009A31F6">
            <w:pPr>
              <w:rPr>
                <w:color w:val="000000"/>
              </w:rPr>
            </w:pPr>
            <w:r w:rsidRPr="00342FAF">
              <w:rPr>
                <w:color w:val="000000"/>
              </w:rPr>
              <w:t xml:space="preserve">5. Использование технологии </w:t>
            </w:r>
            <w:proofErr w:type="spellStart"/>
            <w:r w:rsidRPr="00342FAF">
              <w:rPr>
                <w:color w:val="000000"/>
              </w:rPr>
              <w:t>blockchain</w:t>
            </w:r>
            <w:proofErr w:type="spellEnd"/>
            <w:r w:rsidRPr="00342FAF">
              <w:rPr>
                <w:color w:val="000000"/>
              </w:rPr>
              <w:t xml:space="preserve"> при заключении договоров с </w:t>
            </w:r>
            <w:proofErr w:type="spellStart"/>
            <w:r w:rsidRPr="00342FAF">
              <w:rPr>
                <w:color w:val="000000"/>
              </w:rPr>
              <w:t>агрегаторами</w:t>
            </w:r>
            <w:proofErr w:type="spellEnd"/>
            <w:r w:rsidRPr="00342FAF">
              <w:rPr>
                <w:color w:val="000000"/>
              </w:rPr>
              <w:t xml:space="preserve"> грузоперевозок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039BCF" w14:textId="5B4BDE3E" w:rsidR="009A31F6" w:rsidRPr="00342FAF" w:rsidRDefault="008371D2" w:rsidP="009A31F6">
            <w:pPr>
              <w:rPr>
                <w:color w:val="000000"/>
              </w:rPr>
            </w:pPr>
            <w:r w:rsidRPr="00342FAF">
              <w:rPr>
                <w:color w:val="000000"/>
              </w:rPr>
              <w:lastRenderedPageBreak/>
              <w:t xml:space="preserve"> - работа с конспектом лекции;</w:t>
            </w:r>
            <w:r w:rsidRPr="00342FAF">
              <w:rPr>
                <w:color w:val="000000"/>
              </w:rPr>
              <w:br/>
              <w:t xml:space="preserve">- работа с электронной </w:t>
            </w:r>
            <w:r w:rsidRPr="00342FAF">
              <w:rPr>
                <w:color w:val="000000"/>
              </w:rPr>
              <w:lastRenderedPageBreak/>
              <w:t>библиотечной системой;</w:t>
            </w:r>
            <w:r w:rsidRPr="00342FAF">
              <w:rPr>
                <w:color w:val="000000"/>
              </w:rPr>
              <w:br/>
              <w:t xml:space="preserve">- работа с информационно- образовательным порталом (ИОП) </w:t>
            </w:r>
            <w:proofErr w:type="spellStart"/>
            <w:r w:rsidRPr="00342FAF">
              <w:rPr>
                <w:color w:val="000000"/>
              </w:rPr>
              <w:t>Финуниверситета</w:t>
            </w:r>
            <w:proofErr w:type="spellEnd"/>
            <w:r w:rsidRPr="00342FAF">
              <w:rPr>
                <w:color w:val="000000"/>
              </w:rPr>
              <w:t>;</w:t>
            </w:r>
            <w:r w:rsidRPr="00342FAF">
              <w:rPr>
                <w:color w:val="000000"/>
              </w:rPr>
              <w:br/>
              <w:t>- подготовка к опросу</w:t>
            </w:r>
          </w:p>
          <w:p w14:paraId="0899D4B5" w14:textId="2CDF3B57" w:rsidR="006D7EC3" w:rsidRPr="00342FAF" w:rsidRDefault="006D7EC3" w:rsidP="009A31F6">
            <w:pPr>
              <w:rPr>
                <w:color w:val="000000"/>
              </w:rPr>
            </w:pPr>
            <w:r w:rsidRPr="00342FAF">
              <w:rPr>
                <w:color w:val="000000"/>
              </w:rPr>
              <w:t>-подготовка и выполнение ДТЗ</w:t>
            </w:r>
            <w:r w:rsidR="004541E3">
              <w:rPr>
                <w:color w:val="000000"/>
              </w:rPr>
              <w:t>/контрольной работы</w:t>
            </w:r>
          </w:p>
          <w:p w14:paraId="7E2AEBBF" w14:textId="6BBFD8BA" w:rsidR="008371D2" w:rsidRPr="00342FAF" w:rsidRDefault="008371D2" w:rsidP="008371D2">
            <w:pPr>
              <w:rPr>
                <w:color w:val="000000"/>
              </w:rPr>
            </w:pPr>
          </w:p>
        </w:tc>
      </w:tr>
      <w:tr w:rsidR="008371D2" w:rsidRPr="00342FAF" w14:paraId="19C6257B" w14:textId="77777777" w:rsidTr="009A31F6">
        <w:trPr>
          <w:trHeight w:val="3452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D3E42B" w14:textId="504A41F0" w:rsidR="008371D2" w:rsidRPr="00342FAF" w:rsidRDefault="008371D2" w:rsidP="009A31F6">
            <w:pPr>
              <w:pStyle w:val="a3"/>
              <w:shd w:val="clear" w:color="auto" w:fill="FFFFFF"/>
            </w:pPr>
            <w:r w:rsidRPr="00342FAF">
              <w:rPr>
                <w:color w:val="000000"/>
              </w:rPr>
              <w:lastRenderedPageBreak/>
              <w:t xml:space="preserve">Тема 5. </w:t>
            </w:r>
            <w:r w:rsidR="009A31F6" w:rsidRPr="00342FAF">
              <w:t xml:space="preserve">Перспективы развития </w:t>
            </w:r>
            <w:proofErr w:type="spellStart"/>
            <w:r w:rsidR="009A31F6" w:rsidRPr="00342FAF">
              <w:t>цифровои</w:t>
            </w:r>
            <w:proofErr w:type="spellEnd"/>
            <w:r w:rsidR="009A31F6" w:rsidRPr="00342FAF">
              <w:t xml:space="preserve">̆ логистики </w:t>
            </w:r>
            <w:r w:rsidRPr="00342FAF">
              <w:rPr>
                <w:color w:val="000000"/>
              </w:rPr>
              <w:t xml:space="preserve"> 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F03F53" w14:textId="77777777" w:rsidR="009A31F6" w:rsidRPr="00342FAF" w:rsidRDefault="009A31F6" w:rsidP="009A31F6">
            <w:pPr>
              <w:rPr>
                <w:color w:val="000000"/>
              </w:rPr>
            </w:pPr>
            <w:r w:rsidRPr="00342FAF">
              <w:rPr>
                <w:color w:val="000000"/>
              </w:rPr>
              <w:t xml:space="preserve">1. </w:t>
            </w:r>
            <w:proofErr w:type="spellStart"/>
            <w:r w:rsidRPr="00342FAF">
              <w:rPr>
                <w:color w:val="000000"/>
              </w:rPr>
              <w:t>Шеринговая</w:t>
            </w:r>
            <w:proofErr w:type="spellEnd"/>
            <w:r w:rsidRPr="00342FAF">
              <w:rPr>
                <w:color w:val="000000"/>
              </w:rPr>
              <w:t xml:space="preserve"> экономика.</w:t>
            </w:r>
          </w:p>
          <w:p w14:paraId="52BA05F4" w14:textId="77777777" w:rsidR="009A31F6" w:rsidRPr="00342FAF" w:rsidRDefault="009A31F6" w:rsidP="009A31F6">
            <w:pPr>
              <w:rPr>
                <w:color w:val="000000"/>
              </w:rPr>
            </w:pPr>
            <w:r w:rsidRPr="00342FAF">
              <w:rPr>
                <w:color w:val="000000"/>
              </w:rPr>
              <w:t>2. Правовые аспекты, проблемы авторских прав.</w:t>
            </w:r>
          </w:p>
          <w:p w14:paraId="45834153" w14:textId="77777777" w:rsidR="009A31F6" w:rsidRPr="00342FAF" w:rsidRDefault="009A31F6" w:rsidP="009A31F6">
            <w:pPr>
              <w:rPr>
                <w:color w:val="000000"/>
              </w:rPr>
            </w:pPr>
            <w:r w:rsidRPr="00342FAF">
              <w:rPr>
                <w:color w:val="000000"/>
              </w:rPr>
              <w:t>3. Программное обеспечение</w:t>
            </w:r>
          </w:p>
          <w:p w14:paraId="576DE544" w14:textId="77777777" w:rsidR="009A31F6" w:rsidRPr="00342FAF" w:rsidRDefault="009A31F6" w:rsidP="009A31F6">
            <w:pPr>
              <w:rPr>
                <w:color w:val="000000"/>
              </w:rPr>
            </w:pPr>
            <w:r w:rsidRPr="00342FAF">
              <w:rPr>
                <w:color w:val="000000"/>
              </w:rPr>
              <w:t>4. Доставка в багажник</w:t>
            </w:r>
          </w:p>
          <w:p w14:paraId="27E52708" w14:textId="40C4E192" w:rsidR="009A31F6" w:rsidRPr="00342FAF" w:rsidRDefault="009A31F6" w:rsidP="009A31F6">
            <w:pPr>
              <w:rPr>
                <w:color w:val="000000"/>
              </w:rPr>
            </w:pPr>
            <w:r w:rsidRPr="00342FAF">
              <w:rPr>
                <w:color w:val="000000"/>
              </w:rPr>
              <w:t xml:space="preserve">5. Электронная коммерция как двигатель изменений и усиления </w:t>
            </w:r>
            <w:proofErr w:type="spellStart"/>
            <w:r w:rsidRPr="00342FAF">
              <w:rPr>
                <w:color w:val="000000"/>
              </w:rPr>
              <w:t>цифровизации</w:t>
            </w:r>
            <w:proofErr w:type="spellEnd"/>
            <w:r w:rsidRPr="00342FAF">
              <w:rPr>
                <w:color w:val="000000"/>
              </w:rPr>
              <w:t xml:space="preserve"> в логистике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287451" w14:textId="77777777" w:rsidR="00EB3663" w:rsidRPr="00342FAF" w:rsidRDefault="008371D2" w:rsidP="008371D2">
            <w:pPr>
              <w:rPr>
                <w:color w:val="000000"/>
              </w:rPr>
            </w:pPr>
            <w:r w:rsidRPr="00342FAF">
              <w:rPr>
                <w:color w:val="000000"/>
              </w:rPr>
              <w:t xml:space="preserve"> - работа с конспектом лекции;</w:t>
            </w:r>
            <w:r w:rsidRPr="00342FAF">
              <w:rPr>
                <w:color w:val="000000"/>
              </w:rPr>
              <w:br/>
              <w:t>- работа с электронной библиотечной системой;</w:t>
            </w:r>
            <w:r w:rsidRPr="00342FAF">
              <w:rPr>
                <w:color w:val="000000"/>
              </w:rPr>
              <w:br/>
              <w:t xml:space="preserve">- работа с информационно- образовательным порталом (ИОП) </w:t>
            </w:r>
            <w:proofErr w:type="spellStart"/>
            <w:r w:rsidRPr="00342FAF">
              <w:rPr>
                <w:color w:val="000000"/>
              </w:rPr>
              <w:t>Финуниверситета</w:t>
            </w:r>
            <w:proofErr w:type="spellEnd"/>
            <w:r w:rsidRPr="00342FAF">
              <w:rPr>
                <w:color w:val="000000"/>
              </w:rPr>
              <w:t>;</w:t>
            </w:r>
            <w:r w:rsidRPr="00342FAF">
              <w:rPr>
                <w:color w:val="000000"/>
              </w:rPr>
              <w:br/>
              <w:t xml:space="preserve">- подготовка к опросу; </w:t>
            </w:r>
          </w:p>
          <w:p w14:paraId="1D17167B" w14:textId="335EA441" w:rsidR="008371D2" w:rsidRPr="00342FAF" w:rsidRDefault="00EB3663" w:rsidP="008371D2">
            <w:pPr>
              <w:rPr>
                <w:color w:val="000000"/>
              </w:rPr>
            </w:pPr>
            <w:r w:rsidRPr="00342FAF">
              <w:rPr>
                <w:color w:val="000000"/>
              </w:rPr>
              <w:t>- подготовка</w:t>
            </w:r>
            <w:r w:rsidR="00227213" w:rsidRPr="00342FAF">
              <w:rPr>
                <w:color w:val="000000"/>
              </w:rPr>
              <w:t xml:space="preserve"> и выполнение</w:t>
            </w:r>
            <w:r w:rsidRPr="00342FAF">
              <w:rPr>
                <w:color w:val="000000"/>
              </w:rPr>
              <w:t xml:space="preserve"> </w:t>
            </w:r>
            <w:r w:rsidR="00B36C20" w:rsidRPr="00342FAF">
              <w:rPr>
                <w:color w:val="000000"/>
              </w:rPr>
              <w:t>ДТЗ</w:t>
            </w:r>
            <w:r w:rsidR="004541E3">
              <w:rPr>
                <w:color w:val="000000"/>
              </w:rPr>
              <w:t>/контрольной работы</w:t>
            </w:r>
          </w:p>
        </w:tc>
      </w:tr>
    </w:tbl>
    <w:p w14:paraId="4C5A2FF9" w14:textId="2F25BEA6" w:rsidR="00341B65" w:rsidRPr="00342FAF" w:rsidRDefault="00341B65" w:rsidP="00DB5941">
      <w:pPr>
        <w:pStyle w:val="a3"/>
        <w:shd w:val="clear" w:color="auto" w:fill="FFFFFF"/>
        <w:spacing w:line="360" w:lineRule="auto"/>
        <w:rPr>
          <w:b/>
          <w:bCs/>
          <w:color w:val="FF0000"/>
          <w:sz w:val="28"/>
          <w:szCs w:val="28"/>
        </w:rPr>
      </w:pPr>
      <w:r w:rsidRPr="00342FAF">
        <w:rPr>
          <w:b/>
          <w:bCs/>
          <w:sz w:val="28"/>
          <w:szCs w:val="28"/>
        </w:rPr>
        <w:t xml:space="preserve">6.2. Перечень вопросов, заданий, тем для подготовки к текущему контролю </w:t>
      </w:r>
    </w:p>
    <w:p w14:paraId="3AEF40D1" w14:textId="77777777" w:rsidR="00341B65" w:rsidRPr="00342FAF" w:rsidRDefault="00341B65" w:rsidP="00341B65">
      <w:pPr>
        <w:pStyle w:val="a3"/>
        <w:shd w:val="clear" w:color="auto" w:fill="FFFFFF"/>
        <w:spacing w:line="360" w:lineRule="auto"/>
        <w:ind w:firstLine="851"/>
        <w:rPr>
          <w:sz w:val="28"/>
          <w:szCs w:val="28"/>
        </w:rPr>
      </w:pPr>
      <w:proofErr w:type="spellStart"/>
      <w:r w:rsidRPr="00342FAF">
        <w:rPr>
          <w:sz w:val="28"/>
          <w:szCs w:val="28"/>
        </w:rPr>
        <w:t>Текущии</w:t>
      </w:r>
      <w:proofErr w:type="spellEnd"/>
      <w:r w:rsidRPr="00342FAF">
        <w:rPr>
          <w:sz w:val="28"/>
          <w:szCs w:val="28"/>
        </w:rPr>
        <w:t xml:space="preserve">̆ контроль успеваемости осуществляется в ходе учебного процесса и консультирования студентов, по результатам выполнения ими самостоятельных работ. Основными </w:t>
      </w:r>
      <w:r w:rsidRPr="00342FAF">
        <w:rPr>
          <w:i/>
          <w:iCs/>
          <w:sz w:val="28"/>
          <w:szCs w:val="28"/>
        </w:rPr>
        <w:t xml:space="preserve">формами </w:t>
      </w:r>
      <w:r w:rsidRPr="00342FAF">
        <w:rPr>
          <w:sz w:val="28"/>
          <w:szCs w:val="28"/>
        </w:rPr>
        <w:t xml:space="preserve">текущего контроля знаний являются: </w:t>
      </w:r>
    </w:p>
    <w:p w14:paraId="07967835" w14:textId="77777777" w:rsidR="00341B65" w:rsidRPr="00342FAF" w:rsidRDefault="00341B65" w:rsidP="00341B65">
      <w:pPr>
        <w:pStyle w:val="a3"/>
        <w:shd w:val="clear" w:color="auto" w:fill="FFFFFF"/>
        <w:spacing w:line="360" w:lineRule="auto"/>
        <w:ind w:firstLine="851"/>
        <w:rPr>
          <w:sz w:val="28"/>
          <w:szCs w:val="28"/>
        </w:rPr>
      </w:pPr>
      <w:r w:rsidRPr="00342FAF">
        <w:rPr>
          <w:sz w:val="28"/>
          <w:szCs w:val="28"/>
        </w:rPr>
        <w:t xml:space="preserve">• дискуссионные формы: дискуссия, </w:t>
      </w:r>
      <w:proofErr w:type="spellStart"/>
      <w:r w:rsidRPr="00342FAF">
        <w:rPr>
          <w:sz w:val="28"/>
          <w:szCs w:val="28"/>
        </w:rPr>
        <w:t>круглыи</w:t>
      </w:r>
      <w:proofErr w:type="spellEnd"/>
      <w:r w:rsidRPr="00342FAF">
        <w:rPr>
          <w:sz w:val="28"/>
          <w:szCs w:val="28"/>
        </w:rPr>
        <w:t xml:space="preserve">̆ стол, опрос – проводятся по результатам </w:t>
      </w:r>
      <w:proofErr w:type="spellStart"/>
      <w:r w:rsidRPr="00342FAF">
        <w:rPr>
          <w:sz w:val="28"/>
          <w:szCs w:val="28"/>
        </w:rPr>
        <w:t>самостоятельнои</w:t>
      </w:r>
      <w:proofErr w:type="spellEnd"/>
      <w:r w:rsidRPr="00342FAF">
        <w:rPr>
          <w:sz w:val="28"/>
          <w:szCs w:val="28"/>
        </w:rPr>
        <w:t xml:space="preserve">̆ подготовки; </w:t>
      </w:r>
    </w:p>
    <w:p w14:paraId="328E3A68" w14:textId="77777777" w:rsidR="00341B65" w:rsidRPr="00342FAF" w:rsidRDefault="00341B65" w:rsidP="00341B65">
      <w:pPr>
        <w:pStyle w:val="a3"/>
        <w:shd w:val="clear" w:color="auto" w:fill="FFFFFF"/>
        <w:spacing w:line="360" w:lineRule="auto"/>
        <w:ind w:firstLine="851"/>
        <w:rPr>
          <w:sz w:val="28"/>
          <w:szCs w:val="28"/>
        </w:rPr>
      </w:pPr>
      <w:r w:rsidRPr="00342FAF">
        <w:rPr>
          <w:sz w:val="28"/>
          <w:szCs w:val="28"/>
        </w:rPr>
        <w:t xml:space="preserve">• защита выполненного задания – проводится защита </w:t>
      </w:r>
      <w:proofErr w:type="spellStart"/>
      <w:r w:rsidRPr="00342FAF">
        <w:rPr>
          <w:sz w:val="28"/>
          <w:szCs w:val="28"/>
        </w:rPr>
        <w:t>микрогруппои</w:t>
      </w:r>
      <w:proofErr w:type="spellEnd"/>
      <w:r w:rsidRPr="00342FAF">
        <w:rPr>
          <w:sz w:val="28"/>
          <w:szCs w:val="28"/>
        </w:rPr>
        <w:t xml:space="preserve">̆ подготовленного самостоятельно экспертного заключения либо задания, выполненных непосредственно на семинаре. </w:t>
      </w:r>
    </w:p>
    <w:p w14:paraId="7012B239" w14:textId="77777777" w:rsidR="00227213" w:rsidRPr="00342FAF" w:rsidRDefault="00341B65" w:rsidP="00227213">
      <w:pPr>
        <w:pStyle w:val="a3"/>
        <w:shd w:val="clear" w:color="auto" w:fill="FFFFFF"/>
        <w:spacing w:line="360" w:lineRule="auto"/>
        <w:ind w:firstLine="851"/>
        <w:rPr>
          <w:sz w:val="28"/>
          <w:szCs w:val="28"/>
        </w:rPr>
      </w:pPr>
      <w:r w:rsidRPr="00342FAF">
        <w:rPr>
          <w:sz w:val="28"/>
          <w:szCs w:val="28"/>
        </w:rPr>
        <w:lastRenderedPageBreak/>
        <w:t xml:space="preserve">Критерии </w:t>
      </w:r>
      <w:proofErr w:type="spellStart"/>
      <w:r w:rsidRPr="00342FAF">
        <w:rPr>
          <w:sz w:val="28"/>
          <w:szCs w:val="28"/>
        </w:rPr>
        <w:t>балльнои</w:t>
      </w:r>
      <w:proofErr w:type="spellEnd"/>
      <w:r w:rsidRPr="00342FAF">
        <w:rPr>
          <w:sz w:val="28"/>
          <w:szCs w:val="28"/>
        </w:rPr>
        <w:t xml:space="preserve">̆ оценки различных форм текущего контроля успеваемости содержатся в соответствующих методических рекомендациях Департамента. </w:t>
      </w:r>
    </w:p>
    <w:p w14:paraId="1A8ECDBF" w14:textId="33AC324E" w:rsidR="006D7EC3" w:rsidRPr="00342FAF" w:rsidRDefault="006D7EC3" w:rsidP="00227213">
      <w:pPr>
        <w:pStyle w:val="a3"/>
        <w:shd w:val="clear" w:color="auto" w:fill="FFFFFF"/>
        <w:spacing w:line="360" w:lineRule="auto"/>
        <w:ind w:firstLine="851"/>
        <w:rPr>
          <w:sz w:val="28"/>
          <w:szCs w:val="28"/>
        </w:rPr>
      </w:pPr>
      <w:r w:rsidRPr="00342FAF">
        <w:rPr>
          <w:sz w:val="28"/>
          <w:szCs w:val="28"/>
        </w:rPr>
        <w:t xml:space="preserve">Промежуточный контроль проводится в форме </w:t>
      </w:r>
      <w:r w:rsidRPr="00342FAF">
        <w:rPr>
          <w:color w:val="FF0000"/>
          <w:sz w:val="28"/>
          <w:szCs w:val="28"/>
        </w:rPr>
        <w:t xml:space="preserve"> </w:t>
      </w:r>
      <w:r w:rsidRPr="00342FAF">
        <w:rPr>
          <w:sz w:val="28"/>
          <w:szCs w:val="28"/>
        </w:rPr>
        <w:t xml:space="preserve"> Зачета по итогам модуля, оценки итоговых знаний и в соответствии с критериями Финансового университета реализуется следующим образом:</w:t>
      </w:r>
    </w:p>
    <w:tbl>
      <w:tblPr>
        <w:tblW w:w="1003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8"/>
        <w:gridCol w:w="4645"/>
        <w:gridCol w:w="4253"/>
      </w:tblGrid>
      <w:tr w:rsidR="006D7EC3" w:rsidRPr="00342FAF" w14:paraId="7E72A426" w14:textId="77777777" w:rsidTr="006D7EC3">
        <w:tc>
          <w:tcPr>
            <w:tcW w:w="1138" w:type="dxa"/>
          </w:tcPr>
          <w:p w14:paraId="7377EB68" w14:textId="77777777" w:rsidR="006D7EC3" w:rsidRPr="00342FAF" w:rsidRDefault="006D7EC3" w:rsidP="006D7EC3">
            <w:pPr>
              <w:spacing w:line="276" w:lineRule="auto"/>
              <w:ind w:left="-567"/>
              <w:jc w:val="center"/>
              <w:rPr>
                <w:b/>
                <w:szCs w:val="22"/>
              </w:rPr>
            </w:pPr>
            <w:r w:rsidRPr="00342FAF">
              <w:rPr>
                <w:b/>
                <w:szCs w:val="22"/>
              </w:rPr>
              <w:t xml:space="preserve">№ </w:t>
            </w:r>
          </w:p>
        </w:tc>
        <w:tc>
          <w:tcPr>
            <w:tcW w:w="4645" w:type="dxa"/>
          </w:tcPr>
          <w:p w14:paraId="5A8ED882" w14:textId="77777777" w:rsidR="006D7EC3" w:rsidRPr="00342FAF" w:rsidRDefault="006D7EC3" w:rsidP="006D7EC3">
            <w:pPr>
              <w:spacing w:line="276" w:lineRule="auto"/>
              <w:jc w:val="center"/>
              <w:rPr>
                <w:b/>
                <w:szCs w:val="22"/>
              </w:rPr>
            </w:pPr>
            <w:r w:rsidRPr="00342FAF">
              <w:rPr>
                <w:b/>
                <w:szCs w:val="22"/>
              </w:rPr>
              <w:t>Вид отчетности</w:t>
            </w:r>
          </w:p>
        </w:tc>
        <w:tc>
          <w:tcPr>
            <w:tcW w:w="4253" w:type="dxa"/>
          </w:tcPr>
          <w:p w14:paraId="3514EA70" w14:textId="77777777" w:rsidR="006D7EC3" w:rsidRPr="00342FAF" w:rsidRDefault="006D7EC3" w:rsidP="006D7EC3">
            <w:pPr>
              <w:spacing w:line="276" w:lineRule="auto"/>
              <w:ind w:left="-567"/>
              <w:jc w:val="center"/>
              <w:rPr>
                <w:b/>
                <w:szCs w:val="22"/>
              </w:rPr>
            </w:pPr>
            <w:r w:rsidRPr="00342FAF">
              <w:rPr>
                <w:b/>
                <w:szCs w:val="22"/>
              </w:rPr>
              <w:t>Баллы</w:t>
            </w:r>
          </w:p>
        </w:tc>
      </w:tr>
      <w:tr w:rsidR="006D7EC3" w:rsidRPr="00342FAF" w14:paraId="45A126F5" w14:textId="77777777" w:rsidTr="006D7EC3">
        <w:tc>
          <w:tcPr>
            <w:tcW w:w="1138" w:type="dxa"/>
          </w:tcPr>
          <w:p w14:paraId="0F10415D" w14:textId="77777777" w:rsidR="006D7EC3" w:rsidRPr="00342FAF" w:rsidRDefault="006D7EC3" w:rsidP="006D7EC3">
            <w:pPr>
              <w:spacing w:line="276" w:lineRule="auto"/>
              <w:ind w:left="30"/>
              <w:jc w:val="both"/>
              <w:rPr>
                <w:szCs w:val="22"/>
              </w:rPr>
            </w:pPr>
            <w:r w:rsidRPr="00342FAF">
              <w:rPr>
                <w:szCs w:val="22"/>
              </w:rPr>
              <w:t>1.</w:t>
            </w:r>
          </w:p>
        </w:tc>
        <w:tc>
          <w:tcPr>
            <w:tcW w:w="4645" w:type="dxa"/>
          </w:tcPr>
          <w:p w14:paraId="7DA8547D" w14:textId="77777777" w:rsidR="006D7EC3" w:rsidRPr="00342FAF" w:rsidRDefault="006D7EC3" w:rsidP="006D7EC3">
            <w:pPr>
              <w:spacing w:line="276" w:lineRule="auto"/>
              <w:rPr>
                <w:szCs w:val="22"/>
              </w:rPr>
            </w:pPr>
            <w:r w:rsidRPr="00342FAF">
              <w:rPr>
                <w:color w:val="000000"/>
                <w:szCs w:val="22"/>
              </w:rPr>
              <w:t>Работа в модуле</w:t>
            </w:r>
          </w:p>
        </w:tc>
        <w:tc>
          <w:tcPr>
            <w:tcW w:w="4253" w:type="dxa"/>
          </w:tcPr>
          <w:p w14:paraId="3DBE3918" w14:textId="77777777" w:rsidR="006D7EC3" w:rsidRPr="00342FAF" w:rsidRDefault="006D7EC3" w:rsidP="006D7EC3">
            <w:pPr>
              <w:spacing w:line="276" w:lineRule="auto"/>
              <w:ind w:left="-567"/>
              <w:jc w:val="center"/>
              <w:rPr>
                <w:szCs w:val="22"/>
              </w:rPr>
            </w:pPr>
            <w:r w:rsidRPr="00342FAF">
              <w:rPr>
                <w:szCs w:val="22"/>
              </w:rPr>
              <w:t>40</w:t>
            </w:r>
          </w:p>
        </w:tc>
      </w:tr>
      <w:tr w:rsidR="006D7EC3" w:rsidRPr="00342FAF" w14:paraId="3C29687E" w14:textId="77777777" w:rsidTr="006D7EC3">
        <w:trPr>
          <w:trHeight w:val="256"/>
        </w:trPr>
        <w:tc>
          <w:tcPr>
            <w:tcW w:w="1138" w:type="dxa"/>
          </w:tcPr>
          <w:p w14:paraId="52606BA8" w14:textId="77777777" w:rsidR="006D7EC3" w:rsidRPr="00342FAF" w:rsidRDefault="006D7EC3" w:rsidP="006D7EC3">
            <w:pPr>
              <w:spacing w:line="276" w:lineRule="auto"/>
              <w:ind w:left="30"/>
              <w:jc w:val="both"/>
              <w:rPr>
                <w:szCs w:val="22"/>
              </w:rPr>
            </w:pPr>
            <w:r w:rsidRPr="00342FAF">
              <w:rPr>
                <w:szCs w:val="22"/>
              </w:rPr>
              <w:t>2.</w:t>
            </w:r>
          </w:p>
        </w:tc>
        <w:tc>
          <w:tcPr>
            <w:tcW w:w="4645" w:type="dxa"/>
          </w:tcPr>
          <w:p w14:paraId="580EE006" w14:textId="148CCB65" w:rsidR="006D7EC3" w:rsidRPr="00342FAF" w:rsidRDefault="006D7EC3" w:rsidP="006D7EC3">
            <w:pPr>
              <w:spacing w:line="276" w:lineRule="auto"/>
              <w:jc w:val="both"/>
              <w:rPr>
                <w:color w:val="FF0000"/>
                <w:szCs w:val="22"/>
                <w:lang w:val="en-US"/>
              </w:rPr>
            </w:pPr>
            <w:r w:rsidRPr="00342FAF">
              <w:rPr>
                <w:szCs w:val="22"/>
              </w:rPr>
              <w:t>Зачет</w:t>
            </w:r>
          </w:p>
        </w:tc>
        <w:tc>
          <w:tcPr>
            <w:tcW w:w="4253" w:type="dxa"/>
          </w:tcPr>
          <w:p w14:paraId="4DB537C5" w14:textId="77777777" w:rsidR="006D7EC3" w:rsidRPr="00342FAF" w:rsidRDefault="006D7EC3" w:rsidP="006D7EC3">
            <w:pPr>
              <w:spacing w:line="276" w:lineRule="auto"/>
              <w:ind w:left="-567"/>
              <w:jc w:val="center"/>
              <w:rPr>
                <w:szCs w:val="22"/>
              </w:rPr>
            </w:pPr>
            <w:r w:rsidRPr="00342FAF">
              <w:rPr>
                <w:szCs w:val="22"/>
              </w:rPr>
              <w:t>60</w:t>
            </w:r>
          </w:p>
        </w:tc>
      </w:tr>
      <w:tr w:rsidR="006D7EC3" w:rsidRPr="00342FAF" w14:paraId="00951EFB" w14:textId="77777777" w:rsidTr="006D7EC3">
        <w:tc>
          <w:tcPr>
            <w:tcW w:w="1138" w:type="dxa"/>
          </w:tcPr>
          <w:p w14:paraId="1B9A8124" w14:textId="77777777" w:rsidR="006D7EC3" w:rsidRPr="00342FAF" w:rsidRDefault="006D7EC3" w:rsidP="006D7EC3">
            <w:pPr>
              <w:spacing w:line="276" w:lineRule="auto"/>
              <w:ind w:left="30"/>
              <w:jc w:val="both"/>
              <w:rPr>
                <w:szCs w:val="22"/>
              </w:rPr>
            </w:pPr>
          </w:p>
        </w:tc>
        <w:tc>
          <w:tcPr>
            <w:tcW w:w="4645" w:type="dxa"/>
          </w:tcPr>
          <w:p w14:paraId="115913FA" w14:textId="77777777" w:rsidR="006D7EC3" w:rsidRPr="00342FAF" w:rsidRDefault="006D7EC3" w:rsidP="006D7EC3">
            <w:pPr>
              <w:spacing w:line="276" w:lineRule="auto"/>
              <w:jc w:val="both"/>
              <w:rPr>
                <w:szCs w:val="22"/>
              </w:rPr>
            </w:pPr>
            <w:r w:rsidRPr="00342FAF">
              <w:rPr>
                <w:szCs w:val="22"/>
              </w:rPr>
              <w:t>Итого:</w:t>
            </w:r>
          </w:p>
        </w:tc>
        <w:tc>
          <w:tcPr>
            <w:tcW w:w="4253" w:type="dxa"/>
          </w:tcPr>
          <w:p w14:paraId="216025C1" w14:textId="77777777" w:rsidR="006D7EC3" w:rsidRPr="00342FAF" w:rsidRDefault="006D7EC3" w:rsidP="006D7EC3">
            <w:pPr>
              <w:spacing w:line="276" w:lineRule="auto"/>
              <w:ind w:left="-567"/>
              <w:jc w:val="center"/>
              <w:rPr>
                <w:szCs w:val="22"/>
              </w:rPr>
            </w:pPr>
            <w:r w:rsidRPr="00342FAF">
              <w:rPr>
                <w:szCs w:val="22"/>
              </w:rPr>
              <w:t>100</w:t>
            </w:r>
          </w:p>
        </w:tc>
      </w:tr>
    </w:tbl>
    <w:p w14:paraId="73D229B2" w14:textId="77777777" w:rsidR="006D7EC3" w:rsidRPr="00342FAF" w:rsidRDefault="006D7EC3" w:rsidP="006D7EC3">
      <w:pPr>
        <w:spacing w:after="200" w:line="276" w:lineRule="auto"/>
        <w:ind w:left="-567" w:firstLine="708"/>
        <w:jc w:val="both"/>
        <w:rPr>
          <w:b/>
          <w:szCs w:val="22"/>
        </w:rPr>
      </w:pPr>
    </w:p>
    <w:p w14:paraId="60967970" w14:textId="77777777" w:rsidR="006D7EC3" w:rsidRPr="00342FAF" w:rsidRDefault="006D7EC3" w:rsidP="006D7EC3">
      <w:pPr>
        <w:spacing w:after="200" w:line="276" w:lineRule="auto"/>
        <w:ind w:left="-567" w:firstLine="708"/>
        <w:jc w:val="both"/>
        <w:rPr>
          <w:b/>
          <w:szCs w:val="22"/>
        </w:rPr>
      </w:pPr>
    </w:p>
    <w:p w14:paraId="07BDB919" w14:textId="77777777" w:rsidR="006D7EC3" w:rsidRPr="00342FAF" w:rsidRDefault="006D7EC3" w:rsidP="006D7EC3">
      <w:pPr>
        <w:spacing w:after="200" w:line="276" w:lineRule="auto"/>
        <w:ind w:left="-567" w:firstLine="708"/>
        <w:jc w:val="center"/>
        <w:rPr>
          <w:b/>
          <w:szCs w:val="22"/>
        </w:rPr>
      </w:pPr>
      <w:r w:rsidRPr="00342FAF">
        <w:rPr>
          <w:b/>
          <w:szCs w:val="22"/>
        </w:rPr>
        <w:t>Формы текущего контроля успеваемости и их балльная оценка</w:t>
      </w:r>
    </w:p>
    <w:tbl>
      <w:tblPr>
        <w:tblW w:w="0" w:type="auto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3"/>
        <w:gridCol w:w="6395"/>
        <w:gridCol w:w="2383"/>
      </w:tblGrid>
      <w:tr w:rsidR="006D7EC3" w:rsidRPr="00342FAF" w14:paraId="2FED3A39" w14:textId="77777777" w:rsidTr="006D7EC3">
        <w:tc>
          <w:tcPr>
            <w:tcW w:w="1134" w:type="dxa"/>
          </w:tcPr>
          <w:p w14:paraId="1472ADC8" w14:textId="77777777" w:rsidR="006D7EC3" w:rsidRPr="00342FAF" w:rsidRDefault="006D7EC3" w:rsidP="006D7EC3">
            <w:pPr>
              <w:spacing w:line="276" w:lineRule="auto"/>
              <w:ind w:left="-567"/>
              <w:jc w:val="center"/>
              <w:rPr>
                <w:b/>
                <w:szCs w:val="22"/>
              </w:rPr>
            </w:pPr>
            <w:r w:rsidRPr="00342FAF">
              <w:rPr>
                <w:b/>
                <w:szCs w:val="22"/>
              </w:rPr>
              <w:t>№</w:t>
            </w:r>
          </w:p>
        </w:tc>
        <w:tc>
          <w:tcPr>
            <w:tcW w:w="6399" w:type="dxa"/>
          </w:tcPr>
          <w:p w14:paraId="0E817FE4" w14:textId="77777777" w:rsidR="006D7EC3" w:rsidRPr="00342FAF" w:rsidRDefault="006D7EC3" w:rsidP="006D7EC3">
            <w:pPr>
              <w:spacing w:line="276" w:lineRule="auto"/>
              <w:jc w:val="center"/>
              <w:rPr>
                <w:b/>
                <w:szCs w:val="22"/>
              </w:rPr>
            </w:pPr>
            <w:r w:rsidRPr="00342FAF">
              <w:rPr>
                <w:b/>
                <w:szCs w:val="22"/>
              </w:rPr>
              <w:t>Формы текущего контроля</w:t>
            </w:r>
          </w:p>
        </w:tc>
        <w:tc>
          <w:tcPr>
            <w:tcW w:w="2384" w:type="dxa"/>
          </w:tcPr>
          <w:p w14:paraId="19140414" w14:textId="77777777" w:rsidR="006D7EC3" w:rsidRPr="00342FAF" w:rsidRDefault="006D7EC3" w:rsidP="006D7EC3">
            <w:pPr>
              <w:spacing w:line="276" w:lineRule="auto"/>
              <w:jc w:val="center"/>
              <w:rPr>
                <w:b/>
                <w:szCs w:val="22"/>
              </w:rPr>
            </w:pPr>
            <w:r w:rsidRPr="00342FAF">
              <w:rPr>
                <w:b/>
                <w:szCs w:val="22"/>
              </w:rPr>
              <w:t>Количество баллов</w:t>
            </w:r>
          </w:p>
        </w:tc>
      </w:tr>
      <w:tr w:rsidR="006D7EC3" w:rsidRPr="00342FAF" w14:paraId="6DA21DC0" w14:textId="77777777" w:rsidTr="006D7EC3">
        <w:tc>
          <w:tcPr>
            <w:tcW w:w="1134" w:type="dxa"/>
          </w:tcPr>
          <w:p w14:paraId="3ADF7712" w14:textId="77777777" w:rsidR="006D7EC3" w:rsidRPr="00342FAF" w:rsidRDefault="006D7EC3" w:rsidP="006D7EC3">
            <w:pPr>
              <w:spacing w:line="276" w:lineRule="auto"/>
              <w:ind w:left="30"/>
              <w:rPr>
                <w:szCs w:val="22"/>
              </w:rPr>
            </w:pPr>
            <w:r w:rsidRPr="00342FAF">
              <w:rPr>
                <w:szCs w:val="22"/>
              </w:rPr>
              <w:t>1.</w:t>
            </w:r>
          </w:p>
        </w:tc>
        <w:tc>
          <w:tcPr>
            <w:tcW w:w="6399" w:type="dxa"/>
          </w:tcPr>
          <w:p w14:paraId="29E7C9A1" w14:textId="77777777" w:rsidR="006D7EC3" w:rsidRPr="00342FAF" w:rsidRDefault="006D7EC3" w:rsidP="006D7EC3">
            <w:pPr>
              <w:spacing w:line="276" w:lineRule="auto"/>
              <w:rPr>
                <w:szCs w:val="22"/>
              </w:rPr>
            </w:pPr>
            <w:r w:rsidRPr="00342FAF">
              <w:rPr>
                <w:szCs w:val="22"/>
              </w:rPr>
              <w:t xml:space="preserve">Активная работа на семинарском занятии (в том числе блиц-опрос по теме) </w:t>
            </w:r>
          </w:p>
        </w:tc>
        <w:tc>
          <w:tcPr>
            <w:tcW w:w="2384" w:type="dxa"/>
          </w:tcPr>
          <w:p w14:paraId="3C2EE208" w14:textId="77777777" w:rsidR="006D7EC3" w:rsidRPr="00342FAF" w:rsidRDefault="006D7EC3" w:rsidP="006D7EC3">
            <w:pPr>
              <w:spacing w:line="276" w:lineRule="auto"/>
              <w:jc w:val="center"/>
              <w:rPr>
                <w:szCs w:val="22"/>
              </w:rPr>
            </w:pPr>
            <w:r w:rsidRPr="00342FAF">
              <w:rPr>
                <w:szCs w:val="22"/>
              </w:rPr>
              <w:t>12</w:t>
            </w:r>
          </w:p>
        </w:tc>
      </w:tr>
      <w:tr w:rsidR="006D7EC3" w:rsidRPr="00342FAF" w14:paraId="3FD78901" w14:textId="77777777" w:rsidTr="006D7EC3">
        <w:tc>
          <w:tcPr>
            <w:tcW w:w="1134" w:type="dxa"/>
          </w:tcPr>
          <w:p w14:paraId="7F5C4E93" w14:textId="77777777" w:rsidR="006D7EC3" w:rsidRPr="00342FAF" w:rsidRDefault="006D7EC3" w:rsidP="006D7EC3">
            <w:pPr>
              <w:spacing w:line="276" w:lineRule="auto"/>
              <w:ind w:left="30"/>
              <w:rPr>
                <w:szCs w:val="22"/>
              </w:rPr>
            </w:pPr>
            <w:r w:rsidRPr="00342FAF">
              <w:rPr>
                <w:szCs w:val="22"/>
              </w:rPr>
              <w:t>2.</w:t>
            </w:r>
          </w:p>
        </w:tc>
        <w:tc>
          <w:tcPr>
            <w:tcW w:w="6399" w:type="dxa"/>
          </w:tcPr>
          <w:p w14:paraId="133F591D" w14:textId="77777777" w:rsidR="006D7EC3" w:rsidRPr="00342FAF" w:rsidRDefault="006D7EC3" w:rsidP="006D7EC3">
            <w:pPr>
              <w:spacing w:line="276" w:lineRule="auto"/>
              <w:rPr>
                <w:szCs w:val="22"/>
              </w:rPr>
            </w:pPr>
            <w:r w:rsidRPr="00342FAF">
              <w:rPr>
                <w:szCs w:val="22"/>
              </w:rPr>
              <w:t>Посещение</w:t>
            </w:r>
          </w:p>
        </w:tc>
        <w:tc>
          <w:tcPr>
            <w:tcW w:w="2384" w:type="dxa"/>
          </w:tcPr>
          <w:p w14:paraId="004A5CD2" w14:textId="77777777" w:rsidR="006D7EC3" w:rsidRPr="00342FAF" w:rsidRDefault="006D7EC3" w:rsidP="006D7EC3">
            <w:pPr>
              <w:spacing w:line="276" w:lineRule="auto"/>
              <w:jc w:val="center"/>
              <w:rPr>
                <w:szCs w:val="22"/>
              </w:rPr>
            </w:pPr>
            <w:r w:rsidRPr="00342FAF">
              <w:rPr>
                <w:szCs w:val="22"/>
              </w:rPr>
              <w:t>6</w:t>
            </w:r>
          </w:p>
        </w:tc>
      </w:tr>
      <w:tr w:rsidR="006D7EC3" w:rsidRPr="00342FAF" w14:paraId="52F0C107" w14:textId="77777777" w:rsidTr="006D7EC3">
        <w:tc>
          <w:tcPr>
            <w:tcW w:w="1134" w:type="dxa"/>
          </w:tcPr>
          <w:p w14:paraId="4AAFC55A" w14:textId="77777777" w:rsidR="006D7EC3" w:rsidRPr="00342FAF" w:rsidRDefault="006D7EC3" w:rsidP="006D7EC3">
            <w:pPr>
              <w:spacing w:line="276" w:lineRule="auto"/>
              <w:ind w:left="30"/>
              <w:rPr>
                <w:szCs w:val="22"/>
              </w:rPr>
            </w:pPr>
            <w:r w:rsidRPr="00342FAF">
              <w:rPr>
                <w:szCs w:val="22"/>
              </w:rPr>
              <w:t>3.</w:t>
            </w:r>
          </w:p>
        </w:tc>
        <w:tc>
          <w:tcPr>
            <w:tcW w:w="6399" w:type="dxa"/>
          </w:tcPr>
          <w:p w14:paraId="5432FBB0" w14:textId="77777777" w:rsidR="006D7EC3" w:rsidRPr="00342FAF" w:rsidRDefault="006D7EC3" w:rsidP="006D7EC3">
            <w:pPr>
              <w:spacing w:line="276" w:lineRule="auto"/>
              <w:rPr>
                <w:szCs w:val="22"/>
              </w:rPr>
            </w:pPr>
            <w:r w:rsidRPr="00342FAF">
              <w:rPr>
                <w:szCs w:val="22"/>
              </w:rPr>
              <w:t>Выполнение заранее подготовленных для выступления на семинаре докладов, выступлений, кейсов, ситуационных задач (по перечню, предложенному преподавателем, ведущим семинары)</w:t>
            </w:r>
          </w:p>
        </w:tc>
        <w:tc>
          <w:tcPr>
            <w:tcW w:w="2384" w:type="dxa"/>
          </w:tcPr>
          <w:p w14:paraId="42EE81A7" w14:textId="77777777" w:rsidR="006D7EC3" w:rsidRPr="00342FAF" w:rsidRDefault="006D7EC3" w:rsidP="006D7EC3">
            <w:pPr>
              <w:spacing w:line="276" w:lineRule="auto"/>
              <w:jc w:val="center"/>
              <w:rPr>
                <w:szCs w:val="22"/>
              </w:rPr>
            </w:pPr>
            <w:r w:rsidRPr="00342FAF">
              <w:rPr>
                <w:szCs w:val="22"/>
              </w:rPr>
              <w:t>12</w:t>
            </w:r>
          </w:p>
        </w:tc>
      </w:tr>
      <w:tr w:rsidR="006D7EC3" w:rsidRPr="00342FAF" w14:paraId="0BE5DE2D" w14:textId="77777777" w:rsidTr="006D7EC3">
        <w:tc>
          <w:tcPr>
            <w:tcW w:w="1134" w:type="dxa"/>
          </w:tcPr>
          <w:p w14:paraId="792A0FD1" w14:textId="77777777" w:rsidR="006D7EC3" w:rsidRPr="00342FAF" w:rsidRDefault="006D7EC3" w:rsidP="006D7EC3">
            <w:pPr>
              <w:spacing w:line="276" w:lineRule="auto"/>
              <w:ind w:left="30"/>
              <w:rPr>
                <w:szCs w:val="22"/>
              </w:rPr>
            </w:pPr>
            <w:r w:rsidRPr="00342FAF">
              <w:rPr>
                <w:szCs w:val="22"/>
              </w:rPr>
              <w:t>4.</w:t>
            </w:r>
          </w:p>
        </w:tc>
        <w:tc>
          <w:tcPr>
            <w:tcW w:w="6399" w:type="dxa"/>
          </w:tcPr>
          <w:p w14:paraId="5DADC2CE" w14:textId="5EEA5660" w:rsidR="006D7EC3" w:rsidRPr="00342FAF" w:rsidRDefault="006D7EC3" w:rsidP="006D7EC3">
            <w:pPr>
              <w:spacing w:line="276" w:lineRule="auto"/>
              <w:rPr>
                <w:szCs w:val="22"/>
              </w:rPr>
            </w:pPr>
            <w:r w:rsidRPr="00342FAF">
              <w:rPr>
                <w:szCs w:val="22"/>
              </w:rPr>
              <w:t>Выполнение домашнего творческого задания</w:t>
            </w:r>
            <w:r w:rsidR="004541E3">
              <w:rPr>
                <w:szCs w:val="22"/>
              </w:rPr>
              <w:t>/контрольной работы</w:t>
            </w:r>
          </w:p>
        </w:tc>
        <w:tc>
          <w:tcPr>
            <w:tcW w:w="2384" w:type="dxa"/>
          </w:tcPr>
          <w:p w14:paraId="6E1738AB" w14:textId="77777777" w:rsidR="006D7EC3" w:rsidRPr="00342FAF" w:rsidRDefault="006D7EC3" w:rsidP="006D7EC3">
            <w:pPr>
              <w:spacing w:line="276" w:lineRule="auto"/>
              <w:jc w:val="center"/>
              <w:rPr>
                <w:szCs w:val="22"/>
              </w:rPr>
            </w:pPr>
            <w:r w:rsidRPr="00342FAF">
              <w:rPr>
                <w:szCs w:val="22"/>
              </w:rPr>
              <w:t>10</w:t>
            </w:r>
          </w:p>
        </w:tc>
      </w:tr>
      <w:tr w:rsidR="006D7EC3" w:rsidRPr="00342FAF" w14:paraId="57307416" w14:textId="77777777" w:rsidTr="006D7EC3">
        <w:tc>
          <w:tcPr>
            <w:tcW w:w="1134" w:type="dxa"/>
          </w:tcPr>
          <w:p w14:paraId="0C89271D" w14:textId="77777777" w:rsidR="006D7EC3" w:rsidRPr="00342FAF" w:rsidRDefault="006D7EC3" w:rsidP="006D7EC3">
            <w:pPr>
              <w:spacing w:line="276" w:lineRule="auto"/>
              <w:ind w:left="30"/>
              <w:rPr>
                <w:szCs w:val="22"/>
              </w:rPr>
            </w:pPr>
          </w:p>
        </w:tc>
        <w:tc>
          <w:tcPr>
            <w:tcW w:w="6399" w:type="dxa"/>
          </w:tcPr>
          <w:p w14:paraId="04AE30F2" w14:textId="77777777" w:rsidR="006D7EC3" w:rsidRPr="00342FAF" w:rsidRDefault="006D7EC3" w:rsidP="006D7EC3">
            <w:pPr>
              <w:spacing w:line="276" w:lineRule="auto"/>
              <w:rPr>
                <w:szCs w:val="22"/>
              </w:rPr>
            </w:pPr>
            <w:r w:rsidRPr="00342FAF">
              <w:rPr>
                <w:szCs w:val="22"/>
              </w:rPr>
              <w:t>Итого</w:t>
            </w:r>
          </w:p>
        </w:tc>
        <w:tc>
          <w:tcPr>
            <w:tcW w:w="2384" w:type="dxa"/>
          </w:tcPr>
          <w:p w14:paraId="29986A3D" w14:textId="77777777" w:rsidR="006D7EC3" w:rsidRPr="00342FAF" w:rsidRDefault="006D7EC3" w:rsidP="006D7EC3">
            <w:pPr>
              <w:spacing w:line="276" w:lineRule="auto"/>
              <w:jc w:val="center"/>
              <w:rPr>
                <w:szCs w:val="22"/>
              </w:rPr>
            </w:pPr>
            <w:r w:rsidRPr="00342FAF">
              <w:rPr>
                <w:szCs w:val="22"/>
              </w:rPr>
              <w:t>40</w:t>
            </w:r>
          </w:p>
        </w:tc>
      </w:tr>
    </w:tbl>
    <w:p w14:paraId="26567817" w14:textId="77777777" w:rsidR="00341B65" w:rsidRPr="00342FAF" w:rsidRDefault="00341B65" w:rsidP="00341B65">
      <w:pPr>
        <w:shd w:val="clear" w:color="auto" w:fill="FFFFFF"/>
        <w:spacing w:before="100" w:beforeAutospacing="1" w:after="100" w:afterAutospacing="1" w:line="360" w:lineRule="auto"/>
        <w:ind w:firstLine="851"/>
      </w:pPr>
      <w:proofErr w:type="spellStart"/>
      <w:r w:rsidRPr="00342FAF">
        <w:rPr>
          <w:b/>
          <w:bCs/>
          <w:sz w:val="28"/>
          <w:szCs w:val="28"/>
        </w:rPr>
        <w:t>Примерныи</w:t>
      </w:r>
      <w:proofErr w:type="spellEnd"/>
      <w:r w:rsidRPr="00342FAF">
        <w:rPr>
          <w:b/>
          <w:bCs/>
          <w:sz w:val="28"/>
          <w:szCs w:val="28"/>
        </w:rPr>
        <w:t xml:space="preserve">̆ перечень вопросов для проведения письменного опроса </w:t>
      </w:r>
    </w:p>
    <w:p w14:paraId="0AE924FC" w14:textId="77777777" w:rsidR="009A31F6" w:rsidRPr="00342FAF" w:rsidRDefault="009A31F6" w:rsidP="009A31F6">
      <w:pPr>
        <w:shd w:val="clear" w:color="auto" w:fill="FFFFFF"/>
        <w:spacing w:before="100" w:beforeAutospacing="1" w:after="100" w:afterAutospacing="1" w:line="360" w:lineRule="auto"/>
        <w:ind w:firstLine="851"/>
        <w:rPr>
          <w:sz w:val="28"/>
          <w:szCs w:val="28"/>
        </w:rPr>
      </w:pPr>
      <w:r w:rsidRPr="00342FAF">
        <w:rPr>
          <w:sz w:val="28"/>
          <w:szCs w:val="28"/>
        </w:rPr>
        <w:t>1. Теория и практика цифровой логистики. Характеристики четвертой промышленной революции</w:t>
      </w:r>
    </w:p>
    <w:p w14:paraId="2D3C7D50" w14:textId="77777777" w:rsidR="009A31F6" w:rsidRPr="00342FAF" w:rsidRDefault="009A31F6" w:rsidP="009A31F6">
      <w:pPr>
        <w:shd w:val="clear" w:color="auto" w:fill="FFFFFF"/>
        <w:spacing w:before="100" w:beforeAutospacing="1" w:after="100" w:afterAutospacing="1" w:line="360" w:lineRule="auto"/>
        <w:ind w:firstLine="851"/>
        <w:rPr>
          <w:sz w:val="28"/>
          <w:szCs w:val="28"/>
        </w:rPr>
      </w:pPr>
      <w:r w:rsidRPr="00342FAF">
        <w:rPr>
          <w:sz w:val="28"/>
          <w:szCs w:val="28"/>
        </w:rPr>
        <w:t>2. Задачи и функции цифровой логистики в разрезе ключевых логистических активностей</w:t>
      </w:r>
    </w:p>
    <w:p w14:paraId="04A02E86" w14:textId="77777777" w:rsidR="009A31F6" w:rsidRPr="00342FAF" w:rsidRDefault="009A31F6" w:rsidP="009A31F6">
      <w:pPr>
        <w:shd w:val="clear" w:color="auto" w:fill="FFFFFF"/>
        <w:spacing w:before="100" w:beforeAutospacing="1" w:after="100" w:afterAutospacing="1" w:line="360" w:lineRule="auto"/>
        <w:ind w:firstLine="851"/>
        <w:rPr>
          <w:sz w:val="28"/>
          <w:szCs w:val="28"/>
        </w:rPr>
      </w:pPr>
      <w:r w:rsidRPr="00342FAF">
        <w:rPr>
          <w:sz w:val="28"/>
          <w:szCs w:val="28"/>
        </w:rPr>
        <w:t>3. Цифровые технологии логистического менеджмента</w:t>
      </w:r>
    </w:p>
    <w:p w14:paraId="10257099" w14:textId="77777777" w:rsidR="009A31F6" w:rsidRPr="00342FAF" w:rsidRDefault="009A31F6" w:rsidP="009A31F6">
      <w:pPr>
        <w:shd w:val="clear" w:color="auto" w:fill="FFFFFF"/>
        <w:spacing w:before="100" w:beforeAutospacing="1" w:after="100" w:afterAutospacing="1" w:line="360" w:lineRule="auto"/>
        <w:ind w:firstLine="851"/>
        <w:rPr>
          <w:sz w:val="28"/>
          <w:szCs w:val="28"/>
        </w:rPr>
      </w:pPr>
      <w:r w:rsidRPr="00342FAF">
        <w:rPr>
          <w:sz w:val="28"/>
          <w:szCs w:val="28"/>
        </w:rPr>
        <w:lastRenderedPageBreak/>
        <w:t>4. Проектирование логистических систем цифрового типа</w:t>
      </w:r>
    </w:p>
    <w:p w14:paraId="075D4D9D" w14:textId="77777777" w:rsidR="009A31F6" w:rsidRPr="00342FAF" w:rsidRDefault="009A31F6" w:rsidP="009A31F6">
      <w:pPr>
        <w:shd w:val="clear" w:color="auto" w:fill="FFFFFF"/>
        <w:spacing w:before="100" w:beforeAutospacing="1" w:after="100" w:afterAutospacing="1" w:line="360" w:lineRule="auto"/>
        <w:ind w:firstLine="851"/>
        <w:rPr>
          <w:sz w:val="28"/>
          <w:szCs w:val="28"/>
        </w:rPr>
      </w:pPr>
      <w:r w:rsidRPr="00342FAF">
        <w:rPr>
          <w:sz w:val="28"/>
          <w:szCs w:val="28"/>
        </w:rPr>
        <w:t>5. Институциональные основы цифровой логистики</w:t>
      </w:r>
    </w:p>
    <w:p w14:paraId="21774412" w14:textId="77777777" w:rsidR="009A31F6" w:rsidRPr="00342FAF" w:rsidRDefault="009A31F6" w:rsidP="009A31F6">
      <w:pPr>
        <w:shd w:val="clear" w:color="auto" w:fill="FFFFFF"/>
        <w:spacing w:before="100" w:beforeAutospacing="1" w:after="100" w:afterAutospacing="1" w:line="360" w:lineRule="auto"/>
        <w:ind w:firstLine="851"/>
        <w:rPr>
          <w:sz w:val="28"/>
          <w:szCs w:val="28"/>
        </w:rPr>
      </w:pPr>
      <w:r w:rsidRPr="00342FAF">
        <w:rPr>
          <w:sz w:val="28"/>
          <w:szCs w:val="28"/>
        </w:rPr>
        <w:t>6. Цифровая модернизация глобальных систем поставок</w:t>
      </w:r>
    </w:p>
    <w:p w14:paraId="777B3DAD" w14:textId="77777777" w:rsidR="009A31F6" w:rsidRPr="00342FAF" w:rsidRDefault="009A31F6" w:rsidP="009A31F6">
      <w:pPr>
        <w:shd w:val="clear" w:color="auto" w:fill="FFFFFF"/>
        <w:spacing w:before="100" w:beforeAutospacing="1" w:after="100" w:afterAutospacing="1" w:line="360" w:lineRule="auto"/>
        <w:ind w:firstLine="851"/>
        <w:rPr>
          <w:sz w:val="28"/>
          <w:szCs w:val="28"/>
        </w:rPr>
      </w:pPr>
      <w:r w:rsidRPr="00342FAF">
        <w:rPr>
          <w:sz w:val="28"/>
          <w:szCs w:val="28"/>
        </w:rPr>
        <w:t>7. Цифровая логистика - инновационный механизм развития и эффективного функционирования транспортно-логистических систем и комплексов</w:t>
      </w:r>
    </w:p>
    <w:p w14:paraId="4DFA1F91" w14:textId="77777777" w:rsidR="009A31F6" w:rsidRPr="00342FAF" w:rsidRDefault="009A31F6" w:rsidP="009A31F6">
      <w:pPr>
        <w:shd w:val="clear" w:color="auto" w:fill="FFFFFF"/>
        <w:spacing w:before="100" w:beforeAutospacing="1" w:after="100" w:afterAutospacing="1" w:line="360" w:lineRule="auto"/>
        <w:ind w:firstLine="851"/>
        <w:rPr>
          <w:sz w:val="28"/>
          <w:szCs w:val="28"/>
        </w:rPr>
      </w:pPr>
      <w:r w:rsidRPr="00342FAF">
        <w:rPr>
          <w:sz w:val="28"/>
          <w:szCs w:val="28"/>
        </w:rPr>
        <w:t>8. Инновационные аспекты логистики: построения единой̆ информационной̆ среды</w:t>
      </w:r>
    </w:p>
    <w:p w14:paraId="0F99D220" w14:textId="77777777" w:rsidR="009A31F6" w:rsidRPr="00342FAF" w:rsidRDefault="009A31F6" w:rsidP="009A31F6">
      <w:pPr>
        <w:shd w:val="clear" w:color="auto" w:fill="FFFFFF"/>
        <w:spacing w:before="100" w:beforeAutospacing="1" w:after="100" w:afterAutospacing="1" w:line="360" w:lineRule="auto"/>
        <w:ind w:firstLine="851"/>
        <w:rPr>
          <w:sz w:val="28"/>
          <w:szCs w:val="28"/>
        </w:rPr>
      </w:pPr>
      <w:r w:rsidRPr="00342FAF">
        <w:rPr>
          <w:sz w:val="28"/>
          <w:szCs w:val="28"/>
        </w:rPr>
        <w:t>9. Современные цифровые логистические технологии в цепях поставок</w:t>
      </w:r>
    </w:p>
    <w:p w14:paraId="1B1EBDF0" w14:textId="77777777" w:rsidR="009A31F6" w:rsidRPr="00342FAF" w:rsidRDefault="009A31F6" w:rsidP="009A31F6">
      <w:pPr>
        <w:shd w:val="clear" w:color="auto" w:fill="FFFFFF"/>
        <w:spacing w:before="100" w:beforeAutospacing="1" w:after="100" w:afterAutospacing="1" w:line="360" w:lineRule="auto"/>
        <w:ind w:firstLine="851"/>
        <w:rPr>
          <w:sz w:val="28"/>
          <w:szCs w:val="28"/>
        </w:rPr>
      </w:pPr>
      <w:r w:rsidRPr="00342FAF">
        <w:rPr>
          <w:sz w:val="28"/>
          <w:szCs w:val="28"/>
        </w:rPr>
        <w:t>10. Робототехника в цифровой логистике и управлении цепями поставок</w:t>
      </w:r>
    </w:p>
    <w:p w14:paraId="05696F64" w14:textId="77777777" w:rsidR="009A31F6" w:rsidRPr="00342FAF" w:rsidRDefault="009A31F6" w:rsidP="009A31F6">
      <w:pPr>
        <w:shd w:val="clear" w:color="auto" w:fill="FFFFFF"/>
        <w:spacing w:before="100" w:beforeAutospacing="1" w:after="100" w:afterAutospacing="1" w:line="360" w:lineRule="auto"/>
        <w:ind w:firstLine="851"/>
        <w:rPr>
          <w:sz w:val="28"/>
          <w:szCs w:val="28"/>
        </w:rPr>
      </w:pPr>
      <w:r w:rsidRPr="00342FAF">
        <w:rPr>
          <w:sz w:val="28"/>
          <w:szCs w:val="28"/>
        </w:rPr>
        <w:t>11. Автоматизированные и роботизированные складские комплексы</w:t>
      </w:r>
    </w:p>
    <w:p w14:paraId="38E30294" w14:textId="77777777" w:rsidR="009A31F6" w:rsidRPr="00342FAF" w:rsidRDefault="009A31F6" w:rsidP="009A31F6">
      <w:pPr>
        <w:shd w:val="clear" w:color="auto" w:fill="FFFFFF"/>
        <w:spacing w:before="100" w:beforeAutospacing="1" w:after="100" w:afterAutospacing="1" w:line="360" w:lineRule="auto"/>
        <w:ind w:firstLine="851"/>
        <w:rPr>
          <w:sz w:val="28"/>
          <w:szCs w:val="28"/>
        </w:rPr>
      </w:pPr>
      <w:r w:rsidRPr="00342FAF">
        <w:rPr>
          <w:sz w:val="28"/>
          <w:szCs w:val="28"/>
        </w:rPr>
        <w:t>12. Электронное управление цепями поставок</w:t>
      </w:r>
    </w:p>
    <w:p w14:paraId="77E6CAE5" w14:textId="77777777" w:rsidR="009A31F6" w:rsidRPr="00342FAF" w:rsidRDefault="009A31F6" w:rsidP="009A31F6">
      <w:pPr>
        <w:shd w:val="clear" w:color="auto" w:fill="FFFFFF"/>
        <w:spacing w:before="100" w:beforeAutospacing="1" w:after="100" w:afterAutospacing="1" w:line="360" w:lineRule="auto"/>
        <w:ind w:firstLine="851"/>
        <w:rPr>
          <w:sz w:val="28"/>
          <w:szCs w:val="28"/>
        </w:rPr>
      </w:pPr>
      <w:r w:rsidRPr="00342FAF">
        <w:rPr>
          <w:sz w:val="28"/>
          <w:szCs w:val="28"/>
        </w:rPr>
        <w:t>13. Интегрированная информационная поддержка логистических систем</w:t>
      </w:r>
    </w:p>
    <w:p w14:paraId="64ADB496" w14:textId="77777777" w:rsidR="009A31F6" w:rsidRPr="00342FAF" w:rsidRDefault="009A31F6" w:rsidP="009A31F6">
      <w:pPr>
        <w:shd w:val="clear" w:color="auto" w:fill="FFFFFF"/>
        <w:spacing w:before="100" w:beforeAutospacing="1" w:after="100" w:afterAutospacing="1" w:line="360" w:lineRule="auto"/>
        <w:ind w:firstLine="851"/>
        <w:rPr>
          <w:sz w:val="28"/>
          <w:szCs w:val="28"/>
        </w:rPr>
      </w:pPr>
      <w:r w:rsidRPr="00342FAF">
        <w:rPr>
          <w:sz w:val="28"/>
          <w:szCs w:val="28"/>
        </w:rPr>
        <w:t>14. Цифровые технологии планирования и управления запасами в цепях поставок</w:t>
      </w:r>
    </w:p>
    <w:p w14:paraId="6FADE55D" w14:textId="77777777" w:rsidR="009A31F6" w:rsidRPr="00342FAF" w:rsidRDefault="009A31F6" w:rsidP="009A31F6">
      <w:pPr>
        <w:pStyle w:val="a3"/>
        <w:shd w:val="clear" w:color="auto" w:fill="FFFFFF"/>
        <w:spacing w:line="360" w:lineRule="auto"/>
        <w:ind w:firstLine="851"/>
        <w:rPr>
          <w:sz w:val="28"/>
          <w:szCs w:val="28"/>
        </w:rPr>
      </w:pPr>
      <w:r w:rsidRPr="00342FAF">
        <w:rPr>
          <w:sz w:val="28"/>
          <w:szCs w:val="28"/>
        </w:rPr>
        <w:t>15. Электронная коммерция в качестве локомотива развития цифровых цепей поставок</w:t>
      </w:r>
    </w:p>
    <w:p w14:paraId="7D4514C6" w14:textId="77777777" w:rsidR="009A31F6" w:rsidRPr="00342FAF" w:rsidRDefault="009A31F6" w:rsidP="009A31F6">
      <w:pPr>
        <w:pStyle w:val="a3"/>
        <w:shd w:val="clear" w:color="auto" w:fill="FFFFFF"/>
        <w:spacing w:line="360" w:lineRule="auto"/>
        <w:ind w:firstLine="851"/>
        <w:rPr>
          <w:sz w:val="28"/>
          <w:szCs w:val="28"/>
        </w:rPr>
      </w:pPr>
      <w:r w:rsidRPr="00342FAF">
        <w:rPr>
          <w:sz w:val="28"/>
          <w:szCs w:val="28"/>
        </w:rPr>
        <w:t>16. Виртуальные цепи поставок</w:t>
      </w:r>
    </w:p>
    <w:p w14:paraId="139B0A87" w14:textId="77777777" w:rsidR="009A31F6" w:rsidRPr="00342FAF" w:rsidRDefault="009A31F6" w:rsidP="009A31F6">
      <w:pPr>
        <w:pStyle w:val="a3"/>
        <w:shd w:val="clear" w:color="auto" w:fill="FFFFFF"/>
        <w:spacing w:line="360" w:lineRule="auto"/>
        <w:ind w:firstLine="851"/>
        <w:rPr>
          <w:sz w:val="28"/>
          <w:szCs w:val="28"/>
        </w:rPr>
      </w:pPr>
      <w:r w:rsidRPr="00342FAF">
        <w:rPr>
          <w:sz w:val="28"/>
          <w:szCs w:val="28"/>
        </w:rPr>
        <w:lastRenderedPageBreak/>
        <w:t>17. Цифровые технологии логистики, изменение цепей поставок под их воздействием</w:t>
      </w:r>
    </w:p>
    <w:p w14:paraId="2A7C9082" w14:textId="733DB75C" w:rsidR="009A31F6" w:rsidRPr="00342FAF" w:rsidRDefault="009A31F6" w:rsidP="009A31F6">
      <w:pPr>
        <w:pStyle w:val="a3"/>
        <w:shd w:val="clear" w:color="auto" w:fill="FFFFFF"/>
        <w:spacing w:line="360" w:lineRule="auto"/>
        <w:ind w:firstLine="851"/>
        <w:rPr>
          <w:bCs/>
          <w:sz w:val="28"/>
          <w:szCs w:val="28"/>
        </w:rPr>
      </w:pPr>
      <w:r w:rsidRPr="00342FAF">
        <w:rPr>
          <w:bCs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департамента.</w:t>
      </w:r>
    </w:p>
    <w:p w14:paraId="55B94EE4" w14:textId="1A3B40FF" w:rsidR="00D60D94" w:rsidRPr="00342FAF" w:rsidRDefault="00D60D94" w:rsidP="009A31F6">
      <w:pPr>
        <w:pStyle w:val="a3"/>
        <w:shd w:val="clear" w:color="auto" w:fill="FFFFFF"/>
        <w:spacing w:line="360" w:lineRule="auto"/>
        <w:ind w:firstLine="851"/>
      </w:pPr>
      <w:r w:rsidRPr="00342FAF">
        <w:rPr>
          <w:b/>
          <w:bCs/>
          <w:sz w:val="28"/>
          <w:szCs w:val="28"/>
        </w:rPr>
        <w:t xml:space="preserve">Пример </w:t>
      </w:r>
      <w:r w:rsidR="00227213" w:rsidRPr="00342FAF">
        <w:rPr>
          <w:b/>
          <w:bCs/>
          <w:sz w:val="28"/>
          <w:szCs w:val="28"/>
        </w:rPr>
        <w:t xml:space="preserve">домашнего творческого </w:t>
      </w:r>
      <w:r w:rsidRPr="00342FAF">
        <w:rPr>
          <w:b/>
          <w:bCs/>
          <w:sz w:val="28"/>
          <w:szCs w:val="28"/>
        </w:rPr>
        <w:t>задания</w:t>
      </w:r>
      <w:r w:rsidR="004541E3">
        <w:rPr>
          <w:b/>
          <w:bCs/>
          <w:sz w:val="28"/>
          <w:szCs w:val="28"/>
        </w:rPr>
        <w:t>/ контрольной работы</w:t>
      </w:r>
    </w:p>
    <w:p w14:paraId="2A4D4E1E" w14:textId="4A5BFDEB" w:rsidR="009A31F6" w:rsidRPr="00342FAF" w:rsidRDefault="009A31F6" w:rsidP="009A31F6">
      <w:pPr>
        <w:pStyle w:val="a3"/>
        <w:shd w:val="clear" w:color="auto" w:fill="FFFFFF"/>
        <w:spacing w:line="360" w:lineRule="auto"/>
        <w:ind w:firstLine="851"/>
        <w:rPr>
          <w:sz w:val="28"/>
          <w:szCs w:val="28"/>
        </w:rPr>
      </w:pPr>
      <w:r w:rsidRPr="00342FAF">
        <w:rPr>
          <w:sz w:val="28"/>
          <w:szCs w:val="28"/>
        </w:rPr>
        <w:t>Написать сценарий для чат-бота логистической компании</w:t>
      </w:r>
    </w:p>
    <w:p w14:paraId="72BA9D34" w14:textId="6A490227" w:rsidR="009A31F6" w:rsidRPr="00342FAF" w:rsidRDefault="009A31F6" w:rsidP="009A31F6">
      <w:pPr>
        <w:pStyle w:val="a3"/>
        <w:shd w:val="clear" w:color="auto" w:fill="FFFFFF"/>
        <w:spacing w:line="360" w:lineRule="auto"/>
        <w:ind w:firstLine="851"/>
        <w:rPr>
          <w:sz w:val="28"/>
          <w:szCs w:val="28"/>
        </w:rPr>
      </w:pPr>
      <w:r w:rsidRPr="00342FAF">
        <w:rPr>
          <w:sz w:val="28"/>
          <w:szCs w:val="28"/>
        </w:rPr>
        <w:t>О компании: экспедитор международных грузоперевозок, использующий все виды транспорта. Доставка осуществляется по всему миру. Компания принимает к перевозке все виды генеральных грузов, средняя партия которых эквивалентна контейнерным (</w:t>
      </w:r>
      <w:r w:rsidRPr="00342FAF">
        <w:rPr>
          <w:sz w:val="28"/>
          <w:szCs w:val="28"/>
          <w:lang w:val="en-US"/>
        </w:rPr>
        <w:t>TEU</w:t>
      </w:r>
      <w:r w:rsidRPr="00342FAF">
        <w:rPr>
          <w:sz w:val="28"/>
          <w:szCs w:val="28"/>
        </w:rPr>
        <w:t>, 2</w:t>
      </w:r>
      <w:r w:rsidRPr="00342FAF">
        <w:rPr>
          <w:sz w:val="28"/>
          <w:szCs w:val="28"/>
          <w:lang w:val="en-US"/>
        </w:rPr>
        <w:t>TEU</w:t>
      </w:r>
      <w:r w:rsidRPr="00342FAF">
        <w:rPr>
          <w:sz w:val="28"/>
          <w:szCs w:val="28"/>
        </w:rPr>
        <w:t>)</w:t>
      </w:r>
    </w:p>
    <w:p w14:paraId="7C2DB897" w14:textId="77777777" w:rsidR="009A31F6" w:rsidRPr="00342FAF" w:rsidRDefault="009A31F6" w:rsidP="009A31F6">
      <w:pPr>
        <w:pStyle w:val="a3"/>
        <w:shd w:val="clear" w:color="auto" w:fill="FFFFFF"/>
        <w:spacing w:line="360" w:lineRule="auto"/>
        <w:ind w:firstLine="851"/>
        <w:rPr>
          <w:sz w:val="28"/>
          <w:szCs w:val="28"/>
        </w:rPr>
      </w:pPr>
      <w:r w:rsidRPr="00342FAF">
        <w:rPr>
          <w:sz w:val="28"/>
          <w:szCs w:val="28"/>
        </w:rPr>
        <w:t>Ответ бота проверяется на время (40 секунд на печать ответа)</w:t>
      </w:r>
    </w:p>
    <w:p w14:paraId="664232E5" w14:textId="606C9575" w:rsidR="00D60D94" w:rsidRPr="00342FAF" w:rsidRDefault="00781551" w:rsidP="00781551">
      <w:pPr>
        <w:pStyle w:val="a3"/>
        <w:shd w:val="clear" w:color="auto" w:fill="FFFFFF"/>
        <w:spacing w:line="360" w:lineRule="auto"/>
        <w:ind w:firstLine="851"/>
        <w:rPr>
          <w:sz w:val="28"/>
          <w:szCs w:val="28"/>
        </w:rPr>
      </w:pPr>
      <w:r w:rsidRPr="00342FAF">
        <w:rPr>
          <w:sz w:val="28"/>
          <w:szCs w:val="28"/>
        </w:rPr>
        <w:t xml:space="preserve">Задание выполнено, если </w:t>
      </w:r>
      <w:r w:rsidR="009A31F6" w:rsidRPr="00342FAF">
        <w:rPr>
          <w:sz w:val="28"/>
          <w:szCs w:val="28"/>
        </w:rPr>
        <w:t xml:space="preserve">клиент </w:t>
      </w:r>
      <w:r w:rsidRPr="00342FAF">
        <w:rPr>
          <w:sz w:val="28"/>
          <w:szCs w:val="28"/>
        </w:rPr>
        <w:t xml:space="preserve">не </w:t>
      </w:r>
      <w:r w:rsidR="009A31F6" w:rsidRPr="00342FAF">
        <w:rPr>
          <w:sz w:val="28"/>
          <w:szCs w:val="28"/>
        </w:rPr>
        <w:t>зовет оператора</w:t>
      </w:r>
      <w:r w:rsidRPr="00342FAF">
        <w:rPr>
          <w:sz w:val="28"/>
          <w:szCs w:val="28"/>
        </w:rPr>
        <w:t>, а удовлетворен ответом чат-бота. Задание не выполнено, если у чат-бота в сценарии нет подходящего ответа для клиента, либо время ожидания ответа превышает 40 секунд</w:t>
      </w:r>
      <w:r w:rsidR="00C74A46" w:rsidRPr="00342FAF">
        <w:rPr>
          <w:sz w:val="28"/>
          <w:szCs w:val="28"/>
        </w:rPr>
        <w:t xml:space="preserve"> </w:t>
      </w:r>
    </w:p>
    <w:p w14:paraId="4D76226E" w14:textId="77777777" w:rsidR="002258EF" w:rsidRDefault="00C74A46" w:rsidP="004541E3">
      <w:pPr>
        <w:pStyle w:val="a3"/>
        <w:shd w:val="clear" w:color="auto" w:fill="FFFFFF"/>
        <w:spacing w:line="360" w:lineRule="auto"/>
        <w:ind w:firstLine="851"/>
        <w:rPr>
          <w:sz w:val="28"/>
          <w:szCs w:val="28"/>
        </w:rPr>
      </w:pPr>
      <w:r w:rsidRPr="00342FAF">
        <w:rPr>
          <w:sz w:val="28"/>
          <w:szCs w:val="28"/>
        </w:rPr>
        <w:t xml:space="preserve">Критерии </w:t>
      </w:r>
      <w:proofErr w:type="spellStart"/>
      <w:r w:rsidRPr="00342FAF">
        <w:rPr>
          <w:sz w:val="28"/>
          <w:szCs w:val="28"/>
        </w:rPr>
        <w:t>балльнои</w:t>
      </w:r>
      <w:proofErr w:type="spellEnd"/>
      <w:r w:rsidRPr="00342FAF">
        <w:rPr>
          <w:sz w:val="28"/>
          <w:szCs w:val="28"/>
        </w:rPr>
        <w:t xml:space="preserve">̆ оценки различных форм текущего контроля успеваемости содержатся в соответствующих методических рекомендациях департамента. </w:t>
      </w:r>
    </w:p>
    <w:p w14:paraId="4EAE0FCF" w14:textId="55241E98" w:rsidR="002258EF" w:rsidRDefault="002258EF" w:rsidP="004541E3">
      <w:pPr>
        <w:pStyle w:val="a3"/>
        <w:shd w:val="clear" w:color="auto" w:fill="FFFFFF"/>
        <w:spacing w:line="360" w:lineRule="auto"/>
        <w:ind w:firstLine="851"/>
        <w:rPr>
          <w:b/>
          <w:sz w:val="28"/>
          <w:szCs w:val="28"/>
        </w:rPr>
      </w:pPr>
      <w:r w:rsidRPr="002258EF">
        <w:rPr>
          <w:b/>
          <w:sz w:val="28"/>
          <w:szCs w:val="28"/>
        </w:rPr>
        <w:t>Примеры тем для докладов</w:t>
      </w:r>
    </w:p>
    <w:p w14:paraId="43AC40C8" w14:textId="0FB8D628" w:rsidR="002258EF" w:rsidRPr="00342FAF" w:rsidRDefault="002258EF" w:rsidP="002258EF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342FAF">
        <w:rPr>
          <w:sz w:val="28"/>
          <w:szCs w:val="28"/>
        </w:rPr>
        <w:t>. Цифровая трансформация логистики складирования</w:t>
      </w:r>
    </w:p>
    <w:p w14:paraId="61EB28B9" w14:textId="31645740" w:rsidR="002258EF" w:rsidRPr="00342FAF" w:rsidRDefault="002258EF" w:rsidP="002258EF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342FAF">
        <w:rPr>
          <w:sz w:val="28"/>
          <w:szCs w:val="28"/>
        </w:rPr>
        <w:t>. Цели, задачи и функции цифровой логистики производства</w:t>
      </w:r>
    </w:p>
    <w:p w14:paraId="15861DBF" w14:textId="0A9F0FF0" w:rsidR="002258EF" w:rsidRPr="00342FAF" w:rsidRDefault="002258EF" w:rsidP="002258EF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342FAF">
        <w:rPr>
          <w:sz w:val="28"/>
          <w:szCs w:val="28"/>
        </w:rPr>
        <w:t>. Цифровые технологии в логистике распределения</w:t>
      </w:r>
    </w:p>
    <w:p w14:paraId="552FE860" w14:textId="2C30C6FB" w:rsidR="002258EF" w:rsidRPr="00342FAF" w:rsidRDefault="002258EF" w:rsidP="002258EF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342FAF">
        <w:rPr>
          <w:sz w:val="28"/>
          <w:szCs w:val="28"/>
        </w:rPr>
        <w:t>. Цифровые преобразования в логистике транспортировки</w:t>
      </w:r>
    </w:p>
    <w:p w14:paraId="29F2895C" w14:textId="67783502" w:rsidR="002258EF" w:rsidRPr="00342FAF" w:rsidRDefault="002258EF" w:rsidP="002258EF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342FAF">
        <w:rPr>
          <w:sz w:val="28"/>
          <w:szCs w:val="28"/>
        </w:rPr>
        <w:t>. Стратегии развития цифровой логистики в Российской Федерации</w:t>
      </w:r>
    </w:p>
    <w:p w14:paraId="1DD080C8" w14:textId="6A8E71A8" w:rsidR="002258EF" w:rsidRPr="00342FAF" w:rsidRDefault="002258EF" w:rsidP="002258EF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</w:t>
      </w:r>
      <w:r w:rsidRPr="00342FAF">
        <w:rPr>
          <w:sz w:val="28"/>
          <w:szCs w:val="28"/>
        </w:rPr>
        <w:t>. Облачные технологии и системные логистические интеграторы</w:t>
      </w:r>
    </w:p>
    <w:p w14:paraId="280C71FB" w14:textId="6E0F374F" w:rsidR="002258EF" w:rsidRPr="00342FAF" w:rsidRDefault="002258EF" w:rsidP="002258EF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342FAF">
        <w:rPr>
          <w:sz w:val="28"/>
          <w:szCs w:val="28"/>
        </w:rPr>
        <w:t>. Интернет вещей в цифровой логистике</w:t>
      </w:r>
    </w:p>
    <w:p w14:paraId="007D6AA0" w14:textId="7573E3A8" w:rsidR="002258EF" w:rsidRPr="00342FAF" w:rsidRDefault="002258EF" w:rsidP="002258EF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342FAF">
        <w:rPr>
          <w:sz w:val="28"/>
          <w:szCs w:val="28"/>
        </w:rPr>
        <w:t>. Платформенные решения в современной цифровой логистике</w:t>
      </w:r>
    </w:p>
    <w:p w14:paraId="7A156AA6" w14:textId="7ED24342" w:rsidR="002258EF" w:rsidRPr="00342FAF" w:rsidRDefault="002258EF" w:rsidP="002258EF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342FAF">
        <w:rPr>
          <w:sz w:val="28"/>
          <w:szCs w:val="28"/>
        </w:rPr>
        <w:t>. Гибкие автоматизированные и роботизированные складские комплексы: технологические решения, техническая реализация</w:t>
      </w:r>
    </w:p>
    <w:p w14:paraId="55661BDE" w14:textId="25AFEF87" w:rsidR="002258EF" w:rsidRPr="00342FAF" w:rsidRDefault="002258EF" w:rsidP="002258EF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 w:rsidRPr="00342FAF">
        <w:rPr>
          <w:sz w:val="28"/>
          <w:szCs w:val="28"/>
        </w:rPr>
        <w:t>1</w:t>
      </w:r>
      <w:r>
        <w:rPr>
          <w:sz w:val="28"/>
          <w:szCs w:val="28"/>
        </w:rPr>
        <w:t>0</w:t>
      </w:r>
      <w:r w:rsidRPr="00342FAF">
        <w:rPr>
          <w:sz w:val="28"/>
          <w:szCs w:val="28"/>
        </w:rPr>
        <w:t>. Способы повышения безопасности на дорогах с помощью инновационных технологий</w:t>
      </w:r>
    </w:p>
    <w:p w14:paraId="6B261B46" w14:textId="29CC45C5" w:rsidR="002258EF" w:rsidRPr="00342FAF" w:rsidRDefault="002258EF" w:rsidP="002258EF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 w:rsidRPr="00342FAF">
        <w:rPr>
          <w:sz w:val="28"/>
          <w:szCs w:val="28"/>
        </w:rPr>
        <w:t>1</w:t>
      </w:r>
      <w:r>
        <w:rPr>
          <w:sz w:val="28"/>
          <w:szCs w:val="28"/>
        </w:rPr>
        <w:t>1</w:t>
      </w:r>
      <w:r w:rsidRPr="00342FAF">
        <w:rPr>
          <w:sz w:val="28"/>
          <w:szCs w:val="28"/>
        </w:rPr>
        <w:t>. Цифровая трансформация логистических хозяйственных связей</w:t>
      </w:r>
    </w:p>
    <w:p w14:paraId="2FF136D4" w14:textId="67ECD99E" w:rsidR="002258EF" w:rsidRPr="00342FAF" w:rsidRDefault="002258EF" w:rsidP="002258EF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Pr="00342FAF">
        <w:rPr>
          <w:sz w:val="28"/>
          <w:szCs w:val="28"/>
        </w:rPr>
        <w:t xml:space="preserve">. Риски </w:t>
      </w:r>
      <w:proofErr w:type="spellStart"/>
      <w:r w:rsidRPr="00342FAF">
        <w:rPr>
          <w:sz w:val="28"/>
          <w:szCs w:val="28"/>
        </w:rPr>
        <w:t>цифровизации</w:t>
      </w:r>
      <w:proofErr w:type="spellEnd"/>
      <w:r w:rsidRPr="00342FAF">
        <w:rPr>
          <w:sz w:val="28"/>
          <w:szCs w:val="28"/>
        </w:rPr>
        <w:t xml:space="preserve"> и устойчивость логистических систем</w:t>
      </w:r>
    </w:p>
    <w:p w14:paraId="53D13A28" w14:textId="7886484A" w:rsidR="002258EF" w:rsidRPr="00342FAF" w:rsidRDefault="002258EF" w:rsidP="002258EF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Pr="00342FAF">
        <w:rPr>
          <w:sz w:val="28"/>
          <w:szCs w:val="28"/>
        </w:rPr>
        <w:t>. Цифровой формат и социально-этические ценности</w:t>
      </w:r>
    </w:p>
    <w:p w14:paraId="1CB0F3E3" w14:textId="3A7B8F91" w:rsidR="002258EF" w:rsidRPr="00342FAF" w:rsidRDefault="002258EF" w:rsidP="002258EF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Pr="00342FAF">
        <w:rPr>
          <w:sz w:val="28"/>
          <w:szCs w:val="28"/>
        </w:rPr>
        <w:t xml:space="preserve">. </w:t>
      </w:r>
      <w:proofErr w:type="spellStart"/>
      <w:r w:rsidRPr="00342FAF">
        <w:rPr>
          <w:sz w:val="28"/>
          <w:szCs w:val="28"/>
        </w:rPr>
        <w:t>Цифровизация</w:t>
      </w:r>
      <w:proofErr w:type="spellEnd"/>
      <w:r w:rsidRPr="00342FAF">
        <w:rPr>
          <w:sz w:val="28"/>
          <w:szCs w:val="28"/>
        </w:rPr>
        <w:t xml:space="preserve"> логистических процессов в глобальных системах поставок </w:t>
      </w:r>
    </w:p>
    <w:p w14:paraId="4B891FC2" w14:textId="2EA5DFE8" w:rsidR="002258EF" w:rsidRPr="00342FAF" w:rsidRDefault="002258EF" w:rsidP="002258EF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15</w:t>
      </w:r>
      <w:r w:rsidRPr="00342FAF">
        <w:rPr>
          <w:sz w:val="28"/>
          <w:szCs w:val="28"/>
        </w:rPr>
        <w:t>. Государственная поддержка цифровых преобразований в логистике</w:t>
      </w:r>
    </w:p>
    <w:p w14:paraId="5FE4D135" w14:textId="42A2C89B" w:rsidR="002258EF" w:rsidRPr="00342FAF" w:rsidRDefault="008B0357" w:rsidP="002258EF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16</w:t>
      </w:r>
      <w:r w:rsidR="002258EF" w:rsidRPr="00342FAF">
        <w:rPr>
          <w:sz w:val="28"/>
          <w:szCs w:val="28"/>
        </w:rPr>
        <w:t>. Применение технологий виртуальной реальности при управлении материальными потоками</w:t>
      </w:r>
    </w:p>
    <w:p w14:paraId="683AB71E" w14:textId="2C3FB605" w:rsidR="002258EF" w:rsidRPr="00342FAF" w:rsidRDefault="008B0357" w:rsidP="002258EF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17</w:t>
      </w:r>
      <w:r w:rsidR="002258EF" w:rsidRPr="00342FAF">
        <w:rPr>
          <w:sz w:val="28"/>
          <w:szCs w:val="28"/>
        </w:rPr>
        <w:t xml:space="preserve">. Перспективы использования </w:t>
      </w:r>
      <w:proofErr w:type="spellStart"/>
      <w:r w:rsidR="002258EF" w:rsidRPr="00342FAF">
        <w:rPr>
          <w:sz w:val="28"/>
          <w:szCs w:val="28"/>
        </w:rPr>
        <w:t>дронов</w:t>
      </w:r>
      <w:proofErr w:type="spellEnd"/>
      <w:r w:rsidR="002258EF" w:rsidRPr="00342FAF">
        <w:rPr>
          <w:sz w:val="28"/>
          <w:szCs w:val="28"/>
        </w:rPr>
        <w:t xml:space="preserve"> на складах и в </w:t>
      </w:r>
      <w:proofErr w:type="spellStart"/>
      <w:r w:rsidR="002258EF" w:rsidRPr="00342FAF">
        <w:rPr>
          <w:sz w:val="28"/>
          <w:szCs w:val="28"/>
        </w:rPr>
        <w:t>грузообработке</w:t>
      </w:r>
      <w:proofErr w:type="spellEnd"/>
      <w:r w:rsidR="002258EF" w:rsidRPr="00342FAF">
        <w:rPr>
          <w:sz w:val="28"/>
          <w:szCs w:val="28"/>
        </w:rPr>
        <w:t xml:space="preserve"> </w:t>
      </w:r>
    </w:p>
    <w:p w14:paraId="13F69870" w14:textId="780C40AB" w:rsidR="008B0357" w:rsidRDefault="008B0357" w:rsidP="008B0357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18</w:t>
      </w:r>
      <w:r w:rsidRPr="00342FAF">
        <w:rPr>
          <w:sz w:val="28"/>
          <w:szCs w:val="28"/>
        </w:rPr>
        <w:t>. Вопрос сохранности груза в беспилотных проектах</w:t>
      </w:r>
    </w:p>
    <w:p w14:paraId="2F8FE413" w14:textId="3F7230E7" w:rsidR="002258EF" w:rsidRPr="00342FAF" w:rsidRDefault="008B0357" w:rsidP="002258EF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19</w:t>
      </w:r>
      <w:r w:rsidR="002258EF" w:rsidRPr="00342FAF">
        <w:rPr>
          <w:sz w:val="28"/>
          <w:szCs w:val="28"/>
        </w:rPr>
        <w:t>. Влияние 3D печати на развитие эффективности логистики</w:t>
      </w:r>
    </w:p>
    <w:p w14:paraId="3E2D6F24" w14:textId="0EC21C12" w:rsidR="002258EF" w:rsidRPr="00342FAF" w:rsidRDefault="008B0357" w:rsidP="002258EF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="002258EF" w:rsidRPr="00342FAF">
        <w:rPr>
          <w:sz w:val="28"/>
          <w:szCs w:val="28"/>
        </w:rPr>
        <w:t xml:space="preserve">. </w:t>
      </w:r>
      <w:proofErr w:type="spellStart"/>
      <w:r w:rsidR="002258EF" w:rsidRPr="00342FAF">
        <w:rPr>
          <w:sz w:val="28"/>
          <w:szCs w:val="28"/>
        </w:rPr>
        <w:t>Шеринговая</w:t>
      </w:r>
      <w:proofErr w:type="spellEnd"/>
      <w:r w:rsidR="002258EF" w:rsidRPr="00342FAF">
        <w:rPr>
          <w:sz w:val="28"/>
          <w:szCs w:val="28"/>
        </w:rPr>
        <w:t xml:space="preserve"> экономика в цифровой логистике. Перспективы развития </w:t>
      </w:r>
    </w:p>
    <w:p w14:paraId="512B527E" w14:textId="35D3B40F" w:rsidR="002258EF" w:rsidRPr="00342FAF" w:rsidRDefault="008B0357" w:rsidP="002258EF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21</w:t>
      </w:r>
      <w:r w:rsidR="002258EF" w:rsidRPr="00342FAF">
        <w:rPr>
          <w:sz w:val="28"/>
          <w:szCs w:val="28"/>
        </w:rPr>
        <w:t>. Перспективы доставки пассажиров беспилотными транспортными средствами</w:t>
      </w:r>
    </w:p>
    <w:p w14:paraId="06089D98" w14:textId="60692A99" w:rsidR="002258EF" w:rsidRPr="00342FAF" w:rsidRDefault="008B0357" w:rsidP="002258EF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22</w:t>
      </w:r>
      <w:r w:rsidR="002258EF" w:rsidRPr="00342FAF">
        <w:rPr>
          <w:sz w:val="28"/>
          <w:szCs w:val="28"/>
        </w:rPr>
        <w:t>. Логистика для магазинов электронной торговли. Услуги и решения</w:t>
      </w:r>
    </w:p>
    <w:p w14:paraId="13928053" w14:textId="71DF39C6" w:rsidR="002258EF" w:rsidRPr="00342FAF" w:rsidRDefault="008B0357" w:rsidP="002258EF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2258EF" w:rsidRPr="00342FAF">
        <w:rPr>
          <w:sz w:val="28"/>
          <w:szCs w:val="28"/>
        </w:rPr>
        <w:t xml:space="preserve">3. </w:t>
      </w:r>
      <w:r>
        <w:rPr>
          <w:sz w:val="28"/>
          <w:szCs w:val="28"/>
        </w:rPr>
        <w:t>В</w:t>
      </w:r>
      <w:r w:rsidR="002258EF" w:rsidRPr="00342FAF">
        <w:rPr>
          <w:sz w:val="28"/>
          <w:szCs w:val="28"/>
        </w:rPr>
        <w:t xml:space="preserve">арианты организации </w:t>
      </w:r>
      <w:r>
        <w:rPr>
          <w:sz w:val="28"/>
          <w:szCs w:val="28"/>
        </w:rPr>
        <w:t>отслеживания грузов при и</w:t>
      </w:r>
      <w:r w:rsidR="002258EF" w:rsidRPr="00342FAF">
        <w:rPr>
          <w:sz w:val="28"/>
          <w:szCs w:val="28"/>
        </w:rPr>
        <w:t>спользовани</w:t>
      </w:r>
      <w:r>
        <w:rPr>
          <w:sz w:val="28"/>
          <w:szCs w:val="28"/>
        </w:rPr>
        <w:t>и</w:t>
      </w:r>
      <w:r w:rsidR="002258EF" w:rsidRPr="00342FAF">
        <w:rPr>
          <w:sz w:val="28"/>
          <w:szCs w:val="28"/>
        </w:rPr>
        <w:t xml:space="preserve"> экспресс доставки</w:t>
      </w:r>
    </w:p>
    <w:p w14:paraId="7651BB27" w14:textId="56A10946" w:rsidR="002258EF" w:rsidRPr="00342FAF" w:rsidRDefault="008B0357" w:rsidP="002258EF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24</w:t>
      </w:r>
      <w:r w:rsidR="002258EF" w:rsidRPr="00342FAF">
        <w:rPr>
          <w:sz w:val="28"/>
          <w:szCs w:val="28"/>
        </w:rPr>
        <w:t xml:space="preserve">. Принцип использования </w:t>
      </w:r>
      <w:proofErr w:type="spellStart"/>
      <w:r w:rsidR="002258EF" w:rsidRPr="00342FAF">
        <w:rPr>
          <w:sz w:val="28"/>
          <w:szCs w:val="28"/>
        </w:rPr>
        <w:t>каршеринга</w:t>
      </w:r>
      <w:proofErr w:type="spellEnd"/>
      <w:r w:rsidR="002258EF" w:rsidRPr="00342FAF">
        <w:rPr>
          <w:sz w:val="28"/>
          <w:szCs w:val="28"/>
        </w:rPr>
        <w:t xml:space="preserve"> для перевозки пассажиров и грузов </w:t>
      </w:r>
    </w:p>
    <w:p w14:paraId="7E38C4F3" w14:textId="6F3AAB53" w:rsidR="002258EF" w:rsidRPr="00342FAF" w:rsidRDefault="008B0357" w:rsidP="002258EF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25</w:t>
      </w:r>
      <w:r w:rsidR="002258EF" w:rsidRPr="00342FAF">
        <w:rPr>
          <w:sz w:val="28"/>
          <w:szCs w:val="28"/>
        </w:rPr>
        <w:t>. Социальные, этические, правовые, моральные вопросы в цифровой логистике</w:t>
      </w:r>
    </w:p>
    <w:p w14:paraId="2A842E48" w14:textId="7CA0E680" w:rsidR="008B0357" w:rsidRDefault="008B0357" w:rsidP="004541E3">
      <w:pPr>
        <w:pStyle w:val="a3"/>
        <w:shd w:val="clear" w:color="auto" w:fill="FFFFFF"/>
        <w:spacing w:line="360" w:lineRule="auto"/>
        <w:ind w:firstLine="851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Пример задачи</w:t>
      </w:r>
    </w:p>
    <w:p w14:paraId="75799D3A" w14:textId="77777777" w:rsidR="008B0357" w:rsidRPr="008B0357" w:rsidRDefault="008B0357" w:rsidP="008B0357">
      <w:pPr>
        <w:spacing w:line="360" w:lineRule="auto"/>
        <w:ind w:firstLine="851"/>
        <w:jc w:val="both"/>
        <w:rPr>
          <w:sz w:val="28"/>
          <w:szCs w:val="28"/>
        </w:rPr>
      </w:pPr>
      <w:r w:rsidRPr="008B0357">
        <w:rPr>
          <w:bCs/>
          <w:sz w:val="28"/>
          <w:szCs w:val="28"/>
        </w:rPr>
        <w:t>В компании ООО «</w:t>
      </w:r>
      <w:proofErr w:type="spellStart"/>
      <w:r w:rsidRPr="008B0357">
        <w:rPr>
          <w:bCs/>
          <w:sz w:val="28"/>
          <w:szCs w:val="28"/>
        </w:rPr>
        <w:t>ЛогистикСтар</w:t>
      </w:r>
      <w:proofErr w:type="spellEnd"/>
      <w:r w:rsidRPr="008B0357">
        <w:rPr>
          <w:bCs/>
          <w:sz w:val="28"/>
          <w:szCs w:val="28"/>
        </w:rPr>
        <w:t xml:space="preserve">», которая занимается перевозками разного вида товаров по России, доход на 2019 год составляет 38,4 млн. руб. В последнее время у компании повысились расходы на транспорт из-за постоянных заторов на дорогах, потери некоторых товаров при перевозке, штрафов за превышение скорости, возникших при доставке товара, и расходов топлива. Они составили 20 % от дохода компании. Из-за такого большого процента убытков компания решила использовать </w:t>
      </w:r>
      <w:r w:rsidRPr="008B0357">
        <w:rPr>
          <w:bCs/>
          <w:sz w:val="28"/>
          <w:szCs w:val="28"/>
          <w:lang w:val="en-US"/>
        </w:rPr>
        <w:t>TM</w:t>
      </w:r>
      <w:r w:rsidRPr="008B0357">
        <w:rPr>
          <w:bCs/>
          <w:sz w:val="28"/>
          <w:szCs w:val="28"/>
        </w:rPr>
        <w:t>-систему в 2020 г., чтобы их избежать.</w:t>
      </w:r>
    </w:p>
    <w:p w14:paraId="092E5404" w14:textId="77777777" w:rsidR="008B0357" w:rsidRPr="002258EF" w:rsidRDefault="008B0357" w:rsidP="008B0357">
      <w:pPr>
        <w:pStyle w:val="a3"/>
        <w:shd w:val="clear" w:color="auto" w:fill="FFFFFF"/>
        <w:spacing w:line="360" w:lineRule="auto"/>
        <w:ind w:firstLine="851"/>
        <w:rPr>
          <w:b/>
        </w:rPr>
      </w:pPr>
      <w:r w:rsidRPr="008B0357">
        <w:rPr>
          <w:bCs/>
          <w:sz w:val="28"/>
          <w:szCs w:val="28"/>
        </w:rPr>
        <w:t>На рынке представлены разные провайдеры систем, но при внедрении каждой из них требуется дополнительно оборудование. Известно так же, что в дополнительное программное обеспечение входит навигация и тревожная кнопка. В таблице представлен перечень оборудования, цена и доля снижения убытков компании при его внедрении</w:t>
      </w:r>
      <w:r w:rsidR="00A4381A" w:rsidRPr="002258EF">
        <w:rPr>
          <w:b/>
          <w:sz w:val="28"/>
          <w:szCs w:val="28"/>
        </w:rPr>
        <w:br/>
      </w:r>
    </w:p>
    <w:tbl>
      <w:tblPr>
        <w:tblStyle w:val="a4"/>
        <w:tblW w:w="9634" w:type="dxa"/>
        <w:tblLook w:val="04A0" w:firstRow="1" w:lastRow="0" w:firstColumn="1" w:lastColumn="0" w:noHBand="0" w:noVBand="1"/>
      </w:tblPr>
      <w:tblGrid>
        <w:gridCol w:w="3539"/>
        <w:gridCol w:w="2409"/>
        <w:gridCol w:w="3686"/>
      </w:tblGrid>
      <w:tr w:rsidR="008B0357" w:rsidRPr="002F5729" w14:paraId="0F54F9C8" w14:textId="77777777" w:rsidTr="00DD4CED">
        <w:tc>
          <w:tcPr>
            <w:tcW w:w="3539" w:type="dxa"/>
          </w:tcPr>
          <w:p w14:paraId="5159D473" w14:textId="77777777" w:rsidR="008B0357" w:rsidRPr="002F5729" w:rsidRDefault="008B0357" w:rsidP="00DD4CED">
            <w:pPr>
              <w:spacing w:line="360" w:lineRule="auto"/>
              <w:jc w:val="center"/>
            </w:pPr>
            <w:r w:rsidRPr="002F5729">
              <w:t>Наименование оборудования</w:t>
            </w:r>
          </w:p>
        </w:tc>
        <w:tc>
          <w:tcPr>
            <w:tcW w:w="2409" w:type="dxa"/>
          </w:tcPr>
          <w:p w14:paraId="7E38260D" w14:textId="77777777" w:rsidR="008B0357" w:rsidRPr="002F5729" w:rsidRDefault="008B0357" w:rsidP="00DD4CED">
            <w:pPr>
              <w:spacing w:line="360" w:lineRule="auto"/>
              <w:ind w:firstLine="31"/>
              <w:jc w:val="center"/>
            </w:pPr>
            <w:r w:rsidRPr="002F5729">
              <w:t>Цена, руб.</w:t>
            </w:r>
          </w:p>
        </w:tc>
        <w:tc>
          <w:tcPr>
            <w:tcW w:w="3686" w:type="dxa"/>
          </w:tcPr>
          <w:p w14:paraId="4B18BE9A" w14:textId="77777777" w:rsidR="008B0357" w:rsidRPr="002F5729" w:rsidRDefault="008B0357" w:rsidP="00DD4CED">
            <w:pPr>
              <w:spacing w:line="360" w:lineRule="auto"/>
              <w:jc w:val="center"/>
            </w:pPr>
            <w:r w:rsidRPr="002F5729">
              <w:t>Снижение убытков при покупке данного оборудования к уровню прошлого года, %</w:t>
            </w:r>
          </w:p>
        </w:tc>
      </w:tr>
      <w:tr w:rsidR="008B0357" w:rsidRPr="002F5729" w14:paraId="1AA88251" w14:textId="77777777" w:rsidTr="00DD4CED">
        <w:trPr>
          <w:trHeight w:val="611"/>
        </w:trPr>
        <w:tc>
          <w:tcPr>
            <w:tcW w:w="3539" w:type="dxa"/>
          </w:tcPr>
          <w:p w14:paraId="49FF2D58" w14:textId="77777777" w:rsidR="008B0357" w:rsidRPr="002F5729" w:rsidRDefault="008B0357" w:rsidP="00DD4CED">
            <w:pPr>
              <w:spacing w:line="360" w:lineRule="auto"/>
            </w:pPr>
            <w:r w:rsidRPr="002F5729">
              <w:t>ГЛОНАСС/</w:t>
            </w:r>
            <w:r w:rsidRPr="002F5729">
              <w:rPr>
                <w:lang w:val="en-US"/>
              </w:rPr>
              <w:t xml:space="preserve">GPS </w:t>
            </w:r>
            <w:r w:rsidRPr="002F5729">
              <w:t>навигация</w:t>
            </w:r>
          </w:p>
        </w:tc>
        <w:tc>
          <w:tcPr>
            <w:tcW w:w="2409" w:type="dxa"/>
          </w:tcPr>
          <w:p w14:paraId="5D7B71F1" w14:textId="77777777" w:rsidR="008B0357" w:rsidRPr="002F5729" w:rsidRDefault="008B0357" w:rsidP="00DD4CED">
            <w:pPr>
              <w:spacing w:line="360" w:lineRule="auto"/>
              <w:jc w:val="center"/>
            </w:pPr>
            <w:r w:rsidRPr="002F5729">
              <w:t>15 000</w:t>
            </w:r>
          </w:p>
        </w:tc>
        <w:tc>
          <w:tcPr>
            <w:tcW w:w="3686" w:type="dxa"/>
          </w:tcPr>
          <w:p w14:paraId="63CF16BF" w14:textId="77777777" w:rsidR="008B0357" w:rsidRPr="002F5729" w:rsidRDefault="008B0357" w:rsidP="00DD4CED">
            <w:pPr>
              <w:spacing w:line="360" w:lineRule="auto"/>
              <w:ind w:firstLine="38"/>
              <w:jc w:val="center"/>
            </w:pPr>
            <w:r w:rsidRPr="002F5729">
              <w:t>15</w:t>
            </w:r>
          </w:p>
        </w:tc>
      </w:tr>
      <w:tr w:rsidR="008B0357" w:rsidRPr="002F5729" w14:paraId="75127DA8" w14:textId="77777777" w:rsidTr="00DD4CED">
        <w:tc>
          <w:tcPr>
            <w:tcW w:w="3539" w:type="dxa"/>
          </w:tcPr>
          <w:p w14:paraId="4D9C2A9A" w14:textId="77777777" w:rsidR="008B0357" w:rsidRPr="002F5729" w:rsidRDefault="008B0357" w:rsidP="00DD4CED">
            <w:pPr>
              <w:spacing w:line="360" w:lineRule="auto"/>
            </w:pPr>
            <w:r w:rsidRPr="002F5729">
              <w:t>Датчик пожарной сигнализации</w:t>
            </w:r>
          </w:p>
        </w:tc>
        <w:tc>
          <w:tcPr>
            <w:tcW w:w="2409" w:type="dxa"/>
          </w:tcPr>
          <w:p w14:paraId="7B1B333A" w14:textId="77777777" w:rsidR="008B0357" w:rsidRPr="002F5729" w:rsidRDefault="008B0357" w:rsidP="00DD4CED">
            <w:pPr>
              <w:spacing w:line="360" w:lineRule="auto"/>
              <w:jc w:val="center"/>
            </w:pPr>
            <w:r w:rsidRPr="002F5729">
              <w:t>2 000</w:t>
            </w:r>
          </w:p>
        </w:tc>
        <w:tc>
          <w:tcPr>
            <w:tcW w:w="3686" w:type="dxa"/>
          </w:tcPr>
          <w:p w14:paraId="5D893DBE" w14:textId="77777777" w:rsidR="008B0357" w:rsidRPr="002F5729" w:rsidRDefault="008B0357" w:rsidP="00DD4CED">
            <w:pPr>
              <w:spacing w:line="360" w:lineRule="auto"/>
              <w:ind w:firstLine="38"/>
              <w:jc w:val="center"/>
            </w:pPr>
            <w:r w:rsidRPr="002F5729">
              <w:t>10</w:t>
            </w:r>
          </w:p>
        </w:tc>
      </w:tr>
      <w:tr w:rsidR="008B0357" w:rsidRPr="002F5729" w14:paraId="42025DE9" w14:textId="77777777" w:rsidTr="00DD4CED">
        <w:trPr>
          <w:trHeight w:val="625"/>
        </w:trPr>
        <w:tc>
          <w:tcPr>
            <w:tcW w:w="3539" w:type="dxa"/>
          </w:tcPr>
          <w:p w14:paraId="616B9BDA" w14:textId="77777777" w:rsidR="008B0357" w:rsidRPr="002F5729" w:rsidRDefault="008B0357" w:rsidP="00DD4CED">
            <w:pPr>
              <w:spacing w:line="360" w:lineRule="auto"/>
            </w:pPr>
            <w:r w:rsidRPr="002F5729">
              <w:t>Датчик скорости</w:t>
            </w:r>
          </w:p>
        </w:tc>
        <w:tc>
          <w:tcPr>
            <w:tcW w:w="2409" w:type="dxa"/>
          </w:tcPr>
          <w:p w14:paraId="7846E3EB" w14:textId="77777777" w:rsidR="008B0357" w:rsidRPr="002F5729" w:rsidRDefault="008B0357" w:rsidP="00DD4CED">
            <w:pPr>
              <w:spacing w:line="360" w:lineRule="auto"/>
              <w:jc w:val="center"/>
            </w:pPr>
            <w:r w:rsidRPr="002F5729">
              <w:t>8 000</w:t>
            </w:r>
          </w:p>
        </w:tc>
        <w:tc>
          <w:tcPr>
            <w:tcW w:w="3686" w:type="dxa"/>
          </w:tcPr>
          <w:p w14:paraId="52A29386" w14:textId="77777777" w:rsidR="008B0357" w:rsidRPr="002F5729" w:rsidRDefault="008B0357" w:rsidP="00DD4CED">
            <w:pPr>
              <w:spacing w:line="360" w:lineRule="auto"/>
              <w:ind w:firstLine="38"/>
              <w:jc w:val="center"/>
            </w:pPr>
            <w:r w:rsidRPr="002F5729">
              <w:t>20</w:t>
            </w:r>
          </w:p>
        </w:tc>
      </w:tr>
      <w:tr w:rsidR="008B0357" w:rsidRPr="002F5729" w14:paraId="4625BC7A" w14:textId="77777777" w:rsidTr="00DD4CED">
        <w:trPr>
          <w:trHeight w:val="573"/>
        </w:trPr>
        <w:tc>
          <w:tcPr>
            <w:tcW w:w="3539" w:type="dxa"/>
          </w:tcPr>
          <w:p w14:paraId="6FD99280" w14:textId="77777777" w:rsidR="008B0357" w:rsidRPr="002F5729" w:rsidRDefault="008B0357" w:rsidP="00DD4CED">
            <w:pPr>
              <w:spacing w:line="360" w:lineRule="auto"/>
            </w:pPr>
            <w:r w:rsidRPr="002F5729">
              <w:t>Датчик уровня топлива</w:t>
            </w:r>
          </w:p>
        </w:tc>
        <w:tc>
          <w:tcPr>
            <w:tcW w:w="2409" w:type="dxa"/>
          </w:tcPr>
          <w:p w14:paraId="08D6370F" w14:textId="77777777" w:rsidR="008B0357" w:rsidRPr="002F5729" w:rsidRDefault="008B0357" w:rsidP="00DD4CED">
            <w:pPr>
              <w:spacing w:line="360" w:lineRule="auto"/>
              <w:jc w:val="center"/>
            </w:pPr>
            <w:r w:rsidRPr="002F5729">
              <w:t>22 000</w:t>
            </w:r>
          </w:p>
        </w:tc>
        <w:tc>
          <w:tcPr>
            <w:tcW w:w="3686" w:type="dxa"/>
          </w:tcPr>
          <w:p w14:paraId="1D0AE5FC" w14:textId="77777777" w:rsidR="008B0357" w:rsidRPr="002F5729" w:rsidRDefault="008B0357" w:rsidP="00DD4CED">
            <w:pPr>
              <w:spacing w:line="360" w:lineRule="auto"/>
              <w:ind w:firstLine="38"/>
              <w:jc w:val="center"/>
            </w:pPr>
            <w:r w:rsidRPr="002F5729">
              <w:t>20</w:t>
            </w:r>
          </w:p>
        </w:tc>
      </w:tr>
      <w:tr w:rsidR="008B0357" w:rsidRPr="002F5729" w14:paraId="30F29155" w14:textId="77777777" w:rsidTr="00DD4CED">
        <w:trPr>
          <w:trHeight w:val="554"/>
        </w:trPr>
        <w:tc>
          <w:tcPr>
            <w:tcW w:w="3539" w:type="dxa"/>
          </w:tcPr>
          <w:p w14:paraId="30BC7C8C" w14:textId="77777777" w:rsidR="008B0357" w:rsidRPr="002F5729" w:rsidRDefault="008B0357" w:rsidP="00DD4CED">
            <w:pPr>
              <w:spacing w:line="360" w:lineRule="auto"/>
            </w:pPr>
            <w:r w:rsidRPr="002F5729">
              <w:t>Тревожная кнопка</w:t>
            </w:r>
          </w:p>
        </w:tc>
        <w:tc>
          <w:tcPr>
            <w:tcW w:w="2409" w:type="dxa"/>
          </w:tcPr>
          <w:p w14:paraId="4A02D3BC" w14:textId="77777777" w:rsidR="008B0357" w:rsidRPr="002F5729" w:rsidRDefault="008B0357" w:rsidP="00DD4CED">
            <w:pPr>
              <w:spacing w:line="360" w:lineRule="auto"/>
              <w:jc w:val="center"/>
            </w:pPr>
            <w:r w:rsidRPr="002F5729">
              <w:t>4 000</w:t>
            </w:r>
          </w:p>
        </w:tc>
        <w:tc>
          <w:tcPr>
            <w:tcW w:w="3686" w:type="dxa"/>
          </w:tcPr>
          <w:p w14:paraId="6981BB12" w14:textId="77777777" w:rsidR="008B0357" w:rsidRPr="002F5729" w:rsidRDefault="008B0357" w:rsidP="00DD4CED">
            <w:pPr>
              <w:spacing w:line="360" w:lineRule="auto"/>
              <w:ind w:firstLine="38"/>
              <w:jc w:val="center"/>
            </w:pPr>
            <w:r w:rsidRPr="002F5729">
              <w:t>10</w:t>
            </w:r>
          </w:p>
        </w:tc>
      </w:tr>
      <w:tr w:rsidR="008B0357" w:rsidRPr="002F5729" w14:paraId="70A58F14" w14:textId="77777777" w:rsidTr="00DD4CED">
        <w:tc>
          <w:tcPr>
            <w:tcW w:w="3539" w:type="dxa"/>
          </w:tcPr>
          <w:p w14:paraId="64BE4404" w14:textId="77777777" w:rsidR="008B0357" w:rsidRPr="002F5729" w:rsidRDefault="008B0357" w:rsidP="00DD4CED">
            <w:pPr>
              <w:spacing w:line="360" w:lineRule="auto"/>
            </w:pPr>
            <w:r w:rsidRPr="002F5729">
              <w:t>Мониторинг состояния водителя (видеокамера)</w:t>
            </w:r>
          </w:p>
        </w:tc>
        <w:tc>
          <w:tcPr>
            <w:tcW w:w="2409" w:type="dxa"/>
          </w:tcPr>
          <w:p w14:paraId="72443AFF" w14:textId="77777777" w:rsidR="008B0357" w:rsidRPr="002F5729" w:rsidRDefault="008B0357" w:rsidP="00DD4CED">
            <w:pPr>
              <w:spacing w:line="360" w:lineRule="auto"/>
              <w:jc w:val="center"/>
            </w:pPr>
            <w:r w:rsidRPr="002F5729">
              <w:t>18 000</w:t>
            </w:r>
          </w:p>
        </w:tc>
        <w:tc>
          <w:tcPr>
            <w:tcW w:w="3686" w:type="dxa"/>
          </w:tcPr>
          <w:p w14:paraId="3E9837E8" w14:textId="77777777" w:rsidR="008B0357" w:rsidRPr="002F5729" w:rsidRDefault="008B0357" w:rsidP="00DD4CED">
            <w:pPr>
              <w:spacing w:line="360" w:lineRule="auto"/>
              <w:ind w:firstLine="38"/>
              <w:jc w:val="center"/>
            </w:pPr>
            <w:r w:rsidRPr="002F5729">
              <w:t>10</w:t>
            </w:r>
          </w:p>
        </w:tc>
      </w:tr>
      <w:tr w:rsidR="008B0357" w:rsidRPr="002F5729" w14:paraId="5B510E8F" w14:textId="77777777" w:rsidTr="00DD4CED">
        <w:tc>
          <w:tcPr>
            <w:tcW w:w="3539" w:type="dxa"/>
          </w:tcPr>
          <w:p w14:paraId="1A6EDD44" w14:textId="77777777" w:rsidR="008B0357" w:rsidRPr="002F5729" w:rsidRDefault="008B0357" w:rsidP="00DD4CED">
            <w:pPr>
              <w:spacing w:line="360" w:lineRule="auto"/>
            </w:pPr>
            <w:r w:rsidRPr="002F5729">
              <w:t xml:space="preserve">Дополнительное программное обеспечение (включает </w:t>
            </w:r>
            <w:r w:rsidRPr="002F5729">
              <w:lastRenderedPageBreak/>
              <w:t>навигацию и тревожную кнопку)</w:t>
            </w:r>
          </w:p>
        </w:tc>
        <w:tc>
          <w:tcPr>
            <w:tcW w:w="2409" w:type="dxa"/>
          </w:tcPr>
          <w:p w14:paraId="2A2B3BDE" w14:textId="77777777" w:rsidR="008B0357" w:rsidRPr="002F5729" w:rsidRDefault="008B0357" w:rsidP="00DD4CED">
            <w:pPr>
              <w:spacing w:line="360" w:lineRule="auto"/>
              <w:jc w:val="center"/>
            </w:pPr>
            <w:r w:rsidRPr="002F5729">
              <w:lastRenderedPageBreak/>
              <w:t>28 000</w:t>
            </w:r>
          </w:p>
        </w:tc>
        <w:tc>
          <w:tcPr>
            <w:tcW w:w="3686" w:type="dxa"/>
          </w:tcPr>
          <w:p w14:paraId="57A47609" w14:textId="77777777" w:rsidR="008B0357" w:rsidRPr="002F5729" w:rsidRDefault="008B0357" w:rsidP="00DD4CED">
            <w:pPr>
              <w:spacing w:line="360" w:lineRule="auto"/>
              <w:ind w:firstLine="38"/>
              <w:jc w:val="center"/>
            </w:pPr>
            <w:r w:rsidRPr="002F5729">
              <w:t>30</w:t>
            </w:r>
          </w:p>
        </w:tc>
      </w:tr>
    </w:tbl>
    <w:p w14:paraId="0F6C7930" w14:textId="77777777" w:rsidR="008B0357" w:rsidRPr="008B0357" w:rsidRDefault="008B0357" w:rsidP="008B0357">
      <w:pPr>
        <w:spacing w:line="360" w:lineRule="auto"/>
        <w:ind w:firstLine="851"/>
        <w:jc w:val="both"/>
        <w:rPr>
          <w:bCs/>
          <w:sz w:val="28"/>
          <w:szCs w:val="28"/>
        </w:rPr>
      </w:pPr>
      <w:r w:rsidRPr="008B0357">
        <w:rPr>
          <w:bCs/>
          <w:sz w:val="28"/>
          <w:szCs w:val="28"/>
        </w:rPr>
        <w:t>Задание:</w:t>
      </w:r>
    </w:p>
    <w:p w14:paraId="4F71CE99" w14:textId="77777777" w:rsidR="008B0357" w:rsidRPr="008B0357" w:rsidRDefault="008B0357" w:rsidP="008B0357">
      <w:pPr>
        <w:spacing w:line="360" w:lineRule="auto"/>
        <w:ind w:firstLine="851"/>
        <w:jc w:val="both"/>
        <w:rPr>
          <w:bCs/>
          <w:sz w:val="28"/>
          <w:szCs w:val="28"/>
        </w:rPr>
      </w:pPr>
      <w:r w:rsidRPr="008B0357">
        <w:rPr>
          <w:bCs/>
          <w:sz w:val="28"/>
          <w:szCs w:val="28"/>
        </w:rPr>
        <w:t xml:space="preserve">Выберите наиболее подходящее оборудование для снижения расходов, обоснуйте свой ответ. </w:t>
      </w:r>
    </w:p>
    <w:p w14:paraId="5C0FAB35" w14:textId="77777777" w:rsidR="008B0357" w:rsidRPr="008B0357" w:rsidRDefault="008B0357" w:rsidP="008B0357">
      <w:pPr>
        <w:spacing w:line="360" w:lineRule="auto"/>
        <w:ind w:firstLine="851"/>
        <w:jc w:val="both"/>
        <w:rPr>
          <w:bCs/>
          <w:sz w:val="28"/>
          <w:szCs w:val="28"/>
        </w:rPr>
      </w:pPr>
      <w:r w:rsidRPr="008B0357">
        <w:rPr>
          <w:bCs/>
          <w:sz w:val="28"/>
          <w:szCs w:val="28"/>
        </w:rPr>
        <w:t xml:space="preserve">Рассчитайте на сколько процентов изменились расходы при покупке оборудования и как изменилась прибыль. </w:t>
      </w:r>
    </w:p>
    <w:p w14:paraId="6027F21C" w14:textId="77777777" w:rsidR="008B0357" w:rsidRPr="008B0357" w:rsidRDefault="008B0357" w:rsidP="008B0357">
      <w:pPr>
        <w:spacing w:line="360" w:lineRule="auto"/>
        <w:ind w:firstLine="851"/>
        <w:jc w:val="both"/>
        <w:rPr>
          <w:sz w:val="28"/>
          <w:szCs w:val="28"/>
        </w:rPr>
      </w:pPr>
      <w:r w:rsidRPr="008B0357">
        <w:rPr>
          <w:sz w:val="28"/>
          <w:szCs w:val="28"/>
        </w:rPr>
        <w:t xml:space="preserve">Рекомендации по решению кейса: в данном кейсе не ограничен вариант выбора оборудования, таким образом можно </w:t>
      </w:r>
      <w:proofErr w:type="gramStart"/>
      <w:r w:rsidRPr="008B0357">
        <w:rPr>
          <w:sz w:val="28"/>
          <w:szCs w:val="28"/>
        </w:rPr>
        <w:t>рассмотреть</w:t>
      </w:r>
      <w:proofErr w:type="gramEnd"/>
      <w:r w:rsidRPr="008B0357">
        <w:rPr>
          <w:sz w:val="28"/>
          <w:szCs w:val="28"/>
        </w:rPr>
        <w:t xml:space="preserve"> как полное использование всего оборудования из списка, так и подобрать только те решения, которые будут помогать компании снижать расходы на транспорт исходя из причин их возникновения. Например, контролировать топливо можно используя датчик уровня топлива.</w:t>
      </w:r>
    </w:p>
    <w:p w14:paraId="5A8EB38E" w14:textId="05AC0291" w:rsidR="004541E3" w:rsidRPr="008B0357" w:rsidRDefault="008B0357" w:rsidP="008B0357">
      <w:pPr>
        <w:pStyle w:val="a3"/>
        <w:shd w:val="clear" w:color="auto" w:fill="FFFFFF"/>
        <w:spacing w:line="360" w:lineRule="auto"/>
        <w:ind w:firstLine="851"/>
        <w:rPr>
          <w:b/>
          <w:sz w:val="28"/>
          <w:szCs w:val="28"/>
        </w:rPr>
      </w:pPr>
      <w:r>
        <w:rPr>
          <w:b/>
          <w:sz w:val="28"/>
          <w:szCs w:val="28"/>
        </w:rPr>
        <w:t>Пример кейса</w:t>
      </w:r>
    </w:p>
    <w:p w14:paraId="154E1EF2" w14:textId="77777777" w:rsidR="008B0357" w:rsidRPr="008B0357" w:rsidRDefault="008B0357" w:rsidP="008B0357">
      <w:pPr>
        <w:spacing w:line="360" w:lineRule="auto"/>
        <w:ind w:firstLine="851"/>
        <w:jc w:val="both"/>
        <w:rPr>
          <w:sz w:val="28"/>
          <w:szCs w:val="28"/>
        </w:rPr>
      </w:pPr>
      <w:r w:rsidRPr="008B0357">
        <w:rPr>
          <w:sz w:val="28"/>
          <w:szCs w:val="28"/>
        </w:rPr>
        <w:t xml:space="preserve">Компания занимается транзитом нефти в европейские страны. От места добычи нефть развозят на грузовых автомобилях, далее в порту страны продавца загружают её в танкеры, перевозят в порт страны покупателя, а затем из него нефть транспортируется по железной дороге и доставляется покупателю. </w:t>
      </w:r>
      <w:proofErr w:type="gramStart"/>
      <w:r w:rsidRPr="008B0357">
        <w:rPr>
          <w:sz w:val="28"/>
          <w:szCs w:val="28"/>
        </w:rPr>
        <w:t>Не смотря</w:t>
      </w:r>
      <w:proofErr w:type="gramEnd"/>
      <w:r w:rsidRPr="008B0357">
        <w:rPr>
          <w:sz w:val="28"/>
          <w:szCs w:val="28"/>
        </w:rPr>
        <w:t xml:space="preserve"> на то, что компания работает недавно, у нее настроены все бизнес-процессы. Все идет ровно по графику: каждый заказ приходит вовремя, покупателей становится больше. Чтобы справиться с возрастающим объемом работы, компания решает внедрить в свою работу </w:t>
      </w:r>
      <w:r w:rsidRPr="008B0357">
        <w:rPr>
          <w:sz w:val="28"/>
          <w:szCs w:val="28"/>
          <w:lang w:val="en-US"/>
        </w:rPr>
        <w:t>TMS</w:t>
      </w:r>
      <w:r w:rsidRPr="008B0357">
        <w:rPr>
          <w:sz w:val="28"/>
          <w:szCs w:val="28"/>
        </w:rPr>
        <w:t xml:space="preserve">. </w:t>
      </w:r>
    </w:p>
    <w:p w14:paraId="7105EE9F" w14:textId="77777777" w:rsidR="008B0357" w:rsidRPr="008B0357" w:rsidRDefault="008B0357" w:rsidP="008B0357">
      <w:pPr>
        <w:spacing w:line="360" w:lineRule="auto"/>
        <w:ind w:firstLine="851"/>
        <w:jc w:val="both"/>
        <w:rPr>
          <w:bCs/>
          <w:sz w:val="28"/>
          <w:szCs w:val="28"/>
        </w:rPr>
      </w:pPr>
    </w:p>
    <w:p w14:paraId="0BA03942" w14:textId="77777777" w:rsidR="008B0357" w:rsidRPr="008B0357" w:rsidRDefault="008B0357" w:rsidP="008B0357">
      <w:pPr>
        <w:spacing w:line="360" w:lineRule="auto"/>
        <w:ind w:firstLine="851"/>
        <w:jc w:val="both"/>
        <w:rPr>
          <w:bCs/>
          <w:sz w:val="28"/>
          <w:szCs w:val="28"/>
        </w:rPr>
      </w:pPr>
      <w:r w:rsidRPr="008B0357">
        <w:rPr>
          <w:bCs/>
          <w:sz w:val="28"/>
          <w:szCs w:val="28"/>
        </w:rPr>
        <w:t xml:space="preserve">Задание: </w:t>
      </w:r>
    </w:p>
    <w:p w14:paraId="1CC1573F" w14:textId="77777777" w:rsidR="008B0357" w:rsidRPr="008B0357" w:rsidRDefault="008B0357" w:rsidP="008B0357">
      <w:pPr>
        <w:spacing w:line="360" w:lineRule="auto"/>
        <w:ind w:firstLine="851"/>
        <w:jc w:val="both"/>
        <w:rPr>
          <w:sz w:val="28"/>
          <w:szCs w:val="28"/>
        </w:rPr>
      </w:pPr>
      <w:r w:rsidRPr="008B0357">
        <w:rPr>
          <w:sz w:val="28"/>
          <w:szCs w:val="28"/>
        </w:rPr>
        <w:t>Обоснуйте, будет ли данное решение выгодно для компании?</w:t>
      </w:r>
    </w:p>
    <w:p w14:paraId="403CBD31" w14:textId="77777777" w:rsidR="008B0357" w:rsidRPr="007D2A7D" w:rsidRDefault="008B0357" w:rsidP="008B0357">
      <w:pPr>
        <w:spacing w:line="360" w:lineRule="auto"/>
        <w:ind w:firstLine="851"/>
        <w:jc w:val="both"/>
        <w:rPr>
          <w:bCs/>
        </w:rPr>
      </w:pPr>
      <w:r w:rsidRPr="008B0357">
        <w:rPr>
          <w:sz w:val="28"/>
          <w:szCs w:val="28"/>
        </w:rPr>
        <w:t>Рекомендации по решению кейса</w:t>
      </w:r>
      <w:r w:rsidRPr="008B0357">
        <w:rPr>
          <w:bCs/>
          <w:sz w:val="28"/>
          <w:szCs w:val="28"/>
        </w:rPr>
        <w:t>: данный кейс предполагает только авторский вариант решения сложившейся ситуации, однако важно принять во внимание, что в компании настроены все бизнес-процессы и на данный момент все перевозки идут строго по согласованным графикам</w:t>
      </w:r>
      <w:r w:rsidRPr="007D2A7D">
        <w:rPr>
          <w:bCs/>
        </w:rPr>
        <w:t>.</w:t>
      </w:r>
    </w:p>
    <w:p w14:paraId="7532C834" w14:textId="77777777" w:rsidR="008B0357" w:rsidRPr="000773D0" w:rsidRDefault="008B0357" w:rsidP="008B0357">
      <w:pPr>
        <w:spacing w:line="360" w:lineRule="auto"/>
        <w:ind w:firstLine="851"/>
        <w:jc w:val="both"/>
      </w:pPr>
    </w:p>
    <w:p w14:paraId="21C49448" w14:textId="46451A79" w:rsidR="004541E3" w:rsidRPr="008B0357" w:rsidRDefault="004541E3" w:rsidP="004541E3">
      <w:pPr>
        <w:pStyle w:val="a3"/>
        <w:shd w:val="clear" w:color="auto" w:fill="FFFFFF"/>
        <w:spacing w:line="360" w:lineRule="auto"/>
        <w:ind w:firstLine="851"/>
        <w:rPr>
          <w:sz w:val="28"/>
          <w:szCs w:val="28"/>
        </w:rPr>
      </w:pPr>
    </w:p>
    <w:p w14:paraId="76611871" w14:textId="77777777" w:rsidR="00C74A46" w:rsidRPr="00342FAF" w:rsidRDefault="00C74A46" w:rsidP="00E65217">
      <w:pPr>
        <w:pStyle w:val="a3"/>
        <w:shd w:val="clear" w:color="auto" w:fill="FFFFFF"/>
        <w:spacing w:line="360" w:lineRule="auto"/>
        <w:jc w:val="center"/>
      </w:pPr>
      <w:r w:rsidRPr="00342FAF">
        <w:rPr>
          <w:b/>
          <w:bCs/>
          <w:sz w:val="28"/>
          <w:szCs w:val="28"/>
        </w:rPr>
        <w:t xml:space="preserve">7. Фонд оценочных средств для проведения </w:t>
      </w:r>
      <w:proofErr w:type="spellStart"/>
      <w:r w:rsidRPr="00342FAF">
        <w:rPr>
          <w:b/>
          <w:bCs/>
          <w:sz w:val="28"/>
          <w:szCs w:val="28"/>
        </w:rPr>
        <w:t>промежуточнои</w:t>
      </w:r>
      <w:proofErr w:type="spellEnd"/>
      <w:r w:rsidRPr="00342FAF">
        <w:rPr>
          <w:b/>
          <w:bCs/>
          <w:sz w:val="28"/>
          <w:szCs w:val="28"/>
        </w:rPr>
        <w:t>̆ аттестации обучающихся по дисциплине</w:t>
      </w:r>
    </w:p>
    <w:p w14:paraId="05F39400" w14:textId="382894CE" w:rsidR="00C74A46" w:rsidRPr="00342FAF" w:rsidRDefault="00A4381A" w:rsidP="00781551">
      <w:pPr>
        <w:tabs>
          <w:tab w:val="left" w:pos="540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342FAF">
        <w:rPr>
          <w:sz w:val="28"/>
          <w:szCs w:val="28"/>
        </w:rPr>
        <w:t xml:space="preserve"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 </w:t>
      </w:r>
      <w:r w:rsidR="00781551" w:rsidRPr="00342FAF">
        <w:rPr>
          <w:sz w:val="28"/>
          <w:szCs w:val="28"/>
        </w:rPr>
        <w:t>«</w:t>
      </w:r>
      <w:r w:rsidRPr="00342FAF">
        <w:rPr>
          <w:sz w:val="28"/>
          <w:szCs w:val="28"/>
        </w:rPr>
        <w:t xml:space="preserve">Перечень планируемых результатов освоения образовательной </w:t>
      </w:r>
      <w:proofErr w:type="gramStart"/>
      <w:r w:rsidRPr="00342FAF">
        <w:rPr>
          <w:sz w:val="28"/>
          <w:szCs w:val="28"/>
        </w:rPr>
        <w:t>программы  с</w:t>
      </w:r>
      <w:proofErr w:type="gramEnd"/>
      <w:r w:rsidRPr="00342FAF">
        <w:rPr>
          <w:sz w:val="28"/>
          <w:szCs w:val="28"/>
        </w:rPr>
        <w:t xml:space="preserve"> указанием индикаторов их достижения и планируемых результатов обучения по дисциплине».</w:t>
      </w:r>
    </w:p>
    <w:p w14:paraId="421D97B1" w14:textId="3C82DC2A" w:rsidR="00354FE3" w:rsidRPr="00342FAF" w:rsidRDefault="00354FE3" w:rsidP="00DF1DB6">
      <w:pPr>
        <w:ind w:right="1120" w:firstLine="709"/>
        <w:jc w:val="right"/>
        <w:rPr>
          <w:sz w:val="28"/>
          <w:szCs w:val="28"/>
        </w:rPr>
      </w:pPr>
      <w:r w:rsidRPr="00342FAF">
        <w:rPr>
          <w:sz w:val="28"/>
          <w:szCs w:val="28"/>
        </w:rPr>
        <w:t>Таблица 5</w:t>
      </w:r>
    </w:p>
    <w:tbl>
      <w:tblPr>
        <w:tblStyle w:val="a4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843"/>
        <w:gridCol w:w="1986"/>
        <w:gridCol w:w="2211"/>
        <w:gridCol w:w="3174"/>
      </w:tblGrid>
      <w:tr w:rsidR="00075AE0" w:rsidRPr="00342FAF" w14:paraId="77A7F9FE" w14:textId="77777777" w:rsidTr="00075AE0">
        <w:tc>
          <w:tcPr>
            <w:tcW w:w="1843" w:type="dxa"/>
          </w:tcPr>
          <w:p w14:paraId="04512C15" w14:textId="77777777" w:rsidR="00122AD8" w:rsidRPr="00342FAF" w:rsidRDefault="00122AD8" w:rsidP="00122AD8">
            <w:pPr>
              <w:pStyle w:val="a3"/>
              <w:spacing w:line="360" w:lineRule="auto"/>
              <w:rPr>
                <w:b/>
                <w:lang w:val="en-US"/>
              </w:rPr>
            </w:pPr>
            <w:r w:rsidRPr="00342FAF">
              <w:rPr>
                <w:b/>
              </w:rPr>
              <w:t>Наименование компетенции</w:t>
            </w:r>
          </w:p>
        </w:tc>
        <w:tc>
          <w:tcPr>
            <w:tcW w:w="1986" w:type="dxa"/>
            <w:vAlign w:val="center"/>
          </w:tcPr>
          <w:p w14:paraId="3914DFBF" w14:textId="77777777" w:rsidR="00122AD8" w:rsidRPr="00342FAF" w:rsidRDefault="00122AD8" w:rsidP="00122AD8">
            <w:pPr>
              <w:pStyle w:val="a3"/>
              <w:ind w:right="-156"/>
              <w:rPr>
                <w:b/>
              </w:rPr>
            </w:pPr>
            <w:r w:rsidRPr="00342FAF">
              <w:rPr>
                <w:b/>
              </w:rPr>
              <w:t>Наименование индикаторов достижения компетенции</w:t>
            </w:r>
          </w:p>
        </w:tc>
        <w:tc>
          <w:tcPr>
            <w:tcW w:w="2211" w:type="dxa"/>
            <w:vAlign w:val="center"/>
          </w:tcPr>
          <w:p w14:paraId="70D86C1D" w14:textId="77777777" w:rsidR="00122AD8" w:rsidRPr="00342FAF" w:rsidRDefault="00122AD8" w:rsidP="00122AD8">
            <w:pPr>
              <w:pStyle w:val="a3"/>
              <w:ind w:right="-192"/>
              <w:rPr>
                <w:b/>
              </w:rPr>
            </w:pPr>
            <w:r w:rsidRPr="00342FAF">
              <w:rPr>
                <w:b/>
              </w:rPr>
              <w:t xml:space="preserve">Результаты обучения (умения и знания), соотнесенные с компетенциями/индикаторами достижения компетенции </w:t>
            </w:r>
          </w:p>
        </w:tc>
        <w:tc>
          <w:tcPr>
            <w:tcW w:w="3174" w:type="dxa"/>
          </w:tcPr>
          <w:p w14:paraId="39B88A8C" w14:textId="77777777" w:rsidR="00122AD8" w:rsidRPr="00342FAF" w:rsidRDefault="00122AD8" w:rsidP="00122AD8">
            <w:pPr>
              <w:pStyle w:val="a3"/>
              <w:spacing w:line="360" w:lineRule="auto"/>
              <w:rPr>
                <w:b/>
              </w:rPr>
            </w:pPr>
            <w:r w:rsidRPr="00342FAF">
              <w:rPr>
                <w:b/>
              </w:rPr>
              <w:t>Типовые контрольные задания</w:t>
            </w:r>
          </w:p>
        </w:tc>
      </w:tr>
      <w:tr w:rsidR="00075AE0" w:rsidRPr="00342FAF" w14:paraId="1399D52B" w14:textId="77777777" w:rsidTr="00075AE0">
        <w:tc>
          <w:tcPr>
            <w:tcW w:w="1843" w:type="dxa"/>
          </w:tcPr>
          <w:p w14:paraId="2949D4F3" w14:textId="5FE18E3D" w:rsidR="00781551" w:rsidRPr="00342FAF" w:rsidRDefault="00781551" w:rsidP="00781551">
            <w:pPr>
              <w:ind w:right="-101"/>
              <w:jc w:val="center"/>
            </w:pPr>
            <w:r w:rsidRPr="00342FAF">
              <w:t>ПКП-1 Способность разрабатывать и внедрять в практическую деятельность предприятий различных организационно</w:t>
            </w:r>
          </w:p>
          <w:p w14:paraId="4C7E99C1" w14:textId="78F11009" w:rsidR="00122AD8" w:rsidRPr="00342FAF" w:rsidRDefault="00781551" w:rsidP="00781551">
            <w:pPr>
              <w:jc w:val="center"/>
            </w:pPr>
            <w:r w:rsidRPr="00342FAF">
              <w:t>- правовых форм логистические системы и управлять ими на основе современных маркетинговых технологий в условиях цифровой экономики и цифровой логистики</w:t>
            </w:r>
          </w:p>
        </w:tc>
        <w:tc>
          <w:tcPr>
            <w:tcW w:w="1986" w:type="dxa"/>
          </w:tcPr>
          <w:p w14:paraId="10D6A37A" w14:textId="2AF06DEA" w:rsidR="001679E5" w:rsidRPr="00342FAF" w:rsidRDefault="00122AD8" w:rsidP="001679E5">
            <w:pPr>
              <w:pStyle w:val="a6"/>
              <w:suppressAutoHyphens/>
              <w:ind w:left="31"/>
              <w:rPr>
                <w:color w:val="000000" w:themeColor="text1"/>
                <w:sz w:val="24"/>
                <w:szCs w:val="24"/>
              </w:rPr>
            </w:pPr>
            <w:r w:rsidRPr="00342FAF">
              <w:rPr>
                <w:color w:val="000000" w:themeColor="text1"/>
                <w:sz w:val="24"/>
                <w:szCs w:val="24"/>
              </w:rPr>
              <w:t xml:space="preserve">1. </w:t>
            </w:r>
            <w:r w:rsidR="001679E5" w:rsidRPr="00342FAF">
              <w:rPr>
                <w:color w:val="000000" w:themeColor="text1"/>
                <w:sz w:val="24"/>
                <w:szCs w:val="24"/>
              </w:rPr>
              <w:t>Применяет современные методики разработки и сопровождения логистических систем на предприятиях.</w:t>
            </w:r>
          </w:p>
          <w:p w14:paraId="154A3319" w14:textId="28E0BE5F" w:rsidR="001679E5" w:rsidRPr="00342FAF" w:rsidRDefault="001679E5" w:rsidP="001679E5">
            <w:pPr>
              <w:pStyle w:val="a6"/>
              <w:suppressAutoHyphens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50F41D8D" w14:textId="401E784C" w:rsidR="001679E5" w:rsidRPr="00342FAF" w:rsidRDefault="001679E5" w:rsidP="001679E5">
            <w:pPr>
              <w:pStyle w:val="a6"/>
              <w:suppressAutoHyphens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6BF9DFC9" w14:textId="6C0B1C9A" w:rsidR="001679E5" w:rsidRPr="00342FAF" w:rsidRDefault="001679E5" w:rsidP="001679E5">
            <w:pPr>
              <w:pStyle w:val="a6"/>
              <w:suppressAutoHyphens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01552015" w14:textId="39BC7AE7" w:rsidR="001679E5" w:rsidRPr="00342FAF" w:rsidRDefault="001679E5" w:rsidP="001679E5">
            <w:pPr>
              <w:pStyle w:val="a6"/>
              <w:suppressAutoHyphens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0EC3CF62" w14:textId="08F78AEB" w:rsidR="001679E5" w:rsidRPr="00342FAF" w:rsidRDefault="001679E5" w:rsidP="001679E5">
            <w:pPr>
              <w:pStyle w:val="a6"/>
              <w:suppressAutoHyphens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1B990236" w14:textId="57F684DE" w:rsidR="001679E5" w:rsidRPr="00342FAF" w:rsidRDefault="001679E5" w:rsidP="001679E5">
            <w:pPr>
              <w:pStyle w:val="a6"/>
              <w:suppressAutoHyphens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27541BC8" w14:textId="60BA870B" w:rsidR="001679E5" w:rsidRPr="00342FAF" w:rsidRDefault="001679E5" w:rsidP="001679E5">
            <w:pPr>
              <w:pStyle w:val="a6"/>
              <w:suppressAutoHyphens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6EDBA475" w14:textId="7B41192E" w:rsidR="001679E5" w:rsidRPr="00342FAF" w:rsidRDefault="001679E5" w:rsidP="001679E5">
            <w:pPr>
              <w:pStyle w:val="a6"/>
              <w:suppressAutoHyphens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0B700382" w14:textId="63434733" w:rsidR="001679E5" w:rsidRPr="00342FAF" w:rsidRDefault="001679E5" w:rsidP="001679E5">
            <w:pPr>
              <w:pStyle w:val="a6"/>
              <w:suppressAutoHyphens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270F597A" w14:textId="12E87105" w:rsidR="001679E5" w:rsidRPr="00342FAF" w:rsidRDefault="001679E5" w:rsidP="001679E5">
            <w:pPr>
              <w:pStyle w:val="a6"/>
              <w:suppressAutoHyphens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7A447C2B" w14:textId="305C7608" w:rsidR="001679E5" w:rsidRPr="00342FAF" w:rsidRDefault="001679E5" w:rsidP="001679E5">
            <w:pPr>
              <w:pStyle w:val="a6"/>
              <w:suppressAutoHyphens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6628E6D9" w14:textId="4A2CF9C9" w:rsidR="001679E5" w:rsidRPr="00342FAF" w:rsidRDefault="001679E5" w:rsidP="001679E5">
            <w:pPr>
              <w:pStyle w:val="a6"/>
              <w:suppressAutoHyphens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3A775D86" w14:textId="104BBECA" w:rsidR="001679E5" w:rsidRPr="00342FAF" w:rsidRDefault="001679E5" w:rsidP="001679E5">
            <w:pPr>
              <w:pStyle w:val="a6"/>
              <w:suppressAutoHyphens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44E30E72" w14:textId="55ADF4B1" w:rsidR="001679E5" w:rsidRPr="00342FAF" w:rsidRDefault="001679E5" w:rsidP="001679E5">
            <w:pPr>
              <w:pStyle w:val="a6"/>
              <w:suppressAutoHyphens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0D911CDF" w14:textId="130D4013" w:rsidR="001679E5" w:rsidRPr="00342FAF" w:rsidRDefault="001679E5" w:rsidP="001679E5">
            <w:pPr>
              <w:pStyle w:val="a6"/>
              <w:suppressAutoHyphens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7E5FE10E" w14:textId="3F49D337" w:rsidR="001679E5" w:rsidRPr="00342FAF" w:rsidRDefault="001679E5" w:rsidP="001679E5">
            <w:pPr>
              <w:pStyle w:val="a6"/>
              <w:suppressAutoHyphens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0E38CC03" w14:textId="33F73933" w:rsidR="001679E5" w:rsidRPr="00342FAF" w:rsidRDefault="001679E5" w:rsidP="001679E5">
            <w:pPr>
              <w:pStyle w:val="a6"/>
              <w:suppressAutoHyphens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2E5A3684" w14:textId="77777777" w:rsidR="001679E5" w:rsidRPr="00342FAF" w:rsidRDefault="001679E5" w:rsidP="001679E5">
            <w:pPr>
              <w:pStyle w:val="a6"/>
              <w:suppressAutoHyphens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1342A717" w14:textId="77777777" w:rsidR="001679E5" w:rsidRPr="00342FAF" w:rsidRDefault="001679E5" w:rsidP="001679E5">
            <w:pPr>
              <w:pStyle w:val="a6"/>
              <w:suppressAutoHyphens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43C665F0" w14:textId="77777777" w:rsidR="001679E5" w:rsidRPr="00342FAF" w:rsidRDefault="001679E5" w:rsidP="001679E5">
            <w:pPr>
              <w:pStyle w:val="a6"/>
              <w:suppressAutoHyphens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459ED2C8" w14:textId="77777777" w:rsidR="001679E5" w:rsidRPr="00342FAF" w:rsidRDefault="001679E5" w:rsidP="001679E5">
            <w:pPr>
              <w:pStyle w:val="a6"/>
              <w:suppressAutoHyphens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70546640" w14:textId="77777777" w:rsidR="001679E5" w:rsidRPr="00342FAF" w:rsidRDefault="001679E5" w:rsidP="001679E5">
            <w:pPr>
              <w:pStyle w:val="a6"/>
              <w:suppressAutoHyphens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670D335F" w14:textId="77777777" w:rsidR="001679E5" w:rsidRPr="00342FAF" w:rsidRDefault="001679E5" w:rsidP="001679E5">
            <w:pPr>
              <w:pStyle w:val="a6"/>
              <w:suppressAutoHyphens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2F6449EB" w14:textId="77777777" w:rsidR="001679E5" w:rsidRPr="00342FAF" w:rsidRDefault="001679E5" w:rsidP="001679E5">
            <w:pPr>
              <w:pStyle w:val="a6"/>
              <w:suppressAutoHyphens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53A53EF2" w14:textId="77777777" w:rsidR="001679E5" w:rsidRPr="00342FAF" w:rsidRDefault="001679E5" w:rsidP="001679E5">
            <w:pPr>
              <w:pStyle w:val="a6"/>
              <w:suppressAutoHyphens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3681F5E1" w14:textId="77777777" w:rsidR="001679E5" w:rsidRPr="00342FAF" w:rsidRDefault="001679E5" w:rsidP="001679E5">
            <w:pPr>
              <w:pStyle w:val="a6"/>
              <w:suppressAutoHyphens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698D16D4" w14:textId="77777777" w:rsidR="001679E5" w:rsidRPr="00342FAF" w:rsidRDefault="001679E5" w:rsidP="001679E5">
            <w:pPr>
              <w:pStyle w:val="a6"/>
              <w:suppressAutoHyphens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10D7C153" w14:textId="77777777" w:rsidR="001679E5" w:rsidRPr="00342FAF" w:rsidRDefault="001679E5" w:rsidP="001679E5">
            <w:pPr>
              <w:pStyle w:val="a6"/>
              <w:suppressAutoHyphens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2F849BDC" w14:textId="77777777" w:rsidR="001679E5" w:rsidRPr="00342FAF" w:rsidRDefault="001679E5" w:rsidP="001679E5">
            <w:pPr>
              <w:pStyle w:val="a6"/>
              <w:suppressAutoHyphens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22A3C78A" w14:textId="77777777" w:rsidR="001679E5" w:rsidRPr="00342FAF" w:rsidRDefault="001679E5" w:rsidP="001679E5">
            <w:pPr>
              <w:pStyle w:val="a6"/>
              <w:suppressAutoHyphens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03266C14" w14:textId="77777777" w:rsidR="001679E5" w:rsidRPr="00342FAF" w:rsidRDefault="001679E5" w:rsidP="001679E5">
            <w:pPr>
              <w:pStyle w:val="a6"/>
              <w:suppressAutoHyphens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2C6F8EC2" w14:textId="77777777" w:rsidR="001679E5" w:rsidRPr="00342FAF" w:rsidRDefault="001679E5" w:rsidP="001679E5">
            <w:pPr>
              <w:pStyle w:val="a6"/>
              <w:suppressAutoHyphens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5F1C64E5" w14:textId="77777777" w:rsidR="001679E5" w:rsidRPr="00342FAF" w:rsidRDefault="001679E5" w:rsidP="001679E5">
            <w:pPr>
              <w:pStyle w:val="a6"/>
              <w:suppressAutoHyphens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3E93BAD5" w14:textId="77777777" w:rsidR="001679E5" w:rsidRPr="00342FAF" w:rsidRDefault="001679E5" w:rsidP="001679E5">
            <w:pPr>
              <w:pStyle w:val="a6"/>
              <w:suppressAutoHyphens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16DD5CEB" w14:textId="77777777" w:rsidR="001679E5" w:rsidRPr="00342FAF" w:rsidRDefault="001679E5" w:rsidP="001679E5">
            <w:pPr>
              <w:pStyle w:val="a6"/>
              <w:suppressAutoHyphens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1C4CDD0B" w14:textId="77777777" w:rsidR="001679E5" w:rsidRPr="00342FAF" w:rsidRDefault="001679E5" w:rsidP="001679E5">
            <w:pPr>
              <w:pStyle w:val="a6"/>
              <w:suppressAutoHyphens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6B80C874" w14:textId="77777777" w:rsidR="001679E5" w:rsidRPr="00342FAF" w:rsidRDefault="001679E5" w:rsidP="001679E5">
            <w:pPr>
              <w:pStyle w:val="a6"/>
              <w:suppressAutoHyphens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29AE7827" w14:textId="77777777" w:rsidR="001679E5" w:rsidRPr="00342FAF" w:rsidRDefault="001679E5" w:rsidP="001679E5">
            <w:pPr>
              <w:pStyle w:val="a6"/>
              <w:suppressAutoHyphens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42EA192C" w14:textId="77777777" w:rsidR="001679E5" w:rsidRPr="00342FAF" w:rsidRDefault="001679E5" w:rsidP="001679E5">
            <w:pPr>
              <w:pStyle w:val="a6"/>
              <w:suppressAutoHyphens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5A1CB4A0" w14:textId="77777777" w:rsidR="001679E5" w:rsidRPr="00342FAF" w:rsidRDefault="001679E5" w:rsidP="001679E5">
            <w:pPr>
              <w:pStyle w:val="a6"/>
              <w:suppressAutoHyphens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2BED34EE" w14:textId="77777777" w:rsidR="001679E5" w:rsidRPr="00342FAF" w:rsidRDefault="001679E5" w:rsidP="001679E5">
            <w:pPr>
              <w:pStyle w:val="a6"/>
              <w:suppressAutoHyphens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167F5455" w14:textId="77777777" w:rsidR="001679E5" w:rsidRPr="00342FAF" w:rsidRDefault="001679E5" w:rsidP="001679E5">
            <w:pPr>
              <w:pStyle w:val="a6"/>
              <w:suppressAutoHyphens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101202F3" w14:textId="77777777" w:rsidR="001679E5" w:rsidRPr="00342FAF" w:rsidRDefault="001679E5" w:rsidP="001679E5">
            <w:pPr>
              <w:pStyle w:val="a6"/>
              <w:suppressAutoHyphens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30A7595C" w14:textId="77777777" w:rsidR="001679E5" w:rsidRPr="00342FAF" w:rsidRDefault="001679E5" w:rsidP="001679E5">
            <w:pPr>
              <w:pStyle w:val="a6"/>
              <w:suppressAutoHyphens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0E665BA5" w14:textId="77777777" w:rsidR="001679E5" w:rsidRPr="00342FAF" w:rsidRDefault="001679E5" w:rsidP="001679E5">
            <w:pPr>
              <w:pStyle w:val="a6"/>
              <w:suppressAutoHyphens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4C4FF0F2" w14:textId="77777777" w:rsidR="001679E5" w:rsidRPr="00342FAF" w:rsidRDefault="001679E5" w:rsidP="001679E5">
            <w:pPr>
              <w:pStyle w:val="a6"/>
              <w:suppressAutoHyphens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458A938D" w14:textId="77777777" w:rsidR="001679E5" w:rsidRPr="00342FAF" w:rsidRDefault="001679E5" w:rsidP="001679E5">
            <w:pPr>
              <w:pStyle w:val="a6"/>
              <w:suppressAutoHyphens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18BB5D71" w14:textId="77777777" w:rsidR="001679E5" w:rsidRPr="00342FAF" w:rsidRDefault="001679E5" w:rsidP="001679E5">
            <w:pPr>
              <w:pStyle w:val="a6"/>
              <w:suppressAutoHyphens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0354572D" w14:textId="77777777" w:rsidR="001679E5" w:rsidRPr="00342FAF" w:rsidRDefault="001679E5" w:rsidP="001679E5">
            <w:pPr>
              <w:pStyle w:val="a6"/>
              <w:suppressAutoHyphens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1BE949B0" w14:textId="77777777" w:rsidR="001679E5" w:rsidRPr="00342FAF" w:rsidRDefault="001679E5" w:rsidP="001679E5">
            <w:pPr>
              <w:pStyle w:val="a6"/>
              <w:suppressAutoHyphens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4C5C0291" w14:textId="77777777" w:rsidR="0040291E" w:rsidRPr="00342FAF" w:rsidRDefault="0040291E" w:rsidP="001679E5">
            <w:pPr>
              <w:pStyle w:val="a6"/>
              <w:suppressAutoHyphens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78882DD0" w14:textId="77777777" w:rsidR="0040291E" w:rsidRPr="00342FAF" w:rsidRDefault="0040291E" w:rsidP="001679E5">
            <w:pPr>
              <w:pStyle w:val="a6"/>
              <w:suppressAutoHyphens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44C552A2" w14:textId="77777777" w:rsidR="0040291E" w:rsidRPr="00342FAF" w:rsidRDefault="0040291E" w:rsidP="001679E5">
            <w:pPr>
              <w:pStyle w:val="a6"/>
              <w:suppressAutoHyphens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51FE5AF3" w14:textId="77777777" w:rsidR="0040291E" w:rsidRPr="00342FAF" w:rsidRDefault="0040291E" w:rsidP="001679E5">
            <w:pPr>
              <w:pStyle w:val="a6"/>
              <w:suppressAutoHyphens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1D66355B" w14:textId="77777777" w:rsidR="0040291E" w:rsidRPr="00342FAF" w:rsidRDefault="0040291E" w:rsidP="001679E5">
            <w:pPr>
              <w:pStyle w:val="a6"/>
              <w:suppressAutoHyphens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721391B9" w14:textId="77777777" w:rsidR="0040291E" w:rsidRPr="00342FAF" w:rsidRDefault="0040291E" w:rsidP="001679E5">
            <w:pPr>
              <w:pStyle w:val="a6"/>
              <w:suppressAutoHyphens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3540AD7B" w14:textId="77777777" w:rsidR="0040291E" w:rsidRPr="00342FAF" w:rsidRDefault="0040291E" w:rsidP="001679E5">
            <w:pPr>
              <w:pStyle w:val="a6"/>
              <w:suppressAutoHyphens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3B6CF1D6" w14:textId="77777777" w:rsidR="0040291E" w:rsidRPr="00342FAF" w:rsidRDefault="0040291E" w:rsidP="001679E5">
            <w:pPr>
              <w:pStyle w:val="a6"/>
              <w:suppressAutoHyphens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0AE97C83" w14:textId="77777777" w:rsidR="0040291E" w:rsidRPr="00342FAF" w:rsidRDefault="0040291E" w:rsidP="001679E5">
            <w:pPr>
              <w:pStyle w:val="a6"/>
              <w:suppressAutoHyphens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37CC208A" w14:textId="77777777" w:rsidR="0040291E" w:rsidRPr="00342FAF" w:rsidRDefault="0040291E" w:rsidP="001679E5">
            <w:pPr>
              <w:pStyle w:val="a6"/>
              <w:suppressAutoHyphens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51ABA002" w14:textId="77777777" w:rsidR="0040291E" w:rsidRPr="00342FAF" w:rsidRDefault="0040291E" w:rsidP="001679E5">
            <w:pPr>
              <w:pStyle w:val="a6"/>
              <w:suppressAutoHyphens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1B4ACDDD" w14:textId="77777777" w:rsidR="0040291E" w:rsidRPr="00342FAF" w:rsidRDefault="0040291E" w:rsidP="001679E5">
            <w:pPr>
              <w:pStyle w:val="a6"/>
              <w:suppressAutoHyphens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621CAA2F" w14:textId="77777777" w:rsidR="0040291E" w:rsidRPr="00342FAF" w:rsidRDefault="0040291E" w:rsidP="001679E5">
            <w:pPr>
              <w:pStyle w:val="a6"/>
              <w:suppressAutoHyphens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6D95AD0E" w14:textId="77777777" w:rsidR="0040291E" w:rsidRPr="00342FAF" w:rsidRDefault="0040291E" w:rsidP="001679E5">
            <w:pPr>
              <w:pStyle w:val="a6"/>
              <w:suppressAutoHyphens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4B6B1F76" w14:textId="77777777" w:rsidR="0040291E" w:rsidRPr="00342FAF" w:rsidRDefault="0040291E" w:rsidP="001679E5">
            <w:pPr>
              <w:pStyle w:val="a6"/>
              <w:suppressAutoHyphens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6CACC211" w14:textId="77777777" w:rsidR="0040291E" w:rsidRPr="00342FAF" w:rsidRDefault="0040291E" w:rsidP="001679E5">
            <w:pPr>
              <w:pStyle w:val="a6"/>
              <w:suppressAutoHyphens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5A970D43" w14:textId="67A2D405" w:rsidR="001679E5" w:rsidRPr="00342FAF" w:rsidRDefault="001679E5" w:rsidP="001679E5">
            <w:pPr>
              <w:pStyle w:val="a6"/>
              <w:suppressAutoHyphens/>
              <w:ind w:left="31"/>
              <w:rPr>
                <w:color w:val="000000" w:themeColor="text1"/>
                <w:sz w:val="24"/>
                <w:szCs w:val="24"/>
              </w:rPr>
            </w:pPr>
            <w:r w:rsidRPr="00342FAF">
              <w:rPr>
                <w:color w:val="000000" w:themeColor="text1"/>
                <w:sz w:val="24"/>
                <w:szCs w:val="24"/>
              </w:rPr>
              <w:t xml:space="preserve">2. Использует современные техники и методы организации логистики в условиях </w:t>
            </w:r>
            <w:proofErr w:type="spellStart"/>
            <w:r w:rsidRPr="00342FAF">
              <w:rPr>
                <w:color w:val="000000" w:themeColor="text1"/>
                <w:sz w:val="24"/>
                <w:szCs w:val="24"/>
              </w:rPr>
              <w:t>цифровои</w:t>
            </w:r>
            <w:proofErr w:type="spellEnd"/>
            <w:r w:rsidRPr="00342FAF">
              <w:rPr>
                <w:color w:val="000000" w:themeColor="text1"/>
                <w:sz w:val="24"/>
                <w:szCs w:val="24"/>
              </w:rPr>
              <w:t xml:space="preserve">̆ экономики. </w:t>
            </w:r>
          </w:p>
          <w:p w14:paraId="6FE4B29B" w14:textId="77777777" w:rsidR="001679E5" w:rsidRPr="00342FAF" w:rsidRDefault="001679E5" w:rsidP="001679E5">
            <w:pPr>
              <w:pStyle w:val="a6"/>
              <w:suppressAutoHyphens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33A4DA66" w14:textId="77777777" w:rsidR="001679E5" w:rsidRPr="00342FAF" w:rsidRDefault="001679E5" w:rsidP="001679E5">
            <w:pPr>
              <w:pStyle w:val="a6"/>
              <w:suppressAutoHyphens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565B38B8" w14:textId="77777777" w:rsidR="001679E5" w:rsidRPr="00342FAF" w:rsidRDefault="001679E5" w:rsidP="001679E5">
            <w:pPr>
              <w:pStyle w:val="a6"/>
              <w:suppressAutoHyphens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41115DCB" w14:textId="77777777" w:rsidR="0040291E" w:rsidRPr="00342FAF" w:rsidRDefault="0040291E" w:rsidP="001679E5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32E590D6" w14:textId="77777777" w:rsidR="0040291E" w:rsidRPr="00342FAF" w:rsidRDefault="0040291E" w:rsidP="001679E5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048EAFB4" w14:textId="77777777" w:rsidR="0040291E" w:rsidRPr="00342FAF" w:rsidRDefault="0040291E" w:rsidP="001679E5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5A42A355" w14:textId="77777777" w:rsidR="0040291E" w:rsidRPr="00342FAF" w:rsidRDefault="0040291E" w:rsidP="001679E5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718E2D67" w14:textId="77777777" w:rsidR="0040291E" w:rsidRPr="00342FAF" w:rsidRDefault="0040291E" w:rsidP="001679E5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5FF58BB2" w14:textId="77777777" w:rsidR="0040291E" w:rsidRPr="00342FAF" w:rsidRDefault="0040291E" w:rsidP="001679E5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2EA00B4F" w14:textId="77777777" w:rsidR="0040291E" w:rsidRPr="00342FAF" w:rsidRDefault="0040291E" w:rsidP="001679E5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11B14478" w14:textId="77777777" w:rsidR="0040291E" w:rsidRPr="00342FAF" w:rsidRDefault="0040291E" w:rsidP="001679E5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03F02B70" w14:textId="77777777" w:rsidR="0040291E" w:rsidRPr="00342FAF" w:rsidRDefault="0040291E" w:rsidP="001679E5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50D573B0" w14:textId="77777777" w:rsidR="0040291E" w:rsidRPr="00342FAF" w:rsidRDefault="0040291E" w:rsidP="001679E5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27DCC742" w14:textId="77777777" w:rsidR="0040291E" w:rsidRPr="00342FAF" w:rsidRDefault="0040291E" w:rsidP="001679E5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11CF4481" w14:textId="77777777" w:rsidR="0040291E" w:rsidRPr="00342FAF" w:rsidRDefault="0040291E" w:rsidP="001679E5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7552D676" w14:textId="77777777" w:rsidR="0040291E" w:rsidRPr="00342FAF" w:rsidRDefault="0040291E" w:rsidP="001679E5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73599BBB" w14:textId="77777777" w:rsidR="0040291E" w:rsidRPr="00342FAF" w:rsidRDefault="0040291E" w:rsidP="001679E5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6CF7996C" w14:textId="77777777" w:rsidR="0040291E" w:rsidRPr="00342FAF" w:rsidRDefault="0040291E" w:rsidP="001679E5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4A80F4D9" w14:textId="77777777" w:rsidR="0040291E" w:rsidRPr="00342FAF" w:rsidRDefault="0040291E" w:rsidP="001679E5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73C5EB80" w14:textId="77777777" w:rsidR="0040291E" w:rsidRPr="00342FAF" w:rsidRDefault="0040291E" w:rsidP="001679E5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16D0414C" w14:textId="77777777" w:rsidR="0040291E" w:rsidRPr="00342FAF" w:rsidRDefault="0040291E" w:rsidP="001679E5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2D9DEE78" w14:textId="77777777" w:rsidR="0040291E" w:rsidRPr="00342FAF" w:rsidRDefault="0040291E" w:rsidP="001679E5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1F2BF5A4" w14:textId="77777777" w:rsidR="0040291E" w:rsidRPr="00342FAF" w:rsidRDefault="0040291E" w:rsidP="001679E5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383D561F" w14:textId="77777777" w:rsidR="0040291E" w:rsidRPr="00342FAF" w:rsidRDefault="0040291E" w:rsidP="001679E5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22AA6E9B" w14:textId="77777777" w:rsidR="0040291E" w:rsidRPr="00342FAF" w:rsidRDefault="0040291E" w:rsidP="001679E5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69892665" w14:textId="77777777" w:rsidR="0040291E" w:rsidRPr="00342FAF" w:rsidRDefault="0040291E" w:rsidP="001679E5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18B1D88E" w14:textId="77777777" w:rsidR="0040291E" w:rsidRPr="00342FAF" w:rsidRDefault="0040291E" w:rsidP="001679E5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5DE00F26" w14:textId="77777777" w:rsidR="0040291E" w:rsidRPr="00342FAF" w:rsidRDefault="0040291E" w:rsidP="001679E5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065FA521" w14:textId="77777777" w:rsidR="0040291E" w:rsidRPr="00342FAF" w:rsidRDefault="0040291E" w:rsidP="001679E5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4828A251" w14:textId="77777777" w:rsidR="0040291E" w:rsidRPr="00342FAF" w:rsidRDefault="0040291E" w:rsidP="001679E5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2D4E67FB" w14:textId="77777777" w:rsidR="0040291E" w:rsidRPr="00342FAF" w:rsidRDefault="0040291E" w:rsidP="001679E5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50C408C5" w14:textId="59E7D11F" w:rsidR="00122AD8" w:rsidRPr="00342FAF" w:rsidRDefault="001679E5" w:rsidP="001679E5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  <w:r w:rsidRPr="00342FAF">
              <w:rPr>
                <w:color w:val="000000" w:themeColor="text1"/>
                <w:sz w:val="24"/>
                <w:szCs w:val="24"/>
              </w:rPr>
              <w:t>3.</w:t>
            </w:r>
            <w:r w:rsidR="0040291E" w:rsidRPr="00342FAF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342FAF">
              <w:rPr>
                <w:color w:val="000000" w:themeColor="text1"/>
                <w:sz w:val="24"/>
                <w:szCs w:val="24"/>
              </w:rPr>
              <w:t xml:space="preserve">Демонстрирует навыки формирования и внедрения современных </w:t>
            </w:r>
            <w:r w:rsidRPr="00342FAF">
              <w:rPr>
                <w:color w:val="000000" w:themeColor="text1"/>
                <w:sz w:val="24"/>
                <w:szCs w:val="24"/>
              </w:rPr>
              <w:lastRenderedPageBreak/>
              <w:t>методов управления логистическими системами</w:t>
            </w:r>
          </w:p>
        </w:tc>
        <w:tc>
          <w:tcPr>
            <w:tcW w:w="2211" w:type="dxa"/>
          </w:tcPr>
          <w:p w14:paraId="60349613" w14:textId="77777777" w:rsidR="001679E5" w:rsidRPr="00342FAF" w:rsidRDefault="001679E5" w:rsidP="001679E5">
            <w:r w:rsidRPr="00342FAF">
              <w:lastRenderedPageBreak/>
              <w:sym w:font="Symbol" w:char="F0B7"/>
            </w:r>
            <w:r w:rsidRPr="00342FAF">
              <w:t xml:space="preserve"> </w:t>
            </w:r>
            <w:r w:rsidRPr="00342FAF">
              <w:rPr>
                <w:b/>
                <w:bCs/>
              </w:rPr>
              <w:t xml:space="preserve">Знать: </w:t>
            </w:r>
            <w:r w:rsidRPr="00342FAF">
              <w:t xml:space="preserve">методики сопровождения логистических систем на предприятиях. </w:t>
            </w:r>
          </w:p>
          <w:p w14:paraId="33F7DDA9" w14:textId="77777777" w:rsidR="00E97F3C" w:rsidRPr="00342FAF" w:rsidRDefault="00E97F3C" w:rsidP="001679E5"/>
          <w:p w14:paraId="7962AAE8" w14:textId="77777777" w:rsidR="00E97F3C" w:rsidRPr="00342FAF" w:rsidRDefault="00E97F3C" w:rsidP="001679E5"/>
          <w:p w14:paraId="19EFE02C" w14:textId="77777777" w:rsidR="00E97F3C" w:rsidRPr="00342FAF" w:rsidRDefault="00E97F3C" w:rsidP="001679E5"/>
          <w:p w14:paraId="4A71AB3E" w14:textId="77777777" w:rsidR="00E97F3C" w:rsidRPr="00342FAF" w:rsidRDefault="00E97F3C" w:rsidP="001679E5"/>
          <w:p w14:paraId="53AD4758" w14:textId="77777777" w:rsidR="00E97F3C" w:rsidRPr="00342FAF" w:rsidRDefault="00E97F3C" w:rsidP="001679E5"/>
          <w:p w14:paraId="32CA20D9" w14:textId="77777777" w:rsidR="00E97F3C" w:rsidRPr="00342FAF" w:rsidRDefault="00E97F3C" w:rsidP="001679E5"/>
          <w:p w14:paraId="4A70F904" w14:textId="77777777" w:rsidR="00E97F3C" w:rsidRPr="00342FAF" w:rsidRDefault="00E97F3C" w:rsidP="001679E5"/>
          <w:p w14:paraId="255D99F5" w14:textId="77777777" w:rsidR="00E97F3C" w:rsidRPr="00342FAF" w:rsidRDefault="00E97F3C" w:rsidP="001679E5"/>
          <w:p w14:paraId="25724B9D" w14:textId="77777777" w:rsidR="00E97F3C" w:rsidRPr="00342FAF" w:rsidRDefault="00E97F3C" w:rsidP="001679E5"/>
          <w:p w14:paraId="5E6CD276" w14:textId="77777777" w:rsidR="00E97F3C" w:rsidRPr="00342FAF" w:rsidRDefault="00E97F3C" w:rsidP="001679E5"/>
          <w:p w14:paraId="090F090D" w14:textId="77777777" w:rsidR="00E97F3C" w:rsidRPr="00342FAF" w:rsidRDefault="00E97F3C" w:rsidP="001679E5"/>
          <w:p w14:paraId="359E8ECE" w14:textId="77777777" w:rsidR="00E97F3C" w:rsidRPr="00342FAF" w:rsidRDefault="00E97F3C" w:rsidP="001679E5"/>
          <w:p w14:paraId="2E2B84EF" w14:textId="77777777" w:rsidR="00E97F3C" w:rsidRPr="00342FAF" w:rsidRDefault="00E97F3C" w:rsidP="001679E5"/>
          <w:p w14:paraId="1DEDAF99" w14:textId="77777777" w:rsidR="00E97F3C" w:rsidRPr="00342FAF" w:rsidRDefault="00E97F3C" w:rsidP="001679E5"/>
          <w:p w14:paraId="765C5E8F" w14:textId="77777777" w:rsidR="00E97F3C" w:rsidRPr="00342FAF" w:rsidRDefault="00E97F3C" w:rsidP="001679E5"/>
          <w:p w14:paraId="693668B3" w14:textId="77777777" w:rsidR="00E97F3C" w:rsidRPr="00342FAF" w:rsidRDefault="00E97F3C" w:rsidP="001679E5"/>
          <w:p w14:paraId="5B5E4141" w14:textId="77777777" w:rsidR="00E97F3C" w:rsidRPr="00342FAF" w:rsidRDefault="00E97F3C" w:rsidP="001679E5"/>
          <w:p w14:paraId="410A0B8C" w14:textId="77777777" w:rsidR="00E97F3C" w:rsidRPr="00342FAF" w:rsidRDefault="00E97F3C" w:rsidP="001679E5"/>
          <w:p w14:paraId="09BA6A01" w14:textId="77777777" w:rsidR="00E97F3C" w:rsidRPr="00342FAF" w:rsidRDefault="00E97F3C" w:rsidP="001679E5"/>
          <w:p w14:paraId="0CDF1796" w14:textId="77777777" w:rsidR="00E97F3C" w:rsidRPr="00342FAF" w:rsidRDefault="00E97F3C" w:rsidP="001679E5"/>
          <w:p w14:paraId="7DE4DA3E" w14:textId="77777777" w:rsidR="00E97F3C" w:rsidRPr="00342FAF" w:rsidRDefault="00E97F3C" w:rsidP="001679E5"/>
          <w:p w14:paraId="5C6E4F50" w14:textId="1BE366A0" w:rsidR="001679E5" w:rsidRPr="00342FAF" w:rsidRDefault="001679E5" w:rsidP="001679E5">
            <w:r w:rsidRPr="00342FAF">
              <w:sym w:font="Symbol" w:char="F0B7"/>
            </w:r>
            <w:r w:rsidRPr="00342FAF">
              <w:t xml:space="preserve"> </w:t>
            </w:r>
            <w:r w:rsidRPr="00342FAF">
              <w:rPr>
                <w:b/>
                <w:bCs/>
              </w:rPr>
              <w:t>Уметь:</w:t>
            </w:r>
            <w:r w:rsidRPr="00342FAF">
              <w:rPr>
                <w:bCs/>
              </w:rPr>
              <w:t xml:space="preserve"> на основе</w:t>
            </w:r>
            <w:r w:rsidRPr="00342FAF">
              <w:t xml:space="preserve"> системного подхода решить логистические задачи на предприятиях. </w:t>
            </w:r>
          </w:p>
          <w:p w14:paraId="0EE585EF" w14:textId="592D9527" w:rsidR="001679E5" w:rsidRPr="00342FAF" w:rsidRDefault="001679E5" w:rsidP="001679E5"/>
          <w:p w14:paraId="44BFCD03" w14:textId="0D28CFBF" w:rsidR="001679E5" w:rsidRPr="00342FAF" w:rsidRDefault="001679E5" w:rsidP="001679E5"/>
          <w:p w14:paraId="71B69C30" w14:textId="0592DA6C" w:rsidR="001679E5" w:rsidRPr="00342FAF" w:rsidRDefault="001679E5" w:rsidP="001679E5"/>
          <w:p w14:paraId="6DD213CF" w14:textId="2F4EDD58" w:rsidR="001679E5" w:rsidRPr="00342FAF" w:rsidRDefault="001679E5" w:rsidP="001679E5"/>
          <w:p w14:paraId="7F8E373B" w14:textId="0DE9D077" w:rsidR="001679E5" w:rsidRPr="00342FAF" w:rsidRDefault="001679E5" w:rsidP="001679E5"/>
          <w:p w14:paraId="5DEF2CC9" w14:textId="3B9606C4" w:rsidR="001679E5" w:rsidRPr="00342FAF" w:rsidRDefault="001679E5" w:rsidP="001679E5"/>
          <w:p w14:paraId="058E6EB0" w14:textId="4439157A" w:rsidR="001679E5" w:rsidRPr="00342FAF" w:rsidRDefault="001679E5" w:rsidP="001679E5"/>
          <w:p w14:paraId="5CF9C45B" w14:textId="74EECB7F" w:rsidR="001679E5" w:rsidRPr="00342FAF" w:rsidRDefault="001679E5" w:rsidP="001679E5"/>
          <w:p w14:paraId="0801AB52" w14:textId="431616B8" w:rsidR="001679E5" w:rsidRPr="00342FAF" w:rsidRDefault="001679E5" w:rsidP="001679E5"/>
          <w:p w14:paraId="417277F2" w14:textId="5F70565B" w:rsidR="001679E5" w:rsidRPr="00342FAF" w:rsidRDefault="001679E5" w:rsidP="001679E5"/>
          <w:p w14:paraId="73ADB9EC" w14:textId="6AC27CE8" w:rsidR="001679E5" w:rsidRPr="00342FAF" w:rsidRDefault="001679E5" w:rsidP="001679E5"/>
          <w:p w14:paraId="423EB8F5" w14:textId="7B4A5F53" w:rsidR="001679E5" w:rsidRPr="00342FAF" w:rsidRDefault="001679E5" w:rsidP="001679E5"/>
          <w:p w14:paraId="6F37E890" w14:textId="4EE1CE6D" w:rsidR="001679E5" w:rsidRPr="00342FAF" w:rsidRDefault="001679E5" w:rsidP="001679E5"/>
          <w:p w14:paraId="47B91E03" w14:textId="23C140F1" w:rsidR="001679E5" w:rsidRPr="00342FAF" w:rsidRDefault="001679E5" w:rsidP="001679E5"/>
          <w:p w14:paraId="47E52DF3" w14:textId="3E20994C" w:rsidR="001679E5" w:rsidRPr="00342FAF" w:rsidRDefault="001679E5" w:rsidP="001679E5"/>
          <w:p w14:paraId="03A5C02B" w14:textId="08C9F702" w:rsidR="001679E5" w:rsidRPr="00342FAF" w:rsidRDefault="001679E5" w:rsidP="001679E5"/>
          <w:p w14:paraId="4715C2D8" w14:textId="77777777" w:rsidR="001679E5" w:rsidRPr="00342FAF" w:rsidRDefault="001679E5" w:rsidP="001679E5"/>
          <w:p w14:paraId="7EAA1535" w14:textId="77777777" w:rsidR="001679E5" w:rsidRPr="00342FAF" w:rsidRDefault="001679E5" w:rsidP="001679E5"/>
          <w:p w14:paraId="3F405098" w14:textId="77777777" w:rsidR="001679E5" w:rsidRPr="00342FAF" w:rsidRDefault="001679E5" w:rsidP="001679E5"/>
          <w:p w14:paraId="148C8899" w14:textId="77777777" w:rsidR="001679E5" w:rsidRPr="00342FAF" w:rsidRDefault="001679E5" w:rsidP="001679E5"/>
          <w:p w14:paraId="1F9C0879" w14:textId="77777777" w:rsidR="001679E5" w:rsidRPr="00342FAF" w:rsidRDefault="001679E5" w:rsidP="001679E5"/>
          <w:p w14:paraId="04C09858" w14:textId="77777777" w:rsidR="001679E5" w:rsidRPr="00342FAF" w:rsidRDefault="001679E5" w:rsidP="001679E5"/>
          <w:p w14:paraId="1F58EE12" w14:textId="77777777" w:rsidR="001679E5" w:rsidRPr="00342FAF" w:rsidRDefault="001679E5" w:rsidP="001679E5"/>
          <w:p w14:paraId="11354167" w14:textId="77777777" w:rsidR="001679E5" w:rsidRPr="00342FAF" w:rsidRDefault="001679E5" w:rsidP="001679E5"/>
          <w:p w14:paraId="73EA49BD" w14:textId="77777777" w:rsidR="001679E5" w:rsidRPr="00342FAF" w:rsidRDefault="001679E5" w:rsidP="001679E5"/>
          <w:p w14:paraId="0E6B7D11" w14:textId="77777777" w:rsidR="001679E5" w:rsidRPr="00342FAF" w:rsidRDefault="001679E5" w:rsidP="001679E5"/>
          <w:p w14:paraId="26FF3A94" w14:textId="77777777" w:rsidR="001679E5" w:rsidRPr="00342FAF" w:rsidRDefault="001679E5" w:rsidP="001679E5"/>
          <w:p w14:paraId="79F07A11" w14:textId="77777777" w:rsidR="001679E5" w:rsidRPr="00342FAF" w:rsidRDefault="001679E5" w:rsidP="001679E5"/>
          <w:p w14:paraId="0B6E0C5F" w14:textId="77777777" w:rsidR="001679E5" w:rsidRPr="00342FAF" w:rsidRDefault="001679E5" w:rsidP="001679E5"/>
          <w:p w14:paraId="1D8E338B" w14:textId="77777777" w:rsidR="001679E5" w:rsidRPr="00342FAF" w:rsidRDefault="001679E5" w:rsidP="001679E5"/>
          <w:p w14:paraId="31DBE869" w14:textId="77777777" w:rsidR="001679E5" w:rsidRPr="00342FAF" w:rsidRDefault="001679E5" w:rsidP="001679E5"/>
          <w:p w14:paraId="46E98928" w14:textId="77777777" w:rsidR="001679E5" w:rsidRPr="00342FAF" w:rsidRDefault="001679E5" w:rsidP="001679E5"/>
          <w:p w14:paraId="09856E35" w14:textId="77777777" w:rsidR="001679E5" w:rsidRPr="00342FAF" w:rsidRDefault="001679E5" w:rsidP="001679E5"/>
          <w:p w14:paraId="109AC25E" w14:textId="77777777" w:rsidR="001679E5" w:rsidRPr="00342FAF" w:rsidRDefault="001679E5" w:rsidP="001679E5"/>
          <w:p w14:paraId="7649E49B" w14:textId="77777777" w:rsidR="001679E5" w:rsidRPr="00342FAF" w:rsidRDefault="001679E5" w:rsidP="001679E5"/>
          <w:p w14:paraId="5E522AF6" w14:textId="77777777" w:rsidR="001679E5" w:rsidRPr="00342FAF" w:rsidRDefault="001679E5" w:rsidP="001679E5"/>
          <w:p w14:paraId="6B65D154" w14:textId="77777777" w:rsidR="001679E5" w:rsidRPr="00342FAF" w:rsidRDefault="001679E5" w:rsidP="001679E5"/>
          <w:p w14:paraId="2A247BFA" w14:textId="77777777" w:rsidR="001679E5" w:rsidRPr="00342FAF" w:rsidRDefault="001679E5" w:rsidP="001679E5"/>
          <w:p w14:paraId="7F840BAF" w14:textId="64005ED0" w:rsidR="0040291E" w:rsidRPr="00342FAF" w:rsidRDefault="0040291E" w:rsidP="001679E5"/>
          <w:p w14:paraId="7D422C72" w14:textId="77777777" w:rsidR="00E97F3C" w:rsidRPr="00342FAF" w:rsidRDefault="00E97F3C" w:rsidP="001679E5"/>
          <w:p w14:paraId="175082A3" w14:textId="77777777" w:rsidR="0040291E" w:rsidRPr="00342FAF" w:rsidRDefault="0040291E" w:rsidP="001679E5"/>
          <w:p w14:paraId="373222DC" w14:textId="77777777" w:rsidR="0040291E" w:rsidRPr="00342FAF" w:rsidRDefault="0040291E" w:rsidP="001679E5"/>
          <w:p w14:paraId="7FC18435" w14:textId="77777777" w:rsidR="0040291E" w:rsidRPr="00342FAF" w:rsidRDefault="0040291E" w:rsidP="001679E5"/>
          <w:p w14:paraId="348046DF" w14:textId="77777777" w:rsidR="0040291E" w:rsidRPr="00342FAF" w:rsidRDefault="0040291E" w:rsidP="001679E5"/>
          <w:p w14:paraId="00CF377B" w14:textId="77777777" w:rsidR="0040291E" w:rsidRPr="00342FAF" w:rsidRDefault="0040291E" w:rsidP="001679E5"/>
          <w:p w14:paraId="3CE951FD" w14:textId="77777777" w:rsidR="0040291E" w:rsidRPr="00342FAF" w:rsidRDefault="0040291E" w:rsidP="001679E5"/>
          <w:p w14:paraId="0896F6CE" w14:textId="77777777" w:rsidR="0040291E" w:rsidRPr="00342FAF" w:rsidRDefault="0040291E" w:rsidP="001679E5"/>
          <w:p w14:paraId="164FDB72" w14:textId="5DFB3116" w:rsidR="001679E5" w:rsidRPr="00342FAF" w:rsidRDefault="001679E5" w:rsidP="001679E5">
            <w:r w:rsidRPr="00342FAF">
              <w:sym w:font="Symbol" w:char="F0B7"/>
            </w:r>
            <w:r w:rsidRPr="00342FAF">
              <w:t xml:space="preserve"> </w:t>
            </w:r>
            <w:r w:rsidRPr="00342FAF">
              <w:rPr>
                <w:b/>
                <w:bCs/>
              </w:rPr>
              <w:t xml:space="preserve">Знать: </w:t>
            </w:r>
            <w:r w:rsidRPr="00342FAF">
              <w:rPr>
                <w:bCs/>
              </w:rPr>
              <w:t>методы</w:t>
            </w:r>
            <w:r w:rsidRPr="00342FAF">
              <w:rPr>
                <w:b/>
                <w:bCs/>
              </w:rPr>
              <w:br/>
            </w:r>
            <w:r w:rsidRPr="00342FAF">
              <w:t>организации логистики в</w:t>
            </w:r>
            <w:r w:rsidRPr="00342FAF">
              <w:br/>
              <w:t xml:space="preserve">условиях </w:t>
            </w:r>
            <w:proofErr w:type="spellStart"/>
            <w:r w:rsidRPr="00342FAF">
              <w:t>цифровои</w:t>
            </w:r>
            <w:proofErr w:type="spellEnd"/>
            <w:r w:rsidRPr="00342FAF">
              <w:t>̆ экономики</w:t>
            </w:r>
          </w:p>
          <w:p w14:paraId="0703F66A" w14:textId="77777777" w:rsidR="00E97F3C" w:rsidRPr="00342FAF" w:rsidRDefault="00E97F3C" w:rsidP="001679E5"/>
          <w:p w14:paraId="404F9F5E" w14:textId="77777777" w:rsidR="00E97F3C" w:rsidRPr="00342FAF" w:rsidRDefault="00E97F3C" w:rsidP="001679E5"/>
          <w:p w14:paraId="035E1AF5" w14:textId="77777777" w:rsidR="00E97F3C" w:rsidRPr="00342FAF" w:rsidRDefault="00E97F3C" w:rsidP="001679E5"/>
          <w:p w14:paraId="4BBFA8A9" w14:textId="77777777" w:rsidR="00E97F3C" w:rsidRPr="00342FAF" w:rsidRDefault="00E97F3C" w:rsidP="001679E5"/>
          <w:p w14:paraId="25C99FC4" w14:textId="77777777" w:rsidR="00E97F3C" w:rsidRPr="00342FAF" w:rsidRDefault="00E97F3C" w:rsidP="001679E5"/>
          <w:p w14:paraId="10A2720B" w14:textId="10F86F11" w:rsidR="001679E5" w:rsidRPr="00342FAF" w:rsidRDefault="001679E5" w:rsidP="001679E5">
            <w:r w:rsidRPr="00342FAF">
              <w:sym w:font="Symbol" w:char="F0B7"/>
            </w:r>
            <w:r w:rsidRPr="00342FAF">
              <w:t xml:space="preserve"> </w:t>
            </w:r>
            <w:r w:rsidRPr="00342FAF">
              <w:rPr>
                <w:b/>
                <w:bCs/>
              </w:rPr>
              <w:t xml:space="preserve">Уметь: </w:t>
            </w:r>
            <w:r w:rsidRPr="00342FAF">
              <w:rPr>
                <w:bCs/>
              </w:rPr>
              <w:t>анализировать,</w:t>
            </w:r>
            <w:r w:rsidRPr="00342FAF">
              <w:br/>
              <w:t xml:space="preserve">верифицировать, оценивать целесообразность применения отдельных методов организации логистики в условиях </w:t>
            </w:r>
            <w:proofErr w:type="spellStart"/>
            <w:r w:rsidRPr="00342FAF">
              <w:t>цифровои</w:t>
            </w:r>
            <w:proofErr w:type="spellEnd"/>
            <w:r w:rsidRPr="00342FAF">
              <w:t xml:space="preserve">̆ экономики. </w:t>
            </w:r>
          </w:p>
          <w:p w14:paraId="42FDCA5E" w14:textId="33F7DA3B" w:rsidR="001679E5" w:rsidRPr="00342FAF" w:rsidRDefault="001679E5" w:rsidP="001679E5"/>
          <w:p w14:paraId="467BDF4D" w14:textId="19326CF5" w:rsidR="0040291E" w:rsidRPr="00342FAF" w:rsidRDefault="0040291E" w:rsidP="001679E5"/>
          <w:p w14:paraId="3E8AC0A1" w14:textId="6C0CC138" w:rsidR="0040291E" w:rsidRPr="00342FAF" w:rsidRDefault="0040291E" w:rsidP="001679E5"/>
          <w:p w14:paraId="405D6E4A" w14:textId="5B5CEAEB" w:rsidR="0040291E" w:rsidRPr="00342FAF" w:rsidRDefault="0040291E" w:rsidP="001679E5"/>
          <w:p w14:paraId="16AD11A4" w14:textId="088A7302" w:rsidR="0040291E" w:rsidRPr="00342FAF" w:rsidRDefault="0040291E" w:rsidP="001679E5"/>
          <w:p w14:paraId="426AD092" w14:textId="16D03766" w:rsidR="0040291E" w:rsidRPr="00342FAF" w:rsidRDefault="0040291E" w:rsidP="001679E5"/>
          <w:p w14:paraId="4CEA0D09" w14:textId="4A02E8F6" w:rsidR="0040291E" w:rsidRPr="00342FAF" w:rsidRDefault="0040291E" w:rsidP="001679E5"/>
          <w:p w14:paraId="6CB00546" w14:textId="37C73B74" w:rsidR="0040291E" w:rsidRPr="00342FAF" w:rsidRDefault="0040291E" w:rsidP="001679E5"/>
          <w:p w14:paraId="71408FB4" w14:textId="54D5DFEE" w:rsidR="0040291E" w:rsidRPr="00342FAF" w:rsidRDefault="0040291E" w:rsidP="001679E5"/>
          <w:p w14:paraId="2BFC8AE6" w14:textId="12696071" w:rsidR="0040291E" w:rsidRPr="00342FAF" w:rsidRDefault="0040291E" w:rsidP="001679E5"/>
          <w:p w14:paraId="6FA57C15" w14:textId="3A9611D6" w:rsidR="0040291E" w:rsidRPr="00342FAF" w:rsidRDefault="0040291E" w:rsidP="001679E5"/>
          <w:p w14:paraId="2A372146" w14:textId="20044ECD" w:rsidR="0040291E" w:rsidRPr="00342FAF" w:rsidRDefault="0040291E" w:rsidP="001679E5"/>
          <w:p w14:paraId="604FD62D" w14:textId="71D87607" w:rsidR="0040291E" w:rsidRPr="00342FAF" w:rsidRDefault="0040291E" w:rsidP="001679E5"/>
          <w:p w14:paraId="1834EA26" w14:textId="4107742B" w:rsidR="0040291E" w:rsidRPr="00342FAF" w:rsidRDefault="0040291E" w:rsidP="001679E5"/>
          <w:p w14:paraId="56007095" w14:textId="69EBF199" w:rsidR="0040291E" w:rsidRPr="00342FAF" w:rsidRDefault="0040291E" w:rsidP="001679E5"/>
          <w:p w14:paraId="1BA062E2" w14:textId="72FE4BF2" w:rsidR="0040291E" w:rsidRPr="00342FAF" w:rsidRDefault="0040291E" w:rsidP="001679E5"/>
          <w:p w14:paraId="20B46692" w14:textId="43CFB8FE" w:rsidR="0040291E" w:rsidRPr="00342FAF" w:rsidRDefault="0040291E" w:rsidP="001679E5"/>
          <w:p w14:paraId="12F8CCD5" w14:textId="6DD6B1B6" w:rsidR="0040291E" w:rsidRPr="00342FAF" w:rsidRDefault="0040291E" w:rsidP="001679E5"/>
          <w:p w14:paraId="1D493EBC" w14:textId="7510D787" w:rsidR="001679E5" w:rsidRPr="00342FAF" w:rsidRDefault="001679E5" w:rsidP="001679E5">
            <w:r w:rsidRPr="00342FAF">
              <w:sym w:font="Symbol" w:char="F0B7"/>
            </w:r>
            <w:r w:rsidRPr="00342FAF">
              <w:t xml:space="preserve"> </w:t>
            </w:r>
            <w:r w:rsidRPr="00342FAF">
              <w:rPr>
                <w:b/>
                <w:bCs/>
              </w:rPr>
              <w:t xml:space="preserve">Знать: </w:t>
            </w:r>
            <w:r w:rsidRPr="00342FAF">
              <w:t xml:space="preserve">современные методы управления логистическими системами на основе технологий </w:t>
            </w:r>
            <w:proofErr w:type="spellStart"/>
            <w:r w:rsidRPr="00342FAF">
              <w:lastRenderedPageBreak/>
              <w:t>цифровои</w:t>
            </w:r>
            <w:proofErr w:type="spellEnd"/>
            <w:r w:rsidRPr="00342FAF">
              <w:t xml:space="preserve">̆ логистики </w:t>
            </w:r>
          </w:p>
          <w:p w14:paraId="52F548C6" w14:textId="5093F96E" w:rsidR="00122AD8" w:rsidRPr="00342FAF" w:rsidRDefault="001679E5" w:rsidP="001679E5">
            <w:r w:rsidRPr="00342FAF">
              <w:rPr>
                <w:b/>
                <w:bCs/>
              </w:rPr>
              <w:t xml:space="preserve">Уметь: </w:t>
            </w:r>
            <w:r w:rsidRPr="00342FAF">
              <w:t xml:space="preserve">конструктивно принимать решения о </w:t>
            </w:r>
            <w:proofErr w:type="spellStart"/>
            <w:r w:rsidRPr="00342FAF">
              <w:t>внедении</w:t>
            </w:r>
            <w:proofErr w:type="spellEnd"/>
            <w:r w:rsidRPr="00342FAF">
              <w:t xml:space="preserve"> цифровых методов управления логистическими системами на основе технологий </w:t>
            </w:r>
            <w:proofErr w:type="spellStart"/>
            <w:r w:rsidRPr="00342FAF">
              <w:t>цифровои</w:t>
            </w:r>
            <w:proofErr w:type="spellEnd"/>
            <w:r w:rsidRPr="00342FAF">
              <w:t xml:space="preserve">̆ логистики </w:t>
            </w:r>
          </w:p>
        </w:tc>
        <w:tc>
          <w:tcPr>
            <w:tcW w:w="3174" w:type="dxa"/>
          </w:tcPr>
          <w:p w14:paraId="0F4E70AA" w14:textId="77777777" w:rsidR="001679E5" w:rsidRPr="00342FAF" w:rsidRDefault="001679E5" w:rsidP="001679E5">
            <w:pPr>
              <w:pStyle w:val="a3"/>
              <w:shd w:val="clear" w:color="auto" w:fill="FFFFFF"/>
              <w:rPr>
                <w:b/>
              </w:rPr>
            </w:pPr>
            <w:r w:rsidRPr="00342FAF">
              <w:rPr>
                <w:b/>
              </w:rPr>
              <w:lastRenderedPageBreak/>
              <w:t>Задание 1</w:t>
            </w:r>
          </w:p>
          <w:p w14:paraId="4F44E374" w14:textId="77777777" w:rsidR="001679E5" w:rsidRPr="00342FAF" w:rsidRDefault="001679E5" w:rsidP="001679E5">
            <w:r w:rsidRPr="00342FAF">
              <w:t xml:space="preserve">В рамках реализации Указа Президента Российской Федерации от 7 мая 2018 г. </w:t>
            </w:r>
            <w:proofErr w:type="spellStart"/>
            <w:r w:rsidRPr="00342FAF">
              <w:t>No</w:t>
            </w:r>
            <w:proofErr w:type="spellEnd"/>
            <w:r w:rsidRPr="00342FAF">
              <w:t xml:space="preserve"> 204 «О национальных целях и стратегических задачах развития Российской Федерации на период до 2024 года» была сформирована национальная программа «Цифровая экономика Российской Федерации». В состав которой НЕ входят следующие национальные проекты:</w:t>
            </w:r>
          </w:p>
          <w:p w14:paraId="1835E450" w14:textId="77777777" w:rsidR="001679E5" w:rsidRPr="00342FAF" w:rsidRDefault="001679E5" w:rsidP="001679E5">
            <w:r w:rsidRPr="00342FAF">
              <w:t xml:space="preserve">а) «Нормативное регулирование цифровой среды» </w:t>
            </w:r>
          </w:p>
          <w:p w14:paraId="20D6ADBD" w14:textId="698E6E99" w:rsidR="001679E5" w:rsidRPr="00342FAF" w:rsidRDefault="001679E5" w:rsidP="001679E5">
            <w:r w:rsidRPr="00342FAF">
              <w:t>б) «Информационная безопасность»</w:t>
            </w:r>
          </w:p>
          <w:p w14:paraId="0533AFEE" w14:textId="77777777" w:rsidR="00240CDA" w:rsidRPr="00342FAF" w:rsidRDefault="001679E5" w:rsidP="001679E5">
            <w:r w:rsidRPr="00342FAF">
              <w:lastRenderedPageBreak/>
              <w:t>в) «Цифровая глобальная торговля»</w:t>
            </w:r>
          </w:p>
          <w:p w14:paraId="76FF0860" w14:textId="77777777" w:rsidR="001679E5" w:rsidRPr="00342FAF" w:rsidRDefault="001679E5" w:rsidP="001679E5"/>
          <w:p w14:paraId="0FF15B0A" w14:textId="77777777" w:rsidR="001679E5" w:rsidRPr="00342FAF" w:rsidRDefault="001679E5" w:rsidP="001679E5">
            <w:pPr>
              <w:pStyle w:val="a3"/>
              <w:shd w:val="clear" w:color="auto" w:fill="FFFFFF"/>
            </w:pPr>
            <w:r w:rsidRPr="00342FAF">
              <w:rPr>
                <w:b/>
                <w:bCs/>
              </w:rPr>
              <w:t xml:space="preserve">Задание 2 </w:t>
            </w:r>
          </w:p>
          <w:p w14:paraId="0B5CFE44" w14:textId="77777777" w:rsidR="001679E5" w:rsidRPr="00342FAF" w:rsidRDefault="001679E5" w:rsidP="001679E5">
            <w:pPr>
              <w:pStyle w:val="a3"/>
              <w:shd w:val="clear" w:color="auto" w:fill="FFFFFF"/>
            </w:pPr>
            <w:r w:rsidRPr="00342FAF">
              <w:t xml:space="preserve">Что представляет </w:t>
            </w:r>
            <w:proofErr w:type="spellStart"/>
            <w:r w:rsidRPr="00342FAF">
              <w:t>собои</w:t>
            </w:r>
            <w:proofErr w:type="spellEnd"/>
            <w:r w:rsidRPr="00342FAF">
              <w:t xml:space="preserve">̆ </w:t>
            </w:r>
            <w:proofErr w:type="spellStart"/>
            <w:r w:rsidRPr="00342FAF">
              <w:t>цифровои</w:t>
            </w:r>
            <w:proofErr w:type="spellEnd"/>
            <w:r w:rsidRPr="00342FAF">
              <w:t>̆ поток в логистике:</w:t>
            </w:r>
            <w:r w:rsidRPr="00342FAF">
              <w:br/>
              <w:t xml:space="preserve">а) виртуальная форма организации экономического потока, представляющая </w:t>
            </w:r>
            <w:proofErr w:type="spellStart"/>
            <w:r w:rsidRPr="00342FAF">
              <w:t>собои</w:t>
            </w:r>
            <w:proofErr w:type="spellEnd"/>
            <w:r w:rsidRPr="00342FAF">
              <w:t>̆ сквозные коммуникационные технологии, регуляторы цифровых преобразований, сети, мессенджеры, облачные технологии, платформы</w:t>
            </w:r>
            <w:r w:rsidRPr="00342FAF">
              <w:br/>
              <w:t xml:space="preserve">б) особая форма представления информации, с </w:t>
            </w:r>
            <w:proofErr w:type="spellStart"/>
            <w:r w:rsidRPr="00342FAF">
              <w:t>которои</w:t>
            </w:r>
            <w:proofErr w:type="spellEnd"/>
            <w:r w:rsidRPr="00342FAF">
              <w:t>̆ работают информационные системы и их пользователи;</w:t>
            </w:r>
            <w:r w:rsidRPr="00342FAF">
              <w:br/>
              <w:t xml:space="preserve">в) основная категория логистики, представляющая </w:t>
            </w:r>
            <w:proofErr w:type="spellStart"/>
            <w:r w:rsidRPr="00342FAF">
              <w:t>собои</w:t>
            </w:r>
            <w:proofErr w:type="spellEnd"/>
            <w:r w:rsidRPr="00342FAF">
              <w:t xml:space="preserve">̆ форму и организацию определенного вида </w:t>
            </w:r>
            <w:proofErr w:type="spellStart"/>
            <w:r w:rsidRPr="00342FAF">
              <w:t>экономическои</w:t>
            </w:r>
            <w:proofErr w:type="spellEnd"/>
            <w:r w:rsidRPr="00342FAF">
              <w:t>̆ материи и ее движения;</w:t>
            </w:r>
            <w:r w:rsidRPr="00342FAF">
              <w:br/>
              <w:t xml:space="preserve">г) совокупность материальных, финансовых, информационных и сервисных потоков, в которых прошли цифровые преобразования. </w:t>
            </w:r>
          </w:p>
          <w:p w14:paraId="3B21C539" w14:textId="77777777" w:rsidR="001679E5" w:rsidRPr="00342FAF" w:rsidRDefault="001679E5" w:rsidP="001679E5">
            <w:pPr>
              <w:pStyle w:val="a3"/>
              <w:shd w:val="clear" w:color="auto" w:fill="FFFFFF"/>
            </w:pPr>
            <w:r w:rsidRPr="00342FAF">
              <w:rPr>
                <w:b/>
                <w:bCs/>
              </w:rPr>
              <w:t xml:space="preserve">Задание 3 </w:t>
            </w:r>
          </w:p>
          <w:p w14:paraId="6F5709DA" w14:textId="77777777" w:rsidR="001679E5" w:rsidRPr="00342FAF" w:rsidRDefault="001679E5" w:rsidP="001679E5">
            <w:r w:rsidRPr="00342FAF">
              <w:t xml:space="preserve">Особая коммуникационная среда, позволяющая в потоковом режиме принимать, генерировать, анализировать сведения о состоянии систем поставок; прогнозировать качественные и количественные состояния элементов системы; профилактические меры, называется: </w:t>
            </w:r>
          </w:p>
          <w:p w14:paraId="2216B896" w14:textId="77777777" w:rsidR="001679E5" w:rsidRPr="00342FAF" w:rsidRDefault="001679E5" w:rsidP="001679E5">
            <w:r w:rsidRPr="00342FAF">
              <w:lastRenderedPageBreak/>
              <w:t xml:space="preserve">а) </w:t>
            </w:r>
            <w:proofErr w:type="spellStart"/>
            <w:r w:rsidRPr="00342FAF">
              <w:t>цифровои</w:t>
            </w:r>
            <w:proofErr w:type="spellEnd"/>
            <w:r w:rsidRPr="00342FAF">
              <w:t xml:space="preserve">̆ </w:t>
            </w:r>
            <w:proofErr w:type="spellStart"/>
            <w:r w:rsidRPr="00342FAF">
              <w:t>логистикои</w:t>
            </w:r>
            <w:proofErr w:type="spellEnd"/>
            <w:r w:rsidRPr="00342FAF">
              <w:t>̆</w:t>
            </w:r>
            <w:r w:rsidRPr="00342FAF">
              <w:br/>
              <w:t xml:space="preserve">б) </w:t>
            </w:r>
            <w:proofErr w:type="spellStart"/>
            <w:r w:rsidRPr="00342FAF">
              <w:t>цифровои</w:t>
            </w:r>
            <w:proofErr w:type="spellEnd"/>
            <w:r w:rsidRPr="00342FAF">
              <w:t xml:space="preserve">̆ </w:t>
            </w:r>
            <w:proofErr w:type="spellStart"/>
            <w:r w:rsidRPr="00342FAF">
              <w:t>платформои</w:t>
            </w:r>
            <w:proofErr w:type="spellEnd"/>
            <w:r w:rsidRPr="00342FAF">
              <w:t xml:space="preserve">̆ в логистике </w:t>
            </w:r>
          </w:p>
          <w:p w14:paraId="43AB8571" w14:textId="77777777" w:rsidR="001679E5" w:rsidRPr="00342FAF" w:rsidRDefault="001679E5" w:rsidP="001679E5">
            <w:r w:rsidRPr="00342FAF">
              <w:t xml:space="preserve">в) </w:t>
            </w:r>
            <w:proofErr w:type="spellStart"/>
            <w:r w:rsidRPr="00342FAF">
              <w:t>информационнои</w:t>
            </w:r>
            <w:proofErr w:type="spellEnd"/>
            <w:r w:rsidRPr="00342FAF">
              <w:t xml:space="preserve">̆ </w:t>
            </w:r>
            <w:proofErr w:type="spellStart"/>
            <w:r w:rsidRPr="00342FAF">
              <w:t>логистикои</w:t>
            </w:r>
            <w:proofErr w:type="spellEnd"/>
            <w:r w:rsidRPr="00342FAF">
              <w:t xml:space="preserve">̆ </w:t>
            </w:r>
          </w:p>
          <w:p w14:paraId="0F600CAF" w14:textId="77777777" w:rsidR="0040291E" w:rsidRPr="00342FAF" w:rsidRDefault="001679E5" w:rsidP="0040291E">
            <w:r w:rsidRPr="00342FAF">
              <w:t xml:space="preserve">г) цифровым пространством </w:t>
            </w:r>
          </w:p>
          <w:p w14:paraId="46796D04" w14:textId="76C56FD4" w:rsidR="0040291E" w:rsidRPr="00342FAF" w:rsidRDefault="0040291E" w:rsidP="0040291E">
            <w:r w:rsidRPr="00342FAF">
              <w:rPr>
                <w:b/>
                <w:bCs/>
              </w:rPr>
              <w:t xml:space="preserve">Задание 1 </w:t>
            </w:r>
          </w:p>
          <w:p w14:paraId="3B580DF1" w14:textId="77777777" w:rsidR="0040291E" w:rsidRPr="00342FAF" w:rsidRDefault="0040291E" w:rsidP="0040291E">
            <w:pPr>
              <w:pStyle w:val="a3"/>
              <w:shd w:val="clear" w:color="auto" w:fill="FFFFFF"/>
            </w:pPr>
            <w:r w:rsidRPr="00342FAF">
              <w:t xml:space="preserve">Укажите технологические тренды в </w:t>
            </w:r>
            <w:proofErr w:type="spellStart"/>
            <w:r w:rsidRPr="00342FAF">
              <w:t>современнои</w:t>
            </w:r>
            <w:proofErr w:type="spellEnd"/>
            <w:r w:rsidRPr="00342FAF">
              <w:t xml:space="preserve">̆ логистике, оказывающие на ее развитие наиболее сильное влияние за последние 10 лет </w:t>
            </w:r>
          </w:p>
          <w:p w14:paraId="3C1BA813" w14:textId="77777777" w:rsidR="0040291E" w:rsidRPr="00342FAF" w:rsidRDefault="0040291E" w:rsidP="0040291E">
            <w:pPr>
              <w:pStyle w:val="a3"/>
              <w:shd w:val="clear" w:color="auto" w:fill="FFFFFF"/>
            </w:pPr>
            <w:r w:rsidRPr="00342FAF">
              <w:rPr>
                <w:b/>
                <w:bCs/>
              </w:rPr>
              <w:t xml:space="preserve">Задание 2 </w:t>
            </w:r>
          </w:p>
          <w:p w14:paraId="0C0BAC5C" w14:textId="77777777" w:rsidR="0040291E" w:rsidRPr="00342FAF" w:rsidRDefault="0040291E" w:rsidP="0040291E">
            <w:r w:rsidRPr="00342FAF">
              <w:t xml:space="preserve">Укажите, применение </w:t>
            </w:r>
            <w:proofErr w:type="spellStart"/>
            <w:r w:rsidRPr="00342FAF">
              <w:t>какои</w:t>
            </w:r>
            <w:proofErr w:type="spellEnd"/>
            <w:r w:rsidRPr="00342FAF">
              <w:t xml:space="preserve">̆ из цифровых технологий позволяет решить проблему </w:t>
            </w:r>
            <w:proofErr w:type="spellStart"/>
            <w:r w:rsidRPr="00342FAF">
              <w:t>быстрои</w:t>
            </w:r>
            <w:proofErr w:type="spellEnd"/>
            <w:r w:rsidRPr="00342FAF">
              <w:t xml:space="preserve">̆ </w:t>
            </w:r>
            <w:proofErr w:type="spellStart"/>
            <w:r w:rsidRPr="00342FAF">
              <w:t>информационнои</w:t>
            </w:r>
            <w:proofErr w:type="spellEnd"/>
            <w:r w:rsidRPr="00342FAF">
              <w:t xml:space="preserve">̆ интеграции между участниками цепи поставок и сделать их отношения полностью прозрачными, основанными на доверии. </w:t>
            </w:r>
          </w:p>
          <w:p w14:paraId="36DFF587" w14:textId="77777777" w:rsidR="0040291E" w:rsidRPr="00342FAF" w:rsidRDefault="0040291E" w:rsidP="0040291E">
            <w:r w:rsidRPr="00342FAF">
              <w:t xml:space="preserve">а) </w:t>
            </w:r>
            <w:proofErr w:type="spellStart"/>
            <w:r w:rsidRPr="00342FAF">
              <w:t>блокчейн</w:t>
            </w:r>
            <w:proofErr w:type="spellEnd"/>
            <w:r w:rsidRPr="00342FAF">
              <w:br/>
              <w:t xml:space="preserve">б) интернет </w:t>
            </w:r>
            <w:proofErr w:type="spellStart"/>
            <w:r w:rsidRPr="00342FAF">
              <w:t>вещеи</w:t>
            </w:r>
            <w:proofErr w:type="spellEnd"/>
            <w:r w:rsidRPr="00342FAF">
              <w:t>̆</w:t>
            </w:r>
            <w:r w:rsidRPr="00342FAF">
              <w:br/>
              <w:t>в) дополненная реальность г) большие данные</w:t>
            </w:r>
            <w:r w:rsidRPr="00342FAF">
              <w:br/>
              <w:t xml:space="preserve">д) </w:t>
            </w:r>
            <w:proofErr w:type="spellStart"/>
            <w:r w:rsidRPr="00342FAF">
              <w:t>искусственныи</w:t>
            </w:r>
            <w:proofErr w:type="spellEnd"/>
            <w:r w:rsidRPr="00342FAF">
              <w:t xml:space="preserve">̆ интеллект. </w:t>
            </w:r>
          </w:p>
          <w:p w14:paraId="48DB070C" w14:textId="77777777" w:rsidR="0040291E" w:rsidRPr="00342FAF" w:rsidRDefault="0040291E" w:rsidP="0040291E">
            <w:pPr>
              <w:pStyle w:val="a3"/>
              <w:shd w:val="clear" w:color="auto" w:fill="FFFFFF"/>
            </w:pPr>
            <w:r w:rsidRPr="00342FAF">
              <w:rPr>
                <w:b/>
                <w:bCs/>
              </w:rPr>
              <w:t xml:space="preserve">Задание 3 </w:t>
            </w:r>
          </w:p>
          <w:p w14:paraId="15AA2A62" w14:textId="77777777" w:rsidR="0040291E" w:rsidRPr="00342FAF" w:rsidRDefault="0040291E" w:rsidP="0040291E">
            <w:r w:rsidRPr="00342FAF">
              <w:t>Сокращение штата сотрудников и повышение эффективности систем поставок и складского хранения позволяет достичь внедрение в логистику</w:t>
            </w:r>
            <w:r w:rsidRPr="00342FAF">
              <w:br/>
              <w:t xml:space="preserve">а) технологии </w:t>
            </w:r>
            <w:proofErr w:type="spellStart"/>
            <w:r w:rsidRPr="00342FAF">
              <w:t>блокчейн</w:t>
            </w:r>
            <w:proofErr w:type="spellEnd"/>
            <w:r w:rsidRPr="00342FAF">
              <w:t xml:space="preserve"> </w:t>
            </w:r>
          </w:p>
          <w:p w14:paraId="0279EBF6" w14:textId="77777777" w:rsidR="0040291E" w:rsidRPr="00342FAF" w:rsidRDefault="0040291E" w:rsidP="0040291E">
            <w:r w:rsidRPr="00342FAF">
              <w:t>б) облачные технологии</w:t>
            </w:r>
            <w:r w:rsidRPr="00342FAF">
              <w:br/>
              <w:t xml:space="preserve">в) роботизации и автоматизации </w:t>
            </w:r>
          </w:p>
          <w:p w14:paraId="3C28AEF8" w14:textId="1ED23CF9" w:rsidR="0040291E" w:rsidRPr="00342FAF" w:rsidRDefault="0040291E" w:rsidP="0040291E">
            <w:r w:rsidRPr="00342FAF">
              <w:t xml:space="preserve">г) 3D печать </w:t>
            </w:r>
          </w:p>
          <w:p w14:paraId="6D8981CC" w14:textId="53F80874" w:rsidR="0040291E" w:rsidRPr="00342FAF" w:rsidRDefault="0040291E" w:rsidP="0040291E">
            <w:pPr>
              <w:pStyle w:val="a3"/>
              <w:shd w:val="clear" w:color="auto" w:fill="FFFFFF"/>
            </w:pPr>
            <w:r w:rsidRPr="00342FAF">
              <w:rPr>
                <w:b/>
                <w:bCs/>
              </w:rPr>
              <w:t xml:space="preserve">Задание 1 </w:t>
            </w:r>
          </w:p>
          <w:p w14:paraId="4F456C50" w14:textId="77777777" w:rsidR="0040291E" w:rsidRPr="00342FAF" w:rsidRDefault="0040291E" w:rsidP="0040291E">
            <w:pPr>
              <w:pStyle w:val="a3"/>
              <w:shd w:val="clear" w:color="auto" w:fill="FFFFFF"/>
            </w:pPr>
            <w:r w:rsidRPr="00342FAF">
              <w:t xml:space="preserve">Перечислите компании, которые используют инструменты </w:t>
            </w:r>
            <w:proofErr w:type="spellStart"/>
            <w:r w:rsidRPr="00342FAF">
              <w:t>цифровизации</w:t>
            </w:r>
            <w:proofErr w:type="spellEnd"/>
            <w:r w:rsidRPr="00342FAF">
              <w:t xml:space="preserve"> </w:t>
            </w:r>
            <w:r w:rsidRPr="00342FAF">
              <w:lastRenderedPageBreak/>
              <w:t xml:space="preserve">в логистике, включая </w:t>
            </w:r>
            <w:proofErr w:type="spellStart"/>
            <w:r w:rsidRPr="00342FAF">
              <w:t>российские</w:t>
            </w:r>
            <w:proofErr w:type="spellEnd"/>
            <w:r w:rsidRPr="00342FAF">
              <w:t xml:space="preserve">. </w:t>
            </w:r>
          </w:p>
          <w:p w14:paraId="355926FC" w14:textId="77777777" w:rsidR="0040291E" w:rsidRPr="00342FAF" w:rsidRDefault="0040291E" w:rsidP="0040291E">
            <w:pPr>
              <w:pStyle w:val="a3"/>
              <w:shd w:val="clear" w:color="auto" w:fill="FFFFFF"/>
            </w:pPr>
            <w:r w:rsidRPr="00342FAF">
              <w:rPr>
                <w:b/>
                <w:bCs/>
              </w:rPr>
              <w:t xml:space="preserve">Задание 2 </w:t>
            </w:r>
          </w:p>
          <w:p w14:paraId="009DBA5A" w14:textId="77777777" w:rsidR="0040291E" w:rsidRPr="00342FAF" w:rsidRDefault="0040291E" w:rsidP="0040291E">
            <w:r w:rsidRPr="00342FAF">
              <w:t xml:space="preserve">Какие этапы в разработке </w:t>
            </w:r>
            <w:proofErr w:type="spellStart"/>
            <w:r w:rsidRPr="00342FAF">
              <w:t>цепеи</w:t>
            </w:r>
            <w:proofErr w:type="spellEnd"/>
            <w:r w:rsidRPr="00342FAF">
              <w:t xml:space="preserve">̆ поставок являются главными? </w:t>
            </w:r>
          </w:p>
          <w:p w14:paraId="383956EE" w14:textId="3E02CA90" w:rsidR="0040291E" w:rsidRPr="00342FAF" w:rsidRDefault="0040291E" w:rsidP="0040291E">
            <w:r w:rsidRPr="00342FAF">
              <w:t>а) планирование-организация-реализация-контроль</w:t>
            </w:r>
            <w:r w:rsidRPr="00342FAF">
              <w:br/>
              <w:t xml:space="preserve">б) анализ-прогнозирование-планирование </w:t>
            </w:r>
          </w:p>
          <w:p w14:paraId="1670FCC1" w14:textId="77777777" w:rsidR="0040291E" w:rsidRPr="00342FAF" w:rsidRDefault="0040291E" w:rsidP="0040291E">
            <w:r w:rsidRPr="00342FAF">
              <w:t xml:space="preserve">в) прогнозирование-планирование-контроль </w:t>
            </w:r>
          </w:p>
          <w:p w14:paraId="079D3E4A" w14:textId="77777777" w:rsidR="0040291E" w:rsidRPr="00342FAF" w:rsidRDefault="0040291E" w:rsidP="0040291E">
            <w:pPr>
              <w:pStyle w:val="a3"/>
              <w:shd w:val="clear" w:color="auto" w:fill="FFFFFF"/>
            </w:pPr>
            <w:r w:rsidRPr="00342FAF">
              <w:rPr>
                <w:b/>
                <w:bCs/>
              </w:rPr>
              <w:t xml:space="preserve">Задание 3 </w:t>
            </w:r>
          </w:p>
          <w:p w14:paraId="366B4CC3" w14:textId="77777777" w:rsidR="0040291E" w:rsidRPr="00342FAF" w:rsidRDefault="0040291E" w:rsidP="0040291E">
            <w:r w:rsidRPr="00342FAF">
              <w:t>Для чего нужно управление цепями поставок? а) для повышения объемов производства</w:t>
            </w:r>
            <w:r w:rsidRPr="00342FAF">
              <w:br/>
              <w:t>б) для повышения рентабельности</w:t>
            </w:r>
            <w:r w:rsidRPr="00342FAF">
              <w:br/>
              <w:t xml:space="preserve">в) для снижения себестоимости продукции </w:t>
            </w:r>
          </w:p>
          <w:p w14:paraId="14E79708" w14:textId="569D8C18" w:rsidR="0040291E" w:rsidRPr="00342FAF" w:rsidRDefault="0040291E" w:rsidP="0040291E">
            <w:r w:rsidRPr="00342FAF">
              <w:t xml:space="preserve">г) для обеспечения </w:t>
            </w:r>
            <w:proofErr w:type="spellStart"/>
            <w:r w:rsidRPr="00342FAF">
              <w:t>взаимодействия</w:t>
            </w:r>
            <w:proofErr w:type="spellEnd"/>
            <w:r w:rsidRPr="00342FAF">
              <w:t xml:space="preserve">, координации и интеграции участников логистического кластера с последующим улучшением экономических </w:t>
            </w:r>
            <w:proofErr w:type="spellStart"/>
            <w:r w:rsidRPr="00342FAF">
              <w:t>показателеи</w:t>
            </w:r>
            <w:proofErr w:type="spellEnd"/>
            <w:r w:rsidRPr="00342FAF">
              <w:t xml:space="preserve">̆ </w:t>
            </w:r>
          </w:p>
        </w:tc>
      </w:tr>
      <w:tr w:rsidR="00075AE0" w:rsidRPr="00342FAF" w14:paraId="67181D02" w14:textId="77777777" w:rsidTr="00075AE0">
        <w:tc>
          <w:tcPr>
            <w:tcW w:w="1843" w:type="dxa"/>
          </w:tcPr>
          <w:p w14:paraId="280DEFF5" w14:textId="0AEDE69C" w:rsidR="00122AD8" w:rsidRPr="00342FAF" w:rsidRDefault="0040291E" w:rsidP="0040291E">
            <w:pPr>
              <w:pStyle w:val="a3"/>
              <w:shd w:val="clear" w:color="auto" w:fill="FFFFFF"/>
              <w:jc w:val="center"/>
            </w:pPr>
            <w:r w:rsidRPr="00342FAF">
              <w:rPr>
                <w:u w:val="single"/>
              </w:rPr>
              <w:lastRenderedPageBreak/>
              <w:t>ПКП-2</w:t>
            </w:r>
            <w:r w:rsidRPr="00342FAF">
              <w:t xml:space="preserve"> Способность решать логистические задачи на основе современных технологий управления</w:t>
            </w:r>
          </w:p>
        </w:tc>
        <w:tc>
          <w:tcPr>
            <w:tcW w:w="1986" w:type="dxa"/>
          </w:tcPr>
          <w:p w14:paraId="253CF563" w14:textId="77777777" w:rsidR="00122AD8" w:rsidRPr="00342FAF" w:rsidRDefault="0040291E" w:rsidP="001679E5">
            <w:pPr>
              <w:pStyle w:val="a3"/>
              <w:shd w:val="clear" w:color="auto" w:fill="FFFFFF"/>
            </w:pPr>
            <w:r w:rsidRPr="00342FAF">
              <w:t xml:space="preserve">1. Применяет методы </w:t>
            </w:r>
            <w:proofErr w:type="spellStart"/>
            <w:r w:rsidRPr="00342FAF">
              <w:t>корректнои</w:t>
            </w:r>
            <w:proofErr w:type="spellEnd"/>
            <w:r w:rsidRPr="00342FAF">
              <w:t>̆ постановки логистических задач</w:t>
            </w:r>
          </w:p>
          <w:p w14:paraId="648ACB37" w14:textId="77777777" w:rsidR="0040291E" w:rsidRPr="00342FAF" w:rsidRDefault="0040291E" w:rsidP="0040291E">
            <w:pPr>
              <w:pStyle w:val="a3"/>
              <w:shd w:val="clear" w:color="auto" w:fill="FFFFFF"/>
            </w:pPr>
          </w:p>
          <w:p w14:paraId="73CCC8CA" w14:textId="77777777" w:rsidR="0040291E" w:rsidRPr="00342FAF" w:rsidRDefault="0040291E" w:rsidP="0040291E">
            <w:pPr>
              <w:pStyle w:val="a3"/>
              <w:shd w:val="clear" w:color="auto" w:fill="FFFFFF"/>
            </w:pPr>
          </w:p>
          <w:p w14:paraId="3A1CFEB8" w14:textId="77777777" w:rsidR="0040291E" w:rsidRPr="00342FAF" w:rsidRDefault="0040291E" w:rsidP="0040291E">
            <w:pPr>
              <w:pStyle w:val="a3"/>
              <w:shd w:val="clear" w:color="auto" w:fill="FFFFFF"/>
            </w:pPr>
          </w:p>
          <w:p w14:paraId="026CDDA8" w14:textId="151C4AFE" w:rsidR="0040291E" w:rsidRPr="00342FAF" w:rsidRDefault="0040291E" w:rsidP="0040291E">
            <w:pPr>
              <w:pStyle w:val="a3"/>
              <w:shd w:val="clear" w:color="auto" w:fill="FFFFFF"/>
            </w:pPr>
          </w:p>
          <w:p w14:paraId="7975AB5E" w14:textId="323C1EB9" w:rsidR="0040291E" w:rsidRPr="00342FAF" w:rsidRDefault="0040291E" w:rsidP="0040291E">
            <w:pPr>
              <w:pStyle w:val="a3"/>
              <w:shd w:val="clear" w:color="auto" w:fill="FFFFFF"/>
            </w:pPr>
          </w:p>
          <w:p w14:paraId="47737680" w14:textId="3395D76E" w:rsidR="0040291E" w:rsidRPr="00342FAF" w:rsidRDefault="0040291E" w:rsidP="0040291E">
            <w:pPr>
              <w:pStyle w:val="a3"/>
              <w:shd w:val="clear" w:color="auto" w:fill="FFFFFF"/>
            </w:pPr>
          </w:p>
          <w:p w14:paraId="16766304" w14:textId="56C151F0" w:rsidR="0040291E" w:rsidRPr="00342FAF" w:rsidRDefault="0040291E" w:rsidP="0040291E">
            <w:pPr>
              <w:pStyle w:val="a3"/>
              <w:shd w:val="clear" w:color="auto" w:fill="FFFFFF"/>
            </w:pPr>
          </w:p>
          <w:p w14:paraId="51715AF3" w14:textId="04BAF24D" w:rsidR="0040291E" w:rsidRPr="00342FAF" w:rsidRDefault="0040291E" w:rsidP="0040291E">
            <w:pPr>
              <w:pStyle w:val="a3"/>
              <w:shd w:val="clear" w:color="auto" w:fill="FFFFFF"/>
            </w:pPr>
          </w:p>
          <w:p w14:paraId="12EE152B" w14:textId="4EF9DFE4" w:rsidR="0040291E" w:rsidRPr="00342FAF" w:rsidRDefault="0040291E" w:rsidP="0040291E">
            <w:pPr>
              <w:pStyle w:val="a3"/>
              <w:shd w:val="clear" w:color="auto" w:fill="FFFFFF"/>
            </w:pPr>
          </w:p>
          <w:p w14:paraId="630F057E" w14:textId="5252A08B" w:rsidR="0040291E" w:rsidRPr="00342FAF" w:rsidRDefault="0040291E" w:rsidP="0040291E">
            <w:pPr>
              <w:pStyle w:val="a3"/>
              <w:shd w:val="clear" w:color="auto" w:fill="FFFFFF"/>
            </w:pPr>
          </w:p>
          <w:p w14:paraId="46E5D24E" w14:textId="79C1E40E" w:rsidR="0040291E" w:rsidRPr="00342FAF" w:rsidRDefault="0040291E" w:rsidP="0040291E">
            <w:pPr>
              <w:pStyle w:val="a3"/>
              <w:shd w:val="clear" w:color="auto" w:fill="FFFFFF"/>
            </w:pPr>
          </w:p>
          <w:p w14:paraId="1E56F89B" w14:textId="098C0E2E" w:rsidR="0040291E" w:rsidRPr="00342FAF" w:rsidRDefault="0040291E" w:rsidP="0040291E">
            <w:pPr>
              <w:pStyle w:val="a3"/>
              <w:shd w:val="clear" w:color="auto" w:fill="FFFFFF"/>
            </w:pPr>
          </w:p>
          <w:p w14:paraId="5D08B335" w14:textId="31CFD072" w:rsidR="0040291E" w:rsidRPr="00342FAF" w:rsidRDefault="0040291E" w:rsidP="0040291E">
            <w:pPr>
              <w:pStyle w:val="a3"/>
              <w:shd w:val="clear" w:color="auto" w:fill="FFFFFF"/>
            </w:pPr>
          </w:p>
          <w:p w14:paraId="0C7C773D" w14:textId="1DF72020" w:rsidR="0040291E" w:rsidRPr="00342FAF" w:rsidRDefault="0040291E" w:rsidP="0040291E">
            <w:pPr>
              <w:pStyle w:val="a3"/>
              <w:shd w:val="clear" w:color="auto" w:fill="FFFFFF"/>
            </w:pPr>
          </w:p>
          <w:p w14:paraId="2C98319C" w14:textId="65B3FA2C" w:rsidR="0040291E" w:rsidRPr="00342FAF" w:rsidRDefault="0040291E" w:rsidP="0040291E">
            <w:pPr>
              <w:pStyle w:val="a3"/>
              <w:shd w:val="clear" w:color="auto" w:fill="FFFFFF"/>
            </w:pPr>
          </w:p>
          <w:p w14:paraId="44915548" w14:textId="16818932" w:rsidR="0040291E" w:rsidRPr="00342FAF" w:rsidRDefault="0040291E" w:rsidP="0040291E">
            <w:pPr>
              <w:pStyle w:val="a3"/>
              <w:shd w:val="clear" w:color="auto" w:fill="FFFFFF"/>
            </w:pPr>
          </w:p>
          <w:p w14:paraId="0278F512" w14:textId="755E65F6" w:rsidR="0040291E" w:rsidRPr="00342FAF" w:rsidRDefault="0040291E" w:rsidP="0040291E">
            <w:pPr>
              <w:pStyle w:val="a3"/>
              <w:shd w:val="clear" w:color="auto" w:fill="FFFFFF"/>
            </w:pPr>
          </w:p>
          <w:p w14:paraId="417A97F0" w14:textId="1723AFA0" w:rsidR="0040291E" w:rsidRPr="00342FAF" w:rsidRDefault="0040291E" w:rsidP="0040291E">
            <w:pPr>
              <w:pStyle w:val="a3"/>
              <w:shd w:val="clear" w:color="auto" w:fill="FFFFFF"/>
            </w:pPr>
          </w:p>
          <w:p w14:paraId="4F155402" w14:textId="0044A420" w:rsidR="0040291E" w:rsidRPr="00342FAF" w:rsidRDefault="0040291E" w:rsidP="0040291E">
            <w:pPr>
              <w:pStyle w:val="a3"/>
              <w:shd w:val="clear" w:color="auto" w:fill="FFFFFF"/>
            </w:pPr>
          </w:p>
          <w:p w14:paraId="64591978" w14:textId="4932F320" w:rsidR="0040291E" w:rsidRPr="00342FAF" w:rsidRDefault="0040291E" w:rsidP="0040291E">
            <w:pPr>
              <w:pStyle w:val="a3"/>
              <w:shd w:val="clear" w:color="auto" w:fill="FFFFFF"/>
            </w:pPr>
          </w:p>
          <w:p w14:paraId="42A5F561" w14:textId="73C37382" w:rsidR="0040291E" w:rsidRPr="00342FAF" w:rsidRDefault="0040291E" w:rsidP="0040291E">
            <w:pPr>
              <w:pStyle w:val="a3"/>
              <w:shd w:val="clear" w:color="auto" w:fill="FFFFFF"/>
            </w:pPr>
          </w:p>
          <w:p w14:paraId="2C334A4C" w14:textId="46B61A0E" w:rsidR="0040291E" w:rsidRPr="00342FAF" w:rsidRDefault="0040291E" w:rsidP="0040291E">
            <w:pPr>
              <w:pStyle w:val="a3"/>
              <w:shd w:val="clear" w:color="auto" w:fill="FFFFFF"/>
            </w:pPr>
          </w:p>
          <w:p w14:paraId="531259C3" w14:textId="020A5D0B" w:rsidR="0040291E" w:rsidRPr="00342FAF" w:rsidRDefault="0040291E" w:rsidP="0040291E">
            <w:pPr>
              <w:pStyle w:val="a3"/>
              <w:shd w:val="clear" w:color="auto" w:fill="FFFFFF"/>
            </w:pPr>
          </w:p>
          <w:p w14:paraId="62A0223F" w14:textId="344EAE05" w:rsidR="0040291E" w:rsidRPr="00342FAF" w:rsidRDefault="0040291E" w:rsidP="0040291E">
            <w:pPr>
              <w:pStyle w:val="a3"/>
              <w:shd w:val="clear" w:color="auto" w:fill="FFFFFF"/>
            </w:pPr>
          </w:p>
          <w:p w14:paraId="4976CC35" w14:textId="6D84F7A6" w:rsidR="0040291E" w:rsidRPr="00342FAF" w:rsidRDefault="0040291E" w:rsidP="0040291E">
            <w:pPr>
              <w:pStyle w:val="a3"/>
              <w:shd w:val="clear" w:color="auto" w:fill="FFFFFF"/>
            </w:pPr>
          </w:p>
          <w:p w14:paraId="211D98D0" w14:textId="077C20A2" w:rsidR="0040291E" w:rsidRPr="00342FAF" w:rsidRDefault="0040291E" w:rsidP="0040291E">
            <w:pPr>
              <w:pStyle w:val="a3"/>
              <w:shd w:val="clear" w:color="auto" w:fill="FFFFFF"/>
            </w:pPr>
          </w:p>
          <w:p w14:paraId="3FFC9BC0" w14:textId="58EFF7BB" w:rsidR="0040291E" w:rsidRPr="00342FAF" w:rsidRDefault="0040291E" w:rsidP="0040291E"/>
          <w:p w14:paraId="08FF98C1" w14:textId="01644235" w:rsidR="0040291E" w:rsidRPr="00342FAF" w:rsidRDefault="0040291E" w:rsidP="0040291E"/>
          <w:p w14:paraId="7E4CAC4A" w14:textId="5E7A8632" w:rsidR="0040291E" w:rsidRPr="00342FAF" w:rsidRDefault="0040291E" w:rsidP="0040291E"/>
          <w:p w14:paraId="1D7B2686" w14:textId="77777777" w:rsidR="0040291E" w:rsidRPr="00342FAF" w:rsidRDefault="0040291E" w:rsidP="0040291E"/>
          <w:p w14:paraId="1CFF18B9" w14:textId="77777777" w:rsidR="0040291E" w:rsidRPr="00342FAF" w:rsidRDefault="0040291E" w:rsidP="0040291E">
            <w:pPr>
              <w:pStyle w:val="a3"/>
              <w:shd w:val="clear" w:color="auto" w:fill="FFFFFF"/>
            </w:pPr>
          </w:p>
          <w:p w14:paraId="2E9EAC89" w14:textId="25802863" w:rsidR="0040291E" w:rsidRPr="00342FAF" w:rsidRDefault="0040291E" w:rsidP="0040291E">
            <w:pPr>
              <w:pStyle w:val="a3"/>
              <w:shd w:val="clear" w:color="auto" w:fill="FFFFFF"/>
            </w:pPr>
            <w:r w:rsidRPr="00342FAF">
              <w:t xml:space="preserve">2. Использует современные технологии управления в качестве </w:t>
            </w:r>
            <w:r w:rsidRPr="00342FAF">
              <w:lastRenderedPageBreak/>
              <w:t xml:space="preserve">инструмента повышения эффективности </w:t>
            </w:r>
            <w:proofErr w:type="spellStart"/>
            <w:r w:rsidRPr="00342FAF">
              <w:t>логистическои</w:t>
            </w:r>
            <w:proofErr w:type="spellEnd"/>
            <w:r w:rsidRPr="00342FAF">
              <w:t>̆ деятельности на предприятиях.</w:t>
            </w:r>
          </w:p>
          <w:p w14:paraId="184DC7E2" w14:textId="34A56ED2" w:rsidR="0040291E" w:rsidRPr="00342FAF" w:rsidRDefault="0040291E" w:rsidP="0040291E">
            <w:pPr>
              <w:pStyle w:val="a3"/>
              <w:shd w:val="clear" w:color="auto" w:fill="FFFFFF"/>
            </w:pPr>
            <w:r w:rsidRPr="00342FAF">
              <w:t xml:space="preserve"> </w:t>
            </w:r>
          </w:p>
          <w:p w14:paraId="49993CBD" w14:textId="16BBFF52" w:rsidR="0040291E" w:rsidRPr="00342FAF" w:rsidRDefault="0040291E" w:rsidP="0040291E">
            <w:pPr>
              <w:pStyle w:val="a3"/>
              <w:shd w:val="clear" w:color="auto" w:fill="FFFFFF"/>
            </w:pPr>
          </w:p>
          <w:p w14:paraId="453EAC67" w14:textId="1068CD6D" w:rsidR="0040291E" w:rsidRPr="00342FAF" w:rsidRDefault="0040291E" w:rsidP="0040291E">
            <w:pPr>
              <w:pStyle w:val="a3"/>
              <w:shd w:val="clear" w:color="auto" w:fill="FFFFFF"/>
            </w:pPr>
          </w:p>
          <w:p w14:paraId="1F9D988E" w14:textId="7BF23DC6" w:rsidR="0040291E" w:rsidRPr="00342FAF" w:rsidRDefault="0040291E" w:rsidP="0040291E">
            <w:pPr>
              <w:pStyle w:val="a3"/>
              <w:shd w:val="clear" w:color="auto" w:fill="FFFFFF"/>
            </w:pPr>
          </w:p>
          <w:p w14:paraId="1738CBFE" w14:textId="78F69ADF" w:rsidR="0040291E" w:rsidRPr="00342FAF" w:rsidRDefault="0040291E" w:rsidP="0040291E">
            <w:pPr>
              <w:pStyle w:val="a3"/>
              <w:shd w:val="clear" w:color="auto" w:fill="FFFFFF"/>
            </w:pPr>
          </w:p>
          <w:p w14:paraId="27A067C8" w14:textId="4FBA266B" w:rsidR="0040291E" w:rsidRPr="00342FAF" w:rsidRDefault="0040291E" w:rsidP="0040291E">
            <w:pPr>
              <w:pStyle w:val="a3"/>
              <w:shd w:val="clear" w:color="auto" w:fill="FFFFFF"/>
            </w:pPr>
          </w:p>
          <w:p w14:paraId="3360AAA4" w14:textId="1E7F3244" w:rsidR="0040291E" w:rsidRPr="00342FAF" w:rsidRDefault="0040291E" w:rsidP="0040291E">
            <w:pPr>
              <w:pStyle w:val="a3"/>
              <w:shd w:val="clear" w:color="auto" w:fill="FFFFFF"/>
            </w:pPr>
          </w:p>
          <w:p w14:paraId="10B828A2" w14:textId="03FB7EBC" w:rsidR="0040291E" w:rsidRPr="00342FAF" w:rsidRDefault="0040291E" w:rsidP="0040291E">
            <w:pPr>
              <w:pStyle w:val="a3"/>
              <w:shd w:val="clear" w:color="auto" w:fill="FFFFFF"/>
            </w:pPr>
          </w:p>
          <w:p w14:paraId="6239A865" w14:textId="58FE0A13" w:rsidR="0040291E" w:rsidRPr="00342FAF" w:rsidRDefault="0040291E" w:rsidP="0040291E">
            <w:pPr>
              <w:pStyle w:val="a3"/>
              <w:shd w:val="clear" w:color="auto" w:fill="FFFFFF"/>
            </w:pPr>
          </w:p>
          <w:p w14:paraId="24D55D83" w14:textId="28711F91" w:rsidR="0040291E" w:rsidRPr="00342FAF" w:rsidRDefault="0040291E" w:rsidP="0040291E">
            <w:pPr>
              <w:pStyle w:val="a3"/>
              <w:shd w:val="clear" w:color="auto" w:fill="FFFFFF"/>
            </w:pPr>
          </w:p>
          <w:p w14:paraId="16D4C144" w14:textId="7B06FB08" w:rsidR="0040291E" w:rsidRPr="00342FAF" w:rsidRDefault="0040291E" w:rsidP="0040291E">
            <w:pPr>
              <w:pStyle w:val="a3"/>
              <w:shd w:val="clear" w:color="auto" w:fill="FFFFFF"/>
            </w:pPr>
          </w:p>
          <w:p w14:paraId="55D95DFD" w14:textId="0EF784F6" w:rsidR="0040291E" w:rsidRPr="00342FAF" w:rsidRDefault="0040291E" w:rsidP="0040291E">
            <w:pPr>
              <w:pStyle w:val="a3"/>
              <w:shd w:val="clear" w:color="auto" w:fill="FFFFFF"/>
            </w:pPr>
          </w:p>
          <w:p w14:paraId="48B480DF" w14:textId="4FC0CAFF" w:rsidR="0040291E" w:rsidRPr="00342FAF" w:rsidRDefault="0040291E" w:rsidP="0040291E">
            <w:pPr>
              <w:pStyle w:val="a3"/>
              <w:shd w:val="clear" w:color="auto" w:fill="FFFFFF"/>
            </w:pPr>
          </w:p>
          <w:p w14:paraId="32386643" w14:textId="38B7F913" w:rsidR="0040291E" w:rsidRPr="00342FAF" w:rsidRDefault="0040291E" w:rsidP="0040291E">
            <w:pPr>
              <w:pStyle w:val="a3"/>
              <w:shd w:val="clear" w:color="auto" w:fill="FFFFFF"/>
            </w:pPr>
          </w:p>
          <w:p w14:paraId="51C849B5" w14:textId="25A325F5" w:rsidR="0040291E" w:rsidRPr="00342FAF" w:rsidRDefault="0040291E" w:rsidP="0040291E">
            <w:pPr>
              <w:pStyle w:val="a3"/>
              <w:shd w:val="clear" w:color="auto" w:fill="FFFFFF"/>
            </w:pPr>
          </w:p>
          <w:p w14:paraId="7AF9E0D8" w14:textId="77777777" w:rsidR="0040291E" w:rsidRPr="00342FAF" w:rsidRDefault="0040291E" w:rsidP="0040291E">
            <w:pPr>
              <w:pStyle w:val="a3"/>
              <w:shd w:val="clear" w:color="auto" w:fill="FFFFFF"/>
            </w:pPr>
            <w:r w:rsidRPr="00342FAF">
              <w:t xml:space="preserve">3. Демонстрирует навыки в получении и анализе информации, </w:t>
            </w:r>
            <w:proofErr w:type="spellStart"/>
            <w:r w:rsidRPr="00342FAF">
              <w:t>необходимои</w:t>
            </w:r>
            <w:proofErr w:type="spellEnd"/>
            <w:r w:rsidRPr="00342FAF">
              <w:t xml:space="preserve">̆ для решения логистических задач в условиях </w:t>
            </w:r>
            <w:proofErr w:type="spellStart"/>
            <w:r w:rsidRPr="00342FAF">
              <w:t>цифровои</w:t>
            </w:r>
            <w:proofErr w:type="spellEnd"/>
            <w:r w:rsidRPr="00342FAF">
              <w:t xml:space="preserve">̆ экономики </w:t>
            </w:r>
          </w:p>
          <w:p w14:paraId="3F5FD54B" w14:textId="06632988" w:rsidR="0040291E" w:rsidRPr="00342FAF" w:rsidRDefault="0040291E" w:rsidP="001679E5">
            <w:pPr>
              <w:pStyle w:val="a3"/>
              <w:shd w:val="clear" w:color="auto" w:fill="FFFFFF"/>
            </w:pPr>
          </w:p>
        </w:tc>
        <w:tc>
          <w:tcPr>
            <w:tcW w:w="2211" w:type="dxa"/>
          </w:tcPr>
          <w:p w14:paraId="5896F956" w14:textId="77777777" w:rsidR="0040291E" w:rsidRPr="00342FAF" w:rsidRDefault="0040291E" w:rsidP="0040291E">
            <w:r w:rsidRPr="00342FAF">
              <w:lastRenderedPageBreak/>
              <w:sym w:font="Symbol" w:char="F0B7"/>
            </w:r>
            <w:r w:rsidRPr="00342FAF">
              <w:t xml:space="preserve"> </w:t>
            </w:r>
            <w:r w:rsidRPr="00342FAF">
              <w:rPr>
                <w:b/>
                <w:bCs/>
              </w:rPr>
              <w:t xml:space="preserve">Знать: </w:t>
            </w:r>
            <w:r w:rsidRPr="00342FAF">
              <w:t xml:space="preserve">основные трудности, с которыми сталкиваются компании ведущие логистическую деятельность в макросистемах. </w:t>
            </w:r>
          </w:p>
          <w:p w14:paraId="4E093CAF" w14:textId="77777777" w:rsidR="00E97F3C" w:rsidRPr="00342FAF" w:rsidRDefault="00E97F3C" w:rsidP="0040291E"/>
          <w:p w14:paraId="22CDCD80" w14:textId="77777777" w:rsidR="00E97F3C" w:rsidRPr="00342FAF" w:rsidRDefault="00E97F3C" w:rsidP="0040291E"/>
          <w:p w14:paraId="637683D4" w14:textId="77777777" w:rsidR="00E97F3C" w:rsidRPr="00342FAF" w:rsidRDefault="00E97F3C" w:rsidP="0040291E"/>
          <w:p w14:paraId="4E60F9C4" w14:textId="77777777" w:rsidR="00E97F3C" w:rsidRPr="00342FAF" w:rsidRDefault="00E97F3C" w:rsidP="0040291E"/>
          <w:p w14:paraId="7929E9EE" w14:textId="77777777" w:rsidR="00E97F3C" w:rsidRPr="00342FAF" w:rsidRDefault="00E97F3C" w:rsidP="0040291E"/>
          <w:p w14:paraId="708A62F4" w14:textId="77777777" w:rsidR="00E97F3C" w:rsidRPr="00342FAF" w:rsidRDefault="00E97F3C" w:rsidP="0040291E"/>
          <w:p w14:paraId="655E1E55" w14:textId="77777777" w:rsidR="00E97F3C" w:rsidRPr="00342FAF" w:rsidRDefault="00E97F3C" w:rsidP="0040291E"/>
          <w:p w14:paraId="4A1AE437" w14:textId="77777777" w:rsidR="00E97F3C" w:rsidRPr="00342FAF" w:rsidRDefault="00E97F3C" w:rsidP="0040291E"/>
          <w:p w14:paraId="099672F5" w14:textId="77777777" w:rsidR="00E97F3C" w:rsidRPr="00342FAF" w:rsidRDefault="00E97F3C" w:rsidP="0040291E"/>
          <w:p w14:paraId="457EC956" w14:textId="77777777" w:rsidR="00E97F3C" w:rsidRPr="00342FAF" w:rsidRDefault="00E97F3C" w:rsidP="0040291E"/>
          <w:p w14:paraId="5CEE7FF9" w14:textId="77777777" w:rsidR="00E97F3C" w:rsidRPr="00342FAF" w:rsidRDefault="00E97F3C" w:rsidP="0040291E"/>
          <w:p w14:paraId="5B9B3CA7" w14:textId="77777777" w:rsidR="00E97F3C" w:rsidRPr="00342FAF" w:rsidRDefault="00E97F3C" w:rsidP="0040291E"/>
          <w:p w14:paraId="138D7A6B" w14:textId="77777777" w:rsidR="00E97F3C" w:rsidRPr="00342FAF" w:rsidRDefault="00E97F3C" w:rsidP="0040291E"/>
          <w:p w14:paraId="7C1B28FF" w14:textId="77777777" w:rsidR="00E97F3C" w:rsidRPr="00342FAF" w:rsidRDefault="00E97F3C" w:rsidP="0040291E"/>
          <w:p w14:paraId="2DF8CEF0" w14:textId="77777777" w:rsidR="00E97F3C" w:rsidRPr="00342FAF" w:rsidRDefault="00E97F3C" w:rsidP="0040291E"/>
          <w:p w14:paraId="4425E2DC" w14:textId="77777777" w:rsidR="00E97F3C" w:rsidRPr="00342FAF" w:rsidRDefault="00E97F3C" w:rsidP="0040291E"/>
          <w:p w14:paraId="01ABFF0B" w14:textId="77777777" w:rsidR="00E97F3C" w:rsidRPr="00342FAF" w:rsidRDefault="00E97F3C" w:rsidP="0040291E"/>
          <w:p w14:paraId="2B3469E5" w14:textId="77777777" w:rsidR="00E97F3C" w:rsidRPr="00342FAF" w:rsidRDefault="00E97F3C" w:rsidP="0040291E"/>
          <w:p w14:paraId="30AC9EF4" w14:textId="77777777" w:rsidR="00E97F3C" w:rsidRPr="00342FAF" w:rsidRDefault="00E97F3C" w:rsidP="0040291E"/>
          <w:p w14:paraId="0565BA57" w14:textId="77777777" w:rsidR="00E97F3C" w:rsidRPr="00342FAF" w:rsidRDefault="00E97F3C" w:rsidP="0040291E"/>
          <w:p w14:paraId="031F6A5E" w14:textId="77777777" w:rsidR="00E97F3C" w:rsidRPr="00342FAF" w:rsidRDefault="00E97F3C" w:rsidP="0040291E"/>
          <w:p w14:paraId="11AA1307" w14:textId="77777777" w:rsidR="00E97F3C" w:rsidRPr="00342FAF" w:rsidRDefault="00E97F3C" w:rsidP="0040291E"/>
          <w:p w14:paraId="6D8795E1" w14:textId="77777777" w:rsidR="00E97F3C" w:rsidRPr="00342FAF" w:rsidRDefault="00E97F3C" w:rsidP="0040291E"/>
          <w:p w14:paraId="7C6856D2" w14:textId="77777777" w:rsidR="00E97F3C" w:rsidRPr="00342FAF" w:rsidRDefault="00E97F3C" w:rsidP="0040291E"/>
          <w:p w14:paraId="15B07541" w14:textId="77777777" w:rsidR="00E97F3C" w:rsidRPr="00342FAF" w:rsidRDefault="00E97F3C" w:rsidP="0040291E"/>
          <w:p w14:paraId="1E185B3D" w14:textId="77777777" w:rsidR="00E97F3C" w:rsidRPr="00342FAF" w:rsidRDefault="00E97F3C" w:rsidP="0040291E"/>
          <w:p w14:paraId="46150664" w14:textId="77777777" w:rsidR="00E97F3C" w:rsidRPr="00342FAF" w:rsidRDefault="00E97F3C" w:rsidP="0040291E"/>
          <w:p w14:paraId="61F05681" w14:textId="77777777" w:rsidR="00E97F3C" w:rsidRPr="00342FAF" w:rsidRDefault="00E97F3C" w:rsidP="0040291E"/>
          <w:p w14:paraId="0CCC1B78" w14:textId="77777777" w:rsidR="00E97F3C" w:rsidRPr="00342FAF" w:rsidRDefault="00E97F3C" w:rsidP="0040291E"/>
          <w:p w14:paraId="62BF1EDA" w14:textId="77777777" w:rsidR="00E97F3C" w:rsidRPr="00342FAF" w:rsidRDefault="00E97F3C" w:rsidP="0040291E"/>
          <w:p w14:paraId="760CCCAD" w14:textId="77777777" w:rsidR="00E97F3C" w:rsidRPr="00342FAF" w:rsidRDefault="00E97F3C" w:rsidP="0040291E"/>
          <w:p w14:paraId="0FB4C9DC" w14:textId="77777777" w:rsidR="00E97F3C" w:rsidRPr="00342FAF" w:rsidRDefault="00E97F3C" w:rsidP="0040291E"/>
          <w:p w14:paraId="32E82C3D" w14:textId="7D5A63D4" w:rsidR="0040291E" w:rsidRPr="00342FAF" w:rsidRDefault="0040291E" w:rsidP="0040291E">
            <w:r w:rsidRPr="00342FAF">
              <w:sym w:font="Symbol" w:char="F0B7"/>
            </w:r>
            <w:r w:rsidRPr="00342FAF">
              <w:t xml:space="preserve"> </w:t>
            </w:r>
            <w:r w:rsidRPr="00342FAF">
              <w:rPr>
                <w:b/>
                <w:bCs/>
              </w:rPr>
              <w:t>Уметь</w:t>
            </w:r>
            <w:r w:rsidRPr="00342FAF">
              <w:t>: ставить логистические задачи на разных уровнях управления.</w:t>
            </w:r>
          </w:p>
          <w:p w14:paraId="0FF5EB64" w14:textId="52AED801" w:rsidR="0040291E" w:rsidRPr="00342FAF" w:rsidRDefault="0040291E" w:rsidP="0040291E"/>
          <w:p w14:paraId="68541CE3" w14:textId="18A17FD9" w:rsidR="0040291E" w:rsidRPr="00342FAF" w:rsidRDefault="0040291E" w:rsidP="0040291E"/>
          <w:p w14:paraId="06B26760" w14:textId="0534828E" w:rsidR="0040291E" w:rsidRPr="00342FAF" w:rsidRDefault="0040291E" w:rsidP="0040291E"/>
          <w:p w14:paraId="4A81294C" w14:textId="581A2CCA" w:rsidR="0040291E" w:rsidRPr="00342FAF" w:rsidRDefault="0040291E" w:rsidP="0040291E"/>
          <w:p w14:paraId="7F351599" w14:textId="328A9514" w:rsidR="0040291E" w:rsidRPr="00342FAF" w:rsidRDefault="0040291E" w:rsidP="0040291E"/>
          <w:p w14:paraId="0985FBE8" w14:textId="741DAC60" w:rsidR="0040291E" w:rsidRPr="00342FAF" w:rsidRDefault="0040291E" w:rsidP="0040291E"/>
          <w:p w14:paraId="316AC873" w14:textId="6898BB11" w:rsidR="0040291E" w:rsidRPr="00342FAF" w:rsidRDefault="0040291E" w:rsidP="0040291E"/>
          <w:p w14:paraId="464D6C78" w14:textId="234703A6" w:rsidR="0040291E" w:rsidRPr="00342FAF" w:rsidRDefault="0040291E" w:rsidP="0040291E"/>
          <w:p w14:paraId="7663B8CA" w14:textId="6AB51424" w:rsidR="0040291E" w:rsidRPr="00342FAF" w:rsidRDefault="0040291E" w:rsidP="0040291E"/>
          <w:p w14:paraId="3FD2A589" w14:textId="77777777" w:rsidR="0040291E" w:rsidRPr="00342FAF" w:rsidRDefault="0040291E" w:rsidP="0040291E"/>
          <w:p w14:paraId="242CEFE0" w14:textId="77777777" w:rsidR="0040291E" w:rsidRPr="00342FAF" w:rsidRDefault="0040291E" w:rsidP="0040291E"/>
          <w:p w14:paraId="3F026A08" w14:textId="77777777" w:rsidR="0040291E" w:rsidRPr="00342FAF" w:rsidRDefault="0040291E" w:rsidP="0040291E"/>
          <w:p w14:paraId="594D686C" w14:textId="77777777" w:rsidR="0040291E" w:rsidRPr="00342FAF" w:rsidRDefault="0040291E" w:rsidP="0040291E"/>
          <w:p w14:paraId="238B6905" w14:textId="77777777" w:rsidR="0040291E" w:rsidRPr="00342FAF" w:rsidRDefault="0040291E" w:rsidP="0040291E"/>
          <w:p w14:paraId="1601C741" w14:textId="5E19DD78" w:rsidR="0040291E" w:rsidRPr="00342FAF" w:rsidRDefault="0040291E" w:rsidP="0040291E"/>
          <w:p w14:paraId="2152313E" w14:textId="77777777" w:rsidR="00E97F3C" w:rsidRPr="00342FAF" w:rsidRDefault="00E97F3C" w:rsidP="0040291E"/>
          <w:p w14:paraId="5A474DC1" w14:textId="7C7ED2F4" w:rsidR="0040291E" w:rsidRPr="00342FAF" w:rsidRDefault="0040291E" w:rsidP="0040291E"/>
          <w:p w14:paraId="286FE5C9" w14:textId="67CF0F55" w:rsidR="0040291E" w:rsidRPr="00342FAF" w:rsidRDefault="0040291E" w:rsidP="0040291E"/>
          <w:p w14:paraId="0D8C1C61" w14:textId="53296950" w:rsidR="0040291E" w:rsidRPr="00342FAF" w:rsidRDefault="0040291E" w:rsidP="0040291E"/>
          <w:p w14:paraId="76BA051D" w14:textId="59632EAE" w:rsidR="0040291E" w:rsidRPr="00342FAF" w:rsidRDefault="0040291E" w:rsidP="0040291E"/>
          <w:p w14:paraId="4D02C0DF" w14:textId="782BDACB" w:rsidR="0040291E" w:rsidRPr="00342FAF" w:rsidRDefault="0040291E" w:rsidP="0040291E"/>
          <w:p w14:paraId="457597A8" w14:textId="77777777" w:rsidR="0040291E" w:rsidRPr="00342FAF" w:rsidRDefault="0040291E" w:rsidP="0040291E"/>
          <w:p w14:paraId="0D3B97AE" w14:textId="77777777" w:rsidR="00E97F3C" w:rsidRPr="00342FAF" w:rsidRDefault="0040291E" w:rsidP="0040291E">
            <w:r w:rsidRPr="00342FAF">
              <w:sym w:font="Symbol" w:char="F0B7"/>
            </w:r>
            <w:r w:rsidRPr="00342FAF">
              <w:t xml:space="preserve"> </w:t>
            </w:r>
            <w:r w:rsidRPr="00342FAF">
              <w:rPr>
                <w:b/>
                <w:bCs/>
              </w:rPr>
              <w:t xml:space="preserve">Знать: </w:t>
            </w:r>
            <w:r w:rsidRPr="00342FAF">
              <w:t xml:space="preserve">пути повышения эффективности </w:t>
            </w:r>
            <w:proofErr w:type="spellStart"/>
            <w:r w:rsidRPr="00342FAF">
              <w:t>логистическои</w:t>
            </w:r>
            <w:proofErr w:type="spellEnd"/>
            <w:r w:rsidRPr="00342FAF">
              <w:t xml:space="preserve">̆ </w:t>
            </w:r>
            <w:r w:rsidRPr="00342FAF">
              <w:lastRenderedPageBreak/>
              <w:t>деятельности на предприятиях.</w:t>
            </w:r>
            <w:r w:rsidRPr="00342FAF">
              <w:br/>
            </w:r>
          </w:p>
          <w:p w14:paraId="02D35AAA" w14:textId="77777777" w:rsidR="00E97F3C" w:rsidRPr="00342FAF" w:rsidRDefault="00E97F3C" w:rsidP="0040291E"/>
          <w:p w14:paraId="758924CE" w14:textId="77777777" w:rsidR="00E97F3C" w:rsidRPr="00342FAF" w:rsidRDefault="00E97F3C" w:rsidP="0040291E"/>
          <w:p w14:paraId="36E00308" w14:textId="77777777" w:rsidR="00E97F3C" w:rsidRPr="00342FAF" w:rsidRDefault="00E97F3C" w:rsidP="0040291E"/>
          <w:p w14:paraId="3FB5547C" w14:textId="77777777" w:rsidR="00E97F3C" w:rsidRPr="00342FAF" w:rsidRDefault="00E97F3C" w:rsidP="0040291E"/>
          <w:p w14:paraId="6C63E31F" w14:textId="77777777" w:rsidR="00E97F3C" w:rsidRPr="00342FAF" w:rsidRDefault="00E97F3C" w:rsidP="0040291E"/>
          <w:p w14:paraId="4F6BA2EA" w14:textId="77777777" w:rsidR="00E97F3C" w:rsidRPr="00342FAF" w:rsidRDefault="00E97F3C" w:rsidP="0040291E"/>
          <w:p w14:paraId="0642379D" w14:textId="77777777" w:rsidR="00E97F3C" w:rsidRPr="00342FAF" w:rsidRDefault="00E97F3C" w:rsidP="0040291E"/>
          <w:p w14:paraId="048C570F" w14:textId="77777777" w:rsidR="00E97F3C" w:rsidRPr="00342FAF" w:rsidRDefault="00E97F3C" w:rsidP="0040291E"/>
          <w:p w14:paraId="08614B5C" w14:textId="77777777" w:rsidR="00E97F3C" w:rsidRPr="00342FAF" w:rsidRDefault="00E97F3C" w:rsidP="0040291E"/>
          <w:p w14:paraId="7DE52E31" w14:textId="3EE87154" w:rsidR="0040291E" w:rsidRPr="00342FAF" w:rsidRDefault="0040291E" w:rsidP="0040291E">
            <w:r w:rsidRPr="00342FAF">
              <w:sym w:font="Symbol" w:char="F0B7"/>
            </w:r>
            <w:r w:rsidRPr="00342FAF">
              <w:t xml:space="preserve"> </w:t>
            </w:r>
            <w:r w:rsidRPr="00342FAF">
              <w:rPr>
                <w:b/>
                <w:bCs/>
              </w:rPr>
              <w:t xml:space="preserve">Уметь: </w:t>
            </w:r>
            <w:r w:rsidRPr="00342FAF">
              <w:t xml:space="preserve">анализировать информацию, принимать </w:t>
            </w:r>
            <w:proofErr w:type="gramStart"/>
            <w:r w:rsidRPr="00342FAF">
              <w:t>решения</w:t>
            </w:r>
            <w:proofErr w:type="gramEnd"/>
            <w:r w:rsidRPr="00342FAF">
              <w:t xml:space="preserve"> касающиеся бизнес- процессов на предприятии для решения логистических задач в условиях </w:t>
            </w:r>
            <w:proofErr w:type="spellStart"/>
            <w:r w:rsidRPr="00342FAF">
              <w:t>цифровои</w:t>
            </w:r>
            <w:proofErr w:type="spellEnd"/>
            <w:r w:rsidRPr="00342FAF">
              <w:t xml:space="preserve">̆ экономики. </w:t>
            </w:r>
          </w:p>
          <w:p w14:paraId="5C2A060F" w14:textId="63ADB6EE" w:rsidR="0040291E" w:rsidRPr="00342FAF" w:rsidRDefault="0040291E" w:rsidP="0040291E"/>
          <w:p w14:paraId="1A4FB928" w14:textId="7F7EEE32" w:rsidR="0040291E" w:rsidRPr="00342FAF" w:rsidRDefault="0040291E" w:rsidP="0040291E"/>
          <w:p w14:paraId="4384FCFC" w14:textId="5FEA1D19" w:rsidR="0040291E" w:rsidRPr="00342FAF" w:rsidRDefault="0040291E" w:rsidP="0040291E"/>
          <w:p w14:paraId="336B21D9" w14:textId="2FFE4C89" w:rsidR="0040291E" w:rsidRPr="00342FAF" w:rsidRDefault="0040291E" w:rsidP="0040291E"/>
          <w:p w14:paraId="49CB0148" w14:textId="0BFCF503" w:rsidR="0040291E" w:rsidRPr="00342FAF" w:rsidRDefault="0040291E" w:rsidP="0040291E"/>
          <w:p w14:paraId="02501D01" w14:textId="56756995" w:rsidR="0040291E" w:rsidRPr="00342FAF" w:rsidRDefault="0040291E" w:rsidP="0040291E"/>
          <w:p w14:paraId="71605823" w14:textId="182233D9" w:rsidR="0040291E" w:rsidRPr="00342FAF" w:rsidRDefault="0040291E" w:rsidP="0040291E"/>
          <w:p w14:paraId="732BCC7E" w14:textId="7250F49B" w:rsidR="0040291E" w:rsidRPr="00342FAF" w:rsidRDefault="0040291E" w:rsidP="0040291E"/>
          <w:p w14:paraId="26C4E1CF" w14:textId="6A1793A5" w:rsidR="0040291E" w:rsidRPr="00342FAF" w:rsidRDefault="0040291E" w:rsidP="0040291E"/>
          <w:p w14:paraId="25880BCB" w14:textId="6F391EF8" w:rsidR="0040291E" w:rsidRPr="00342FAF" w:rsidRDefault="0040291E" w:rsidP="0040291E"/>
          <w:p w14:paraId="7D660115" w14:textId="4D447F89" w:rsidR="0040291E" w:rsidRPr="00342FAF" w:rsidRDefault="0040291E" w:rsidP="0040291E"/>
          <w:p w14:paraId="57DD7CD1" w14:textId="670A33CB" w:rsidR="0040291E" w:rsidRPr="00342FAF" w:rsidRDefault="0040291E" w:rsidP="0040291E"/>
          <w:p w14:paraId="0D71D2BC" w14:textId="62AE1D8F" w:rsidR="0040291E" w:rsidRPr="00342FAF" w:rsidRDefault="0040291E" w:rsidP="0040291E"/>
          <w:p w14:paraId="4CB0D7AE" w14:textId="374F1B28" w:rsidR="0040291E" w:rsidRPr="00342FAF" w:rsidRDefault="0040291E" w:rsidP="0040291E"/>
          <w:p w14:paraId="53375BD1" w14:textId="40456887" w:rsidR="0040291E" w:rsidRPr="00342FAF" w:rsidRDefault="0040291E" w:rsidP="0040291E">
            <w:r w:rsidRPr="00342FAF">
              <w:sym w:font="Symbol" w:char="F0B7"/>
            </w:r>
            <w:r w:rsidRPr="00342FAF">
              <w:t xml:space="preserve"> </w:t>
            </w:r>
            <w:r w:rsidRPr="00342FAF">
              <w:rPr>
                <w:b/>
                <w:bCs/>
              </w:rPr>
              <w:t xml:space="preserve">Знать: </w:t>
            </w:r>
            <w:r w:rsidRPr="00342FAF">
              <w:t xml:space="preserve">логистические задачи, возникающие у предприятий в условиях </w:t>
            </w:r>
            <w:proofErr w:type="spellStart"/>
            <w:r w:rsidRPr="00342FAF">
              <w:t>цифровои</w:t>
            </w:r>
            <w:proofErr w:type="spellEnd"/>
            <w:r w:rsidRPr="00342FAF">
              <w:t xml:space="preserve">̆ экономики. </w:t>
            </w:r>
          </w:p>
          <w:p w14:paraId="0DCA501F" w14:textId="77777777" w:rsidR="0040291E" w:rsidRPr="00342FAF" w:rsidRDefault="0040291E" w:rsidP="0040291E">
            <w:r w:rsidRPr="00342FAF">
              <w:sym w:font="Symbol" w:char="F0B7"/>
            </w:r>
            <w:r w:rsidRPr="00342FAF">
              <w:t xml:space="preserve"> </w:t>
            </w:r>
            <w:r w:rsidRPr="00342FAF">
              <w:rPr>
                <w:b/>
                <w:bCs/>
              </w:rPr>
              <w:t xml:space="preserve">Уметь: </w:t>
            </w:r>
            <w:r w:rsidRPr="00342FAF">
              <w:t xml:space="preserve">получать информацию, необходимую для решения поставленных </w:t>
            </w:r>
            <w:r w:rsidRPr="00342FAF">
              <w:lastRenderedPageBreak/>
              <w:t xml:space="preserve">логистических задач в макросистемах </w:t>
            </w:r>
          </w:p>
          <w:p w14:paraId="5D565FD8" w14:textId="2BAC0EFC" w:rsidR="00122AD8" w:rsidRPr="00342FAF" w:rsidRDefault="00122AD8" w:rsidP="00122AD8">
            <w:pPr>
              <w:pStyle w:val="a3"/>
              <w:shd w:val="clear" w:color="auto" w:fill="FFFFFF"/>
            </w:pPr>
          </w:p>
        </w:tc>
        <w:tc>
          <w:tcPr>
            <w:tcW w:w="3174" w:type="dxa"/>
          </w:tcPr>
          <w:p w14:paraId="3114356D" w14:textId="77777777" w:rsidR="0040291E" w:rsidRPr="00342FAF" w:rsidRDefault="0040291E" w:rsidP="0040291E">
            <w:pPr>
              <w:pStyle w:val="a3"/>
              <w:shd w:val="clear" w:color="auto" w:fill="FFFFFF"/>
            </w:pPr>
            <w:r w:rsidRPr="00342FAF">
              <w:rPr>
                <w:b/>
                <w:bCs/>
              </w:rPr>
              <w:lastRenderedPageBreak/>
              <w:t xml:space="preserve">Задание 1 </w:t>
            </w:r>
          </w:p>
          <w:p w14:paraId="6F527275" w14:textId="77777777" w:rsidR="0040291E" w:rsidRPr="00342FAF" w:rsidRDefault="0040291E" w:rsidP="0040291E">
            <w:pPr>
              <w:pStyle w:val="a3"/>
              <w:shd w:val="clear" w:color="auto" w:fill="FFFFFF"/>
            </w:pPr>
            <w:r w:rsidRPr="00342FAF">
              <w:t>Цифровая логистика в широком смысле - это:</w:t>
            </w:r>
            <w:r w:rsidRPr="00342FAF">
              <w:br/>
              <w:t xml:space="preserve">а) обеспечивающая подсистема системы логистики, объектом изучения </w:t>
            </w:r>
            <w:proofErr w:type="spellStart"/>
            <w:r w:rsidRPr="00342FAF">
              <w:t>которои</w:t>
            </w:r>
            <w:proofErr w:type="spellEnd"/>
            <w:r w:rsidRPr="00342FAF">
              <w:t xml:space="preserve">̆ являются цифровые потоки, сопутствующие экономическому потоку или заменяющие его, обеспечивающая </w:t>
            </w:r>
            <w:proofErr w:type="spellStart"/>
            <w:r w:rsidRPr="00342FAF">
              <w:t>требуемыи</w:t>
            </w:r>
            <w:proofErr w:type="spellEnd"/>
            <w:r w:rsidRPr="00342FAF">
              <w:t xml:space="preserve">̆ формат функционирования </w:t>
            </w:r>
            <w:proofErr w:type="spellStart"/>
            <w:r w:rsidRPr="00342FAF">
              <w:t>логистическои</w:t>
            </w:r>
            <w:proofErr w:type="spellEnd"/>
            <w:r w:rsidRPr="00342FAF">
              <w:t>̆ системы;</w:t>
            </w:r>
            <w:r w:rsidRPr="00342FAF">
              <w:br/>
              <w:t xml:space="preserve">б) часть логистических функций и операций, в которых прошли цифровые преобразования с </w:t>
            </w:r>
            <w:r w:rsidRPr="00342FAF">
              <w:lastRenderedPageBreak/>
              <w:t>использованием информационно- коммуникационных технологий;</w:t>
            </w:r>
            <w:r w:rsidRPr="00342FAF">
              <w:br/>
              <w:t xml:space="preserve">в) </w:t>
            </w:r>
            <w:proofErr w:type="spellStart"/>
            <w:r w:rsidRPr="00342FAF">
              <w:t>особыи</w:t>
            </w:r>
            <w:proofErr w:type="spellEnd"/>
            <w:r w:rsidRPr="00342FAF">
              <w:t xml:space="preserve">̆ вид </w:t>
            </w:r>
            <w:proofErr w:type="spellStart"/>
            <w:r w:rsidRPr="00342FAF">
              <w:t>экономическои</w:t>
            </w:r>
            <w:proofErr w:type="spellEnd"/>
            <w:r w:rsidRPr="00342FAF">
              <w:t xml:space="preserve">̆ логистики, </w:t>
            </w:r>
            <w:proofErr w:type="spellStart"/>
            <w:r w:rsidRPr="00342FAF">
              <w:t>изучающии</w:t>
            </w:r>
            <w:proofErr w:type="spellEnd"/>
            <w:r w:rsidRPr="00342FAF">
              <w:t xml:space="preserve">̆ закономерности организации движения цифровых потоков в </w:t>
            </w:r>
            <w:proofErr w:type="spellStart"/>
            <w:r w:rsidRPr="00342FAF">
              <w:t>хозяйственных</w:t>
            </w:r>
            <w:proofErr w:type="spellEnd"/>
            <w:r w:rsidRPr="00342FAF">
              <w:t xml:space="preserve"> системах;</w:t>
            </w:r>
            <w:r w:rsidRPr="00342FAF">
              <w:br/>
              <w:t xml:space="preserve">г) особая форма экономики, в </w:t>
            </w:r>
            <w:proofErr w:type="spellStart"/>
            <w:r w:rsidRPr="00342FAF">
              <w:t>которои</w:t>
            </w:r>
            <w:proofErr w:type="spellEnd"/>
            <w:r w:rsidRPr="00342FAF">
              <w:t xml:space="preserve">̆ процессы производства, распределения, обмена и потребления прошли цифровые преобразования с использованием информационно- коммуникационных технологий. </w:t>
            </w:r>
          </w:p>
          <w:p w14:paraId="48FDE6DE" w14:textId="77777777" w:rsidR="0040291E" w:rsidRPr="00342FAF" w:rsidRDefault="0040291E" w:rsidP="0040291E">
            <w:pPr>
              <w:pStyle w:val="a3"/>
              <w:shd w:val="clear" w:color="auto" w:fill="FFFFFF"/>
            </w:pPr>
            <w:r w:rsidRPr="00342FAF">
              <w:rPr>
                <w:b/>
                <w:bCs/>
              </w:rPr>
              <w:t xml:space="preserve">Задание 2 </w:t>
            </w:r>
          </w:p>
          <w:p w14:paraId="1872CB91" w14:textId="79F63102" w:rsidR="00DB5941" w:rsidRPr="00342FAF" w:rsidRDefault="0040291E" w:rsidP="0040291E">
            <w:pPr>
              <w:pStyle w:val="a3"/>
              <w:shd w:val="clear" w:color="auto" w:fill="FFFFFF"/>
            </w:pPr>
            <w:r w:rsidRPr="00342FAF">
              <w:t xml:space="preserve">Крупная производственная корпорация рассчитала, что в случае </w:t>
            </w:r>
            <w:proofErr w:type="spellStart"/>
            <w:r w:rsidRPr="00342FAF">
              <w:t>цифровизации</w:t>
            </w:r>
            <w:proofErr w:type="spellEnd"/>
            <w:r w:rsidRPr="00342FAF">
              <w:t xml:space="preserve"> своих бизнес-процессов включая производственные, к 2025 году сокращение постоянных расходов составит 23,5%. Чтобы этого добиться необходимо привлечь денежные средства. Инвесторы посчитали бизнес-план не состоятельным и отказали в финансировании. Руководством было принято решение начать внедрение </w:t>
            </w:r>
            <w:proofErr w:type="spellStart"/>
            <w:r w:rsidRPr="00342FAF">
              <w:t>цифровои</w:t>
            </w:r>
            <w:proofErr w:type="spellEnd"/>
            <w:r w:rsidRPr="00342FAF">
              <w:t xml:space="preserve">̆ логистики собственными силами, чтобы на практике показать инвесторам эффективность проекта. С чего необходимо начать внедрение? </w:t>
            </w:r>
          </w:p>
          <w:p w14:paraId="74C301E0" w14:textId="77777777" w:rsidR="0040291E" w:rsidRPr="00342FAF" w:rsidRDefault="0040291E" w:rsidP="0040291E">
            <w:pPr>
              <w:pStyle w:val="a3"/>
              <w:shd w:val="clear" w:color="auto" w:fill="FFFFFF"/>
            </w:pPr>
          </w:p>
          <w:p w14:paraId="3342BFBF" w14:textId="77777777" w:rsidR="0040291E" w:rsidRPr="00342FAF" w:rsidRDefault="0040291E" w:rsidP="0040291E">
            <w:pPr>
              <w:pStyle w:val="a3"/>
              <w:shd w:val="clear" w:color="auto" w:fill="FFFFFF"/>
            </w:pPr>
            <w:r w:rsidRPr="00342FAF">
              <w:rPr>
                <w:b/>
                <w:bCs/>
              </w:rPr>
              <w:t xml:space="preserve">Задание 1 </w:t>
            </w:r>
          </w:p>
          <w:p w14:paraId="60943662" w14:textId="77777777" w:rsidR="0040291E" w:rsidRPr="00342FAF" w:rsidRDefault="0040291E" w:rsidP="0040291E">
            <w:proofErr w:type="spellStart"/>
            <w:r w:rsidRPr="00342FAF">
              <w:t>Единои</w:t>
            </w:r>
            <w:proofErr w:type="spellEnd"/>
            <w:r w:rsidRPr="00342FAF">
              <w:t xml:space="preserve">̆ </w:t>
            </w:r>
            <w:proofErr w:type="spellStart"/>
            <w:r w:rsidRPr="00342FAF">
              <w:t>товаропроводящеи</w:t>
            </w:r>
            <w:proofErr w:type="spellEnd"/>
            <w:r w:rsidRPr="00342FAF">
              <w:t xml:space="preserve">̆ </w:t>
            </w:r>
            <w:proofErr w:type="spellStart"/>
            <w:r w:rsidRPr="00342FAF">
              <w:t>системои</w:t>
            </w:r>
            <w:proofErr w:type="spellEnd"/>
            <w:r w:rsidRPr="00342FAF">
              <w:t xml:space="preserve">̆, в </w:t>
            </w:r>
            <w:proofErr w:type="spellStart"/>
            <w:r w:rsidRPr="00342FAF">
              <w:t>которои</w:t>
            </w:r>
            <w:proofErr w:type="spellEnd"/>
            <w:r w:rsidRPr="00342FAF">
              <w:t xml:space="preserve">̆ </w:t>
            </w:r>
            <w:r w:rsidRPr="00342FAF">
              <w:lastRenderedPageBreak/>
              <w:t>организуется опыт информационно-</w:t>
            </w:r>
            <w:proofErr w:type="spellStart"/>
            <w:r w:rsidRPr="00342FAF">
              <w:t>телекоммуникационнои</w:t>
            </w:r>
            <w:proofErr w:type="spellEnd"/>
            <w:r w:rsidRPr="00342FAF">
              <w:t xml:space="preserve">̆ координации экономических потоков в реальных условиях </w:t>
            </w:r>
            <w:proofErr w:type="spellStart"/>
            <w:r w:rsidRPr="00342FAF">
              <w:t>хозяйствования</w:t>
            </w:r>
            <w:proofErr w:type="spellEnd"/>
            <w:r w:rsidRPr="00342FAF">
              <w:t>, называется:</w:t>
            </w:r>
            <w:r w:rsidRPr="00342FAF">
              <w:br/>
              <w:t>а) цифровая логистика</w:t>
            </w:r>
            <w:r w:rsidRPr="00342FAF">
              <w:br/>
              <w:t xml:space="preserve">б) цифровое пространство </w:t>
            </w:r>
          </w:p>
          <w:p w14:paraId="38349985" w14:textId="77777777" w:rsidR="0040291E" w:rsidRPr="00342FAF" w:rsidRDefault="0040291E" w:rsidP="0040291E">
            <w:r w:rsidRPr="00342FAF">
              <w:t xml:space="preserve">в) менеджмент цифровых потоков </w:t>
            </w:r>
          </w:p>
          <w:p w14:paraId="30F72EF0" w14:textId="7943C6F5" w:rsidR="0040291E" w:rsidRPr="00342FAF" w:rsidRDefault="0040291E" w:rsidP="0040291E">
            <w:r w:rsidRPr="00342FAF">
              <w:t xml:space="preserve">г) цифровая платформа </w:t>
            </w:r>
          </w:p>
          <w:p w14:paraId="063E62CD" w14:textId="77777777" w:rsidR="0040291E" w:rsidRPr="00342FAF" w:rsidRDefault="0040291E" w:rsidP="0040291E">
            <w:pPr>
              <w:pStyle w:val="a3"/>
              <w:shd w:val="clear" w:color="auto" w:fill="FFFFFF"/>
            </w:pPr>
            <w:r w:rsidRPr="00342FAF">
              <w:rPr>
                <w:b/>
                <w:bCs/>
              </w:rPr>
              <w:t xml:space="preserve">Задание 2 </w:t>
            </w:r>
          </w:p>
          <w:p w14:paraId="1AD8083C" w14:textId="77777777" w:rsidR="0040291E" w:rsidRPr="00342FAF" w:rsidRDefault="0040291E" w:rsidP="0040291E">
            <w:pPr>
              <w:pStyle w:val="a3"/>
              <w:shd w:val="clear" w:color="auto" w:fill="FFFFFF"/>
            </w:pPr>
            <w:r w:rsidRPr="00342FAF">
              <w:t>Что понимается под цифровым потенциалом логистики?</w:t>
            </w:r>
            <w:r w:rsidRPr="00342FAF">
              <w:br/>
              <w:t xml:space="preserve">а) способность </w:t>
            </w:r>
            <w:proofErr w:type="spellStart"/>
            <w:r w:rsidRPr="00342FAF">
              <w:t>логистическои</w:t>
            </w:r>
            <w:proofErr w:type="spellEnd"/>
            <w:r w:rsidRPr="00342FAF">
              <w:t xml:space="preserve">̆ системы или </w:t>
            </w:r>
            <w:proofErr w:type="spellStart"/>
            <w:r w:rsidRPr="00342FAF">
              <w:t>какои</w:t>
            </w:r>
            <w:proofErr w:type="spellEnd"/>
            <w:r w:rsidRPr="00342FAF">
              <w:t xml:space="preserve">̆-либо ее </w:t>
            </w:r>
            <w:proofErr w:type="spellStart"/>
            <w:r w:rsidRPr="00342FAF">
              <w:t>функциональнои</w:t>
            </w:r>
            <w:proofErr w:type="spellEnd"/>
            <w:r w:rsidRPr="00342FAF">
              <w:t>̆ области генерировать или воспринимать те или иные цифровые новшества</w:t>
            </w:r>
            <w:r w:rsidRPr="00342FAF">
              <w:br/>
              <w:t xml:space="preserve">б) способность системы функционировать в </w:t>
            </w:r>
            <w:proofErr w:type="spellStart"/>
            <w:r w:rsidRPr="00342FAF">
              <w:t>изменяющейся</w:t>
            </w:r>
            <w:proofErr w:type="spellEnd"/>
            <w:r w:rsidRPr="00342FAF">
              <w:t xml:space="preserve"> среде, ее возможности обновляться и развиваться</w:t>
            </w:r>
            <w:r w:rsidRPr="00342FAF">
              <w:br/>
              <w:t xml:space="preserve">в) величина, измеряемая той </w:t>
            </w:r>
            <w:proofErr w:type="spellStart"/>
            <w:r w:rsidRPr="00342FAF">
              <w:t>суммои</w:t>
            </w:r>
            <w:proofErr w:type="spellEnd"/>
            <w:r w:rsidRPr="00342FAF">
              <w:t xml:space="preserve">̆ энергии, которая затрачивается на то, чтобы преодолеть сопротивление и привести систему в деятельное позитивное состояние </w:t>
            </w:r>
          </w:p>
          <w:p w14:paraId="3634A80A" w14:textId="77777777" w:rsidR="0040291E" w:rsidRPr="00342FAF" w:rsidRDefault="0040291E" w:rsidP="0040291E">
            <w:pPr>
              <w:pStyle w:val="a3"/>
              <w:shd w:val="clear" w:color="auto" w:fill="FFFFFF"/>
              <w:rPr>
                <w:b/>
                <w:bCs/>
              </w:rPr>
            </w:pPr>
          </w:p>
          <w:p w14:paraId="0D00B6C9" w14:textId="6CC0A988" w:rsidR="0040291E" w:rsidRPr="00342FAF" w:rsidRDefault="0040291E" w:rsidP="0040291E">
            <w:pPr>
              <w:pStyle w:val="a3"/>
              <w:shd w:val="clear" w:color="auto" w:fill="FFFFFF"/>
            </w:pPr>
            <w:r w:rsidRPr="00342FAF">
              <w:rPr>
                <w:b/>
                <w:bCs/>
              </w:rPr>
              <w:t xml:space="preserve">Задание 1 </w:t>
            </w:r>
          </w:p>
          <w:p w14:paraId="6F70FB93" w14:textId="77777777" w:rsidR="0040291E" w:rsidRPr="00342FAF" w:rsidRDefault="0040291E" w:rsidP="0040291E">
            <w:pPr>
              <w:pStyle w:val="a3"/>
              <w:shd w:val="clear" w:color="auto" w:fill="FFFFFF"/>
            </w:pPr>
            <w:r w:rsidRPr="00342FAF">
              <w:t xml:space="preserve">Что мешает полноценному внедрению интернета </w:t>
            </w:r>
            <w:proofErr w:type="spellStart"/>
            <w:r w:rsidRPr="00342FAF">
              <w:t>вещеи</w:t>
            </w:r>
            <w:proofErr w:type="spellEnd"/>
            <w:r w:rsidRPr="00342FAF">
              <w:t xml:space="preserve">̆ в современную логистику в России? </w:t>
            </w:r>
          </w:p>
          <w:p w14:paraId="5C701AAF" w14:textId="77777777" w:rsidR="0040291E" w:rsidRPr="00342FAF" w:rsidRDefault="0040291E" w:rsidP="0040291E">
            <w:pPr>
              <w:pStyle w:val="a3"/>
              <w:shd w:val="clear" w:color="auto" w:fill="FFFFFF"/>
            </w:pPr>
            <w:r w:rsidRPr="00342FAF">
              <w:rPr>
                <w:b/>
                <w:bCs/>
              </w:rPr>
              <w:t xml:space="preserve">Задание 2 </w:t>
            </w:r>
          </w:p>
          <w:p w14:paraId="53BC8E41" w14:textId="77777777" w:rsidR="0040291E" w:rsidRPr="00342FAF" w:rsidRDefault="0040291E" w:rsidP="0040291E">
            <w:pPr>
              <w:pStyle w:val="a3"/>
              <w:shd w:val="clear" w:color="auto" w:fill="FFFFFF"/>
            </w:pPr>
            <w:r w:rsidRPr="00342FAF">
              <w:t xml:space="preserve">Что понимают под управлением цепью </w:t>
            </w:r>
            <w:r w:rsidRPr="00342FAF">
              <w:lastRenderedPageBreak/>
              <w:t xml:space="preserve">поставок в </w:t>
            </w:r>
            <w:proofErr w:type="spellStart"/>
            <w:r w:rsidRPr="00342FAF">
              <w:t>цифровои</w:t>
            </w:r>
            <w:proofErr w:type="spellEnd"/>
            <w:r w:rsidRPr="00342FAF">
              <w:t xml:space="preserve">̆ логистике? </w:t>
            </w:r>
          </w:p>
          <w:p w14:paraId="03AA35EC" w14:textId="77777777" w:rsidR="0040291E" w:rsidRPr="00342FAF" w:rsidRDefault="0040291E" w:rsidP="0040291E">
            <w:pPr>
              <w:pStyle w:val="a3"/>
              <w:shd w:val="clear" w:color="auto" w:fill="FFFFFF"/>
            </w:pPr>
            <w:r w:rsidRPr="00342FAF">
              <w:rPr>
                <w:b/>
                <w:bCs/>
              </w:rPr>
              <w:t xml:space="preserve">Задание 3 </w:t>
            </w:r>
          </w:p>
          <w:p w14:paraId="73ADA176" w14:textId="39A7C3BB" w:rsidR="0040291E" w:rsidRPr="00342FAF" w:rsidRDefault="0040291E" w:rsidP="0040291E">
            <w:pPr>
              <w:pStyle w:val="a3"/>
              <w:shd w:val="clear" w:color="auto" w:fill="FFFFFF"/>
            </w:pPr>
            <w:r w:rsidRPr="00342FAF">
              <w:t xml:space="preserve">Логистическая компания решила создать собственную </w:t>
            </w:r>
            <w:proofErr w:type="spellStart"/>
            <w:r w:rsidRPr="00342FAF">
              <w:t>онлайн</w:t>
            </w:r>
            <w:proofErr w:type="spellEnd"/>
            <w:r w:rsidRPr="00342FAF">
              <w:t xml:space="preserve"> платформу предоставляющую следующие услуги: расчет стоимости доставки груза по заданным параметрам, подбор транспортного средства, возможность оставить заявку на транспортировку. </w:t>
            </w:r>
            <w:proofErr w:type="spellStart"/>
            <w:r w:rsidRPr="00342FAF">
              <w:t>Обоснуйте</w:t>
            </w:r>
            <w:proofErr w:type="spellEnd"/>
            <w:r w:rsidRPr="00342FAF">
              <w:t xml:space="preserve">, является ли реализация данного решения </w:t>
            </w:r>
            <w:proofErr w:type="spellStart"/>
            <w:r w:rsidRPr="00342FAF">
              <w:t>цифровои</w:t>
            </w:r>
            <w:proofErr w:type="spellEnd"/>
            <w:r w:rsidRPr="00342FAF">
              <w:t xml:space="preserve">̆ </w:t>
            </w:r>
            <w:proofErr w:type="spellStart"/>
            <w:r w:rsidRPr="00342FAF">
              <w:t>логистикои</w:t>
            </w:r>
            <w:proofErr w:type="spellEnd"/>
            <w:r w:rsidRPr="00342FAF">
              <w:t>̆?</w:t>
            </w:r>
          </w:p>
        </w:tc>
      </w:tr>
      <w:tr w:rsidR="0040291E" w:rsidRPr="00342FAF" w14:paraId="52807CAA" w14:textId="77777777" w:rsidTr="00075AE0">
        <w:tc>
          <w:tcPr>
            <w:tcW w:w="1843" w:type="dxa"/>
          </w:tcPr>
          <w:p w14:paraId="558BEE6D" w14:textId="77777777" w:rsidR="0040291E" w:rsidRPr="00342FAF" w:rsidRDefault="0040291E" w:rsidP="0040291E">
            <w:pPr>
              <w:pStyle w:val="a3"/>
              <w:shd w:val="clear" w:color="auto" w:fill="FFFFFF"/>
              <w:jc w:val="center"/>
              <w:rPr>
                <w:u w:val="single"/>
              </w:rPr>
            </w:pPr>
            <w:r w:rsidRPr="00342FAF">
              <w:rPr>
                <w:u w:val="single"/>
              </w:rPr>
              <w:lastRenderedPageBreak/>
              <w:t>ПКП-5</w:t>
            </w:r>
          </w:p>
          <w:p w14:paraId="17FA142E" w14:textId="7446A9C8" w:rsidR="0040291E" w:rsidRPr="00342FAF" w:rsidRDefault="0040291E" w:rsidP="0040291E">
            <w:pPr>
              <w:pStyle w:val="a3"/>
              <w:shd w:val="clear" w:color="auto" w:fill="FFFFFF"/>
              <w:ind w:right="-101"/>
              <w:jc w:val="center"/>
              <w:rPr>
                <w:u w:val="single"/>
              </w:rPr>
            </w:pPr>
            <w:r w:rsidRPr="00342FAF">
              <w:t>Способность к разработке экономико-математических моделей логистических бизнес-процессов  и их внедрению в деятельность предприятий</w:t>
            </w:r>
          </w:p>
        </w:tc>
        <w:tc>
          <w:tcPr>
            <w:tcW w:w="1986" w:type="dxa"/>
          </w:tcPr>
          <w:p w14:paraId="61023A89" w14:textId="6896057B" w:rsidR="0040291E" w:rsidRPr="00342FAF" w:rsidRDefault="0040291E" w:rsidP="0040291E">
            <w:pPr>
              <w:pStyle w:val="a3"/>
              <w:shd w:val="clear" w:color="auto" w:fill="FFFFFF"/>
            </w:pPr>
            <w:r w:rsidRPr="00342FAF">
              <w:t xml:space="preserve">1. Применяет современные методики управления бизнес-процессами, происходящими в компаниях, генерирующих материальные и информационные потоки и использующих логистические услуги. </w:t>
            </w:r>
          </w:p>
          <w:p w14:paraId="5E5D2D87" w14:textId="37A878D3" w:rsidR="00C078F1" w:rsidRPr="00342FAF" w:rsidRDefault="00C078F1" w:rsidP="0040291E">
            <w:pPr>
              <w:pStyle w:val="a3"/>
              <w:shd w:val="clear" w:color="auto" w:fill="FFFFFF"/>
            </w:pPr>
          </w:p>
          <w:p w14:paraId="552FF5E4" w14:textId="2BF9115C" w:rsidR="00C078F1" w:rsidRPr="00342FAF" w:rsidRDefault="00C078F1" w:rsidP="0040291E">
            <w:pPr>
              <w:pStyle w:val="a3"/>
              <w:shd w:val="clear" w:color="auto" w:fill="FFFFFF"/>
            </w:pPr>
          </w:p>
          <w:p w14:paraId="0D1BAE9F" w14:textId="7A06C613" w:rsidR="00C078F1" w:rsidRPr="00342FAF" w:rsidRDefault="00C078F1" w:rsidP="0040291E">
            <w:pPr>
              <w:pStyle w:val="a3"/>
              <w:shd w:val="clear" w:color="auto" w:fill="FFFFFF"/>
            </w:pPr>
          </w:p>
          <w:p w14:paraId="70E9CF92" w14:textId="54CCF9DE" w:rsidR="00C078F1" w:rsidRPr="00342FAF" w:rsidRDefault="00C078F1" w:rsidP="0040291E">
            <w:pPr>
              <w:pStyle w:val="a3"/>
              <w:shd w:val="clear" w:color="auto" w:fill="FFFFFF"/>
            </w:pPr>
          </w:p>
          <w:p w14:paraId="743E29B4" w14:textId="0FD2E723" w:rsidR="00C078F1" w:rsidRPr="00342FAF" w:rsidRDefault="00C078F1" w:rsidP="0040291E">
            <w:pPr>
              <w:pStyle w:val="a3"/>
              <w:shd w:val="clear" w:color="auto" w:fill="FFFFFF"/>
            </w:pPr>
          </w:p>
          <w:p w14:paraId="28F9F039" w14:textId="178191A0" w:rsidR="00C078F1" w:rsidRPr="00342FAF" w:rsidRDefault="00C078F1" w:rsidP="0040291E">
            <w:pPr>
              <w:pStyle w:val="a3"/>
              <w:shd w:val="clear" w:color="auto" w:fill="FFFFFF"/>
            </w:pPr>
          </w:p>
          <w:p w14:paraId="60BC7593" w14:textId="77777777" w:rsidR="00C078F1" w:rsidRPr="00342FAF" w:rsidRDefault="00C078F1" w:rsidP="0040291E">
            <w:pPr>
              <w:pStyle w:val="a3"/>
              <w:shd w:val="clear" w:color="auto" w:fill="FFFFFF"/>
            </w:pPr>
          </w:p>
          <w:p w14:paraId="13AA75D3" w14:textId="77777777" w:rsidR="0040291E" w:rsidRPr="00342FAF" w:rsidRDefault="0040291E" w:rsidP="0040291E">
            <w:pPr>
              <w:pStyle w:val="a3"/>
              <w:shd w:val="clear" w:color="auto" w:fill="FFFFFF"/>
            </w:pPr>
            <w:r w:rsidRPr="00342FAF">
              <w:lastRenderedPageBreak/>
              <w:t>2. Использует доступные способы разработки экономико-математических моделей для совершенствования логистических бизнес-процессов</w:t>
            </w:r>
          </w:p>
          <w:p w14:paraId="0D76EBB5" w14:textId="77777777" w:rsidR="0040291E" w:rsidRPr="00342FAF" w:rsidRDefault="0040291E" w:rsidP="0040291E">
            <w:pPr>
              <w:pStyle w:val="a3"/>
              <w:shd w:val="clear" w:color="auto" w:fill="FFFFFF"/>
            </w:pPr>
            <w:r w:rsidRPr="00342FAF">
              <w:t xml:space="preserve"> </w:t>
            </w:r>
          </w:p>
          <w:p w14:paraId="263D403E" w14:textId="045A5990" w:rsidR="0040291E" w:rsidRPr="00342FAF" w:rsidRDefault="0040291E" w:rsidP="0040291E">
            <w:pPr>
              <w:pStyle w:val="a3"/>
              <w:shd w:val="clear" w:color="auto" w:fill="FFFFFF"/>
            </w:pPr>
          </w:p>
          <w:p w14:paraId="192AAD6D" w14:textId="77777777" w:rsidR="00C078F1" w:rsidRPr="00342FAF" w:rsidRDefault="00C078F1" w:rsidP="0040291E">
            <w:pPr>
              <w:pStyle w:val="a3"/>
              <w:shd w:val="clear" w:color="auto" w:fill="FFFFFF"/>
            </w:pPr>
          </w:p>
          <w:p w14:paraId="16D65AED" w14:textId="77777777" w:rsidR="0040291E" w:rsidRPr="00342FAF" w:rsidRDefault="0040291E" w:rsidP="0040291E">
            <w:pPr>
              <w:pStyle w:val="a3"/>
              <w:shd w:val="clear" w:color="auto" w:fill="FFFFFF"/>
            </w:pPr>
            <w:r w:rsidRPr="00342FAF">
              <w:t xml:space="preserve">3. Демонстрирует навыки оптимизации логистики в компаниях различной отраслевой направленности </w:t>
            </w:r>
          </w:p>
          <w:p w14:paraId="386AE5C1" w14:textId="77777777" w:rsidR="0040291E" w:rsidRPr="00342FAF" w:rsidRDefault="0040291E" w:rsidP="0040291E">
            <w:pPr>
              <w:pStyle w:val="a3"/>
              <w:shd w:val="clear" w:color="auto" w:fill="FFFFFF"/>
            </w:pPr>
          </w:p>
          <w:p w14:paraId="77FCE4AB" w14:textId="03BEAE07" w:rsidR="0040291E" w:rsidRPr="00342FAF" w:rsidRDefault="0040291E" w:rsidP="0040291E">
            <w:pPr>
              <w:pStyle w:val="a3"/>
              <w:shd w:val="clear" w:color="auto" w:fill="FFFFFF"/>
            </w:pPr>
          </w:p>
          <w:p w14:paraId="4526EB3B" w14:textId="011B021E" w:rsidR="00D647E0" w:rsidRPr="00342FAF" w:rsidRDefault="00D647E0" w:rsidP="0040291E">
            <w:pPr>
              <w:pStyle w:val="a3"/>
              <w:shd w:val="clear" w:color="auto" w:fill="FFFFFF"/>
            </w:pPr>
          </w:p>
          <w:p w14:paraId="042CD78C" w14:textId="4755D480" w:rsidR="00D647E0" w:rsidRPr="00342FAF" w:rsidRDefault="00D647E0" w:rsidP="0040291E">
            <w:pPr>
              <w:pStyle w:val="a3"/>
              <w:shd w:val="clear" w:color="auto" w:fill="FFFFFF"/>
            </w:pPr>
          </w:p>
          <w:p w14:paraId="42C61224" w14:textId="43B2CF49" w:rsidR="00D647E0" w:rsidRPr="00342FAF" w:rsidRDefault="00D647E0" w:rsidP="0040291E">
            <w:pPr>
              <w:pStyle w:val="a3"/>
              <w:shd w:val="clear" w:color="auto" w:fill="FFFFFF"/>
            </w:pPr>
          </w:p>
          <w:p w14:paraId="3DC7060D" w14:textId="173FF518" w:rsidR="00D647E0" w:rsidRPr="00342FAF" w:rsidRDefault="00D647E0" w:rsidP="0040291E">
            <w:pPr>
              <w:pStyle w:val="a3"/>
              <w:shd w:val="clear" w:color="auto" w:fill="FFFFFF"/>
            </w:pPr>
          </w:p>
          <w:p w14:paraId="0BAA616E" w14:textId="77777777" w:rsidR="00D647E0" w:rsidRPr="00342FAF" w:rsidRDefault="00D647E0" w:rsidP="0040291E">
            <w:pPr>
              <w:pStyle w:val="a3"/>
              <w:shd w:val="clear" w:color="auto" w:fill="FFFFFF"/>
            </w:pPr>
          </w:p>
          <w:p w14:paraId="6FE4DDC2" w14:textId="3BDD5FDE" w:rsidR="0040291E" w:rsidRPr="00342FAF" w:rsidRDefault="0040291E" w:rsidP="0040291E">
            <w:pPr>
              <w:pStyle w:val="a3"/>
              <w:shd w:val="clear" w:color="auto" w:fill="FFFFFF"/>
            </w:pPr>
            <w:r w:rsidRPr="00342FAF">
              <w:t>4. Применяет современные модели развития и управления логистикой</w:t>
            </w:r>
          </w:p>
        </w:tc>
        <w:tc>
          <w:tcPr>
            <w:tcW w:w="2211" w:type="dxa"/>
          </w:tcPr>
          <w:p w14:paraId="7CA15B8C" w14:textId="77777777" w:rsidR="00C078F1" w:rsidRPr="00342FAF" w:rsidRDefault="00C078F1" w:rsidP="00C078F1">
            <w:r w:rsidRPr="00342FAF">
              <w:lastRenderedPageBreak/>
              <w:sym w:font="Symbol" w:char="F0B7"/>
            </w:r>
            <w:r w:rsidRPr="00342FAF">
              <w:t xml:space="preserve"> </w:t>
            </w:r>
            <w:r w:rsidRPr="00342FAF">
              <w:rPr>
                <w:b/>
                <w:bCs/>
              </w:rPr>
              <w:t xml:space="preserve">Знать: </w:t>
            </w:r>
            <w:r w:rsidRPr="00342FAF">
              <w:t xml:space="preserve">современные методики управления бизнес-процессами, происходящими в компаниях, генерирующих материальные и информационные потоки и использующих логистические услуги. </w:t>
            </w:r>
          </w:p>
          <w:p w14:paraId="55420A6F" w14:textId="77777777" w:rsidR="00C078F1" w:rsidRPr="00342FAF" w:rsidRDefault="00C078F1" w:rsidP="00C078F1">
            <w:r w:rsidRPr="00342FAF">
              <w:sym w:font="Symbol" w:char="F0B7"/>
            </w:r>
            <w:r w:rsidRPr="00342FAF">
              <w:t xml:space="preserve"> </w:t>
            </w:r>
            <w:r w:rsidRPr="00342FAF">
              <w:rPr>
                <w:b/>
                <w:bCs/>
              </w:rPr>
              <w:t>Уметь</w:t>
            </w:r>
            <w:r w:rsidRPr="00342FAF">
              <w:t>: управлять бизнес-процессами, происходящими в компаниях, генерирующих материальные и информационные потоки и использующих логистические услуги опираясь на современные методики.</w:t>
            </w:r>
          </w:p>
          <w:p w14:paraId="016C54E5" w14:textId="38F76910" w:rsidR="00C078F1" w:rsidRPr="00342FAF" w:rsidRDefault="00C078F1" w:rsidP="00C078F1">
            <w:r w:rsidRPr="00342FAF">
              <w:t xml:space="preserve"> </w:t>
            </w:r>
          </w:p>
          <w:p w14:paraId="34017EED" w14:textId="77777777" w:rsidR="00C078F1" w:rsidRPr="00342FAF" w:rsidRDefault="00C078F1" w:rsidP="00C078F1">
            <w:r w:rsidRPr="00342FAF">
              <w:lastRenderedPageBreak/>
              <w:sym w:font="Symbol" w:char="F0B7"/>
            </w:r>
            <w:r w:rsidRPr="00342FAF">
              <w:t xml:space="preserve"> </w:t>
            </w:r>
            <w:r w:rsidRPr="00342FAF">
              <w:rPr>
                <w:b/>
                <w:bCs/>
              </w:rPr>
              <w:t xml:space="preserve">Знать: </w:t>
            </w:r>
            <w:r w:rsidRPr="00342FAF">
              <w:t>способы разработки экономико-математических моделей для совершенствования логистических бизнес-процессов.</w:t>
            </w:r>
            <w:r w:rsidRPr="00342FAF">
              <w:br/>
            </w:r>
            <w:r w:rsidRPr="00342FAF">
              <w:sym w:font="Symbol" w:char="F0B7"/>
            </w:r>
            <w:r w:rsidRPr="00342FAF">
              <w:t xml:space="preserve"> </w:t>
            </w:r>
            <w:r w:rsidRPr="00342FAF">
              <w:rPr>
                <w:b/>
                <w:bCs/>
              </w:rPr>
              <w:t>Уметь:</w:t>
            </w:r>
            <w:r w:rsidRPr="00342FAF">
              <w:rPr>
                <w:bCs/>
              </w:rPr>
              <w:t xml:space="preserve"> разрабатывать</w:t>
            </w:r>
            <w:r w:rsidRPr="00342FAF">
              <w:t xml:space="preserve"> экономико-математические модели для совершенствования логистических бизнес-процессов </w:t>
            </w:r>
          </w:p>
          <w:p w14:paraId="386F2A9B" w14:textId="154BE659" w:rsidR="00C078F1" w:rsidRPr="00342FAF" w:rsidRDefault="00C078F1" w:rsidP="00C078F1"/>
          <w:p w14:paraId="1BD09D35" w14:textId="2D2BA890" w:rsidR="00C078F1" w:rsidRPr="00342FAF" w:rsidRDefault="00C078F1" w:rsidP="00C078F1"/>
          <w:p w14:paraId="7EEE5987" w14:textId="18ED793F" w:rsidR="00C078F1" w:rsidRPr="00342FAF" w:rsidRDefault="00C078F1" w:rsidP="00C078F1"/>
          <w:p w14:paraId="69511A42" w14:textId="77777777" w:rsidR="00C078F1" w:rsidRPr="00342FAF" w:rsidRDefault="00C078F1" w:rsidP="00C078F1"/>
          <w:p w14:paraId="1BC25FDA" w14:textId="77777777" w:rsidR="00C078F1" w:rsidRPr="00342FAF" w:rsidRDefault="00C078F1" w:rsidP="00C078F1">
            <w:r w:rsidRPr="00342FAF">
              <w:sym w:font="Symbol" w:char="F0B7"/>
            </w:r>
            <w:r w:rsidRPr="00342FAF">
              <w:t xml:space="preserve"> </w:t>
            </w:r>
            <w:r w:rsidRPr="00342FAF">
              <w:rPr>
                <w:b/>
                <w:bCs/>
              </w:rPr>
              <w:t xml:space="preserve">Знать: </w:t>
            </w:r>
            <w:r w:rsidRPr="00342FAF">
              <w:t>пути оптимизации логистики в компаниях различной отраслевой направленности</w:t>
            </w:r>
          </w:p>
          <w:p w14:paraId="0AE400C5" w14:textId="77777777" w:rsidR="00C078F1" w:rsidRPr="00342FAF" w:rsidRDefault="00C078F1" w:rsidP="00C078F1">
            <w:r w:rsidRPr="00342FAF">
              <w:sym w:font="Symbol" w:char="F0B7"/>
            </w:r>
            <w:r w:rsidRPr="00342FAF">
              <w:t xml:space="preserve"> </w:t>
            </w:r>
            <w:r w:rsidRPr="00342FAF">
              <w:rPr>
                <w:b/>
                <w:bCs/>
              </w:rPr>
              <w:t xml:space="preserve">Уметь: </w:t>
            </w:r>
            <w:r w:rsidRPr="00342FAF">
              <w:t xml:space="preserve">применять навыки оптимизации логистики в компаниях различной отраслевой направленности </w:t>
            </w:r>
          </w:p>
          <w:p w14:paraId="67FE3F7C" w14:textId="226865EC" w:rsidR="00C078F1" w:rsidRPr="00342FAF" w:rsidRDefault="00C078F1" w:rsidP="00C078F1"/>
          <w:p w14:paraId="1A1AC19D" w14:textId="0F826454" w:rsidR="00D647E0" w:rsidRPr="00342FAF" w:rsidRDefault="00D647E0" w:rsidP="00C078F1"/>
          <w:p w14:paraId="184F9826" w14:textId="408CB508" w:rsidR="00D647E0" w:rsidRPr="00342FAF" w:rsidRDefault="00D647E0" w:rsidP="00C078F1"/>
          <w:p w14:paraId="7109DBD4" w14:textId="224351BF" w:rsidR="00D647E0" w:rsidRPr="00342FAF" w:rsidRDefault="00D647E0" w:rsidP="00C078F1"/>
          <w:p w14:paraId="0BA3DE70" w14:textId="28991E32" w:rsidR="00D647E0" w:rsidRPr="00342FAF" w:rsidRDefault="00D647E0" w:rsidP="00C078F1"/>
          <w:p w14:paraId="15281DC9" w14:textId="3F0B75A5" w:rsidR="00D647E0" w:rsidRPr="00342FAF" w:rsidRDefault="00D647E0" w:rsidP="00C078F1"/>
          <w:p w14:paraId="35AD1BAD" w14:textId="4D0B826E" w:rsidR="00D647E0" w:rsidRPr="00342FAF" w:rsidRDefault="00D647E0" w:rsidP="00C078F1"/>
          <w:p w14:paraId="4D9793D8" w14:textId="77777777" w:rsidR="00D647E0" w:rsidRPr="00342FAF" w:rsidRDefault="00D647E0" w:rsidP="00C078F1"/>
          <w:p w14:paraId="1FD6618C" w14:textId="77777777" w:rsidR="00C078F1" w:rsidRPr="00342FAF" w:rsidRDefault="00C078F1" w:rsidP="00C078F1">
            <w:r w:rsidRPr="00342FAF">
              <w:sym w:font="Symbol" w:char="F0B7"/>
            </w:r>
            <w:r w:rsidRPr="00342FAF">
              <w:t xml:space="preserve"> </w:t>
            </w:r>
            <w:r w:rsidRPr="00342FAF">
              <w:rPr>
                <w:b/>
                <w:bCs/>
              </w:rPr>
              <w:t xml:space="preserve">Знать: </w:t>
            </w:r>
            <w:r w:rsidRPr="00342FAF">
              <w:t>современные модели развития и управления логистикой</w:t>
            </w:r>
          </w:p>
          <w:p w14:paraId="6BEC1C83" w14:textId="77777777" w:rsidR="00E97F3C" w:rsidRPr="00342FAF" w:rsidRDefault="00E97F3C" w:rsidP="00C078F1"/>
          <w:p w14:paraId="72504D6D" w14:textId="77777777" w:rsidR="00E97F3C" w:rsidRPr="00342FAF" w:rsidRDefault="00E97F3C" w:rsidP="00C078F1"/>
          <w:p w14:paraId="5FCEA038" w14:textId="77777777" w:rsidR="00E97F3C" w:rsidRPr="00342FAF" w:rsidRDefault="00E97F3C" w:rsidP="00C078F1"/>
          <w:p w14:paraId="7B3030F2" w14:textId="77777777" w:rsidR="00E97F3C" w:rsidRPr="00342FAF" w:rsidRDefault="00E97F3C" w:rsidP="00C078F1"/>
          <w:p w14:paraId="7969A937" w14:textId="77777777" w:rsidR="00E97F3C" w:rsidRPr="00342FAF" w:rsidRDefault="00E97F3C" w:rsidP="00C078F1"/>
          <w:p w14:paraId="7E69081B" w14:textId="6FC526AD" w:rsidR="00C078F1" w:rsidRPr="00342FAF" w:rsidRDefault="00C078F1" w:rsidP="00C078F1">
            <w:r w:rsidRPr="00342FAF">
              <w:sym w:font="Symbol" w:char="F0B7"/>
            </w:r>
            <w:r w:rsidRPr="00342FAF">
              <w:t xml:space="preserve"> </w:t>
            </w:r>
            <w:r w:rsidRPr="00342FAF">
              <w:rPr>
                <w:b/>
                <w:bCs/>
              </w:rPr>
              <w:t xml:space="preserve">Уметь: </w:t>
            </w:r>
            <w:r w:rsidRPr="00342FAF">
              <w:rPr>
                <w:bCs/>
              </w:rPr>
              <w:t xml:space="preserve">использовать </w:t>
            </w:r>
            <w:r w:rsidRPr="00342FAF">
              <w:t>современные модели развития и управления логистикой</w:t>
            </w:r>
          </w:p>
          <w:p w14:paraId="3A1C4C65" w14:textId="07603FAB" w:rsidR="0040291E" w:rsidRPr="00342FAF" w:rsidRDefault="0040291E" w:rsidP="0040291E"/>
        </w:tc>
        <w:tc>
          <w:tcPr>
            <w:tcW w:w="3174" w:type="dxa"/>
          </w:tcPr>
          <w:p w14:paraId="0E3E60F0" w14:textId="77777777" w:rsidR="00C078F1" w:rsidRPr="00342FAF" w:rsidRDefault="00C078F1" w:rsidP="00C078F1">
            <w:pPr>
              <w:pStyle w:val="a3"/>
              <w:shd w:val="clear" w:color="auto" w:fill="FFFFFF"/>
            </w:pPr>
            <w:r w:rsidRPr="00342FAF">
              <w:rPr>
                <w:b/>
                <w:bCs/>
              </w:rPr>
              <w:lastRenderedPageBreak/>
              <w:t xml:space="preserve">Задание 1 </w:t>
            </w:r>
          </w:p>
          <w:p w14:paraId="0A19807A" w14:textId="77777777" w:rsidR="00C078F1" w:rsidRPr="00342FAF" w:rsidRDefault="00C078F1" w:rsidP="00C078F1">
            <w:pPr>
              <w:pStyle w:val="a3"/>
              <w:shd w:val="clear" w:color="auto" w:fill="FFFFFF"/>
            </w:pPr>
            <w:r w:rsidRPr="00342FAF">
              <w:t xml:space="preserve">Перечислите основные изменения в логистических процессах при использовании аддитивных технологий в промышленном производстве. </w:t>
            </w:r>
          </w:p>
          <w:p w14:paraId="0AD5C3A4" w14:textId="77777777" w:rsidR="00E97F3C" w:rsidRPr="00342FAF" w:rsidRDefault="00E97F3C" w:rsidP="00C078F1">
            <w:pPr>
              <w:pStyle w:val="a3"/>
              <w:shd w:val="clear" w:color="auto" w:fill="FFFFFF"/>
              <w:rPr>
                <w:b/>
                <w:bCs/>
              </w:rPr>
            </w:pPr>
          </w:p>
          <w:p w14:paraId="4F490D0B" w14:textId="77777777" w:rsidR="00E97F3C" w:rsidRPr="00342FAF" w:rsidRDefault="00E97F3C" w:rsidP="00C078F1">
            <w:pPr>
              <w:pStyle w:val="a3"/>
              <w:shd w:val="clear" w:color="auto" w:fill="FFFFFF"/>
              <w:rPr>
                <w:b/>
                <w:bCs/>
              </w:rPr>
            </w:pPr>
          </w:p>
          <w:p w14:paraId="5E28280A" w14:textId="492759A9" w:rsidR="00C078F1" w:rsidRPr="00342FAF" w:rsidRDefault="00C078F1" w:rsidP="00C078F1">
            <w:pPr>
              <w:pStyle w:val="a3"/>
              <w:shd w:val="clear" w:color="auto" w:fill="FFFFFF"/>
            </w:pPr>
            <w:r w:rsidRPr="00342FAF">
              <w:rPr>
                <w:b/>
                <w:bCs/>
              </w:rPr>
              <w:t xml:space="preserve">Задание 2 </w:t>
            </w:r>
          </w:p>
          <w:p w14:paraId="459502E4" w14:textId="77777777" w:rsidR="00C078F1" w:rsidRPr="00342FAF" w:rsidRDefault="00C078F1" w:rsidP="00C078F1">
            <w:pPr>
              <w:pStyle w:val="a3"/>
              <w:shd w:val="clear" w:color="auto" w:fill="FFFFFF"/>
            </w:pPr>
            <w:r w:rsidRPr="00342FAF">
              <w:t xml:space="preserve">Приведите примеры использования больших данных в логистике у </w:t>
            </w:r>
            <w:proofErr w:type="spellStart"/>
            <w:r w:rsidRPr="00342FAF">
              <w:t>российских</w:t>
            </w:r>
            <w:proofErr w:type="spellEnd"/>
            <w:r w:rsidRPr="00342FAF">
              <w:t xml:space="preserve"> компаний. </w:t>
            </w:r>
          </w:p>
          <w:p w14:paraId="68D75F90" w14:textId="77777777" w:rsidR="00C078F1" w:rsidRPr="00342FAF" w:rsidRDefault="00C078F1" w:rsidP="00C078F1">
            <w:pPr>
              <w:pStyle w:val="a3"/>
              <w:shd w:val="clear" w:color="auto" w:fill="FFFFFF"/>
            </w:pPr>
            <w:r w:rsidRPr="00342FAF">
              <w:rPr>
                <w:b/>
                <w:bCs/>
              </w:rPr>
              <w:t xml:space="preserve">Задание 3 </w:t>
            </w:r>
          </w:p>
          <w:p w14:paraId="297A162B" w14:textId="77777777" w:rsidR="00C078F1" w:rsidRPr="00342FAF" w:rsidRDefault="00C078F1" w:rsidP="00C078F1">
            <w:pPr>
              <w:pStyle w:val="a3"/>
              <w:shd w:val="clear" w:color="auto" w:fill="FFFFFF"/>
            </w:pPr>
            <w:r w:rsidRPr="00342FAF">
              <w:t xml:space="preserve">Что позволяет технология </w:t>
            </w:r>
            <w:proofErr w:type="spellStart"/>
            <w:r w:rsidRPr="00342FAF">
              <w:t>blockchain</w:t>
            </w:r>
            <w:proofErr w:type="spellEnd"/>
            <w:r w:rsidRPr="00342FAF">
              <w:t xml:space="preserve"> в логистике? </w:t>
            </w:r>
          </w:p>
          <w:p w14:paraId="68E2199A" w14:textId="77777777" w:rsidR="0040291E" w:rsidRPr="00342FAF" w:rsidRDefault="0040291E" w:rsidP="0040291E">
            <w:pPr>
              <w:pStyle w:val="a3"/>
              <w:shd w:val="clear" w:color="auto" w:fill="FFFFFF"/>
              <w:rPr>
                <w:b/>
                <w:bCs/>
              </w:rPr>
            </w:pPr>
          </w:p>
          <w:p w14:paraId="3CBF03E5" w14:textId="77777777" w:rsidR="00C078F1" w:rsidRPr="00342FAF" w:rsidRDefault="00C078F1" w:rsidP="0040291E">
            <w:pPr>
              <w:pStyle w:val="a3"/>
              <w:shd w:val="clear" w:color="auto" w:fill="FFFFFF"/>
              <w:rPr>
                <w:b/>
                <w:bCs/>
              </w:rPr>
            </w:pPr>
          </w:p>
          <w:p w14:paraId="7EA1424F" w14:textId="56E90543" w:rsidR="00C078F1" w:rsidRPr="00342FAF" w:rsidRDefault="00C078F1" w:rsidP="00C078F1">
            <w:pPr>
              <w:pStyle w:val="a3"/>
              <w:shd w:val="clear" w:color="auto" w:fill="FFFFFF"/>
            </w:pPr>
            <w:r w:rsidRPr="00342FAF">
              <w:rPr>
                <w:b/>
                <w:bCs/>
              </w:rPr>
              <w:lastRenderedPageBreak/>
              <w:t xml:space="preserve">Задание 1 </w:t>
            </w:r>
          </w:p>
          <w:p w14:paraId="0B79D327" w14:textId="77777777" w:rsidR="00C078F1" w:rsidRPr="00342FAF" w:rsidRDefault="00C078F1" w:rsidP="00C078F1">
            <w:pPr>
              <w:pStyle w:val="a3"/>
              <w:shd w:val="clear" w:color="auto" w:fill="FFFFFF"/>
            </w:pPr>
            <w:r w:rsidRPr="00342FAF">
              <w:t xml:space="preserve">Опишите возможные варианты использования 3D печати в логистике и укажите основные показатели, на которые влияет эта технология. </w:t>
            </w:r>
          </w:p>
          <w:p w14:paraId="5BA63BC9" w14:textId="77777777" w:rsidR="00C078F1" w:rsidRPr="00342FAF" w:rsidRDefault="00C078F1" w:rsidP="00C078F1">
            <w:pPr>
              <w:pStyle w:val="a3"/>
              <w:shd w:val="clear" w:color="auto" w:fill="FFFFFF"/>
            </w:pPr>
            <w:r w:rsidRPr="00342FAF">
              <w:rPr>
                <w:b/>
                <w:bCs/>
              </w:rPr>
              <w:t xml:space="preserve">Задание 2 </w:t>
            </w:r>
          </w:p>
          <w:p w14:paraId="10B27DB8" w14:textId="65F83994" w:rsidR="00C078F1" w:rsidRPr="00342FAF" w:rsidRDefault="00C078F1" w:rsidP="00D647E0">
            <w:r w:rsidRPr="00342FAF">
              <w:t xml:space="preserve">Сравните эффективность использования беспилотных транспортных средств и транспорта с водителем при доставке грузов на дальние расстояния в международных перевозках </w:t>
            </w:r>
          </w:p>
          <w:p w14:paraId="7EC5C25F" w14:textId="77777777" w:rsidR="00D647E0" w:rsidRPr="00342FAF" w:rsidRDefault="00D647E0" w:rsidP="00D647E0"/>
          <w:p w14:paraId="55B67320" w14:textId="77777777" w:rsidR="00D647E0" w:rsidRPr="00342FAF" w:rsidRDefault="00D647E0" w:rsidP="00D647E0">
            <w:pPr>
              <w:pStyle w:val="a3"/>
              <w:shd w:val="clear" w:color="auto" w:fill="FFFFFF"/>
            </w:pPr>
            <w:r w:rsidRPr="00342FAF">
              <w:rPr>
                <w:b/>
                <w:bCs/>
              </w:rPr>
              <w:t xml:space="preserve">Задание 1 </w:t>
            </w:r>
          </w:p>
          <w:p w14:paraId="536B84F7" w14:textId="77777777" w:rsidR="00D647E0" w:rsidRPr="00342FAF" w:rsidRDefault="00D647E0" w:rsidP="00D647E0">
            <w:pPr>
              <w:pStyle w:val="a3"/>
              <w:shd w:val="clear" w:color="auto" w:fill="FFFFFF"/>
            </w:pPr>
            <w:r w:rsidRPr="00342FAF">
              <w:t xml:space="preserve">Какие основные направления </w:t>
            </w:r>
            <w:proofErr w:type="spellStart"/>
            <w:r w:rsidRPr="00342FAF">
              <w:t>цифровои</w:t>
            </w:r>
            <w:proofErr w:type="spellEnd"/>
            <w:r w:rsidRPr="00342FAF">
              <w:t xml:space="preserve">̆ трансформации в логистике? </w:t>
            </w:r>
          </w:p>
          <w:p w14:paraId="5ED8D89C" w14:textId="77777777" w:rsidR="00D647E0" w:rsidRPr="00342FAF" w:rsidRDefault="00D647E0" w:rsidP="00D647E0">
            <w:pPr>
              <w:pStyle w:val="a3"/>
              <w:shd w:val="clear" w:color="auto" w:fill="FFFFFF"/>
            </w:pPr>
            <w:r w:rsidRPr="00342FAF">
              <w:rPr>
                <w:b/>
                <w:bCs/>
              </w:rPr>
              <w:t xml:space="preserve">Задание 2 </w:t>
            </w:r>
          </w:p>
          <w:p w14:paraId="3FFAD38E" w14:textId="77777777" w:rsidR="00D647E0" w:rsidRPr="00342FAF" w:rsidRDefault="00D647E0" w:rsidP="00D647E0">
            <w:r w:rsidRPr="00342FAF">
              <w:t xml:space="preserve">Какая технологическая задача решается в этом случае? Технологическое решение с </w:t>
            </w:r>
            <w:proofErr w:type="spellStart"/>
            <w:r w:rsidRPr="00342FAF">
              <w:t>оцифровкои</w:t>
            </w:r>
            <w:proofErr w:type="spellEnd"/>
            <w:r w:rsidRPr="00342FAF">
              <w:t>̆ физических объектов на примерах «</w:t>
            </w:r>
            <w:proofErr w:type="spellStart"/>
            <w:r w:rsidRPr="00342FAF">
              <w:t>цифровои</w:t>
            </w:r>
            <w:proofErr w:type="spellEnd"/>
            <w:r w:rsidRPr="00342FAF">
              <w:t xml:space="preserve">̆ поезд» и «цифровая железная дорога» позволяет создать платформу для мониторинга и объединить объекты реального мира в единую сеть посредством </w:t>
            </w:r>
            <w:proofErr w:type="spellStart"/>
            <w:r w:rsidRPr="00342FAF">
              <w:t>wi-fi</w:t>
            </w:r>
            <w:proofErr w:type="spellEnd"/>
            <w:r w:rsidRPr="00342FAF">
              <w:t xml:space="preserve">. </w:t>
            </w:r>
          </w:p>
          <w:p w14:paraId="7523C428" w14:textId="77777777" w:rsidR="00D647E0" w:rsidRPr="00342FAF" w:rsidRDefault="00D647E0" w:rsidP="00D647E0"/>
          <w:p w14:paraId="31D29B07" w14:textId="06F2C7E2" w:rsidR="00D647E0" w:rsidRPr="00342FAF" w:rsidRDefault="00D647E0" w:rsidP="00D647E0">
            <w:pPr>
              <w:pStyle w:val="a3"/>
              <w:shd w:val="clear" w:color="auto" w:fill="FFFFFF"/>
            </w:pPr>
            <w:r w:rsidRPr="00342FAF">
              <w:rPr>
                <w:b/>
                <w:bCs/>
              </w:rPr>
              <w:t xml:space="preserve">Задание 1 </w:t>
            </w:r>
          </w:p>
          <w:p w14:paraId="77922425" w14:textId="77777777" w:rsidR="00D647E0" w:rsidRPr="00342FAF" w:rsidRDefault="00D647E0" w:rsidP="00D647E0">
            <w:pPr>
              <w:pStyle w:val="a3"/>
              <w:shd w:val="clear" w:color="auto" w:fill="FFFFFF"/>
            </w:pPr>
            <w:r w:rsidRPr="00342FAF">
              <w:t xml:space="preserve">Каким образом </w:t>
            </w:r>
            <w:proofErr w:type="spellStart"/>
            <w:r w:rsidRPr="00342FAF">
              <w:t>цифровизация</w:t>
            </w:r>
            <w:proofErr w:type="spellEnd"/>
            <w:r w:rsidRPr="00342FAF">
              <w:t xml:space="preserve"> логистики на национальном уровне может повлиять на конкурентные преимущества страны в </w:t>
            </w:r>
            <w:r w:rsidRPr="00342FAF">
              <w:lastRenderedPageBreak/>
              <w:t xml:space="preserve">разрезе привлечения транзитных грузов? </w:t>
            </w:r>
          </w:p>
          <w:p w14:paraId="63BF3B4A" w14:textId="38553E9F" w:rsidR="00D647E0" w:rsidRPr="00342FAF" w:rsidRDefault="00D647E0" w:rsidP="00D647E0">
            <w:pPr>
              <w:pStyle w:val="a3"/>
              <w:shd w:val="clear" w:color="auto" w:fill="FFFFFF"/>
            </w:pPr>
            <w:r w:rsidRPr="00342FAF">
              <w:rPr>
                <w:b/>
                <w:bCs/>
              </w:rPr>
              <w:t xml:space="preserve">Задание 2 </w:t>
            </w:r>
          </w:p>
          <w:p w14:paraId="6AAB8E57" w14:textId="339709B1" w:rsidR="00C078F1" w:rsidRPr="00342FAF" w:rsidRDefault="00D647E0" w:rsidP="00D647E0">
            <w:pPr>
              <w:pStyle w:val="a3"/>
              <w:shd w:val="clear" w:color="auto" w:fill="FFFFFF"/>
              <w:rPr>
                <w:b/>
                <w:bCs/>
              </w:rPr>
            </w:pPr>
            <w:r w:rsidRPr="00342FAF">
              <w:t>Перечислите возможные большие данные, которые собираются в логистике. Поделите их по функциональным отраслям логистики</w:t>
            </w:r>
          </w:p>
        </w:tc>
      </w:tr>
    </w:tbl>
    <w:p w14:paraId="7C7D9298" w14:textId="77777777" w:rsidR="00781551" w:rsidRPr="00342FAF" w:rsidRDefault="00781551" w:rsidP="00887662">
      <w:pPr>
        <w:pStyle w:val="a3"/>
        <w:shd w:val="clear" w:color="auto" w:fill="FFFFFF"/>
        <w:rPr>
          <w:b/>
          <w:bCs/>
          <w:color w:val="FF0000"/>
          <w:sz w:val="28"/>
          <w:szCs w:val="28"/>
        </w:rPr>
      </w:pPr>
    </w:p>
    <w:p w14:paraId="2C8C02FA" w14:textId="463C691A" w:rsidR="00887662" w:rsidRPr="00342FAF" w:rsidRDefault="00A4381A" w:rsidP="00342FAF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b/>
          <w:bCs/>
          <w:color w:val="000000" w:themeColor="text1"/>
          <w:sz w:val="28"/>
          <w:szCs w:val="28"/>
        </w:rPr>
      </w:pPr>
      <w:r w:rsidRPr="00342FAF">
        <w:rPr>
          <w:b/>
          <w:bCs/>
          <w:sz w:val="28"/>
          <w:szCs w:val="28"/>
        </w:rPr>
        <w:t>Примерный п</w:t>
      </w:r>
      <w:r w:rsidR="00887662" w:rsidRPr="00342FAF">
        <w:rPr>
          <w:b/>
          <w:bCs/>
          <w:sz w:val="28"/>
          <w:szCs w:val="28"/>
        </w:rPr>
        <w:t xml:space="preserve">еречень вопросов к зачету: </w:t>
      </w:r>
    </w:p>
    <w:p w14:paraId="125B0EA2" w14:textId="5A101ED5" w:rsidR="00887662" w:rsidRPr="00342FAF" w:rsidRDefault="00D647E0" w:rsidP="00342FAF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 w:rsidRPr="00342FAF">
        <w:rPr>
          <w:sz w:val="28"/>
          <w:szCs w:val="28"/>
        </w:rPr>
        <w:t>1. Предмет и понятийный аппарат цифровой логистики</w:t>
      </w:r>
    </w:p>
    <w:p w14:paraId="763A7DB2" w14:textId="77777777" w:rsidR="00D647E0" w:rsidRPr="00342FAF" w:rsidRDefault="00D647E0" w:rsidP="00342FAF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 w:rsidRPr="00342FAF">
        <w:rPr>
          <w:sz w:val="28"/>
          <w:szCs w:val="28"/>
        </w:rPr>
        <w:t>2. Цифровая трансформация логистики складирования</w:t>
      </w:r>
    </w:p>
    <w:p w14:paraId="3CF513EB" w14:textId="77777777" w:rsidR="00D647E0" w:rsidRPr="00342FAF" w:rsidRDefault="00D647E0" w:rsidP="00342FAF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 w:rsidRPr="00342FAF">
        <w:rPr>
          <w:sz w:val="28"/>
          <w:szCs w:val="28"/>
        </w:rPr>
        <w:t xml:space="preserve">3. </w:t>
      </w:r>
      <w:proofErr w:type="gramStart"/>
      <w:r w:rsidRPr="00342FAF">
        <w:rPr>
          <w:sz w:val="28"/>
          <w:szCs w:val="28"/>
        </w:rPr>
        <w:t>Технологии</w:t>
      </w:r>
      <w:proofErr w:type="gramEnd"/>
      <w:r w:rsidRPr="00342FAF">
        <w:rPr>
          <w:sz w:val="28"/>
          <w:szCs w:val="28"/>
        </w:rPr>
        <w:t xml:space="preserve"> определяющие переход к цифровой логистике</w:t>
      </w:r>
    </w:p>
    <w:p w14:paraId="2109FAC3" w14:textId="77777777" w:rsidR="00D647E0" w:rsidRPr="00342FAF" w:rsidRDefault="00D647E0" w:rsidP="00342FAF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 w:rsidRPr="00342FAF">
        <w:rPr>
          <w:sz w:val="28"/>
          <w:szCs w:val="28"/>
        </w:rPr>
        <w:t>4. Цели, задачи и функции цифровой логистики производства</w:t>
      </w:r>
    </w:p>
    <w:p w14:paraId="16E5BCE5" w14:textId="77777777" w:rsidR="00D647E0" w:rsidRPr="00342FAF" w:rsidRDefault="00D647E0" w:rsidP="00342FAF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 w:rsidRPr="00342FAF">
        <w:rPr>
          <w:sz w:val="28"/>
          <w:szCs w:val="28"/>
        </w:rPr>
        <w:t>5. Цифровые технологии в логистике распределения</w:t>
      </w:r>
    </w:p>
    <w:p w14:paraId="068C5D8F" w14:textId="77777777" w:rsidR="00D647E0" w:rsidRPr="00342FAF" w:rsidRDefault="00D647E0" w:rsidP="00342FAF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 w:rsidRPr="00342FAF">
        <w:rPr>
          <w:sz w:val="28"/>
          <w:szCs w:val="28"/>
        </w:rPr>
        <w:t>6. Цифровые преобразования в логистике транспортировки</w:t>
      </w:r>
    </w:p>
    <w:p w14:paraId="51EDEB8C" w14:textId="77777777" w:rsidR="00D647E0" w:rsidRPr="00342FAF" w:rsidRDefault="00D647E0" w:rsidP="00342FAF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 w:rsidRPr="00342FAF">
        <w:rPr>
          <w:sz w:val="28"/>
          <w:szCs w:val="28"/>
        </w:rPr>
        <w:t>7. Стратегии развития цифровой логистики в Российской Федерации</w:t>
      </w:r>
    </w:p>
    <w:p w14:paraId="2F724755" w14:textId="77777777" w:rsidR="00D647E0" w:rsidRPr="00342FAF" w:rsidRDefault="00D647E0" w:rsidP="00342FAF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 w:rsidRPr="00342FAF">
        <w:rPr>
          <w:sz w:val="28"/>
          <w:szCs w:val="28"/>
        </w:rPr>
        <w:t>8. Цифровая трансформация функций управления цепями поставок</w:t>
      </w:r>
    </w:p>
    <w:p w14:paraId="4E2749D1" w14:textId="77777777" w:rsidR="00D647E0" w:rsidRPr="00342FAF" w:rsidRDefault="00D647E0" w:rsidP="00342FAF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 w:rsidRPr="00342FAF">
        <w:rPr>
          <w:sz w:val="28"/>
          <w:szCs w:val="28"/>
        </w:rPr>
        <w:t>9. Облачные технологии и системные логистические интеграторы</w:t>
      </w:r>
    </w:p>
    <w:p w14:paraId="5447AAC5" w14:textId="77777777" w:rsidR="00D647E0" w:rsidRPr="00342FAF" w:rsidRDefault="00D647E0" w:rsidP="00342FAF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 w:rsidRPr="00342FAF">
        <w:rPr>
          <w:sz w:val="28"/>
          <w:szCs w:val="28"/>
        </w:rPr>
        <w:t>10.Формы организации логистики в цифровой экономике</w:t>
      </w:r>
    </w:p>
    <w:p w14:paraId="5C6F2B38" w14:textId="77777777" w:rsidR="00D647E0" w:rsidRPr="00342FAF" w:rsidRDefault="00D647E0" w:rsidP="00342FAF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 w:rsidRPr="00342FAF">
        <w:rPr>
          <w:sz w:val="28"/>
          <w:szCs w:val="28"/>
        </w:rPr>
        <w:t>11. Интернет вещей в цифровой логистике</w:t>
      </w:r>
    </w:p>
    <w:p w14:paraId="6208E640" w14:textId="77777777" w:rsidR="00D647E0" w:rsidRPr="00342FAF" w:rsidRDefault="00D647E0" w:rsidP="00342FAF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 w:rsidRPr="00342FAF">
        <w:rPr>
          <w:sz w:val="28"/>
          <w:szCs w:val="28"/>
        </w:rPr>
        <w:t>12. Платформенные решения в современной цифровой логистике</w:t>
      </w:r>
    </w:p>
    <w:p w14:paraId="575FBF35" w14:textId="6E9C466F" w:rsidR="00D647E0" w:rsidRPr="00342FAF" w:rsidRDefault="00D647E0" w:rsidP="00342FAF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 w:rsidRPr="00342FAF">
        <w:rPr>
          <w:sz w:val="28"/>
          <w:szCs w:val="28"/>
        </w:rPr>
        <w:t>13.Использование систем распределенного реестра в разных областях логистики</w:t>
      </w:r>
    </w:p>
    <w:p w14:paraId="52CDA1F1" w14:textId="4CD92239" w:rsidR="00D647E0" w:rsidRPr="00342FAF" w:rsidRDefault="00D647E0" w:rsidP="00342FAF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 w:rsidRPr="00342FAF">
        <w:rPr>
          <w:sz w:val="28"/>
          <w:szCs w:val="28"/>
        </w:rPr>
        <w:t>14. Гибкие автоматизированные и роботизированные складские комплексы: технологические решения, техническая реализация</w:t>
      </w:r>
    </w:p>
    <w:p w14:paraId="34781FA3" w14:textId="4102B268" w:rsidR="00D647E0" w:rsidRPr="00342FAF" w:rsidRDefault="00D647E0" w:rsidP="00342FAF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 w:rsidRPr="00342FAF">
        <w:rPr>
          <w:sz w:val="28"/>
          <w:szCs w:val="28"/>
        </w:rPr>
        <w:t xml:space="preserve">15.Основные типы автоматизированных и автоматических складов </w:t>
      </w:r>
      <w:proofErr w:type="spellStart"/>
      <w:r w:rsidRPr="00342FAF">
        <w:rPr>
          <w:sz w:val="28"/>
          <w:szCs w:val="28"/>
        </w:rPr>
        <w:t>иотличия</w:t>
      </w:r>
      <w:proofErr w:type="spellEnd"/>
      <w:r w:rsidRPr="00342FAF">
        <w:rPr>
          <w:sz w:val="28"/>
          <w:szCs w:val="28"/>
        </w:rPr>
        <w:t xml:space="preserve"> между ними</w:t>
      </w:r>
    </w:p>
    <w:p w14:paraId="00D01E5A" w14:textId="058E8283" w:rsidR="00D647E0" w:rsidRPr="00342FAF" w:rsidRDefault="00D647E0" w:rsidP="00342FAF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 w:rsidRPr="00342FAF">
        <w:rPr>
          <w:sz w:val="28"/>
          <w:szCs w:val="28"/>
        </w:rPr>
        <w:t>16. Способы повышения безопасности на дорогах с помощью инновационных технологий</w:t>
      </w:r>
    </w:p>
    <w:p w14:paraId="352D1B31" w14:textId="6B83CAE5" w:rsidR="00D647E0" w:rsidRPr="00342FAF" w:rsidRDefault="00D647E0" w:rsidP="00342FAF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 w:rsidRPr="00342FAF">
        <w:rPr>
          <w:sz w:val="28"/>
          <w:szCs w:val="28"/>
        </w:rPr>
        <w:lastRenderedPageBreak/>
        <w:t>17.Приведите примеры применения глобальной мобильной связи в логистике и опишите основные эффекты от использования данной технологии.</w:t>
      </w:r>
    </w:p>
    <w:p w14:paraId="1E78ED76" w14:textId="77777777" w:rsidR="00D647E0" w:rsidRPr="00342FAF" w:rsidRDefault="00D647E0" w:rsidP="00342FAF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 w:rsidRPr="00342FAF">
        <w:rPr>
          <w:sz w:val="28"/>
          <w:szCs w:val="28"/>
        </w:rPr>
        <w:t>18. Цифровая трансформация логистических хозяйственных связей</w:t>
      </w:r>
    </w:p>
    <w:p w14:paraId="203A865C" w14:textId="77777777" w:rsidR="00D647E0" w:rsidRPr="00342FAF" w:rsidRDefault="00D647E0" w:rsidP="00342FAF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 w:rsidRPr="00342FAF">
        <w:rPr>
          <w:sz w:val="28"/>
          <w:szCs w:val="28"/>
        </w:rPr>
        <w:t xml:space="preserve">19. Риски </w:t>
      </w:r>
      <w:proofErr w:type="spellStart"/>
      <w:r w:rsidRPr="00342FAF">
        <w:rPr>
          <w:sz w:val="28"/>
          <w:szCs w:val="28"/>
        </w:rPr>
        <w:t>цифровизации</w:t>
      </w:r>
      <w:proofErr w:type="spellEnd"/>
      <w:r w:rsidRPr="00342FAF">
        <w:rPr>
          <w:sz w:val="28"/>
          <w:szCs w:val="28"/>
        </w:rPr>
        <w:t xml:space="preserve"> и устойчивость логистических систем</w:t>
      </w:r>
    </w:p>
    <w:p w14:paraId="00413DA2" w14:textId="77777777" w:rsidR="00D647E0" w:rsidRPr="00342FAF" w:rsidRDefault="00D647E0" w:rsidP="00342FAF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 w:rsidRPr="00342FAF">
        <w:rPr>
          <w:sz w:val="28"/>
          <w:szCs w:val="28"/>
        </w:rPr>
        <w:t>20. Цифровой формат и социально-этические ценности</w:t>
      </w:r>
    </w:p>
    <w:p w14:paraId="696D4F5F" w14:textId="77777777" w:rsidR="00D647E0" w:rsidRPr="00342FAF" w:rsidRDefault="00D647E0" w:rsidP="00342FAF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 w:rsidRPr="00342FAF">
        <w:rPr>
          <w:sz w:val="28"/>
          <w:szCs w:val="28"/>
        </w:rPr>
        <w:t xml:space="preserve">21. </w:t>
      </w:r>
      <w:proofErr w:type="spellStart"/>
      <w:r w:rsidRPr="00342FAF">
        <w:rPr>
          <w:sz w:val="28"/>
          <w:szCs w:val="28"/>
        </w:rPr>
        <w:t>Цифровизация</w:t>
      </w:r>
      <w:proofErr w:type="spellEnd"/>
      <w:r w:rsidRPr="00342FAF">
        <w:rPr>
          <w:sz w:val="28"/>
          <w:szCs w:val="28"/>
        </w:rPr>
        <w:t xml:space="preserve"> логистических процессов в глобальных системах поставок </w:t>
      </w:r>
    </w:p>
    <w:p w14:paraId="61E62AE5" w14:textId="3A0B9559" w:rsidR="00D647E0" w:rsidRPr="00342FAF" w:rsidRDefault="00D647E0" w:rsidP="00342FAF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 w:rsidRPr="00342FAF">
        <w:rPr>
          <w:sz w:val="28"/>
          <w:szCs w:val="28"/>
        </w:rPr>
        <w:t>22. Государственная поддержка цифровых преобразований в логистике</w:t>
      </w:r>
    </w:p>
    <w:p w14:paraId="3E1610C6" w14:textId="74D6AC97" w:rsidR="00887662" w:rsidRPr="00342FAF" w:rsidRDefault="00D647E0" w:rsidP="00342FAF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 w:rsidRPr="00342FAF">
        <w:rPr>
          <w:sz w:val="28"/>
          <w:szCs w:val="28"/>
        </w:rPr>
        <w:t>23. Развитие исследований в области цифровой логистики производства и робототехники</w:t>
      </w:r>
      <w:r w:rsidR="00887662" w:rsidRPr="00342FAF">
        <w:rPr>
          <w:sz w:val="28"/>
          <w:szCs w:val="28"/>
        </w:rPr>
        <w:t xml:space="preserve"> Практическое применение </w:t>
      </w:r>
    </w:p>
    <w:p w14:paraId="6D1E9AE3" w14:textId="77777777" w:rsidR="00D647E0" w:rsidRPr="00342FAF" w:rsidRDefault="00D647E0" w:rsidP="00342FAF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 w:rsidRPr="00342FAF">
        <w:rPr>
          <w:sz w:val="28"/>
          <w:szCs w:val="28"/>
        </w:rPr>
        <w:t>24. Применение технологий виртуальной реальности при управлении материальными потоками</w:t>
      </w:r>
    </w:p>
    <w:p w14:paraId="724B6D2C" w14:textId="77777777" w:rsidR="00D647E0" w:rsidRPr="00342FAF" w:rsidRDefault="00D647E0" w:rsidP="00342FAF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 w:rsidRPr="00342FAF">
        <w:rPr>
          <w:sz w:val="28"/>
          <w:szCs w:val="28"/>
        </w:rPr>
        <w:t xml:space="preserve">25. Перспективы использования </w:t>
      </w:r>
      <w:proofErr w:type="spellStart"/>
      <w:r w:rsidRPr="00342FAF">
        <w:rPr>
          <w:sz w:val="28"/>
          <w:szCs w:val="28"/>
        </w:rPr>
        <w:t>дронов</w:t>
      </w:r>
      <w:proofErr w:type="spellEnd"/>
      <w:r w:rsidRPr="00342FAF">
        <w:rPr>
          <w:sz w:val="28"/>
          <w:szCs w:val="28"/>
        </w:rPr>
        <w:t xml:space="preserve"> на складах и в </w:t>
      </w:r>
      <w:proofErr w:type="spellStart"/>
      <w:r w:rsidRPr="00342FAF">
        <w:rPr>
          <w:sz w:val="28"/>
          <w:szCs w:val="28"/>
        </w:rPr>
        <w:t>грузообработке</w:t>
      </w:r>
      <w:proofErr w:type="spellEnd"/>
      <w:r w:rsidRPr="00342FAF">
        <w:rPr>
          <w:sz w:val="28"/>
          <w:szCs w:val="28"/>
        </w:rPr>
        <w:t xml:space="preserve"> </w:t>
      </w:r>
    </w:p>
    <w:p w14:paraId="4A28D519" w14:textId="04EF7AEC" w:rsidR="00D647E0" w:rsidRPr="00342FAF" w:rsidRDefault="00D647E0" w:rsidP="00342FAF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 w:rsidRPr="00342FAF">
        <w:rPr>
          <w:sz w:val="28"/>
          <w:szCs w:val="28"/>
        </w:rPr>
        <w:t>26. Влияние 3D печати на развитие эффективности логистики</w:t>
      </w:r>
    </w:p>
    <w:p w14:paraId="192353CF" w14:textId="77777777" w:rsidR="00D647E0" w:rsidRPr="00342FAF" w:rsidRDefault="00D647E0" w:rsidP="00342FAF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 w:rsidRPr="00342FAF">
        <w:rPr>
          <w:sz w:val="28"/>
          <w:szCs w:val="28"/>
        </w:rPr>
        <w:t xml:space="preserve">27. </w:t>
      </w:r>
      <w:proofErr w:type="spellStart"/>
      <w:r w:rsidRPr="00342FAF">
        <w:rPr>
          <w:sz w:val="28"/>
          <w:szCs w:val="28"/>
        </w:rPr>
        <w:t>Шеринговая</w:t>
      </w:r>
      <w:proofErr w:type="spellEnd"/>
      <w:r w:rsidRPr="00342FAF">
        <w:rPr>
          <w:sz w:val="28"/>
          <w:szCs w:val="28"/>
        </w:rPr>
        <w:t xml:space="preserve"> экономика в цифровой логистике. Перспективы развития </w:t>
      </w:r>
    </w:p>
    <w:p w14:paraId="1B8409CF" w14:textId="52A82F16" w:rsidR="00D647E0" w:rsidRPr="00342FAF" w:rsidRDefault="00D647E0" w:rsidP="00342FAF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 w:rsidRPr="00342FAF">
        <w:rPr>
          <w:sz w:val="28"/>
          <w:szCs w:val="28"/>
        </w:rPr>
        <w:t>28. Вопрос сохранности груза в беспилотных проектах</w:t>
      </w:r>
    </w:p>
    <w:p w14:paraId="337908FD" w14:textId="77777777" w:rsidR="00D647E0" w:rsidRPr="00342FAF" w:rsidRDefault="00D647E0" w:rsidP="00342FAF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 w:rsidRPr="00342FAF">
        <w:rPr>
          <w:sz w:val="28"/>
          <w:szCs w:val="28"/>
        </w:rPr>
        <w:t>29. Перспективы доставки пассажиров беспилотными транспортными средствами</w:t>
      </w:r>
    </w:p>
    <w:p w14:paraId="455AB3FE" w14:textId="77777777" w:rsidR="00D647E0" w:rsidRPr="00342FAF" w:rsidRDefault="00D647E0" w:rsidP="00342FAF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 w:rsidRPr="00342FAF">
        <w:rPr>
          <w:sz w:val="28"/>
          <w:szCs w:val="28"/>
        </w:rPr>
        <w:t>30. Логистика для магазинов электронной торговли. Услуги и решения</w:t>
      </w:r>
    </w:p>
    <w:p w14:paraId="0153A69A" w14:textId="366155C0" w:rsidR="00D647E0" w:rsidRPr="00342FAF" w:rsidRDefault="00D647E0" w:rsidP="00342FAF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 w:rsidRPr="00342FAF">
        <w:rPr>
          <w:sz w:val="28"/>
          <w:szCs w:val="28"/>
        </w:rPr>
        <w:t>31. Перечислите возможные варианты организации мониторинга материальных потоков в случае использования экспресс доставки</w:t>
      </w:r>
    </w:p>
    <w:p w14:paraId="2145244E" w14:textId="77777777" w:rsidR="00D647E0" w:rsidRPr="00342FAF" w:rsidRDefault="00D647E0" w:rsidP="00342FAF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 w:rsidRPr="00342FAF">
        <w:rPr>
          <w:sz w:val="28"/>
          <w:szCs w:val="28"/>
        </w:rPr>
        <w:t xml:space="preserve">32. Принцип использования </w:t>
      </w:r>
      <w:proofErr w:type="spellStart"/>
      <w:r w:rsidRPr="00342FAF">
        <w:rPr>
          <w:sz w:val="28"/>
          <w:szCs w:val="28"/>
        </w:rPr>
        <w:t>каршеринга</w:t>
      </w:r>
      <w:proofErr w:type="spellEnd"/>
      <w:r w:rsidRPr="00342FAF">
        <w:rPr>
          <w:sz w:val="28"/>
          <w:szCs w:val="28"/>
        </w:rPr>
        <w:t xml:space="preserve"> для перевозки пассажиров и грузов </w:t>
      </w:r>
    </w:p>
    <w:p w14:paraId="012B0CA9" w14:textId="4F2388D5" w:rsidR="00D647E0" w:rsidRPr="00342FAF" w:rsidRDefault="00D647E0" w:rsidP="00342FAF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 w:rsidRPr="00342FAF">
        <w:rPr>
          <w:sz w:val="28"/>
          <w:szCs w:val="28"/>
        </w:rPr>
        <w:t>33. Дальнейшие перспективы развития цифровой логистики</w:t>
      </w:r>
    </w:p>
    <w:p w14:paraId="6AA816C3" w14:textId="2894837C" w:rsidR="00D647E0" w:rsidRPr="00342FAF" w:rsidRDefault="00D647E0" w:rsidP="00342FAF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 w:rsidRPr="00342FAF">
        <w:rPr>
          <w:sz w:val="28"/>
          <w:szCs w:val="28"/>
        </w:rPr>
        <w:t>34. Социальные, этические, правовые, моральные вопросы в цифровой логистике</w:t>
      </w:r>
    </w:p>
    <w:p w14:paraId="7C556823" w14:textId="1D99D0CC" w:rsidR="00227213" w:rsidRPr="00342FAF" w:rsidRDefault="00227213" w:rsidP="00227213">
      <w:pPr>
        <w:spacing w:line="360" w:lineRule="auto"/>
        <w:ind w:firstLine="851"/>
        <w:rPr>
          <w:b/>
          <w:sz w:val="28"/>
          <w:szCs w:val="28"/>
        </w:rPr>
      </w:pPr>
      <w:r w:rsidRPr="00342FAF">
        <w:rPr>
          <w:b/>
          <w:sz w:val="28"/>
          <w:szCs w:val="28"/>
        </w:rPr>
        <w:t>Пример письменной зачетной работы</w:t>
      </w:r>
    </w:p>
    <w:p w14:paraId="616A2ACE" w14:textId="5859EB83" w:rsidR="00DF4FFF" w:rsidRPr="00342FAF" w:rsidRDefault="009565DE" w:rsidP="009565DE">
      <w:pPr>
        <w:spacing w:line="360" w:lineRule="auto"/>
        <w:ind w:firstLine="851"/>
        <w:rPr>
          <w:sz w:val="28"/>
          <w:szCs w:val="28"/>
        </w:rPr>
      </w:pPr>
      <w:r w:rsidRPr="00342FAF">
        <w:rPr>
          <w:sz w:val="28"/>
          <w:szCs w:val="28"/>
        </w:rPr>
        <w:t xml:space="preserve">В </w:t>
      </w:r>
      <w:r w:rsidRPr="00342FAF">
        <w:rPr>
          <w:sz w:val="28"/>
          <w:szCs w:val="28"/>
          <w:lang w:val="en-US"/>
        </w:rPr>
        <w:t>TMS</w:t>
      </w:r>
      <w:r w:rsidRPr="00342FAF">
        <w:rPr>
          <w:sz w:val="28"/>
          <w:szCs w:val="28"/>
        </w:rPr>
        <w:t xml:space="preserve"> </w:t>
      </w:r>
      <w:r w:rsidRPr="00342FAF">
        <w:rPr>
          <w:sz w:val="28"/>
          <w:szCs w:val="28"/>
          <w:lang w:val="en-US"/>
        </w:rPr>
        <w:t>AXELOT</w:t>
      </w:r>
      <w:r w:rsidRPr="00342FAF">
        <w:rPr>
          <w:sz w:val="28"/>
          <w:szCs w:val="28"/>
        </w:rPr>
        <w:t xml:space="preserve"> выполнить резервное копирование перед обновлением конфигурации базы данных. В режиме конфигуратора </w:t>
      </w:r>
      <w:r w:rsidRPr="00342FAF">
        <w:rPr>
          <w:sz w:val="28"/>
          <w:szCs w:val="28"/>
        </w:rPr>
        <w:lastRenderedPageBreak/>
        <w:t>выполнить выгрузку конфигурации. Описать порядок действий и приложить скриншоты выполнения</w:t>
      </w:r>
    </w:p>
    <w:p w14:paraId="6461D6A9" w14:textId="77777777" w:rsidR="00227213" w:rsidRPr="00342FAF" w:rsidRDefault="00227213" w:rsidP="00227213">
      <w:pPr>
        <w:spacing w:line="360" w:lineRule="auto"/>
        <w:ind w:firstLine="851"/>
        <w:rPr>
          <w:sz w:val="28"/>
          <w:szCs w:val="28"/>
        </w:rPr>
      </w:pPr>
    </w:p>
    <w:p w14:paraId="59A95818" w14:textId="26C55B89" w:rsidR="00E97F3C" w:rsidRPr="00342FAF" w:rsidRDefault="00E97F3C" w:rsidP="00227213">
      <w:pPr>
        <w:spacing w:line="360" w:lineRule="auto"/>
        <w:jc w:val="center"/>
        <w:rPr>
          <w:b/>
          <w:sz w:val="28"/>
          <w:szCs w:val="28"/>
        </w:rPr>
      </w:pPr>
      <w:r w:rsidRPr="00342FAF">
        <w:rPr>
          <w:b/>
          <w:sz w:val="28"/>
          <w:szCs w:val="28"/>
        </w:rPr>
        <w:t>Методические материалы, определяющие процедуры оценивания знаний, умений и навыков</w:t>
      </w:r>
    </w:p>
    <w:p w14:paraId="6484E4EA" w14:textId="7A8D3A4D" w:rsidR="00E97F3C" w:rsidRPr="00342FAF" w:rsidRDefault="00E97F3C" w:rsidP="00DF4FFF">
      <w:pPr>
        <w:spacing w:line="360" w:lineRule="auto"/>
        <w:ind w:firstLine="709"/>
        <w:rPr>
          <w:sz w:val="28"/>
          <w:szCs w:val="28"/>
        </w:rPr>
      </w:pPr>
      <w:r w:rsidRPr="00342FAF">
        <w:rPr>
          <w:sz w:val="28"/>
          <w:szCs w:val="28"/>
        </w:rPr>
        <w:t xml:space="preserve">Приказ от 23.03.2017 №0557/о «Об утверждении Положения о проведении текущего контроля успеваемости и промежуточной аттестации обучающихся по программам </w:t>
      </w:r>
      <w:proofErr w:type="spellStart"/>
      <w:r w:rsidRPr="00342FAF">
        <w:rPr>
          <w:sz w:val="28"/>
          <w:szCs w:val="28"/>
        </w:rPr>
        <w:t>бакалавриата</w:t>
      </w:r>
      <w:proofErr w:type="spellEnd"/>
      <w:r w:rsidRPr="00342FAF">
        <w:rPr>
          <w:sz w:val="28"/>
          <w:szCs w:val="28"/>
        </w:rPr>
        <w:t xml:space="preserve"> и магистратуры в Финансовом университете» и приказы филиалов по данному вопросу.</w:t>
      </w:r>
    </w:p>
    <w:p w14:paraId="2B097103" w14:textId="77777777" w:rsidR="00651F04" w:rsidRPr="00342FAF" w:rsidRDefault="00651F04" w:rsidP="00651F04">
      <w:pPr>
        <w:ind w:firstLine="851"/>
        <w:rPr>
          <w:sz w:val="28"/>
          <w:szCs w:val="28"/>
        </w:rPr>
      </w:pPr>
      <w:r w:rsidRPr="00342FAF">
        <w:rPr>
          <w:b/>
          <w:bCs/>
          <w:sz w:val="28"/>
          <w:szCs w:val="28"/>
        </w:rPr>
        <w:t xml:space="preserve">8. Перечень </w:t>
      </w:r>
      <w:proofErr w:type="spellStart"/>
      <w:r w:rsidRPr="00342FAF">
        <w:rPr>
          <w:b/>
          <w:bCs/>
          <w:sz w:val="28"/>
          <w:szCs w:val="28"/>
        </w:rPr>
        <w:t>основнои</w:t>
      </w:r>
      <w:proofErr w:type="spellEnd"/>
      <w:r w:rsidRPr="00342FAF">
        <w:rPr>
          <w:b/>
          <w:bCs/>
          <w:sz w:val="28"/>
          <w:szCs w:val="28"/>
        </w:rPr>
        <w:t xml:space="preserve">̆ и </w:t>
      </w:r>
      <w:proofErr w:type="spellStart"/>
      <w:r w:rsidRPr="00342FAF">
        <w:rPr>
          <w:b/>
          <w:bCs/>
          <w:sz w:val="28"/>
          <w:szCs w:val="28"/>
        </w:rPr>
        <w:t>дополнительнои</w:t>
      </w:r>
      <w:proofErr w:type="spellEnd"/>
      <w:r w:rsidRPr="00342FAF">
        <w:rPr>
          <w:b/>
          <w:bCs/>
          <w:sz w:val="28"/>
          <w:szCs w:val="28"/>
        </w:rPr>
        <w:t xml:space="preserve">̆ </w:t>
      </w:r>
      <w:proofErr w:type="spellStart"/>
      <w:r w:rsidRPr="00342FAF">
        <w:rPr>
          <w:b/>
          <w:bCs/>
          <w:sz w:val="28"/>
          <w:szCs w:val="28"/>
        </w:rPr>
        <w:t>учебнои</w:t>
      </w:r>
      <w:proofErr w:type="spellEnd"/>
      <w:r w:rsidRPr="00342FAF">
        <w:rPr>
          <w:b/>
          <w:bCs/>
          <w:sz w:val="28"/>
          <w:szCs w:val="28"/>
        </w:rPr>
        <w:t xml:space="preserve">̆ литературы, </w:t>
      </w:r>
      <w:proofErr w:type="spellStart"/>
      <w:r w:rsidRPr="00342FAF">
        <w:rPr>
          <w:b/>
          <w:bCs/>
          <w:sz w:val="28"/>
          <w:szCs w:val="28"/>
        </w:rPr>
        <w:t>необходимои</w:t>
      </w:r>
      <w:proofErr w:type="spellEnd"/>
      <w:r w:rsidRPr="00342FAF">
        <w:rPr>
          <w:b/>
          <w:bCs/>
          <w:sz w:val="28"/>
          <w:szCs w:val="28"/>
        </w:rPr>
        <w:t xml:space="preserve">̆ для освоения дисциплины </w:t>
      </w:r>
    </w:p>
    <w:p w14:paraId="244143E7" w14:textId="77777777" w:rsidR="00651F04" w:rsidRPr="00342FAF" w:rsidRDefault="00651F04" w:rsidP="00651F04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rPr>
          <w:b/>
          <w:bCs/>
          <w:sz w:val="28"/>
          <w:szCs w:val="28"/>
        </w:rPr>
      </w:pPr>
    </w:p>
    <w:p w14:paraId="76D6B727" w14:textId="77777777" w:rsidR="00651F04" w:rsidRPr="00342FAF" w:rsidRDefault="00651F04" w:rsidP="00651F04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342FAF">
        <w:rPr>
          <w:b/>
          <w:bCs/>
          <w:sz w:val="28"/>
          <w:szCs w:val="28"/>
        </w:rPr>
        <w:t xml:space="preserve">Основная литература: </w:t>
      </w:r>
    </w:p>
    <w:p w14:paraId="263D42E3" w14:textId="77777777" w:rsidR="00651F04" w:rsidRPr="00342FAF" w:rsidRDefault="00651F04" w:rsidP="00651F04">
      <w:pPr>
        <w:numPr>
          <w:ilvl w:val="0"/>
          <w:numId w:val="6"/>
        </w:numPr>
        <w:shd w:val="clear" w:color="auto" w:fill="FFFFFF"/>
        <w:spacing w:line="360" w:lineRule="auto"/>
        <w:ind w:left="0" w:firstLine="426"/>
        <w:jc w:val="both"/>
        <w:rPr>
          <w:sz w:val="28"/>
          <w:szCs w:val="28"/>
        </w:rPr>
      </w:pPr>
      <w:r w:rsidRPr="00342FAF">
        <w:rPr>
          <w:sz w:val="28"/>
          <w:szCs w:val="28"/>
        </w:rPr>
        <w:t xml:space="preserve">Основы логистики: учебник для направления </w:t>
      </w:r>
      <w:proofErr w:type="spellStart"/>
      <w:r w:rsidRPr="00342FAF">
        <w:rPr>
          <w:sz w:val="28"/>
          <w:szCs w:val="28"/>
        </w:rPr>
        <w:t>бакалавриата</w:t>
      </w:r>
      <w:proofErr w:type="spellEnd"/>
      <w:r w:rsidRPr="00342FAF">
        <w:rPr>
          <w:sz w:val="28"/>
          <w:szCs w:val="28"/>
        </w:rPr>
        <w:t xml:space="preserve"> "Менеджмент" / Г. П. Быкова, Ф. Д. Венде, М. О. Воронцова [и др.]; под ред. Ф.-Д. Венде и Д. В. </w:t>
      </w:r>
      <w:proofErr w:type="spellStart"/>
      <w:r w:rsidRPr="00342FAF">
        <w:rPr>
          <w:sz w:val="28"/>
          <w:szCs w:val="28"/>
        </w:rPr>
        <w:t>Швандар</w:t>
      </w:r>
      <w:proofErr w:type="spellEnd"/>
      <w:r w:rsidRPr="00342FAF">
        <w:rPr>
          <w:sz w:val="28"/>
          <w:szCs w:val="28"/>
        </w:rPr>
        <w:t xml:space="preserve">; </w:t>
      </w:r>
      <w:proofErr w:type="spellStart"/>
      <w:r w:rsidRPr="00342FAF">
        <w:rPr>
          <w:sz w:val="28"/>
          <w:szCs w:val="28"/>
        </w:rPr>
        <w:t>Финуниверситет</w:t>
      </w:r>
      <w:proofErr w:type="spellEnd"/>
      <w:r w:rsidRPr="00342FAF">
        <w:rPr>
          <w:sz w:val="28"/>
          <w:szCs w:val="28"/>
        </w:rPr>
        <w:t xml:space="preserve">. — Москва: </w:t>
      </w:r>
      <w:proofErr w:type="spellStart"/>
      <w:r w:rsidRPr="00342FAF">
        <w:rPr>
          <w:sz w:val="28"/>
          <w:szCs w:val="28"/>
        </w:rPr>
        <w:t>Кнорус</w:t>
      </w:r>
      <w:proofErr w:type="spellEnd"/>
      <w:r w:rsidRPr="00342FAF">
        <w:rPr>
          <w:sz w:val="28"/>
          <w:szCs w:val="28"/>
        </w:rPr>
        <w:t>, 2022. — 276 с. — (</w:t>
      </w:r>
      <w:proofErr w:type="spellStart"/>
      <w:r w:rsidRPr="00342FAF">
        <w:rPr>
          <w:sz w:val="28"/>
          <w:szCs w:val="28"/>
        </w:rPr>
        <w:t>Бакалавриат</w:t>
      </w:r>
      <w:proofErr w:type="spellEnd"/>
      <w:r w:rsidRPr="00342FAF">
        <w:rPr>
          <w:sz w:val="28"/>
          <w:szCs w:val="28"/>
        </w:rPr>
        <w:t xml:space="preserve">). — </w:t>
      </w:r>
      <w:proofErr w:type="gramStart"/>
      <w:r w:rsidRPr="00342FAF">
        <w:rPr>
          <w:sz w:val="28"/>
          <w:szCs w:val="28"/>
        </w:rPr>
        <w:t>Текст :</w:t>
      </w:r>
      <w:proofErr w:type="gramEnd"/>
      <w:r w:rsidRPr="00342FAF">
        <w:rPr>
          <w:sz w:val="28"/>
          <w:szCs w:val="28"/>
        </w:rPr>
        <w:t xml:space="preserve"> непосредственный. - То же. - ЭБС BOOK.ru. - URL: https://book.ru/book/945972 (дата обращения: 02.05.2023). — </w:t>
      </w:r>
      <w:proofErr w:type="gramStart"/>
      <w:r w:rsidRPr="00342FAF">
        <w:rPr>
          <w:sz w:val="28"/>
          <w:szCs w:val="28"/>
        </w:rPr>
        <w:t>Текст :</w:t>
      </w:r>
      <w:proofErr w:type="gramEnd"/>
      <w:r w:rsidRPr="00342FAF">
        <w:rPr>
          <w:sz w:val="28"/>
          <w:szCs w:val="28"/>
        </w:rPr>
        <w:t xml:space="preserve"> электронный.</w:t>
      </w:r>
    </w:p>
    <w:p w14:paraId="173BD1B7" w14:textId="77777777" w:rsidR="00651F04" w:rsidRPr="00342FAF" w:rsidRDefault="00651F04" w:rsidP="00651F04">
      <w:pPr>
        <w:numPr>
          <w:ilvl w:val="0"/>
          <w:numId w:val="6"/>
        </w:numPr>
        <w:shd w:val="clear" w:color="auto" w:fill="FFFFFF"/>
        <w:spacing w:line="360" w:lineRule="auto"/>
        <w:ind w:left="0" w:firstLine="426"/>
        <w:jc w:val="both"/>
        <w:rPr>
          <w:sz w:val="28"/>
          <w:szCs w:val="28"/>
        </w:rPr>
      </w:pPr>
      <w:proofErr w:type="spellStart"/>
      <w:r w:rsidRPr="00342FAF">
        <w:rPr>
          <w:sz w:val="28"/>
          <w:szCs w:val="28"/>
        </w:rPr>
        <w:t>Пузанова</w:t>
      </w:r>
      <w:proofErr w:type="spellEnd"/>
      <w:r w:rsidRPr="00342FAF">
        <w:rPr>
          <w:sz w:val="28"/>
          <w:szCs w:val="28"/>
        </w:rPr>
        <w:t xml:space="preserve">, И. А.  Управление цепями </w:t>
      </w:r>
      <w:proofErr w:type="gramStart"/>
      <w:r w:rsidRPr="00342FAF">
        <w:rPr>
          <w:sz w:val="28"/>
          <w:szCs w:val="28"/>
        </w:rPr>
        <w:t>поставок :</w:t>
      </w:r>
      <w:proofErr w:type="gramEnd"/>
      <w:r w:rsidRPr="00342FAF">
        <w:rPr>
          <w:sz w:val="28"/>
          <w:szCs w:val="28"/>
        </w:rPr>
        <w:t xml:space="preserve"> учебник для вузов / И. А. </w:t>
      </w:r>
      <w:proofErr w:type="spellStart"/>
      <w:r w:rsidRPr="00342FAF">
        <w:rPr>
          <w:sz w:val="28"/>
          <w:szCs w:val="28"/>
        </w:rPr>
        <w:t>Пузанова</w:t>
      </w:r>
      <w:proofErr w:type="spellEnd"/>
      <w:r w:rsidRPr="00342FAF">
        <w:rPr>
          <w:sz w:val="28"/>
          <w:szCs w:val="28"/>
        </w:rPr>
        <w:t xml:space="preserve">, Б. А. Аникин ; под редакцией Б. А. Аникина. — </w:t>
      </w:r>
      <w:proofErr w:type="gramStart"/>
      <w:r w:rsidRPr="00342FAF">
        <w:rPr>
          <w:sz w:val="28"/>
          <w:szCs w:val="28"/>
        </w:rPr>
        <w:t>Москва :</w:t>
      </w:r>
      <w:proofErr w:type="gramEnd"/>
      <w:r w:rsidRPr="00342FAF">
        <w:rPr>
          <w:sz w:val="28"/>
          <w:szCs w:val="28"/>
        </w:rPr>
        <w:t xml:space="preserve"> Издательство </w:t>
      </w:r>
      <w:proofErr w:type="spellStart"/>
      <w:r w:rsidRPr="00342FAF">
        <w:rPr>
          <w:sz w:val="28"/>
          <w:szCs w:val="28"/>
        </w:rPr>
        <w:t>Юрайт</w:t>
      </w:r>
      <w:proofErr w:type="spellEnd"/>
      <w:r w:rsidRPr="00342FAF">
        <w:rPr>
          <w:sz w:val="28"/>
          <w:szCs w:val="28"/>
        </w:rPr>
        <w:t xml:space="preserve">, 2021. — 320 с. — Образовательная платформа </w:t>
      </w:r>
      <w:proofErr w:type="spellStart"/>
      <w:r w:rsidRPr="00342FAF">
        <w:rPr>
          <w:sz w:val="28"/>
          <w:szCs w:val="28"/>
        </w:rPr>
        <w:t>Юрайт</w:t>
      </w:r>
      <w:proofErr w:type="spellEnd"/>
      <w:r w:rsidRPr="00342FAF">
        <w:rPr>
          <w:sz w:val="28"/>
          <w:szCs w:val="28"/>
        </w:rPr>
        <w:t xml:space="preserve"> [сайт]. — URL: https://urait.ru/bcode/487199 (дата обращения: 02.05.2023). — </w:t>
      </w:r>
      <w:proofErr w:type="gramStart"/>
      <w:r w:rsidRPr="00342FAF">
        <w:rPr>
          <w:sz w:val="28"/>
          <w:szCs w:val="28"/>
        </w:rPr>
        <w:t>Текст :</w:t>
      </w:r>
      <w:proofErr w:type="gramEnd"/>
      <w:r w:rsidRPr="00342FAF">
        <w:rPr>
          <w:sz w:val="28"/>
          <w:szCs w:val="28"/>
        </w:rPr>
        <w:t xml:space="preserve"> электронный. </w:t>
      </w:r>
    </w:p>
    <w:p w14:paraId="6CE90563" w14:textId="77777777" w:rsidR="00651F04" w:rsidRPr="00342FAF" w:rsidRDefault="00651F04" w:rsidP="00651F04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 w:line="360" w:lineRule="auto"/>
        <w:ind w:left="0" w:firstLine="426"/>
        <w:jc w:val="both"/>
        <w:rPr>
          <w:sz w:val="28"/>
          <w:szCs w:val="28"/>
        </w:rPr>
      </w:pPr>
      <w:r w:rsidRPr="00342FAF">
        <w:rPr>
          <w:sz w:val="28"/>
          <w:szCs w:val="28"/>
        </w:rPr>
        <w:t xml:space="preserve">Григорьев, М. Н.  Коммерческая логистика: теория и </w:t>
      </w:r>
      <w:proofErr w:type="gramStart"/>
      <w:r w:rsidRPr="00342FAF">
        <w:rPr>
          <w:sz w:val="28"/>
          <w:szCs w:val="28"/>
        </w:rPr>
        <w:t>практика :</w:t>
      </w:r>
      <w:proofErr w:type="gramEnd"/>
      <w:r w:rsidRPr="00342FAF">
        <w:rPr>
          <w:sz w:val="28"/>
          <w:szCs w:val="28"/>
        </w:rPr>
        <w:t xml:space="preserve"> учебник для вузов / М. Н. Григорьев, В. В. Ткач, С. А. Уваров. — 3-е изд., </w:t>
      </w:r>
      <w:proofErr w:type="spellStart"/>
      <w:r w:rsidRPr="00342FAF">
        <w:rPr>
          <w:sz w:val="28"/>
          <w:szCs w:val="28"/>
        </w:rPr>
        <w:t>испр</w:t>
      </w:r>
      <w:proofErr w:type="spellEnd"/>
      <w:r w:rsidRPr="00342FAF">
        <w:rPr>
          <w:sz w:val="28"/>
          <w:szCs w:val="28"/>
        </w:rPr>
        <w:t xml:space="preserve">. и доп. — </w:t>
      </w:r>
      <w:proofErr w:type="gramStart"/>
      <w:r w:rsidRPr="00342FAF">
        <w:rPr>
          <w:sz w:val="28"/>
          <w:szCs w:val="28"/>
        </w:rPr>
        <w:t>Москва :</w:t>
      </w:r>
      <w:proofErr w:type="gramEnd"/>
      <w:r w:rsidRPr="00342FAF">
        <w:rPr>
          <w:sz w:val="28"/>
          <w:szCs w:val="28"/>
        </w:rPr>
        <w:t xml:space="preserve"> Издательство </w:t>
      </w:r>
      <w:proofErr w:type="spellStart"/>
      <w:r w:rsidRPr="00342FAF">
        <w:rPr>
          <w:sz w:val="28"/>
          <w:szCs w:val="28"/>
        </w:rPr>
        <w:t>Юрайт</w:t>
      </w:r>
      <w:proofErr w:type="spellEnd"/>
      <w:r w:rsidRPr="00342FAF">
        <w:rPr>
          <w:sz w:val="28"/>
          <w:szCs w:val="28"/>
        </w:rPr>
        <w:t xml:space="preserve">, 2020. — 507 с. — (Высшее образование). — Текст: непосредственный. - То же. — Образовательная платформа </w:t>
      </w:r>
      <w:proofErr w:type="spellStart"/>
      <w:r w:rsidRPr="00342FAF">
        <w:rPr>
          <w:sz w:val="28"/>
          <w:szCs w:val="28"/>
        </w:rPr>
        <w:t>Юрайт</w:t>
      </w:r>
      <w:proofErr w:type="spellEnd"/>
      <w:r w:rsidRPr="00342FAF">
        <w:rPr>
          <w:sz w:val="28"/>
          <w:szCs w:val="28"/>
        </w:rPr>
        <w:t xml:space="preserve"> [сайт]. — URL: https://urait.ru/bcode/449901 (дата обращения: 02.05.2023). - </w:t>
      </w:r>
      <w:proofErr w:type="gramStart"/>
      <w:r w:rsidRPr="00342FAF">
        <w:rPr>
          <w:sz w:val="28"/>
          <w:szCs w:val="28"/>
        </w:rPr>
        <w:t>Текст :</w:t>
      </w:r>
      <w:proofErr w:type="gramEnd"/>
      <w:r w:rsidRPr="00342FAF">
        <w:rPr>
          <w:sz w:val="28"/>
          <w:szCs w:val="28"/>
        </w:rPr>
        <w:t xml:space="preserve"> электронный. </w:t>
      </w:r>
    </w:p>
    <w:p w14:paraId="428091BD" w14:textId="77777777" w:rsidR="00651F04" w:rsidRPr="00342FAF" w:rsidRDefault="00651F04" w:rsidP="00651F04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rPr>
          <w:b/>
          <w:bCs/>
          <w:sz w:val="28"/>
          <w:szCs w:val="28"/>
        </w:rPr>
      </w:pPr>
      <w:r w:rsidRPr="00342FAF">
        <w:rPr>
          <w:b/>
          <w:bCs/>
          <w:sz w:val="28"/>
          <w:szCs w:val="28"/>
        </w:rPr>
        <w:t xml:space="preserve">Дополнительная литература: </w:t>
      </w:r>
    </w:p>
    <w:p w14:paraId="5963D35B" w14:textId="77777777" w:rsidR="00651F04" w:rsidRPr="00342FAF" w:rsidRDefault="00651F04" w:rsidP="00651F04">
      <w:pPr>
        <w:pStyle w:val="a3"/>
        <w:shd w:val="clear" w:color="auto" w:fill="FFFFFF"/>
        <w:spacing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342FAF">
        <w:rPr>
          <w:b/>
          <w:bCs/>
          <w:sz w:val="28"/>
          <w:szCs w:val="28"/>
        </w:rPr>
        <w:lastRenderedPageBreak/>
        <w:t xml:space="preserve">4. </w:t>
      </w:r>
      <w:r w:rsidRPr="00342FAF">
        <w:rPr>
          <w:bCs/>
          <w:sz w:val="28"/>
          <w:szCs w:val="28"/>
        </w:rPr>
        <w:t xml:space="preserve">Логистика в цифровой экономике: тенденции и векторы </w:t>
      </w:r>
      <w:proofErr w:type="gramStart"/>
      <w:r w:rsidRPr="00342FAF">
        <w:rPr>
          <w:bCs/>
          <w:sz w:val="28"/>
          <w:szCs w:val="28"/>
        </w:rPr>
        <w:t>развития :</w:t>
      </w:r>
      <w:proofErr w:type="gramEnd"/>
      <w:r w:rsidRPr="00342FAF">
        <w:rPr>
          <w:bCs/>
          <w:sz w:val="28"/>
          <w:szCs w:val="28"/>
        </w:rPr>
        <w:t xml:space="preserve"> монография / Д. В. </w:t>
      </w:r>
      <w:proofErr w:type="spellStart"/>
      <w:r w:rsidRPr="00342FAF">
        <w:rPr>
          <w:bCs/>
          <w:sz w:val="28"/>
          <w:szCs w:val="28"/>
        </w:rPr>
        <w:t>Швандар</w:t>
      </w:r>
      <w:proofErr w:type="spellEnd"/>
      <w:r w:rsidRPr="00342FAF">
        <w:rPr>
          <w:bCs/>
          <w:sz w:val="28"/>
          <w:szCs w:val="28"/>
        </w:rPr>
        <w:t xml:space="preserve">, А. А. Арский, Г. П. Быкова [и др.] ; под ред. И. А. </w:t>
      </w:r>
      <w:proofErr w:type="spellStart"/>
      <w:r w:rsidRPr="00342FAF">
        <w:rPr>
          <w:bCs/>
          <w:sz w:val="28"/>
          <w:szCs w:val="28"/>
        </w:rPr>
        <w:t>Меркулиной</w:t>
      </w:r>
      <w:proofErr w:type="spellEnd"/>
      <w:r w:rsidRPr="00342FAF">
        <w:rPr>
          <w:bCs/>
          <w:sz w:val="28"/>
          <w:szCs w:val="28"/>
        </w:rPr>
        <w:t xml:space="preserve">, Ф. Д. Венде. — </w:t>
      </w:r>
      <w:proofErr w:type="gramStart"/>
      <w:r w:rsidRPr="00342FAF">
        <w:rPr>
          <w:bCs/>
          <w:sz w:val="28"/>
          <w:szCs w:val="28"/>
        </w:rPr>
        <w:t>Москва :</w:t>
      </w:r>
      <w:proofErr w:type="gramEnd"/>
      <w:r w:rsidRPr="00342FAF">
        <w:rPr>
          <w:bCs/>
          <w:sz w:val="28"/>
          <w:szCs w:val="28"/>
        </w:rPr>
        <w:t xml:space="preserve"> </w:t>
      </w:r>
      <w:proofErr w:type="spellStart"/>
      <w:r w:rsidRPr="00342FAF">
        <w:rPr>
          <w:bCs/>
          <w:sz w:val="28"/>
          <w:szCs w:val="28"/>
        </w:rPr>
        <w:t>КноРус</w:t>
      </w:r>
      <w:proofErr w:type="spellEnd"/>
      <w:r w:rsidRPr="00342FAF">
        <w:rPr>
          <w:bCs/>
          <w:sz w:val="28"/>
          <w:szCs w:val="28"/>
        </w:rPr>
        <w:t xml:space="preserve">, 2023. — 210 с. — ЭБС BOOK.ru. — URL: https://book.ru/book/946344 (дата обращения: 02.05.2023). — </w:t>
      </w:r>
      <w:proofErr w:type="gramStart"/>
      <w:r w:rsidRPr="00342FAF">
        <w:rPr>
          <w:bCs/>
          <w:sz w:val="28"/>
          <w:szCs w:val="28"/>
        </w:rPr>
        <w:t>Текст :</w:t>
      </w:r>
      <w:proofErr w:type="gramEnd"/>
      <w:r w:rsidRPr="00342FAF">
        <w:rPr>
          <w:bCs/>
          <w:sz w:val="28"/>
          <w:szCs w:val="28"/>
        </w:rPr>
        <w:t xml:space="preserve"> электронный.*</w:t>
      </w:r>
    </w:p>
    <w:p w14:paraId="65B01FC6" w14:textId="77777777" w:rsidR="00651F04" w:rsidRPr="00342FAF" w:rsidRDefault="00651F04" w:rsidP="00651F04">
      <w:pPr>
        <w:pStyle w:val="a3"/>
        <w:shd w:val="clear" w:color="auto" w:fill="FFFFFF"/>
        <w:spacing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342FAF">
        <w:rPr>
          <w:bCs/>
          <w:sz w:val="28"/>
          <w:szCs w:val="28"/>
        </w:rPr>
        <w:t>*Для преподавателей, аспирантов, студентов высших учебных заведений и всех интересующихся вопросами развития логистики в цифровой экономике.</w:t>
      </w:r>
    </w:p>
    <w:p w14:paraId="30BFE757" w14:textId="77777777" w:rsidR="00651F04" w:rsidRPr="00342FAF" w:rsidRDefault="00651F04" w:rsidP="00651F04">
      <w:pPr>
        <w:pStyle w:val="a3"/>
        <w:shd w:val="clear" w:color="auto" w:fill="FFFFFF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342FAF">
        <w:rPr>
          <w:bCs/>
          <w:sz w:val="28"/>
          <w:szCs w:val="28"/>
        </w:rPr>
        <w:t xml:space="preserve">5. </w:t>
      </w:r>
      <w:proofErr w:type="spellStart"/>
      <w:r w:rsidRPr="00342FAF">
        <w:rPr>
          <w:sz w:val="28"/>
          <w:szCs w:val="28"/>
        </w:rPr>
        <w:t>Неруш</w:t>
      </w:r>
      <w:proofErr w:type="spellEnd"/>
      <w:r w:rsidRPr="00342FAF">
        <w:rPr>
          <w:sz w:val="28"/>
          <w:szCs w:val="28"/>
        </w:rPr>
        <w:t xml:space="preserve"> Ю. М. Логистика: учебник для вузов / Ю. М. </w:t>
      </w:r>
      <w:proofErr w:type="spellStart"/>
      <w:r w:rsidRPr="00342FAF">
        <w:rPr>
          <w:sz w:val="28"/>
          <w:szCs w:val="28"/>
        </w:rPr>
        <w:t>Неруш</w:t>
      </w:r>
      <w:proofErr w:type="spellEnd"/>
      <w:r w:rsidRPr="00342FAF">
        <w:rPr>
          <w:sz w:val="28"/>
          <w:szCs w:val="28"/>
        </w:rPr>
        <w:t xml:space="preserve">, А. Ю. </w:t>
      </w:r>
      <w:proofErr w:type="spellStart"/>
      <w:r w:rsidRPr="00342FAF">
        <w:rPr>
          <w:sz w:val="28"/>
          <w:szCs w:val="28"/>
        </w:rPr>
        <w:t>Неруш</w:t>
      </w:r>
      <w:proofErr w:type="spellEnd"/>
      <w:r w:rsidRPr="00342FAF">
        <w:rPr>
          <w:sz w:val="28"/>
          <w:szCs w:val="28"/>
        </w:rPr>
        <w:t xml:space="preserve">. - 5-е изд., </w:t>
      </w:r>
      <w:proofErr w:type="spellStart"/>
      <w:r w:rsidRPr="00342FAF">
        <w:rPr>
          <w:sz w:val="28"/>
          <w:szCs w:val="28"/>
        </w:rPr>
        <w:t>перераб</w:t>
      </w:r>
      <w:proofErr w:type="spellEnd"/>
      <w:proofErr w:type="gramStart"/>
      <w:r w:rsidRPr="00342FAF">
        <w:rPr>
          <w:sz w:val="28"/>
          <w:szCs w:val="28"/>
        </w:rPr>
        <w:t>.</w:t>
      </w:r>
      <w:proofErr w:type="gramEnd"/>
      <w:r w:rsidRPr="00342FAF">
        <w:rPr>
          <w:sz w:val="28"/>
          <w:szCs w:val="28"/>
        </w:rPr>
        <w:t xml:space="preserve"> и доп. — Москва: </w:t>
      </w:r>
      <w:proofErr w:type="spellStart"/>
      <w:r w:rsidRPr="00342FAF">
        <w:rPr>
          <w:sz w:val="28"/>
          <w:szCs w:val="28"/>
        </w:rPr>
        <w:t>Юрайт</w:t>
      </w:r>
      <w:proofErr w:type="spellEnd"/>
      <w:r w:rsidRPr="00342FAF">
        <w:rPr>
          <w:sz w:val="28"/>
          <w:szCs w:val="28"/>
        </w:rPr>
        <w:t xml:space="preserve">, 2019. - 559 с. - (Высшее образование). - Текст: непосредственный. - То же. — Образовательная платформа </w:t>
      </w:r>
      <w:proofErr w:type="spellStart"/>
      <w:r w:rsidRPr="00342FAF">
        <w:rPr>
          <w:sz w:val="28"/>
          <w:szCs w:val="28"/>
        </w:rPr>
        <w:t>Юрайт</w:t>
      </w:r>
      <w:proofErr w:type="spellEnd"/>
      <w:r w:rsidRPr="00342FAF">
        <w:rPr>
          <w:sz w:val="28"/>
          <w:szCs w:val="28"/>
        </w:rPr>
        <w:t xml:space="preserve"> [сайт].  — URL: https://urait.ru/bcode/447174 (дата обращения: 02.05.2023). - </w:t>
      </w:r>
      <w:proofErr w:type="gramStart"/>
      <w:r w:rsidRPr="00342FAF">
        <w:rPr>
          <w:sz w:val="28"/>
          <w:szCs w:val="28"/>
        </w:rPr>
        <w:t>Текст :</w:t>
      </w:r>
      <w:proofErr w:type="gramEnd"/>
      <w:r w:rsidRPr="00342FAF">
        <w:rPr>
          <w:sz w:val="28"/>
          <w:szCs w:val="28"/>
        </w:rPr>
        <w:t xml:space="preserve"> электронный. </w:t>
      </w:r>
    </w:p>
    <w:p w14:paraId="4D1ACA79" w14:textId="77777777" w:rsidR="00651F04" w:rsidRPr="00342FAF" w:rsidRDefault="00651F04" w:rsidP="00651F04">
      <w:pPr>
        <w:pStyle w:val="a3"/>
        <w:shd w:val="clear" w:color="auto" w:fill="FFFFFF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342FAF">
        <w:rPr>
          <w:sz w:val="28"/>
          <w:szCs w:val="28"/>
        </w:rPr>
        <w:t xml:space="preserve">6. Герами, В. Д.  Управление транспортными системами. Транспортное обеспечение </w:t>
      </w:r>
      <w:proofErr w:type="gramStart"/>
      <w:r w:rsidRPr="00342FAF">
        <w:rPr>
          <w:sz w:val="28"/>
          <w:szCs w:val="28"/>
        </w:rPr>
        <w:t>логистики :</w:t>
      </w:r>
      <w:proofErr w:type="gramEnd"/>
      <w:r w:rsidRPr="00342FAF">
        <w:rPr>
          <w:sz w:val="28"/>
          <w:szCs w:val="28"/>
        </w:rPr>
        <w:t xml:space="preserve"> учебник и практикум для вузов / В. Д. Герами, А. В. Колик. — 2-е изд., </w:t>
      </w:r>
      <w:proofErr w:type="spellStart"/>
      <w:r w:rsidRPr="00342FAF">
        <w:rPr>
          <w:sz w:val="28"/>
          <w:szCs w:val="28"/>
        </w:rPr>
        <w:t>испр</w:t>
      </w:r>
      <w:proofErr w:type="spellEnd"/>
      <w:r w:rsidRPr="00342FAF">
        <w:rPr>
          <w:sz w:val="28"/>
          <w:szCs w:val="28"/>
        </w:rPr>
        <w:t xml:space="preserve">. и доп. — </w:t>
      </w:r>
      <w:proofErr w:type="gramStart"/>
      <w:r w:rsidRPr="00342FAF">
        <w:rPr>
          <w:sz w:val="28"/>
          <w:szCs w:val="28"/>
        </w:rPr>
        <w:t>Москва :</w:t>
      </w:r>
      <w:proofErr w:type="gramEnd"/>
      <w:r w:rsidRPr="00342FAF">
        <w:rPr>
          <w:sz w:val="28"/>
          <w:szCs w:val="28"/>
        </w:rPr>
        <w:t xml:space="preserve"> Издательство </w:t>
      </w:r>
      <w:proofErr w:type="spellStart"/>
      <w:r w:rsidRPr="00342FAF">
        <w:rPr>
          <w:sz w:val="28"/>
          <w:szCs w:val="28"/>
        </w:rPr>
        <w:t>Юрайт</w:t>
      </w:r>
      <w:proofErr w:type="spellEnd"/>
      <w:r w:rsidRPr="00342FAF">
        <w:rPr>
          <w:sz w:val="28"/>
          <w:szCs w:val="28"/>
        </w:rPr>
        <w:t xml:space="preserve">, 2021. — 533 с. — Образовательная платформа </w:t>
      </w:r>
      <w:proofErr w:type="spellStart"/>
      <w:r w:rsidRPr="00342FAF">
        <w:rPr>
          <w:sz w:val="28"/>
          <w:szCs w:val="28"/>
        </w:rPr>
        <w:t>Юрайт</w:t>
      </w:r>
      <w:proofErr w:type="spellEnd"/>
      <w:r w:rsidRPr="00342FAF">
        <w:rPr>
          <w:sz w:val="28"/>
          <w:szCs w:val="28"/>
        </w:rPr>
        <w:t xml:space="preserve"> [сайт]. — URL: https://urait.ru/bcode/469209 (дата обращения: 02.05.2023). - </w:t>
      </w:r>
      <w:proofErr w:type="gramStart"/>
      <w:r w:rsidRPr="00342FAF">
        <w:rPr>
          <w:sz w:val="28"/>
          <w:szCs w:val="28"/>
        </w:rPr>
        <w:t>Текст :</w:t>
      </w:r>
      <w:proofErr w:type="gramEnd"/>
      <w:r w:rsidRPr="00342FAF">
        <w:rPr>
          <w:sz w:val="28"/>
          <w:szCs w:val="28"/>
        </w:rPr>
        <w:t xml:space="preserve"> электронный.</w:t>
      </w:r>
    </w:p>
    <w:p w14:paraId="17D663F1" w14:textId="77777777" w:rsidR="00651F04" w:rsidRPr="00342FAF" w:rsidRDefault="00651F04" w:rsidP="00651F04">
      <w:pPr>
        <w:pStyle w:val="a3"/>
        <w:shd w:val="clear" w:color="auto" w:fill="FFFFFF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342FAF">
        <w:rPr>
          <w:sz w:val="28"/>
          <w:szCs w:val="28"/>
        </w:rPr>
        <w:t xml:space="preserve">7. Управление цепями </w:t>
      </w:r>
      <w:proofErr w:type="gramStart"/>
      <w:r w:rsidRPr="00342FAF">
        <w:rPr>
          <w:sz w:val="28"/>
          <w:szCs w:val="28"/>
        </w:rPr>
        <w:t>поставок :</w:t>
      </w:r>
      <w:proofErr w:type="gramEnd"/>
      <w:r w:rsidRPr="00342FAF">
        <w:rPr>
          <w:sz w:val="28"/>
          <w:szCs w:val="28"/>
        </w:rPr>
        <w:t xml:space="preserve"> учебник для вузов / В. В. Щербаков [и др.] ; под редакцией В. В. Щербакова. — </w:t>
      </w:r>
      <w:proofErr w:type="gramStart"/>
      <w:r w:rsidRPr="00342FAF">
        <w:rPr>
          <w:sz w:val="28"/>
          <w:szCs w:val="28"/>
        </w:rPr>
        <w:t>Москва :</w:t>
      </w:r>
      <w:proofErr w:type="gramEnd"/>
      <w:r w:rsidRPr="00342FAF">
        <w:rPr>
          <w:sz w:val="28"/>
          <w:szCs w:val="28"/>
        </w:rPr>
        <w:t xml:space="preserve"> Издательство </w:t>
      </w:r>
      <w:proofErr w:type="spellStart"/>
      <w:r w:rsidRPr="00342FAF">
        <w:rPr>
          <w:sz w:val="28"/>
          <w:szCs w:val="28"/>
        </w:rPr>
        <w:t>Юрайт</w:t>
      </w:r>
      <w:proofErr w:type="spellEnd"/>
      <w:r w:rsidRPr="00342FAF">
        <w:rPr>
          <w:sz w:val="28"/>
          <w:szCs w:val="28"/>
        </w:rPr>
        <w:t xml:space="preserve">, 2022. — 209 с. — Образовательная платформа </w:t>
      </w:r>
      <w:proofErr w:type="spellStart"/>
      <w:r w:rsidRPr="00342FAF">
        <w:rPr>
          <w:sz w:val="28"/>
          <w:szCs w:val="28"/>
        </w:rPr>
        <w:t>Юрайт</w:t>
      </w:r>
      <w:proofErr w:type="spellEnd"/>
      <w:r w:rsidRPr="00342FAF">
        <w:rPr>
          <w:sz w:val="28"/>
          <w:szCs w:val="28"/>
        </w:rPr>
        <w:t xml:space="preserve"> [сайт]. — URL: https://urait.ru/bcode/491419 (дата обращения: 02.05.2023). — </w:t>
      </w:r>
      <w:proofErr w:type="gramStart"/>
      <w:r w:rsidRPr="00342FAF">
        <w:rPr>
          <w:sz w:val="28"/>
          <w:szCs w:val="28"/>
        </w:rPr>
        <w:t>Текст :</w:t>
      </w:r>
      <w:proofErr w:type="gramEnd"/>
      <w:r w:rsidRPr="00342FAF">
        <w:rPr>
          <w:sz w:val="28"/>
          <w:szCs w:val="28"/>
        </w:rPr>
        <w:t xml:space="preserve"> электронный. </w:t>
      </w:r>
    </w:p>
    <w:p w14:paraId="16C4E22E" w14:textId="77777777" w:rsidR="00651F04" w:rsidRPr="00342FAF" w:rsidRDefault="00651F04" w:rsidP="00651F04">
      <w:pPr>
        <w:pStyle w:val="a3"/>
        <w:numPr>
          <w:ilvl w:val="0"/>
          <w:numId w:val="22"/>
        </w:numPr>
        <w:shd w:val="clear" w:color="auto" w:fill="FFFFFF"/>
        <w:spacing w:before="0" w:beforeAutospacing="0" w:after="0" w:afterAutospacing="0" w:line="360" w:lineRule="auto"/>
        <w:ind w:left="0" w:firstLine="720"/>
        <w:jc w:val="both"/>
        <w:rPr>
          <w:sz w:val="28"/>
          <w:szCs w:val="28"/>
        </w:rPr>
      </w:pPr>
      <w:proofErr w:type="spellStart"/>
      <w:r w:rsidRPr="00342FAF">
        <w:rPr>
          <w:sz w:val="28"/>
          <w:szCs w:val="28"/>
          <w:lang w:eastAsia="en-US"/>
        </w:rPr>
        <w:t>Дыбская</w:t>
      </w:r>
      <w:proofErr w:type="spellEnd"/>
      <w:r w:rsidRPr="00342FAF">
        <w:rPr>
          <w:sz w:val="28"/>
          <w:szCs w:val="28"/>
          <w:lang w:eastAsia="en-US"/>
        </w:rPr>
        <w:t xml:space="preserve"> В. В. Логистика. В 2 ч. Часть 1: учебник для </w:t>
      </w:r>
      <w:proofErr w:type="spellStart"/>
      <w:r w:rsidRPr="00342FAF">
        <w:rPr>
          <w:sz w:val="28"/>
          <w:szCs w:val="28"/>
          <w:lang w:eastAsia="en-US"/>
        </w:rPr>
        <w:t>бакалавриата</w:t>
      </w:r>
      <w:proofErr w:type="spellEnd"/>
      <w:r w:rsidRPr="00342FAF">
        <w:rPr>
          <w:sz w:val="28"/>
          <w:szCs w:val="28"/>
          <w:lang w:eastAsia="en-US"/>
        </w:rPr>
        <w:t xml:space="preserve"> и магистратуры / В. В. </w:t>
      </w:r>
      <w:proofErr w:type="spellStart"/>
      <w:r w:rsidRPr="00342FAF">
        <w:rPr>
          <w:sz w:val="28"/>
          <w:szCs w:val="28"/>
          <w:lang w:eastAsia="en-US"/>
        </w:rPr>
        <w:t>Дыбская</w:t>
      </w:r>
      <w:proofErr w:type="spellEnd"/>
      <w:r w:rsidRPr="00342FAF">
        <w:rPr>
          <w:sz w:val="28"/>
          <w:szCs w:val="28"/>
          <w:lang w:eastAsia="en-US"/>
        </w:rPr>
        <w:t xml:space="preserve">, В. И. Сергеев; под общей редакцией В. И. Сергеева. - Москва: </w:t>
      </w:r>
      <w:proofErr w:type="spellStart"/>
      <w:r w:rsidRPr="00342FAF">
        <w:rPr>
          <w:sz w:val="28"/>
          <w:szCs w:val="28"/>
          <w:lang w:eastAsia="en-US"/>
        </w:rPr>
        <w:t>Юрайт</w:t>
      </w:r>
      <w:proofErr w:type="spellEnd"/>
      <w:r w:rsidRPr="00342FAF">
        <w:rPr>
          <w:sz w:val="28"/>
          <w:szCs w:val="28"/>
          <w:lang w:eastAsia="en-US"/>
        </w:rPr>
        <w:t xml:space="preserve">, 2019. - 316 с. - (Бакалавр и магистр. Академический курс). - </w:t>
      </w:r>
      <w:proofErr w:type="gramStart"/>
      <w:r w:rsidRPr="00342FAF">
        <w:rPr>
          <w:sz w:val="28"/>
          <w:szCs w:val="28"/>
          <w:lang w:eastAsia="en-US"/>
        </w:rPr>
        <w:t>Текст :</w:t>
      </w:r>
      <w:proofErr w:type="gramEnd"/>
      <w:r w:rsidRPr="00342FAF">
        <w:rPr>
          <w:sz w:val="28"/>
          <w:szCs w:val="28"/>
          <w:lang w:eastAsia="en-US"/>
        </w:rPr>
        <w:t xml:space="preserve"> непосредственный.</w:t>
      </w:r>
    </w:p>
    <w:p w14:paraId="1A25B915" w14:textId="77777777" w:rsidR="00651F04" w:rsidRPr="00342FAF" w:rsidRDefault="00651F04" w:rsidP="00651F04">
      <w:pPr>
        <w:pStyle w:val="a3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sz w:val="28"/>
          <w:szCs w:val="28"/>
          <w:lang w:eastAsia="en-US"/>
        </w:rPr>
      </w:pPr>
      <w:proofErr w:type="spellStart"/>
      <w:r w:rsidRPr="00342FAF">
        <w:rPr>
          <w:sz w:val="28"/>
          <w:szCs w:val="28"/>
          <w:lang w:eastAsia="en-US"/>
        </w:rPr>
        <w:t>Дыбская</w:t>
      </w:r>
      <w:proofErr w:type="spellEnd"/>
      <w:r w:rsidRPr="00342FAF">
        <w:rPr>
          <w:sz w:val="28"/>
          <w:szCs w:val="28"/>
          <w:lang w:eastAsia="en-US"/>
        </w:rPr>
        <w:t xml:space="preserve">, В. В.  Логистика в 2 ч. Часть </w:t>
      </w:r>
      <w:proofErr w:type="gramStart"/>
      <w:r w:rsidRPr="00342FAF">
        <w:rPr>
          <w:sz w:val="28"/>
          <w:szCs w:val="28"/>
          <w:lang w:eastAsia="en-US"/>
        </w:rPr>
        <w:t>1 :</w:t>
      </w:r>
      <w:proofErr w:type="gramEnd"/>
      <w:r w:rsidRPr="00342FAF">
        <w:rPr>
          <w:sz w:val="28"/>
          <w:szCs w:val="28"/>
          <w:lang w:eastAsia="en-US"/>
        </w:rPr>
        <w:t xml:space="preserve"> учебник для вузов / В. В. </w:t>
      </w:r>
      <w:proofErr w:type="spellStart"/>
      <w:r w:rsidRPr="00342FAF">
        <w:rPr>
          <w:sz w:val="28"/>
          <w:szCs w:val="28"/>
          <w:lang w:eastAsia="en-US"/>
        </w:rPr>
        <w:t>Дыбская</w:t>
      </w:r>
      <w:proofErr w:type="spellEnd"/>
      <w:r w:rsidRPr="00342FAF">
        <w:rPr>
          <w:sz w:val="28"/>
          <w:szCs w:val="28"/>
          <w:lang w:eastAsia="en-US"/>
        </w:rPr>
        <w:t xml:space="preserve">, В. И. Сергеев ; под общей редакцией В. И. Сергеева. — </w:t>
      </w:r>
      <w:proofErr w:type="gramStart"/>
      <w:r w:rsidRPr="00342FAF">
        <w:rPr>
          <w:sz w:val="28"/>
          <w:szCs w:val="28"/>
          <w:lang w:eastAsia="en-US"/>
        </w:rPr>
        <w:t>Москва :</w:t>
      </w:r>
      <w:proofErr w:type="gramEnd"/>
      <w:r w:rsidRPr="00342FAF">
        <w:rPr>
          <w:sz w:val="28"/>
          <w:szCs w:val="28"/>
          <w:lang w:eastAsia="en-US"/>
        </w:rPr>
        <w:t xml:space="preserve"> </w:t>
      </w:r>
      <w:r w:rsidRPr="00342FAF">
        <w:rPr>
          <w:sz w:val="28"/>
          <w:szCs w:val="28"/>
          <w:lang w:eastAsia="en-US"/>
        </w:rPr>
        <w:lastRenderedPageBreak/>
        <w:t xml:space="preserve">Издательство </w:t>
      </w:r>
      <w:proofErr w:type="spellStart"/>
      <w:r w:rsidRPr="00342FAF">
        <w:rPr>
          <w:sz w:val="28"/>
          <w:szCs w:val="28"/>
          <w:lang w:eastAsia="en-US"/>
        </w:rPr>
        <w:t>Юрайт</w:t>
      </w:r>
      <w:proofErr w:type="spellEnd"/>
      <w:r w:rsidRPr="00342FAF">
        <w:rPr>
          <w:sz w:val="28"/>
          <w:szCs w:val="28"/>
          <w:lang w:eastAsia="en-US"/>
        </w:rPr>
        <w:t xml:space="preserve">, 2023. — 317 с. — Образовательная платформа </w:t>
      </w:r>
      <w:proofErr w:type="spellStart"/>
      <w:r w:rsidRPr="00342FAF">
        <w:rPr>
          <w:sz w:val="28"/>
          <w:szCs w:val="28"/>
          <w:lang w:eastAsia="en-US"/>
        </w:rPr>
        <w:t>Юрайт</w:t>
      </w:r>
      <w:proofErr w:type="spellEnd"/>
      <w:r w:rsidRPr="00342FAF">
        <w:rPr>
          <w:sz w:val="28"/>
          <w:szCs w:val="28"/>
          <w:lang w:eastAsia="en-US"/>
        </w:rPr>
        <w:t xml:space="preserve"> [сайт]. — URL: https://urait.ru/bcode/510840 (дата обращения: 02.05.2023). — </w:t>
      </w:r>
      <w:proofErr w:type="gramStart"/>
      <w:r w:rsidRPr="00342FAF">
        <w:rPr>
          <w:sz w:val="28"/>
          <w:szCs w:val="28"/>
          <w:lang w:eastAsia="en-US"/>
        </w:rPr>
        <w:t>Текст :</w:t>
      </w:r>
      <w:proofErr w:type="gramEnd"/>
      <w:r w:rsidRPr="00342FAF">
        <w:rPr>
          <w:sz w:val="28"/>
          <w:szCs w:val="28"/>
          <w:lang w:eastAsia="en-US"/>
        </w:rPr>
        <w:t xml:space="preserve"> электронный.</w:t>
      </w:r>
    </w:p>
    <w:p w14:paraId="343A2136" w14:textId="77777777" w:rsidR="00651F04" w:rsidRPr="00342FAF" w:rsidRDefault="00651F04" w:rsidP="00651F04">
      <w:pPr>
        <w:pStyle w:val="a6"/>
        <w:numPr>
          <w:ilvl w:val="0"/>
          <w:numId w:val="22"/>
        </w:numPr>
        <w:shd w:val="clear" w:color="auto" w:fill="FFFFFF"/>
        <w:spacing w:line="360" w:lineRule="auto"/>
        <w:ind w:left="0" w:firstLine="720"/>
        <w:jc w:val="both"/>
        <w:rPr>
          <w:sz w:val="28"/>
          <w:szCs w:val="28"/>
        </w:rPr>
      </w:pPr>
      <w:proofErr w:type="spellStart"/>
      <w:r w:rsidRPr="00342FAF">
        <w:rPr>
          <w:sz w:val="28"/>
          <w:szCs w:val="28"/>
        </w:rPr>
        <w:t>Дыбская</w:t>
      </w:r>
      <w:proofErr w:type="spellEnd"/>
      <w:r w:rsidRPr="00342FAF">
        <w:rPr>
          <w:sz w:val="28"/>
          <w:szCs w:val="28"/>
        </w:rPr>
        <w:t xml:space="preserve"> В. В. Логистика. В 2 ч. Часть 2: учебник для </w:t>
      </w:r>
      <w:proofErr w:type="spellStart"/>
      <w:r w:rsidRPr="00342FAF">
        <w:rPr>
          <w:sz w:val="28"/>
          <w:szCs w:val="28"/>
        </w:rPr>
        <w:t>бакалавриата</w:t>
      </w:r>
      <w:proofErr w:type="spellEnd"/>
      <w:r w:rsidRPr="00342FAF">
        <w:rPr>
          <w:sz w:val="28"/>
          <w:szCs w:val="28"/>
        </w:rPr>
        <w:t xml:space="preserve"> и магистратуры / В. В. </w:t>
      </w:r>
      <w:proofErr w:type="spellStart"/>
      <w:r w:rsidRPr="00342FAF">
        <w:rPr>
          <w:sz w:val="28"/>
          <w:szCs w:val="28"/>
        </w:rPr>
        <w:t>Дыбская</w:t>
      </w:r>
      <w:proofErr w:type="spellEnd"/>
      <w:r w:rsidRPr="00342FAF">
        <w:rPr>
          <w:sz w:val="28"/>
          <w:szCs w:val="28"/>
        </w:rPr>
        <w:t xml:space="preserve">, В. И. Сергеев. - Москва: </w:t>
      </w:r>
      <w:proofErr w:type="spellStart"/>
      <w:r w:rsidRPr="00342FAF">
        <w:rPr>
          <w:sz w:val="28"/>
          <w:szCs w:val="28"/>
        </w:rPr>
        <w:t>Юрайт</w:t>
      </w:r>
      <w:proofErr w:type="spellEnd"/>
      <w:r w:rsidRPr="00342FAF">
        <w:rPr>
          <w:sz w:val="28"/>
          <w:szCs w:val="28"/>
        </w:rPr>
        <w:t xml:space="preserve">, 2019. - 342 с. - (Бакалавр и магистр. Академический курс). - </w:t>
      </w:r>
      <w:proofErr w:type="gramStart"/>
      <w:r w:rsidRPr="00342FAF">
        <w:rPr>
          <w:sz w:val="28"/>
          <w:szCs w:val="28"/>
        </w:rPr>
        <w:t>Текст :</w:t>
      </w:r>
      <w:proofErr w:type="gramEnd"/>
      <w:r w:rsidRPr="00342FAF">
        <w:rPr>
          <w:sz w:val="28"/>
          <w:szCs w:val="28"/>
        </w:rPr>
        <w:t xml:space="preserve"> непосредственный. </w:t>
      </w:r>
    </w:p>
    <w:p w14:paraId="3518F281" w14:textId="77777777" w:rsidR="00651F04" w:rsidRPr="00342FAF" w:rsidRDefault="00651F04" w:rsidP="00651F04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proofErr w:type="spellStart"/>
      <w:r w:rsidRPr="00342FAF">
        <w:rPr>
          <w:sz w:val="28"/>
          <w:szCs w:val="28"/>
        </w:rPr>
        <w:t>Дыбская</w:t>
      </w:r>
      <w:proofErr w:type="spellEnd"/>
      <w:r w:rsidRPr="00342FAF">
        <w:rPr>
          <w:sz w:val="28"/>
          <w:szCs w:val="28"/>
        </w:rPr>
        <w:t xml:space="preserve">, В. В.  Логистика в 2 ч. Часть </w:t>
      </w:r>
      <w:proofErr w:type="gramStart"/>
      <w:r w:rsidRPr="00342FAF">
        <w:rPr>
          <w:sz w:val="28"/>
          <w:szCs w:val="28"/>
        </w:rPr>
        <w:t>2 :</w:t>
      </w:r>
      <w:proofErr w:type="gramEnd"/>
      <w:r w:rsidRPr="00342FAF">
        <w:rPr>
          <w:sz w:val="28"/>
          <w:szCs w:val="28"/>
        </w:rPr>
        <w:t xml:space="preserve"> учебник для вузов / В. В. </w:t>
      </w:r>
      <w:proofErr w:type="spellStart"/>
      <w:r w:rsidRPr="00342FAF">
        <w:rPr>
          <w:sz w:val="28"/>
          <w:szCs w:val="28"/>
        </w:rPr>
        <w:t>Дыбская</w:t>
      </w:r>
      <w:proofErr w:type="spellEnd"/>
      <w:r w:rsidRPr="00342FAF">
        <w:rPr>
          <w:sz w:val="28"/>
          <w:szCs w:val="28"/>
        </w:rPr>
        <w:t xml:space="preserve">, В. И. Сергеев. — </w:t>
      </w:r>
      <w:proofErr w:type="gramStart"/>
      <w:r w:rsidRPr="00342FAF">
        <w:rPr>
          <w:sz w:val="28"/>
          <w:szCs w:val="28"/>
        </w:rPr>
        <w:t>Москва :</w:t>
      </w:r>
      <w:proofErr w:type="gramEnd"/>
      <w:r w:rsidRPr="00342FAF">
        <w:rPr>
          <w:sz w:val="28"/>
          <w:szCs w:val="28"/>
        </w:rPr>
        <w:t xml:space="preserve"> Издательство </w:t>
      </w:r>
      <w:proofErr w:type="spellStart"/>
      <w:r w:rsidRPr="00342FAF">
        <w:rPr>
          <w:sz w:val="28"/>
          <w:szCs w:val="28"/>
        </w:rPr>
        <w:t>Юрайт</w:t>
      </w:r>
      <w:proofErr w:type="spellEnd"/>
      <w:r w:rsidRPr="00342FAF">
        <w:rPr>
          <w:sz w:val="28"/>
          <w:szCs w:val="28"/>
        </w:rPr>
        <w:t xml:space="preserve">, 2023. — 341 с. — Образовательная платформа </w:t>
      </w:r>
      <w:proofErr w:type="spellStart"/>
      <w:r w:rsidRPr="00342FAF">
        <w:rPr>
          <w:sz w:val="28"/>
          <w:szCs w:val="28"/>
        </w:rPr>
        <w:t>Юрайт</w:t>
      </w:r>
      <w:proofErr w:type="spellEnd"/>
      <w:r w:rsidRPr="00342FAF">
        <w:rPr>
          <w:sz w:val="28"/>
          <w:szCs w:val="28"/>
        </w:rPr>
        <w:t xml:space="preserve"> [сайт]. — URL: https://urait.ru/bcode/512530 (дата обращения: 02.05.2023). — </w:t>
      </w:r>
      <w:proofErr w:type="gramStart"/>
      <w:r w:rsidRPr="00342FAF">
        <w:rPr>
          <w:sz w:val="28"/>
          <w:szCs w:val="28"/>
        </w:rPr>
        <w:t>Текст :</w:t>
      </w:r>
      <w:proofErr w:type="gramEnd"/>
      <w:r w:rsidRPr="00342FAF">
        <w:rPr>
          <w:sz w:val="28"/>
          <w:szCs w:val="28"/>
        </w:rPr>
        <w:t xml:space="preserve"> электронный.</w:t>
      </w:r>
    </w:p>
    <w:p w14:paraId="191C0932" w14:textId="77777777" w:rsidR="00651F04" w:rsidRPr="00342FAF" w:rsidRDefault="00651F04" w:rsidP="00651F04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342FAF">
        <w:rPr>
          <w:b/>
          <w:bCs/>
          <w:sz w:val="28"/>
          <w:szCs w:val="28"/>
        </w:rPr>
        <w:t xml:space="preserve">Нормативно-правовые акты: </w:t>
      </w:r>
    </w:p>
    <w:p w14:paraId="63997DD5" w14:textId="77777777" w:rsidR="00651F04" w:rsidRPr="00342FAF" w:rsidRDefault="00651F04" w:rsidP="00651F04">
      <w:pPr>
        <w:pStyle w:val="a3"/>
        <w:numPr>
          <w:ilvl w:val="0"/>
          <w:numId w:val="21"/>
        </w:numPr>
        <w:shd w:val="clear" w:color="auto" w:fill="FFFFFF"/>
        <w:spacing w:line="360" w:lineRule="auto"/>
        <w:ind w:left="0" w:firstLine="709"/>
        <w:jc w:val="both"/>
      </w:pPr>
      <w:r w:rsidRPr="00342FAF">
        <w:rPr>
          <w:sz w:val="28"/>
          <w:szCs w:val="28"/>
        </w:rPr>
        <w:t xml:space="preserve">ГОСТ Р ИСО/МЭК 15459-4-2007. Автоматическая идентификация. Идентификаторы уникальные международные. Часть </w:t>
      </w:r>
      <w:proofErr w:type="gramStart"/>
      <w:r w:rsidRPr="00342FAF">
        <w:rPr>
          <w:sz w:val="28"/>
          <w:szCs w:val="28"/>
        </w:rPr>
        <w:t>4.Уникальные</w:t>
      </w:r>
      <w:proofErr w:type="gramEnd"/>
      <w:r w:rsidRPr="00342FAF">
        <w:rPr>
          <w:sz w:val="28"/>
          <w:szCs w:val="28"/>
        </w:rPr>
        <w:t xml:space="preserve"> идентификаторы единичных предметов для управления цепью поставок. Москва. </w:t>
      </w:r>
      <w:proofErr w:type="spellStart"/>
      <w:r w:rsidRPr="00342FAF">
        <w:rPr>
          <w:sz w:val="28"/>
          <w:szCs w:val="28"/>
        </w:rPr>
        <w:t>Стандартинформ</w:t>
      </w:r>
      <w:proofErr w:type="spellEnd"/>
      <w:r w:rsidRPr="00342FAF">
        <w:rPr>
          <w:sz w:val="28"/>
          <w:szCs w:val="28"/>
        </w:rPr>
        <w:t xml:space="preserve">. 2007 </w:t>
      </w:r>
    </w:p>
    <w:p w14:paraId="127D36D6" w14:textId="77777777" w:rsidR="00651F04" w:rsidRPr="00342FAF" w:rsidRDefault="00651F04" w:rsidP="00651F04">
      <w:pPr>
        <w:pStyle w:val="a3"/>
        <w:numPr>
          <w:ilvl w:val="0"/>
          <w:numId w:val="21"/>
        </w:numPr>
        <w:shd w:val="clear" w:color="auto" w:fill="FFFFFF"/>
        <w:spacing w:line="360" w:lineRule="auto"/>
        <w:ind w:left="0" w:firstLine="709"/>
        <w:jc w:val="both"/>
        <w:rPr>
          <w:sz w:val="28"/>
          <w:szCs w:val="28"/>
          <w:lang w:val="en-US"/>
        </w:rPr>
      </w:pPr>
      <w:r w:rsidRPr="00342FAF">
        <w:rPr>
          <w:sz w:val="28"/>
          <w:szCs w:val="28"/>
        </w:rPr>
        <w:t xml:space="preserve">ГОСТ Р 51294.8-2001 (ИСО/МЭК 15418-99). </w:t>
      </w:r>
      <w:proofErr w:type="spellStart"/>
      <w:r w:rsidRPr="00342FAF">
        <w:rPr>
          <w:sz w:val="28"/>
          <w:szCs w:val="28"/>
        </w:rPr>
        <w:t>Межгосударственныи</w:t>
      </w:r>
      <w:proofErr w:type="spellEnd"/>
      <w:r w:rsidRPr="00342FAF">
        <w:rPr>
          <w:sz w:val="28"/>
          <w:szCs w:val="28"/>
        </w:rPr>
        <w:t>̆ стандарт. Автоматическая идентификация. Идентификаторы применения EAN/UCC (ЕАН/</w:t>
      </w:r>
      <w:proofErr w:type="spellStart"/>
      <w:r w:rsidRPr="00342FAF">
        <w:rPr>
          <w:sz w:val="28"/>
          <w:szCs w:val="28"/>
        </w:rPr>
        <w:t>ЮСиСи</w:t>
      </w:r>
      <w:proofErr w:type="spellEnd"/>
      <w:r w:rsidRPr="00342FAF">
        <w:rPr>
          <w:sz w:val="28"/>
          <w:szCs w:val="28"/>
        </w:rPr>
        <w:t>) и идентификаторы данных FACT (ФАКТ). Общие</w:t>
      </w:r>
      <w:r w:rsidRPr="00342FAF">
        <w:rPr>
          <w:sz w:val="28"/>
          <w:szCs w:val="28"/>
          <w:lang w:val="en-US"/>
        </w:rPr>
        <w:t xml:space="preserve"> </w:t>
      </w:r>
      <w:r w:rsidRPr="00342FAF">
        <w:rPr>
          <w:sz w:val="28"/>
          <w:szCs w:val="28"/>
        </w:rPr>
        <w:t>положения</w:t>
      </w:r>
      <w:r w:rsidRPr="00342FAF">
        <w:rPr>
          <w:sz w:val="28"/>
          <w:szCs w:val="28"/>
          <w:lang w:val="en-US"/>
        </w:rPr>
        <w:t xml:space="preserve"> </w:t>
      </w:r>
      <w:r w:rsidRPr="00342FAF">
        <w:rPr>
          <w:sz w:val="28"/>
          <w:szCs w:val="28"/>
        </w:rPr>
        <w:t>и</w:t>
      </w:r>
      <w:r w:rsidRPr="00342FAF">
        <w:rPr>
          <w:sz w:val="28"/>
          <w:szCs w:val="28"/>
          <w:lang w:val="en-US"/>
        </w:rPr>
        <w:t xml:space="preserve"> </w:t>
      </w:r>
      <w:r w:rsidRPr="00342FAF">
        <w:rPr>
          <w:sz w:val="28"/>
          <w:szCs w:val="28"/>
        </w:rPr>
        <w:t>порядок</w:t>
      </w:r>
      <w:r w:rsidRPr="00342FAF">
        <w:rPr>
          <w:sz w:val="28"/>
          <w:szCs w:val="28"/>
          <w:lang w:val="en-US"/>
        </w:rPr>
        <w:t xml:space="preserve"> </w:t>
      </w:r>
      <w:r w:rsidRPr="00342FAF">
        <w:rPr>
          <w:sz w:val="28"/>
          <w:szCs w:val="28"/>
        </w:rPr>
        <w:t>ведения</w:t>
      </w:r>
      <w:r w:rsidRPr="00342FAF">
        <w:rPr>
          <w:sz w:val="28"/>
          <w:szCs w:val="28"/>
          <w:lang w:val="en-US"/>
        </w:rPr>
        <w:t xml:space="preserve">. (Automatic identification. EAN/UCC application identifiers and FACT data </w:t>
      </w:r>
      <w:proofErr w:type="spellStart"/>
      <w:r w:rsidRPr="00342FAF">
        <w:rPr>
          <w:sz w:val="28"/>
          <w:szCs w:val="28"/>
          <w:lang w:val="en-US"/>
        </w:rPr>
        <w:t>identifiers.General</w:t>
      </w:r>
      <w:proofErr w:type="spellEnd"/>
      <w:r w:rsidRPr="00342FAF">
        <w:rPr>
          <w:sz w:val="28"/>
          <w:szCs w:val="28"/>
          <w:lang w:val="en-US"/>
        </w:rPr>
        <w:t xml:space="preserve"> and maintenance ) </w:t>
      </w:r>
      <w:r w:rsidRPr="00342FAF">
        <w:rPr>
          <w:sz w:val="28"/>
          <w:szCs w:val="28"/>
        </w:rPr>
        <w:t>Дата</w:t>
      </w:r>
      <w:r w:rsidRPr="00342FAF">
        <w:rPr>
          <w:sz w:val="28"/>
          <w:szCs w:val="28"/>
          <w:lang w:val="en-US"/>
        </w:rPr>
        <w:t xml:space="preserve"> </w:t>
      </w:r>
      <w:r w:rsidRPr="00342FAF">
        <w:rPr>
          <w:sz w:val="28"/>
          <w:szCs w:val="28"/>
        </w:rPr>
        <w:t>введения</w:t>
      </w:r>
      <w:r w:rsidRPr="00342FAF">
        <w:rPr>
          <w:sz w:val="28"/>
          <w:szCs w:val="28"/>
          <w:lang w:val="en-US"/>
        </w:rPr>
        <w:t xml:space="preserve"> 2002-03-01 </w:t>
      </w:r>
    </w:p>
    <w:p w14:paraId="68AD7D24" w14:textId="77777777" w:rsidR="00651F04" w:rsidRPr="00342FAF" w:rsidRDefault="00651F04" w:rsidP="00651F04">
      <w:pPr>
        <w:shd w:val="clear" w:color="auto" w:fill="FFFFFF"/>
        <w:spacing w:line="360" w:lineRule="auto"/>
        <w:rPr>
          <w:b/>
          <w:bCs/>
          <w:sz w:val="28"/>
          <w:szCs w:val="28"/>
          <w:lang w:val="en-US"/>
        </w:rPr>
      </w:pPr>
    </w:p>
    <w:p w14:paraId="62A6C044" w14:textId="77777777" w:rsidR="00651F04" w:rsidRPr="00342FAF" w:rsidRDefault="00651F04" w:rsidP="00651F04">
      <w:pPr>
        <w:shd w:val="clear" w:color="auto" w:fill="FFFFFF"/>
        <w:spacing w:line="360" w:lineRule="auto"/>
        <w:rPr>
          <w:b/>
          <w:bCs/>
          <w:sz w:val="28"/>
          <w:szCs w:val="28"/>
          <w:lang w:val="en-US"/>
        </w:rPr>
      </w:pPr>
    </w:p>
    <w:p w14:paraId="322AEA03" w14:textId="77777777" w:rsidR="00651F04" w:rsidRPr="00342FAF" w:rsidRDefault="00651F04" w:rsidP="00651F04">
      <w:pPr>
        <w:shd w:val="clear" w:color="auto" w:fill="FFFFFF"/>
        <w:spacing w:line="360" w:lineRule="auto"/>
        <w:ind w:left="720"/>
        <w:rPr>
          <w:sz w:val="28"/>
          <w:szCs w:val="28"/>
        </w:rPr>
      </w:pPr>
      <w:r w:rsidRPr="00342FAF">
        <w:rPr>
          <w:b/>
          <w:bCs/>
          <w:sz w:val="28"/>
          <w:szCs w:val="28"/>
        </w:rPr>
        <w:t>9. Перечень ресурсов информационно-</w:t>
      </w:r>
      <w:proofErr w:type="spellStart"/>
      <w:r w:rsidRPr="00342FAF">
        <w:rPr>
          <w:b/>
          <w:bCs/>
          <w:sz w:val="28"/>
          <w:szCs w:val="28"/>
        </w:rPr>
        <w:t>телекоммуникационнои</w:t>
      </w:r>
      <w:proofErr w:type="spellEnd"/>
      <w:r w:rsidRPr="00342FAF">
        <w:rPr>
          <w:b/>
          <w:bCs/>
          <w:sz w:val="28"/>
          <w:szCs w:val="28"/>
        </w:rPr>
        <w:t>̆ сети «Интернет», необходимых для освоения дисциплины</w:t>
      </w:r>
    </w:p>
    <w:p w14:paraId="336051DA" w14:textId="77777777" w:rsidR="00651F04" w:rsidRPr="00342FAF" w:rsidRDefault="00651F04" w:rsidP="00651F04">
      <w:pPr>
        <w:pStyle w:val="a3"/>
        <w:shd w:val="clear" w:color="auto" w:fill="FFFFFF"/>
        <w:rPr>
          <w:b/>
          <w:bCs/>
          <w:sz w:val="28"/>
          <w:szCs w:val="28"/>
        </w:rPr>
      </w:pPr>
      <w:r w:rsidRPr="00342FAF">
        <w:rPr>
          <w:b/>
          <w:bCs/>
          <w:sz w:val="28"/>
          <w:szCs w:val="28"/>
        </w:rPr>
        <w:t xml:space="preserve">Полнотекстовые базы данных </w:t>
      </w:r>
    </w:p>
    <w:p w14:paraId="1130ED18" w14:textId="77777777" w:rsidR="00651F04" w:rsidRPr="003B4FE8" w:rsidRDefault="00651F04" w:rsidP="00651F04">
      <w:pPr>
        <w:pStyle w:val="a6"/>
        <w:numPr>
          <w:ilvl w:val="0"/>
          <w:numId w:val="23"/>
        </w:numPr>
        <w:rPr>
          <w:sz w:val="28"/>
          <w:szCs w:val="28"/>
          <w:lang w:eastAsia="ru-RU"/>
        </w:rPr>
      </w:pPr>
      <w:r w:rsidRPr="00342FAF">
        <w:rPr>
          <w:sz w:val="28"/>
          <w:szCs w:val="28"/>
          <w:lang w:eastAsia="ru-RU"/>
        </w:rPr>
        <w:t xml:space="preserve"> </w:t>
      </w:r>
      <w:r w:rsidRPr="003B4FE8">
        <w:rPr>
          <w:sz w:val="28"/>
          <w:szCs w:val="28"/>
          <w:lang w:eastAsia="ru-RU"/>
        </w:rPr>
        <w:t>Электронные ресурсы БИК:</w:t>
      </w:r>
    </w:p>
    <w:p w14:paraId="1D045D7B" w14:textId="77777777" w:rsidR="00651F04" w:rsidRPr="003B4FE8" w:rsidRDefault="00651F04" w:rsidP="00651F04">
      <w:pPr>
        <w:numPr>
          <w:ilvl w:val="0"/>
          <w:numId w:val="17"/>
        </w:numPr>
        <w:spacing w:after="160" w:line="259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3B4FE8">
        <w:rPr>
          <w:rFonts w:eastAsia="Calibri"/>
          <w:color w:val="000000"/>
          <w:sz w:val="28"/>
          <w:szCs w:val="28"/>
          <w:lang w:eastAsia="en-US"/>
        </w:rPr>
        <w:lastRenderedPageBreak/>
        <w:t xml:space="preserve">Электронная библиотека Финансового университета (ЭБ) </w:t>
      </w:r>
      <w:hyperlink r:id="rId8" w:history="1">
        <w:r w:rsidRPr="003B4FE8">
          <w:rPr>
            <w:rFonts w:eastAsia="Calibri"/>
            <w:sz w:val="28"/>
            <w:szCs w:val="28"/>
            <w:lang w:eastAsia="en-US"/>
          </w:rPr>
          <w:t>http://elib.fa.ru/</w:t>
        </w:r>
      </w:hyperlink>
    </w:p>
    <w:p w14:paraId="4B82EE28" w14:textId="77777777" w:rsidR="00651F04" w:rsidRPr="003B4FE8" w:rsidRDefault="00651F04" w:rsidP="00651F04">
      <w:pPr>
        <w:numPr>
          <w:ilvl w:val="0"/>
          <w:numId w:val="17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3B4FE8">
        <w:rPr>
          <w:rFonts w:eastAsia="Calibri"/>
          <w:color w:val="000000"/>
          <w:sz w:val="28"/>
          <w:szCs w:val="28"/>
          <w:lang w:eastAsia="en-US"/>
        </w:rPr>
        <w:t>Электронно-библиотечная система BOOK.RU http://www.book.ru</w:t>
      </w:r>
    </w:p>
    <w:p w14:paraId="78F75064" w14:textId="77777777" w:rsidR="00651F04" w:rsidRPr="003B4FE8" w:rsidRDefault="00651F04" w:rsidP="00651F04">
      <w:pPr>
        <w:numPr>
          <w:ilvl w:val="0"/>
          <w:numId w:val="17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3B4FE8">
        <w:rPr>
          <w:rFonts w:eastAsia="Calibri"/>
          <w:color w:val="000000"/>
          <w:sz w:val="28"/>
          <w:szCs w:val="28"/>
          <w:lang w:eastAsia="en-US"/>
        </w:rPr>
        <w:t>Электронно-библиотечная система «Университетская библиотека ОНЛАЙН» http://biblioclub.ru/</w:t>
      </w:r>
    </w:p>
    <w:p w14:paraId="42D400B1" w14:textId="77777777" w:rsidR="00651F04" w:rsidRPr="003B4FE8" w:rsidRDefault="00651F04" w:rsidP="00651F04">
      <w:pPr>
        <w:numPr>
          <w:ilvl w:val="0"/>
          <w:numId w:val="17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3B4FE8">
        <w:rPr>
          <w:rFonts w:eastAsia="Calibri"/>
          <w:color w:val="000000"/>
          <w:sz w:val="28"/>
          <w:szCs w:val="28"/>
          <w:lang w:eastAsia="en-US"/>
        </w:rPr>
        <w:t xml:space="preserve">Электронно-библиотечная система </w:t>
      </w:r>
      <w:proofErr w:type="spellStart"/>
      <w:r w:rsidRPr="003B4FE8">
        <w:rPr>
          <w:rFonts w:eastAsia="Calibri"/>
          <w:color w:val="000000"/>
          <w:sz w:val="28"/>
          <w:szCs w:val="28"/>
          <w:lang w:eastAsia="en-US"/>
        </w:rPr>
        <w:t>Znanium</w:t>
      </w:r>
      <w:proofErr w:type="spellEnd"/>
      <w:r w:rsidRPr="003B4FE8">
        <w:rPr>
          <w:rFonts w:eastAsia="Calibri"/>
          <w:color w:val="000000"/>
          <w:sz w:val="28"/>
          <w:szCs w:val="28"/>
          <w:lang w:eastAsia="en-US"/>
        </w:rPr>
        <w:t xml:space="preserve"> http://www.znanium.com</w:t>
      </w:r>
    </w:p>
    <w:p w14:paraId="5A2B6396" w14:textId="77777777" w:rsidR="00651F04" w:rsidRPr="003B4FE8" w:rsidRDefault="00651F04" w:rsidP="00651F04">
      <w:pPr>
        <w:numPr>
          <w:ilvl w:val="0"/>
          <w:numId w:val="17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3B4FE8">
        <w:rPr>
          <w:rFonts w:eastAsia="Calibri"/>
          <w:color w:val="000000"/>
          <w:sz w:val="28"/>
          <w:szCs w:val="28"/>
          <w:lang w:eastAsia="en-US"/>
        </w:rPr>
        <w:t>Электронно-библиотечная система издательства «ЮРАЙТ» https://urait.ru/</w:t>
      </w:r>
    </w:p>
    <w:p w14:paraId="4D9850CD" w14:textId="77777777" w:rsidR="00651F04" w:rsidRPr="003B4FE8" w:rsidRDefault="00651F04" w:rsidP="00651F04">
      <w:pPr>
        <w:numPr>
          <w:ilvl w:val="0"/>
          <w:numId w:val="17"/>
        </w:numPr>
        <w:spacing w:after="16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3B4FE8">
        <w:rPr>
          <w:rFonts w:eastAsia="Calibri"/>
          <w:color w:val="000000"/>
          <w:sz w:val="28"/>
          <w:szCs w:val="28"/>
          <w:lang w:eastAsia="en-US"/>
        </w:rPr>
        <w:t xml:space="preserve">Электронно-библиотечная система издательства Проспект </w:t>
      </w:r>
      <w:hyperlink r:id="rId9" w:history="1">
        <w:r w:rsidRPr="003B4FE8">
          <w:rPr>
            <w:rFonts w:eastAsia="Calibri"/>
            <w:sz w:val="28"/>
            <w:szCs w:val="28"/>
            <w:lang w:eastAsia="en-US"/>
          </w:rPr>
          <w:t>http://ebs.prospekt.org/books</w:t>
        </w:r>
      </w:hyperlink>
    </w:p>
    <w:p w14:paraId="6760A41C" w14:textId="77777777" w:rsidR="00651F04" w:rsidRPr="003B4FE8" w:rsidRDefault="00651F04" w:rsidP="00651F04">
      <w:pPr>
        <w:numPr>
          <w:ilvl w:val="0"/>
          <w:numId w:val="17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3B4FE8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Справочно-образовательная система</w:t>
      </w:r>
      <w:r w:rsidRPr="003B4FE8"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Pr="003B4FE8">
        <w:rPr>
          <w:rFonts w:eastAsia="Calibri"/>
          <w:color w:val="000000"/>
          <w:sz w:val="28"/>
          <w:szCs w:val="28"/>
          <w:lang w:eastAsia="en-US"/>
        </w:rPr>
        <w:t>Актион</w:t>
      </w:r>
      <w:proofErr w:type="spellEnd"/>
      <w:r w:rsidRPr="003B4FE8">
        <w:rPr>
          <w:rFonts w:eastAsia="Calibri"/>
          <w:color w:val="000000"/>
          <w:sz w:val="28"/>
          <w:szCs w:val="28"/>
          <w:lang w:eastAsia="en-US"/>
        </w:rPr>
        <w:t xml:space="preserve"> 360 https://action360.ru/</w:t>
      </w:r>
    </w:p>
    <w:p w14:paraId="0184A5A2" w14:textId="77777777" w:rsidR="00651F04" w:rsidRPr="003B4FE8" w:rsidRDefault="00651F04" w:rsidP="00651F04">
      <w:pPr>
        <w:numPr>
          <w:ilvl w:val="0"/>
          <w:numId w:val="17"/>
        </w:numPr>
        <w:spacing w:after="16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3B4FE8">
        <w:rPr>
          <w:rFonts w:eastAsia="Calibri"/>
          <w:color w:val="000000"/>
          <w:sz w:val="28"/>
          <w:szCs w:val="28"/>
          <w:lang w:eastAsia="en-US"/>
        </w:rPr>
        <w:t xml:space="preserve">Деловая онлайн-библиотека </w:t>
      </w:r>
      <w:proofErr w:type="spellStart"/>
      <w:r w:rsidRPr="003B4FE8">
        <w:rPr>
          <w:rFonts w:eastAsia="Calibri"/>
          <w:color w:val="000000"/>
          <w:sz w:val="28"/>
          <w:szCs w:val="28"/>
          <w:lang w:eastAsia="en-US"/>
        </w:rPr>
        <w:t>Alpina</w:t>
      </w:r>
      <w:proofErr w:type="spellEnd"/>
      <w:r w:rsidRPr="003B4FE8"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Pr="003B4FE8">
        <w:rPr>
          <w:rFonts w:eastAsia="Calibri"/>
          <w:color w:val="000000"/>
          <w:sz w:val="28"/>
          <w:szCs w:val="28"/>
          <w:lang w:eastAsia="en-US"/>
        </w:rPr>
        <w:t>Digital</w:t>
      </w:r>
      <w:proofErr w:type="spellEnd"/>
      <w:r w:rsidRPr="003B4FE8">
        <w:rPr>
          <w:rFonts w:eastAsia="Calibri"/>
          <w:color w:val="000000"/>
          <w:sz w:val="28"/>
          <w:szCs w:val="28"/>
          <w:lang w:eastAsia="en-US"/>
        </w:rPr>
        <w:t xml:space="preserve"> </w:t>
      </w:r>
      <w:hyperlink r:id="rId10" w:history="1">
        <w:r w:rsidRPr="003B4FE8">
          <w:rPr>
            <w:rFonts w:eastAsia="Calibri"/>
            <w:sz w:val="28"/>
            <w:szCs w:val="28"/>
            <w:lang w:eastAsia="en-US"/>
          </w:rPr>
          <w:t>http://lib.alpinadigital.ru/</w:t>
        </w:r>
      </w:hyperlink>
    </w:p>
    <w:p w14:paraId="58D2FB10" w14:textId="77777777" w:rsidR="00651F04" w:rsidRPr="003B4FE8" w:rsidRDefault="00651F04" w:rsidP="00651F04">
      <w:pPr>
        <w:numPr>
          <w:ilvl w:val="0"/>
          <w:numId w:val="17"/>
        </w:numPr>
        <w:spacing w:after="16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3B4FE8">
        <w:rPr>
          <w:rFonts w:eastAsia="Calibri"/>
          <w:sz w:val="28"/>
          <w:szCs w:val="28"/>
          <w:lang w:eastAsia="en-US"/>
        </w:rPr>
        <w:t>Электронная библиотека издательства «МИФ» («Манн, Иванов и Фербер») https://fa.miflib.ru/auth/#/registration</w:t>
      </w:r>
    </w:p>
    <w:p w14:paraId="30F66C08" w14:textId="77777777" w:rsidR="00651F04" w:rsidRPr="003B4FE8" w:rsidRDefault="00651F04" w:rsidP="00651F04">
      <w:pPr>
        <w:numPr>
          <w:ilvl w:val="0"/>
          <w:numId w:val="17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3B4FE8">
        <w:rPr>
          <w:rFonts w:eastAsia="Calibri"/>
          <w:color w:val="000000"/>
          <w:sz w:val="28"/>
          <w:szCs w:val="28"/>
          <w:lang w:eastAsia="en-US"/>
        </w:rPr>
        <w:t xml:space="preserve">Интернет-библиотека СМИ </w:t>
      </w:r>
      <w:proofErr w:type="spellStart"/>
      <w:r w:rsidRPr="003B4FE8">
        <w:rPr>
          <w:rFonts w:eastAsia="Calibri"/>
          <w:color w:val="000000"/>
          <w:sz w:val="28"/>
          <w:szCs w:val="28"/>
          <w:lang w:eastAsia="en-US"/>
        </w:rPr>
        <w:t>Public.Ru</w:t>
      </w:r>
      <w:proofErr w:type="spellEnd"/>
      <w:r w:rsidRPr="003B4FE8">
        <w:rPr>
          <w:rFonts w:eastAsia="Calibri"/>
          <w:color w:val="000000"/>
          <w:sz w:val="28"/>
          <w:szCs w:val="28"/>
          <w:lang w:eastAsia="en-US"/>
        </w:rPr>
        <w:t xml:space="preserve"> https://public.ru/</w:t>
      </w:r>
    </w:p>
    <w:p w14:paraId="789B3E54" w14:textId="77777777" w:rsidR="00651F04" w:rsidRPr="003B4FE8" w:rsidRDefault="00651F04" w:rsidP="00651F04">
      <w:pPr>
        <w:numPr>
          <w:ilvl w:val="0"/>
          <w:numId w:val="17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3B4FE8">
        <w:rPr>
          <w:rFonts w:eastAsia="Calibri"/>
          <w:color w:val="000000"/>
          <w:sz w:val="28"/>
          <w:szCs w:val="28"/>
          <w:lang w:eastAsia="en-US"/>
        </w:rPr>
        <w:t>Электронная библиотека Издательского дома «Гребенников» https://grebennikon.ru/</w:t>
      </w:r>
    </w:p>
    <w:p w14:paraId="76B30B08" w14:textId="77777777" w:rsidR="00651F04" w:rsidRPr="003B4FE8" w:rsidRDefault="00651F04" w:rsidP="00651F04">
      <w:pPr>
        <w:numPr>
          <w:ilvl w:val="0"/>
          <w:numId w:val="17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3B4FE8">
        <w:rPr>
          <w:rFonts w:eastAsia="Calibri"/>
          <w:color w:val="000000"/>
          <w:sz w:val="28"/>
          <w:szCs w:val="28"/>
          <w:lang w:eastAsia="en-US"/>
        </w:rPr>
        <w:t xml:space="preserve">Научная электронная библиотека eLibrary.ru http://elibrary.ru  </w:t>
      </w:r>
    </w:p>
    <w:p w14:paraId="4DBB2F1C" w14:textId="77777777" w:rsidR="00651F04" w:rsidRPr="003B4FE8" w:rsidRDefault="00651F04" w:rsidP="00651F04">
      <w:pPr>
        <w:numPr>
          <w:ilvl w:val="0"/>
          <w:numId w:val="17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3B4FE8">
        <w:rPr>
          <w:rFonts w:eastAsia="Calibri"/>
          <w:color w:val="000000"/>
          <w:sz w:val="28"/>
          <w:szCs w:val="28"/>
          <w:lang w:eastAsia="en-US"/>
        </w:rPr>
        <w:t>Национальная электронная библиотека http://нэб.рф/</w:t>
      </w:r>
    </w:p>
    <w:p w14:paraId="210B3318" w14:textId="77777777" w:rsidR="00651F04" w:rsidRPr="003B4FE8" w:rsidRDefault="00651F04" w:rsidP="00651F04">
      <w:pPr>
        <w:numPr>
          <w:ilvl w:val="0"/>
          <w:numId w:val="17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3B4FE8">
        <w:rPr>
          <w:rFonts w:eastAsia="Calibri"/>
          <w:color w:val="000000"/>
          <w:sz w:val="28"/>
          <w:szCs w:val="28"/>
          <w:lang w:eastAsia="en-US"/>
        </w:rPr>
        <w:t>Финансовая справочная система «Финансовый директор» http://www.1fd.ru/</w:t>
      </w:r>
    </w:p>
    <w:p w14:paraId="45B3E51A" w14:textId="77777777" w:rsidR="00651F04" w:rsidRPr="003B4FE8" w:rsidRDefault="00651F04" w:rsidP="00651F04">
      <w:pPr>
        <w:numPr>
          <w:ilvl w:val="0"/>
          <w:numId w:val="17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3B4FE8">
        <w:rPr>
          <w:rFonts w:eastAsia="Calibri"/>
          <w:color w:val="000000"/>
          <w:sz w:val="28"/>
          <w:szCs w:val="28"/>
          <w:lang w:eastAsia="en-US"/>
        </w:rPr>
        <w:t>Ресурсы информационно-аналитического агентства по финансовым рынкам Cbonds.ru https://cbonds.ru/</w:t>
      </w:r>
    </w:p>
    <w:p w14:paraId="2168F7EE" w14:textId="77777777" w:rsidR="00651F04" w:rsidRPr="003B4FE8" w:rsidRDefault="00651F04" w:rsidP="00651F04">
      <w:pPr>
        <w:numPr>
          <w:ilvl w:val="0"/>
          <w:numId w:val="17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3B4FE8">
        <w:rPr>
          <w:rFonts w:eastAsia="Calibri"/>
          <w:color w:val="000000"/>
          <w:sz w:val="28"/>
          <w:szCs w:val="28"/>
          <w:lang w:eastAsia="en-US"/>
        </w:rPr>
        <w:t xml:space="preserve">СПАРК </w:t>
      </w:r>
      <w:hyperlink r:id="rId11" w:history="1">
        <w:r w:rsidRPr="003B4FE8">
          <w:rPr>
            <w:rFonts w:eastAsia="Calibri"/>
            <w:color w:val="0000FF"/>
            <w:sz w:val="28"/>
            <w:szCs w:val="28"/>
            <w:u w:val="single"/>
            <w:lang w:eastAsia="en-US"/>
          </w:rPr>
          <w:t>https://spark-interfax.ru/</w:t>
        </w:r>
      </w:hyperlink>
    </w:p>
    <w:p w14:paraId="52FC2500" w14:textId="77777777" w:rsidR="00651F04" w:rsidRPr="003B4FE8" w:rsidRDefault="00651F04" w:rsidP="00651F04">
      <w:pPr>
        <w:numPr>
          <w:ilvl w:val="0"/>
          <w:numId w:val="17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val="en-US" w:eastAsia="en-US"/>
        </w:rPr>
      </w:pPr>
      <w:r w:rsidRPr="003B4FE8">
        <w:rPr>
          <w:rFonts w:eastAsia="Calibri"/>
          <w:color w:val="000000"/>
          <w:sz w:val="28"/>
          <w:szCs w:val="28"/>
          <w:lang w:val="en-US" w:eastAsia="en-US"/>
        </w:rPr>
        <w:t>STATISTA https://www.statista.com/</w:t>
      </w:r>
    </w:p>
    <w:p w14:paraId="2E244C0A" w14:textId="77777777" w:rsidR="00651F04" w:rsidRPr="003B4FE8" w:rsidRDefault="00651F04" w:rsidP="00651F04">
      <w:pPr>
        <w:numPr>
          <w:ilvl w:val="0"/>
          <w:numId w:val="17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val="en-US" w:eastAsia="en-US"/>
        </w:rPr>
      </w:pPr>
      <w:r w:rsidRPr="003B4FE8">
        <w:rPr>
          <w:rFonts w:eastAsia="Calibri"/>
          <w:color w:val="000000"/>
          <w:sz w:val="28"/>
          <w:szCs w:val="28"/>
          <w:lang w:val="en-US" w:eastAsia="en-US"/>
        </w:rPr>
        <w:t>Academic Reference http://ar.cnki.net/ACADREF</w:t>
      </w:r>
    </w:p>
    <w:p w14:paraId="4185E9B5" w14:textId="77777777" w:rsidR="00651F04" w:rsidRPr="003B4FE8" w:rsidRDefault="00651F04" w:rsidP="00651F04">
      <w:pPr>
        <w:numPr>
          <w:ilvl w:val="0"/>
          <w:numId w:val="17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3B4FE8">
        <w:rPr>
          <w:rFonts w:eastAsia="Calibri"/>
          <w:color w:val="000000"/>
          <w:sz w:val="28"/>
          <w:szCs w:val="28"/>
          <w:lang w:eastAsia="en-US"/>
        </w:rPr>
        <w:t xml:space="preserve">Пакет баз данных компании EBSCO </w:t>
      </w:r>
      <w:proofErr w:type="spellStart"/>
      <w:r w:rsidRPr="003B4FE8">
        <w:rPr>
          <w:rFonts w:eastAsia="Calibri"/>
          <w:color w:val="000000"/>
          <w:sz w:val="28"/>
          <w:szCs w:val="28"/>
          <w:lang w:eastAsia="en-US"/>
        </w:rPr>
        <w:t>Publishing</w:t>
      </w:r>
      <w:proofErr w:type="spellEnd"/>
      <w:r w:rsidRPr="003B4FE8">
        <w:rPr>
          <w:rFonts w:eastAsia="Calibri"/>
          <w:color w:val="000000"/>
          <w:sz w:val="28"/>
          <w:szCs w:val="28"/>
          <w:lang w:eastAsia="en-US"/>
        </w:rPr>
        <w:t xml:space="preserve">, крупнейшего </w:t>
      </w:r>
      <w:proofErr w:type="spellStart"/>
      <w:r w:rsidRPr="003B4FE8">
        <w:rPr>
          <w:rFonts w:eastAsia="Calibri"/>
          <w:color w:val="000000"/>
          <w:sz w:val="28"/>
          <w:szCs w:val="28"/>
          <w:lang w:eastAsia="en-US"/>
        </w:rPr>
        <w:t>агрегатора</w:t>
      </w:r>
      <w:proofErr w:type="spellEnd"/>
      <w:r w:rsidRPr="003B4FE8">
        <w:rPr>
          <w:rFonts w:eastAsia="Calibri"/>
          <w:color w:val="000000"/>
          <w:sz w:val="28"/>
          <w:szCs w:val="28"/>
          <w:lang w:eastAsia="en-US"/>
        </w:rPr>
        <w:t xml:space="preserve"> научных ресурсов ведущих издательств мира http://search.ebscohost.com</w:t>
      </w:r>
    </w:p>
    <w:p w14:paraId="4963A8EF" w14:textId="77777777" w:rsidR="00651F04" w:rsidRPr="003B4FE8" w:rsidRDefault="00651F04" w:rsidP="00651F04">
      <w:pPr>
        <w:numPr>
          <w:ilvl w:val="0"/>
          <w:numId w:val="17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proofErr w:type="spellStart"/>
      <w:r w:rsidRPr="003B4FE8">
        <w:rPr>
          <w:rFonts w:eastAsia="Calibri"/>
          <w:color w:val="000000"/>
          <w:sz w:val="28"/>
          <w:szCs w:val="28"/>
          <w:lang w:eastAsia="en-US"/>
        </w:rPr>
        <w:t>Henry</w:t>
      </w:r>
      <w:proofErr w:type="spellEnd"/>
      <w:r w:rsidRPr="003B4FE8"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Pr="003B4FE8">
        <w:rPr>
          <w:rFonts w:eastAsia="Calibri"/>
          <w:color w:val="000000"/>
          <w:sz w:val="28"/>
          <w:szCs w:val="28"/>
          <w:lang w:eastAsia="en-US"/>
        </w:rPr>
        <w:t>Stewart</w:t>
      </w:r>
      <w:proofErr w:type="spellEnd"/>
      <w:r w:rsidRPr="003B4FE8"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Pr="003B4FE8">
        <w:rPr>
          <w:rFonts w:eastAsia="Calibri"/>
          <w:color w:val="000000"/>
          <w:sz w:val="28"/>
          <w:szCs w:val="28"/>
          <w:lang w:eastAsia="en-US"/>
        </w:rPr>
        <w:t>Talks</w:t>
      </w:r>
      <w:proofErr w:type="spellEnd"/>
      <w:r w:rsidRPr="003B4FE8">
        <w:rPr>
          <w:rFonts w:eastAsia="Calibri"/>
          <w:color w:val="000000"/>
          <w:sz w:val="28"/>
          <w:szCs w:val="28"/>
          <w:lang w:eastAsia="en-US"/>
        </w:rPr>
        <w:t>: Библиотека Онлайн Лекций по Бизнесу и Маркетингу https://hstalks.com/business/</w:t>
      </w:r>
    </w:p>
    <w:p w14:paraId="0F54AD0C" w14:textId="77777777" w:rsidR="00651F04" w:rsidRPr="003B4FE8" w:rsidRDefault="00651F04" w:rsidP="00651F04">
      <w:pPr>
        <w:numPr>
          <w:ilvl w:val="0"/>
          <w:numId w:val="17"/>
        </w:numPr>
        <w:spacing w:after="16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3B4FE8">
        <w:rPr>
          <w:rFonts w:eastAsia="Calibri"/>
          <w:color w:val="000000"/>
          <w:sz w:val="28"/>
          <w:szCs w:val="28"/>
          <w:lang w:eastAsia="en-US"/>
        </w:rPr>
        <w:lastRenderedPageBreak/>
        <w:t xml:space="preserve">Электронная коллекция книг издательства </w:t>
      </w:r>
      <w:proofErr w:type="spellStart"/>
      <w:r w:rsidRPr="003B4FE8">
        <w:rPr>
          <w:rFonts w:eastAsia="Calibri"/>
          <w:color w:val="000000"/>
          <w:sz w:val="28"/>
          <w:szCs w:val="28"/>
          <w:lang w:eastAsia="en-US"/>
        </w:rPr>
        <w:t>Springer</w:t>
      </w:r>
      <w:proofErr w:type="spellEnd"/>
      <w:r w:rsidRPr="003B4FE8">
        <w:rPr>
          <w:rFonts w:eastAsia="Calibri"/>
          <w:color w:val="000000"/>
          <w:sz w:val="28"/>
          <w:szCs w:val="28"/>
          <w:lang w:eastAsia="en-US"/>
        </w:rPr>
        <w:t xml:space="preserve">:  </w:t>
      </w:r>
      <w:proofErr w:type="spellStart"/>
      <w:r w:rsidRPr="003B4FE8">
        <w:rPr>
          <w:rFonts w:eastAsia="Calibri"/>
          <w:color w:val="000000"/>
          <w:sz w:val="28"/>
          <w:szCs w:val="28"/>
          <w:lang w:eastAsia="en-US"/>
        </w:rPr>
        <w:t>Springer</w:t>
      </w:r>
      <w:proofErr w:type="spellEnd"/>
      <w:r w:rsidRPr="003B4FE8"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Pr="003B4FE8">
        <w:rPr>
          <w:rFonts w:eastAsia="Calibri"/>
          <w:color w:val="000000"/>
          <w:sz w:val="28"/>
          <w:szCs w:val="28"/>
          <w:lang w:eastAsia="en-US"/>
        </w:rPr>
        <w:t>eBooks</w:t>
      </w:r>
      <w:proofErr w:type="spellEnd"/>
      <w:r w:rsidRPr="003B4FE8">
        <w:rPr>
          <w:rFonts w:eastAsia="Calibri"/>
          <w:color w:val="000000"/>
          <w:sz w:val="28"/>
          <w:szCs w:val="28"/>
          <w:lang w:eastAsia="en-US"/>
        </w:rPr>
        <w:t xml:space="preserve"> </w:t>
      </w:r>
      <w:hyperlink r:id="rId12" w:history="1">
        <w:r w:rsidRPr="003B4FE8">
          <w:rPr>
            <w:rFonts w:eastAsia="Calibri"/>
            <w:sz w:val="28"/>
            <w:szCs w:val="28"/>
            <w:lang w:eastAsia="en-US"/>
          </w:rPr>
          <w:t>http://link.springer.com/</w:t>
        </w:r>
      </w:hyperlink>
    </w:p>
    <w:p w14:paraId="3E7F5F21" w14:textId="77777777" w:rsidR="00651F04" w:rsidRPr="003B4FE8" w:rsidRDefault="00651F04" w:rsidP="00651F04">
      <w:pPr>
        <w:numPr>
          <w:ilvl w:val="0"/>
          <w:numId w:val="17"/>
        </w:numPr>
        <w:spacing w:after="16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3B4FE8">
        <w:rPr>
          <w:rFonts w:eastAsia="Calibri"/>
          <w:color w:val="000000"/>
          <w:sz w:val="28"/>
          <w:szCs w:val="28"/>
          <w:lang w:eastAsia="en-US"/>
        </w:rPr>
        <w:t xml:space="preserve">Электронные продукты издательства </w:t>
      </w:r>
      <w:proofErr w:type="spellStart"/>
      <w:r w:rsidRPr="003B4FE8">
        <w:rPr>
          <w:rFonts w:eastAsia="Calibri"/>
          <w:color w:val="000000"/>
          <w:sz w:val="28"/>
          <w:szCs w:val="28"/>
          <w:lang w:eastAsia="en-US"/>
        </w:rPr>
        <w:t>Elsevier</w:t>
      </w:r>
      <w:proofErr w:type="spellEnd"/>
      <w:r w:rsidRPr="003B4FE8">
        <w:rPr>
          <w:rFonts w:eastAsia="Calibri"/>
          <w:color w:val="000000"/>
          <w:sz w:val="28"/>
          <w:szCs w:val="28"/>
          <w:lang w:eastAsia="en-US"/>
        </w:rPr>
        <w:t xml:space="preserve"> </w:t>
      </w:r>
      <w:hyperlink r:id="rId13" w:history="1">
        <w:r w:rsidRPr="003B4FE8">
          <w:rPr>
            <w:rFonts w:eastAsia="Calibri"/>
            <w:sz w:val="28"/>
            <w:szCs w:val="28"/>
            <w:lang w:eastAsia="en-US"/>
          </w:rPr>
          <w:t>http://www.sciencedirect.com</w:t>
        </w:r>
      </w:hyperlink>
    </w:p>
    <w:p w14:paraId="3771508D" w14:textId="77777777" w:rsidR="00651F04" w:rsidRPr="003B4FE8" w:rsidRDefault="00651F04" w:rsidP="00651F04">
      <w:pPr>
        <w:numPr>
          <w:ilvl w:val="0"/>
          <w:numId w:val="17"/>
        </w:numPr>
        <w:spacing w:after="160" w:line="360" w:lineRule="auto"/>
        <w:contextualSpacing/>
        <w:jc w:val="both"/>
        <w:rPr>
          <w:rFonts w:eastAsia="Calibri"/>
          <w:sz w:val="28"/>
          <w:szCs w:val="28"/>
          <w:lang w:val="en-US" w:eastAsia="en-US"/>
        </w:rPr>
      </w:pPr>
      <w:r w:rsidRPr="003B4FE8">
        <w:rPr>
          <w:rFonts w:eastAsia="Calibri"/>
          <w:color w:val="000000"/>
          <w:sz w:val="28"/>
          <w:szCs w:val="28"/>
          <w:lang w:val="en-US" w:eastAsia="en-US"/>
        </w:rPr>
        <w:t xml:space="preserve">Emerald: Management </w:t>
      </w:r>
      <w:proofErr w:type="spellStart"/>
      <w:r w:rsidRPr="003B4FE8">
        <w:rPr>
          <w:rFonts w:eastAsia="Calibri"/>
          <w:color w:val="000000"/>
          <w:sz w:val="28"/>
          <w:szCs w:val="28"/>
          <w:lang w:val="en-US" w:eastAsia="en-US"/>
        </w:rPr>
        <w:t>eJournal</w:t>
      </w:r>
      <w:proofErr w:type="spellEnd"/>
      <w:r w:rsidRPr="003B4FE8">
        <w:rPr>
          <w:rFonts w:eastAsia="Calibri"/>
          <w:color w:val="000000"/>
          <w:sz w:val="28"/>
          <w:szCs w:val="28"/>
          <w:lang w:val="en-US" w:eastAsia="en-US"/>
        </w:rPr>
        <w:t xml:space="preserve"> Portfolio </w:t>
      </w:r>
      <w:hyperlink r:id="rId14" w:history="1">
        <w:r w:rsidRPr="003B4FE8">
          <w:rPr>
            <w:rFonts w:eastAsia="Calibri"/>
            <w:sz w:val="28"/>
            <w:szCs w:val="28"/>
            <w:lang w:val="en-US" w:eastAsia="en-US"/>
          </w:rPr>
          <w:t>https://www.emerald.com/insight/</w:t>
        </w:r>
      </w:hyperlink>
    </w:p>
    <w:p w14:paraId="112C09B7" w14:textId="77777777" w:rsidR="00651F04" w:rsidRPr="003B4FE8" w:rsidRDefault="00651F04" w:rsidP="00651F04">
      <w:pPr>
        <w:numPr>
          <w:ilvl w:val="0"/>
          <w:numId w:val="17"/>
        </w:numPr>
        <w:spacing w:after="160" w:line="360" w:lineRule="auto"/>
        <w:jc w:val="both"/>
        <w:rPr>
          <w:bCs/>
          <w:sz w:val="28"/>
          <w:szCs w:val="28"/>
          <w:lang w:val="en-US" w:eastAsia="ru-RU"/>
        </w:rPr>
      </w:pPr>
      <w:r w:rsidRPr="003B4FE8">
        <w:rPr>
          <w:bCs/>
          <w:sz w:val="28"/>
          <w:szCs w:val="28"/>
          <w:lang w:val="en-US" w:eastAsia="ru-RU"/>
        </w:rPr>
        <w:t>JSTOR. Arts &amp; Sciences I Collection</w:t>
      </w:r>
      <w:r w:rsidRPr="003B4FE8">
        <w:rPr>
          <w:b/>
          <w:bCs/>
          <w:sz w:val="28"/>
          <w:szCs w:val="28"/>
          <w:lang w:val="en-US" w:eastAsia="ru-RU"/>
        </w:rPr>
        <w:t xml:space="preserve"> </w:t>
      </w:r>
      <w:hyperlink r:id="rId15" w:history="1">
        <w:r w:rsidRPr="003B4FE8">
          <w:rPr>
            <w:sz w:val="28"/>
            <w:szCs w:val="28"/>
            <w:lang w:val="en-US" w:eastAsia="ru-RU"/>
          </w:rPr>
          <w:t>https://www.jstor.org/</w:t>
        </w:r>
      </w:hyperlink>
    </w:p>
    <w:p w14:paraId="617D78CF" w14:textId="77777777" w:rsidR="00651F04" w:rsidRPr="003B4FE8" w:rsidRDefault="00651F04" w:rsidP="00651F04">
      <w:pPr>
        <w:numPr>
          <w:ilvl w:val="0"/>
          <w:numId w:val="17"/>
        </w:numPr>
        <w:spacing w:after="160" w:line="360" w:lineRule="auto"/>
        <w:contextualSpacing/>
        <w:rPr>
          <w:sz w:val="28"/>
          <w:szCs w:val="28"/>
          <w:shd w:val="clear" w:color="auto" w:fill="FFFFFF"/>
          <w:lang w:eastAsia="ru-RU"/>
        </w:rPr>
      </w:pPr>
      <w:r w:rsidRPr="003B4FE8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Библиотека электронных публикаций Организации экономического сотрудничества и развития OECD </w:t>
      </w:r>
      <w:proofErr w:type="spellStart"/>
      <w:r w:rsidRPr="003B4FE8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iLibrary</w:t>
      </w:r>
      <w:proofErr w:type="spellEnd"/>
      <w:r w:rsidRPr="003B4FE8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hyperlink r:id="rId16" w:history="1">
        <w:r w:rsidRPr="003B4FE8">
          <w:rPr>
            <w:sz w:val="28"/>
            <w:szCs w:val="28"/>
            <w:shd w:val="clear" w:color="auto" w:fill="FFFFFF"/>
            <w:lang w:eastAsia="ru-RU"/>
          </w:rPr>
          <w:t>https://www.oecd-ilibrary.org/</w:t>
        </w:r>
      </w:hyperlink>
    </w:p>
    <w:p w14:paraId="25909A68" w14:textId="77777777" w:rsidR="00651F04" w:rsidRPr="003B4FE8" w:rsidRDefault="00651F04" w:rsidP="00651F04">
      <w:pPr>
        <w:numPr>
          <w:ilvl w:val="0"/>
          <w:numId w:val="17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3B4FE8">
        <w:rPr>
          <w:rFonts w:eastAsia="Calibri"/>
          <w:color w:val="000000"/>
          <w:sz w:val="28"/>
          <w:szCs w:val="28"/>
          <w:lang w:eastAsia="en-US"/>
        </w:rPr>
        <w:t xml:space="preserve"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</w:t>
      </w:r>
      <w:proofErr w:type="gramStart"/>
      <w:r w:rsidRPr="003B4FE8">
        <w:rPr>
          <w:rFonts w:eastAsia="Calibri"/>
          <w:color w:val="000000"/>
          <w:sz w:val="28"/>
          <w:szCs w:val="28"/>
          <w:lang w:eastAsia="en-US"/>
        </w:rPr>
        <w:t>управления»  http://eduvideo.online/</w:t>
      </w:r>
      <w:proofErr w:type="gramEnd"/>
    </w:p>
    <w:p w14:paraId="37804F44" w14:textId="77777777" w:rsidR="00651F04" w:rsidRPr="003B4FE8" w:rsidRDefault="00651F04" w:rsidP="00651F04">
      <w:pPr>
        <w:numPr>
          <w:ilvl w:val="0"/>
          <w:numId w:val="17"/>
        </w:numPr>
        <w:spacing w:after="160" w:line="360" w:lineRule="auto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3B4FE8">
        <w:rPr>
          <w:rFonts w:eastAsia="Calibri"/>
          <w:color w:val="000000"/>
          <w:sz w:val="28"/>
          <w:szCs w:val="28"/>
          <w:lang w:eastAsia="en-US"/>
        </w:rPr>
        <w:t xml:space="preserve">База данных научных журналов издательства </w:t>
      </w:r>
      <w:proofErr w:type="spellStart"/>
      <w:r w:rsidRPr="003B4FE8">
        <w:rPr>
          <w:rFonts w:eastAsia="Calibri"/>
          <w:color w:val="000000"/>
          <w:sz w:val="28"/>
          <w:szCs w:val="28"/>
          <w:lang w:eastAsia="en-US"/>
        </w:rPr>
        <w:t>Wiley</w:t>
      </w:r>
      <w:proofErr w:type="spellEnd"/>
      <w:r w:rsidRPr="003B4FE8">
        <w:rPr>
          <w:rFonts w:eastAsia="Calibri"/>
          <w:color w:val="000000"/>
          <w:sz w:val="28"/>
          <w:szCs w:val="28"/>
          <w:lang w:eastAsia="en-US"/>
        </w:rPr>
        <w:t xml:space="preserve"> </w:t>
      </w:r>
      <w:hyperlink r:id="rId17" w:history="1">
        <w:r w:rsidRPr="003B4FE8">
          <w:rPr>
            <w:rFonts w:eastAsia="Calibri"/>
            <w:sz w:val="28"/>
            <w:szCs w:val="28"/>
            <w:lang w:eastAsia="en-US"/>
          </w:rPr>
          <w:t>https://onlinelibrary.wiley.com/</w:t>
        </w:r>
      </w:hyperlink>
    </w:p>
    <w:p w14:paraId="506DA21E" w14:textId="77777777" w:rsidR="00651F04" w:rsidRPr="003B4FE8" w:rsidRDefault="00651F04" w:rsidP="00651F04">
      <w:pPr>
        <w:numPr>
          <w:ilvl w:val="0"/>
          <w:numId w:val="8"/>
        </w:numPr>
        <w:spacing w:after="160" w:line="360" w:lineRule="auto"/>
        <w:ind w:left="709" w:hanging="425"/>
        <w:contextualSpacing/>
        <w:jc w:val="both"/>
        <w:rPr>
          <w:rFonts w:eastAsia="Calibri"/>
          <w:bCs/>
          <w:color w:val="000000"/>
          <w:sz w:val="28"/>
          <w:szCs w:val="28"/>
          <w:lang w:eastAsia="en-US"/>
        </w:rPr>
      </w:pPr>
      <w:r w:rsidRPr="003B4FE8">
        <w:rPr>
          <w:rFonts w:eastAsia="Calibri"/>
          <w:bCs/>
          <w:color w:val="000000"/>
          <w:sz w:val="28"/>
          <w:szCs w:val="28"/>
          <w:lang w:eastAsia="en-US"/>
        </w:rPr>
        <w:t>Цифровой архив научных журналов: http://arch.neicon.ru/xmlui/</w:t>
      </w:r>
    </w:p>
    <w:p w14:paraId="18F13E81" w14:textId="77777777" w:rsidR="00651F04" w:rsidRPr="003B4FE8" w:rsidRDefault="00651F04" w:rsidP="00651F04">
      <w:pPr>
        <w:spacing w:line="360" w:lineRule="auto"/>
        <w:ind w:left="709"/>
        <w:contextualSpacing/>
        <w:rPr>
          <w:rFonts w:eastAsia="Calibri"/>
          <w:bCs/>
          <w:color w:val="000000"/>
          <w:sz w:val="28"/>
          <w:szCs w:val="28"/>
          <w:lang w:val="en-US" w:eastAsia="en-US"/>
        </w:rPr>
      </w:pPr>
      <w:r w:rsidRPr="003B4FE8">
        <w:rPr>
          <w:rFonts w:eastAsia="Calibri"/>
          <w:bCs/>
          <w:color w:val="000000"/>
          <w:sz w:val="28"/>
          <w:szCs w:val="28"/>
          <w:lang w:val="en-US" w:eastAsia="en-US"/>
        </w:rPr>
        <w:t>- Annual Reviews</w:t>
      </w:r>
    </w:p>
    <w:p w14:paraId="79F79A06" w14:textId="77777777" w:rsidR="00651F04" w:rsidRPr="003B4FE8" w:rsidRDefault="00651F04" w:rsidP="00651F04">
      <w:pPr>
        <w:spacing w:line="360" w:lineRule="auto"/>
        <w:ind w:left="709"/>
        <w:contextualSpacing/>
        <w:rPr>
          <w:rFonts w:eastAsia="Calibri"/>
          <w:bCs/>
          <w:color w:val="000000"/>
          <w:sz w:val="28"/>
          <w:szCs w:val="28"/>
          <w:lang w:val="en-US" w:eastAsia="en-US"/>
        </w:rPr>
      </w:pPr>
      <w:r w:rsidRPr="003B4FE8">
        <w:rPr>
          <w:rFonts w:eastAsia="Calibri"/>
          <w:bCs/>
          <w:color w:val="000000"/>
          <w:sz w:val="28"/>
          <w:szCs w:val="28"/>
          <w:lang w:val="en-US" w:eastAsia="en-US"/>
        </w:rPr>
        <w:t>-Cambridge University Press</w:t>
      </w:r>
    </w:p>
    <w:p w14:paraId="2ADCDD1B" w14:textId="77777777" w:rsidR="00651F04" w:rsidRPr="003B4FE8" w:rsidRDefault="00651F04" w:rsidP="00651F04">
      <w:pPr>
        <w:spacing w:line="360" w:lineRule="auto"/>
        <w:ind w:left="709"/>
        <w:contextualSpacing/>
        <w:rPr>
          <w:rFonts w:eastAsia="Calibri"/>
          <w:bCs/>
          <w:color w:val="000000"/>
          <w:sz w:val="28"/>
          <w:szCs w:val="28"/>
          <w:lang w:val="en-US" w:eastAsia="en-US"/>
        </w:rPr>
      </w:pPr>
      <w:r w:rsidRPr="003B4FE8">
        <w:rPr>
          <w:rFonts w:eastAsia="Calibri"/>
          <w:bCs/>
          <w:color w:val="000000"/>
          <w:sz w:val="28"/>
          <w:szCs w:val="28"/>
          <w:lang w:val="en-US" w:eastAsia="en-US"/>
        </w:rPr>
        <w:t>- The Institute of Physics (IOP) Publishing</w:t>
      </w:r>
    </w:p>
    <w:p w14:paraId="761B1146" w14:textId="77777777" w:rsidR="00651F04" w:rsidRPr="003B4FE8" w:rsidRDefault="00651F04" w:rsidP="00651F04">
      <w:pPr>
        <w:spacing w:line="360" w:lineRule="auto"/>
        <w:ind w:left="709"/>
        <w:contextualSpacing/>
        <w:rPr>
          <w:rFonts w:eastAsia="Calibri"/>
          <w:bCs/>
          <w:color w:val="000000"/>
          <w:sz w:val="28"/>
          <w:szCs w:val="28"/>
          <w:lang w:val="en-US" w:eastAsia="en-US"/>
        </w:rPr>
      </w:pPr>
      <w:r w:rsidRPr="003B4FE8">
        <w:rPr>
          <w:rFonts w:eastAsia="Calibri"/>
          <w:bCs/>
          <w:color w:val="000000"/>
          <w:sz w:val="28"/>
          <w:szCs w:val="28"/>
          <w:lang w:val="en-US" w:eastAsia="en-US"/>
        </w:rPr>
        <w:t xml:space="preserve">- Nature  </w:t>
      </w:r>
    </w:p>
    <w:p w14:paraId="07729AAD" w14:textId="77777777" w:rsidR="00651F04" w:rsidRPr="003B4FE8" w:rsidRDefault="00651F04" w:rsidP="00651F04">
      <w:pPr>
        <w:spacing w:line="360" w:lineRule="auto"/>
        <w:ind w:left="709"/>
        <w:contextualSpacing/>
        <w:rPr>
          <w:rFonts w:eastAsia="Calibri"/>
          <w:bCs/>
          <w:color w:val="000000"/>
          <w:sz w:val="28"/>
          <w:szCs w:val="28"/>
          <w:lang w:val="en-US" w:eastAsia="en-US"/>
        </w:rPr>
      </w:pPr>
      <w:r w:rsidRPr="003B4FE8">
        <w:rPr>
          <w:rFonts w:eastAsia="Calibri"/>
          <w:bCs/>
          <w:color w:val="000000"/>
          <w:sz w:val="28"/>
          <w:szCs w:val="28"/>
          <w:lang w:val="en-US" w:eastAsia="en-US"/>
        </w:rPr>
        <w:t>- Oxford University Press</w:t>
      </w:r>
    </w:p>
    <w:p w14:paraId="52A49638" w14:textId="77777777" w:rsidR="00651F04" w:rsidRPr="003B4FE8" w:rsidRDefault="00651F04" w:rsidP="00651F04">
      <w:pPr>
        <w:spacing w:line="360" w:lineRule="auto"/>
        <w:ind w:left="709"/>
        <w:contextualSpacing/>
        <w:rPr>
          <w:rFonts w:eastAsia="Calibri"/>
          <w:bCs/>
          <w:color w:val="000000"/>
          <w:sz w:val="28"/>
          <w:szCs w:val="28"/>
          <w:lang w:val="en-US" w:eastAsia="en-US"/>
        </w:rPr>
      </w:pPr>
      <w:r w:rsidRPr="003B4FE8">
        <w:rPr>
          <w:rFonts w:eastAsia="Calibri"/>
          <w:bCs/>
          <w:color w:val="000000"/>
          <w:sz w:val="28"/>
          <w:szCs w:val="28"/>
          <w:lang w:val="en-US" w:eastAsia="en-US"/>
        </w:rPr>
        <w:t>- Royal Society of Chemistry</w:t>
      </w:r>
    </w:p>
    <w:p w14:paraId="0F23C51A" w14:textId="77777777" w:rsidR="00651F04" w:rsidRPr="003B4FE8" w:rsidRDefault="00651F04" w:rsidP="00651F04">
      <w:pPr>
        <w:spacing w:line="360" w:lineRule="auto"/>
        <w:ind w:left="709"/>
        <w:contextualSpacing/>
        <w:rPr>
          <w:rFonts w:eastAsia="Calibri"/>
          <w:bCs/>
          <w:color w:val="000000"/>
          <w:sz w:val="28"/>
          <w:szCs w:val="28"/>
          <w:lang w:val="en-US" w:eastAsia="en-US"/>
        </w:rPr>
      </w:pPr>
      <w:r w:rsidRPr="003B4FE8">
        <w:rPr>
          <w:rFonts w:eastAsia="Calibri"/>
          <w:bCs/>
          <w:color w:val="000000"/>
          <w:sz w:val="28"/>
          <w:szCs w:val="28"/>
          <w:lang w:val="en-US" w:eastAsia="en-US"/>
        </w:rPr>
        <w:t>- SAGE Publications</w:t>
      </w:r>
    </w:p>
    <w:p w14:paraId="6A4D395B" w14:textId="77777777" w:rsidR="00651F04" w:rsidRPr="003B4FE8" w:rsidRDefault="00651F04" w:rsidP="00651F04">
      <w:pPr>
        <w:spacing w:line="360" w:lineRule="auto"/>
        <w:ind w:left="709"/>
        <w:contextualSpacing/>
        <w:rPr>
          <w:rFonts w:eastAsia="Calibri"/>
          <w:bCs/>
          <w:color w:val="000000"/>
          <w:sz w:val="28"/>
          <w:szCs w:val="28"/>
          <w:lang w:val="en-US" w:eastAsia="en-US"/>
        </w:rPr>
      </w:pPr>
      <w:r w:rsidRPr="003B4FE8">
        <w:rPr>
          <w:rFonts w:eastAsia="Calibri"/>
          <w:bCs/>
          <w:color w:val="000000"/>
          <w:sz w:val="28"/>
          <w:szCs w:val="28"/>
          <w:lang w:val="en-US" w:eastAsia="en-US"/>
        </w:rPr>
        <w:t>- Science</w:t>
      </w:r>
    </w:p>
    <w:p w14:paraId="2F9E39C4" w14:textId="77777777" w:rsidR="00651F04" w:rsidRPr="003B4FE8" w:rsidRDefault="00651F04" w:rsidP="00651F04">
      <w:pPr>
        <w:spacing w:line="360" w:lineRule="auto"/>
        <w:ind w:left="709"/>
        <w:contextualSpacing/>
        <w:rPr>
          <w:rFonts w:eastAsia="Calibri"/>
          <w:bCs/>
          <w:color w:val="000000"/>
          <w:sz w:val="28"/>
          <w:szCs w:val="28"/>
          <w:lang w:val="en-US" w:eastAsia="en-US"/>
        </w:rPr>
      </w:pPr>
      <w:r w:rsidRPr="003B4FE8">
        <w:rPr>
          <w:rFonts w:eastAsia="Calibri"/>
          <w:bCs/>
          <w:color w:val="000000"/>
          <w:sz w:val="28"/>
          <w:szCs w:val="28"/>
          <w:lang w:val="en-US" w:eastAsia="en-US"/>
        </w:rPr>
        <w:t>- Taylor &amp; Francis Group</w:t>
      </w:r>
    </w:p>
    <w:p w14:paraId="3A1C9EC5" w14:textId="77777777" w:rsidR="00A6480D" w:rsidRPr="00342FAF" w:rsidRDefault="00A6480D" w:rsidP="00A6480D">
      <w:pPr>
        <w:pStyle w:val="a3"/>
        <w:shd w:val="clear" w:color="auto" w:fill="FFFFFF"/>
        <w:spacing w:line="360" w:lineRule="auto"/>
        <w:ind w:firstLine="851"/>
      </w:pPr>
      <w:r w:rsidRPr="00342FAF">
        <w:rPr>
          <w:b/>
          <w:bCs/>
          <w:sz w:val="28"/>
          <w:szCs w:val="28"/>
        </w:rPr>
        <w:t xml:space="preserve">10. Методические указания для обучающихся по освоению дисциплины </w:t>
      </w:r>
    </w:p>
    <w:p w14:paraId="59D64430" w14:textId="77777777" w:rsidR="009E725D" w:rsidRPr="00342FAF" w:rsidRDefault="00034FC2" w:rsidP="00034FC2">
      <w:pPr>
        <w:widowControl w:val="0"/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342FAF">
        <w:rPr>
          <w:rFonts w:eastAsia="Calibri"/>
          <w:sz w:val="28"/>
          <w:szCs w:val="28"/>
        </w:rPr>
        <w:t xml:space="preserve">Студентам при подготовке следует использовать нормативные документы Финансового университета, Методические рекомендации по </w:t>
      </w:r>
      <w:r w:rsidRPr="00342FAF">
        <w:rPr>
          <w:rFonts w:eastAsia="Calibri"/>
          <w:sz w:val="28"/>
          <w:szCs w:val="28"/>
        </w:rPr>
        <w:lastRenderedPageBreak/>
        <w:t xml:space="preserve">планированию и организации внеаудиторной самостоятельной работы студентов по образовательным программам </w:t>
      </w:r>
      <w:proofErr w:type="spellStart"/>
      <w:r w:rsidRPr="00342FAF">
        <w:rPr>
          <w:rFonts w:eastAsia="Calibri"/>
          <w:sz w:val="28"/>
          <w:szCs w:val="28"/>
        </w:rPr>
        <w:t>бакалавриата</w:t>
      </w:r>
      <w:proofErr w:type="spellEnd"/>
      <w:r w:rsidRPr="00342FAF">
        <w:rPr>
          <w:rFonts w:eastAsia="Calibri"/>
          <w:sz w:val="28"/>
          <w:szCs w:val="28"/>
        </w:rPr>
        <w:t xml:space="preserve"> и магистратуры в Финансовом университете, утвержденные приказом </w:t>
      </w:r>
      <w:proofErr w:type="spellStart"/>
      <w:r w:rsidRPr="00342FAF">
        <w:rPr>
          <w:rFonts w:eastAsia="Calibri"/>
          <w:sz w:val="28"/>
          <w:szCs w:val="28"/>
        </w:rPr>
        <w:t>Финуниверситета</w:t>
      </w:r>
      <w:proofErr w:type="spellEnd"/>
      <w:r w:rsidRPr="00342FAF">
        <w:rPr>
          <w:rFonts w:eastAsia="Calibri"/>
          <w:sz w:val="28"/>
          <w:szCs w:val="28"/>
        </w:rPr>
        <w:t xml:space="preserve"> от 11.05.2021 г. № 1040 (см. сайт Финансового Университета: на главной странице раздел «Наш университет»; далее «Единая правовая база </w:t>
      </w:r>
      <w:proofErr w:type="spellStart"/>
      <w:r w:rsidRPr="00342FAF">
        <w:rPr>
          <w:rFonts w:eastAsia="Calibri"/>
          <w:sz w:val="28"/>
          <w:szCs w:val="28"/>
        </w:rPr>
        <w:t>Финуниверситета</w:t>
      </w:r>
      <w:proofErr w:type="spellEnd"/>
      <w:r w:rsidRPr="00342FAF">
        <w:rPr>
          <w:rFonts w:eastAsia="Calibri"/>
          <w:sz w:val="28"/>
          <w:szCs w:val="28"/>
        </w:rPr>
        <w:t>»), использовать методические рекомендации департамента</w:t>
      </w:r>
      <w:r w:rsidR="005666D0" w:rsidRPr="00342FAF">
        <w:rPr>
          <w:rFonts w:eastAsia="Calibri"/>
          <w:sz w:val="28"/>
          <w:szCs w:val="28"/>
        </w:rPr>
        <w:t>.</w:t>
      </w:r>
    </w:p>
    <w:p w14:paraId="0C02BC82" w14:textId="77777777" w:rsidR="009E725D" w:rsidRPr="00342FAF" w:rsidRDefault="009E725D" w:rsidP="009E725D">
      <w:pPr>
        <w:shd w:val="clear" w:color="auto" w:fill="FFFFFF"/>
        <w:autoSpaceDE w:val="0"/>
        <w:autoSpaceDN w:val="0"/>
        <w:adjustRightInd w:val="0"/>
        <w:spacing w:line="360" w:lineRule="auto"/>
        <w:contextualSpacing/>
        <w:jc w:val="center"/>
        <w:rPr>
          <w:b/>
          <w:sz w:val="28"/>
          <w:szCs w:val="28"/>
          <w:lang w:eastAsia="ru-RU"/>
        </w:rPr>
      </w:pPr>
      <w:r w:rsidRPr="00342FAF">
        <w:rPr>
          <w:b/>
          <w:sz w:val="28"/>
          <w:szCs w:val="28"/>
          <w:lang w:eastAsia="ru-RU"/>
        </w:rPr>
        <w:t>Методические рекомендации для подготовки к практическим заданиям:</w:t>
      </w:r>
    </w:p>
    <w:p w14:paraId="60067D40" w14:textId="512D788F" w:rsidR="009E725D" w:rsidRPr="00342FAF" w:rsidRDefault="009E725D" w:rsidP="009E725D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i/>
          <w:sz w:val="28"/>
          <w:szCs w:val="28"/>
          <w:lang w:eastAsia="ru-RU"/>
        </w:rPr>
      </w:pPr>
      <w:r w:rsidRPr="00342FAF">
        <w:rPr>
          <w:i/>
          <w:sz w:val="28"/>
          <w:szCs w:val="28"/>
          <w:lang w:eastAsia="ru-RU"/>
        </w:rPr>
        <w:t xml:space="preserve">1. </w:t>
      </w:r>
      <w:r w:rsidR="007D05AC" w:rsidRPr="00342FAF">
        <w:rPr>
          <w:i/>
          <w:sz w:val="28"/>
          <w:szCs w:val="28"/>
          <w:lang w:eastAsia="ru-RU"/>
        </w:rPr>
        <w:t>Кейс.</w:t>
      </w:r>
    </w:p>
    <w:p w14:paraId="73FFD8AA" w14:textId="77777777" w:rsidR="009E725D" w:rsidRPr="00342FAF" w:rsidRDefault="009E725D" w:rsidP="009E725D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342FAF">
        <w:rPr>
          <w:sz w:val="28"/>
          <w:szCs w:val="28"/>
          <w:lang w:eastAsia="ru-RU"/>
        </w:rPr>
        <w:t>Сначала необходимо внимательно прочитать задание, сформулировать для себя условие и этапы его выполнения. Затем обратиться к информационным источникам: конспектам лекциям и записями семинаров. Также необходимо изучить указанную в задании проблематику по учебной и научной литературе, периодическим изданиям СМИ, официальным интернет-источникам. Результатом выполнения задания должен стать аргументированный ответ с выводами и предложениями.</w:t>
      </w:r>
    </w:p>
    <w:p w14:paraId="3927D87C" w14:textId="249A3EB4" w:rsidR="009E725D" w:rsidRPr="00342FAF" w:rsidRDefault="009E725D" w:rsidP="009E725D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i/>
          <w:sz w:val="28"/>
          <w:szCs w:val="28"/>
          <w:lang w:eastAsia="ru-RU"/>
        </w:rPr>
      </w:pPr>
      <w:r w:rsidRPr="00342FAF">
        <w:rPr>
          <w:i/>
          <w:sz w:val="28"/>
          <w:szCs w:val="28"/>
          <w:lang w:eastAsia="ru-RU"/>
        </w:rPr>
        <w:t xml:space="preserve">2. </w:t>
      </w:r>
      <w:r w:rsidR="007D05AC" w:rsidRPr="00342FAF">
        <w:rPr>
          <w:i/>
          <w:sz w:val="28"/>
          <w:szCs w:val="28"/>
          <w:lang w:eastAsia="ru-RU"/>
        </w:rPr>
        <w:t>Круглый стол</w:t>
      </w:r>
      <w:r w:rsidRPr="00342FAF">
        <w:rPr>
          <w:i/>
          <w:sz w:val="28"/>
          <w:szCs w:val="28"/>
          <w:lang w:eastAsia="ru-RU"/>
        </w:rPr>
        <w:t>.</w:t>
      </w:r>
    </w:p>
    <w:p w14:paraId="48A8E816" w14:textId="689E0B11" w:rsidR="009E725D" w:rsidRPr="00342FAF" w:rsidRDefault="007D05AC" w:rsidP="009E725D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342FAF">
        <w:rPr>
          <w:sz w:val="28"/>
          <w:szCs w:val="28"/>
          <w:lang w:eastAsia="ru-RU"/>
        </w:rPr>
        <w:t>Проведение круглого стола</w:t>
      </w:r>
      <w:r w:rsidR="009E725D" w:rsidRPr="00342FAF">
        <w:rPr>
          <w:sz w:val="28"/>
          <w:szCs w:val="28"/>
          <w:lang w:eastAsia="ru-RU"/>
        </w:rPr>
        <w:t xml:space="preserve"> всегда</w:t>
      </w:r>
      <w:r w:rsidRPr="00342FAF">
        <w:rPr>
          <w:sz w:val="28"/>
          <w:szCs w:val="28"/>
          <w:lang w:eastAsia="ru-RU"/>
        </w:rPr>
        <w:t xml:space="preserve"> предусматривает</w:t>
      </w:r>
      <w:r w:rsidR="009E725D" w:rsidRPr="00342FAF">
        <w:rPr>
          <w:sz w:val="28"/>
          <w:szCs w:val="28"/>
          <w:lang w:eastAsia="ru-RU"/>
        </w:rPr>
        <w:t xml:space="preserve"> решение</w:t>
      </w:r>
      <w:r w:rsidRPr="00342FAF">
        <w:rPr>
          <w:sz w:val="28"/>
          <w:szCs w:val="28"/>
          <w:lang w:eastAsia="ru-RU"/>
        </w:rPr>
        <w:t xml:space="preserve"> и обсуждение</w:t>
      </w:r>
      <w:r w:rsidR="009E725D" w:rsidRPr="00342FAF">
        <w:rPr>
          <w:sz w:val="28"/>
          <w:szCs w:val="28"/>
          <w:lang w:eastAsia="ru-RU"/>
        </w:rPr>
        <w:t xml:space="preserve"> задач логистики в конкретных экономических условиях, сложившихся в определенное время и в указанном месте. Поэтому для выполнения задания необходимо обратиться к первоисточнику информации, например, ленте новостей в СМИ. Затем изучить </w:t>
      </w:r>
      <w:r w:rsidRPr="00342FAF">
        <w:rPr>
          <w:sz w:val="28"/>
          <w:szCs w:val="28"/>
          <w:lang w:eastAsia="ru-RU"/>
        </w:rPr>
        <w:t>темы,</w:t>
      </w:r>
      <w:r w:rsidR="009E725D" w:rsidRPr="00342FAF">
        <w:rPr>
          <w:sz w:val="28"/>
          <w:szCs w:val="28"/>
          <w:lang w:eastAsia="ru-RU"/>
        </w:rPr>
        <w:t xml:space="preserve"> которые требуется </w:t>
      </w:r>
      <w:r w:rsidRPr="00342FAF">
        <w:rPr>
          <w:sz w:val="28"/>
          <w:szCs w:val="28"/>
          <w:lang w:eastAsia="ru-RU"/>
        </w:rPr>
        <w:t>обсудить</w:t>
      </w:r>
      <w:r w:rsidR="009E725D" w:rsidRPr="00342FAF">
        <w:rPr>
          <w:sz w:val="28"/>
          <w:szCs w:val="28"/>
          <w:lang w:eastAsia="ru-RU"/>
        </w:rPr>
        <w:t xml:space="preserve">, в том числе, при помощи конспекта лекций, записей семинаров, учебной, научной, нормативно-правовой литературы, официальных интернет-источников. Результатом </w:t>
      </w:r>
      <w:r w:rsidRPr="00342FAF">
        <w:rPr>
          <w:sz w:val="28"/>
          <w:szCs w:val="28"/>
          <w:lang w:eastAsia="ru-RU"/>
        </w:rPr>
        <w:t>проведения круглого стола</w:t>
      </w:r>
      <w:r w:rsidR="009E725D" w:rsidRPr="00342FAF">
        <w:rPr>
          <w:sz w:val="28"/>
          <w:szCs w:val="28"/>
          <w:lang w:eastAsia="ru-RU"/>
        </w:rPr>
        <w:t xml:space="preserve"> должен стать </w:t>
      </w:r>
      <w:r w:rsidRPr="00342FAF">
        <w:rPr>
          <w:sz w:val="28"/>
          <w:szCs w:val="28"/>
          <w:lang w:eastAsia="ru-RU"/>
        </w:rPr>
        <w:t xml:space="preserve">сбор </w:t>
      </w:r>
      <w:r w:rsidR="009E725D" w:rsidRPr="00342FAF">
        <w:rPr>
          <w:sz w:val="28"/>
          <w:szCs w:val="28"/>
          <w:lang w:eastAsia="ru-RU"/>
        </w:rPr>
        <w:t>аргументированны</w:t>
      </w:r>
      <w:r w:rsidRPr="00342FAF">
        <w:rPr>
          <w:sz w:val="28"/>
          <w:szCs w:val="28"/>
          <w:lang w:eastAsia="ru-RU"/>
        </w:rPr>
        <w:t>х тезисов по рассматриваемой проблеме</w:t>
      </w:r>
      <w:r w:rsidR="009E725D" w:rsidRPr="00342FAF">
        <w:rPr>
          <w:sz w:val="28"/>
          <w:szCs w:val="28"/>
          <w:lang w:eastAsia="ru-RU"/>
        </w:rPr>
        <w:t>.</w:t>
      </w:r>
    </w:p>
    <w:p w14:paraId="12DC6212" w14:textId="77777777" w:rsidR="009E725D" w:rsidRPr="00342FAF" w:rsidRDefault="009E725D" w:rsidP="009E725D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i/>
          <w:sz w:val="28"/>
          <w:szCs w:val="28"/>
          <w:lang w:eastAsia="ru-RU"/>
        </w:rPr>
      </w:pPr>
      <w:r w:rsidRPr="00342FAF">
        <w:rPr>
          <w:i/>
          <w:sz w:val="28"/>
          <w:szCs w:val="28"/>
          <w:lang w:eastAsia="ru-RU"/>
        </w:rPr>
        <w:t>3. Расчётно-аналитическая задача.</w:t>
      </w:r>
    </w:p>
    <w:p w14:paraId="65DE8248" w14:textId="641A92FB" w:rsidR="00BB7ACA" w:rsidRPr="00342FAF" w:rsidRDefault="009E725D" w:rsidP="007D05AC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342FAF">
        <w:rPr>
          <w:sz w:val="28"/>
          <w:szCs w:val="28"/>
          <w:lang w:eastAsia="ru-RU"/>
        </w:rPr>
        <w:t xml:space="preserve">Решение расчётно-аналитической задачи требует математических расчётов по заданному условию на основе пройденного материала лекций, семинаров, учебника; интерпретации полученных результатов согласно условию (например, отраслевой или региональной принадлежности объекта </w:t>
      </w:r>
      <w:r w:rsidRPr="00342FAF">
        <w:rPr>
          <w:sz w:val="28"/>
          <w:szCs w:val="28"/>
          <w:lang w:eastAsia="ru-RU"/>
        </w:rPr>
        <w:lastRenderedPageBreak/>
        <w:t>логистики); самостоятельного формулирования выводов и предложений (например, по повышению/уменьшению экономического показателя и/или совершенствованию операции логистики).</w:t>
      </w:r>
    </w:p>
    <w:p w14:paraId="2438E3FE" w14:textId="77777777" w:rsidR="00A6480D" w:rsidRPr="00342FAF" w:rsidRDefault="00A6480D" w:rsidP="00B84CBF">
      <w:pPr>
        <w:pStyle w:val="a3"/>
        <w:shd w:val="clear" w:color="auto" w:fill="FFFFFF"/>
        <w:ind w:firstLine="709"/>
      </w:pPr>
      <w:r w:rsidRPr="00342FAF">
        <w:rPr>
          <w:b/>
          <w:bCs/>
          <w:sz w:val="28"/>
          <w:szCs w:val="28"/>
        </w:rPr>
        <w:t xml:space="preserve">11. Перечень информационных технологий,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</w:p>
    <w:p w14:paraId="2031E3A7" w14:textId="34F74C0B" w:rsidR="007D05AC" w:rsidRPr="00342FAF" w:rsidRDefault="00A6480D" w:rsidP="00B84CBF">
      <w:pPr>
        <w:pStyle w:val="a3"/>
        <w:shd w:val="clear" w:color="auto" w:fill="FFFFFF"/>
        <w:spacing w:line="360" w:lineRule="auto"/>
        <w:ind w:firstLine="709"/>
        <w:rPr>
          <w:sz w:val="28"/>
          <w:szCs w:val="28"/>
        </w:rPr>
      </w:pPr>
      <w:r w:rsidRPr="00342FAF">
        <w:rPr>
          <w:b/>
          <w:sz w:val="28"/>
          <w:szCs w:val="28"/>
        </w:rPr>
        <w:t>11.1 Комплект лицензионного программного обеспечения:</w:t>
      </w:r>
      <w:r w:rsidRPr="00342FAF">
        <w:rPr>
          <w:sz w:val="28"/>
          <w:szCs w:val="28"/>
        </w:rPr>
        <w:t xml:space="preserve"> </w:t>
      </w:r>
    </w:p>
    <w:p w14:paraId="358F46F7" w14:textId="6A858AFC" w:rsidR="005666D0" w:rsidRPr="00342FAF" w:rsidRDefault="00A4381A" w:rsidP="00B84CBF">
      <w:pPr>
        <w:pStyle w:val="a3"/>
        <w:shd w:val="clear" w:color="auto" w:fill="FFFFFF"/>
        <w:spacing w:line="360" w:lineRule="auto"/>
        <w:ind w:firstLine="709"/>
        <w:rPr>
          <w:sz w:val="28"/>
          <w:szCs w:val="28"/>
        </w:rPr>
      </w:pPr>
      <w:r w:rsidRPr="00342FAF">
        <w:rPr>
          <w:sz w:val="28"/>
          <w:szCs w:val="28"/>
        </w:rPr>
        <w:t xml:space="preserve">1. </w:t>
      </w:r>
      <w:proofErr w:type="spellStart"/>
      <w:r w:rsidR="00A6480D" w:rsidRPr="00342FAF">
        <w:rPr>
          <w:sz w:val="28"/>
          <w:szCs w:val="28"/>
        </w:rPr>
        <w:t>Windows</w:t>
      </w:r>
      <w:proofErr w:type="spellEnd"/>
      <w:r w:rsidR="00A6480D" w:rsidRPr="00342FAF">
        <w:rPr>
          <w:sz w:val="28"/>
          <w:szCs w:val="28"/>
        </w:rPr>
        <w:t xml:space="preserve"> </w:t>
      </w:r>
      <w:proofErr w:type="spellStart"/>
      <w:r w:rsidR="00A6480D" w:rsidRPr="00342FAF">
        <w:rPr>
          <w:sz w:val="28"/>
          <w:szCs w:val="28"/>
        </w:rPr>
        <w:t>Microsoft</w:t>
      </w:r>
      <w:proofErr w:type="spellEnd"/>
      <w:r w:rsidR="00A6480D" w:rsidRPr="00342FAF">
        <w:rPr>
          <w:sz w:val="28"/>
          <w:szCs w:val="28"/>
        </w:rPr>
        <w:t xml:space="preserve"> </w:t>
      </w:r>
      <w:proofErr w:type="spellStart"/>
      <w:r w:rsidR="00A6480D" w:rsidRPr="00342FAF">
        <w:rPr>
          <w:sz w:val="28"/>
          <w:szCs w:val="28"/>
        </w:rPr>
        <w:t>office</w:t>
      </w:r>
      <w:proofErr w:type="spellEnd"/>
      <w:r w:rsidR="00A6480D" w:rsidRPr="00342FAF">
        <w:rPr>
          <w:sz w:val="28"/>
          <w:szCs w:val="28"/>
        </w:rPr>
        <w:t xml:space="preserve"> </w:t>
      </w:r>
    </w:p>
    <w:p w14:paraId="54A23457" w14:textId="360A4EB7" w:rsidR="00A6480D" w:rsidRPr="00342FAF" w:rsidRDefault="00A4381A" w:rsidP="00B84CBF">
      <w:pPr>
        <w:pStyle w:val="a3"/>
        <w:shd w:val="clear" w:color="auto" w:fill="FFFFFF"/>
        <w:spacing w:line="360" w:lineRule="auto"/>
        <w:ind w:firstLine="709"/>
        <w:rPr>
          <w:sz w:val="28"/>
          <w:szCs w:val="28"/>
        </w:rPr>
      </w:pPr>
      <w:r w:rsidRPr="00342FAF">
        <w:rPr>
          <w:sz w:val="28"/>
          <w:szCs w:val="28"/>
        </w:rPr>
        <w:t xml:space="preserve">2. </w:t>
      </w:r>
      <w:r w:rsidR="00A6480D" w:rsidRPr="00342FAF">
        <w:rPr>
          <w:sz w:val="28"/>
          <w:szCs w:val="28"/>
        </w:rPr>
        <w:t xml:space="preserve">Антивирус </w:t>
      </w:r>
      <w:proofErr w:type="spellStart"/>
      <w:r w:rsidR="005666D0" w:rsidRPr="00342FAF">
        <w:rPr>
          <w:sz w:val="28"/>
          <w:szCs w:val="28"/>
        </w:rPr>
        <w:t>Kaspersky</w:t>
      </w:r>
      <w:proofErr w:type="spellEnd"/>
    </w:p>
    <w:p w14:paraId="447A81A5" w14:textId="518251A2" w:rsidR="00B84CBF" w:rsidRPr="00342FAF" w:rsidRDefault="00B84CBF" w:rsidP="00B84CBF">
      <w:pPr>
        <w:pStyle w:val="a3"/>
        <w:shd w:val="clear" w:color="auto" w:fill="FFFFFF"/>
        <w:spacing w:line="360" w:lineRule="auto"/>
        <w:ind w:firstLine="709"/>
        <w:rPr>
          <w:sz w:val="28"/>
          <w:szCs w:val="28"/>
        </w:rPr>
      </w:pPr>
      <w:r w:rsidRPr="00342FAF">
        <w:rPr>
          <w:sz w:val="28"/>
          <w:szCs w:val="28"/>
        </w:rPr>
        <w:t xml:space="preserve">3. </w:t>
      </w:r>
      <w:r w:rsidRPr="00342FAF">
        <w:rPr>
          <w:sz w:val="28"/>
          <w:szCs w:val="28"/>
          <w:lang w:val="en-US"/>
        </w:rPr>
        <w:t>TMS</w:t>
      </w:r>
      <w:r w:rsidRPr="00342FAF">
        <w:rPr>
          <w:sz w:val="28"/>
          <w:szCs w:val="28"/>
        </w:rPr>
        <w:t xml:space="preserve">, </w:t>
      </w:r>
      <w:r w:rsidRPr="00342FAF">
        <w:rPr>
          <w:sz w:val="28"/>
          <w:szCs w:val="28"/>
          <w:lang w:val="en-US"/>
        </w:rPr>
        <w:t>WMS</w:t>
      </w:r>
      <w:r w:rsidRPr="00342FAF">
        <w:rPr>
          <w:sz w:val="28"/>
          <w:szCs w:val="28"/>
        </w:rPr>
        <w:t xml:space="preserve"> </w:t>
      </w:r>
      <w:proofErr w:type="spellStart"/>
      <w:r w:rsidRPr="00342FAF">
        <w:rPr>
          <w:sz w:val="28"/>
          <w:szCs w:val="28"/>
          <w:lang w:val="en-US"/>
        </w:rPr>
        <w:t>Axelot</w:t>
      </w:r>
      <w:proofErr w:type="spellEnd"/>
    </w:p>
    <w:p w14:paraId="7434F208" w14:textId="77777777" w:rsidR="00DF4FFF" w:rsidRPr="00342FAF" w:rsidRDefault="00A6480D" w:rsidP="00B84CBF">
      <w:pPr>
        <w:pStyle w:val="a3"/>
        <w:shd w:val="clear" w:color="auto" w:fill="FFFFFF"/>
        <w:spacing w:line="360" w:lineRule="auto"/>
        <w:ind w:firstLine="709"/>
        <w:rPr>
          <w:sz w:val="28"/>
          <w:szCs w:val="28"/>
        </w:rPr>
      </w:pPr>
      <w:r w:rsidRPr="00342FAF">
        <w:rPr>
          <w:b/>
          <w:sz w:val="28"/>
          <w:szCs w:val="28"/>
        </w:rPr>
        <w:t>11.2 Современные профессиональные базы данных и ин</w:t>
      </w:r>
      <w:r w:rsidR="00FA72B4" w:rsidRPr="00342FAF">
        <w:rPr>
          <w:b/>
          <w:sz w:val="28"/>
          <w:szCs w:val="28"/>
        </w:rPr>
        <w:t>формационные справочные системы</w:t>
      </w:r>
    </w:p>
    <w:p w14:paraId="1484477C" w14:textId="77777777" w:rsidR="00DF4FFF" w:rsidRPr="00342FAF" w:rsidRDefault="00FA72B4" w:rsidP="00B84CBF">
      <w:pPr>
        <w:pStyle w:val="a3"/>
        <w:shd w:val="clear" w:color="auto" w:fill="FFFFFF"/>
        <w:spacing w:line="360" w:lineRule="auto"/>
        <w:ind w:firstLine="709"/>
        <w:rPr>
          <w:sz w:val="28"/>
          <w:szCs w:val="28"/>
        </w:rPr>
      </w:pPr>
      <w:r w:rsidRPr="00342FAF">
        <w:rPr>
          <w:rFonts w:eastAsia="Calibri"/>
          <w:bCs/>
          <w:sz w:val="28"/>
          <w:szCs w:val="28"/>
        </w:rPr>
        <w:t xml:space="preserve">1. Информационно-правовая система </w:t>
      </w:r>
      <w:r w:rsidR="00A6480D" w:rsidRPr="00342FAF">
        <w:rPr>
          <w:sz w:val="28"/>
          <w:szCs w:val="28"/>
        </w:rPr>
        <w:t xml:space="preserve">«Консультант Плюс», </w:t>
      </w:r>
    </w:p>
    <w:p w14:paraId="2DDF6F21" w14:textId="77777777" w:rsidR="00DF4FFF" w:rsidRPr="00342FAF" w:rsidRDefault="00FA72B4" w:rsidP="00DF4FFF">
      <w:pPr>
        <w:pStyle w:val="a3"/>
        <w:shd w:val="clear" w:color="auto" w:fill="FFFFFF"/>
        <w:spacing w:line="360" w:lineRule="auto"/>
        <w:ind w:firstLine="709"/>
        <w:rPr>
          <w:sz w:val="28"/>
          <w:szCs w:val="28"/>
        </w:rPr>
      </w:pPr>
      <w:r w:rsidRPr="00342FAF">
        <w:rPr>
          <w:rFonts w:eastAsia="Calibri"/>
          <w:bCs/>
          <w:sz w:val="28"/>
          <w:szCs w:val="28"/>
        </w:rPr>
        <w:t xml:space="preserve">2. Информационно-правовая система </w:t>
      </w:r>
      <w:r w:rsidR="00A6480D" w:rsidRPr="00342FAF">
        <w:rPr>
          <w:sz w:val="28"/>
          <w:szCs w:val="28"/>
        </w:rPr>
        <w:t>«Гарант»</w:t>
      </w:r>
    </w:p>
    <w:p w14:paraId="01CB9938" w14:textId="77777777" w:rsidR="00DF4FFF" w:rsidRPr="00342FAF" w:rsidRDefault="00A6480D" w:rsidP="00DF4FFF">
      <w:pPr>
        <w:pStyle w:val="a3"/>
        <w:shd w:val="clear" w:color="auto" w:fill="FFFFFF"/>
        <w:spacing w:line="360" w:lineRule="auto"/>
        <w:ind w:firstLine="709"/>
        <w:rPr>
          <w:sz w:val="28"/>
          <w:szCs w:val="28"/>
        </w:rPr>
      </w:pPr>
      <w:r w:rsidRPr="00342FAF">
        <w:rPr>
          <w:b/>
          <w:sz w:val="28"/>
          <w:szCs w:val="28"/>
        </w:rPr>
        <w:t>11.3 Сертифицированные программные и аппаратные средства защиты информации</w:t>
      </w:r>
      <w:r w:rsidR="00FA72B4" w:rsidRPr="00342FAF">
        <w:rPr>
          <w:sz w:val="28"/>
          <w:szCs w:val="28"/>
        </w:rPr>
        <w:t xml:space="preserve"> </w:t>
      </w:r>
    </w:p>
    <w:p w14:paraId="6DBED9CD" w14:textId="7BFF0765" w:rsidR="00A6480D" w:rsidRPr="00342FAF" w:rsidRDefault="00FA72B4" w:rsidP="00DF4FFF">
      <w:pPr>
        <w:pStyle w:val="a3"/>
        <w:shd w:val="clear" w:color="auto" w:fill="FFFFFF"/>
        <w:spacing w:line="360" w:lineRule="auto"/>
        <w:ind w:firstLine="709"/>
        <w:rPr>
          <w:sz w:val="28"/>
          <w:szCs w:val="28"/>
        </w:rPr>
      </w:pPr>
      <w:r w:rsidRPr="00342FAF">
        <w:rPr>
          <w:sz w:val="28"/>
          <w:szCs w:val="28"/>
        </w:rPr>
        <w:t>Н</w:t>
      </w:r>
      <w:r w:rsidR="00A6480D" w:rsidRPr="00342FAF">
        <w:rPr>
          <w:sz w:val="28"/>
          <w:szCs w:val="28"/>
        </w:rPr>
        <w:t xml:space="preserve">е предусмотрено </w:t>
      </w:r>
    </w:p>
    <w:p w14:paraId="4DB67267" w14:textId="77777777" w:rsidR="00A6480D" w:rsidRPr="00342FAF" w:rsidRDefault="00A6480D" w:rsidP="00B84CBF">
      <w:pPr>
        <w:pStyle w:val="a3"/>
        <w:shd w:val="clear" w:color="auto" w:fill="FFFFFF"/>
        <w:ind w:firstLine="851"/>
      </w:pPr>
      <w:r w:rsidRPr="00342FAF">
        <w:rPr>
          <w:b/>
          <w:bCs/>
          <w:sz w:val="28"/>
          <w:szCs w:val="28"/>
        </w:rPr>
        <w:t>12. Описание материально-</w:t>
      </w:r>
      <w:proofErr w:type="spellStart"/>
      <w:r w:rsidRPr="00342FAF">
        <w:rPr>
          <w:b/>
          <w:bCs/>
          <w:sz w:val="28"/>
          <w:szCs w:val="28"/>
        </w:rPr>
        <w:t>техническои</w:t>
      </w:r>
      <w:proofErr w:type="spellEnd"/>
      <w:r w:rsidRPr="00342FAF">
        <w:rPr>
          <w:b/>
          <w:bCs/>
          <w:sz w:val="28"/>
          <w:szCs w:val="28"/>
        </w:rPr>
        <w:t xml:space="preserve">̆ базы, </w:t>
      </w:r>
      <w:proofErr w:type="spellStart"/>
      <w:r w:rsidRPr="00342FAF">
        <w:rPr>
          <w:b/>
          <w:bCs/>
          <w:sz w:val="28"/>
          <w:szCs w:val="28"/>
        </w:rPr>
        <w:t>необходимои</w:t>
      </w:r>
      <w:proofErr w:type="spellEnd"/>
      <w:r w:rsidRPr="00342FAF">
        <w:rPr>
          <w:b/>
          <w:bCs/>
          <w:sz w:val="28"/>
          <w:szCs w:val="28"/>
        </w:rPr>
        <w:t>̆ для осуществления образовательного процесса по дисциплине.</w:t>
      </w:r>
    </w:p>
    <w:p w14:paraId="6B4FA6AB" w14:textId="0CDE4003" w:rsidR="00A6480D" w:rsidRPr="00342FAF" w:rsidRDefault="00A6480D" w:rsidP="00A6480D">
      <w:pPr>
        <w:shd w:val="clear" w:color="auto" w:fill="FFFFFF"/>
        <w:spacing w:before="100" w:beforeAutospacing="1" w:after="100" w:afterAutospacing="1" w:line="360" w:lineRule="auto"/>
        <w:ind w:firstLine="851"/>
        <w:jc w:val="both"/>
      </w:pPr>
      <w:r w:rsidRPr="00342FAF">
        <w:rPr>
          <w:sz w:val="28"/>
          <w:szCs w:val="28"/>
        </w:rPr>
        <w:t xml:space="preserve">Учебно-лабораторное оборудование: - </w:t>
      </w:r>
      <w:proofErr w:type="spellStart"/>
      <w:r w:rsidRPr="00342FAF">
        <w:rPr>
          <w:sz w:val="28"/>
          <w:szCs w:val="28"/>
        </w:rPr>
        <w:t>персональныи</w:t>
      </w:r>
      <w:proofErr w:type="spellEnd"/>
      <w:r w:rsidRPr="00342FAF">
        <w:rPr>
          <w:sz w:val="28"/>
          <w:szCs w:val="28"/>
        </w:rPr>
        <w:t>̆ компьютер.</w:t>
      </w:r>
      <w:r w:rsidRPr="00342FAF">
        <w:rPr>
          <w:sz w:val="28"/>
          <w:szCs w:val="28"/>
        </w:rPr>
        <w:br/>
        <w:t xml:space="preserve">- проектор. </w:t>
      </w:r>
    </w:p>
    <w:p w14:paraId="69B9D25F" w14:textId="7A49E6AD" w:rsidR="00A6480D" w:rsidRPr="00342FAF" w:rsidRDefault="00A6480D" w:rsidP="00A6480D">
      <w:pPr>
        <w:shd w:val="clear" w:color="auto" w:fill="FFFFFF"/>
        <w:spacing w:before="100" w:beforeAutospacing="1" w:after="100" w:afterAutospacing="1" w:line="360" w:lineRule="auto"/>
        <w:ind w:firstLine="851"/>
        <w:jc w:val="both"/>
      </w:pPr>
      <w:r w:rsidRPr="00342FAF">
        <w:rPr>
          <w:sz w:val="28"/>
          <w:szCs w:val="28"/>
        </w:rPr>
        <w:t xml:space="preserve">Программные, технические и электронные средства обучения и контроля знаний студентов, размещенные на портале Финансового </w:t>
      </w:r>
      <w:r w:rsidRPr="00342FAF">
        <w:rPr>
          <w:sz w:val="28"/>
          <w:szCs w:val="28"/>
        </w:rPr>
        <w:lastRenderedPageBreak/>
        <w:t xml:space="preserve">университета и доступные для использования в точках удаленного доступа и/или в помещениях Университета (электронная библиотека, программы для компьютерного тестирования, видео-лекции, учебно- методические материалы и др.) </w:t>
      </w:r>
    </w:p>
    <w:sectPr w:rsidR="00A6480D" w:rsidRPr="00342FAF" w:rsidSect="00E65217">
      <w:footerReference w:type="even" r:id="rId18"/>
      <w:footerReference w:type="default" r:id="rId19"/>
      <w:pgSz w:w="11900" w:h="16840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5960C8" w14:textId="77777777" w:rsidR="006A4EAB" w:rsidRDefault="006A4EAB" w:rsidP="00E65217">
      <w:r>
        <w:separator/>
      </w:r>
    </w:p>
  </w:endnote>
  <w:endnote w:type="continuationSeparator" w:id="0">
    <w:p w14:paraId="68823F5A" w14:textId="77777777" w:rsidR="006A4EAB" w:rsidRDefault="006A4EAB" w:rsidP="00E652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a9"/>
      </w:rPr>
      <w:id w:val="466248343"/>
      <w:docPartObj>
        <w:docPartGallery w:val="Page Numbers (Bottom of Page)"/>
        <w:docPartUnique/>
      </w:docPartObj>
    </w:sdtPr>
    <w:sdtEndPr>
      <w:rPr>
        <w:rStyle w:val="a9"/>
      </w:rPr>
    </w:sdtEndPr>
    <w:sdtContent>
      <w:p w14:paraId="17778D8C" w14:textId="77777777" w:rsidR="004541E3" w:rsidRDefault="004541E3" w:rsidP="00E65217">
        <w:pPr>
          <w:pStyle w:val="a7"/>
          <w:framePr w:wrap="none" w:vAnchor="text" w:hAnchor="margin" w:xAlign="right" w:y="1"/>
          <w:rPr>
            <w:rStyle w:val="a9"/>
          </w:rPr>
        </w:pPr>
        <w:r>
          <w:rPr>
            <w:rStyle w:val="a9"/>
          </w:rPr>
          <w:fldChar w:fldCharType="begin"/>
        </w:r>
        <w:r>
          <w:rPr>
            <w:rStyle w:val="a9"/>
          </w:rPr>
          <w:instrText xml:space="preserve"> PAGE </w:instrText>
        </w:r>
        <w:r>
          <w:rPr>
            <w:rStyle w:val="a9"/>
          </w:rPr>
          <w:fldChar w:fldCharType="end"/>
        </w:r>
      </w:p>
    </w:sdtContent>
  </w:sdt>
  <w:p w14:paraId="607DFC3D" w14:textId="77777777" w:rsidR="004541E3" w:rsidRDefault="004541E3" w:rsidP="00E65217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a9"/>
      </w:rPr>
      <w:id w:val="-1510217317"/>
      <w:docPartObj>
        <w:docPartGallery w:val="Page Numbers (Bottom of Page)"/>
        <w:docPartUnique/>
      </w:docPartObj>
    </w:sdtPr>
    <w:sdtEndPr>
      <w:rPr>
        <w:rStyle w:val="a9"/>
      </w:rPr>
    </w:sdtEndPr>
    <w:sdtContent>
      <w:p w14:paraId="026114E5" w14:textId="38A3A20A" w:rsidR="004541E3" w:rsidRDefault="004541E3" w:rsidP="00E65217">
        <w:pPr>
          <w:pStyle w:val="a7"/>
          <w:framePr w:wrap="none" w:vAnchor="text" w:hAnchor="margin" w:xAlign="right" w:y="1"/>
          <w:rPr>
            <w:rStyle w:val="a9"/>
          </w:rPr>
        </w:pPr>
        <w:r>
          <w:rPr>
            <w:rStyle w:val="a9"/>
          </w:rPr>
          <w:fldChar w:fldCharType="begin"/>
        </w:r>
        <w:r>
          <w:rPr>
            <w:rStyle w:val="a9"/>
          </w:rPr>
          <w:instrText xml:space="preserve"> PAGE </w:instrText>
        </w:r>
        <w:r>
          <w:rPr>
            <w:rStyle w:val="a9"/>
          </w:rPr>
          <w:fldChar w:fldCharType="separate"/>
        </w:r>
        <w:r w:rsidR="000B1E1E">
          <w:rPr>
            <w:rStyle w:val="a9"/>
            <w:noProof/>
          </w:rPr>
          <w:t>8</w:t>
        </w:r>
        <w:r>
          <w:rPr>
            <w:rStyle w:val="a9"/>
          </w:rPr>
          <w:fldChar w:fldCharType="end"/>
        </w:r>
      </w:p>
    </w:sdtContent>
  </w:sdt>
  <w:p w14:paraId="616B58DA" w14:textId="77777777" w:rsidR="004541E3" w:rsidRDefault="004541E3" w:rsidP="00E65217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507D13" w14:textId="77777777" w:rsidR="006A4EAB" w:rsidRDefault="006A4EAB" w:rsidP="00E65217">
      <w:r>
        <w:separator/>
      </w:r>
    </w:p>
  </w:footnote>
  <w:footnote w:type="continuationSeparator" w:id="0">
    <w:p w14:paraId="2BD80D48" w14:textId="77777777" w:rsidR="006A4EAB" w:rsidRDefault="006A4EAB" w:rsidP="00E652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83F26"/>
    <w:multiLevelType w:val="hybridMultilevel"/>
    <w:tmpl w:val="87EAB06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7CE2260"/>
    <w:multiLevelType w:val="hybridMultilevel"/>
    <w:tmpl w:val="E9D6749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A227B50"/>
    <w:multiLevelType w:val="hybridMultilevel"/>
    <w:tmpl w:val="E1B805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4A07D7"/>
    <w:multiLevelType w:val="hybridMultilevel"/>
    <w:tmpl w:val="C25E25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5B0091"/>
    <w:multiLevelType w:val="hybridMultilevel"/>
    <w:tmpl w:val="E1B805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354888"/>
    <w:multiLevelType w:val="multilevel"/>
    <w:tmpl w:val="96D2A1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1034E5D"/>
    <w:multiLevelType w:val="multilevel"/>
    <w:tmpl w:val="F4C83990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1A76036"/>
    <w:multiLevelType w:val="multilevel"/>
    <w:tmpl w:val="72B89BA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D8A5C62"/>
    <w:multiLevelType w:val="multilevel"/>
    <w:tmpl w:val="B6F08F00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8493409"/>
    <w:multiLevelType w:val="hybridMultilevel"/>
    <w:tmpl w:val="F4C8510C"/>
    <w:lvl w:ilvl="0" w:tplc="0419000F">
      <w:start w:val="1"/>
      <w:numFmt w:val="decimal"/>
      <w:lvlText w:val="%1."/>
      <w:lvlJc w:val="left"/>
      <w:pPr>
        <w:ind w:left="3480" w:hanging="360"/>
      </w:pPr>
    </w:lvl>
    <w:lvl w:ilvl="1" w:tplc="04190019" w:tentative="1">
      <w:start w:val="1"/>
      <w:numFmt w:val="lowerLetter"/>
      <w:lvlText w:val="%2."/>
      <w:lvlJc w:val="left"/>
      <w:pPr>
        <w:ind w:left="4200" w:hanging="360"/>
      </w:pPr>
    </w:lvl>
    <w:lvl w:ilvl="2" w:tplc="0419001B" w:tentative="1">
      <w:start w:val="1"/>
      <w:numFmt w:val="lowerRoman"/>
      <w:lvlText w:val="%3."/>
      <w:lvlJc w:val="right"/>
      <w:pPr>
        <w:ind w:left="4920" w:hanging="180"/>
      </w:pPr>
    </w:lvl>
    <w:lvl w:ilvl="3" w:tplc="0419000F" w:tentative="1">
      <w:start w:val="1"/>
      <w:numFmt w:val="decimal"/>
      <w:lvlText w:val="%4."/>
      <w:lvlJc w:val="left"/>
      <w:pPr>
        <w:ind w:left="5640" w:hanging="360"/>
      </w:pPr>
    </w:lvl>
    <w:lvl w:ilvl="4" w:tplc="04190019" w:tentative="1">
      <w:start w:val="1"/>
      <w:numFmt w:val="lowerLetter"/>
      <w:lvlText w:val="%5."/>
      <w:lvlJc w:val="left"/>
      <w:pPr>
        <w:ind w:left="6360" w:hanging="360"/>
      </w:pPr>
    </w:lvl>
    <w:lvl w:ilvl="5" w:tplc="0419001B" w:tentative="1">
      <w:start w:val="1"/>
      <w:numFmt w:val="lowerRoman"/>
      <w:lvlText w:val="%6."/>
      <w:lvlJc w:val="right"/>
      <w:pPr>
        <w:ind w:left="7080" w:hanging="180"/>
      </w:pPr>
    </w:lvl>
    <w:lvl w:ilvl="6" w:tplc="0419000F" w:tentative="1">
      <w:start w:val="1"/>
      <w:numFmt w:val="decimal"/>
      <w:lvlText w:val="%7."/>
      <w:lvlJc w:val="left"/>
      <w:pPr>
        <w:ind w:left="7800" w:hanging="360"/>
      </w:pPr>
    </w:lvl>
    <w:lvl w:ilvl="7" w:tplc="04190019" w:tentative="1">
      <w:start w:val="1"/>
      <w:numFmt w:val="lowerLetter"/>
      <w:lvlText w:val="%8."/>
      <w:lvlJc w:val="left"/>
      <w:pPr>
        <w:ind w:left="8520" w:hanging="360"/>
      </w:pPr>
    </w:lvl>
    <w:lvl w:ilvl="8" w:tplc="0419001B" w:tentative="1">
      <w:start w:val="1"/>
      <w:numFmt w:val="lowerRoman"/>
      <w:lvlText w:val="%9."/>
      <w:lvlJc w:val="right"/>
      <w:pPr>
        <w:ind w:left="9240" w:hanging="180"/>
      </w:pPr>
    </w:lvl>
  </w:abstractNum>
  <w:abstractNum w:abstractNumId="10" w15:restartNumberingAfterBreak="0">
    <w:nsid w:val="2A4E1F93"/>
    <w:multiLevelType w:val="hybridMultilevel"/>
    <w:tmpl w:val="6674C6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FE600C"/>
    <w:multiLevelType w:val="multilevel"/>
    <w:tmpl w:val="D5548EC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C4B665C"/>
    <w:multiLevelType w:val="hybridMultilevel"/>
    <w:tmpl w:val="263673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C35F41"/>
    <w:multiLevelType w:val="hybridMultilevel"/>
    <w:tmpl w:val="D8609018"/>
    <w:lvl w:ilvl="0" w:tplc="5182658C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3918B6"/>
    <w:multiLevelType w:val="multilevel"/>
    <w:tmpl w:val="7BC0F2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91235EE"/>
    <w:multiLevelType w:val="hybridMultilevel"/>
    <w:tmpl w:val="03BEED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7D38AE"/>
    <w:multiLevelType w:val="multilevel"/>
    <w:tmpl w:val="489CF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E6C7BFE"/>
    <w:multiLevelType w:val="multilevel"/>
    <w:tmpl w:val="2EEECC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B7218AE"/>
    <w:multiLevelType w:val="hybridMultilevel"/>
    <w:tmpl w:val="E1B805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A5614"/>
    <w:multiLevelType w:val="multilevel"/>
    <w:tmpl w:val="24EE239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7AE7B6D"/>
    <w:multiLevelType w:val="multilevel"/>
    <w:tmpl w:val="C95E91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AC6261E"/>
    <w:multiLevelType w:val="hybridMultilevel"/>
    <w:tmpl w:val="F2487836"/>
    <w:lvl w:ilvl="0" w:tplc="82822C76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4AD7BA3"/>
    <w:multiLevelType w:val="multilevel"/>
    <w:tmpl w:val="C414D10A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6"/>
  </w:num>
  <w:num w:numId="2">
    <w:abstractNumId w:val="20"/>
  </w:num>
  <w:num w:numId="3">
    <w:abstractNumId w:val="7"/>
  </w:num>
  <w:num w:numId="4">
    <w:abstractNumId w:val="1"/>
  </w:num>
  <w:num w:numId="5">
    <w:abstractNumId w:val="10"/>
  </w:num>
  <w:num w:numId="6">
    <w:abstractNumId w:val="9"/>
  </w:num>
  <w:num w:numId="7">
    <w:abstractNumId w:val="18"/>
  </w:num>
  <w:num w:numId="8">
    <w:abstractNumId w:val="0"/>
  </w:num>
  <w:num w:numId="9">
    <w:abstractNumId w:val="14"/>
  </w:num>
  <w:num w:numId="10">
    <w:abstractNumId w:val="11"/>
  </w:num>
  <w:num w:numId="11">
    <w:abstractNumId w:val="8"/>
  </w:num>
  <w:num w:numId="12">
    <w:abstractNumId w:val="6"/>
  </w:num>
  <w:num w:numId="13">
    <w:abstractNumId w:val="22"/>
  </w:num>
  <w:num w:numId="14">
    <w:abstractNumId w:val="5"/>
  </w:num>
  <w:num w:numId="15">
    <w:abstractNumId w:val="19"/>
  </w:num>
  <w:num w:numId="16">
    <w:abstractNumId w:val="17"/>
  </w:num>
  <w:num w:numId="17">
    <w:abstractNumId w:val="12"/>
  </w:num>
  <w:num w:numId="18">
    <w:abstractNumId w:val="3"/>
  </w:num>
  <w:num w:numId="19">
    <w:abstractNumId w:val="4"/>
  </w:num>
  <w:num w:numId="20">
    <w:abstractNumId w:val="2"/>
  </w:num>
  <w:num w:numId="21">
    <w:abstractNumId w:val="13"/>
  </w:num>
  <w:num w:numId="22">
    <w:abstractNumId w:val="2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7C0F"/>
    <w:rsid w:val="00001E67"/>
    <w:rsid w:val="00013365"/>
    <w:rsid w:val="00031AEE"/>
    <w:rsid w:val="00034FC2"/>
    <w:rsid w:val="000436D7"/>
    <w:rsid w:val="00051E6B"/>
    <w:rsid w:val="0005444B"/>
    <w:rsid w:val="00075AE0"/>
    <w:rsid w:val="00076555"/>
    <w:rsid w:val="000A766D"/>
    <w:rsid w:val="000B1E1E"/>
    <w:rsid w:val="000B7078"/>
    <w:rsid w:val="001160BB"/>
    <w:rsid w:val="00122AD8"/>
    <w:rsid w:val="00141213"/>
    <w:rsid w:val="001626C5"/>
    <w:rsid w:val="0016523F"/>
    <w:rsid w:val="001679E5"/>
    <w:rsid w:val="00187E94"/>
    <w:rsid w:val="00191A27"/>
    <w:rsid w:val="00197414"/>
    <w:rsid w:val="001D3466"/>
    <w:rsid w:val="001D7A69"/>
    <w:rsid w:val="00200EB1"/>
    <w:rsid w:val="002043C7"/>
    <w:rsid w:val="002258EF"/>
    <w:rsid w:val="00227213"/>
    <w:rsid w:val="0022771F"/>
    <w:rsid w:val="00240CDA"/>
    <w:rsid w:val="002C448A"/>
    <w:rsid w:val="002E6C09"/>
    <w:rsid w:val="00320A96"/>
    <w:rsid w:val="003370B2"/>
    <w:rsid w:val="00341B65"/>
    <w:rsid w:val="00342FAF"/>
    <w:rsid w:val="0035043B"/>
    <w:rsid w:val="00354FE3"/>
    <w:rsid w:val="003D5220"/>
    <w:rsid w:val="003E01A3"/>
    <w:rsid w:val="003E3FFC"/>
    <w:rsid w:val="0040291E"/>
    <w:rsid w:val="00427210"/>
    <w:rsid w:val="00433235"/>
    <w:rsid w:val="00442A94"/>
    <w:rsid w:val="004541E3"/>
    <w:rsid w:val="004565E1"/>
    <w:rsid w:val="00461ED8"/>
    <w:rsid w:val="004E4AF7"/>
    <w:rsid w:val="00501D55"/>
    <w:rsid w:val="005228DE"/>
    <w:rsid w:val="00526A96"/>
    <w:rsid w:val="00546403"/>
    <w:rsid w:val="00552D3C"/>
    <w:rsid w:val="005666D0"/>
    <w:rsid w:val="00575D10"/>
    <w:rsid w:val="005B3FB7"/>
    <w:rsid w:val="005F2197"/>
    <w:rsid w:val="005F60C5"/>
    <w:rsid w:val="00606E63"/>
    <w:rsid w:val="00616CA1"/>
    <w:rsid w:val="00651F04"/>
    <w:rsid w:val="006569BD"/>
    <w:rsid w:val="006A0C57"/>
    <w:rsid w:val="006A4BBB"/>
    <w:rsid w:val="006A4EAB"/>
    <w:rsid w:val="006B63DA"/>
    <w:rsid w:val="006D7EC3"/>
    <w:rsid w:val="006F73F5"/>
    <w:rsid w:val="007108B7"/>
    <w:rsid w:val="00735C20"/>
    <w:rsid w:val="00741670"/>
    <w:rsid w:val="0074695A"/>
    <w:rsid w:val="00781551"/>
    <w:rsid w:val="007D05AC"/>
    <w:rsid w:val="00826911"/>
    <w:rsid w:val="008371D2"/>
    <w:rsid w:val="00841B93"/>
    <w:rsid w:val="00844D81"/>
    <w:rsid w:val="00845686"/>
    <w:rsid w:val="00845C27"/>
    <w:rsid w:val="00866B19"/>
    <w:rsid w:val="00873DDE"/>
    <w:rsid w:val="00887662"/>
    <w:rsid w:val="0089420D"/>
    <w:rsid w:val="008B0333"/>
    <w:rsid w:val="008B0357"/>
    <w:rsid w:val="0092390C"/>
    <w:rsid w:val="00935938"/>
    <w:rsid w:val="009502A3"/>
    <w:rsid w:val="009565DE"/>
    <w:rsid w:val="0099451E"/>
    <w:rsid w:val="009A31F6"/>
    <w:rsid w:val="009E725D"/>
    <w:rsid w:val="00A054FA"/>
    <w:rsid w:val="00A21A52"/>
    <w:rsid w:val="00A4381A"/>
    <w:rsid w:val="00A6480D"/>
    <w:rsid w:val="00AC1F92"/>
    <w:rsid w:val="00AE2151"/>
    <w:rsid w:val="00AE3D4A"/>
    <w:rsid w:val="00AE561B"/>
    <w:rsid w:val="00B01BAD"/>
    <w:rsid w:val="00B222DD"/>
    <w:rsid w:val="00B36C20"/>
    <w:rsid w:val="00B64B41"/>
    <w:rsid w:val="00B74E0B"/>
    <w:rsid w:val="00B84CBF"/>
    <w:rsid w:val="00BA7D43"/>
    <w:rsid w:val="00BB7ACA"/>
    <w:rsid w:val="00BD0F2A"/>
    <w:rsid w:val="00C078F1"/>
    <w:rsid w:val="00C133FE"/>
    <w:rsid w:val="00C64925"/>
    <w:rsid w:val="00C74A46"/>
    <w:rsid w:val="00C77564"/>
    <w:rsid w:val="00C86A99"/>
    <w:rsid w:val="00C87A39"/>
    <w:rsid w:val="00C94424"/>
    <w:rsid w:val="00CA2AFF"/>
    <w:rsid w:val="00CC02D7"/>
    <w:rsid w:val="00CC7ECD"/>
    <w:rsid w:val="00D07DB0"/>
    <w:rsid w:val="00D23329"/>
    <w:rsid w:val="00D2759F"/>
    <w:rsid w:val="00D60D94"/>
    <w:rsid w:val="00D63863"/>
    <w:rsid w:val="00D647E0"/>
    <w:rsid w:val="00D65598"/>
    <w:rsid w:val="00DB0A21"/>
    <w:rsid w:val="00DB5941"/>
    <w:rsid w:val="00DC7C0F"/>
    <w:rsid w:val="00DE21BE"/>
    <w:rsid w:val="00DF1DB6"/>
    <w:rsid w:val="00DF4FFF"/>
    <w:rsid w:val="00E32DE2"/>
    <w:rsid w:val="00E528CB"/>
    <w:rsid w:val="00E52C3D"/>
    <w:rsid w:val="00E61331"/>
    <w:rsid w:val="00E65217"/>
    <w:rsid w:val="00E77525"/>
    <w:rsid w:val="00E97F3C"/>
    <w:rsid w:val="00EB3663"/>
    <w:rsid w:val="00EB6A2D"/>
    <w:rsid w:val="00ED6EBD"/>
    <w:rsid w:val="00EF4544"/>
    <w:rsid w:val="00F426CE"/>
    <w:rsid w:val="00F735ED"/>
    <w:rsid w:val="00FA013C"/>
    <w:rsid w:val="00FA72B4"/>
    <w:rsid w:val="00FB3FBF"/>
    <w:rsid w:val="00FC3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2E2371"/>
  <w15:chartTrackingRefBased/>
  <w15:docId w15:val="{D1363481-9D14-064D-8A4F-31E0B9B1B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28DE"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C7C0F"/>
    <w:pPr>
      <w:spacing w:before="100" w:beforeAutospacing="1" w:after="100" w:afterAutospacing="1"/>
    </w:pPr>
  </w:style>
  <w:style w:type="table" w:styleId="a4">
    <w:name w:val="Table Grid"/>
    <w:basedOn w:val="a1"/>
    <w:uiPriority w:val="39"/>
    <w:rsid w:val="00DC7C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C7C0F"/>
  </w:style>
  <w:style w:type="paragraph" w:styleId="a6">
    <w:name w:val="List Paragraph"/>
    <w:basedOn w:val="a"/>
    <w:uiPriority w:val="34"/>
    <w:qFormat/>
    <w:rsid w:val="00841B93"/>
    <w:pPr>
      <w:spacing w:after="160" w:line="259" w:lineRule="auto"/>
      <w:ind w:left="720"/>
      <w:contextualSpacing/>
    </w:pPr>
    <w:rPr>
      <w:rFonts w:eastAsiaTheme="minorHAnsi"/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E6521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65217"/>
    <w:rPr>
      <w:rFonts w:ascii="Times New Roman" w:eastAsia="Times New Roman" w:hAnsi="Times New Roman" w:cs="Times New Roman"/>
    </w:rPr>
  </w:style>
  <w:style w:type="character" w:styleId="a9">
    <w:name w:val="page number"/>
    <w:basedOn w:val="a0"/>
    <w:uiPriority w:val="99"/>
    <w:semiHidden/>
    <w:unhideWhenUsed/>
    <w:rsid w:val="00E65217"/>
  </w:style>
  <w:style w:type="character" w:styleId="aa">
    <w:name w:val="annotation reference"/>
    <w:basedOn w:val="a0"/>
    <w:uiPriority w:val="99"/>
    <w:semiHidden/>
    <w:unhideWhenUsed/>
    <w:rsid w:val="00AE561B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AE561B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AE561B"/>
    <w:rPr>
      <w:rFonts w:ascii="Times New Roman" w:eastAsia="Times New Roman" w:hAnsi="Times New Roman" w:cs="Times New Roman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AE561B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AE561B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AE561B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E561B"/>
    <w:rPr>
      <w:rFonts w:ascii="Segoe UI" w:eastAsia="Times New Roman" w:hAnsi="Segoe UI" w:cs="Segoe UI"/>
      <w:sz w:val="18"/>
      <w:szCs w:val="18"/>
    </w:rPr>
  </w:style>
  <w:style w:type="character" w:styleId="af1">
    <w:name w:val="Hyperlink"/>
    <w:basedOn w:val="a0"/>
    <w:uiPriority w:val="99"/>
    <w:unhideWhenUsed/>
    <w:rsid w:val="00200EB1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200E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2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76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66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753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80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4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25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41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409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133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07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45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0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29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56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174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2223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23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52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877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8521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432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35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38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23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223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840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8686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948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883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29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7747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545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41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60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73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187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362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51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90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614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50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5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6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6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39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3600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454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3260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033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8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589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4147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04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520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02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229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29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452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954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66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0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99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21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046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45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827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636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75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653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3701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8762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59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369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31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3738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141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6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08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28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0758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481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5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886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55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948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026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1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85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50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6220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125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90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07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17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35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719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513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44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63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9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417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882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013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45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72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324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03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07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29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243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0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09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394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52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01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499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4559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93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85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87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193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4729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8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702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1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431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75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542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828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640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24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56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87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67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097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670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61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19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175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734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491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7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93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5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989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876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50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68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826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986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765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46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08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2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680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989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50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17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704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028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551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35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3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71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43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218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876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235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7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6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57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6835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241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719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74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660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376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958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0582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52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45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320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839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47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1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25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1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16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76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77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39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230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46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98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12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653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637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043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07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00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910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991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259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3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744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836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56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17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82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70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78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95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239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641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977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758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21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50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215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484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578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62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04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277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239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3542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723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291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3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833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021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60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08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3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64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92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84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82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98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71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47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787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93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84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57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770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157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60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65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767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844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585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04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243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616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918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347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9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77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78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082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643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172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61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282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047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79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17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17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17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2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045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760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73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29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34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416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049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90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55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225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572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8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83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3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977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313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60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46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333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3319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533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7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140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045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4577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00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34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76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569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578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06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6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76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568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744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458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002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89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4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8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89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85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01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044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528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89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806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129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98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659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319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475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594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619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919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423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28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401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4388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3374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700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778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2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92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61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382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93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34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87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0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8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4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660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46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12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566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3579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998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169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4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41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7807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207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952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24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73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488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451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418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63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2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478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86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422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954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8521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250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737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49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131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45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031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483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44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91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6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733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937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842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88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65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450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598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370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7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60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01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50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083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9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539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42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3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802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93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723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28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83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71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59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953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1812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826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490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623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042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22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201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288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6735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126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997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2942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820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782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8345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793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930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438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400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066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2690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543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4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1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99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60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25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563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23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50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31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50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030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013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286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51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900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8075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40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6276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622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2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787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742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660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76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34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477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171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35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043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9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94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046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869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71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72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583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29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485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4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9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99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931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939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10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64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12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704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993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49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25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719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64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1289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507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339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16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08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798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139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599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584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349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7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65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14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241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409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03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41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381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84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074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8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24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070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579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455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69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71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484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435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94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23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68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05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888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01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36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31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425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0762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399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2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52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8488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019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01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94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32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285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1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02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18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723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50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2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48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42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441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309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91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694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333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76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673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15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04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5570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753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073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7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9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952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200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74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513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70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5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5467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128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066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45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67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67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81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125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9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59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012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535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947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43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94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48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1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99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542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56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31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666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014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945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59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984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946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7947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817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995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45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76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7851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87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835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62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04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130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137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347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50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68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67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25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7431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357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932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895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15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566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842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59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1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36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242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0197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6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39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40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269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185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777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13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5958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81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839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742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928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90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357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794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7446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91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82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256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2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78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00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37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557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39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890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336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057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09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18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653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038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37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334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89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22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97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40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700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13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77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17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423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715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62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11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972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516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814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51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32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789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488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926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49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30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333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747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76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8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118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39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1628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173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9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268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7951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121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45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56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52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85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8469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79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194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08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430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857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206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726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1634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23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39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57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26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1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363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850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64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82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21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457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049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17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755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17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609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457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65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1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59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17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518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39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903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3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90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686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72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100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19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03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28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5122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131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17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94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418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702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35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9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296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40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815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560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28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85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176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536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109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74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600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894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570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6270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293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763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68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550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703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1887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146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017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3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278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379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730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14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296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632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674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026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92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70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371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725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648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08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92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323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752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1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29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41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7132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773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239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01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73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4915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440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686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69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48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909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01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404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4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87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50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753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805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73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15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679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081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231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80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18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1829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401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57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29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35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875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970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210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09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403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5961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658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135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784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463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16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3182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6725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634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088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82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24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473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234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86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40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939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780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1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19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030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524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413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7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43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97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37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993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79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9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233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514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166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739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888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869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78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8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9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50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16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00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917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9600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70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05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6292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762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597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42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125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76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156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563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28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5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464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527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36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5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98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498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13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ib.fa.ru/" TargetMode="External"/><Relationship Id="rId13" Type="http://schemas.openxmlformats.org/officeDocument/2006/relationships/hyperlink" Target="http://www.sciencedirect.com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link.springer.com/" TargetMode="External"/><Relationship Id="rId17" Type="http://schemas.openxmlformats.org/officeDocument/2006/relationships/hyperlink" Target="https://onlinelibrary.wiley.com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oecd-ilibrary.org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park-interfax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jstor.org/" TargetMode="External"/><Relationship Id="rId10" Type="http://schemas.openxmlformats.org/officeDocument/2006/relationships/hyperlink" Target="http://lib.alpinadigital.ru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://ebs.prospekt.org/books" TargetMode="External"/><Relationship Id="rId14" Type="http://schemas.openxmlformats.org/officeDocument/2006/relationships/hyperlink" Target="https://www.emerald.com/insight/" TargetMode="Externa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1A10F0B-8D40-4045-A22F-F65153EB3F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37</Pages>
  <Words>7468</Words>
  <Characters>42569</Characters>
  <Application>Microsoft Office Word</Application>
  <DocSecurity>0</DocSecurity>
  <Lines>354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evpmadi@gmail.com</dc:creator>
  <cp:keywords/>
  <dc:description/>
  <cp:lastModifiedBy>Шумилина Анна Юрьевна</cp:lastModifiedBy>
  <cp:revision>6</cp:revision>
  <cp:lastPrinted>2023-08-28T12:35:00Z</cp:lastPrinted>
  <dcterms:created xsi:type="dcterms:W3CDTF">2023-08-21T06:01:00Z</dcterms:created>
  <dcterms:modified xsi:type="dcterms:W3CDTF">2024-04-18T08:29:00Z</dcterms:modified>
</cp:coreProperties>
</file>