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4E" w:rsidRPr="00FD7182" w:rsidRDefault="00253A4E" w:rsidP="00253A4E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FD7182">
        <w:rPr>
          <w:b/>
          <w:sz w:val="28"/>
          <w:szCs w:val="28"/>
        </w:rPr>
        <w:t>Календарный учебный график</w:t>
      </w:r>
    </w:p>
    <w:p w:rsidR="00253A4E" w:rsidRPr="00FD7182" w:rsidRDefault="00253A4E" w:rsidP="00253A4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253A4E" w:rsidRPr="00FD7182" w:rsidRDefault="00253A4E" w:rsidP="00253A4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FD7182">
        <w:rPr>
          <w:sz w:val="28"/>
          <w:szCs w:val="28"/>
        </w:rPr>
        <w:t>ысшего образования</w:t>
      </w:r>
    </w:p>
    <w:p w:rsidR="00253A4E" w:rsidRPr="00FD7182" w:rsidRDefault="00253A4E" w:rsidP="00253A4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253A4E" w:rsidRPr="00FD7182" w:rsidRDefault="00253A4E" w:rsidP="00253A4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253A4E" w:rsidRPr="00FD7182" w:rsidRDefault="00253A4E" w:rsidP="00253A4E">
      <w:pPr>
        <w:pStyle w:val="a3"/>
        <w:jc w:val="center"/>
        <w:rPr>
          <w:sz w:val="28"/>
          <w:szCs w:val="28"/>
        </w:rPr>
      </w:pPr>
    </w:p>
    <w:p w:rsidR="00253A4E" w:rsidRPr="00FD7182" w:rsidRDefault="00253A4E" w:rsidP="00253A4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253A4E" w:rsidRDefault="00253A4E" w:rsidP="00253A4E">
      <w:pPr>
        <w:pStyle w:val="a3"/>
        <w:jc w:val="center"/>
        <w:rPr>
          <w:sz w:val="24"/>
          <w:szCs w:val="24"/>
        </w:rPr>
      </w:pPr>
    </w:p>
    <w:p w:rsidR="00253A4E" w:rsidRPr="00FD7182" w:rsidRDefault="00253A4E" w:rsidP="00253A4E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253A4E" w:rsidRPr="00FD7182" w:rsidRDefault="00253A4E" w:rsidP="00253A4E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253A4E" w:rsidRPr="00FD7182" w:rsidRDefault="00253A4E" w:rsidP="00253A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«Аэробика</w:t>
      </w:r>
      <w:r w:rsidRPr="00FD7182">
        <w:rPr>
          <w:b/>
          <w:sz w:val="28"/>
          <w:szCs w:val="28"/>
        </w:rPr>
        <w:t>»</w:t>
      </w:r>
    </w:p>
    <w:p w:rsidR="00253A4E" w:rsidRDefault="00253A4E" w:rsidP="00253A4E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программы 126</w:t>
      </w:r>
      <w:r w:rsidRPr="00FD718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              Продолжительность обучения 10 месяцев</w:t>
      </w:r>
    </w:p>
    <w:p w:rsidR="00253A4E" w:rsidRDefault="00253A4E" w:rsidP="00253A4E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987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709"/>
      </w:tblGrid>
      <w:tr w:rsidR="00253A4E" w:rsidTr="00644E85">
        <w:tc>
          <w:tcPr>
            <w:tcW w:w="522" w:type="dxa"/>
            <w:vMerge w:val="restart"/>
          </w:tcPr>
          <w:p w:rsidR="00253A4E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4252" w:type="dxa"/>
            <w:gridSpan w:val="10"/>
          </w:tcPr>
          <w:p w:rsidR="00253A4E" w:rsidRPr="00B139AC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567" w:type="dxa"/>
            <w:vAlign w:val="center"/>
          </w:tcPr>
          <w:p w:rsidR="00253A4E" w:rsidRPr="00CA404F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КР</w:t>
            </w:r>
          </w:p>
        </w:tc>
        <w:tc>
          <w:tcPr>
            <w:tcW w:w="567" w:type="dxa"/>
            <w:vAlign w:val="center"/>
          </w:tcPr>
          <w:p w:rsidR="00253A4E" w:rsidRPr="00CA404F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СР*</w:t>
            </w:r>
          </w:p>
        </w:tc>
        <w:tc>
          <w:tcPr>
            <w:tcW w:w="567" w:type="dxa"/>
            <w:vAlign w:val="center"/>
          </w:tcPr>
          <w:p w:rsidR="00253A4E" w:rsidRPr="00CA404F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ПА**</w:t>
            </w:r>
          </w:p>
        </w:tc>
        <w:tc>
          <w:tcPr>
            <w:tcW w:w="567" w:type="dxa"/>
            <w:vAlign w:val="center"/>
          </w:tcPr>
          <w:p w:rsidR="00253A4E" w:rsidRPr="00CA404F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ИА***</w:t>
            </w:r>
          </w:p>
        </w:tc>
        <w:tc>
          <w:tcPr>
            <w:tcW w:w="709" w:type="dxa"/>
            <w:vAlign w:val="center"/>
          </w:tcPr>
          <w:p w:rsidR="00253A4E" w:rsidRPr="00CA404F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Всего</w:t>
            </w:r>
          </w:p>
        </w:tc>
      </w:tr>
      <w:tr w:rsidR="00253A4E" w:rsidTr="00644E85">
        <w:tc>
          <w:tcPr>
            <w:tcW w:w="522" w:type="dxa"/>
            <w:vMerge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253A4E" w:rsidRPr="00A91C63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253A4E" w:rsidRPr="00A91C63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:rsidR="00253A4E" w:rsidRPr="00A91C63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53A4E" w:rsidRPr="00A91C63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253A4E" w:rsidRPr="00E563D3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E563D3">
              <w:rPr>
                <w:b/>
              </w:rPr>
              <w:t>10</w:t>
            </w:r>
          </w:p>
        </w:tc>
        <w:tc>
          <w:tcPr>
            <w:tcW w:w="567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253A4E" w:rsidTr="00644E85">
        <w:tc>
          <w:tcPr>
            <w:tcW w:w="522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53A4E" w:rsidRPr="00A90FF7" w:rsidRDefault="00253A4E" w:rsidP="00644E85">
            <w:pPr>
              <w:rPr>
                <w:sz w:val="24"/>
                <w:szCs w:val="24"/>
              </w:rPr>
            </w:pPr>
            <w:r w:rsidRPr="00A90FF7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53A4E" w:rsidTr="00644E85">
        <w:tc>
          <w:tcPr>
            <w:tcW w:w="522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53A4E" w:rsidRPr="00A90FF7" w:rsidRDefault="00253A4E" w:rsidP="00644E85">
            <w:pPr>
              <w:rPr>
                <w:sz w:val="24"/>
                <w:szCs w:val="24"/>
              </w:rPr>
            </w:pPr>
            <w:r w:rsidRPr="00A90FF7">
              <w:rPr>
                <w:sz w:val="24"/>
                <w:szCs w:val="24"/>
              </w:rPr>
              <w:t>Степ-аэробика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53A4E" w:rsidTr="00644E85">
        <w:tc>
          <w:tcPr>
            <w:tcW w:w="522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253A4E" w:rsidRPr="00A90FF7" w:rsidRDefault="00253A4E" w:rsidP="00644E85">
            <w:pPr>
              <w:rPr>
                <w:sz w:val="24"/>
                <w:szCs w:val="24"/>
              </w:rPr>
            </w:pPr>
            <w:r w:rsidRPr="00A90FF7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253A4E" w:rsidTr="00644E85">
        <w:tc>
          <w:tcPr>
            <w:tcW w:w="522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253A4E" w:rsidRPr="00A90FF7" w:rsidRDefault="00253A4E" w:rsidP="00644E85">
            <w:pPr>
              <w:rPr>
                <w:sz w:val="24"/>
                <w:szCs w:val="24"/>
              </w:rPr>
            </w:pPr>
            <w:proofErr w:type="spellStart"/>
            <w:r w:rsidRPr="00A90FF7">
              <w:rPr>
                <w:sz w:val="24"/>
                <w:szCs w:val="24"/>
              </w:rPr>
              <w:t>Фитбол</w:t>
            </w:r>
            <w:proofErr w:type="spellEnd"/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53A4E" w:rsidTr="00644E85">
        <w:tc>
          <w:tcPr>
            <w:tcW w:w="522" w:type="dxa"/>
          </w:tcPr>
          <w:p w:rsidR="00253A4E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53A4E" w:rsidRPr="00A90FF7" w:rsidRDefault="00253A4E" w:rsidP="00644E85">
            <w:pPr>
              <w:rPr>
                <w:sz w:val="24"/>
                <w:szCs w:val="24"/>
              </w:rPr>
            </w:pPr>
            <w:r w:rsidRPr="00A90FF7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2B642F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3A4E" w:rsidTr="00644E85">
        <w:tc>
          <w:tcPr>
            <w:tcW w:w="522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253A4E" w:rsidRPr="00A90FF7" w:rsidRDefault="00253A4E" w:rsidP="00644E85">
            <w:pPr>
              <w:rPr>
                <w:sz w:val="24"/>
                <w:szCs w:val="24"/>
              </w:rPr>
            </w:pPr>
            <w:proofErr w:type="spellStart"/>
            <w:r w:rsidRPr="00A90FF7">
              <w:rPr>
                <w:sz w:val="24"/>
                <w:szCs w:val="24"/>
              </w:rPr>
              <w:t>Стретчинг</w:t>
            </w:r>
            <w:proofErr w:type="spellEnd"/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53A4E" w:rsidRPr="00CD39D2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484BB8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53A4E" w:rsidTr="00644E85">
        <w:tc>
          <w:tcPr>
            <w:tcW w:w="522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253A4E" w:rsidRPr="00A90FF7" w:rsidRDefault="00253A4E" w:rsidP="00644E85">
            <w:pPr>
              <w:rPr>
                <w:sz w:val="24"/>
                <w:szCs w:val="24"/>
              </w:rPr>
            </w:pPr>
            <w:proofErr w:type="spellStart"/>
            <w:r w:rsidRPr="00A90FF7">
              <w:rPr>
                <w:sz w:val="24"/>
                <w:szCs w:val="24"/>
              </w:rPr>
              <w:t>Пилатес</w:t>
            </w:r>
            <w:proofErr w:type="spellEnd"/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53A4E" w:rsidRPr="00161BA4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484BB8" w:rsidRDefault="00253A4E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53A4E" w:rsidTr="00644E85">
        <w:tc>
          <w:tcPr>
            <w:tcW w:w="522" w:type="dxa"/>
          </w:tcPr>
          <w:p w:rsidR="00253A4E" w:rsidRPr="002B642F" w:rsidRDefault="00253A4E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53A4E" w:rsidRPr="00936531" w:rsidRDefault="00253A4E" w:rsidP="00644E8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11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12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12</w:t>
            </w:r>
          </w:p>
        </w:tc>
        <w:tc>
          <w:tcPr>
            <w:tcW w:w="426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14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10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13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10</w:t>
            </w:r>
          </w:p>
        </w:tc>
        <w:tc>
          <w:tcPr>
            <w:tcW w:w="426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13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14</w:t>
            </w:r>
          </w:p>
        </w:tc>
        <w:tc>
          <w:tcPr>
            <w:tcW w:w="425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17</w:t>
            </w:r>
          </w:p>
        </w:tc>
        <w:tc>
          <w:tcPr>
            <w:tcW w:w="567" w:type="dxa"/>
            <w:vAlign w:val="center"/>
          </w:tcPr>
          <w:p w:rsidR="00253A4E" w:rsidRPr="00A77CF1" w:rsidRDefault="00253A4E" w:rsidP="00644E85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126</w:t>
            </w:r>
          </w:p>
        </w:tc>
        <w:tc>
          <w:tcPr>
            <w:tcW w:w="567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53A4E" w:rsidRPr="00936531" w:rsidRDefault="00253A4E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</w:tr>
    </w:tbl>
    <w:p w:rsidR="00253A4E" w:rsidRPr="00AF5D2A" w:rsidRDefault="00253A4E" w:rsidP="00253A4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253A4E" w:rsidRDefault="00253A4E" w:rsidP="00253A4E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253A4E" w:rsidRDefault="00253A4E" w:rsidP="00253A4E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1A420D"/>
    <w:sectPr w:rsidR="00B06144" w:rsidSect="00253A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4E"/>
    <w:rsid w:val="001A420D"/>
    <w:rsid w:val="00253A4E"/>
    <w:rsid w:val="00D54BEE"/>
    <w:rsid w:val="00E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7E4F9-6B89-4D25-9398-54FE80A3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A4E"/>
    <w:pPr>
      <w:ind w:left="720"/>
      <w:contextualSpacing/>
    </w:pPr>
  </w:style>
  <w:style w:type="table" w:styleId="a4">
    <w:name w:val="Table Grid"/>
    <w:basedOn w:val="a1"/>
    <w:uiPriority w:val="59"/>
    <w:rsid w:val="00253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2024-11-11T10:55:00Z</dcterms:created>
  <dcterms:modified xsi:type="dcterms:W3CDTF">2024-11-11T10:55:00Z</dcterms:modified>
</cp:coreProperties>
</file>