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B62AD" w14:textId="7BAB1107" w:rsidR="00C66E40" w:rsidRPr="00A7726B" w:rsidRDefault="00C66E40" w:rsidP="00C66E40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290" w:type="dxa"/>
        <w:tblLayout w:type="fixed"/>
        <w:tblLook w:val="04A0" w:firstRow="1" w:lastRow="0" w:firstColumn="1" w:lastColumn="0" w:noHBand="0" w:noVBand="1"/>
      </w:tblPr>
      <w:tblGrid>
        <w:gridCol w:w="3818"/>
        <w:gridCol w:w="291"/>
        <w:gridCol w:w="5181"/>
      </w:tblGrid>
      <w:tr w:rsidR="00C66E40" w14:paraId="4805D649" w14:textId="77777777" w:rsidTr="000A2C89">
        <w:trPr>
          <w:trHeight w:val="1274"/>
        </w:trPr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5494F" w14:textId="77777777" w:rsidR="00C66E40" w:rsidRPr="00940628" w:rsidRDefault="00C66E40" w:rsidP="000A2C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628">
              <w:rPr>
                <w:rFonts w:ascii="Times New Roman" w:hAnsi="Times New Roman"/>
                <w:b/>
                <w:sz w:val="28"/>
                <w:szCs w:val="28"/>
              </w:rPr>
              <w:t>ФИНУНИВЕРСИТЕТ</w:t>
            </w:r>
          </w:p>
          <w:p w14:paraId="060A39F6" w14:textId="77777777" w:rsidR="00C66E40" w:rsidRDefault="00C66E40" w:rsidP="000A2C89">
            <w:pPr>
              <w:tabs>
                <w:tab w:val="left" w:pos="14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5E592C" w14:textId="77777777" w:rsidR="00C66E40" w:rsidRPr="00D3197B" w:rsidRDefault="00C66E40" w:rsidP="000A2C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8FDFC7" w14:textId="79875A77" w:rsidR="00C66E40" w:rsidRPr="0073096F" w:rsidRDefault="00A34277" w:rsidP="000A2C8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48"/>
              </w:rPr>
              <w:t>Кафедра</w:t>
            </w:r>
            <w:bookmarkStart w:id="0" w:name="_GoBack"/>
            <w:bookmarkEnd w:id="0"/>
            <w:r w:rsidR="00C66E40" w:rsidRPr="0073096F">
              <w:rPr>
                <w:rFonts w:ascii="Times New Roman" w:hAnsi="Times New Roman"/>
                <w:b/>
                <w:bCs/>
                <w:sz w:val="28"/>
                <w:szCs w:val="48"/>
              </w:rPr>
              <w:t xml:space="preserve"> социологии</w:t>
            </w:r>
          </w:p>
        </w:tc>
        <w:tc>
          <w:tcPr>
            <w:tcW w:w="291" w:type="dxa"/>
          </w:tcPr>
          <w:p w14:paraId="49889342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62D23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7E493F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CCABD6" w14:textId="1FA203F9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Руководителю </w:t>
            </w:r>
            <w:r w:rsidR="00A34277">
              <w:rPr>
                <w:rFonts w:ascii="Times New Roman" w:hAnsi="Times New Roman"/>
                <w:sz w:val="28"/>
                <w:szCs w:val="28"/>
              </w:rPr>
              <w:t>кафедры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социологии</w:t>
            </w:r>
          </w:p>
          <w:p w14:paraId="2AE90231" w14:textId="77777777" w:rsidR="00C66E40" w:rsidRDefault="00C66E40" w:rsidP="000A2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А.Г. Тюрикову, проф.,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д.с.н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6E40" w14:paraId="1468E76E" w14:textId="77777777" w:rsidTr="000A2C89">
        <w:tc>
          <w:tcPr>
            <w:tcW w:w="38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FA891C" w14:textId="77777777" w:rsidR="00C66E40" w:rsidRDefault="00C66E40" w:rsidP="000A2C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(наименование департамента)</w:t>
            </w:r>
          </w:p>
        </w:tc>
        <w:tc>
          <w:tcPr>
            <w:tcW w:w="291" w:type="dxa"/>
          </w:tcPr>
          <w:p w14:paraId="006AC1CE" w14:textId="77777777" w:rsidR="00C66E40" w:rsidRDefault="00C66E40" w:rsidP="000A2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99AC04" w14:textId="77777777" w:rsidR="00C66E40" w:rsidRDefault="00C66E40" w:rsidP="000A2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>. фамилия, уч. степень, уч. звание)</w:t>
            </w:r>
          </w:p>
        </w:tc>
      </w:tr>
      <w:tr w:rsidR="00C66E40" w14:paraId="49B6435D" w14:textId="77777777" w:rsidTr="000A2C89">
        <w:tc>
          <w:tcPr>
            <w:tcW w:w="3818" w:type="dxa"/>
          </w:tcPr>
          <w:p w14:paraId="17831B00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1BAF9B64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918FE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709950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E40" w14:paraId="4A2534A9" w14:textId="77777777" w:rsidTr="000A2C89">
        <w:tc>
          <w:tcPr>
            <w:tcW w:w="3818" w:type="dxa"/>
            <w:hideMark/>
          </w:tcPr>
          <w:p w14:paraId="7043348D" w14:textId="77777777" w:rsidR="00C66E40" w:rsidRPr="0073096F" w:rsidRDefault="00C66E40" w:rsidP="000A2C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291" w:type="dxa"/>
          </w:tcPr>
          <w:p w14:paraId="5D440965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29516B" w14:textId="77777777" w:rsidR="00C66E40" w:rsidRDefault="00C66E40" w:rsidP="000A2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(фамилия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>. обучающегося)</w:t>
            </w:r>
          </w:p>
        </w:tc>
      </w:tr>
      <w:tr w:rsidR="00C66E40" w14:paraId="1A7E0819" w14:textId="77777777" w:rsidTr="000A2C89">
        <w:trPr>
          <w:trHeight w:val="1004"/>
        </w:trPr>
        <w:tc>
          <w:tcPr>
            <w:tcW w:w="3818" w:type="dxa"/>
            <w:vAlign w:val="bottom"/>
            <w:hideMark/>
          </w:tcPr>
          <w:p w14:paraId="1062197B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782E3F" w14:textId="700B8392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D3197B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     </w:t>
            </w:r>
            <w:r w:rsidR="0066152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6152B" w:rsidRPr="0066152B">
              <w:rPr>
                <w:rFonts w:ascii="Times New Roman" w:hAnsi="Times New Roman"/>
                <w:sz w:val="28"/>
                <w:szCs w:val="28"/>
                <w:u w:val="single"/>
              </w:rPr>
              <w:t>А.Г. Тюриков</w:t>
            </w:r>
          </w:p>
          <w:p w14:paraId="0392E0F6" w14:textId="68ED408A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6152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66152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фамилия)</w:t>
            </w:r>
          </w:p>
          <w:p w14:paraId="34CCE814" w14:textId="77777777" w:rsidR="00C66E40" w:rsidRPr="006942D9" w:rsidRDefault="00C66E40" w:rsidP="000A2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</w:tcPr>
          <w:p w14:paraId="33F00F46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6B943" w14:textId="788AE04F" w:rsidR="00C66E40" w:rsidRPr="00D3197B" w:rsidRDefault="00AF108E" w:rsidP="000A2C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Институт о</w:t>
            </w:r>
            <w:r w:rsidR="009A40EA">
              <w:rPr>
                <w:rFonts w:ascii="Times New Roman" w:hAnsi="Times New Roman"/>
                <w:sz w:val="28"/>
                <w:szCs w:val="28"/>
              </w:rPr>
              <w:t xml:space="preserve">ткрытого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</w:tr>
      <w:tr w:rsidR="00C66E40" w14:paraId="11B84515" w14:textId="77777777" w:rsidTr="000A2C89">
        <w:trPr>
          <w:trHeight w:val="869"/>
        </w:trPr>
        <w:tc>
          <w:tcPr>
            <w:tcW w:w="3818" w:type="dxa"/>
            <w:hideMark/>
          </w:tcPr>
          <w:p w14:paraId="700968DE" w14:textId="77777777" w:rsidR="00C66E40" w:rsidRPr="006942D9" w:rsidRDefault="00C66E40" w:rsidP="000A2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2D9">
              <w:rPr>
                <w:rFonts w:ascii="Times New Roman" w:hAnsi="Times New Roman"/>
                <w:sz w:val="28"/>
                <w:szCs w:val="28"/>
              </w:rPr>
              <w:t>«___</w:t>
            </w:r>
            <w:r>
              <w:rPr>
                <w:rFonts w:ascii="Times New Roman" w:hAnsi="Times New Roman"/>
                <w:sz w:val="28"/>
                <w:szCs w:val="28"/>
              </w:rPr>
              <w:t>_» 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  <w:r w:rsidRPr="006942D9">
              <w:rPr>
                <w:rFonts w:ascii="Times New Roman" w:hAnsi="Times New Roman"/>
                <w:sz w:val="28"/>
                <w:szCs w:val="28"/>
              </w:rPr>
              <w:t>202_ г.</w:t>
            </w:r>
          </w:p>
          <w:p w14:paraId="3408F8EC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  <w:p w14:paraId="57423B57" w14:textId="77777777" w:rsidR="00C66E40" w:rsidRDefault="00C66E40" w:rsidP="000A2C89">
            <w:pPr>
              <w:spacing w:after="0" w:line="240" w:lineRule="auto"/>
              <w:ind w:firstLine="7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</w:tcPr>
          <w:p w14:paraId="22EB6EFF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0DDFD0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                     (наименование факультета)</w:t>
            </w:r>
          </w:p>
          <w:p w14:paraId="58500AB9" w14:textId="77777777" w:rsidR="00C66E40" w:rsidRPr="00D3197B" w:rsidRDefault="00C66E40" w:rsidP="000A2C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E40" w14:paraId="07037A77" w14:textId="77777777" w:rsidTr="000A2C89">
        <w:tc>
          <w:tcPr>
            <w:tcW w:w="3818" w:type="dxa"/>
          </w:tcPr>
          <w:p w14:paraId="653F035B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3D7093E6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6B03B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                         (№ учебной группы)</w:t>
            </w:r>
          </w:p>
        </w:tc>
      </w:tr>
      <w:tr w:rsidR="00C66E40" w14:paraId="6AD04945" w14:textId="77777777" w:rsidTr="000A2C89">
        <w:tc>
          <w:tcPr>
            <w:tcW w:w="3818" w:type="dxa"/>
          </w:tcPr>
          <w:p w14:paraId="2B7DCF18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147E9779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hideMark/>
          </w:tcPr>
          <w:p w14:paraId="5785C8EF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Тел._______________________________                </w:t>
            </w:r>
          </w:p>
          <w:p w14:paraId="427A59B5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</w:t>
            </w:r>
          </w:p>
        </w:tc>
      </w:tr>
      <w:tr w:rsidR="00C66E40" w14:paraId="2C2C3093" w14:textId="77777777" w:rsidTr="000A2C89">
        <w:tc>
          <w:tcPr>
            <w:tcW w:w="3818" w:type="dxa"/>
          </w:tcPr>
          <w:p w14:paraId="5397D812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491C0F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26C6260C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14:paraId="1AAE4F7D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5039CA" w14:textId="77777777" w:rsidR="00C66E40" w:rsidRDefault="00C66E40" w:rsidP="00CE4343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Заявление</w:t>
      </w:r>
    </w:p>
    <w:p w14:paraId="3EC5D1AD" w14:textId="77777777" w:rsidR="00C66E40" w:rsidRDefault="00C66E40" w:rsidP="00C66E40">
      <w:pPr>
        <w:spacing w:after="0" w:line="240" w:lineRule="auto"/>
        <w:ind w:left="4500" w:firstLine="600"/>
        <w:rPr>
          <w:rFonts w:ascii="Times New Roman" w:hAnsi="Times New Roman"/>
          <w:b/>
          <w:caps/>
          <w:sz w:val="28"/>
          <w:szCs w:val="28"/>
        </w:rPr>
      </w:pPr>
    </w:p>
    <w:p w14:paraId="4609A4C7" w14:textId="77777777" w:rsidR="00C66E40" w:rsidRDefault="00C66E40" w:rsidP="00C66E40">
      <w:pPr>
        <w:spacing w:after="0" w:line="240" w:lineRule="auto"/>
        <w:ind w:left="4500" w:firstLine="600"/>
        <w:rPr>
          <w:rFonts w:ascii="Times New Roman" w:hAnsi="Times New Roman"/>
          <w:b/>
          <w:caps/>
          <w:sz w:val="28"/>
          <w:szCs w:val="28"/>
        </w:rPr>
      </w:pPr>
    </w:p>
    <w:p w14:paraId="7B033258" w14:textId="77777777" w:rsidR="00C66E40" w:rsidRDefault="00C66E40" w:rsidP="00C66E40">
      <w:pPr>
        <w:spacing w:after="240" w:line="240" w:lineRule="auto"/>
        <w:ind w:firstLine="6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закрепить за мной тему ВКР «_____________________________</w:t>
      </w:r>
    </w:p>
    <w:p w14:paraId="44AF41D2" w14:textId="77777777" w:rsidR="00C66E40" w:rsidRDefault="00C66E40" w:rsidP="00C66E40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27CE5D7" w14:textId="77777777" w:rsidR="00C66E40" w:rsidRDefault="00C66E40" w:rsidP="00C66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_________________________________________________________________».</w:t>
      </w:r>
    </w:p>
    <w:p w14:paraId="5C8A26B2" w14:textId="77777777" w:rsidR="00C66E40" w:rsidRDefault="00C66E40" w:rsidP="00C66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FB6058" w14:textId="77777777" w:rsidR="00C66E40" w:rsidRPr="00882DF3" w:rsidRDefault="00C66E40" w:rsidP="00C66E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82DF3">
        <w:rPr>
          <w:rFonts w:ascii="Times New Roman" w:hAnsi="Times New Roman"/>
          <w:sz w:val="20"/>
          <w:szCs w:val="20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ознакомлен(а).</w:t>
      </w:r>
    </w:p>
    <w:p w14:paraId="58ABD61A" w14:textId="77777777" w:rsidR="00C66E40" w:rsidRPr="00075A14" w:rsidRDefault="00C66E40" w:rsidP="00C66E40">
      <w:pPr>
        <w:spacing w:after="240" w:line="240" w:lineRule="auto"/>
        <w:ind w:firstLine="601"/>
        <w:rPr>
          <w:rFonts w:ascii="Times New Roman" w:hAnsi="Times New Roman"/>
          <w:sz w:val="28"/>
          <w:szCs w:val="28"/>
        </w:rPr>
      </w:pPr>
    </w:p>
    <w:p w14:paraId="53417DE2" w14:textId="77777777" w:rsidR="00C66E40" w:rsidRDefault="00C66E40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 ___________20__ г.</w:t>
      </w:r>
      <w:r>
        <w:rPr>
          <w:rFonts w:ascii="Times New Roman" w:hAnsi="Times New Roman"/>
          <w:sz w:val="28"/>
          <w:szCs w:val="28"/>
        </w:rPr>
        <w:tab/>
        <w:t>____________________           ________________</w:t>
      </w:r>
    </w:p>
    <w:p w14:paraId="12872A29" w14:textId="77777777" w:rsidR="00C66E40" w:rsidRDefault="00C66E40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0"/>
          <w:szCs w:val="20"/>
        </w:rPr>
        <w:t>подпись обучающегося                                    И.О. Фамилия</w:t>
      </w:r>
    </w:p>
    <w:p w14:paraId="5E4DB43A" w14:textId="77777777" w:rsidR="003F402C" w:rsidRDefault="003F402C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691F50" w14:textId="1E8B3A71" w:rsidR="00C66E40" w:rsidRDefault="00C66E40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14:paraId="69E337A5" w14:textId="77777777" w:rsidR="00C66E40" w:rsidRPr="003F402C" w:rsidRDefault="00C66E40" w:rsidP="00C66E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CDAB13F" w14:textId="77777777" w:rsidR="00C66E40" w:rsidRDefault="00C66E40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ВКР</w:t>
      </w:r>
    </w:p>
    <w:p w14:paraId="7CCEA4D6" w14:textId="77777777" w:rsidR="00C66E40" w:rsidRDefault="00C66E40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96959D" w14:textId="77777777" w:rsidR="00C66E40" w:rsidRDefault="00C66E40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        ___________________</w:t>
      </w:r>
    </w:p>
    <w:p w14:paraId="11F662DB" w14:textId="77777777" w:rsidR="00C66E40" w:rsidRDefault="00C66E40" w:rsidP="00C66E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(И.О. Фамилия)</w:t>
      </w:r>
    </w:p>
    <w:p w14:paraId="343B3597" w14:textId="77777777" w:rsidR="00C66E40" w:rsidRDefault="00C66E40" w:rsidP="00C66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83A703" w14:textId="77777777" w:rsidR="00C66E40" w:rsidRPr="0073096F" w:rsidRDefault="00C66E40" w:rsidP="00C66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___________________ 202_ г.</w:t>
      </w:r>
    </w:p>
    <w:p w14:paraId="5B86EAD1" w14:textId="77777777" w:rsidR="005F0F67" w:rsidRDefault="00A34277"/>
    <w:sectPr w:rsidR="005F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B"/>
    <w:rsid w:val="003F402C"/>
    <w:rsid w:val="004700FD"/>
    <w:rsid w:val="0066152B"/>
    <w:rsid w:val="007D7E5E"/>
    <w:rsid w:val="009A40EA"/>
    <w:rsid w:val="00A34277"/>
    <w:rsid w:val="00AF108E"/>
    <w:rsid w:val="00C66E40"/>
    <w:rsid w:val="00CE4343"/>
    <w:rsid w:val="00EA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5971"/>
  <w15:chartTrackingRefBased/>
  <w15:docId w15:val="{04BAEE76-8EBD-4D46-8E20-E72653C9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3D9A1-4824-4EC0-9424-D3A8F4A4BBBA}"/>
</file>

<file path=customXml/itemProps2.xml><?xml version="1.0" encoding="utf-8"?>
<ds:datastoreItem xmlns:ds="http://schemas.openxmlformats.org/officeDocument/2006/customXml" ds:itemID="{88E92B7E-E670-4B43-A985-2D021ACE180D}"/>
</file>

<file path=customXml/itemProps3.xml><?xml version="1.0" encoding="utf-8"?>
<ds:datastoreItem xmlns:ds="http://schemas.openxmlformats.org/officeDocument/2006/customXml" ds:itemID="{B0782B35-78F8-40FF-8ACF-1F3B62871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Смилянич Яна Викторовна</cp:lastModifiedBy>
  <cp:revision>12</cp:revision>
  <dcterms:created xsi:type="dcterms:W3CDTF">2022-05-13T12:49:00Z</dcterms:created>
  <dcterms:modified xsi:type="dcterms:W3CDTF">2024-02-06T11:54:00Z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