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D137C" w14:textId="77777777" w:rsidR="006B2995" w:rsidRPr="00F72715" w:rsidRDefault="006B2995" w:rsidP="006B2995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p w14:paraId="36C1529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Приложение № 8</w:t>
      </w:r>
    </w:p>
    <w:p w14:paraId="318A3CD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1F4C5FEB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УТВЕРЖДЕНА</w:t>
      </w:r>
    </w:p>
    <w:p w14:paraId="5008781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приказом </w:t>
      </w:r>
      <w:proofErr w:type="spellStart"/>
      <w:r w:rsidRPr="00634777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Pr="00634777">
        <w:rPr>
          <w:rFonts w:ascii="Times New Roman" w:hAnsi="Times New Roman"/>
          <w:sz w:val="28"/>
          <w:szCs w:val="28"/>
        </w:rPr>
        <w:t xml:space="preserve"> </w:t>
      </w:r>
    </w:p>
    <w:p w14:paraId="6FF4BDC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от___________№ ______</w:t>
      </w:r>
    </w:p>
    <w:p w14:paraId="1B21AC4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sz w:val="28"/>
          <w:szCs w:val="28"/>
        </w:rPr>
      </w:pPr>
    </w:p>
    <w:p w14:paraId="75DAD4C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ФОРМА</w:t>
      </w:r>
    </w:p>
    <w:p w14:paraId="67214D2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399A50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77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385C47B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3477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4739343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7894126A" w14:textId="77777777" w:rsidR="006B2995" w:rsidRPr="00634777" w:rsidRDefault="006B2995" w:rsidP="006B2995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63936BCF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9BD56B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77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№ </w:t>
      </w:r>
      <w:r w:rsidRPr="00634777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634777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лице_______________________________________________________, действующего на основании доверенности от ____________ № ____________, с одной стороны, и ________________________________________________________________________,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14:paraId="5A572EF4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</w:t>
      </w:r>
      <w:r w:rsidRPr="00634777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DB1329C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именуемое в дальнейшем «Заказчик», в лице__________________________________,</w:t>
      </w:r>
    </w:p>
    <w:p w14:paraId="71EF810E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634777">
        <w:rPr>
          <w:rFonts w:ascii="Times New Roman" w:hAnsi="Times New Roman"/>
          <w:sz w:val="24"/>
          <w:szCs w:val="24"/>
        </w:rPr>
        <w:t>(Ф.И.О)</w:t>
      </w:r>
    </w:p>
    <w:p w14:paraId="0C36F5FE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77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на основании _______________________________________________,</w:t>
      </w:r>
    </w:p>
    <w:p w14:paraId="3387C726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634777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7AEFC748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 другой стороны, и гражданин</w:t>
      </w:r>
      <w:proofErr w:type="gramStart"/>
      <w:r w:rsidRPr="00634777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Pr="00634777">
        <w:rPr>
          <w:rFonts w:ascii="Times New Roman" w:hAnsi="Times New Roman"/>
          <w:sz w:val="28"/>
          <w:szCs w:val="28"/>
        </w:rPr>
        <w:t>ка) ________________________________________,</w:t>
      </w:r>
    </w:p>
    <w:p w14:paraId="5BBD0420" w14:textId="77777777" w:rsidR="006B2995" w:rsidRPr="00634777" w:rsidRDefault="006B2995" w:rsidP="006B2995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 (</w:t>
      </w:r>
      <w:r w:rsidRPr="00634777">
        <w:rPr>
          <w:rFonts w:ascii="Times New Roman" w:hAnsi="Times New Roman"/>
          <w:sz w:val="24"/>
          <w:szCs w:val="24"/>
        </w:rPr>
        <w:t>Фамилия, Имя, Отчество (при наличии) лица, зачисляемого на обучение)</w:t>
      </w:r>
    </w:p>
    <w:p w14:paraId="7D5419E9" w14:textId="77777777" w:rsidR="006B2995" w:rsidRPr="00634777" w:rsidRDefault="006B2995" w:rsidP="006B2995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именуемый</w:t>
      </w:r>
      <w:proofErr w:type="gramStart"/>
      <w:r w:rsidRPr="00634777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634777">
        <w:rPr>
          <w:rFonts w:ascii="Times New Roman" w:hAnsi="Times New Roman"/>
          <w:sz w:val="28"/>
          <w:szCs w:val="28"/>
        </w:rPr>
        <w:t>ая</w:t>
      </w:r>
      <w:proofErr w:type="spellEnd"/>
      <w:r w:rsidRPr="00634777">
        <w:rPr>
          <w:rFonts w:ascii="Times New Roman" w:hAnsi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1E72FB2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C18E1A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2195942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02610611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634777">
        <w:rPr>
          <w:rFonts w:ascii="Times New Roman" w:hAnsi="Times New Roman" w:cs="Times New Roman"/>
          <w:sz w:val="28"/>
          <w:szCs w:val="28"/>
        </w:rPr>
        <w:t xml:space="preserve">Исполнитель  обязуется  предоставить Обучающемуся образовательную  услугу по основной образовательной программе высшего образования – программе </w:t>
      </w:r>
      <w:proofErr w:type="spellStart"/>
      <w:r w:rsidRPr="0063477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34777">
        <w:rPr>
          <w:rFonts w:ascii="Times New Roman" w:hAnsi="Times New Roman" w:cs="Times New Roman"/>
          <w:sz w:val="28"/>
          <w:szCs w:val="28"/>
        </w:rPr>
        <w:t xml:space="preserve"> _______________ по направлению подготовки __________ факультета/института/</w:t>
      </w:r>
      <w:r w:rsidRPr="0063477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34777">
        <w:rPr>
          <w:rFonts w:ascii="Times New Roman" w:hAnsi="Times New Roman" w:cs="Times New Roman"/>
          <w:sz w:val="28"/>
          <w:szCs w:val="28"/>
        </w:rPr>
        <w:t xml:space="preserve"> _____ (при наличии) по очной/очно-заочной/заочной форме  обучения </w:t>
      </w:r>
      <w:r w:rsidRPr="0063477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</w:t>
      </w:r>
      <w:r w:rsidRPr="00634777">
        <w:rPr>
          <w:rFonts w:ascii="Times New Roman" w:hAnsi="Times New Roman" w:cs="Times New Roman"/>
          <w:sz w:val="28"/>
          <w:szCs w:val="28"/>
        </w:rPr>
        <w:lastRenderedPageBreak/>
        <w:t>технологий и (или) электронного обучения*</w:t>
      </w:r>
      <w:r w:rsidRPr="00634777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63477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  <w:proofErr w:type="gramEnd"/>
    </w:p>
    <w:p w14:paraId="5F327D9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14:paraId="2F09B5C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634777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229021B6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0E6A0B5A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3477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3477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34777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3477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5423312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DF5E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57C094B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 xml:space="preserve"> </w:t>
      </w:r>
    </w:p>
    <w:p w14:paraId="1216D20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2.1. Исполнитель вправе:</w:t>
      </w:r>
    </w:p>
    <w:p w14:paraId="108344D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63477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634777">
        <w:rPr>
          <w:rFonts w:ascii="Times New Roman" w:hAnsi="Times New Roman"/>
          <w:sz w:val="28"/>
          <w:szCs w:val="28"/>
        </w:rPr>
        <w:t>.</w:t>
      </w:r>
    </w:p>
    <w:p w14:paraId="16F387E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2.1.2. Применять к </w:t>
      </w:r>
      <w:proofErr w:type="gramStart"/>
      <w:r w:rsidRPr="0063477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17B06B9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661BC00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63477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частью 1 статьи 34 Федерального закона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634777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51A23C9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57FB05E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41D7C3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</w:t>
      </w:r>
      <w:r w:rsidRPr="00634777">
        <w:rPr>
          <w:rFonts w:ascii="Times New Roman" w:hAnsi="Times New Roman"/>
          <w:sz w:val="28"/>
          <w:szCs w:val="28"/>
        </w:rPr>
        <w:lastRenderedPageBreak/>
        <w:t>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0A32AD3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52BADA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2.4. Исполнитель обязан:</w:t>
      </w:r>
    </w:p>
    <w:p w14:paraId="07B2EDD7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765B0DB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</w:t>
      </w:r>
      <w:proofErr w:type="gramStart"/>
      <w:r w:rsidRPr="00634777">
        <w:rPr>
          <w:rFonts w:ascii="Times New Roman" w:hAnsi="Times New Roman"/>
          <w:sz w:val="28"/>
          <w:szCs w:val="28"/>
        </w:rPr>
        <w:t>предусмотренными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634777">
          <w:rPr>
            <w:rFonts w:ascii="Times New Roman" w:hAnsi="Times New Roman"/>
            <w:sz w:val="28"/>
            <w:szCs w:val="28"/>
          </w:rPr>
          <w:t>Законом</w:t>
        </w:r>
      </w:hyperlink>
      <w:r w:rsidRPr="0063477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63477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4777">
        <w:rPr>
          <w:rFonts w:ascii="Times New Roman" w:hAnsi="Times New Roman"/>
          <w:sz w:val="28"/>
          <w:szCs w:val="28"/>
        </w:rPr>
        <w:t xml:space="preserve">от 29.12.2012 № 273-ФЗ 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634777">
        <w:rPr>
          <w:rFonts w:ascii="Times New Roman" w:hAnsi="Times New Roman"/>
          <w:sz w:val="28"/>
          <w:szCs w:val="28"/>
        </w:rPr>
        <w:t>.</w:t>
      </w:r>
    </w:p>
    <w:p w14:paraId="1E2A4A0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2.4.3. Обеспечить </w:t>
      </w:r>
      <w:proofErr w:type="gramStart"/>
      <w:r w:rsidRPr="0063477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предусмотренные выбранной образовательной программой условия ее освоения.</w:t>
      </w:r>
    </w:p>
    <w:p w14:paraId="57669D8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34777">
        <w:rPr>
          <w:rFonts w:ascii="Times New Roman" w:hAnsi="Times New Roman"/>
          <w:sz w:val="28"/>
          <w:szCs w:val="28"/>
          <w:lang w:val="en-US"/>
        </w:rPr>
        <w:t>III</w:t>
      </w:r>
      <w:r w:rsidRPr="0063477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6B5F34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2.4.5. Обеспечить </w:t>
      </w:r>
      <w:proofErr w:type="gramStart"/>
      <w:r w:rsidRPr="0063477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41A25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2.5. Заказчик обязан:</w:t>
      </w:r>
    </w:p>
    <w:p w14:paraId="39FE818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634777">
          <w:rPr>
            <w:rFonts w:ascii="Times New Roman" w:hAnsi="Times New Roman"/>
            <w:sz w:val="28"/>
            <w:szCs w:val="28"/>
          </w:rPr>
          <w:t>разделе I</w:t>
        </w:r>
      </w:hyperlink>
      <w:r w:rsidRPr="0063477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</w:t>
      </w:r>
      <w:proofErr w:type="gramStart"/>
      <w:r w:rsidRPr="00634777">
        <w:rPr>
          <w:rFonts w:ascii="Times New Roman" w:hAnsi="Times New Roman"/>
          <w:sz w:val="28"/>
          <w:szCs w:val="28"/>
        </w:rPr>
        <w:t>определенными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настоящим Договором.</w:t>
      </w:r>
    </w:p>
    <w:p w14:paraId="73BC1DA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12C9F14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777">
        <w:rPr>
          <w:rFonts w:ascii="Times New Roman" w:hAnsi="Times New Roman"/>
          <w:sz w:val="28"/>
          <w:szCs w:val="28"/>
        </w:rPr>
        <w:t>2.6.1. Д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6838E19D" w14:textId="77777777" w:rsidR="006B2995" w:rsidRDefault="006B2995" w:rsidP="006B29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634777">
        <w:rPr>
          <w:rFonts w:ascii="Times New Roman" w:hAnsi="Times New Roman"/>
          <w:sz w:val="28"/>
          <w:szCs w:val="28"/>
        </w:rPr>
        <w:t>Финансового университета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634777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69343B2B" w14:textId="77777777" w:rsidR="006B2995" w:rsidRPr="00634777" w:rsidRDefault="006B2995" w:rsidP="006B299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3CED97C" w14:textId="77777777" w:rsidR="006B2995" w:rsidRPr="00634777" w:rsidRDefault="006B2995" w:rsidP="006B2995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634777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017A1D0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их оплаты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634777">
        <w:rPr>
          <w:rFonts w:ascii="Times New Roman" w:hAnsi="Times New Roman"/>
          <w:b/>
          <w:sz w:val="28"/>
          <w:szCs w:val="28"/>
        </w:rPr>
        <w:t xml:space="preserve"> </w:t>
      </w:r>
    </w:p>
    <w:p w14:paraId="44B7504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78EC3D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4AFC594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lastRenderedPageBreak/>
        <w:t>3.2. Стоимость за первый год обучения составляет ________ руб.</w:t>
      </w:r>
    </w:p>
    <w:p w14:paraId="4DF93B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6D7526F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</w:p>
    <w:p w14:paraId="4265784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49C3F07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Стоимость за пятый год обучения составляет ________ руб. (сумма прописью).</w:t>
      </w:r>
    </w:p>
    <w:p w14:paraId="7CECF9A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2A32F94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0092D34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BBFBEC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- не позднее 7</w:t>
      </w:r>
      <w:r>
        <w:rPr>
          <w:rFonts w:ascii="Times New Roman" w:hAnsi="Times New Roman"/>
          <w:sz w:val="28"/>
          <w:szCs w:val="28"/>
        </w:rPr>
        <w:t xml:space="preserve"> (семи)</w:t>
      </w:r>
      <w:r w:rsidRPr="00634777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2607BC4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              </w:t>
      </w:r>
      <w:r w:rsidRPr="00634777">
        <w:rPr>
          <w:rFonts w:ascii="Times New Roman" w:hAnsi="Times New Roman"/>
          <w:sz w:val="24"/>
          <w:szCs w:val="24"/>
        </w:rPr>
        <w:t>(очная, очно-заочная форма обучения) / (заочная форма обучения)</w:t>
      </w:r>
    </w:p>
    <w:p w14:paraId="11CED42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634777">
        <w:rPr>
          <w:rFonts w:ascii="Times New Roman" w:hAnsi="Times New Roman"/>
          <w:sz w:val="28"/>
          <w:szCs w:val="28"/>
        </w:rPr>
        <w:t>- не позднее 1 февраля.</w:t>
      </w:r>
    </w:p>
    <w:p w14:paraId="46ADFB5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1B9094B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 позднее 5 июля;</w:t>
      </w:r>
    </w:p>
    <w:p w14:paraId="14A5C03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left="142" w:right="-1" w:firstLine="142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- не позднее 1 февраля.</w:t>
      </w:r>
    </w:p>
    <w:p w14:paraId="35CBDD5D" w14:textId="77777777" w:rsidR="006B2995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777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68F81B63" w14:textId="77777777" w:rsidR="006B2995" w:rsidRPr="00634777" w:rsidRDefault="006B2995" w:rsidP="006B299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FA6AB" w14:textId="77777777" w:rsidR="006B2995" w:rsidRPr="00634777" w:rsidRDefault="006B2995" w:rsidP="006B2995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634777">
        <w:rPr>
          <w:rFonts w:ascii="Times New Roman" w:hAnsi="Times New Roman"/>
          <w:b/>
          <w:sz w:val="28"/>
          <w:szCs w:val="28"/>
        </w:rPr>
        <w:t>. Порядок сдачи-приемки услуг</w:t>
      </w:r>
      <w:r w:rsidRPr="00634777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1E9B1B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0D53407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4DDC517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</w:t>
      </w:r>
      <w:r w:rsidRPr="00634777">
        <w:rPr>
          <w:rFonts w:ascii="Times New Roman" w:hAnsi="Times New Roman"/>
          <w:sz w:val="28"/>
          <w:szCs w:val="28"/>
        </w:rPr>
        <w:lastRenderedPageBreak/>
        <w:t>получения или подтверждается реестром почтовых отправлений.</w:t>
      </w:r>
    </w:p>
    <w:p w14:paraId="182F473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4.3. Заказчик не позднее 10 (десяти) рабочих дней </w:t>
      </w:r>
      <w:proofErr w:type="gramStart"/>
      <w:r w:rsidRPr="00634777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68CAABF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14:paraId="42331C8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DDA8165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02A2E06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887C2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810CE9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5.2. Настоящий </w:t>
      </w:r>
      <w:proofErr w:type="gramStart"/>
      <w:r w:rsidRPr="00634777">
        <w:rPr>
          <w:rFonts w:ascii="Times New Roman" w:hAnsi="Times New Roman"/>
          <w:sz w:val="28"/>
          <w:szCs w:val="28"/>
        </w:rPr>
        <w:t>Договор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может быть расторгнут по соглашению Сторон.</w:t>
      </w:r>
    </w:p>
    <w:p w14:paraId="77D2A4E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3477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63477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70D7CF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B803FE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477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" w:name="_Hlk138153684"/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"/>
      <w:r w:rsidRPr="0063477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" w:name="_Hlk138153691"/>
      <w:r w:rsidRPr="00634777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2"/>
      <w:r w:rsidRPr="00634777">
        <w:rPr>
          <w:rFonts w:ascii="Times New Roman" w:hAnsi="Times New Roman"/>
          <w:sz w:val="28"/>
          <w:szCs w:val="28"/>
        </w:rPr>
        <w:t>;</w:t>
      </w:r>
      <w:proofErr w:type="gramEnd"/>
    </w:p>
    <w:p w14:paraId="521FC2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277E3C8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5.4. Настоящий </w:t>
      </w:r>
      <w:proofErr w:type="gramStart"/>
      <w:r w:rsidRPr="00634777">
        <w:rPr>
          <w:rFonts w:ascii="Times New Roman" w:hAnsi="Times New Roman"/>
          <w:sz w:val="28"/>
          <w:szCs w:val="28"/>
        </w:rPr>
        <w:t>Договор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14:paraId="30E5C50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- применения к </w:t>
      </w:r>
      <w:proofErr w:type="gramStart"/>
      <w:r w:rsidRPr="00634777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634777">
        <w:rPr>
          <w:rFonts w:ascii="Times New Roman" w:hAnsi="Times New Roman"/>
          <w:sz w:val="28"/>
          <w:szCs w:val="28"/>
        </w:rPr>
        <w:t>, достигшему пятнадцати лет, отчисления как меры дисциплинарного взыскания;</w:t>
      </w:r>
    </w:p>
    <w:p w14:paraId="79C4E5F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- невыполнения </w:t>
      </w:r>
      <w:proofErr w:type="gramStart"/>
      <w:r w:rsidRPr="00634777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1B77D6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4752299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36124B8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6E8C41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lastRenderedPageBreak/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5AB8D50B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FD1E387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5.7. </w:t>
      </w:r>
      <w:proofErr w:type="gramStart"/>
      <w:r w:rsidRPr="00634777">
        <w:rPr>
          <w:rFonts w:ascii="Times New Roman" w:hAnsi="Times New Roman"/>
          <w:sz w:val="28"/>
          <w:szCs w:val="28"/>
        </w:rPr>
        <w:t xml:space="preserve">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634777">
        <w:rPr>
          <w:rFonts w:ascii="Times New Roman" w:hAnsi="Times New Roman"/>
          <w:sz w:val="24"/>
          <w:szCs w:val="24"/>
        </w:rPr>
        <w:t>(нужное подчеркнуть)</w:t>
      </w:r>
      <w:r w:rsidRPr="0063477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  <w:proofErr w:type="gramEnd"/>
    </w:p>
    <w:p w14:paraId="3212BEC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42CF71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1C10D6D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D0E147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0344C29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15A917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6A8A800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5E5D8C0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45D24821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F25F46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E1EDCA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103D17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A87205C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5CF165BA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3D87786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          </w:t>
      </w:r>
    </w:p>
    <w:p w14:paraId="126E193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VI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24C9012F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3F2B22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lastRenderedPageBreak/>
        <w:t>7.1.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6866A6FE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b/>
          <w:sz w:val="28"/>
          <w:szCs w:val="28"/>
        </w:rPr>
        <w:t>VII</w:t>
      </w:r>
      <w:r w:rsidRPr="0063477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3477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452150D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A271788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8.1. Исполнитель вправе снизить стоимость платной образовательной услуги по Договору Заказчику за успехи </w:t>
      </w:r>
      <w:proofErr w:type="gramStart"/>
      <w:r w:rsidRPr="0063477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38BE8490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7FF05F13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634777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634777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37C6924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16DA730E" w14:textId="77777777" w:rsidR="006B2995" w:rsidRPr="00634777" w:rsidRDefault="006B2995" w:rsidP="006B299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t>8.5.</w:t>
      </w:r>
      <w:r w:rsidRPr="00634777">
        <w:rPr>
          <w:rFonts w:ascii="Times New Roman" w:hAnsi="Times New Roman"/>
          <w:b/>
          <w:sz w:val="28"/>
          <w:szCs w:val="28"/>
        </w:rPr>
        <w:t xml:space="preserve"> </w:t>
      </w:r>
      <w:r w:rsidRPr="00634777">
        <w:rPr>
          <w:rFonts w:ascii="Times New Roman" w:hAnsi="Times New Roman"/>
          <w:sz w:val="28"/>
          <w:szCs w:val="28"/>
        </w:rPr>
        <w:t xml:space="preserve">Под периодом предоставления образовательной услуги (периодом обучения) понимается промежуток времени </w:t>
      </w:r>
      <w:proofErr w:type="gramStart"/>
      <w:r w:rsidRPr="00634777">
        <w:rPr>
          <w:rFonts w:ascii="Times New Roman" w:hAnsi="Times New Roman"/>
          <w:sz w:val="28"/>
          <w:szCs w:val="28"/>
        </w:rPr>
        <w:t>с даты приема</w:t>
      </w:r>
      <w:proofErr w:type="gramEnd"/>
      <w:r w:rsidRPr="00634777">
        <w:rPr>
          <w:rFonts w:ascii="Times New Roman" w:hAnsi="Times New Roman"/>
          <w:sz w:val="28"/>
          <w:szCs w:val="28"/>
        </w:rPr>
        <w:t xml:space="preserve">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557CA5EB" w14:textId="77777777" w:rsidR="006B2995" w:rsidRPr="00634777" w:rsidRDefault="006B2995" w:rsidP="006B299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4777">
        <w:rPr>
          <w:rFonts w:ascii="Times New Roman" w:hAnsi="Times New Roman"/>
          <w:sz w:val="28"/>
          <w:szCs w:val="28"/>
        </w:rPr>
        <w:br w:type="page"/>
      </w:r>
      <w:r w:rsidRPr="00634777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Pr="0063477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29F60D4D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119"/>
        <w:gridCol w:w="3544"/>
      </w:tblGrid>
      <w:tr w:rsidR="006B2995" w:rsidRPr="00634777" w14:paraId="23CC5966" w14:textId="77777777" w:rsidTr="005B4537">
        <w:trPr>
          <w:trHeight w:val="445"/>
        </w:trPr>
        <w:tc>
          <w:tcPr>
            <w:tcW w:w="4111" w:type="dxa"/>
            <w:hideMark/>
          </w:tcPr>
          <w:p w14:paraId="5F691026" w14:textId="77777777" w:rsidR="006B2995" w:rsidRPr="00634777" w:rsidRDefault="006B2995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119" w:type="dxa"/>
            <w:hideMark/>
          </w:tcPr>
          <w:p w14:paraId="5C9D5F1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1C55D4AB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6B2995" w:rsidRPr="00634777" w14:paraId="6AC50F9E" w14:textId="77777777" w:rsidTr="005B4537">
        <w:trPr>
          <w:trHeight w:val="2515"/>
        </w:trPr>
        <w:tc>
          <w:tcPr>
            <w:tcW w:w="4111" w:type="dxa"/>
          </w:tcPr>
          <w:p w14:paraId="718E5726" w14:textId="77777777" w:rsidR="006B2995" w:rsidRPr="00634777" w:rsidRDefault="006B2995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CB23660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5BDCFE87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63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gramStart"/>
            <w:r w:rsidRPr="0063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3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ер.г</w:t>
            </w:r>
            <w:proofErr w:type="spellEnd"/>
            <w:r w:rsidRPr="00634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481D7269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2CBAF92B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634777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63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F5A3FD" w14:textId="77777777" w:rsidR="006B2995" w:rsidRPr="00634777" w:rsidRDefault="006B2995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39A0F1AF" w14:textId="77777777" w:rsidR="006B2995" w:rsidRPr="00634777" w:rsidRDefault="006B299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E649911" w14:textId="77777777" w:rsidR="006B2995" w:rsidRPr="00634777" w:rsidRDefault="006B2995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245120DB" w14:textId="77777777" w:rsidR="006B2995" w:rsidRPr="00634777" w:rsidRDefault="006B299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76638D0" w14:textId="77777777" w:rsidR="006B2995" w:rsidRPr="00634777" w:rsidRDefault="006B2995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9E79CE" w14:textId="77777777" w:rsidR="006B2995" w:rsidRPr="00634777" w:rsidRDefault="006B299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B37913" w14:textId="77777777" w:rsidR="006B2995" w:rsidRPr="00634777" w:rsidRDefault="006B299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/______________/________/</w:t>
            </w:r>
          </w:p>
          <w:p w14:paraId="3138B24F" w14:textId="77777777" w:rsidR="006B2995" w:rsidRPr="00634777" w:rsidRDefault="006B2995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34777">
              <w:rPr>
                <w:rFonts w:ascii="Times New Roman" w:hAnsi="Times New Roman"/>
                <w:iCs/>
                <w:sz w:val="24"/>
                <w:szCs w:val="24"/>
              </w:rPr>
              <w:t>подпись</w:t>
            </w:r>
            <w:r w:rsidRPr="00634777">
              <w:rPr>
                <w:rFonts w:ascii="Times New Roman" w:hAnsi="Times New Roman"/>
                <w:sz w:val="24"/>
                <w:szCs w:val="24"/>
              </w:rPr>
              <w:t xml:space="preserve">)      </w:t>
            </w:r>
            <w:proofErr w:type="spellStart"/>
            <w:r w:rsidRPr="00634777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634777">
              <w:rPr>
                <w:rFonts w:ascii="Times New Roman" w:hAnsi="Times New Roman"/>
                <w:sz w:val="24"/>
                <w:szCs w:val="24"/>
              </w:rPr>
              <w:t>.   (Ф.И.О.)</w:t>
            </w:r>
          </w:p>
        </w:tc>
        <w:tc>
          <w:tcPr>
            <w:tcW w:w="3119" w:type="dxa"/>
          </w:tcPr>
          <w:p w14:paraId="671D4375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</w:t>
            </w:r>
          </w:p>
          <w:p w14:paraId="68B1D9A3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09F71EE8" w14:textId="77777777" w:rsidR="006B2995" w:rsidRPr="00634777" w:rsidRDefault="006B2995" w:rsidP="005B4537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686951D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2B75A1B6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5AC99F9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</w:t>
            </w:r>
          </w:p>
          <w:p w14:paraId="03FBD027" w14:textId="77777777" w:rsidR="006B2995" w:rsidRPr="00634777" w:rsidRDefault="006B299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6E6D2468" w14:textId="77777777" w:rsidR="006B2995" w:rsidRPr="00634777" w:rsidRDefault="006B299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6C1AAB7B" w14:textId="77777777" w:rsidR="006B2995" w:rsidRPr="00634777" w:rsidRDefault="006B2995" w:rsidP="005B4537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gramStart"/>
            <w:r w:rsidRPr="00634777">
              <w:rPr>
                <w:rFonts w:ascii="Times New Roman" w:hAnsi="Times New Roman"/>
                <w:sz w:val="24"/>
                <w:szCs w:val="24"/>
              </w:rPr>
              <w:t>электронной</w:t>
            </w:r>
            <w:proofErr w:type="gramEnd"/>
            <w:r w:rsidRPr="00634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3177B5" w14:textId="77777777" w:rsidR="006B2995" w:rsidRPr="00634777" w:rsidRDefault="006B2995" w:rsidP="005B4537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почты_________________</w:t>
            </w:r>
          </w:p>
          <w:p w14:paraId="42CA357E" w14:textId="77777777" w:rsidR="006B2995" w:rsidRPr="00634777" w:rsidRDefault="006B2995" w:rsidP="005B4537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6272FB56" w14:textId="77777777" w:rsidR="006B2995" w:rsidRPr="00634777" w:rsidRDefault="006B2995" w:rsidP="005B45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702106E7" w14:textId="77777777" w:rsidR="006B2995" w:rsidRPr="00634777" w:rsidRDefault="006B2995" w:rsidP="005B4537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E12C501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11C7F3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D496899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43EAD1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/____________/_______/</w:t>
            </w:r>
          </w:p>
          <w:p w14:paraId="638340C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(подпись)</w:t>
            </w: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</w:t>
            </w:r>
            <w:proofErr w:type="spellEnd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 (Ф.И.О.)</w:t>
            </w:r>
          </w:p>
        </w:tc>
        <w:tc>
          <w:tcPr>
            <w:tcW w:w="3544" w:type="dxa"/>
          </w:tcPr>
          <w:p w14:paraId="3D58913F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09C8E2E6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7AB55031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8D26250" w14:textId="77777777" w:rsidR="006B2995" w:rsidRPr="00634777" w:rsidRDefault="006B2995" w:rsidP="005B4537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5A1249F0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Серия и номер паспорта</w:t>
            </w:r>
          </w:p>
          <w:p w14:paraId="0AAB62D8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__________________________ </w:t>
            </w:r>
          </w:p>
          <w:p w14:paraId="6BFBA619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301FFEAD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5679F469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1FA23783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2D386E7D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8F37957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5F82E6D4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BDE4642" w14:textId="77777777" w:rsidR="006B2995" w:rsidRPr="00634777" w:rsidRDefault="006B2995" w:rsidP="005B4537">
            <w:pPr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93A1363" w14:textId="77777777" w:rsidR="006B2995" w:rsidRPr="00634777" w:rsidRDefault="006B2995" w:rsidP="005B4537">
            <w:pPr>
              <w:widowControl w:val="0"/>
              <w:tabs>
                <w:tab w:val="left" w:pos="17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Адрес электронной почты</w:t>
            </w:r>
          </w:p>
          <w:p w14:paraId="2406ACC3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___________________________</w:t>
            </w:r>
          </w:p>
          <w:p w14:paraId="2F1E689E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CA03C95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A40E908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5738CDFE" w14:textId="77777777" w:rsidR="006B2995" w:rsidRPr="00634777" w:rsidRDefault="006B2995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/_______________________/</w:t>
            </w:r>
          </w:p>
          <w:p w14:paraId="39436D4E" w14:textId="77777777" w:rsidR="006B2995" w:rsidRPr="00634777" w:rsidRDefault="006B2995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14:paraId="24F508C7" w14:textId="77777777" w:rsidR="006B2995" w:rsidRPr="00634777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75E6ED1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  <w:lang w:val="en-US"/>
        </w:rPr>
      </w:pPr>
    </w:p>
    <w:p w14:paraId="2CCE2E6E" w14:textId="77777777" w:rsidR="006B2995" w:rsidRDefault="006B2995" w:rsidP="006B299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  <w:lang w:val="en-US"/>
        </w:rPr>
      </w:pPr>
    </w:p>
    <w:p w14:paraId="62F45499" w14:textId="100EACFA" w:rsidR="00273518" w:rsidRPr="006B2995" w:rsidRDefault="003807C4" w:rsidP="006B2995">
      <w:pPr>
        <w:rPr>
          <w:rFonts w:cs="Calibri"/>
          <w:lang w:val="en-US"/>
        </w:rPr>
      </w:pPr>
    </w:p>
    <w:sectPr w:rsidR="00273518" w:rsidRPr="006B2995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7D289" w14:textId="77777777" w:rsidR="00D316AE" w:rsidRDefault="00D316AE" w:rsidP="00E207A2">
      <w:pPr>
        <w:spacing w:after="0" w:line="240" w:lineRule="auto"/>
      </w:pPr>
      <w:r>
        <w:separator/>
      </w:r>
    </w:p>
  </w:endnote>
  <w:endnote w:type="continuationSeparator" w:id="0">
    <w:p w14:paraId="6632C783" w14:textId="77777777" w:rsidR="00D316AE" w:rsidRDefault="00D316AE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22DA" w14:textId="77777777" w:rsidR="00D316AE" w:rsidRDefault="00D316AE" w:rsidP="00E207A2">
      <w:pPr>
        <w:spacing w:after="0" w:line="240" w:lineRule="auto"/>
      </w:pPr>
      <w:r>
        <w:separator/>
      </w:r>
    </w:p>
  </w:footnote>
  <w:footnote w:type="continuationSeparator" w:id="0">
    <w:p w14:paraId="42F25E91" w14:textId="77777777" w:rsidR="00D316AE" w:rsidRDefault="00D316AE" w:rsidP="00E207A2">
      <w:pPr>
        <w:spacing w:after="0" w:line="240" w:lineRule="auto"/>
      </w:pPr>
      <w:r>
        <w:continuationSeparator/>
      </w:r>
    </w:p>
  </w:footnote>
  <w:footnote w:id="1">
    <w:p w14:paraId="0452AB4A" w14:textId="77777777" w:rsidR="006B2995" w:rsidRPr="00027C7D" w:rsidRDefault="006B2995" w:rsidP="006B2995">
      <w:pPr>
        <w:pStyle w:val="a3"/>
      </w:pPr>
      <w:r w:rsidRPr="00027C7D">
        <w:rPr>
          <w:rStyle w:val="a5"/>
        </w:rPr>
        <w:footnoteRef/>
      </w:r>
      <w:r w:rsidRPr="00027C7D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7281F6D8" w14:textId="77777777" w:rsidR="006B2995" w:rsidRPr="00EB7077" w:rsidRDefault="006B2995" w:rsidP="006B2995">
      <w:pPr>
        <w:pStyle w:val="a3"/>
        <w:jc w:val="both"/>
      </w:pPr>
      <w:r w:rsidRPr="00EB7077">
        <w:rPr>
          <w:rStyle w:val="a5"/>
        </w:rPr>
        <w:footnoteRef/>
      </w:r>
      <w:r w:rsidRPr="00EB7077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7EE7A8D0" w14:textId="77777777" w:rsidR="006B2995" w:rsidRDefault="006B2995" w:rsidP="006B2995">
      <w:pPr>
        <w:pStyle w:val="a3"/>
        <w:jc w:val="both"/>
      </w:pPr>
      <w:r w:rsidRPr="00EB7077">
        <w:rPr>
          <w:rStyle w:val="a5"/>
        </w:rPr>
        <w:footnoteRef/>
      </w:r>
      <w:r w:rsidRPr="00EB7077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8442695" w14:textId="77777777" w:rsidR="006B2995" w:rsidRPr="005B699C" w:rsidRDefault="006B2995" w:rsidP="006B2995">
      <w:pPr>
        <w:pStyle w:val="a3"/>
      </w:pPr>
      <w:r w:rsidRPr="005B699C">
        <w:rPr>
          <w:rStyle w:val="a5"/>
        </w:rPr>
        <w:footnoteRef/>
      </w:r>
      <w:r w:rsidRPr="005B699C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0988CEB7" w14:textId="77777777" w:rsidR="006B2995" w:rsidRDefault="006B2995" w:rsidP="006B2995">
      <w:pPr>
        <w:pStyle w:val="a3"/>
        <w:jc w:val="both"/>
      </w:pPr>
      <w:r w:rsidRPr="005B699C">
        <w:rPr>
          <w:rStyle w:val="a5"/>
        </w:rPr>
        <w:footnoteRef/>
      </w:r>
      <w:r w:rsidRPr="005B699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606EF8E0" w14:textId="77777777" w:rsidR="006B2995" w:rsidRDefault="006B2995" w:rsidP="006B2995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t>Данный раздел указывается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243D60"/>
    <w:rsid w:val="002B79D7"/>
    <w:rsid w:val="003807C4"/>
    <w:rsid w:val="00531251"/>
    <w:rsid w:val="005B0C96"/>
    <w:rsid w:val="005D0868"/>
    <w:rsid w:val="006367AC"/>
    <w:rsid w:val="006B2995"/>
    <w:rsid w:val="00777EE2"/>
    <w:rsid w:val="007B580A"/>
    <w:rsid w:val="00857067"/>
    <w:rsid w:val="00907F81"/>
    <w:rsid w:val="009C6B43"/>
    <w:rsid w:val="00A3207D"/>
    <w:rsid w:val="00C575D2"/>
    <w:rsid w:val="00C67E2E"/>
    <w:rsid w:val="00D316A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2695</Words>
  <Characters>15365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2024-05-30T07:57:00Z</dcterms:created>
  <dcterms:modified xsi:type="dcterms:W3CDTF">2024-05-30T07:57:00Z</dcterms:modified>
</cp:coreProperties>
</file>