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</w:tblGrid>
      <w:tr w:rsidR="00480C11" w14:paraId="55DC32EA" w14:textId="77777777" w:rsidTr="003B6F12">
        <w:trPr>
          <w:jc w:val="right"/>
        </w:trPr>
        <w:tc>
          <w:tcPr>
            <w:tcW w:w="6202" w:type="dxa"/>
          </w:tcPr>
          <w:p w14:paraId="6E329609" w14:textId="77777777" w:rsidR="00480C11" w:rsidRDefault="00480C11" w:rsidP="00F457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кафедрой   </w:t>
            </w:r>
          </w:p>
          <w:p w14:paraId="25B2C27E" w14:textId="77777777" w:rsidR="00480C11" w:rsidRDefault="00480C11" w:rsidP="00C429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429E7">
              <w:rPr>
                <w:rFonts w:ascii="Times New Roman" w:hAnsi="Times New Roman" w:cs="Times New Roman"/>
                <w:sz w:val="24"/>
                <w:szCs w:val="24"/>
              </w:rPr>
              <w:t>Учет и информационные технологии в бизнесе</w:t>
            </w:r>
            <w:r w:rsidRPr="00C85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0C11" w14:paraId="628BAA14" w14:textId="77777777" w:rsidTr="003B6F12">
        <w:trPr>
          <w:jc w:val="right"/>
        </w:trPr>
        <w:tc>
          <w:tcPr>
            <w:tcW w:w="6202" w:type="dxa"/>
          </w:tcPr>
          <w:p w14:paraId="7B9A1E5C" w14:textId="77777777" w:rsidR="00480C11" w:rsidRDefault="00485AA6" w:rsidP="00F457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 Морозовой</w:t>
            </w:r>
          </w:p>
        </w:tc>
      </w:tr>
      <w:tr w:rsidR="00480C11" w14:paraId="1F33E49D" w14:textId="77777777" w:rsidTr="003B6F12">
        <w:trPr>
          <w:jc w:val="right"/>
        </w:trPr>
        <w:tc>
          <w:tcPr>
            <w:tcW w:w="6202" w:type="dxa"/>
          </w:tcPr>
          <w:p w14:paraId="2308A872" w14:textId="77777777" w:rsidR="00480C11" w:rsidRDefault="00480C11" w:rsidP="00F4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 учебной группы ______________________</w:t>
            </w:r>
          </w:p>
          <w:p w14:paraId="1E32D576" w14:textId="77777777" w:rsidR="00480C11" w:rsidRPr="00211E10" w:rsidRDefault="00480C11" w:rsidP="00F4572B">
            <w:pPr>
              <w:tabs>
                <w:tab w:val="center" w:pos="2993"/>
                <w:tab w:val="right" w:pos="598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 xml:space="preserve">   (номер группы)</w:t>
            </w:r>
          </w:p>
        </w:tc>
      </w:tr>
      <w:tr w:rsidR="00480C11" w14:paraId="3CAFE659" w14:textId="77777777" w:rsidTr="003B6F12">
        <w:trPr>
          <w:jc w:val="right"/>
        </w:trPr>
        <w:tc>
          <w:tcPr>
            <w:tcW w:w="6202" w:type="dxa"/>
          </w:tcPr>
          <w:p w14:paraId="24D61F39" w14:textId="77777777" w:rsidR="00480C11" w:rsidRDefault="00480C11" w:rsidP="00F4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образования_______________________________</w:t>
            </w:r>
          </w:p>
          <w:p w14:paraId="45788C6C" w14:textId="77777777" w:rsidR="00480C11" w:rsidRPr="00C85F2A" w:rsidRDefault="00480C11" w:rsidP="00F45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</w:t>
            </w:r>
            <w:r w:rsidRPr="00C85F2A">
              <w:rPr>
                <w:rFonts w:ascii="Times New Roman" w:hAnsi="Times New Roman" w:cs="Times New Roman"/>
                <w:sz w:val="16"/>
                <w:szCs w:val="16"/>
              </w:rPr>
              <w:t>(бакалавриат/магистратура)</w:t>
            </w:r>
          </w:p>
        </w:tc>
      </w:tr>
      <w:tr w:rsidR="00480C11" w14:paraId="5B4DE06B" w14:textId="77777777" w:rsidTr="003B6F12">
        <w:trPr>
          <w:jc w:val="right"/>
        </w:trPr>
        <w:tc>
          <w:tcPr>
            <w:tcW w:w="6202" w:type="dxa"/>
          </w:tcPr>
          <w:p w14:paraId="4324B960" w14:textId="77777777" w:rsidR="00480C11" w:rsidRDefault="00480C11" w:rsidP="00F4572B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E877EE" w14:textId="77777777" w:rsidR="00A6251B" w:rsidRPr="00A6251B" w:rsidRDefault="00A6251B" w:rsidP="00F4572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(ФИО обучающегося полностью)</w:t>
            </w:r>
          </w:p>
        </w:tc>
      </w:tr>
      <w:tr w:rsidR="00480C11" w14:paraId="44A6039E" w14:textId="77777777" w:rsidTr="003B6F12">
        <w:trPr>
          <w:jc w:val="right"/>
        </w:trPr>
        <w:tc>
          <w:tcPr>
            <w:tcW w:w="6202" w:type="dxa"/>
          </w:tcPr>
          <w:p w14:paraId="55A7458E" w14:textId="77777777" w:rsidR="00480C11" w:rsidRDefault="00480C11" w:rsidP="003B6F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моб. тел.:______________________________________</w:t>
            </w:r>
            <w:r w:rsidR="003B6F1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0D244CE1" w14:textId="77777777" w:rsidR="00480C11" w:rsidRPr="00C85F2A" w:rsidRDefault="00480C11" w:rsidP="00F457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</w:t>
            </w:r>
          </w:p>
        </w:tc>
      </w:tr>
    </w:tbl>
    <w:p w14:paraId="2FE5A0DC" w14:textId="77777777"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58F74F" w14:textId="77777777"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44DF1" w14:textId="77777777"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4FEF1E3" w14:textId="77777777" w:rsidR="005819BC" w:rsidRDefault="005819BC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80C11" w14:paraId="45956534" w14:textId="77777777" w:rsidTr="00154C01">
        <w:tc>
          <w:tcPr>
            <w:tcW w:w="10348" w:type="dxa"/>
          </w:tcPr>
          <w:p w14:paraId="23927B6A" w14:textId="77777777" w:rsidR="00480C11" w:rsidRPr="00480C11" w:rsidRDefault="00480C11" w:rsidP="00480C11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предоставить место прохождения________________________________</w:t>
            </w:r>
          </w:p>
        </w:tc>
      </w:tr>
      <w:tr w:rsidR="00480C11" w14:paraId="05DF2BB7" w14:textId="77777777" w:rsidTr="00154C01">
        <w:tc>
          <w:tcPr>
            <w:tcW w:w="10348" w:type="dxa"/>
          </w:tcPr>
          <w:p w14:paraId="0F58519D" w14:textId="77777777" w:rsidR="00480C11" w:rsidRDefault="00480C11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</w:t>
            </w:r>
            <w:r w:rsidRPr="00480C11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  <w:p w14:paraId="4A3F9FB8" w14:textId="77777777" w:rsidR="00480C11" w:rsidRDefault="00480C11" w:rsidP="00480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>вид (тип)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>практики)</w:t>
            </w:r>
          </w:p>
        </w:tc>
      </w:tr>
      <w:tr w:rsidR="00480C11" w14:paraId="62424412" w14:textId="77777777" w:rsidTr="00154C01">
        <w:tc>
          <w:tcPr>
            <w:tcW w:w="10348" w:type="dxa"/>
          </w:tcPr>
          <w:p w14:paraId="5D9CC519" w14:textId="77777777" w:rsidR="00480C11" w:rsidRDefault="00480C11" w:rsidP="00480C1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выпускной квалификационной работы: _________________________________</w:t>
            </w:r>
          </w:p>
        </w:tc>
      </w:tr>
      <w:tr w:rsidR="00480C11" w14:paraId="0DCD0F04" w14:textId="77777777" w:rsidTr="00154C01">
        <w:tc>
          <w:tcPr>
            <w:tcW w:w="10348" w:type="dxa"/>
          </w:tcPr>
          <w:p w14:paraId="233A4746" w14:textId="77777777" w:rsidR="00480C11" w:rsidRDefault="00480C11" w:rsidP="00480C1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480C11" w14:paraId="6AB78949" w14:textId="77777777" w:rsidTr="00154C01">
        <w:tc>
          <w:tcPr>
            <w:tcW w:w="10348" w:type="dxa"/>
          </w:tcPr>
          <w:p w14:paraId="0EC5C3FA" w14:textId="77777777" w:rsidR="00480C11" w:rsidRDefault="00480C11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Предполагаемые базы практики: ___________________________________________</w:t>
            </w:r>
          </w:p>
          <w:p w14:paraId="53FC1826" w14:textId="77777777" w:rsidR="00480C11" w:rsidRDefault="00480C11" w:rsidP="00480C11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>(укажите названи</w:t>
            </w:r>
            <w:r w:rsidR="00FE5F62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организаций, согласно списку договоров и соглашений,</w:t>
            </w:r>
          </w:p>
          <w:p w14:paraId="09374AD7" w14:textId="77777777" w:rsidR="00480C11" w:rsidRDefault="00480C11" w:rsidP="00480C11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3ED633" w14:textId="373E3D4C" w:rsidR="00480C11" w:rsidRPr="00834996" w:rsidRDefault="00480C11" w:rsidP="00480C11">
            <w:pPr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83499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размещенному на сайте Липецкого филиала финуниверситета </w:t>
            </w:r>
            <w:r w:rsidR="00834996" w:rsidRPr="0083499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https://lipetsk.fa.ru/</w:t>
            </w:r>
            <w:r w:rsidRPr="00834996">
              <w:rPr>
                <w:rFonts w:ascii="Times New Roman" w:hAnsi="Times New Roman" w:cs="Times New Roman"/>
                <w:color w:val="EE0000"/>
                <w:sz w:val="14"/>
                <w:szCs w:val="14"/>
              </w:rPr>
              <w:t xml:space="preserve"> </w:t>
            </w:r>
            <w:r w:rsidRPr="0083499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в разделе «Студентам», подраздел «</w:t>
            </w:r>
            <w:r w:rsidR="0083499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Организация практик</w:t>
            </w:r>
            <w:r w:rsidRPr="0083499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»)</w:t>
            </w:r>
          </w:p>
          <w:p w14:paraId="6AAC2FED" w14:textId="77777777" w:rsidR="00480C11" w:rsidRPr="005819BC" w:rsidRDefault="005819BC" w:rsidP="00480C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480C11" w14:paraId="0EB97D90" w14:textId="77777777" w:rsidTr="00154C01">
        <w:tc>
          <w:tcPr>
            <w:tcW w:w="10348" w:type="dxa"/>
          </w:tcPr>
          <w:p w14:paraId="1E1AAED5" w14:textId="77777777" w:rsidR="005819BC" w:rsidRDefault="005819BC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1D7C8" w14:textId="77777777" w:rsidR="00480C11" w:rsidRDefault="00480C11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успеваемости по зачетной книжке: _____________________________</w:t>
            </w:r>
          </w:p>
          <w:p w14:paraId="41AFC230" w14:textId="77777777" w:rsidR="00480C11" w:rsidRDefault="00480C11" w:rsidP="00480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(за весь период обучения, например: 4,5)</w:t>
            </w:r>
          </w:p>
        </w:tc>
      </w:tr>
      <w:tr w:rsidR="00480C11" w14:paraId="0CB1D68E" w14:textId="77777777" w:rsidTr="00154C01">
        <w:tc>
          <w:tcPr>
            <w:tcW w:w="10348" w:type="dxa"/>
          </w:tcPr>
          <w:p w14:paraId="7D12BF3F" w14:textId="77777777" w:rsidR="005819BC" w:rsidRDefault="005819BC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FCE18" w14:textId="77777777" w:rsidR="00480C11" w:rsidRDefault="00480C11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3DA">
              <w:rPr>
                <w:rFonts w:ascii="Times New Roman" w:hAnsi="Times New Roman" w:cs="Times New Roman"/>
                <w:sz w:val="28"/>
                <w:szCs w:val="28"/>
              </w:rPr>
              <w:t>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иностранными языками: __________________________________________</w:t>
            </w:r>
          </w:p>
          <w:p w14:paraId="51D25273" w14:textId="77777777" w:rsidR="00480C11" w:rsidRPr="00480C11" w:rsidRDefault="00480C11" w:rsidP="00480C11">
            <w:pPr>
              <w:ind w:left="4248"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(укажите, какими языками владеете и на каком уровне)</w:t>
            </w:r>
          </w:p>
        </w:tc>
      </w:tr>
    </w:tbl>
    <w:p w14:paraId="1D80B1B9" w14:textId="77777777"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EB928" w14:textId="77777777" w:rsidR="00480C11" w:rsidRDefault="00480C11" w:rsidP="00480C1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известно, что распределение обучающихся по конкретным базам практик осуществляется с учетом имеющихся возможностей и требований организаций к теме выпускной квалификационной работы/магистерской диссертации, а также уровню подготовки обучающегося (средний балл успеваемости, уровень владения иностранными языками и т.д.)</w:t>
      </w:r>
    </w:p>
    <w:p w14:paraId="34822127" w14:textId="77777777"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3EA51D" w14:textId="77777777" w:rsidR="005819BC" w:rsidRDefault="005819BC" w:rsidP="005819B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80E2C">
        <w:rPr>
          <w:rFonts w:ascii="Times New Roman" w:hAnsi="Times New Roman" w:cs="Times New Roman"/>
          <w:sz w:val="18"/>
          <w:szCs w:val="18"/>
        </w:rPr>
        <w:tab/>
        <w:t>_________________________</w:t>
      </w:r>
    </w:p>
    <w:p w14:paraId="21514279" w14:textId="77777777" w:rsidR="005819BC" w:rsidRDefault="005819BC" w:rsidP="005819BC">
      <w:p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480E2C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дата</w:t>
      </w:r>
      <w:r w:rsidRPr="00480E2C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(подпись)</w:t>
      </w:r>
    </w:p>
    <w:p w14:paraId="456FD607" w14:textId="77777777" w:rsidR="005819BC" w:rsidRDefault="005819BC" w:rsidP="005819BC">
      <w:pPr>
        <w:rPr>
          <w:rFonts w:ascii="Times New Roman" w:hAnsi="Times New Roman" w:cs="Times New Roman"/>
          <w:sz w:val="18"/>
          <w:szCs w:val="18"/>
        </w:rPr>
      </w:pPr>
    </w:p>
    <w:sectPr w:rsidR="005819BC" w:rsidSect="00161683">
      <w:pgSz w:w="11906" w:h="16838"/>
      <w:pgMar w:top="82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BFA8B" w14:textId="77777777" w:rsidR="00102C2E" w:rsidRDefault="00102C2E" w:rsidP="00161683">
      <w:pPr>
        <w:spacing w:after="0" w:line="240" w:lineRule="auto"/>
      </w:pPr>
      <w:r>
        <w:separator/>
      </w:r>
    </w:p>
  </w:endnote>
  <w:endnote w:type="continuationSeparator" w:id="0">
    <w:p w14:paraId="421E12A9" w14:textId="77777777" w:rsidR="00102C2E" w:rsidRDefault="00102C2E" w:rsidP="0016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7F00D" w14:textId="77777777" w:rsidR="00102C2E" w:rsidRDefault="00102C2E" w:rsidP="00161683">
      <w:pPr>
        <w:spacing w:after="0" w:line="240" w:lineRule="auto"/>
      </w:pPr>
      <w:r>
        <w:separator/>
      </w:r>
    </w:p>
  </w:footnote>
  <w:footnote w:type="continuationSeparator" w:id="0">
    <w:p w14:paraId="42AC7AB9" w14:textId="77777777" w:rsidR="00102C2E" w:rsidRDefault="00102C2E" w:rsidP="00161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A9A"/>
    <w:rsid w:val="00047470"/>
    <w:rsid w:val="00062629"/>
    <w:rsid w:val="00102C2E"/>
    <w:rsid w:val="00154C01"/>
    <w:rsid w:val="00154E52"/>
    <w:rsid w:val="00161683"/>
    <w:rsid w:val="001E4BCB"/>
    <w:rsid w:val="00211E10"/>
    <w:rsid w:val="00302FC2"/>
    <w:rsid w:val="00351731"/>
    <w:rsid w:val="003A0434"/>
    <w:rsid w:val="003B6F12"/>
    <w:rsid w:val="00480C11"/>
    <w:rsid w:val="00480E2C"/>
    <w:rsid w:val="00485AA6"/>
    <w:rsid w:val="004E7FA0"/>
    <w:rsid w:val="005819BC"/>
    <w:rsid w:val="00772A9A"/>
    <w:rsid w:val="00834996"/>
    <w:rsid w:val="0099710B"/>
    <w:rsid w:val="00A6251B"/>
    <w:rsid w:val="00C429E7"/>
    <w:rsid w:val="00C85F2A"/>
    <w:rsid w:val="00F353DA"/>
    <w:rsid w:val="00F603F2"/>
    <w:rsid w:val="00F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DD9C"/>
  <w15:docId w15:val="{6E5A6EC5-FD0D-4800-9873-8C33485D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1E1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61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1683"/>
  </w:style>
  <w:style w:type="paragraph" w:styleId="a7">
    <w:name w:val="footer"/>
    <w:basedOn w:val="a"/>
    <w:link w:val="a8"/>
    <w:uiPriority w:val="99"/>
    <w:unhideWhenUsed/>
    <w:rsid w:val="00161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1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Баскакова Елена Васильевна</dc:creator>
  <cp:lastModifiedBy>Паутов Ростислав Викторович</cp:lastModifiedBy>
  <cp:revision>3</cp:revision>
  <cp:lastPrinted>2018-11-30T12:11:00Z</cp:lastPrinted>
  <dcterms:created xsi:type="dcterms:W3CDTF">2020-09-10T06:53:00Z</dcterms:created>
  <dcterms:modified xsi:type="dcterms:W3CDTF">2026-05-22T07:05:00Z</dcterms:modified>
</cp:coreProperties>
</file>