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411DD" w14:textId="21CF8DC5" w:rsidR="00275E4A" w:rsidRPr="005A34E8" w:rsidRDefault="004B35E0" w:rsidP="00275E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272D7">
        <w:rPr>
          <w:rFonts w:ascii="Times New Roman" w:hAnsi="Times New Roman" w:cs="Times New Roman"/>
          <w:b/>
          <w:sz w:val="28"/>
          <w:szCs w:val="28"/>
        </w:rPr>
        <w:t>94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7CDBE71F" w14:textId="77777777" w:rsidR="00E42A1F" w:rsidRDefault="00E42A1F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E42A1F">
        <w:rPr>
          <w:rFonts w:ascii="Times New Roman" w:hAnsi="Times New Roman" w:cs="Times New Roman"/>
          <w:sz w:val="28"/>
          <w:szCs w:val="28"/>
          <w:u w:val="single"/>
        </w:rPr>
        <w:t xml:space="preserve">Шинкарева </w:t>
      </w:r>
      <w:proofErr w:type="spellStart"/>
      <w:r w:rsidRPr="00E42A1F">
        <w:rPr>
          <w:rFonts w:ascii="Times New Roman" w:hAnsi="Times New Roman" w:cs="Times New Roman"/>
          <w:sz w:val="28"/>
          <w:szCs w:val="28"/>
          <w:u w:val="single"/>
        </w:rPr>
        <w:t>Алёна</w:t>
      </w:r>
      <w:proofErr w:type="spellEnd"/>
      <w:r w:rsidRPr="00E42A1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E42A1F">
        <w:rPr>
          <w:rFonts w:ascii="Times New Roman" w:hAnsi="Times New Roman" w:cs="Times New Roman"/>
          <w:sz w:val="28"/>
          <w:szCs w:val="28"/>
          <w:u w:val="single"/>
        </w:rPr>
        <w:t>Игоревна</w:t>
      </w:r>
    </w:p>
    <w:p w14:paraId="0214008D" w14:textId="033AABC2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963117">
        <w:rPr>
          <w:rFonts w:ascii="Times New Roman" w:hAnsi="Times New Roman" w:cs="Times New Roman"/>
          <w:sz w:val="28"/>
          <w:szCs w:val="28"/>
        </w:rPr>
        <w:t xml:space="preserve"> частично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10D25A4F" w:rsidR="00C85449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задаче </w:t>
      </w:r>
      <w:r w:rsidR="00E42A1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2A1F">
        <w:rPr>
          <w:rFonts w:ascii="Times New Roman" w:hAnsi="Times New Roman" w:cs="Times New Roman"/>
          <w:sz w:val="28"/>
          <w:szCs w:val="28"/>
        </w:rPr>
        <w:t>повысить</w:t>
      </w:r>
      <w:r w:rsidR="00FB3F73">
        <w:rPr>
          <w:rFonts w:ascii="Times New Roman" w:hAnsi="Times New Roman" w:cs="Times New Roman"/>
          <w:sz w:val="28"/>
          <w:szCs w:val="28"/>
        </w:rPr>
        <w:t xml:space="preserve"> количество </w:t>
      </w:r>
      <w:r w:rsidR="00275E4A">
        <w:rPr>
          <w:rFonts w:ascii="Times New Roman" w:hAnsi="Times New Roman" w:cs="Times New Roman"/>
          <w:sz w:val="28"/>
          <w:szCs w:val="28"/>
        </w:rPr>
        <w:t>баллов</w:t>
      </w:r>
      <w:r w:rsidR="00FB3F73">
        <w:rPr>
          <w:rFonts w:ascii="Times New Roman" w:hAnsi="Times New Roman" w:cs="Times New Roman"/>
          <w:sz w:val="28"/>
          <w:szCs w:val="28"/>
        </w:rPr>
        <w:t xml:space="preserve"> </w:t>
      </w:r>
      <w:r w:rsidR="00E42A1F">
        <w:rPr>
          <w:rFonts w:ascii="Times New Roman" w:hAnsi="Times New Roman" w:cs="Times New Roman"/>
          <w:sz w:val="28"/>
          <w:szCs w:val="28"/>
        </w:rPr>
        <w:t>до 12, в задаче 7 повысить до 14 баллов</w:t>
      </w:r>
      <w:r w:rsidR="0004679D">
        <w:rPr>
          <w:rFonts w:ascii="Times New Roman" w:hAnsi="Times New Roman" w:cs="Times New Roman"/>
          <w:sz w:val="28"/>
          <w:szCs w:val="28"/>
        </w:rPr>
        <w:t>.</w:t>
      </w:r>
      <w:r w:rsidR="00963117">
        <w:rPr>
          <w:rFonts w:ascii="Times New Roman" w:hAnsi="Times New Roman" w:cs="Times New Roman"/>
          <w:sz w:val="28"/>
          <w:szCs w:val="28"/>
        </w:rPr>
        <w:t xml:space="preserve"> В остальных задачах баллы не менять.</w:t>
      </w:r>
    </w:p>
    <w:p w14:paraId="296BBB12" w14:textId="02AD7094" w:rsidR="004B35E0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85449">
        <w:rPr>
          <w:rFonts w:ascii="Times New Roman" w:hAnsi="Times New Roman" w:cs="Times New Roman"/>
          <w:sz w:val="28"/>
          <w:szCs w:val="28"/>
        </w:rPr>
        <w:t xml:space="preserve">тоговая сумма баллов </w:t>
      </w:r>
      <w:r w:rsidR="00E42A1F">
        <w:rPr>
          <w:rFonts w:ascii="Times New Roman" w:hAnsi="Times New Roman" w:cs="Times New Roman"/>
          <w:sz w:val="28"/>
          <w:szCs w:val="28"/>
        </w:rPr>
        <w:t>65</w:t>
      </w:r>
      <w:r w:rsidR="00C85449"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E42A1F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32C85"/>
    <w:rsid w:val="0004679D"/>
    <w:rsid w:val="00102E55"/>
    <w:rsid w:val="001B6485"/>
    <w:rsid w:val="001C0024"/>
    <w:rsid w:val="001D2434"/>
    <w:rsid w:val="002206C1"/>
    <w:rsid w:val="00275E4A"/>
    <w:rsid w:val="002C5B27"/>
    <w:rsid w:val="002F58B2"/>
    <w:rsid w:val="004A14C3"/>
    <w:rsid w:val="004B35E0"/>
    <w:rsid w:val="004D37F4"/>
    <w:rsid w:val="00527514"/>
    <w:rsid w:val="005A34E8"/>
    <w:rsid w:val="0062339C"/>
    <w:rsid w:val="00723031"/>
    <w:rsid w:val="007E2FD3"/>
    <w:rsid w:val="00844556"/>
    <w:rsid w:val="008D11C2"/>
    <w:rsid w:val="008D6F92"/>
    <w:rsid w:val="009272D7"/>
    <w:rsid w:val="00963117"/>
    <w:rsid w:val="0096720C"/>
    <w:rsid w:val="009C1B53"/>
    <w:rsid w:val="009C3635"/>
    <w:rsid w:val="00A420B1"/>
    <w:rsid w:val="00A47F92"/>
    <w:rsid w:val="00B42AB8"/>
    <w:rsid w:val="00B74065"/>
    <w:rsid w:val="00BA5560"/>
    <w:rsid w:val="00BD1225"/>
    <w:rsid w:val="00C3679B"/>
    <w:rsid w:val="00C75E6C"/>
    <w:rsid w:val="00C85449"/>
    <w:rsid w:val="00D40686"/>
    <w:rsid w:val="00D53180"/>
    <w:rsid w:val="00E42A1F"/>
    <w:rsid w:val="00F36064"/>
    <w:rsid w:val="00F718E2"/>
    <w:rsid w:val="00F77684"/>
    <w:rsid w:val="00FB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991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2022-02-23T16:59:00Z</dcterms:created>
  <dcterms:modified xsi:type="dcterms:W3CDTF">2022-02-23T17:00:00Z</dcterms:modified>
</cp:coreProperties>
</file>