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D33">
        <w:rPr>
          <w:rFonts w:ascii="Times New Roman" w:hAnsi="Times New Roman" w:cs="Times New Roman"/>
          <w:b/>
          <w:sz w:val="24"/>
          <w:szCs w:val="24"/>
        </w:rPr>
        <w:t>Персональный состав п</w:t>
      </w:r>
      <w:r w:rsidR="00C061B8" w:rsidRPr="00F20D33">
        <w:rPr>
          <w:rFonts w:ascii="Times New Roman" w:hAnsi="Times New Roman" w:cs="Times New Roman"/>
          <w:b/>
          <w:sz w:val="24"/>
          <w:szCs w:val="24"/>
        </w:rPr>
        <w:t>едагогически</w:t>
      </w:r>
      <w:r w:rsidRPr="00F20D33">
        <w:rPr>
          <w:rFonts w:ascii="Times New Roman" w:hAnsi="Times New Roman" w:cs="Times New Roman"/>
          <w:b/>
          <w:sz w:val="24"/>
          <w:szCs w:val="24"/>
        </w:rPr>
        <w:t>х работников</w:t>
      </w:r>
    </w:p>
    <w:tbl>
      <w:tblPr>
        <w:tblW w:w="15971" w:type="dxa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9"/>
        <w:gridCol w:w="1573"/>
        <w:gridCol w:w="1781"/>
        <w:gridCol w:w="1825"/>
        <w:gridCol w:w="1259"/>
        <w:gridCol w:w="1166"/>
        <w:gridCol w:w="1679"/>
        <w:gridCol w:w="1707"/>
        <w:gridCol w:w="2029"/>
        <w:gridCol w:w="1773"/>
      </w:tblGrid>
      <w:tr w:rsidR="003775EA" w:rsidRPr="002D43A5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3775EA" w:rsidRDefault="003775EA" w:rsidP="003775EA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  <w:p w:rsidR="003775EA" w:rsidRPr="003775EA" w:rsidRDefault="003775EA" w:rsidP="003775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3775EA" w:rsidRDefault="003775EA" w:rsidP="003775EA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3775EA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давае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с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циплин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3775EA" w:rsidRDefault="003775EA" w:rsidP="003775EA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(уровни) профессионального образования, </w:t>
            </w:r>
            <w:r w:rsidR="00393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7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393DEC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:rsidR="003775EA" w:rsidRPr="003775EA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393DEC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:rsidR="003775EA" w:rsidRPr="003775EA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 w:rsidRPr="00393DEC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3775EA" w:rsidRDefault="003775EA" w:rsidP="003775EA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вышении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а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лификации</w:t>
            </w:r>
            <w:r w:rsidR="00393DE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br/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</w:t>
            </w:r>
            <w:proofErr w:type="gramStart"/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за</w:t>
            </w:r>
            <w:proofErr w:type="gramEnd"/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последние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75EA" w:rsidRPr="003775EA" w:rsidRDefault="003775EA" w:rsidP="003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фессионально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3775EA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:rsidR="003775EA" w:rsidRPr="003775EA" w:rsidRDefault="003775EA" w:rsidP="003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3775EA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должитель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ной сфере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3775EA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е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ализации кот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рых участвует педагогический работник</w:t>
            </w:r>
          </w:p>
        </w:tc>
      </w:tr>
      <w:tr w:rsidR="00393DEC" w:rsidRPr="002D43A5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393DEC" w:rsidRDefault="00393DEC" w:rsidP="00393DEC">
            <w:pPr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</w:pPr>
            <w:r w:rsidRPr="00393DEC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393DEC" w:rsidRDefault="00393DEC" w:rsidP="00393DEC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</w:pPr>
            <w:r w:rsidRPr="00393DEC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393DEC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</w:pPr>
            <w:r w:rsidRPr="00393DEC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393DEC" w:rsidRDefault="00393DEC" w:rsidP="00393DE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393DEC" w:rsidRDefault="00393DEC" w:rsidP="00393DEC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</w:pPr>
            <w:r w:rsidRPr="00393DEC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393DEC" w:rsidRDefault="00393DEC" w:rsidP="00393DEC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</w:pPr>
            <w:r w:rsidRPr="00393DEC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393DEC" w:rsidRDefault="00393DEC" w:rsidP="00393DEC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93DE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393DEC" w:rsidRDefault="00393DEC" w:rsidP="0039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93DE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393DEC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93DE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3775EA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</w:pPr>
            <w:r w:rsidRPr="00393DEC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3775EA" w:rsidRPr="002D43A5" w:rsidTr="003775EA">
        <w:trPr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76951" w:rsidRDefault="003775EA" w:rsidP="002D43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76951">
              <w:rPr>
                <w:rFonts w:ascii="Times New Roman" w:hAnsi="Times New Roman"/>
                <w:b/>
                <w:sz w:val="20"/>
                <w:szCs w:val="20"/>
              </w:rPr>
              <w:t>Профессиональное образование, высшее образование – бакалавриат, направление подготовки 38.03.04  Государственное и муниципальное управление</w:t>
            </w:r>
          </w:p>
        </w:tc>
      </w:tr>
      <w:tr w:rsidR="003775EA" w:rsidRPr="00F20D3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Копченов</w:t>
            </w:r>
          </w:p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Default="00FF40E7" w:rsidP="002D43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ресурсным потенциалом госуда</w:t>
            </w:r>
            <w:r w:rsidRPr="00FF4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FF4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</w:t>
            </w:r>
          </w:p>
          <w:p w:rsidR="00FF40E7" w:rsidRPr="00F20D3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2250E7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Инженер-механик</w:t>
            </w:r>
            <w:r w:rsidR="006504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93DEC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6504DC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:rsidR="003775EA" w:rsidRPr="00F20D33" w:rsidRDefault="003775EA" w:rsidP="002D43A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3E2F08" w:rsidRDefault="003E2F08" w:rsidP="003E2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Особенности орган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зации образовател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ного процесса и д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ступной среды для обучающихся с инв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лидностью и огран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ченными возможн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стями здоровья в образовательной 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ганизации, 2025 год, Финансовый униве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ситет при Правител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стве РФ</w:t>
            </w:r>
          </w:p>
          <w:p w:rsidR="003E2F08" w:rsidRDefault="003E2F08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75EA" w:rsidRPr="00635E44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Экспертное сопр</w:t>
            </w:r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вождение предприн</w:t>
            </w:r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мательских команд студенческих прое</w:t>
            </w:r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в формате «</w:t>
            </w:r>
            <w:proofErr w:type="spellStart"/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</w:t>
            </w:r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тап</w:t>
            </w:r>
            <w:proofErr w:type="spellEnd"/>
            <w:r w:rsidRPr="00635E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ВКР», 2024 год, </w:t>
            </w:r>
            <w:r w:rsidRPr="00635E4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</w:t>
            </w:r>
            <w:r w:rsidRPr="00635E4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35E4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635E4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35E4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нительный анализ: практика использов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в экономике и менеджменте,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Оказание первой помощи в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2023 год, 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никации в цифровой среде (продвинутый уровень), 2022 год,</w:t>
            </w:r>
            <w:r w:rsidRPr="00F20D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 образовател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ганизации,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     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</w:t>
            </w:r>
            <w:r w:rsidRPr="00F20D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ном вузе», 2022 год, Южно-Уральский государственный ун</w:t>
            </w:r>
            <w:r w:rsidRPr="00F20D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верситет (НИУ)</w:t>
            </w:r>
          </w:p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«Финансовый м</w:t>
            </w:r>
            <w:r w:rsidRPr="00F20D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неджмент», 2019 год,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F20D33" w:rsidRDefault="003775EA" w:rsidP="002D43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F20D33" w:rsidRDefault="003775EA" w:rsidP="00C345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:rsidR="003775EA" w:rsidRPr="00F20D33" w:rsidRDefault="003775EA" w:rsidP="00C345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.04 Государстве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75EA" w:rsidRPr="00F20D33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20D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Дубынина</w:t>
            </w:r>
            <w:proofErr w:type="spellEnd"/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775EA" w:rsidRPr="00F20D3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:rsidR="003775EA" w:rsidRPr="00F20D3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  <w:p w:rsidR="003775EA" w:rsidRPr="00F20D33" w:rsidRDefault="003775EA" w:rsidP="00393DEC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Экономическая теория</w:t>
            </w:r>
          </w:p>
          <w:p w:rsidR="003775EA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Руководство ВКР</w:t>
            </w:r>
          </w:p>
          <w:p w:rsidR="00FF40E7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Учебная практика</w:t>
            </w:r>
          </w:p>
          <w:p w:rsidR="00FF40E7" w:rsidRPr="00F20D3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2250E7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393DEC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6504DC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специалитет</w:t>
            </w:r>
          </w:p>
          <w:p w:rsidR="003775EA" w:rsidRDefault="003775EA" w:rsidP="002D43A5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F20D33" w:rsidRDefault="003775EA" w:rsidP="002D43A5">
            <w:pPr>
              <w:spacing w:line="256" w:lineRule="auto"/>
            </w:pP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Менеджер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F20D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F20D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3E2F08" w:rsidRDefault="003E2F08" w:rsidP="003E2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Экосистема </w:t>
            </w:r>
            <w:proofErr w:type="gramStart"/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развития компетенций профе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сорско-преподавательского состава образовател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ных организаций высшего образования</w:t>
            </w:r>
            <w:proofErr w:type="gramEnd"/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под запросы цифр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вой экономики, 2025 год, Финансовый университет при Пр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вительстве РФ</w:t>
            </w:r>
          </w:p>
          <w:p w:rsidR="003E2F08" w:rsidRPr="003E2F08" w:rsidRDefault="003E2F08" w:rsidP="003E2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3E2F08" w:rsidRPr="003E2F08" w:rsidRDefault="003E2F08" w:rsidP="003E2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Особенности орган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зации образовател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ного процесса и д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ступной среды для обучающихся с инв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лидностью и огран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ченными возможн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стями здоровья в образовательной 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ганизации, 2025 год, Финансовый униве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ситет при Правител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стве РФ</w:t>
            </w:r>
          </w:p>
          <w:p w:rsidR="003E2F08" w:rsidRDefault="003E2F08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Суверенитет России в ново</w:t>
            </w:r>
            <w:r w:rsidRPr="00D76ECC">
              <w:rPr>
                <w:rFonts w:ascii="Times New Roman" w:eastAsia="Calibri" w:hAnsi="Times New Roman" w:cs="Times New Roman"/>
                <w:sz w:val="16"/>
                <w:szCs w:val="16"/>
              </w:rPr>
              <w:t>й геоэкономич</w:t>
            </w:r>
            <w:r w:rsidRPr="00D76ECC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D76E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ской конфигурации мира, 2024, 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Роль научного рук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водства в формиров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нии кадров высшей квалификации, 2024 год, 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Экономика данных: сущность, интересы, тенденции, 2024 год, 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Цифровой куратор: сопровождение </w:t>
            </w:r>
            <w:proofErr w:type="gramStart"/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чающегося</w:t>
            </w:r>
            <w:proofErr w:type="gramEnd"/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цифр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вой образовательной среде, 2024 год, Ф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Экспертное сопр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вождение предприн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мательских команд 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студенческих прое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тов в формате «</w:t>
            </w:r>
            <w:proofErr w:type="spellStart"/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Ста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</w:t>
            </w:r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тап</w:t>
            </w:r>
            <w:proofErr w:type="spellEnd"/>
            <w:r w:rsidRPr="00D76EC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как ВКР», 2024 год, 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Преподаватель-Лидер-Наставник, 2024 год, Финансовый университет при Пр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D76E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D76ECC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2023 год, 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F20D33" w:rsidRDefault="003775EA" w:rsidP="00393DE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нительный анализ: практика использов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в экономике и менеджменте,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лы,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совый университет</w:t>
            </w: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lastRenderedPageBreak/>
              <w:t>breOffice</w:t>
            </w:r>
            <w:proofErr w:type="spellEnd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Особенности орган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зации образовател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ного процесса и д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ступной среды для </w:t>
            </w:r>
            <w:proofErr w:type="gramStart"/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инв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лидностью и огран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ченными возможн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стями здоровья в образовательной о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ганизации, 2022 год,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2022 год, 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5EA" w:rsidRPr="00F20D3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927E14">
              <w:rPr>
                <w:rFonts w:ascii="Times New Roman" w:hAnsi="Times New Roman" w:cs="Times New Roman"/>
                <w:sz w:val="16"/>
                <w:szCs w:val="16"/>
              </w:rPr>
              <w:t>«Экономика, фина</w:t>
            </w:r>
            <w:r w:rsidRPr="00927E1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27E14">
              <w:rPr>
                <w:rFonts w:ascii="Times New Roman" w:hAnsi="Times New Roman" w:cs="Times New Roman"/>
                <w:sz w:val="16"/>
                <w:szCs w:val="16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927E14" w:rsidRDefault="00FF40E7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Учебно-научный сем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2250E7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r w:rsidR="00393DE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6504DC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:rsidR="003775EA" w:rsidRPr="00927E14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927E14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Правовые и организ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ционные основы пр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филактики корру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ции, 2024 год, Фина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совый университет при Правительстве Российской Федер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ции 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Оказание первой помощи в образов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тельной организации, 2024 год, Финансовый университет при Пр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вительстве Росси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й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Особенности орган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зации образовател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ного процесса и д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с инв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лидностью и огран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ченными возможн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ганизации, 2024год, Финансовый униве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Основы финансовой этики, 2024 год, Ф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ции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Содержание и мет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дика преподавания курса финансовой грамотности, 2024 год, Высшая школа экономики.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Формирование э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фективных предпр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нимательских комп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тенций, 2024 год, Финансовый униве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Качественный сра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нительный анализ: практика использов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ния в экономике и менеджменте, 2023 год, Финансовый университет при Пр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вительстве Росси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й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Оказание первой помощи в образов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тельной организации, 2023 год, Финансовый университет при Пр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вительстве Росси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й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Принципы и новации в построении совр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менных моделей би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неса, 2022 год, Ф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ции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ционных образов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proofErr w:type="spellStart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), 2022 год, Финансовый униве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ситет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Особенности орган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зации образовател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ного процесса и д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с инв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лидностью и огран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ченными возможн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ганизации, 2022 год, Финансовый униве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Разработка электро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ных курсов в СДО </w:t>
            </w:r>
            <w:proofErr w:type="spellStart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, 2022 год, Финансовый униве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ситет</w:t>
            </w: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Содержание и мет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дика преподавания финансовой грамо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ности различным категориям </w:t>
            </w:r>
            <w:proofErr w:type="gramStart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обуча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ю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щихся</w:t>
            </w:r>
            <w:proofErr w:type="gramEnd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, 2022 год, Ф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деральный методич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ский центр по фина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совой грамотности системы общего и среднего образования 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НИУ ВШЭ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927E14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Государственное и муниципальное упра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ление, 2020 год, Ф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ции,</w:t>
            </w:r>
          </w:p>
          <w:p w:rsidR="003775EA" w:rsidRPr="00927E14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775EA" w:rsidRPr="00927E14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Тьютор</w:t>
            </w:r>
            <w:proofErr w:type="spellEnd"/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в области финансовой грамотн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сти», 2016 год, Фина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совый университет при Правительстве Российской Федер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ции</w:t>
            </w:r>
          </w:p>
          <w:p w:rsidR="003775EA" w:rsidRPr="00F20D33" w:rsidRDefault="003775EA" w:rsidP="003775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927E14" w:rsidRDefault="003775EA" w:rsidP="003775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927E14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927E14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3775EA" w:rsidRPr="00927E14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927E14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775EA" w:rsidRPr="00F20D3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Согрина </w:t>
            </w:r>
          </w:p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Социально-экономическая стат</w:t>
            </w:r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стика, </w:t>
            </w:r>
          </w:p>
          <w:p w:rsidR="003775EA" w:rsidRPr="00F20D33" w:rsidRDefault="003775EA" w:rsidP="00FF40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2250E7" w:rsidRDefault="003775EA" w:rsidP="00393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Экономист</w:t>
            </w:r>
            <w:r w:rsidR="00393DE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- </w:t>
            </w:r>
            <w:r w:rsidR="006504DC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:rsidR="006504DC" w:rsidRPr="00F20D33" w:rsidRDefault="006504DC" w:rsidP="003775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работы преподавателя вуза с обучающимися с инвалидностью и ограниченными во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можностями здоровья в условиях инклюзии, 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2023 год, Челяби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ский государственный университет,</w:t>
            </w: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лы, 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совый университет при Правительстве Российской Федер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ции,</w:t>
            </w: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ситет при Правительстве Российской Федер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ции,</w:t>
            </w: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Методические ос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бенности формиров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финансовой гр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мотности младших школьников на уроках математики и окр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жающего мира в соо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ветствии с ФГОС НОО, 2023год,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ральный методич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ский центр по фина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совой грамотности системы общего и среднего образования НИУ ВШЭ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тельной организации, 2023 год, Финансовый университет при Правительстве Российской Федер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ции,</w:t>
            </w: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тирование, 2022 год, Финансовый униве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новы учета, анализа и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статистики, 2022 год, Финансовый униве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F20D33" w:rsidRDefault="003775EA" w:rsidP="00927E1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3775EA" w:rsidRPr="00F20D33" w:rsidRDefault="003775EA" w:rsidP="00927E1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Разработка электро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ных курсов в СДО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F20D33" w:rsidRDefault="003775EA" w:rsidP="00927E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 образовател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ганизации,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3775EA" w:rsidRDefault="003775EA" w:rsidP="00927E1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Содержание и мет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дика преподавания финансовой грамо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ности различным категориям </w:t>
            </w:r>
            <w:proofErr w:type="gramStart"/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щихся</w:t>
            </w:r>
            <w:proofErr w:type="gramEnd"/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деральный методич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ский центр по фина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совой грамотности системы общего и среднего образования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НИУ ВШЭ, </w:t>
            </w:r>
            <w:r w:rsidRPr="00F20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сти», </w:t>
            </w:r>
          </w:p>
          <w:p w:rsidR="003775EA" w:rsidRPr="00F20D33" w:rsidRDefault="003775EA" w:rsidP="003775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вительстве Российской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Федерации</w:t>
            </w:r>
          </w:p>
          <w:p w:rsidR="003775EA" w:rsidRPr="00F20D33" w:rsidRDefault="003775EA" w:rsidP="003775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5EA" w:rsidRPr="00F20D3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Климова </w:t>
            </w:r>
          </w:p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Default="00FF40E7" w:rsidP="003775EA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eastAsia="Calibri" w:hAnsi="Times New Roman" w:cs="Times New Roman"/>
                <w:sz w:val="16"/>
                <w:szCs w:val="16"/>
              </w:rPr>
              <w:t>Стратегический м</w:t>
            </w:r>
            <w:r w:rsidRPr="00FF40E7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FF40E7">
              <w:rPr>
                <w:rFonts w:ascii="Times New Roman" w:eastAsia="Calibri" w:hAnsi="Times New Roman" w:cs="Times New Roman"/>
                <w:sz w:val="16"/>
                <w:szCs w:val="16"/>
              </w:rPr>
              <w:t>неджмент</w:t>
            </w:r>
          </w:p>
          <w:p w:rsidR="00FF40E7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Межведомственный</w:t>
            </w:r>
            <w:proofErr w:type="gramEnd"/>
            <w:r w:rsidRPr="00FF4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документообороти</w:t>
            </w:r>
            <w:proofErr w:type="spellEnd"/>
            <w:r w:rsidRPr="00FF40E7">
              <w:rPr>
                <w:rFonts w:ascii="Times New Roman" w:hAnsi="Times New Roman" w:cs="Times New Roman"/>
                <w:sz w:val="16"/>
                <w:szCs w:val="16"/>
              </w:rPr>
              <w:t xml:space="preserve"> делопроизводство в органах ГМУ</w:t>
            </w:r>
          </w:p>
          <w:p w:rsidR="00FF40E7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Введение в специал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  <w:p w:rsidR="00FF40E7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:rsidR="00FF40E7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  <w:p w:rsidR="00FF40E7" w:rsidRPr="00F20D3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Учитель истории, соц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ально-экономических дисциплин и экономики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3775EA" w:rsidRDefault="00393DEC" w:rsidP="00393D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3E2F0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="003775EA" w:rsidRPr="00F20D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агистр</w:t>
            </w:r>
          </w:p>
          <w:p w:rsidR="00393DEC" w:rsidRPr="00F20D33" w:rsidRDefault="00393DEC" w:rsidP="00393DEC"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к.и.</w:t>
            </w:r>
            <w:proofErr w:type="gramStart"/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D1AA8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D1AA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и сре</w:t>
            </w:r>
            <w:r w:rsidRPr="008D1AA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</w:t>
            </w:r>
            <w:r w:rsidRPr="008D1AA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ства психологии в </w:t>
            </w:r>
            <w:proofErr w:type="gramStart"/>
            <w:r w:rsidRPr="008D1AA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ИТ</w:t>
            </w:r>
            <w:proofErr w:type="gramEnd"/>
            <w:r w:rsidRPr="008D1AA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Финансовый университет при Пр</w:t>
            </w:r>
            <w:r w:rsidRPr="008D1AA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8D1AA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8D1AA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8D1AA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ществление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деятельности по страхованию и экономике социал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ной сферы, 2023 год, Финансовый униве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2023 год, 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гике, психологии, методиках преподав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в современной высшей школе,  2023 год, 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2022 год, 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F20D3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2022 год,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Финансовый униве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F20D33" w:rsidRDefault="003775EA" w:rsidP="0039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Разработка электро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ных курсов в СДО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F20D33" w:rsidRDefault="003775EA" w:rsidP="0039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 образовател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ганизации,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F20D3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Технология проектн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го обучения, 2020 год,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Государственное и муниципальное упра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ление, 2020 год,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  <w:p w:rsidR="003775EA" w:rsidRPr="00F20D3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5EA" w:rsidRPr="00F20D3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Барчукова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Татьяна </w:t>
            </w:r>
          </w:p>
          <w:p w:rsidR="003775EA" w:rsidRPr="00F20D33" w:rsidRDefault="003775EA" w:rsidP="003775EA">
            <w:pPr>
              <w:pStyle w:val="a8"/>
              <w:ind w:left="0"/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Старший преподав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тель кафедры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номика, финансы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Государственная и муниципальная служба</w:t>
            </w:r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Государственный ко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троль и надзор</w:t>
            </w:r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Государственный ф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нансовый контроль</w:t>
            </w:r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Принятие и исполнение государственных реш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</w:p>
          <w:p w:rsid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Риск-ориентированное</w:t>
            </w:r>
            <w:proofErr w:type="gramEnd"/>
            <w:r w:rsidRPr="00FF40E7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государственное и муниципальное упра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Система государстве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ного и муниципального управления</w:t>
            </w:r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Система социального обеспечения</w:t>
            </w:r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Теория управления</w:t>
            </w:r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качеством 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государственных и муниципальных орг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низациях</w:t>
            </w:r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Управление наци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нальными федерати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ными отношениями</w:t>
            </w:r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Управление наци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нальными федерати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ными отношениями</w:t>
            </w:r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Управление секторал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 xml:space="preserve">ными методами </w:t>
            </w:r>
            <w:proofErr w:type="spellStart"/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дрежки</w:t>
            </w:r>
            <w:proofErr w:type="spellEnd"/>
          </w:p>
          <w:p w:rsidR="00FF40E7" w:rsidRP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</w:t>
            </w:r>
            <w:proofErr w:type="gramStart"/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устойч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вым</w:t>
            </w:r>
            <w:proofErr w:type="gramEnd"/>
            <w:r w:rsidRPr="00FF40E7">
              <w:rPr>
                <w:rFonts w:ascii="Times New Roman" w:hAnsi="Times New Roman" w:cs="Times New Roman"/>
                <w:sz w:val="16"/>
                <w:szCs w:val="16"/>
              </w:rPr>
              <w:t xml:space="preserve"> социально-экономическим </w:t>
            </w:r>
            <w:proofErr w:type="spellStart"/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разв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тиеим</w:t>
            </w:r>
            <w:proofErr w:type="spellEnd"/>
          </w:p>
          <w:p w:rsidR="00FF40E7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Экономика и управл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ние отраслями соц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альной сферы</w:t>
            </w:r>
          </w:p>
          <w:p w:rsid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:rsid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  <w:p w:rsidR="003E2F08" w:rsidRPr="00F20D33" w:rsidRDefault="003E2F08" w:rsidP="003E2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2250E7" w:rsidRDefault="003775EA" w:rsidP="00393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  <w:proofErr w:type="gramStart"/>
            <w:r w:rsidR="00393D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504D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6504DC">
              <w:rPr>
                <w:rFonts w:ascii="Times New Roman" w:hAnsi="Times New Roman" w:cs="Times New Roman"/>
                <w:sz w:val="16"/>
                <w:szCs w:val="16"/>
              </w:rPr>
              <w:t>пециалитет</w:t>
            </w:r>
          </w:p>
          <w:p w:rsidR="006504DC" w:rsidRPr="00F20D33" w:rsidRDefault="00393DEC" w:rsidP="003775EA">
            <w:pPr>
              <w:spacing w:after="0" w:line="240" w:lineRule="auto"/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Историк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98" w:rsidRPr="0000017D" w:rsidRDefault="00315F98" w:rsidP="00315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0017D">
              <w:rPr>
                <w:rFonts w:ascii="Times New Roman" w:eastAsia="Calibri" w:hAnsi="Times New Roman" w:cs="Times New Roman"/>
                <w:sz w:val="16"/>
                <w:szCs w:val="16"/>
              </w:rPr>
              <w:t>Инновации в педаг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</w:rPr>
              <w:t>гике, психологии, методиках преподав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ния в современной высшей школе, 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2025 год, Финансовый университет при Пр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вительстве РФ</w:t>
            </w:r>
          </w:p>
          <w:p w:rsidR="00315F98" w:rsidRDefault="00315F98" w:rsidP="00000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bookmarkStart w:id="0" w:name="_GoBack"/>
            <w:bookmarkEnd w:id="0"/>
          </w:p>
          <w:p w:rsidR="0000017D" w:rsidRPr="0000017D" w:rsidRDefault="0000017D" w:rsidP="00000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Маркетинговые стр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тегии в корпорати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ных финансах, 2025 год, Финансовый университет при Пр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вительстве РФ</w:t>
            </w:r>
          </w:p>
          <w:p w:rsidR="0000017D" w:rsidRDefault="0000017D" w:rsidP="003E2F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Выгорание: миф или эпидемия?, 2025 год, 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ситет при Правител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стве РФ</w:t>
            </w:r>
          </w:p>
          <w:p w:rsidR="0000017D" w:rsidRDefault="0000017D" w:rsidP="003E2F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E2F08" w:rsidRPr="003E2F08" w:rsidRDefault="003E2F08" w:rsidP="003E2F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Инновации в педаг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гике, психологии, методиках преподав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ния в современной высшей школе, 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2025 год, Финансовый университет при Пр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вительстве РФ</w:t>
            </w:r>
          </w:p>
          <w:p w:rsidR="003E2F08" w:rsidRDefault="003E2F08" w:rsidP="00377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proofErr w:type="spellStart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775EA" w:rsidRPr="00F20D33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Особенности орган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зации образовател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ного процесса и д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ступной среды для </w:t>
            </w:r>
            <w:proofErr w:type="gramStart"/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инв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лидностью и огран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ченными возможн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стями здоровья в образовательной о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ганизации, 2022 год,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организ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ционные основы пр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филактики корру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ции, 2021 год,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совый университет при Правительстве Российской Федер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ции,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2021 год, 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Разработка электро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ных курсов в СДО </w:t>
            </w:r>
            <w:proofErr w:type="spellStart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Moodle</w:t>
            </w:r>
            <w:proofErr w:type="spellEnd"/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2021 год, Финансовый униве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2023 год, 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онной безопасности. Базовый уровень, 2023 год, 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ционные основы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филактики корру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ции, 2023 год, Фина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совый университет при Правительстве Российской Федер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Специали</w:t>
            </w:r>
            <w:proofErr w:type="gramStart"/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ст в сф</w:t>
            </w:r>
            <w:proofErr w:type="gramEnd"/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ере закупок» 256 часов,. </w:t>
            </w:r>
            <w:r w:rsidRPr="00F20D3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2021 год,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«Государственное и муниципальное упра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ление»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2012 год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, ФГБОУ ВПО «Мо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ковский государстве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ный гуманитарный университет имени М.А. Шолохова».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3775EA" w:rsidRPr="00F20D3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F20D3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5EA" w:rsidRPr="00B9192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Ксенофонтов Дмитрий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преподав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тель 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кафедры </w:t>
            </w:r>
            <w:r w:rsidRPr="00EB5EBB">
              <w:rPr>
                <w:rFonts w:ascii="Times New Roman" w:hAnsi="Times New Roman" w:cs="Times New Roman"/>
                <w:sz w:val="16"/>
                <w:szCs w:val="16"/>
              </w:rPr>
              <w:t>«Эк</w:t>
            </w:r>
            <w:r w:rsidRPr="00EB5EB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5EBB">
              <w:rPr>
                <w:rFonts w:ascii="Times New Roman" w:hAnsi="Times New Roman" w:cs="Times New Roman"/>
                <w:sz w:val="16"/>
                <w:szCs w:val="16"/>
              </w:rPr>
              <w:t>номика, финансы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Государственная и муниципальная служба</w:t>
            </w:r>
          </w:p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госуда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ственной и муниц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пальной службы</w:t>
            </w:r>
          </w:p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пред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ставление госуда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ственных и муниц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пальных услуг</w:t>
            </w:r>
          </w:p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"Ациклич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ское и </w:t>
            </w:r>
            <w:proofErr w:type="spellStart"/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антикризизное</w:t>
            </w:r>
            <w:proofErr w:type="spellEnd"/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управление эконом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кой"</w:t>
            </w:r>
          </w:p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"Госуда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ственная поддержка базовых и высокоте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х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нологических отраслей промышленности"</w:t>
            </w:r>
          </w:p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Приватизация госуда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ственной и муниц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пальной собственности</w:t>
            </w:r>
          </w:p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Социальное обеспеч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ние населения региона</w:t>
            </w:r>
          </w:p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городским хозяйством</w:t>
            </w:r>
          </w:p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госуда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ственным и муниц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пальным имуществом</w:t>
            </w:r>
          </w:p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объектами культурного и приро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ного наследия</w:t>
            </w:r>
          </w:p>
          <w:p w:rsidR="003E2F08" w:rsidRPr="003E2F08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социально-экономическим и пр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странственным разв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тием макрорегионов и субъектов РФ</w:t>
            </w:r>
          </w:p>
          <w:p w:rsidR="003E2F08" w:rsidRPr="0020328F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обеспеч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3E2F08">
              <w:rPr>
                <w:rFonts w:ascii="Times New Roman" w:eastAsia="Calibri" w:hAnsi="Times New Roman" w:cs="Times New Roman"/>
                <w:sz w:val="16"/>
                <w:szCs w:val="16"/>
              </w:rPr>
              <w:t>ние муниципальных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EB5EBB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Высшее </w:t>
            </w:r>
          </w:p>
          <w:p w:rsidR="003775EA" w:rsidRPr="00EB5EBB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Бакалавр </w:t>
            </w:r>
          </w:p>
          <w:p w:rsidR="003775EA" w:rsidRPr="00EB5EBB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Юриспруденция</w:t>
            </w:r>
          </w:p>
          <w:p w:rsidR="003775EA" w:rsidRPr="00EB5EBB" w:rsidRDefault="003775EA" w:rsidP="00EB5EBB">
            <w:pPr>
              <w:autoSpaceDE w:val="0"/>
              <w:autoSpaceDN w:val="0"/>
              <w:adjustRightInd w:val="0"/>
              <w:spacing w:after="0" w:line="240" w:lineRule="auto"/>
            </w:pP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Магистр «Госуда</w:t>
            </w: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ственное и муниципал</w:t>
            </w: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ное управление», 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EB5EBB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EB5EBB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Default="003775EA" w:rsidP="00EB5E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Менеджмент в здрав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охранении.  Негос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дарственное образов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тельное частное учр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ждение высшего обр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зования «Московский финансово-промышленный ун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</w:t>
            </w:r>
            <w:r w:rsidRPr="00EB5EB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верситет «Синергия», 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B91923" w:rsidRDefault="003775EA" w:rsidP="00EB5E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мес.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EB5EBB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</w:t>
            </w: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EB5EBB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.04 Государстве</w:t>
            </w: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EB5EBB">
              <w:rPr>
                <w:rFonts w:ascii="Times New Roman" w:eastAsia="Calibri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EB5EBB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775EA" w:rsidRPr="00F20D3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Лильбок</w:t>
            </w:r>
            <w:proofErr w:type="spellEnd"/>
          </w:p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 кафедры «Экономика, фина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Казначейское дело</w:t>
            </w:r>
          </w:p>
          <w:p w:rsidR="003E2F08" w:rsidRP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Этика государственн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го и муниципального управления</w:t>
            </w:r>
          </w:p>
          <w:p w:rsidR="003E2F08" w:rsidRP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Профессиональное развитие государстве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ных и муниципальных служащих</w:t>
            </w:r>
          </w:p>
          <w:p w:rsidR="003E2F08" w:rsidRP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Управление городским хозяйством</w:t>
            </w:r>
          </w:p>
          <w:p w:rsidR="003E2F08" w:rsidRP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Государственная ка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ровая политика и ка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ровый аудит на гос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дарственной службе</w:t>
            </w:r>
          </w:p>
          <w:p w:rsidR="003775EA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Управление развитием социальной инфр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структуры</w:t>
            </w:r>
          </w:p>
          <w:p w:rsidR="003E2F08" w:rsidRP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Проектное управление в отраслях экономики</w:t>
            </w:r>
          </w:p>
          <w:p w:rsidR="003E2F08" w:rsidRP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Проектное управление социально-экономическим разв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тием региона</w:t>
            </w:r>
          </w:p>
          <w:p w:rsidR="003E2F08" w:rsidRP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Треннинг</w:t>
            </w:r>
            <w:proofErr w:type="spellEnd"/>
            <w:r w:rsidRPr="003E2F08">
              <w:rPr>
                <w:rFonts w:ascii="Times New Roman" w:hAnsi="Times New Roman" w:cs="Times New Roman"/>
                <w:sz w:val="16"/>
                <w:szCs w:val="16"/>
              </w:rPr>
              <w:t xml:space="preserve"> "Разработка проектов"</w:t>
            </w:r>
          </w:p>
          <w:p w:rsid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:rsidR="003E2F08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  <w:p w:rsidR="003E2F08" w:rsidRPr="00F20D3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40E7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2250E7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r w:rsidR="00393DEC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- </w:t>
            </w:r>
            <w:r w:rsidR="006504DC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:rsidR="003775EA" w:rsidRDefault="003775EA" w:rsidP="002D43A5">
            <w:pPr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3775EA" w:rsidRPr="00F20D33" w:rsidRDefault="003775EA" w:rsidP="002D43A5"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A77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3775EA" w:rsidRPr="00F20D33" w:rsidRDefault="003775EA" w:rsidP="00A77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Управление конфли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тами на государстве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ной службе, 2021 г., Санкт-Петербург, Северо-Западный институт повышения квалификации ФНС России</w:t>
            </w:r>
          </w:p>
          <w:p w:rsidR="003775EA" w:rsidRPr="00F20D33" w:rsidRDefault="003775EA" w:rsidP="00A77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F20D33" w:rsidRDefault="003775EA" w:rsidP="00A77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технологии в образ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вательной деятельн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сти (в </w:t>
            </w:r>
            <w:proofErr w:type="spellStart"/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2020 год,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gramStart"/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«Практическая псих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логия», 2017 год, Ч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лябинский госуда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р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ственный педагогич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ский университет, (Южно-Уральский государственный г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у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манитарно-педагогический ун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верситет</w:t>
            </w:r>
            <w:proofErr w:type="gramEnd"/>
          </w:p>
          <w:p w:rsidR="003775EA" w:rsidRPr="00F20D3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3775EA" w:rsidRPr="00F20D3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«Государственное и муниципальное упра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ление», 2018 год, 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F20D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  <w:r w:rsidRPr="00F20D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3775EA" w:rsidRPr="00F20D33" w:rsidRDefault="003775EA" w:rsidP="002D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5EA" w:rsidRPr="00F20D3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20D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Перевозова</w:t>
            </w:r>
            <w:proofErr w:type="spellEnd"/>
          </w:p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3E2F08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Методы проектного менеджмента и упра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ление изменениями в государственном управлении</w:t>
            </w:r>
          </w:p>
          <w:p w:rsidR="003775EA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Стратегическое гос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дарственное управл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  <w:p w:rsidR="003E2F08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Оценка эффективности управления госуда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ственной  и муниц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пальной собственн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</w:p>
          <w:p w:rsidR="003E2F08" w:rsidRPr="003E2F08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Управление проектами</w:t>
            </w:r>
          </w:p>
          <w:p w:rsidR="003E2F08" w:rsidRPr="003E2F08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Управление эффекти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E2F08">
              <w:rPr>
                <w:rFonts w:ascii="Times New Roman" w:hAnsi="Times New Roman" w:cs="Times New Roman"/>
                <w:sz w:val="16"/>
                <w:szCs w:val="16"/>
              </w:rPr>
              <w:t>ностью органов власти и служащих</w:t>
            </w:r>
          </w:p>
          <w:p w:rsidR="003E2F08" w:rsidRPr="00F20D3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2250E7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3DE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6504DC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:rsidR="003775EA" w:rsidRPr="00F20D33" w:rsidRDefault="003775EA" w:rsidP="00A7757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  <w:p w:rsidR="003775EA" w:rsidRPr="00F20D33" w:rsidRDefault="003775EA" w:rsidP="00A7757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93DEC" w:rsidRDefault="00393DEC" w:rsidP="00A7757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Высшее-магистр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3775EA" w:rsidRPr="00F20D33" w:rsidRDefault="00393DEC" w:rsidP="00A7757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3775EA"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енеджер</w:t>
            </w:r>
          </w:p>
          <w:p w:rsidR="003775EA" w:rsidRPr="00F20D33" w:rsidRDefault="003775EA" w:rsidP="002D43A5">
            <w:pPr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20D33">
              <w:rPr>
                <w:rFonts w:ascii="Times New Roman" w:eastAsia="Calibri" w:hAnsi="Times New Roman" w:cs="Times New Roman"/>
                <w:sz w:val="16"/>
                <w:szCs w:val="16"/>
              </w:rPr>
              <w:t>к.п.н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E2F08" w:rsidP="002D43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D" w:rsidRPr="0000017D" w:rsidRDefault="0000017D" w:rsidP="00000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Экосистема </w:t>
            </w:r>
            <w:proofErr w:type="gramStart"/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развития компетенций профе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сорско-преподавательского состава образовател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ных организаций высшего образования</w:t>
            </w:r>
            <w:proofErr w:type="gramEnd"/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под запросы цифр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вой экономики, 2025 год, Финансовый университет при Пр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вительстве РФ</w:t>
            </w:r>
          </w:p>
          <w:p w:rsidR="0000017D" w:rsidRPr="0000017D" w:rsidRDefault="0000017D" w:rsidP="00000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0017D" w:rsidRPr="0000017D" w:rsidRDefault="0000017D" w:rsidP="000001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0017D">
              <w:rPr>
                <w:rFonts w:ascii="Times New Roman" w:eastAsia="Calibri" w:hAnsi="Times New Roman" w:cs="Times New Roman"/>
                <w:sz w:val="16"/>
                <w:szCs w:val="16"/>
              </w:rPr>
              <w:t>Инновации в педаг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</w:rPr>
              <w:t>гике, психологии, методиках преподав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ния в современной высшей школе, 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2025 год, Финансовый университет при Пр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000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вительстве РФ</w:t>
            </w:r>
          </w:p>
          <w:p w:rsidR="0000017D" w:rsidRDefault="0000017D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Цифровой куратор: сопровождение </w:t>
            </w:r>
            <w:proofErr w:type="gramStart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об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чающихся</w:t>
            </w:r>
            <w:proofErr w:type="gramEnd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цифровой образовательной ср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де, 2024 год, 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Правовые и организ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ционные основы пр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филактики корру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ции, 2024 год, 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онной безопасности: базовый уровень, 2024 год, 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Роль научного рук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водителя в формир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вании кадров высшей квалификации, 2024 год, 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Путь к интеллекту, 2024 год, 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Формирование э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ф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фективных предпр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нимательских комп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тенций, 2024 год, 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тельной организации, 2024 год, 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Углубленная лингв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стическая подготовка «</w:t>
            </w:r>
            <w:proofErr w:type="spellStart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Лингва</w:t>
            </w:r>
            <w:proofErr w:type="spellEnd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». Англи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й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ский язык. Уровень </w:t>
            </w:r>
            <w:proofErr w:type="spellStart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Elementary</w:t>
            </w:r>
            <w:proofErr w:type="spellEnd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», 2022 год, Южно-Уральский государственный университет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Цифровой журналист в </w:t>
            </w:r>
            <w:proofErr w:type="gramStart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цифровых</w:t>
            </w:r>
            <w:proofErr w:type="gramEnd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медиа, 2022 год, Алтайский государственный университет</w:t>
            </w:r>
          </w:p>
          <w:p w:rsidR="003775EA" w:rsidRPr="00927E14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коммун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кациями», 2021 год, Московский госуда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ственный литерату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ный университет</w:t>
            </w:r>
          </w:p>
          <w:p w:rsidR="003775EA" w:rsidRPr="00927E14" w:rsidRDefault="003775EA" w:rsidP="00927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2023 год,   Финанс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927E14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тельных технологий в высшем образовании  «Инновационные образовательные технологии препод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вания иностранных языков в условиях реализации станда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тов нового поколения и цифровизации обр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зования», 2022 год, 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 (</w:t>
            </w:r>
            <w:proofErr w:type="spellStart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Astra</w:t>
            </w:r>
            <w:proofErr w:type="spellEnd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Linux</w:t>
            </w:r>
            <w:proofErr w:type="spellEnd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LibreOffice</w:t>
            </w:r>
            <w:proofErr w:type="spellEnd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), 2022 год, 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2022 год,  Финанс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 образовател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ганизации, 2022 год, 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Углубленная лингв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стическая подготовка «</w:t>
            </w:r>
            <w:proofErr w:type="spellStart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Лингва</w:t>
            </w:r>
            <w:proofErr w:type="spellEnd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». Англи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й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ский язык. Уровень </w:t>
            </w:r>
            <w:proofErr w:type="spellStart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Elementary</w:t>
            </w:r>
            <w:proofErr w:type="spellEnd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», 2022 год, Южно-Уральский 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государственный университет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Цифровой журналист в </w:t>
            </w:r>
            <w:proofErr w:type="gramStart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цифровых</w:t>
            </w:r>
            <w:proofErr w:type="gramEnd"/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медиа, 2022 год, Алтайский государственный университет</w:t>
            </w:r>
          </w:p>
          <w:p w:rsidR="003775EA" w:rsidRPr="00927E14" w:rsidRDefault="003775EA" w:rsidP="00927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2023 год,   Финанс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927E14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 «Инновационные образовательные технологии препод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вания иностранных языков в условиях реализации станда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тов нового поколения и цифровизации обр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зования», 2022 год, 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 (</w:t>
            </w:r>
            <w:proofErr w:type="spellStart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Astra</w:t>
            </w:r>
            <w:proofErr w:type="spellEnd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Linux</w:t>
            </w:r>
            <w:proofErr w:type="spellEnd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LibreOffice</w:t>
            </w:r>
            <w:proofErr w:type="spellEnd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), 2022 год, 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3775EA" w:rsidRPr="00927E14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2022 год,  Финанс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927E14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 образовател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ступной среды для </w:t>
            </w:r>
            <w:proofErr w:type="gramStart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ганизации, 2022 год, Финансовый униве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927E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927E14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«Государственное и муниципальное упра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ление», 2004, Урал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ская академия наро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ного хозяйства и гос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Pr="00927E14">
              <w:rPr>
                <w:rFonts w:ascii="Times New Roman" w:eastAsia="Calibri" w:hAnsi="Times New Roman" w:cs="Times New Roman"/>
                <w:sz w:val="16"/>
                <w:szCs w:val="16"/>
              </w:rPr>
              <w:t>дарственной службы</w:t>
            </w:r>
          </w:p>
          <w:p w:rsidR="003775EA" w:rsidRPr="00F20D33" w:rsidRDefault="003775EA" w:rsidP="002D43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3775EA" w:rsidRPr="00F20D3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20D33"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775EA" w:rsidRPr="00F20D3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775EA" w:rsidRPr="007511C6" w:rsidTr="00393DEC">
        <w:trPr>
          <w:trHeight w:val="20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Кравченко Ирина Але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сандровна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 дисципл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Управление госуда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ственными закупками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Учитель истории и с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циально-экономических дисциплин 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Обеспечение антите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рористической защ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щенности объектов (территорий) образ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вательных организ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ций высшего образ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вания, 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2024 год,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Челябинский госуда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ственный университет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Корпоративный юрист: договорные отношения в корпор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ции. Защита прав и законных интересов участников корпор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тивных отношений, 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2024 год,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дерации 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ционных образов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LiberOffice</w:t>
            </w:r>
            <w:proofErr w:type="spell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), 2024 год,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дерации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Путь к интеллекту, 2023 год,  Финанс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сийской Федерации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тельной организации, 2023 год, Финансовый университет при Пр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вительстве Росси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ской Федерации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ционных образов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тельных технологий в высшем образовании  (</w:t>
            </w:r>
            <w:proofErr w:type="spell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), 2022 год,  Финансовый униве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дерации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Современные инфо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мационно-коммуникационные технологии в образ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вательной организ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ции, 2022 год,  Ф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нансовый университет при Правительстве Российской Федер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Финансовое консул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тирование, 2022 год,  Финансовый униве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дерации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в образов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тельной организации, 2022 год,  Финанс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сийской Федерации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Особенности образ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вательного процесса и доступной среды для </w:t>
            </w:r>
            <w:proofErr w:type="gram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 с инв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лидностью и огран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ченными возможн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стями здоровья в образовательной 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ганизации, 2022 год,, Финансовый униве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дерации</w:t>
            </w:r>
          </w:p>
          <w:p w:rsidR="003775EA" w:rsidRPr="007E157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7E157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Ведение професси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нальной деятельности в сфере преподавания юриспруденции, 2004 год,</w:t>
            </w:r>
          </w:p>
          <w:p w:rsidR="003775EA" w:rsidRPr="007E157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Челябинский госуда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ственный университет</w:t>
            </w:r>
          </w:p>
          <w:p w:rsidR="003775EA" w:rsidRPr="007E157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Управление проектной деятельностью в ци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ровой образовател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ной среде университ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та, 2021 год, ФГАО УВО «Национальный исследовательский ядерный  университет МИФИ»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40.03.01. Юриспруде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38.03.04. Госуда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ственное и муниц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пальное управление</w:t>
            </w:r>
          </w:p>
          <w:p w:rsidR="003775EA" w:rsidRPr="007E157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:rsidR="003775EA" w:rsidRPr="003E1B9E" w:rsidRDefault="003775EA" w:rsidP="007E1577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40.04.01 Юриспруде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775EA" w:rsidRPr="00F72B87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Алексеева Елена Юрье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 «Социально-гуманитарные и </w:t>
            </w:r>
            <w:proofErr w:type="gram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Прикладная математика и информатика</w:t>
            </w:r>
          </w:p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к.х</w:t>
            </w:r>
            <w:proofErr w:type="gram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Педогогическое</w:t>
            </w:r>
            <w:proofErr w:type="spell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 пр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ектирование образ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вательных программ в системе среднего профессионального и высшего образования </w:t>
            </w:r>
            <w:proofErr w:type="gram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по направлениям деятельности) (72 ч.), 2024</w:t>
            </w:r>
          </w:p>
          <w:p w:rsidR="003775EA" w:rsidRPr="007E157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38.03.04. Госуда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ственное и муниц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пальное управление</w:t>
            </w:r>
          </w:p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1F7596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:rsidR="003775EA" w:rsidRPr="001F7596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5EA" w:rsidRPr="00F72B87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Борщ Ольга Григорьевна</w:t>
            </w:r>
          </w:p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Старший преподав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тель кафедры  «С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Информационные те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нологии в професси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нальной деятельности</w:t>
            </w:r>
          </w:p>
          <w:p w:rsidR="003775EA" w:rsidRPr="007E1577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тельные аппараты»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эле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тронного обучения и дистанционных обр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зовательных технол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гий (ЭО и ДОТ) в системе дистанцио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ного обучения (СДО) в период с 21.11.2022 по 20.12.2022</w:t>
            </w:r>
          </w:p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кации 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ПК 773301238856 20.05.2024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noBreakHyphen/>
              <w:t>31.05.2024 «Основы информац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онной безопасности. Базовый уровень»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br/>
              <w:t>Институт повышения квалификации и пр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фессиональной пер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подготовки работн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ков г. Москва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7E157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Удостоверение о п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 xml:space="preserve">реподготовке №80/111-1022 29.10.2012-10.11.2012, </w:t>
            </w:r>
          </w:p>
          <w:p w:rsidR="003775EA" w:rsidRPr="007E157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«Интегрирование технологий электро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ного обучения в пр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фессиональную де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тельность преподав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теля современного ВУЗа»</w:t>
            </w:r>
          </w:p>
          <w:p w:rsidR="003775EA" w:rsidRPr="007E157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Южно-Уральский государственный ун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верситет</w:t>
            </w:r>
          </w:p>
          <w:p w:rsidR="003775EA" w:rsidRPr="007E157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</w:p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38.03.04. Госуда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ственное и муниц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пальное управление</w:t>
            </w:r>
          </w:p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40.03.01. Юриспруде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E1577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7E157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5EA" w:rsidRPr="00F72B87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906ED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Ковшов </w:t>
            </w:r>
          </w:p>
          <w:p w:rsidR="003775EA" w:rsidRPr="00906ED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Игорь </w:t>
            </w:r>
          </w:p>
          <w:p w:rsidR="003775EA" w:rsidRPr="00906ED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906ED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906ED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История государстве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ного и муниципального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специалитет</w:t>
            </w:r>
          </w:p>
          <w:p w:rsidR="003775EA" w:rsidRPr="00906ED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906ED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906ED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Офицер с высшим вое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но-политическим обр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906ED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К.и.н.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906ED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онной безопасности. Базовый уровень, 2024 год, Финансовый университет при Пр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вительстве Росси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й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ской Федерации</w:t>
            </w:r>
          </w:p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онной безопасности. Базовый уровень, 2023 год, Финансовый университет при Пр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вительстве Росси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й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ской Федерации</w:t>
            </w:r>
          </w:p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тельной организации, 2023 год, Финансовый университет при Пр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вительстве Росси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й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ской Федерации</w:t>
            </w:r>
          </w:p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ционных образов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вительстве Росси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й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ской Федерации</w:t>
            </w:r>
          </w:p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мационно-коммуникационные технологии в образ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вательной организ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ции, 2022 год,  Ф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нансовый университет при Правительстве Российской Федер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906ED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Стажировка на кафе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ре истории и филос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фии, 2014 год,  Чел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я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бинская государстве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ная </w:t>
            </w:r>
            <w:proofErr w:type="spellStart"/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2014 года</w:t>
            </w:r>
          </w:p>
          <w:p w:rsidR="003775EA" w:rsidRPr="00906ED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906ED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нальной деятельности в сфере преподавания истории</w:t>
            </w:r>
          </w:p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906ED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906ED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40.03.01. Юриспруде</w:t>
            </w: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  <w:p w:rsidR="003775EA" w:rsidRPr="00906ED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</w:t>
            </w: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</w:p>
          <w:p w:rsidR="003775EA" w:rsidRPr="00906ED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38.03.04. Госуда</w:t>
            </w: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ственное и муниц</w:t>
            </w: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пальное управление</w:t>
            </w:r>
          </w:p>
          <w:p w:rsidR="003775EA" w:rsidRPr="00906ED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:rsidR="003775EA" w:rsidRPr="00906ED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1F7596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6ED3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3775EA" w:rsidRPr="001F7596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5EA" w:rsidRPr="007511C6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Медведева Диана Игоре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Старший преподав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тель кафедры «С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Правовая система Ро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сийской Федерации</w:t>
            </w:r>
          </w:p>
          <w:p w:rsidR="003775EA" w:rsidRPr="002250E7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Конституционное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Правовые и организ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ционные основы пр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филактики корру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ции, 2023 год, Фина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совый университет при Правительстве Российской Федер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ции</w:t>
            </w:r>
          </w:p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ционных образов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AstraLinux</w:t>
            </w:r>
            <w:proofErr w:type="spell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40.03.01. Юриспруде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  <w:p w:rsidR="003775EA" w:rsidRPr="002250E7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</w:p>
          <w:p w:rsidR="003775EA" w:rsidRPr="002250E7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38.03.04. Госуда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ственное и муниц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пальное управление</w:t>
            </w:r>
          </w:p>
          <w:p w:rsidR="003775EA" w:rsidRPr="003E1B9E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</w:tc>
      </w:tr>
      <w:tr w:rsidR="003775EA" w:rsidRPr="00F72B87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Панькин</w:t>
            </w:r>
            <w:proofErr w:type="spell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3775EA" w:rsidRPr="002250E7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Станислав </w:t>
            </w:r>
          </w:p>
          <w:p w:rsidR="003775EA" w:rsidRPr="002250E7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Основы российской государственности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3775EA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Историк. Преподаватель истории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Магистр экономики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К.с.</w:t>
            </w: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Электронная инфо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мационно-образовательная среда и информационно-коммуникационные технологии в образ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вательном процессе вуза, 2023</w:t>
            </w:r>
          </w:p>
          <w:p w:rsidR="003775EA" w:rsidRPr="002250E7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ООО «Учебно-информационный центр ВКС»</w:t>
            </w:r>
          </w:p>
          <w:p w:rsidR="003775EA" w:rsidRPr="002250E7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Комплексное сопр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вождение образов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тельного процесса обучения инвалидов и лиц с ограниченными возможностями зд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ровья, 2022 год,  Ро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сийская академия народного хозяйства и государственной службы при През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денте Российской Федерации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2250E7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 и культ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рология, 2001 год, Челябинский госуда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ственный университет</w:t>
            </w:r>
          </w:p>
          <w:p w:rsidR="003775EA" w:rsidRPr="002250E7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логия, 2002 год, Чел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я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бинский госуда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ственный университет</w:t>
            </w:r>
          </w:p>
          <w:p w:rsidR="003775EA" w:rsidRPr="002250E7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Экономика, 2005 год, Челябинский госуда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ственный университет</w:t>
            </w:r>
          </w:p>
          <w:p w:rsidR="003775EA" w:rsidRPr="002250E7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ление, 2013 год, Ро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сийская Академия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40.03.01. Юриспруде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  <w:p w:rsidR="003775EA" w:rsidRPr="002250E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</w:p>
          <w:p w:rsidR="003775EA" w:rsidRPr="002250E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38.03.04. Госуда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ственное и муниц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пальное управление</w:t>
            </w:r>
          </w:p>
          <w:p w:rsidR="003775EA" w:rsidRPr="002250E7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:rsidR="003775EA" w:rsidRPr="001F7596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1F7596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5EA" w:rsidRPr="007511C6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Гурский В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лентин Влад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</w:t>
            </w:r>
          </w:p>
          <w:p w:rsidR="003775EA" w:rsidRPr="002250E7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3775EA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ние организацией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ника директора по воспитанию и взаим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действию с детскими общественными об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ъ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единениями. 24-28.04.2023, МГПУ. (36 часов).</w:t>
            </w:r>
          </w:p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подготовка по пр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грамме «Рокот74». 15-27.06.2023, ЧРОО ВСТК «Медведь». (30 часов).</w:t>
            </w:r>
          </w:p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фессиональном разв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тии педагога. 15.02.2022-22.02.2022, ГБУ ДПО «ЧИПП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РО» (36 часов).</w:t>
            </w:r>
          </w:p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воспитания в ОО: управленческий 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пект. 14.10.2022-28.10.2022, ФГБНУ «Институт изучения детства, семьи и во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питания РАО» (16 часов).</w:t>
            </w:r>
          </w:p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ми. 11-12.12.2022, ГУ молодежной политики Челябинской обл. (10 часов).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40.03.01. Юриспруде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  <w:p w:rsidR="003775EA" w:rsidRPr="002250E7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</w:p>
          <w:p w:rsidR="003775EA" w:rsidRPr="002250E7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38.03.04. Госуда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ственное и муниц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пальное управление</w:t>
            </w:r>
          </w:p>
          <w:p w:rsidR="003775EA" w:rsidRPr="002250E7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:rsidR="003775EA" w:rsidRPr="003E1B9E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40.04.01</w:t>
            </w:r>
          </w:p>
        </w:tc>
      </w:tr>
      <w:tr w:rsidR="003775EA" w:rsidRPr="00F72B87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Письменный Евгений Вл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димирович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 дисципл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специалитет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78332022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кации ПК 773301241366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от 19.06.2024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«Педагогические и психологические приёмы преподават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ля иностранного яз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ка при работе с ци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ровыми сервисами»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18 часов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кации ПК 773301237617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от 30.03.2024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«Создание электро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ных курсов. От те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рии к практике»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18 часов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кации ПК 773301191505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от 07.02.2024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«Педагог высшей школы»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18 часов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кации ПК 773301191418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от 02.02.2024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«Основы информац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онной безопасности. Базовый курс»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18 часов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кации ПК 773301191151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от 22.01.2024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«Правовые и орган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зационные основы профилактики ко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рупции»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18 часов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кации ПК 773301187900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от 03.11.2023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«Основы информац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онной безопасности. Базовый курс»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18 часов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bookmarkEnd w:id="1"/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тельной организации, 2023 год,   Финанс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сийской Федерации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ционных образов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тельных технологий в высшем образовании  «Инновационные образовательные технологии препод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вания иностранных языков в условиях реализации станда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тов нового поколения и цифровизации обр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зования», 2022 год, 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ционных образов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тельных технологий в высшем образовании  (</w:t>
            </w: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), 2022 год, 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тельной организации, 2022 год,  Финанс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сийской Федерации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Особенности орган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зации образовател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ного процесса и д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ступной среды для </w:t>
            </w:r>
            <w:proofErr w:type="gram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 с инв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лидностью и огран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ченными возможн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стями здоровья в образовательной 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ганизации, 2022 год, 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40.03.01. Юриспруде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38.03.04. Госуда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ственное и муниц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пальное управление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:rsidR="003775EA" w:rsidRPr="001F7596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1F7596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5EA" w:rsidRPr="00F72B87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дис-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циплины</w:t>
            </w:r>
            <w:proofErr w:type="spell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Анализ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специалитет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Математик. Преподав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</w:p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Специалист коммерции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Д.п.</w:t>
            </w:r>
            <w:proofErr w:type="gram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кации ПК 773301116415 от 04.03.2022 Оказание первой помощи в 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образовательной 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ганизации, 18 часов Финансовый униве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кации ПК 773301119758 от  16.04.2022 Особенн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сти организации обр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зовательного процесса и доступной среды для обучающихся с инвалидностью и ограниченными во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можностями здоровья в образовательной организации, 18 часов Финансовый униве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кации ПК 773301120181 от  26.04.2022 Совреме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ные информационно-коммуникационные технологии в образ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вательной организ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ции, 18 часов Фина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совый университет при Правительстве РФ</w:t>
            </w: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кации ПК 773301120760  от 10.06.2022  опыт ра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работки и применения дистанционных обр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зовательных технол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гий в высшем образ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вании  (</w:t>
            </w:r>
            <w:proofErr w:type="spell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Удостоверение о повышении квалиф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кации ПК 773301120800  от 27.05.2022  Правовые и организационные основы профилактики коррупции, 18 часа Финансовый униве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кации ПК 773301150980  от 31.10.2022  Специф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ка работы со школ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никами по преподав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нию языков програ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мирования (</w:t>
            </w:r>
            <w:proofErr w:type="spell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кации ПК 773301186941  от 17.11.2023 Основы информационной безопасности. Баз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вый уровень, 18 часа Финансовый униве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 РФ</w:t>
            </w: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кации ПК 773301238500  от 23.05.2024 Путь к интеллекту, 18 часа Финансовый униве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стве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2250E7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нальной переподг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товки 000753.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грамме «Менеджмент в отраслях эконом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ки» ОУ ВО «Южно-Уральский институт управления и экон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мики» 504часа, 02.09.2019.</w:t>
            </w:r>
          </w:p>
          <w:p w:rsidR="003775EA" w:rsidRPr="002250E7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775EA" w:rsidRPr="002250E7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нальной переподг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товки ПП № 011017.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ление проектной де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я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тельностью в цифр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вой образовательной среде университета» ФГА ОУ ВО «Наци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нальный исследов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тельский ядерный университет МИФИ», 19.10.2021.</w:t>
            </w:r>
          </w:p>
          <w:p w:rsidR="003775EA" w:rsidRPr="002250E7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250E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38.03.05. Бизнес-информатика</w:t>
            </w:r>
          </w:p>
          <w:p w:rsidR="003775EA" w:rsidRPr="002250E7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250E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38.03.04. Госуда</w:t>
            </w:r>
            <w:r w:rsidRPr="002250E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</w:t>
            </w:r>
            <w:r w:rsidRPr="002250E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ственное и муниц</w:t>
            </w:r>
            <w:r w:rsidRPr="002250E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</w:t>
            </w:r>
            <w:r w:rsidRPr="002250E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пальное управление</w:t>
            </w:r>
          </w:p>
          <w:p w:rsidR="003775EA" w:rsidRPr="002250E7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250E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38.03.02. Менеджмент</w:t>
            </w:r>
          </w:p>
          <w:p w:rsidR="003775EA" w:rsidRPr="001F7596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250E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38.03.01 Экономика</w:t>
            </w:r>
          </w:p>
          <w:p w:rsidR="003775EA" w:rsidRPr="001F7596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775EA" w:rsidRPr="00F72B87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Соглаев</w:t>
            </w:r>
            <w:proofErr w:type="spellEnd"/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Вадим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lastRenderedPageBreak/>
              <w:t>естественно-научные</w:t>
            </w:r>
            <w:proofErr w:type="gramEnd"/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дисципл</w:t>
            </w: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lastRenderedPageBreak/>
              <w:t>Управление отношен</w:t>
            </w: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ями с общественностью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Противодействие ко</w:t>
            </w: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р</w:t>
            </w: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lastRenderedPageBreak/>
              <w:t>рупции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отношен</w:t>
            </w: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ями с государственн</w:t>
            </w: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ы</w:t>
            </w: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ми структурами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Политология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2250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специалитет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Офицер с высшим вое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ным образованием, преподаватель педаг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гики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Офицер с высшим вое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но-политическим обр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зованием, учитель ист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рии и обществоведения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 Доцент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Цифровой куратор: сопровождение </w:t>
            </w:r>
            <w:proofErr w:type="gram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чающихся</w:t>
            </w:r>
            <w:proofErr w:type="gram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 в цифровой 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образовательной ср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де, 2024, 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Правовые и организ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ционные основы пр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филактики корру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ции, 2024,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Содержание и мет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дика преподавания курса финансовой грамотности разли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ным категориям </w:t>
            </w:r>
            <w:proofErr w:type="gram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чающихся</w:t>
            </w:r>
            <w:proofErr w:type="gram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, 2024, НИУ ВШЭ.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Педагог высшей шк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лы, 2024 год, 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Методические ос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бенности формиров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ния финансовой гр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мотности младших школьников на уроках математики и окр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жающего мира в соо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ветствии с ФГОС НОО, 2023, 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НИУ ВШЭ.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Основы информац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онной безопасности. Базовый уровень, 2023 год, Финансовый университет при Пр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вительстве Росси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ской Федерации.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Управление персон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лом и HR-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менеджмент, 2023 год, 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ционных образов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), 2022 год, 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Особенности орган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зации образовател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ного процесса и д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ступной среды для </w:t>
            </w:r>
            <w:proofErr w:type="gram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 с инв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лидностью и огран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ченными возможн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стями здоровья в образовательной 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ганизации, 2022 год, 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тельной организации, 2022 год, Финансовый университет при Пр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вительстве РФ.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Финансовое консул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тирование, 2022 год, 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Организация социол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гических исследов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ний в интернете и 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методы цифровой социологии, 2022 год, Финансовый униве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ситет при Правител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 Российской Ф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дерации.</w:t>
            </w:r>
          </w:p>
          <w:p w:rsidR="003775EA" w:rsidRPr="002250E7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Современные инфо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мационно-коммуникационные технологии в образ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вательной организ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ции, 2022 год, Фина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совый университет при Правительстве Российской Федер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2250E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Психолого-педагогические осн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вы учебного процесса, 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1993 год, ф-т психол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гии МГУ им. Ломон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сова.</w:t>
            </w:r>
          </w:p>
          <w:p w:rsidR="003775EA" w:rsidRPr="002250E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5EA" w:rsidRPr="002250E7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Педагогика и социал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ная психология, 2003, </w:t>
            </w:r>
            <w:proofErr w:type="spellStart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ЧелГУ</w:t>
            </w:r>
            <w:proofErr w:type="spellEnd"/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40.03.01. Юриспруде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 xml:space="preserve">42.03.01. Реклама и 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связи с общественн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38.03.04. Госуда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ственное и муниц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пальное управление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:rsidR="003775EA" w:rsidRPr="002250E7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3775EA" w:rsidRPr="003E1B9E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  <w:r w:rsidRPr="003E1B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775EA" w:rsidRPr="003E1B9E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0594" w:rsidRPr="009B0D25" w:rsidRDefault="004D0594" w:rsidP="004C18C0">
      <w:pPr>
        <w:spacing w:after="200" w:line="276" w:lineRule="auto"/>
      </w:pPr>
    </w:p>
    <w:sectPr w:rsidR="004D0594" w:rsidRPr="009B0D25" w:rsidSect="00BC63A1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60"/>
    <w:rsid w:val="0000017D"/>
    <w:rsid w:val="0000180E"/>
    <w:rsid w:val="00002929"/>
    <w:rsid w:val="00004399"/>
    <w:rsid w:val="000071FC"/>
    <w:rsid w:val="00007A41"/>
    <w:rsid w:val="0001124A"/>
    <w:rsid w:val="00016B44"/>
    <w:rsid w:val="00021A02"/>
    <w:rsid w:val="00023E1B"/>
    <w:rsid w:val="00024DDD"/>
    <w:rsid w:val="0002566F"/>
    <w:rsid w:val="000271ED"/>
    <w:rsid w:val="00030072"/>
    <w:rsid w:val="00031328"/>
    <w:rsid w:val="00031809"/>
    <w:rsid w:val="00031A15"/>
    <w:rsid w:val="000322D8"/>
    <w:rsid w:val="00032D73"/>
    <w:rsid w:val="00036DFB"/>
    <w:rsid w:val="00036FDF"/>
    <w:rsid w:val="0004141F"/>
    <w:rsid w:val="0004144B"/>
    <w:rsid w:val="00041F2F"/>
    <w:rsid w:val="00044521"/>
    <w:rsid w:val="00044F06"/>
    <w:rsid w:val="00045D6F"/>
    <w:rsid w:val="000461DB"/>
    <w:rsid w:val="00047272"/>
    <w:rsid w:val="00047F3A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F59"/>
    <w:rsid w:val="00073B94"/>
    <w:rsid w:val="000803D8"/>
    <w:rsid w:val="00080702"/>
    <w:rsid w:val="00083F12"/>
    <w:rsid w:val="000924CC"/>
    <w:rsid w:val="00092D22"/>
    <w:rsid w:val="00092F9C"/>
    <w:rsid w:val="0009350D"/>
    <w:rsid w:val="00094191"/>
    <w:rsid w:val="000A06CF"/>
    <w:rsid w:val="000A489E"/>
    <w:rsid w:val="000A52F4"/>
    <w:rsid w:val="000A6DA2"/>
    <w:rsid w:val="000A7518"/>
    <w:rsid w:val="000B0632"/>
    <w:rsid w:val="000B192E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1D84"/>
    <w:rsid w:val="000E3D69"/>
    <w:rsid w:val="000E5224"/>
    <w:rsid w:val="000E5DE6"/>
    <w:rsid w:val="000E600A"/>
    <w:rsid w:val="000E7FD3"/>
    <w:rsid w:val="000F1307"/>
    <w:rsid w:val="000F2128"/>
    <w:rsid w:val="000F24F1"/>
    <w:rsid w:val="000F58E0"/>
    <w:rsid w:val="000F63BE"/>
    <w:rsid w:val="000F779F"/>
    <w:rsid w:val="00100937"/>
    <w:rsid w:val="001023A6"/>
    <w:rsid w:val="00107931"/>
    <w:rsid w:val="0011036B"/>
    <w:rsid w:val="00114BC1"/>
    <w:rsid w:val="00115082"/>
    <w:rsid w:val="00116825"/>
    <w:rsid w:val="00117CA8"/>
    <w:rsid w:val="00120B95"/>
    <w:rsid w:val="001309EC"/>
    <w:rsid w:val="001344A9"/>
    <w:rsid w:val="00134F46"/>
    <w:rsid w:val="001358A9"/>
    <w:rsid w:val="00140C4F"/>
    <w:rsid w:val="00141AC6"/>
    <w:rsid w:val="00143267"/>
    <w:rsid w:val="00144496"/>
    <w:rsid w:val="00146A80"/>
    <w:rsid w:val="0014769F"/>
    <w:rsid w:val="00150AC2"/>
    <w:rsid w:val="00151156"/>
    <w:rsid w:val="00151495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3BAE"/>
    <w:rsid w:val="001649FF"/>
    <w:rsid w:val="00166252"/>
    <w:rsid w:val="00166ABF"/>
    <w:rsid w:val="00167090"/>
    <w:rsid w:val="00167824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5E8"/>
    <w:rsid w:val="00182ABD"/>
    <w:rsid w:val="00183A5E"/>
    <w:rsid w:val="00184D0E"/>
    <w:rsid w:val="00191FDF"/>
    <w:rsid w:val="00194B74"/>
    <w:rsid w:val="001977FB"/>
    <w:rsid w:val="001978C0"/>
    <w:rsid w:val="00197FEF"/>
    <w:rsid w:val="001A06A6"/>
    <w:rsid w:val="001A5BBC"/>
    <w:rsid w:val="001A608B"/>
    <w:rsid w:val="001B1603"/>
    <w:rsid w:val="001B1CCF"/>
    <w:rsid w:val="001B32D5"/>
    <w:rsid w:val="001B3445"/>
    <w:rsid w:val="001B4092"/>
    <w:rsid w:val="001B4D35"/>
    <w:rsid w:val="001C0D92"/>
    <w:rsid w:val="001C3361"/>
    <w:rsid w:val="001C3DD9"/>
    <w:rsid w:val="001C5292"/>
    <w:rsid w:val="001C7898"/>
    <w:rsid w:val="001C7DFE"/>
    <w:rsid w:val="001D05C7"/>
    <w:rsid w:val="001D20F7"/>
    <w:rsid w:val="001D3C6C"/>
    <w:rsid w:val="001D5F5C"/>
    <w:rsid w:val="001D64F3"/>
    <w:rsid w:val="001D6A9B"/>
    <w:rsid w:val="001D6C38"/>
    <w:rsid w:val="001D70CE"/>
    <w:rsid w:val="001D76A0"/>
    <w:rsid w:val="001E16D0"/>
    <w:rsid w:val="001E17FB"/>
    <w:rsid w:val="001E3818"/>
    <w:rsid w:val="001E399E"/>
    <w:rsid w:val="001E39D0"/>
    <w:rsid w:val="001E47A1"/>
    <w:rsid w:val="001F0CB7"/>
    <w:rsid w:val="001F1EDA"/>
    <w:rsid w:val="001F339E"/>
    <w:rsid w:val="001F4176"/>
    <w:rsid w:val="001F4E39"/>
    <w:rsid w:val="001F5DD7"/>
    <w:rsid w:val="001F6DE1"/>
    <w:rsid w:val="001F7596"/>
    <w:rsid w:val="00200617"/>
    <w:rsid w:val="002035B3"/>
    <w:rsid w:val="002037EF"/>
    <w:rsid w:val="00203B96"/>
    <w:rsid w:val="002053BC"/>
    <w:rsid w:val="00206C04"/>
    <w:rsid w:val="00210BBA"/>
    <w:rsid w:val="00210F6B"/>
    <w:rsid w:val="002142BB"/>
    <w:rsid w:val="002148FD"/>
    <w:rsid w:val="00215A18"/>
    <w:rsid w:val="0021669D"/>
    <w:rsid w:val="0021708B"/>
    <w:rsid w:val="0022144D"/>
    <w:rsid w:val="002250E7"/>
    <w:rsid w:val="00225B17"/>
    <w:rsid w:val="00231122"/>
    <w:rsid w:val="00232AE6"/>
    <w:rsid w:val="00233965"/>
    <w:rsid w:val="00233B4C"/>
    <w:rsid w:val="002371E1"/>
    <w:rsid w:val="0023743A"/>
    <w:rsid w:val="00237448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6DC4"/>
    <w:rsid w:val="00274133"/>
    <w:rsid w:val="00274D27"/>
    <w:rsid w:val="002752AF"/>
    <w:rsid w:val="002757CC"/>
    <w:rsid w:val="00275E00"/>
    <w:rsid w:val="0027630A"/>
    <w:rsid w:val="00277030"/>
    <w:rsid w:val="002834B2"/>
    <w:rsid w:val="00285B19"/>
    <w:rsid w:val="00286510"/>
    <w:rsid w:val="00296CF0"/>
    <w:rsid w:val="002A0EC5"/>
    <w:rsid w:val="002A4712"/>
    <w:rsid w:val="002A4839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2136"/>
    <w:rsid w:val="002C384B"/>
    <w:rsid w:val="002C3ED6"/>
    <w:rsid w:val="002C4608"/>
    <w:rsid w:val="002C49B8"/>
    <w:rsid w:val="002C6840"/>
    <w:rsid w:val="002C70EC"/>
    <w:rsid w:val="002D01CD"/>
    <w:rsid w:val="002D1822"/>
    <w:rsid w:val="002D3A07"/>
    <w:rsid w:val="002D43A5"/>
    <w:rsid w:val="002E0AF6"/>
    <w:rsid w:val="002E1710"/>
    <w:rsid w:val="002E51C3"/>
    <w:rsid w:val="002F0628"/>
    <w:rsid w:val="002F0A8F"/>
    <w:rsid w:val="002F3D31"/>
    <w:rsid w:val="00301E4F"/>
    <w:rsid w:val="0030345B"/>
    <w:rsid w:val="003046A7"/>
    <w:rsid w:val="00304A8F"/>
    <w:rsid w:val="00305DAA"/>
    <w:rsid w:val="00307815"/>
    <w:rsid w:val="00310D6D"/>
    <w:rsid w:val="00312F2F"/>
    <w:rsid w:val="0031311D"/>
    <w:rsid w:val="00315F98"/>
    <w:rsid w:val="00322AD5"/>
    <w:rsid w:val="003262CF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1C6A"/>
    <w:rsid w:val="00342DF5"/>
    <w:rsid w:val="003438C4"/>
    <w:rsid w:val="00345C94"/>
    <w:rsid w:val="0034748A"/>
    <w:rsid w:val="00350CB4"/>
    <w:rsid w:val="00351D1E"/>
    <w:rsid w:val="0035216A"/>
    <w:rsid w:val="003533ED"/>
    <w:rsid w:val="00355BDF"/>
    <w:rsid w:val="00355FA2"/>
    <w:rsid w:val="00360C91"/>
    <w:rsid w:val="00362810"/>
    <w:rsid w:val="003668DD"/>
    <w:rsid w:val="00366AFD"/>
    <w:rsid w:val="0036745E"/>
    <w:rsid w:val="00367724"/>
    <w:rsid w:val="00370755"/>
    <w:rsid w:val="00372571"/>
    <w:rsid w:val="00377121"/>
    <w:rsid w:val="00377514"/>
    <w:rsid w:val="003775EA"/>
    <w:rsid w:val="00381FE8"/>
    <w:rsid w:val="00382900"/>
    <w:rsid w:val="0038337E"/>
    <w:rsid w:val="00384ED8"/>
    <w:rsid w:val="00385DF1"/>
    <w:rsid w:val="00392FE9"/>
    <w:rsid w:val="00393A0E"/>
    <w:rsid w:val="00393DEC"/>
    <w:rsid w:val="00393F55"/>
    <w:rsid w:val="003976EF"/>
    <w:rsid w:val="003A03EC"/>
    <w:rsid w:val="003A3758"/>
    <w:rsid w:val="003A3CD4"/>
    <w:rsid w:val="003A75E5"/>
    <w:rsid w:val="003A7771"/>
    <w:rsid w:val="003B08FF"/>
    <w:rsid w:val="003B1FB4"/>
    <w:rsid w:val="003B2116"/>
    <w:rsid w:val="003B469D"/>
    <w:rsid w:val="003B5864"/>
    <w:rsid w:val="003B7539"/>
    <w:rsid w:val="003C1E69"/>
    <w:rsid w:val="003C25BF"/>
    <w:rsid w:val="003C450A"/>
    <w:rsid w:val="003C5E8A"/>
    <w:rsid w:val="003C79D9"/>
    <w:rsid w:val="003D11F4"/>
    <w:rsid w:val="003D5FF1"/>
    <w:rsid w:val="003D654D"/>
    <w:rsid w:val="003E0BA5"/>
    <w:rsid w:val="003E1B9E"/>
    <w:rsid w:val="003E2F08"/>
    <w:rsid w:val="003E3463"/>
    <w:rsid w:val="003E4254"/>
    <w:rsid w:val="003E42FC"/>
    <w:rsid w:val="003E4804"/>
    <w:rsid w:val="003E609F"/>
    <w:rsid w:val="003F0BD0"/>
    <w:rsid w:val="003F3880"/>
    <w:rsid w:val="003F4063"/>
    <w:rsid w:val="003F725E"/>
    <w:rsid w:val="003F74DB"/>
    <w:rsid w:val="003F76D5"/>
    <w:rsid w:val="0040108E"/>
    <w:rsid w:val="00401688"/>
    <w:rsid w:val="00401710"/>
    <w:rsid w:val="00401B94"/>
    <w:rsid w:val="00405CCE"/>
    <w:rsid w:val="004063A2"/>
    <w:rsid w:val="00410319"/>
    <w:rsid w:val="00410B14"/>
    <w:rsid w:val="00413034"/>
    <w:rsid w:val="004136C6"/>
    <w:rsid w:val="00414209"/>
    <w:rsid w:val="0041655F"/>
    <w:rsid w:val="004176B6"/>
    <w:rsid w:val="00417FC9"/>
    <w:rsid w:val="004206CA"/>
    <w:rsid w:val="004252EE"/>
    <w:rsid w:val="00425921"/>
    <w:rsid w:val="00427718"/>
    <w:rsid w:val="00427EF8"/>
    <w:rsid w:val="00431F41"/>
    <w:rsid w:val="00432A7E"/>
    <w:rsid w:val="00434667"/>
    <w:rsid w:val="0043489B"/>
    <w:rsid w:val="00435779"/>
    <w:rsid w:val="004358E9"/>
    <w:rsid w:val="004364DF"/>
    <w:rsid w:val="004405B4"/>
    <w:rsid w:val="00441E56"/>
    <w:rsid w:val="00443AF5"/>
    <w:rsid w:val="0044631A"/>
    <w:rsid w:val="00450487"/>
    <w:rsid w:val="00451646"/>
    <w:rsid w:val="00453D27"/>
    <w:rsid w:val="00456F38"/>
    <w:rsid w:val="004629DE"/>
    <w:rsid w:val="0046561D"/>
    <w:rsid w:val="004674D7"/>
    <w:rsid w:val="004710F5"/>
    <w:rsid w:val="004723B7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A313F"/>
    <w:rsid w:val="004A556C"/>
    <w:rsid w:val="004A6BCD"/>
    <w:rsid w:val="004B099B"/>
    <w:rsid w:val="004B0D75"/>
    <w:rsid w:val="004B1351"/>
    <w:rsid w:val="004B16D1"/>
    <w:rsid w:val="004B22B5"/>
    <w:rsid w:val="004B43C6"/>
    <w:rsid w:val="004B482E"/>
    <w:rsid w:val="004C18C0"/>
    <w:rsid w:val="004C38DD"/>
    <w:rsid w:val="004C48D4"/>
    <w:rsid w:val="004C5E31"/>
    <w:rsid w:val="004C61DE"/>
    <w:rsid w:val="004C64B6"/>
    <w:rsid w:val="004C6647"/>
    <w:rsid w:val="004C7584"/>
    <w:rsid w:val="004D0361"/>
    <w:rsid w:val="004D0594"/>
    <w:rsid w:val="004D0940"/>
    <w:rsid w:val="004D240A"/>
    <w:rsid w:val="004D3D17"/>
    <w:rsid w:val="004D3F5B"/>
    <w:rsid w:val="004E0377"/>
    <w:rsid w:val="004E1ED1"/>
    <w:rsid w:val="004E3EFB"/>
    <w:rsid w:val="004E455C"/>
    <w:rsid w:val="004E5177"/>
    <w:rsid w:val="004E5E82"/>
    <w:rsid w:val="004E5F1A"/>
    <w:rsid w:val="004E62A9"/>
    <w:rsid w:val="004E75B1"/>
    <w:rsid w:val="004F27A7"/>
    <w:rsid w:val="004F3A61"/>
    <w:rsid w:val="004F3F30"/>
    <w:rsid w:val="004F56D6"/>
    <w:rsid w:val="004F63CE"/>
    <w:rsid w:val="004F646C"/>
    <w:rsid w:val="004F738A"/>
    <w:rsid w:val="004F79AC"/>
    <w:rsid w:val="00502DA1"/>
    <w:rsid w:val="0050474B"/>
    <w:rsid w:val="00506BB0"/>
    <w:rsid w:val="0050707B"/>
    <w:rsid w:val="00510149"/>
    <w:rsid w:val="005138D0"/>
    <w:rsid w:val="00520707"/>
    <w:rsid w:val="00520A7C"/>
    <w:rsid w:val="00524F79"/>
    <w:rsid w:val="005257E4"/>
    <w:rsid w:val="00525917"/>
    <w:rsid w:val="00525D68"/>
    <w:rsid w:val="00526CE5"/>
    <w:rsid w:val="00526E85"/>
    <w:rsid w:val="00533813"/>
    <w:rsid w:val="00534091"/>
    <w:rsid w:val="0053437B"/>
    <w:rsid w:val="00535013"/>
    <w:rsid w:val="00535F19"/>
    <w:rsid w:val="005424E3"/>
    <w:rsid w:val="005446A3"/>
    <w:rsid w:val="00544863"/>
    <w:rsid w:val="00551A10"/>
    <w:rsid w:val="005552E0"/>
    <w:rsid w:val="0055564B"/>
    <w:rsid w:val="005562F6"/>
    <w:rsid w:val="00556C72"/>
    <w:rsid w:val="00560252"/>
    <w:rsid w:val="00562B31"/>
    <w:rsid w:val="00564D0A"/>
    <w:rsid w:val="00565771"/>
    <w:rsid w:val="00565E5C"/>
    <w:rsid w:val="005672D4"/>
    <w:rsid w:val="00567583"/>
    <w:rsid w:val="0056785C"/>
    <w:rsid w:val="005708CA"/>
    <w:rsid w:val="0057145D"/>
    <w:rsid w:val="00577DA1"/>
    <w:rsid w:val="00581046"/>
    <w:rsid w:val="0058446B"/>
    <w:rsid w:val="005871E9"/>
    <w:rsid w:val="00587D0C"/>
    <w:rsid w:val="00590927"/>
    <w:rsid w:val="005915C3"/>
    <w:rsid w:val="00591630"/>
    <w:rsid w:val="0059195A"/>
    <w:rsid w:val="00593DA1"/>
    <w:rsid w:val="00597221"/>
    <w:rsid w:val="005A0550"/>
    <w:rsid w:val="005A30E4"/>
    <w:rsid w:val="005A6E95"/>
    <w:rsid w:val="005B04AC"/>
    <w:rsid w:val="005B24C8"/>
    <w:rsid w:val="005B3B9D"/>
    <w:rsid w:val="005B41D2"/>
    <w:rsid w:val="005C1B2C"/>
    <w:rsid w:val="005C4D63"/>
    <w:rsid w:val="005C5597"/>
    <w:rsid w:val="005C5F0D"/>
    <w:rsid w:val="005D11B1"/>
    <w:rsid w:val="005D2342"/>
    <w:rsid w:val="005E66F1"/>
    <w:rsid w:val="005E6979"/>
    <w:rsid w:val="005E6FC8"/>
    <w:rsid w:val="005F00B9"/>
    <w:rsid w:val="005F041F"/>
    <w:rsid w:val="005F0B5F"/>
    <w:rsid w:val="005F3063"/>
    <w:rsid w:val="005F45E9"/>
    <w:rsid w:val="0060179D"/>
    <w:rsid w:val="006030D4"/>
    <w:rsid w:val="006056F1"/>
    <w:rsid w:val="00607587"/>
    <w:rsid w:val="0061094B"/>
    <w:rsid w:val="00611FC9"/>
    <w:rsid w:val="00616890"/>
    <w:rsid w:val="006176A1"/>
    <w:rsid w:val="006235CF"/>
    <w:rsid w:val="00623E15"/>
    <w:rsid w:val="00624903"/>
    <w:rsid w:val="00625E12"/>
    <w:rsid w:val="0062692F"/>
    <w:rsid w:val="00627B4B"/>
    <w:rsid w:val="00631A1D"/>
    <w:rsid w:val="00631DD1"/>
    <w:rsid w:val="006331F8"/>
    <w:rsid w:val="00633223"/>
    <w:rsid w:val="006350FC"/>
    <w:rsid w:val="00635AA3"/>
    <w:rsid w:val="00635E44"/>
    <w:rsid w:val="0063673B"/>
    <w:rsid w:val="00642A00"/>
    <w:rsid w:val="006504DC"/>
    <w:rsid w:val="006525FE"/>
    <w:rsid w:val="006528E9"/>
    <w:rsid w:val="00653DA6"/>
    <w:rsid w:val="0065542C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006D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33F8"/>
    <w:rsid w:val="006A5405"/>
    <w:rsid w:val="006A7F7A"/>
    <w:rsid w:val="006B0DDE"/>
    <w:rsid w:val="006B1D29"/>
    <w:rsid w:val="006B527B"/>
    <w:rsid w:val="006B79C2"/>
    <w:rsid w:val="006B7BEB"/>
    <w:rsid w:val="006C0020"/>
    <w:rsid w:val="006C00B4"/>
    <w:rsid w:val="006C034D"/>
    <w:rsid w:val="006C1CB4"/>
    <w:rsid w:val="006C3351"/>
    <w:rsid w:val="006C513E"/>
    <w:rsid w:val="006C5A0D"/>
    <w:rsid w:val="006C63EF"/>
    <w:rsid w:val="006D0124"/>
    <w:rsid w:val="006D058C"/>
    <w:rsid w:val="006D1FC9"/>
    <w:rsid w:val="006D24AC"/>
    <w:rsid w:val="006D3439"/>
    <w:rsid w:val="006D387C"/>
    <w:rsid w:val="006D595C"/>
    <w:rsid w:val="006D5A9E"/>
    <w:rsid w:val="006D7EBE"/>
    <w:rsid w:val="006E0007"/>
    <w:rsid w:val="006E1091"/>
    <w:rsid w:val="006E4409"/>
    <w:rsid w:val="006E522F"/>
    <w:rsid w:val="006E6C96"/>
    <w:rsid w:val="006E76EB"/>
    <w:rsid w:val="006F0301"/>
    <w:rsid w:val="006F065A"/>
    <w:rsid w:val="006F66E5"/>
    <w:rsid w:val="006F6DE1"/>
    <w:rsid w:val="00700ABE"/>
    <w:rsid w:val="00701DB9"/>
    <w:rsid w:val="00703A53"/>
    <w:rsid w:val="00706119"/>
    <w:rsid w:val="00706614"/>
    <w:rsid w:val="0071139F"/>
    <w:rsid w:val="00717550"/>
    <w:rsid w:val="007175F5"/>
    <w:rsid w:val="00721D56"/>
    <w:rsid w:val="00725530"/>
    <w:rsid w:val="007258EE"/>
    <w:rsid w:val="00725C2D"/>
    <w:rsid w:val="00732015"/>
    <w:rsid w:val="00732E77"/>
    <w:rsid w:val="0073350B"/>
    <w:rsid w:val="0073696F"/>
    <w:rsid w:val="007371FC"/>
    <w:rsid w:val="00740E15"/>
    <w:rsid w:val="00742BC6"/>
    <w:rsid w:val="00742C61"/>
    <w:rsid w:val="007441BF"/>
    <w:rsid w:val="0074515A"/>
    <w:rsid w:val="00745BF0"/>
    <w:rsid w:val="00745EB9"/>
    <w:rsid w:val="007517DB"/>
    <w:rsid w:val="007549A8"/>
    <w:rsid w:val="00754A18"/>
    <w:rsid w:val="00754CD9"/>
    <w:rsid w:val="00756CEA"/>
    <w:rsid w:val="00762D0F"/>
    <w:rsid w:val="007656FF"/>
    <w:rsid w:val="007700DD"/>
    <w:rsid w:val="00772211"/>
    <w:rsid w:val="007724E2"/>
    <w:rsid w:val="007725D9"/>
    <w:rsid w:val="00774F45"/>
    <w:rsid w:val="0077744C"/>
    <w:rsid w:val="007774C4"/>
    <w:rsid w:val="00780AC1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4004"/>
    <w:rsid w:val="007A5E1F"/>
    <w:rsid w:val="007A7AF4"/>
    <w:rsid w:val="007A7B94"/>
    <w:rsid w:val="007B1CE3"/>
    <w:rsid w:val="007B2E5A"/>
    <w:rsid w:val="007B326D"/>
    <w:rsid w:val="007B42EF"/>
    <w:rsid w:val="007B5C82"/>
    <w:rsid w:val="007C03B2"/>
    <w:rsid w:val="007C0C7A"/>
    <w:rsid w:val="007C7B17"/>
    <w:rsid w:val="007D0A68"/>
    <w:rsid w:val="007D2E16"/>
    <w:rsid w:val="007D4756"/>
    <w:rsid w:val="007D476F"/>
    <w:rsid w:val="007D548E"/>
    <w:rsid w:val="007D571D"/>
    <w:rsid w:val="007D7456"/>
    <w:rsid w:val="007D7542"/>
    <w:rsid w:val="007D7C6F"/>
    <w:rsid w:val="007E0FD1"/>
    <w:rsid w:val="007E1577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0FF2"/>
    <w:rsid w:val="00823F3E"/>
    <w:rsid w:val="0082786C"/>
    <w:rsid w:val="0082789E"/>
    <w:rsid w:val="008308EB"/>
    <w:rsid w:val="008311E5"/>
    <w:rsid w:val="0083584D"/>
    <w:rsid w:val="00836989"/>
    <w:rsid w:val="0084042C"/>
    <w:rsid w:val="00841544"/>
    <w:rsid w:val="0084504E"/>
    <w:rsid w:val="0084590A"/>
    <w:rsid w:val="00845DC2"/>
    <w:rsid w:val="008464A7"/>
    <w:rsid w:val="00847394"/>
    <w:rsid w:val="00847409"/>
    <w:rsid w:val="00850901"/>
    <w:rsid w:val="00852859"/>
    <w:rsid w:val="00853C24"/>
    <w:rsid w:val="008557A2"/>
    <w:rsid w:val="00855B14"/>
    <w:rsid w:val="00855E65"/>
    <w:rsid w:val="00856009"/>
    <w:rsid w:val="0085777C"/>
    <w:rsid w:val="00857C6F"/>
    <w:rsid w:val="008626EC"/>
    <w:rsid w:val="00866926"/>
    <w:rsid w:val="008669EA"/>
    <w:rsid w:val="00870EC7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5922"/>
    <w:rsid w:val="00886F3F"/>
    <w:rsid w:val="0089005F"/>
    <w:rsid w:val="00890904"/>
    <w:rsid w:val="00891360"/>
    <w:rsid w:val="00891922"/>
    <w:rsid w:val="00892312"/>
    <w:rsid w:val="00893E6C"/>
    <w:rsid w:val="0089603C"/>
    <w:rsid w:val="00896701"/>
    <w:rsid w:val="00896ED6"/>
    <w:rsid w:val="00897447"/>
    <w:rsid w:val="008A2029"/>
    <w:rsid w:val="008A2EDB"/>
    <w:rsid w:val="008A4628"/>
    <w:rsid w:val="008A640D"/>
    <w:rsid w:val="008A7D0D"/>
    <w:rsid w:val="008B2068"/>
    <w:rsid w:val="008B2F78"/>
    <w:rsid w:val="008B432D"/>
    <w:rsid w:val="008B4E31"/>
    <w:rsid w:val="008B4FF8"/>
    <w:rsid w:val="008B73B1"/>
    <w:rsid w:val="008C01B6"/>
    <w:rsid w:val="008C038B"/>
    <w:rsid w:val="008C421D"/>
    <w:rsid w:val="008C4CAF"/>
    <w:rsid w:val="008C6439"/>
    <w:rsid w:val="008C7D20"/>
    <w:rsid w:val="008D17DE"/>
    <w:rsid w:val="008D1AA8"/>
    <w:rsid w:val="008D2265"/>
    <w:rsid w:val="008D4F4D"/>
    <w:rsid w:val="008D653E"/>
    <w:rsid w:val="008D6DBF"/>
    <w:rsid w:val="008E0E88"/>
    <w:rsid w:val="008E1AE9"/>
    <w:rsid w:val="008E29AD"/>
    <w:rsid w:val="008E37B8"/>
    <w:rsid w:val="008E44AF"/>
    <w:rsid w:val="008E4A8B"/>
    <w:rsid w:val="008E74D2"/>
    <w:rsid w:val="008F12FD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366"/>
    <w:rsid w:val="00905722"/>
    <w:rsid w:val="00906ED3"/>
    <w:rsid w:val="0090762B"/>
    <w:rsid w:val="00913306"/>
    <w:rsid w:val="00913AA1"/>
    <w:rsid w:val="00914FBD"/>
    <w:rsid w:val="009170A0"/>
    <w:rsid w:val="009174A2"/>
    <w:rsid w:val="00917505"/>
    <w:rsid w:val="0092022A"/>
    <w:rsid w:val="00921F65"/>
    <w:rsid w:val="0092481A"/>
    <w:rsid w:val="00926675"/>
    <w:rsid w:val="00926FE0"/>
    <w:rsid w:val="00927759"/>
    <w:rsid w:val="00927BD4"/>
    <w:rsid w:val="00927E14"/>
    <w:rsid w:val="00927F15"/>
    <w:rsid w:val="009334CF"/>
    <w:rsid w:val="00934F69"/>
    <w:rsid w:val="00935744"/>
    <w:rsid w:val="00936FE1"/>
    <w:rsid w:val="00941CF2"/>
    <w:rsid w:val="009421ED"/>
    <w:rsid w:val="009430DA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763D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28"/>
    <w:rsid w:val="00985234"/>
    <w:rsid w:val="009856AB"/>
    <w:rsid w:val="009911E2"/>
    <w:rsid w:val="00991CA9"/>
    <w:rsid w:val="009931A0"/>
    <w:rsid w:val="00993984"/>
    <w:rsid w:val="0099457A"/>
    <w:rsid w:val="009A1873"/>
    <w:rsid w:val="009A1BE0"/>
    <w:rsid w:val="009A289F"/>
    <w:rsid w:val="009A3030"/>
    <w:rsid w:val="009A3A3D"/>
    <w:rsid w:val="009A3F36"/>
    <w:rsid w:val="009A51F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B3D"/>
    <w:rsid w:val="009D4C61"/>
    <w:rsid w:val="009D6674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2122D"/>
    <w:rsid w:val="00A2269F"/>
    <w:rsid w:val="00A2782E"/>
    <w:rsid w:val="00A27E3D"/>
    <w:rsid w:val="00A33E4C"/>
    <w:rsid w:val="00A36235"/>
    <w:rsid w:val="00A401C7"/>
    <w:rsid w:val="00A406AE"/>
    <w:rsid w:val="00A40FA5"/>
    <w:rsid w:val="00A4350F"/>
    <w:rsid w:val="00A44097"/>
    <w:rsid w:val="00A44957"/>
    <w:rsid w:val="00A44B87"/>
    <w:rsid w:val="00A469FD"/>
    <w:rsid w:val="00A46C88"/>
    <w:rsid w:val="00A515AC"/>
    <w:rsid w:val="00A5277B"/>
    <w:rsid w:val="00A5296B"/>
    <w:rsid w:val="00A5357B"/>
    <w:rsid w:val="00A53A06"/>
    <w:rsid w:val="00A54EDA"/>
    <w:rsid w:val="00A56F83"/>
    <w:rsid w:val="00A57515"/>
    <w:rsid w:val="00A609A2"/>
    <w:rsid w:val="00A6185F"/>
    <w:rsid w:val="00A65696"/>
    <w:rsid w:val="00A719FC"/>
    <w:rsid w:val="00A721EF"/>
    <w:rsid w:val="00A75613"/>
    <w:rsid w:val="00A76E35"/>
    <w:rsid w:val="00A77576"/>
    <w:rsid w:val="00A834E9"/>
    <w:rsid w:val="00A84AA8"/>
    <w:rsid w:val="00A85230"/>
    <w:rsid w:val="00A85231"/>
    <w:rsid w:val="00A9027D"/>
    <w:rsid w:val="00A92047"/>
    <w:rsid w:val="00A935C1"/>
    <w:rsid w:val="00A95C44"/>
    <w:rsid w:val="00AA0C01"/>
    <w:rsid w:val="00AA1BC9"/>
    <w:rsid w:val="00AA1F06"/>
    <w:rsid w:val="00AA2AC4"/>
    <w:rsid w:val="00AA323C"/>
    <w:rsid w:val="00AA3698"/>
    <w:rsid w:val="00AA7CA3"/>
    <w:rsid w:val="00AB4CE4"/>
    <w:rsid w:val="00AB51D6"/>
    <w:rsid w:val="00AB7A93"/>
    <w:rsid w:val="00AC2032"/>
    <w:rsid w:val="00AC5156"/>
    <w:rsid w:val="00AC6662"/>
    <w:rsid w:val="00AC6BDD"/>
    <w:rsid w:val="00AC7B1C"/>
    <w:rsid w:val="00AD1D07"/>
    <w:rsid w:val="00AD2964"/>
    <w:rsid w:val="00AD2CEB"/>
    <w:rsid w:val="00AD3514"/>
    <w:rsid w:val="00AD3FE6"/>
    <w:rsid w:val="00AD60B7"/>
    <w:rsid w:val="00AD73DE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5C83"/>
    <w:rsid w:val="00B02654"/>
    <w:rsid w:val="00B04C25"/>
    <w:rsid w:val="00B0601E"/>
    <w:rsid w:val="00B07C89"/>
    <w:rsid w:val="00B07CD8"/>
    <w:rsid w:val="00B126C5"/>
    <w:rsid w:val="00B13000"/>
    <w:rsid w:val="00B13052"/>
    <w:rsid w:val="00B15F15"/>
    <w:rsid w:val="00B21EDB"/>
    <w:rsid w:val="00B23208"/>
    <w:rsid w:val="00B24C81"/>
    <w:rsid w:val="00B25525"/>
    <w:rsid w:val="00B2581E"/>
    <w:rsid w:val="00B27F9E"/>
    <w:rsid w:val="00B31AAD"/>
    <w:rsid w:val="00B31FAF"/>
    <w:rsid w:val="00B32E9E"/>
    <w:rsid w:val="00B3458A"/>
    <w:rsid w:val="00B4166E"/>
    <w:rsid w:val="00B44321"/>
    <w:rsid w:val="00B4432C"/>
    <w:rsid w:val="00B44AC8"/>
    <w:rsid w:val="00B52A21"/>
    <w:rsid w:val="00B54957"/>
    <w:rsid w:val="00B617C6"/>
    <w:rsid w:val="00B62105"/>
    <w:rsid w:val="00B64F14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6764"/>
    <w:rsid w:val="00B91E20"/>
    <w:rsid w:val="00B93174"/>
    <w:rsid w:val="00B96B03"/>
    <w:rsid w:val="00B97779"/>
    <w:rsid w:val="00B97E77"/>
    <w:rsid w:val="00BA0D3B"/>
    <w:rsid w:val="00BA1166"/>
    <w:rsid w:val="00BA1762"/>
    <w:rsid w:val="00BA4EB7"/>
    <w:rsid w:val="00BA51E4"/>
    <w:rsid w:val="00BA7077"/>
    <w:rsid w:val="00BA7DD2"/>
    <w:rsid w:val="00BA7E69"/>
    <w:rsid w:val="00BB047B"/>
    <w:rsid w:val="00BB098B"/>
    <w:rsid w:val="00BB0B99"/>
    <w:rsid w:val="00BB3E3C"/>
    <w:rsid w:val="00BB4485"/>
    <w:rsid w:val="00BB46FC"/>
    <w:rsid w:val="00BB5C8E"/>
    <w:rsid w:val="00BB69AF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D7ACE"/>
    <w:rsid w:val="00BE1516"/>
    <w:rsid w:val="00BE2135"/>
    <w:rsid w:val="00BE44A2"/>
    <w:rsid w:val="00BF31B2"/>
    <w:rsid w:val="00BF5DE0"/>
    <w:rsid w:val="00BF6EE8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502C"/>
    <w:rsid w:val="00C25273"/>
    <w:rsid w:val="00C257AE"/>
    <w:rsid w:val="00C318E1"/>
    <w:rsid w:val="00C31D43"/>
    <w:rsid w:val="00C325AA"/>
    <w:rsid w:val="00C3334D"/>
    <w:rsid w:val="00C33371"/>
    <w:rsid w:val="00C343FF"/>
    <w:rsid w:val="00C3455B"/>
    <w:rsid w:val="00C3687B"/>
    <w:rsid w:val="00C403F4"/>
    <w:rsid w:val="00C42B8A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6B7E"/>
    <w:rsid w:val="00C67029"/>
    <w:rsid w:val="00C671B7"/>
    <w:rsid w:val="00C6726F"/>
    <w:rsid w:val="00C679D7"/>
    <w:rsid w:val="00C7132B"/>
    <w:rsid w:val="00C73669"/>
    <w:rsid w:val="00C74184"/>
    <w:rsid w:val="00C7449E"/>
    <w:rsid w:val="00C75C8E"/>
    <w:rsid w:val="00C77630"/>
    <w:rsid w:val="00C776BD"/>
    <w:rsid w:val="00C7776F"/>
    <w:rsid w:val="00C779C0"/>
    <w:rsid w:val="00C814C2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56D8"/>
    <w:rsid w:val="00CA57AA"/>
    <w:rsid w:val="00CA7B5A"/>
    <w:rsid w:val="00CB5118"/>
    <w:rsid w:val="00CB574C"/>
    <w:rsid w:val="00CC0163"/>
    <w:rsid w:val="00CC0B82"/>
    <w:rsid w:val="00CC15DB"/>
    <w:rsid w:val="00CD13CE"/>
    <w:rsid w:val="00CD2F53"/>
    <w:rsid w:val="00CD34E0"/>
    <w:rsid w:val="00CD39A8"/>
    <w:rsid w:val="00CD44F4"/>
    <w:rsid w:val="00CD7470"/>
    <w:rsid w:val="00CE0347"/>
    <w:rsid w:val="00CE3086"/>
    <w:rsid w:val="00CE7360"/>
    <w:rsid w:val="00CF3F07"/>
    <w:rsid w:val="00CF4639"/>
    <w:rsid w:val="00CF4B19"/>
    <w:rsid w:val="00CF527C"/>
    <w:rsid w:val="00CF6C49"/>
    <w:rsid w:val="00CF7598"/>
    <w:rsid w:val="00D0093F"/>
    <w:rsid w:val="00D02938"/>
    <w:rsid w:val="00D0608A"/>
    <w:rsid w:val="00D06D8C"/>
    <w:rsid w:val="00D0704F"/>
    <w:rsid w:val="00D074C8"/>
    <w:rsid w:val="00D105E0"/>
    <w:rsid w:val="00D12159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33C8"/>
    <w:rsid w:val="00D40FB2"/>
    <w:rsid w:val="00D424C7"/>
    <w:rsid w:val="00D43264"/>
    <w:rsid w:val="00D44859"/>
    <w:rsid w:val="00D53070"/>
    <w:rsid w:val="00D530FE"/>
    <w:rsid w:val="00D54489"/>
    <w:rsid w:val="00D54B6D"/>
    <w:rsid w:val="00D60D1F"/>
    <w:rsid w:val="00D70578"/>
    <w:rsid w:val="00D70AFE"/>
    <w:rsid w:val="00D70E50"/>
    <w:rsid w:val="00D71142"/>
    <w:rsid w:val="00D71194"/>
    <w:rsid w:val="00D71C05"/>
    <w:rsid w:val="00D71F96"/>
    <w:rsid w:val="00D76188"/>
    <w:rsid w:val="00D76ECC"/>
    <w:rsid w:val="00D77304"/>
    <w:rsid w:val="00D81174"/>
    <w:rsid w:val="00D8118B"/>
    <w:rsid w:val="00D814DD"/>
    <w:rsid w:val="00D819FD"/>
    <w:rsid w:val="00D820EC"/>
    <w:rsid w:val="00D8230B"/>
    <w:rsid w:val="00D825D1"/>
    <w:rsid w:val="00D82D5F"/>
    <w:rsid w:val="00D86AEB"/>
    <w:rsid w:val="00D8726D"/>
    <w:rsid w:val="00D918B8"/>
    <w:rsid w:val="00D9333C"/>
    <w:rsid w:val="00D94659"/>
    <w:rsid w:val="00DA09A5"/>
    <w:rsid w:val="00DA471D"/>
    <w:rsid w:val="00DA4C09"/>
    <w:rsid w:val="00DB0086"/>
    <w:rsid w:val="00DB0D2B"/>
    <w:rsid w:val="00DB271D"/>
    <w:rsid w:val="00DB433F"/>
    <w:rsid w:val="00DB468A"/>
    <w:rsid w:val="00DB5657"/>
    <w:rsid w:val="00DC3D4F"/>
    <w:rsid w:val="00DC4EF4"/>
    <w:rsid w:val="00DC5D7E"/>
    <w:rsid w:val="00DD049C"/>
    <w:rsid w:val="00DD0580"/>
    <w:rsid w:val="00DD1273"/>
    <w:rsid w:val="00DD2A34"/>
    <w:rsid w:val="00DD2AA0"/>
    <w:rsid w:val="00DD4519"/>
    <w:rsid w:val="00DE0E44"/>
    <w:rsid w:val="00DE1030"/>
    <w:rsid w:val="00DE1BC8"/>
    <w:rsid w:val="00DE418A"/>
    <w:rsid w:val="00DE45C0"/>
    <w:rsid w:val="00DE6632"/>
    <w:rsid w:val="00DF1E89"/>
    <w:rsid w:val="00DF43A7"/>
    <w:rsid w:val="00DF4721"/>
    <w:rsid w:val="00E00A09"/>
    <w:rsid w:val="00E016FF"/>
    <w:rsid w:val="00E04A36"/>
    <w:rsid w:val="00E07117"/>
    <w:rsid w:val="00E0733C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61E4"/>
    <w:rsid w:val="00E42218"/>
    <w:rsid w:val="00E43D09"/>
    <w:rsid w:val="00E45997"/>
    <w:rsid w:val="00E46274"/>
    <w:rsid w:val="00E465F8"/>
    <w:rsid w:val="00E477B1"/>
    <w:rsid w:val="00E5037D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50D8"/>
    <w:rsid w:val="00E76CB7"/>
    <w:rsid w:val="00E80200"/>
    <w:rsid w:val="00E8071A"/>
    <w:rsid w:val="00E822FB"/>
    <w:rsid w:val="00E833D6"/>
    <w:rsid w:val="00E84DC7"/>
    <w:rsid w:val="00E930A2"/>
    <w:rsid w:val="00E95DBA"/>
    <w:rsid w:val="00EA005F"/>
    <w:rsid w:val="00EA2579"/>
    <w:rsid w:val="00EA4F8D"/>
    <w:rsid w:val="00EA5231"/>
    <w:rsid w:val="00EA70AC"/>
    <w:rsid w:val="00EA770D"/>
    <w:rsid w:val="00EB07A7"/>
    <w:rsid w:val="00EB1E48"/>
    <w:rsid w:val="00EB2016"/>
    <w:rsid w:val="00EB352F"/>
    <w:rsid w:val="00EB40AC"/>
    <w:rsid w:val="00EB576D"/>
    <w:rsid w:val="00EB5EBB"/>
    <w:rsid w:val="00EB6276"/>
    <w:rsid w:val="00EB79D4"/>
    <w:rsid w:val="00EC23B7"/>
    <w:rsid w:val="00EC2C13"/>
    <w:rsid w:val="00EC3A40"/>
    <w:rsid w:val="00EC679E"/>
    <w:rsid w:val="00ED0309"/>
    <w:rsid w:val="00ED038C"/>
    <w:rsid w:val="00ED1F68"/>
    <w:rsid w:val="00ED32CB"/>
    <w:rsid w:val="00ED6317"/>
    <w:rsid w:val="00ED64B2"/>
    <w:rsid w:val="00EE4B76"/>
    <w:rsid w:val="00EE6E9E"/>
    <w:rsid w:val="00EE7200"/>
    <w:rsid w:val="00EE75AB"/>
    <w:rsid w:val="00EF0196"/>
    <w:rsid w:val="00EF05B0"/>
    <w:rsid w:val="00EF3119"/>
    <w:rsid w:val="00EF48E5"/>
    <w:rsid w:val="00EF59A9"/>
    <w:rsid w:val="00EF5CB1"/>
    <w:rsid w:val="00EF686D"/>
    <w:rsid w:val="00F01EC8"/>
    <w:rsid w:val="00F04E1F"/>
    <w:rsid w:val="00F06C97"/>
    <w:rsid w:val="00F1050B"/>
    <w:rsid w:val="00F12A44"/>
    <w:rsid w:val="00F12DDD"/>
    <w:rsid w:val="00F12E4B"/>
    <w:rsid w:val="00F15294"/>
    <w:rsid w:val="00F155DF"/>
    <w:rsid w:val="00F159F1"/>
    <w:rsid w:val="00F16EB2"/>
    <w:rsid w:val="00F172DC"/>
    <w:rsid w:val="00F20D33"/>
    <w:rsid w:val="00F234DB"/>
    <w:rsid w:val="00F243F5"/>
    <w:rsid w:val="00F27C63"/>
    <w:rsid w:val="00F359EE"/>
    <w:rsid w:val="00F35A70"/>
    <w:rsid w:val="00F36991"/>
    <w:rsid w:val="00F40119"/>
    <w:rsid w:val="00F40B87"/>
    <w:rsid w:val="00F4231F"/>
    <w:rsid w:val="00F51266"/>
    <w:rsid w:val="00F5273D"/>
    <w:rsid w:val="00F53388"/>
    <w:rsid w:val="00F53BD9"/>
    <w:rsid w:val="00F55B01"/>
    <w:rsid w:val="00F609F0"/>
    <w:rsid w:val="00F66000"/>
    <w:rsid w:val="00F72203"/>
    <w:rsid w:val="00F742B5"/>
    <w:rsid w:val="00F76951"/>
    <w:rsid w:val="00F77AD0"/>
    <w:rsid w:val="00F80C70"/>
    <w:rsid w:val="00F81EDA"/>
    <w:rsid w:val="00F83957"/>
    <w:rsid w:val="00F83D9F"/>
    <w:rsid w:val="00F8449D"/>
    <w:rsid w:val="00F85360"/>
    <w:rsid w:val="00F85D40"/>
    <w:rsid w:val="00F92143"/>
    <w:rsid w:val="00F923B2"/>
    <w:rsid w:val="00F931F6"/>
    <w:rsid w:val="00F95706"/>
    <w:rsid w:val="00FA23F4"/>
    <w:rsid w:val="00FA2DF8"/>
    <w:rsid w:val="00FA4A6C"/>
    <w:rsid w:val="00FB05D1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2EC1"/>
    <w:rsid w:val="00FC42D5"/>
    <w:rsid w:val="00FC60D8"/>
    <w:rsid w:val="00FD00CF"/>
    <w:rsid w:val="00FD0B84"/>
    <w:rsid w:val="00FD21D4"/>
    <w:rsid w:val="00FD52FF"/>
    <w:rsid w:val="00FD585C"/>
    <w:rsid w:val="00FD64FD"/>
    <w:rsid w:val="00FD75E1"/>
    <w:rsid w:val="00FD7959"/>
    <w:rsid w:val="00FE3005"/>
    <w:rsid w:val="00FF080E"/>
    <w:rsid w:val="00FF33F7"/>
    <w:rsid w:val="00FF40E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732015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73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732015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73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905C05-AF6C-4133-BF7A-9D94B1C5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32</Pages>
  <Words>5487</Words>
  <Characters>31276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36690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Преподаватель</cp:lastModifiedBy>
  <cp:revision>4</cp:revision>
  <cp:lastPrinted>2022-02-01T11:26:00Z</cp:lastPrinted>
  <dcterms:created xsi:type="dcterms:W3CDTF">2025-03-04T06:26:00Z</dcterms:created>
  <dcterms:modified xsi:type="dcterms:W3CDTF">2025-03-04T07:13:00Z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