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891" w:rsidRDefault="00B17891">
      <w:pPr>
        <w:rPr>
          <w:rFonts w:ascii="Times New Roman" w:hAnsi="Times New Roman" w:cs="Times New Roman"/>
          <w:sz w:val="28"/>
          <w:szCs w:val="28"/>
        </w:rPr>
      </w:pPr>
      <w:r w:rsidRPr="00B1789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-359864</wp:posOffset>
                </wp:positionH>
                <wp:positionV relativeFrom="paragraph">
                  <wp:posOffset>113575</wp:posOffset>
                </wp:positionV>
                <wp:extent cx="2360930" cy="1404620"/>
                <wp:effectExtent l="0" t="0" r="22860" b="1143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891" w:rsidRDefault="00B17891" w:rsidP="00B17891">
                            <w:pPr>
                              <w:jc w:val="center"/>
                            </w:pPr>
                            <w:r w:rsidRPr="00B178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Бланк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8.35pt;margin-top:8.9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qxbPQIAAEsEAAAOAAAAZHJzL2Uyb0RvYy54bWysVM2O0zAQviPxDpbvNGm3Lduo6WrpUoS0&#10;/EgLDzBxnMbCP8F2myy3vfMKvAMHDtx4he4bMXa6JQJOiBwsOzP+8s33zWR50SlJ9tw6YXROx6OU&#10;Eq6ZKYXe5vT9u82Tc0qcB12CNJrn9JY7erF6/GjZNhmfmNrIkluCINplbZPT2vsmSxLHaq7AjUzD&#10;NQYrYxV4PNptUlpoEV3JZJKm86Q1tmysYdw5fHvVB+kq4lcVZ/5NVTnuicwpcvNxtXEtwpqslpBt&#10;LTS1YEca8A8sFAiNHz1BXYEHsrPiDyglmDXOVH7EjEpMVQnGYw1YzTj9rZqbGhoea0FxXHOSyf0/&#10;WPZ6/9YSUaJ3lGhQaNHhy+Hr4dvhx+H7/d39ZzIJGrWNyzD1psFk3z0zXcgP9brm2rAPjmizrkFv&#10;+aW1pq05lMhxHG4mg6s9jgsgRfvKlPgx2HkTgbrKqgCIkhBER69uT/7wzhOGLydn83RxhiGGsfE0&#10;nc4n0cEEsofrjXX+BTeKhE1OLTZAhIf9tfOBDmQPKZG+kaLcCCnjwW6LtbRkD9gsm/jECrDKYZrU&#10;pM3pYjaZ9QoMY24IkcbnbxBKeOx6KVROz09JkAXdnusy9qQHIfs9Upb6KGTQrlfRd0V3NKYw5S1K&#10;ak3f3TiNuKmN/URJi52dU/dxB5ZTIl9qtGUxnk7DKMTDdPYUNSR2GCmGEdAMoXLqKem3ax/Hpzf/&#10;Eu3biChs8LlncuSKHRv1Pk5XGInhOWb9+gesfgIAAP//AwBQSwMEFAAGAAgAAAAhACZPjePeAAAA&#10;CgEAAA8AAABkcnMvZG93bnJldi54bWxMj0FPg0AQhe8m/ofNmHhrF6ilFlmahui1SVsTr1N2BJTd&#10;RXah+O8dT3qcvC/vfZPvZtOJiQbfOqsgXkYgyFZOt7ZW8Hp+WTyC8AGtxs5ZUvBNHnbF7U2OmXZX&#10;e6TpFGrBJdZnqKAJoc+k9FVDBv3S9WQ5e3eDwcDnUEs94JXLTSeTKEqlwdbyQoM9lQ1Vn6fRKBjP&#10;5X46lsnH23TQD4f0GQ12X0rd3837JxCB5vAHw68+q0PBThc3Wu1Fp2CxTjeMcrDZgmBgFa9jEBcF&#10;yWobgyxy+f+F4gcAAP//AwBQSwECLQAUAAYACAAAACEAtoM4kv4AAADhAQAAEwAAAAAAAAAAAAAA&#10;AAAAAAAAW0NvbnRlbnRfVHlwZXNdLnhtbFBLAQItABQABgAIAAAAIQA4/SH/1gAAAJQBAAALAAAA&#10;AAAAAAAAAAAAAC8BAABfcmVscy8ucmVsc1BLAQItABQABgAIAAAAIQB0jqxbPQIAAEsEAAAOAAAA&#10;AAAAAAAAAAAAAC4CAABkcnMvZTJvRG9jLnhtbFBLAQItABQABgAIAAAAIQAmT43j3gAAAAoBAAAP&#10;AAAAAAAAAAAAAAAAAJcEAABkcnMvZG93bnJldi54bWxQSwUGAAAAAAQABADzAAAAogUAAAAA&#10;">
                <v:textbox style="mso-fit-shape-to-text:t">
                  <w:txbxContent>
                    <w:p w:rsidR="00B17891" w:rsidRDefault="00B17891" w:rsidP="00B17891">
                      <w:pPr>
                        <w:jc w:val="center"/>
                      </w:pPr>
                      <w:r w:rsidRPr="00B178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Бланк организации</w:t>
                      </w:r>
                      <w:r>
                        <w:rPr>
                          <w:rStyle w:val="a3"/>
                        </w:rPr>
                        <w:t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17891" w:rsidRDefault="00B17891">
      <w:pPr>
        <w:rPr>
          <w:rFonts w:ascii="Times New Roman" w:hAnsi="Times New Roman" w:cs="Times New Roman"/>
          <w:sz w:val="28"/>
          <w:szCs w:val="28"/>
        </w:rPr>
      </w:pPr>
    </w:p>
    <w:p w:rsidR="00B17891" w:rsidRDefault="00B17891">
      <w:pPr>
        <w:rPr>
          <w:rFonts w:ascii="Times New Roman" w:hAnsi="Times New Roman" w:cs="Times New Roman"/>
          <w:sz w:val="28"/>
          <w:szCs w:val="28"/>
        </w:rPr>
      </w:pPr>
      <w:r w:rsidRPr="00B1789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2641328</wp:posOffset>
                </wp:positionH>
                <wp:positionV relativeFrom="paragraph">
                  <wp:posOffset>10885</wp:posOffset>
                </wp:positionV>
                <wp:extent cx="3382645" cy="1404620"/>
                <wp:effectExtent l="0" t="0" r="825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6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891" w:rsidRPr="00B17891" w:rsidRDefault="00B17891" w:rsidP="00B17891">
                            <w:pPr>
                              <w:spacing w:after="0" w:line="240" w:lineRule="auto"/>
                              <w:ind w:firstLine="708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1789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B17891" w:rsidRPr="00B17891" w:rsidRDefault="00B17891" w:rsidP="00B1789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78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</w:t>
                            </w:r>
                          </w:p>
                          <w:p w:rsidR="00B17891" w:rsidRPr="00B17891" w:rsidRDefault="00B17891" w:rsidP="00B17891">
                            <w:pPr>
                              <w:spacing w:after="0" w:line="240" w:lineRule="auto"/>
                              <w:ind w:firstLine="70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B178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(руководитель, директор)</w:t>
                            </w:r>
                          </w:p>
                          <w:p w:rsidR="00B17891" w:rsidRPr="00B17891" w:rsidRDefault="00B17891" w:rsidP="00B1789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78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</w:t>
                            </w:r>
                          </w:p>
                          <w:p w:rsidR="00B17891" w:rsidRPr="00B17891" w:rsidRDefault="00B17891" w:rsidP="00B17891">
                            <w:pPr>
                              <w:spacing w:after="0" w:line="240" w:lineRule="auto"/>
                              <w:ind w:firstLine="70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B178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(наименование организации)</w:t>
                            </w:r>
                          </w:p>
                          <w:p w:rsidR="00B17891" w:rsidRPr="00B17891" w:rsidRDefault="00B17891" w:rsidP="00B1789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178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  _________________</w:t>
                            </w:r>
                          </w:p>
                          <w:p w:rsidR="00B17891" w:rsidRPr="00B17891" w:rsidRDefault="00B17891" w:rsidP="00B17891">
                            <w:pPr>
                              <w:spacing w:after="0" w:line="240" w:lineRule="auto"/>
                              <w:ind w:firstLine="708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</w:pPr>
                            <w:r w:rsidRPr="00B178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(подпись)</w:t>
                            </w:r>
                            <w:r w:rsidRPr="00B178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ab/>
                            </w:r>
                            <w:r w:rsidRPr="00B178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ab/>
                              <w:t>(Фамилия И.О.)</w:t>
                            </w:r>
                          </w:p>
                          <w:p w:rsidR="00B17891" w:rsidRDefault="00B17891">
                            <w:r w:rsidRPr="00B1789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08pt;margin-top:.85pt;width:266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JLmPQIAACsEAAAOAAAAZHJzL2Uyb0RvYy54bWysU81uEzEQviPxDpbvZLPbJE1X2VQlJQip&#10;/EiFB3C83qyF12NsJ7vh1juvwDtw4MCNV0jfiLE3TaNyQ/hgjT3jzzPffDO77BpFtsI6Cbqg6WBI&#10;idAcSqnXBf30cfliSonzTJdMgRYF3QlHL+fPn81ak4sMalClsARBtMtbU9Dae5MnieO1aJgbgBEa&#10;nRXYhnk82nVSWtYieqOSbDicJC3Y0ljgwjm8ve6ddB7xq0pw/76qnPBEFRRz83G3cV+FPZnPWL62&#10;zNSSH9Jg/5BFw6TGT49Q18wzsrHyL6hGcgsOKj/g0CRQVZKLWANWkw6fVHNbMyNiLUiOM0ea3P+D&#10;5e+2HyyRZUGz9JwSzRps0v77/sf+5/73/tf93f03kgWWWuNyDL41GO67l9Bht2PFztwA/+yIhkXN&#10;9FpcWQttLViJWabhZXLytMdxAWTVvoUSP2MbDxGoq2wTKERSCKJjt3bHDonOE46XZ2fTbDIaU8LR&#10;l46Go0kWe5iw/OG5sc6/FtCQYBTUogQiPNveOB/SYflDSPjNgZLlUioVD3a9WihLtgzlsowrVvAk&#10;TGnSFvRinI0jsobwPiqpkR7lrGRT0OkwrF5ggY5XuowhnknV25iJ0gd+AiU9Ob5bdbEhkbzA3QrK&#10;HRJmoVcvThsaNdivlLSo3IK6LxtmBSXqjUbSL9LRKEg9Hkbjc2SI2FPP6tTDNEeognpKenPh43hE&#10;OswVNmcpI22PmRxSRkVGNg/TEyR/eo5RjzM+/wMAAP//AwBQSwMEFAAGAAgAAAAhACvF1/zeAAAA&#10;CQEAAA8AAABkcnMvZG93bnJldi54bWxMj8FOwzAMhu9IvENkJG4sXTXG1jWdJiYuHJAYSOyYNWlT&#10;kThRknXl7TEndrP1Wb+/v95OzrJRxzR4FDCfFcA0tl4N2Av4/Hh5WAFLWaKS1qMW8KMTbJvbm1pW&#10;yl/wXY+H3DMKwVRJASbnUHGeWqOdTDMfNBLrfHQy0xp7rqK8ULizvCyKJXdyQPpgZNDPRrffh7MT&#10;8OXMoPbx7dgpO+5fu91jmGIQ4v5u2m2AZT3l/2P40yd1aMjp5M+oErMCFvMldckEnoARXy9WNJwE&#10;lGW5Bt7U/LpB8wsAAP//AwBQSwECLQAUAAYACAAAACEAtoM4kv4AAADhAQAAEwAAAAAAAAAAAAAA&#10;AAAAAAAAW0NvbnRlbnRfVHlwZXNdLnhtbFBLAQItABQABgAIAAAAIQA4/SH/1gAAAJQBAAALAAAA&#10;AAAAAAAAAAAAAC8BAABfcmVscy8ucmVsc1BLAQItABQABgAIAAAAIQD+4JLmPQIAACsEAAAOAAAA&#10;AAAAAAAAAAAAAC4CAABkcnMvZTJvRG9jLnhtbFBLAQItABQABgAIAAAAIQArxdf83gAAAAkBAAAP&#10;AAAAAAAAAAAAAAAAAJcEAABkcnMvZG93bnJldi54bWxQSwUGAAAAAAQABADzAAAAogUAAAAA&#10;" stroked="f">
                <v:textbox style="mso-fit-shape-to-text:t">
                  <w:txbxContent>
                    <w:p w:rsidR="00B17891" w:rsidRPr="00B17891" w:rsidRDefault="00B17891" w:rsidP="00B17891">
                      <w:pPr>
                        <w:spacing w:after="0" w:line="240" w:lineRule="auto"/>
                        <w:ind w:firstLine="708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1789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УТВЕРЖДАЮ</w:t>
                      </w:r>
                    </w:p>
                    <w:p w:rsidR="00B17891" w:rsidRPr="00B17891" w:rsidRDefault="00B17891" w:rsidP="00B1789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178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</w:t>
                      </w:r>
                    </w:p>
                    <w:p w:rsidR="00B17891" w:rsidRPr="00B17891" w:rsidRDefault="00B17891" w:rsidP="00B17891">
                      <w:pPr>
                        <w:spacing w:after="0" w:line="240" w:lineRule="auto"/>
                        <w:ind w:firstLine="708"/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</w:pPr>
                      <w:r w:rsidRPr="00B17891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(руководитель, директор)</w:t>
                      </w:r>
                    </w:p>
                    <w:p w:rsidR="00B17891" w:rsidRPr="00B17891" w:rsidRDefault="00B17891" w:rsidP="00B1789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178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</w:t>
                      </w:r>
                    </w:p>
                    <w:p w:rsidR="00B17891" w:rsidRPr="00B17891" w:rsidRDefault="00B17891" w:rsidP="00B17891">
                      <w:pPr>
                        <w:spacing w:after="0" w:line="240" w:lineRule="auto"/>
                        <w:ind w:firstLine="708"/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</w:pPr>
                      <w:r w:rsidRPr="00B17891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(наименование организации)</w:t>
                      </w:r>
                    </w:p>
                    <w:p w:rsidR="00B17891" w:rsidRPr="00B17891" w:rsidRDefault="00B17891" w:rsidP="00B1789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178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  _________________</w:t>
                      </w:r>
                    </w:p>
                    <w:p w:rsidR="00B17891" w:rsidRPr="00B17891" w:rsidRDefault="00B17891" w:rsidP="00B17891">
                      <w:pPr>
                        <w:spacing w:after="0" w:line="240" w:lineRule="auto"/>
                        <w:ind w:firstLine="708"/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</w:pPr>
                      <w:r w:rsidRPr="00B17891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(подпись)</w:t>
                      </w:r>
                      <w:r w:rsidRPr="00B17891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ab/>
                      </w:r>
                      <w:r w:rsidRPr="00B17891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ab/>
                        <w:t>(Фамилия И.О.)</w:t>
                      </w:r>
                    </w:p>
                    <w:p w:rsidR="00B17891" w:rsidRDefault="00B17891">
                      <w:r w:rsidRPr="00B1789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М.П.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17891" w:rsidRDefault="00B17891">
      <w:pPr>
        <w:rPr>
          <w:rFonts w:ascii="Times New Roman" w:hAnsi="Times New Roman" w:cs="Times New Roman"/>
          <w:sz w:val="28"/>
          <w:szCs w:val="28"/>
        </w:rPr>
      </w:pPr>
    </w:p>
    <w:p w:rsidR="00B17891" w:rsidRDefault="00B17891">
      <w:pPr>
        <w:rPr>
          <w:rFonts w:ascii="Times New Roman" w:hAnsi="Times New Roman" w:cs="Times New Roman"/>
          <w:sz w:val="28"/>
          <w:szCs w:val="28"/>
        </w:rPr>
      </w:pPr>
    </w:p>
    <w:p w:rsidR="00B17891" w:rsidRDefault="00B17891">
      <w:pPr>
        <w:rPr>
          <w:rFonts w:ascii="Times New Roman" w:hAnsi="Times New Roman" w:cs="Times New Roman"/>
          <w:sz w:val="28"/>
          <w:szCs w:val="28"/>
        </w:rPr>
      </w:pPr>
    </w:p>
    <w:p w:rsidR="00B17891" w:rsidRDefault="00B17891">
      <w:pPr>
        <w:rPr>
          <w:rFonts w:ascii="Times New Roman" w:hAnsi="Times New Roman" w:cs="Times New Roman"/>
          <w:sz w:val="28"/>
          <w:szCs w:val="28"/>
        </w:rPr>
      </w:pPr>
    </w:p>
    <w:p w:rsidR="00B17891" w:rsidRDefault="00B17891">
      <w:pPr>
        <w:rPr>
          <w:rFonts w:ascii="Times New Roman" w:hAnsi="Times New Roman" w:cs="Times New Roman"/>
          <w:sz w:val="28"/>
          <w:szCs w:val="28"/>
        </w:rPr>
      </w:pPr>
    </w:p>
    <w:p w:rsidR="00B17891" w:rsidRDefault="00B17891">
      <w:pPr>
        <w:rPr>
          <w:rFonts w:ascii="Times New Roman" w:hAnsi="Times New Roman" w:cs="Times New Roman"/>
          <w:sz w:val="28"/>
          <w:szCs w:val="28"/>
        </w:rPr>
      </w:pPr>
    </w:p>
    <w:p w:rsidR="00B17891" w:rsidRPr="004A3A7E" w:rsidRDefault="00352F59" w:rsidP="004A3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17891" w:rsidRPr="004A3A7E" w:rsidRDefault="00B17891" w:rsidP="004A3A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A7E">
        <w:rPr>
          <w:rFonts w:ascii="Times New Roman" w:hAnsi="Times New Roman" w:cs="Times New Roman"/>
          <w:b/>
          <w:sz w:val="28"/>
          <w:szCs w:val="28"/>
        </w:rPr>
        <w:t>о внедрении результатов выпускной квалификационной работы</w:t>
      </w:r>
    </w:p>
    <w:p w:rsidR="00B17891" w:rsidRDefault="004A3A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B17891">
        <w:rPr>
          <w:rFonts w:ascii="Times New Roman" w:hAnsi="Times New Roman" w:cs="Times New Roman"/>
          <w:sz w:val="28"/>
          <w:szCs w:val="28"/>
        </w:rPr>
        <w:t xml:space="preserve"> тему_________________________________________________________</w:t>
      </w:r>
    </w:p>
    <w:p w:rsidR="00B17891" w:rsidRPr="004A3A7E" w:rsidRDefault="00B17891" w:rsidP="004A3A7E">
      <w:pPr>
        <w:ind w:left="3540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4A3A7E">
        <w:rPr>
          <w:rFonts w:ascii="Times New Roman" w:hAnsi="Times New Roman" w:cs="Times New Roman"/>
          <w:sz w:val="28"/>
          <w:szCs w:val="28"/>
          <w:vertAlign w:val="superscript"/>
        </w:rPr>
        <w:t>(наименование</w:t>
      </w:r>
      <w:r w:rsidR="00557C77">
        <w:rPr>
          <w:rFonts w:ascii="Times New Roman" w:hAnsi="Times New Roman" w:cs="Times New Roman"/>
          <w:sz w:val="28"/>
          <w:szCs w:val="28"/>
          <w:vertAlign w:val="superscript"/>
        </w:rPr>
        <w:t xml:space="preserve"> темы</w:t>
      </w:r>
      <w:bookmarkStart w:id="0" w:name="_GoBack"/>
      <w:bookmarkEnd w:id="0"/>
      <w:r w:rsidRPr="004A3A7E">
        <w:rPr>
          <w:rFonts w:ascii="Times New Roman" w:hAnsi="Times New Roman" w:cs="Times New Roman"/>
          <w:sz w:val="28"/>
          <w:szCs w:val="28"/>
          <w:vertAlign w:val="superscript"/>
        </w:rPr>
        <w:t xml:space="preserve"> ВКР)</w:t>
      </w:r>
    </w:p>
    <w:p w:rsidR="00B17891" w:rsidRPr="00B17891" w:rsidRDefault="004A3A7E" w:rsidP="00B17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B17891">
        <w:rPr>
          <w:rFonts w:ascii="Times New Roman" w:hAnsi="Times New Roman" w:cs="Times New Roman"/>
          <w:sz w:val="28"/>
          <w:szCs w:val="28"/>
        </w:rPr>
        <w:t xml:space="preserve"> н</w:t>
      </w:r>
      <w:r w:rsidR="00B17891" w:rsidRPr="00B17891">
        <w:rPr>
          <w:rFonts w:ascii="Times New Roman" w:hAnsi="Times New Roman" w:cs="Times New Roman"/>
          <w:sz w:val="28"/>
          <w:szCs w:val="28"/>
        </w:rPr>
        <w:t>аправлени</w:t>
      </w:r>
      <w:r w:rsidR="00B17891">
        <w:rPr>
          <w:rFonts w:ascii="Times New Roman" w:hAnsi="Times New Roman" w:cs="Times New Roman"/>
          <w:sz w:val="28"/>
          <w:szCs w:val="28"/>
        </w:rPr>
        <w:t>ю</w:t>
      </w:r>
      <w:r w:rsidR="00B17891" w:rsidRPr="00B17891">
        <w:rPr>
          <w:rFonts w:ascii="Times New Roman" w:hAnsi="Times New Roman" w:cs="Times New Roman"/>
          <w:sz w:val="28"/>
          <w:szCs w:val="28"/>
        </w:rPr>
        <w:t xml:space="preserve"> подготовки: 38.04.03 «Управление персоналом</w:t>
      </w:r>
      <w:r w:rsidR="00352F59">
        <w:rPr>
          <w:rFonts w:ascii="Times New Roman" w:hAnsi="Times New Roman" w:cs="Times New Roman"/>
          <w:sz w:val="28"/>
          <w:szCs w:val="28"/>
        </w:rPr>
        <w:t>»</w:t>
      </w:r>
    </w:p>
    <w:p w:rsidR="00B17891" w:rsidRDefault="004A3A7E" w:rsidP="00B17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17891" w:rsidRPr="00B17891">
        <w:rPr>
          <w:rFonts w:ascii="Times New Roman" w:hAnsi="Times New Roman" w:cs="Times New Roman"/>
          <w:sz w:val="28"/>
          <w:szCs w:val="28"/>
        </w:rPr>
        <w:t>аправленность программы магистратуры «Управление человеческими ресурсами»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17891" w:rsidRDefault="004A3A7E" w:rsidP="00B17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выполненную</w:t>
      </w:r>
      <w:r w:rsidR="00B1789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B17891" w:rsidRPr="004A3A7E" w:rsidRDefault="00B17891" w:rsidP="004A3A7E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A3A7E">
        <w:rPr>
          <w:rFonts w:ascii="Times New Roman" w:hAnsi="Times New Roman" w:cs="Times New Roman"/>
          <w:noProof/>
          <w:sz w:val="28"/>
          <w:szCs w:val="28"/>
          <w:vertAlign w:val="superscri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434340</wp:posOffset>
                </wp:positionV>
                <wp:extent cx="5838825" cy="1998345"/>
                <wp:effectExtent l="0" t="0" r="28575" b="2095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199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891" w:rsidRPr="00B17891" w:rsidRDefault="00B17891" w:rsidP="00B178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B17891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Текст акта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.35pt;margin-top:34.2pt;width:459.75pt;height:157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VN+PQIAAFIEAAAOAAAAZHJzL2Uyb0RvYy54bWysVM2O0zAQviPxDpbvNG22hTZqulq6FCEt&#10;P9LCAziO01jYnmC7TZYbd16Bd+DAgRuv0H0jxk62lB9xQORgeTzjzzPfN5PleacV2QvrJJicTkZj&#10;SoThUEqzzemb15sHc0qcZ6ZkCozI6Y1w9Hx1/96ybTKRQg2qFJYgiHFZ2+S09r7JksTxWmjmRtAI&#10;g84KrGYeTbtNSstaRNcqScfjh0kLtmwscOEcnl72TrqK+FUluH9ZVU54onKKufm42rgWYU1WS5Zt&#10;LWtqyYc02D9koZk0+OgR6pJ5RnZW/galJbfgoPIjDjqBqpJcxBqwmsn4l2qua9aIWAuS45ojTe7/&#10;wfIX+1eWyDKnKSWGaZTo8Onw+fDl8O3w9fbD7UeSBo7axmUYet1gsO8eQ4dax3pdcwX8rSMG1jUz&#10;W3FhLbS1YCXmOAk3k5OrPY4LIEX7HEp8jO08RKCusjoQiJQQREetbo76iM4Tjoez+dl8ns4o4eib&#10;LBbzs+ksvsGyu+uNdf6pAE3CJqcWGyDCs/2V8yEdlt2FhNccKFlupFLRsNtirSzZM2yWTfwG9J/C&#10;lCFtThczTOTvEOP4/QlCS49dr6TO6fwYxLLA2xNTxp70TKp+jykrMxAZuOtZ9F3RDboN+hRQ3iCz&#10;Fvomx6HETQ32PSUtNnhO3bsds4IS9cygOovJdBomIhrT2aMUDXvqKU49zHCEyqmnpN+ufZyiwICB&#10;C1SxkpHfIHefyZAyNm6kfRiyMBmndoz68StYfQcAAP//AwBQSwMEFAAGAAgAAAAhAK0lIjrfAAAA&#10;CAEAAA8AAABkcnMvZG93bnJldi54bWxMj81OwzAQhO9IvIO1SFwQdZpEaRqyqRASCG5QUHt1420S&#10;4Z9gu2l4e8wJjqMZzXxTb2at2ETOD9YgLBcJMDKtlYPpED7eH29LYD4II4WyhhC+ycOmubyoRSXt&#10;2bzRtA0diyXGVwKhD2GsOPdtT1r4hR3JRO9onRYhStdx6cQ5lmvF0yQpuBaDiQu9GOmhp/Zze9II&#10;Zf487f1L9rpri6Nah5vV9PTlEK+v5vs7YIHm8BeGX/yIDk1kOtiTkZ4phHwVgwhFmQOL9jrNU2AH&#10;hKzMlsCbmv8/0PwAAAD//wMAUEsBAi0AFAAGAAgAAAAhALaDOJL+AAAA4QEAABMAAAAAAAAAAAAA&#10;AAAAAAAAAFtDb250ZW50X1R5cGVzXS54bWxQSwECLQAUAAYACAAAACEAOP0h/9YAAACUAQAACwAA&#10;AAAAAAAAAAAAAAAvAQAAX3JlbHMvLnJlbHNQSwECLQAUAAYACAAAACEAsuVTfj0CAABSBAAADgAA&#10;AAAAAAAAAAAAAAAuAgAAZHJzL2Uyb0RvYy54bWxQSwECLQAUAAYACAAAACEArSUiOt8AAAAIAQAA&#10;DwAAAAAAAAAAAAAAAACXBAAAZHJzL2Rvd25yZXYueG1sUEsFBgAAAAAEAAQA8wAAAKMFAAAAAA==&#10;">
                <v:textbox>
                  <w:txbxContent>
                    <w:p w:rsidR="00B17891" w:rsidRPr="00B17891" w:rsidRDefault="00B17891" w:rsidP="00B17891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B17891">
                        <w:rPr>
                          <w:rFonts w:ascii="Times New Roman" w:hAnsi="Times New Roman" w:cs="Times New Roman"/>
                          <w:sz w:val="28"/>
                        </w:rPr>
                        <w:t>Текст акта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3A7E">
        <w:rPr>
          <w:rFonts w:ascii="Times New Roman" w:hAnsi="Times New Roman" w:cs="Times New Roman"/>
          <w:sz w:val="28"/>
          <w:szCs w:val="28"/>
          <w:vertAlign w:val="superscript"/>
        </w:rPr>
        <w:t>(Фамилия И.О.)</w:t>
      </w:r>
    </w:p>
    <w:p w:rsidR="00B17891" w:rsidRDefault="00B17891" w:rsidP="00B17891">
      <w:pPr>
        <w:rPr>
          <w:rFonts w:ascii="Times New Roman" w:hAnsi="Times New Roman" w:cs="Times New Roman"/>
          <w:sz w:val="28"/>
          <w:szCs w:val="28"/>
        </w:rPr>
      </w:pPr>
    </w:p>
    <w:p w:rsidR="00B17891" w:rsidRDefault="00B17891" w:rsidP="00B178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_______________________________________________</w:t>
      </w:r>
    </w:p>
    <w:p w:rsidR="00B17891" w:rsidRPr="00B17891" w:rsidRDefault="00B17891" w:rsidP="00B17891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B17891">
        <w:rPr>
          <w:rFonts w:ascii="Times New Roman" w:hAnsi="Times New Roman" w:cs="Times New Roman"/>
          <w:sz w:val="28"/>
          <w:szCs w:val="28"/>
        </w:rPr>
        <w:t>_________________  _________________</w:t>
      </w:r>
    </w:p>
    <w:p w:rsidR="00B17891" w:rsidRPr="00B17891" w:rsidRDefault="00B17891" w:rsidP="00B17891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B17891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B17891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B17891">
        <w:rPr>
          <w:rFonts w:ascii="Times New Roman" w:hAnsi="Times New Roman" w:cs="Times New Roman"/>
          <w:sz w:val="28"/>
          <w:szCs w:val="28"/>
          <w:vertAlign w:val="superscript"/>
        </w:rPr>
        <w:tab/>
        <w:t>(Фамилия И.О.)</w:t>
      </w:r>
    </w:p>
    <w:p w:rsidR="00B17891" w:rsidRPr="00B17891" w:rsidRDefault="00B17891" w:rsidP="00B17891">
      <w:pPr>
        <w:rPr>
          <w:rFonts w:ascii="Times New Roman" w:hAnsi="Times New Roman" w:cs="Times New Roman"/>
          <w:sz w:val="28"/>
          <w:szCs w:val="28"/>
        </w:rPr>
      </w:pPr>
    </w:p>
    <w:sectPr w:rsidR="00B17891" w:rsidRPr="00B1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891"/>
    <w:rsid w:val="00352F59"/>
    <w:rsid w:val="004A3A7E"/>
    <w:rsid w:val="00557C77"/>
    <w:rsid w:val="00B1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D20C"/>
  <w15:chartTrackingRefBased/>
  <w15:docId w15:val="{5ADFC90C-A78A-4E04-A799-B59E8C16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1789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1789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1789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1789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1789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7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791C8459B9E964988D894F86A4E6C2F" ma:contentTypeVersion="0" ma:contentTypeDescription="Создание документа." ma:contentTypeScope="" ma:versionID="447ff3d34428e2bc84ddd3681463d6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79724A-DEDC-4971-9DA9-57DD07AEEB09}"/>
</file>

<file path=customXml/itemProps2.xml><?xml version="1.0" encoding="utf-8"?>
<ds:datastoreItem xmlns:ds="http://schemas.openxmlformats.org/officeDocument/2006/customXml" ds:itemID="{C9C4F695-5322-48DB-BEA6-D3B89C70509C}"/>
</file>

<file path=customXml/itemProps3.xml><?xml version="1.0" encoding="utf-8"?>
<ds:datastoreItem xmlns:ds="http://schemas.openxmlformats.org/officeDocument/2006/customXml" ds:itemID="{A17698D4-607F-49EC-ACE9-6D0EFE77F0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subocheva.ao@gmail.com</dc:creator>
  <cp:keywords/>
  <dc:description/>
  <cp:lastModifiedBy>subocheva.ao@gmail.com</cp:lastModifiedBy>
  <cp:revision>3</cp:revision>
  <dcterms:created xsi:type="dcterms:W3CDTF">2019-12-15T20:23:00Z</dcterms:created>
  <dcterms:modified xsi:type="dcterms:W3CDTF">2019-12-15T20:40:00Z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0x010100F791C8459B9E964988D894F86A4E6C2F</vt:lpwstr>
  </property>
</Properties>
</file>