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F8" w:rsidRDefault="00C928F8" w:rsidP="00C928F8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Приложение № 3</w:t>
      </w:r>
    </w:p>
    <w:p w:rsidR="00C928F8" w:rsidRDefault="00C928F8" w:rsidP="00C928F8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 Положению </w:t>
      </w:r>
    </w:p>
    <w:p w:rsidR="00C928F8" w:rsidRDefault="00C928F8" w:rsidP="00C92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28F8" w:rsidRDefault="00C928F8" w:rsidP="00C92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ФОРМА ЗАЯВКИ НА УЧАСТИЕ   </w:t>
      </w:r>
    </w:p>
    <w:p w:rsidR="00C928F8" w:rsidRDefault="00C928F8" w:rsidP="00C92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научных работ студентов и аспирантов</w:t>
      </w:r>
    </w:p>
    <w:p w:rsidR="00C928F8" w:rsidRPr="004076DA" w:rsidRDefault="00C928F8" w:rsidP="00C928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963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3"/>
      </w:tblGrid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Цифровая трансформация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Российский финансовый рынок: тенденции, технологии и инновации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бакалавр </w:t>
            </w:r>
          </w:p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магистр/специалист </w:t>
            </w:r>
          </w:p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аспирант</w:t>
            </w:r>
          </w:p>
          <w:p w:rsidR="00C928F8" w:rsidRPr="00796463" w:rsidRDefault="00C928F8" w:rsidP="00C928F8">
            <w:pPr>
              <w:pStyle w:val="a3"/>
              <w:numPr>
                <w:ilvl w:val="0"/>
                <w:numId w:val="1"/>
              </w:numPr>
              <w:tabs>
                <w:tab w:val="left" w:pos="4216"/>
              </w:tabs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студент колледжа</w:t>
            </w:r>
          </w:p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(нужное подчеркнуть)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Смирнов Иван Иванович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Финансовый университет при Правительстве РФ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 Финансовый факультет, 1 курс,</w:t>
            </w:r>
          </w:p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 xml:space="preserve"> учебная группа ФЭФ12-1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111111, г. Москва, ул. Фрунзе, д. 5</w:t>
            </w:r>
          </w:p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+7-ХХХ-ХХХ-ХХ-ХХ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  <w:lang w:val="en-US"/>
              </w:rPr>
              <w:t>Ivanov</w:t>
            </w: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@</w:t>
            </w: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  <w:lang w:val="en-US"/>
              </w:rPr>
              <w:t>fa</w:t>
            </w: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.</w:t>
            </w:r>
            <w:proofErr w:type="spellStart"/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Иванов Иван Иванович</w:t>
            </w:r>
          </w:p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степень, звание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к.э.н., доцент,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796463" w:rsidRDefault="00C928F8" w:rsidP="00072D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63">
              <w:rPr>
                <w:rFonts w:ascii="Times New Roman" w:eastAsia="Times New Roman" w:hAnsi="Times New Roman" w:cs="Times New Roman"/>
                <w:i/>
                <w:color w:val="44546A" w:themeColor="text2"/>
                <w:sz w:val="28"/>
                <w:szCs w:val="28"/>
              </w:rPr>
              <w:t>Финансовый университет при Правительстве РФ, доцент Департамента общественных финансов Финансового факультета</w:t>
            </w:r>
          </w:p>
        </w:tc>
      </w:tr>
      <w:tr w:rsidR="00C928F8" w:rsidTr="00072DBB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C928F8" w:rsidTr="00072DBB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Pr="00B405D6" w:rsidRDefault="00C928F8" w:rsidP="00072DBB">
            <w:pPr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26"/>
                <w:szCs w:val="26"/>
              </w:rPr>
            </w:pPr>
            <w:r w:rsidRPr="00B405D6">
              <w:rPr>
                <w:rFonts w:ascii="Times New Roman" w:eastAsia="Times New Roman" w:hAnsi="Times New Roman" w:cs="Times New Roman"/>
                <w:i/>
                <w:color w:val="44546A" w:themeColor="text2"/>
                <w:sz w:val="26"/>
                <w:szCs w:val="26"/>
              </w:rPr>
              <w:t>Работа посвящена вопросам динамично развивающейся экономики в эпоху цифровой трансформации…</w:t>
            </w:r>
          </w:p>
        </w:tc>
      </w:tr>
      <w:tr w:rsidR="00C928F8" w:rsidTr="00072DB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F8" w:rsidRDefault="00C928F8" w:rsidP="00072DBB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28F8" w:rsidRDefault="00C928F8" w:rsidP="00C928F8">
      <w:pPr>
        <w:ind w:left="709"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94D" w:rsidRDefault="00C928F8" w:rsidP="00C928F8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        </w:t>
      </w:r>
      <w:r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_____________________/Ф.И.О.</w:t>
      </w:r>
      <w:r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sectPr w:rsidR="0067094D" w:rsidSect="00C928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36A"/>
    <w:multiLevelType w:val="hybridMultilevel"/>
    <w:tmpl w:val="D3805FDE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31"/>
    <w:rsid w:val="000D7C31"/>
    <w:rsid w:val="0067094D"/>
    <w:rsid w:val="00C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875E"/>
  <w15:chartTrackingRefBased/>
  <w15:docId w15:val="{371C7A41-DD77-4CB8-83B3-215E7422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28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C928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3">
    <w:name w:val="List Paragraph"/>
    <w:basedOn w:val="a"/>
    <w:uiPriority w:val="34"/>
    <w:qFormat/>
    <w:rsid w:val="00C9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4BBCB-350F-4584-80C4-BF82F85A9C9B}"/>
</file>

<file path=customXml/itemProps2.xml><?xml version="1.0" encoding="utf-8"?>
<ds:datastoreItem xmlns:ds="http://schemas.openxmlformats.org/officeDocument/2006/customXml" ds:itemID="{9D9FB0B6-03AD-4BC7-882B-908471C79214}"/>
</file>

<file path=customXml/itemProps3.xml><?xml version="1.0" encoding="utf-8"?>
<ds:datastoreItem xmlns:ds="http://schemas.openxmlformats.org/officeDocument/2006/customXml" ds:itemID="{60DE1E76-B522-4F79-8E71-97B1C7438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2023-03-27T07:58:00Z</dcterms:created>
  <dcterms:modified xsi:type="dcterms:W3CDTF">2023-03-27T07:58:00Z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