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29A2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>Ректору</w:t>
      </w:r>
    </w:p>
    <w:p w14:paraId="15CC016C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</w:p>
    <w:p w14:paraId="4E5F5058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99A1E14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5E1A3B">
        <w:rPr>
          <w:rFonts w:ascii="Times New Roman" w:hAnsi="Times New Roman"/>
          <w:b/>
          <w:sz w:val="24"/>
        </w:rPr>
        <w:t>Эскиндарову</w:t>
      </w:r>
      <w:proofErr w:type="spellEnd"/>
      <w:r w:rsidRPr="005E1A3B">
        <w:rPr>
          <w:rFonts w:ascii="Times New Roman" w:hAnsi="Times New Roman"/>
          <w:b/>
          <w:sz w:val="24"/>
        </w:rPr>
        <w:t xml:space="preserve"> М. А.</w:t>
      </w:r>
    </w:p>
    <w:p w14:paraId="6880C47F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3B59" w:rsidRPr="005E1A3B" w14:paraId="0FF45034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FF372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Фа</w:t>
            </w:r>
            <w:r w:rsidR="00DC44D3" w:rsidRPr="005E1A3B">
              <w:rPr>
                <w:rFonts w:ascii="Times New Roman" w:hAnsi="Times New Roman"/>
                <w:b/>
                <w:sz w:val="19"/>
                <w:szCs w:val="19"/>
              </w:rPr>
              <w:t>милия, имя, отчество поступающего</w:t>
            </w: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3B59" w:rsidRPr="005E1A3B" w14:paraId="6688AD00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2AB59DB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470C350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501864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3B59" w:rsidRPr="005E1A3B" w14:paraId="2372F756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461D21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57C55DD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9AE2F17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3A51565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D6AA21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5ED9660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52C2FA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1B2CDEF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3B59" w:rsidRPr="005E1A3B" w14:paraId="2F19E6BA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C8761E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0C3B595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5E1A3B" w14:paraId="4C7B90E4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FB53FFF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764C59F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2FFE302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4589A49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5E1A3B" w14:paraId="2B130236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B724D7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3B59" w:rsidRPr="005E1A3B" w14:paraId="61E1677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34890A3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3B59" w:rsidRPr="005E1A3B" w14:paraId="77D72E1D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4B77E2" w14:textId="77777777" w:rsidR="00D63B59" w:rsidRPr="005E1A3B" w:rsidRDefault="00D63B59" w:rsidP="00FA77E5">
            <w:pPr>
              <w:rPr>
                <w:rFonts w:ascii="Times New Roman" w:hAnsi="Times New Roman"/>
                <w:lang w:val="en-US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</w:rPr>
              <w:t xml:space="preserve">, выданный </w:t>
            </w:r>
          </w:p>
          <w:p w14:paraId="2D42D44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15110BD1" w14:textId="77777777" w:rsidR="00D63B59" w:rsidRPr="005E1A3B" w:rsidRDefault="00D63B59" w:rsidP="00D63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FF1F60" w14:textId="77777777" w:rsidR="00D63B59" w:rsidRPr="005E1A3B" w:rsidRDefault="00D63B59" w:rsidP="00D63B59">
      <w:pPr>
        <w:jc w:val="center"/>
        <w:rPr>
          <w:rFonts w:ascii="Times New Roman" w:hAnsi="Times New Roman"/>
          <w:b/>
        </w:rPr>
      </w:pPr>
      <w:r w:rsidRPr="005E1A3B">
        <w:rPr>
          <w:rFonts w:ascii="Times New Roman" w:hAnsi="Times New Roman"/>
          <w:b/>
        </w:rPr>
        <w:t>ЗАЯВЛЕНИЕ</w:t>
      </w:r>
    </w:p>
    <w:p w14:paraId="5B638688" w14:textId="77777777" w:rsidR="00D63B59" w:rsidRPr="005E1A3B" w:rsidRDefault="00D63B59" w:rsidP="00D63B59">
      <w:pPr>
        <w:jc w:val="center"/>
        <w:rPr>
          <w:rFonts w:ascii="Times New Roman" w:hAnsi="Times New Roman"/>
        </w:rPr>
      </w:pPr>
    </w:p>
    <w:p w14:paraId="142CF563" w14:textId="77777777" w:rsidR="00D63B59" w:rsidRPr="005E1A3B" w:rsidRDefault="00D63B59" w:rsidP="00D63B59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A3B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5E1A3B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5E1A3B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D63B59" w:rsidRPr="005E1A3B" w14:paraId="0BFF5DEA" w14:textId="77777777" w:rsidTr="00FA77E5">
        <w:trPr>
          <w:trHeight w:val="195"/>
        </w:trPr>
        <w:tc>
          <w:tcPr>
            <w:tcW w:w="4395" w:type="dxa"/>
          </w:tcPr>
          <w:p w14:paraId="1BCE929C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EDB34A0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1A7EC2AE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D63B59" w:rsidRPr="005E1A3B" w14:paraId="25C7084C" w14:textId="77777777" w:rsidTr="00FA77E5">
        <w:trPr>
          <w:trHeight w:val="195"/>
        </w:trPr>
        <w:tc>
          <w:tcPr>
            <w:tcW w:w="4395" w:type="dxa"/>
          </w:tcPr>
          <w:p w14:paraId="5EC27F2C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695986B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4052E1F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42DD0844" w14:textId="77777777" w:rsidTr="00FA77E5">
        <w:trPr>
          <w:trHeight w:val="195"/>
        </w:trPr>
        <w:tc>
          <w:tcPr>
            <w:tcW w:w="4395" w:type="dxa"/>
          </w:tcPr>
          <w:p w14:paraId="5F960574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95C15AD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CB83BDA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7B769EE0" w14:textId="77777777" w:rsidTr="00FA77E5">
        <w:trPr>
          <w:trHeight w:val="195"/>
        </w:trPr>
        <w:tc>
          <w:tcPr>
            <w:tcW w:w="4395" w:type="dxa"/>
          </w:tcPr>
          <w:p w14:paraId="3492EC19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3785B4B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B53086A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42594A50" w14:textId="77777777" w:rsidTr="00FA77E5">
        <w:trPr>
          <w:trHeight w:val="195"/>
        </w:trPr>
        <w:tc>
          <w:tcPr>
            <w:tcW w:w="4395" w:type="dxa"/>
          </w:tcPr>
          <w:p w14:paraId="10B9E573" w14:textId="77777777" w:rsidR="00D63B59" w:rsidRPr="005E1A3B" w:rsidRDefault="00D63B59" w:rsidP="00D63B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6A419CF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07EFA69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684B36E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E47107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3B59" w:rsidRPr="005E1A3B" w14:paraId="0BDD343F" w14:textId="77777777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34D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12F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3B59" w:rsidRPr="005E1A3B" w14:paraId="66A6618F" w14:textId="77777777" w:rsidTr="00D63B59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402A02E5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26BDD2E6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5B5094E0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D6C2E9D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7A4523AF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4976EAEF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721F9E20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2022085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7F9A396" w14:textId="77777777" w:rsidR="00D63B59" w:rsidRPr="005E1A3B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D63B59" w:rsidRPr="005E1A3B" w14:paraId="73CD66E1" w14:textId="77777777" w:rsidTr="00BE3F5D">
        <w:tc>
          <w:tcPr>
            <w:tcW w:w="5677" w:type="dxa"/>
            <w:gridSpan w:val="2"/>
          </w:tcPr>
          <w:p w14:paraId="5F0575E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6F88F28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D63B59" w:rsidRPr="005E1A3B" w14:paraId="041FC178" w14:textId="77777777" w:rsidTr="00BE3F5D">
        <w:trPr>
          <w:trHeight w:val="360"/>
        </w:trPr>
        <w:tc>
          <w:tcPr>
            <w:tcW w:w="446" w:type="dxa"/>
          </w:tcPr>
          <w:p w14:paraId="29F0C259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45C8682" w14:textId="45274D88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D66312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3CA0E937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16A1D06" w14:textId="77777777" w:rsidTr="00BE3F5D">
        <w:trPr>
          <w:trHeight w:val="465"/>
        </w:trPr>
        <w:tc>
          <w:tcPr>
            <w:tcW w:w="446" w:type="dxa"/>
          </w:tcPr>
          <w:p w14:paraId="514DCDF1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0E27CFB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7BE16845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F12" w:rsidRPr="005E1A3B" w14:paraId="4A1FAC2A" w14:textId="77777777" w:rsidTr="00BE3F5D">
        <w:trPr>
          <w:trHeight w:val="465"/>
        </w:trPr>
        <w:tc>
          <w:tcPr>
            <w:tcW w:w="446" w:type="dxa"/>
          </w:tcPr>
          <w:p w14:paraId="2EE82FB2" w14:textId="77777777" w:rsidR="00EE4F12" w:rsidRPr="005E1A3B" w:rsidRDefault="00EE4F12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C7A8234" w14:textId="77777777" w:rsidR="00EE4F12" w:rsidRPr="005E1A3B" w:rsidRDefault="0069627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22E1C3C2" w14:textId="77777777" w:rsidR="00EE4F12" w:rsidRPr="005E1A3B" w:rsidRDefault="00EE4F12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66098586" w14:textId="77777777" w:rsidTr="00BE3F5D">
        <w:trPr>
          <w:trHeight w:val="285"/>
        </w:trPr>
        <w:tc>
          <w:tcPr>
            <w:tcW w:w="5677" w:type="dxa"/>
            <w:gridSpan w:val="2"/>
          </w:tcPr>
          <w:p w14:paraId="3C1C940F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2F68E442" w14:textId="77777777" w:rsidR="00D63B59" w:rsidRPr="005E1A3B" w:rsidRDefault="000661B7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D63B59" w:rsidRPr="005E1A3B" w14:paraId="436578D0" w14:textId="77777777" w:rsidTr="00BE3F5D">
        <w:trPr>
          <w:trHeight w:val="252"/>
        </w:trPr>
        <w:tc>
          <w:tcPr>
            <w:tcW w:w="446" w:type="dxa"/>
          </w:tcPr>
          <w:p w14:paraId="165465CF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ED280E7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</w:t>
            </w:r>
            <w:r w:rsidRPr="005E1A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спорта, включенным в программы Олимпийских игр,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Pr="005E1A3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2CA7FB6E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23D9A06" w14:textId="77777777" w:rsidTr="00BE3F5D">
        <w:trPr>
          <w:trHeight w:val="495"/>
        </w:trPr>
        <w:tc>
          <w:tcPr>
            <w:tcW w:w="446" w:type="dxa"/>
          </w:tcPr>
          <w:p w14:paraId="26D892D7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D85FC53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782DDB2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4071F1E7" w14:textId="77777777" w:rsidTr="00BE3F5D">
        <w:trPr>
          <w:trHeight w:val="585"/>
        </w:trPr>
        <w:tc>
          <w:tcPr>
            <w:tcW w:w="446" w:type="dxa"/>
          </w:tcPr>
          <w:p w14:paraId="604AA1D5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A2F576D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7539AB6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79F" w:rsidRPr="005E1A3B" w14:paraId="474C2B2B" w14:textId="77777777" w:rsidTr="00BE3F5D">
        <w:trPr>
          <w:trHeight w:val="585"/>
        </w:trPr>
        <w:tc>
          <w:tcPr>
            <w:tcW w:w="446" w:type="dxa"/>
          </w:tcPr>
          <w:p w14:paraId="6E59F013" w14:textId="77777777" w:rsidR="0018679F" w:rsidRPr="005E1A3B" w:rsidRDefault="0018679F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B5BFBD9" w14:textId="77777777" w:rsidR="0018679F" w:rsidRPr="005E1A3B" w:rsidRDefault="0018679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DC44D3" w:rsidRPr="005E1A3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3" w:type="dxa"/>
          </w:tcPr>
          <w:p w14:paraId="62D95985" w14:textId="77777777" w:rsidR="0018679F" w:rsidRPr="005E1A3B" w:rsidRDefault="0018679F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45B0865B" w14:textId="77777777" w:rsidTr="00BE3F5D">
        <w:trPr>
          <w:trHeight w:val="228"/>
        </w:trPr>
        <w:tc>
          <w:tcPr>
            <w:tcW w:w="446" w:type="dxa"/>
          </w:tcPr>
          <w:p w14:paraId="5020E105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86552D6" w14:textId="77777777" w:rsidR="00D63B59" w:rsidRPr="005E1A3B" w:rsidRDefault="00D63B59" w:rsidP="00BE3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Управления </w:t>
            </w:r>
            <w:r w:rsidR="00BE3F5D" w:rsidRPr="005E1A3B">
              <w:rPr>
                <w:rFonts w:ascii="Times New Roman" w:hAnsi="Times New Roman"/>
                <w:sz w:val="24"/>
                <w:szCs w:val="24"/>
              </w:rPr>
              <w:t xml:space="preserve">по профессиональной ориентации и работе с одаренными обучающимися </w:t>
            </w:r>
          </w:p>
        </w:tc>
        <w:tc>
          <w:tcPr>
            <w:tcW w:w="4813" w:type="dxa"/>
          </w:tcPr>
          <w:p w14:paraId="0227A34E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1F328B" w14:textId="77777777" w:rsidR="00D63B59" w:rsidRPr="005E1A3B" w:rsidRDefault="00D63B59" w:rsidP="00D63B5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D63B59" w:rsidRPr="005E1A3B" w14:paraId="0413B29C" w14:textId="77777777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67E2D509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3B59" w:rsidRPr="005E1A3B" w14:paraId="101DFBBF" w14:textId="77777777" w:rsidTr="00FA77E5">
        <w:tc>
          <w:tcPr>
            <w:tcW w:w="5159" w:type="dxa"/>
          </w:tcPr>
          <w:p w14:paraId="02B7B336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5C62DC5B" w14:textId="77777777" w:rsidR="00D63B59" w:rsidRPr="005E1A3B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7AC82AD" w14:textId="77777777" w:rsidR="00D63B59" w:rsidRPr="005E1A3B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B59" w:rsidRPr="005E1A3B" w14:paraId="0EB011A9" w14:textId="77777777" w:rsidTr="00FA77E5">
        <w:tc>
          <w:tcPr>
            <w:tcW w:w="5159" w:type="dxa"/>
          </w:tcPr>
          <w:p w14:paraId="694F7A25" w14:textId="641DD094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290DBA47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C91F6EC" w14:textId="77777777" w:rsidTr="00FA77E5">
        <w:tc>
          <w:tcPr>
            <w:tcW w:w="5159" w:type="dxa"/>
          </w:tcPr>
          <w:p w14:paraId="13A22809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91126D" w:rsidRPr="005E1A3B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91126D" w:rsidRPr="005E1A3B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5268" w:type="dxa"/>
          </w:tcPr>
          <w:p w14:paraId="4EE6981E" w14:textId="77777777" w:rsidR="00D63B59" w:rsidRPr="005E1A3B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F668F3C" w14:textId="77777777" w:rsidR="00D63B59" w:rsidRPr="005E1A3B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26BA749B" w14:textId="77777777" w:rsidR="00D63B59" w:rsidRPr="005E1A3B" w:rsidRDefault="00D63B59" w:rsidP="00DC44D3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5A1832FA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D688466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D63B59" w:rsidRPr="005E1A3B" w14:paraId="5F2F124C" w14:textId="77777777" w:rsidTr="00FA77E5">
        <w:trPr>
          <w:trHeight w:val="1969"/>
        </w:trPr>
        <w:tc>
          <w:tcPr>
            <w:tcW w:w="3413" w:type="dxa"/>
          </w:tcPr>
          <w:p w14:paraId="5DAC2641" w14:textId="77777777" w:rsidR="00D63B59" w:rsidRPr="005E1A3B" w:rsidRDefault="00D63B59" w:rsidP="00D63B59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3044665A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B176343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5B47CFA3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F5994C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2506E6D5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14D2345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5E1A3B">
              <w:rPr>
                <w:b/>
              </w:rPr>
              <w:t xml:space="preserve"> 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BDDD0E4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7A38827" w14:textId="77777777" w:rsidR="00DC44D3" w:rsidRPr="005E1A3B" w:rsidRDefault="00D63B59" w:rsidP="00DC44D3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5E1A3B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5E1A3B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5E1A3B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5E1A3B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3B59" w:rsidRPr="005E1A3B" w14:paraId="5CAC7278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B2B64" w14:textId="77777777" w:rsidR="00D63B59" w:rsidRPr="005E1A3B" w:rsidRDefault="00D63B59" w:rsidP="00D63B59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3B59" w:rsidRPr="005E1A3B" w14:paraId="583D9310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8F2" w14:textId="77777777" w:rsidR="00D63B59" w:rsidRPr="005E1A3B" w:rsidRDefault="00D63B59" w:rsidP="00D63B59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B6693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3B59" w:rsidRPr="005E1A3B" w14:paraId="2EE8992F" w14:textId="7777777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D625" w14:textId="77777777" w:rsidR="00D63B59" w:rsidRPr="005E1A3B" w:rsidRDefault="00D63B59" w:rsidP="00D63B59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0085FA86" w14:textId="77777777" w:rsidR="00D63B59" w:rsidRPr="005E1A3B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3B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2C496F63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p w14:paraId="1842E2DA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3B59" w:rsidRPr="005E1A3B" w14:paraId="62D39B2E" w14:textId="77777777" w:rsidTr="00FA77E5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571AA" w14:textId="77777777" w:rsidR="00D63B59" w:rsidRPr="005E1A3B" w:rsidRDefault="00D63B59" w:rsidP="00D63B59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66C40" w14:textId="77777777" w:rsidR="00D63B59" w:rsidRPr="005E1A3B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3B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AF51BEF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3FB4BD" w14:textId="77777777" w:rsidR="00D63B59" w:rsidRPr="005E1A3B" w:rsidRDefault="00D63B59" w:rsidP="00D63B59">
      <w:pPr>
        <w:rPr>
          <w:rFonts w:ascii="Times New Roman" w:hAnsi="Times New Roman"/>
          <w:b/>
          <w:sz w:val="24"/>
          <w:szCs w:val="24"/>
        </w:rPr>
      </w:pPr>
    </w:p>
    <w:p w14:paraId="20058E07" w14:textId="77777777" w:rsidR="00E3511E" w:rsidRPr="005E1A3B" w:rsidRDefault="00D63B59" w:rsidP="00230151">
      <w:pPr>
        <w:ind w:firstLine="567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3B59" w:rsidRPr="005E1A3B" w14:paraId="069F1F78" w14:textId="77777777" w:rsidTr="00FA77E5">
        <w:trPr>
          <w:trHeight w:val="285"/>
        </w:trPr>
        <w:tc>
          <w:tcPr>
            <w:tcW w:w="1985" w:type="dxa"/>
          </w:tcPr>
          <w:p w14:paraId="10267471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2E4DDAFC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7BD6B768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77470405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7A721BBD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3B59" w:rsidRPr="005E1A3B" w14:paraId="20304385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186F12C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0DEEFC3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3A0F052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24FF3B8C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69B14F6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68024C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D104A4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9C4019" w14:textId="77777777" w:rsidR="00D63B59" w:rsidRPr="005E1A3B" w:rsidRDefault="00D63B59" w:rsidP="00D63B59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7B5401E7" w14:textId="77777777" w:rsidR="00D63B59" w:rsidRPr="005E1A3B" w:rsidRDefault="00D63B59" w:rsidP="00D63B5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5E1A3B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864"/>
        <w:gridCol w:w="1276"/>
        <w:gridCol w:w="2914"/>
      </w:tblGrid>
      <w:tr w:rsidR="00D63B59" w:rsidRPr="005E1A3B" w14:paraId="586EC07A" w14:textId="77777777" w:rsidTr="00F138F6">
        <w:tc>
          <w:tcPr>
            <w:tcW w:w="1985" w:type="dxa"/>
          </w:tcPr>
          <w:p w14:paraId="60DA00D0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265E1C2E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864" w:type="dxa"/>
          </w:tcPr>
          <w:p w14:paraId="036BEAC7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</w:t>
            </w:r>
            <w:proofErr w:type="spellStart"/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E1A9481" w14:textId="6B64A3B4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F138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F138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3CC00C41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EA2E8F7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3AD00CEB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5A8C6E42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3B59" w:rsidRPr="005E1A3B" w14:paraId="790441C1" w14:textId="77777777" w:rsidTr="00F138F6">
        <w:tc>
          <w:tcPr>
            <w:tcW w:w="1985" w:type="dxa"/>
          </w:tcPr>
          <w:p w14:paraId="2BDAF4B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EBF07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B75F8F3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DC60B0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C7614A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7A8B9C53" w14:textId="77777777" w:rsidTr="00F138F6">
        <w:tc>
          <w:tcPr>
            <w:tcW w:w="1985" w:type="dxa"/>
          </w:tcPr>
          <w:p w14:paraId="335B948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B5EE6C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2C815F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FE9A7D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279826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4FAA1DA7" w14:textId="77777777" w:rsidTr="00F138F6">
        <w:tc>
          <w:tcPr>
            <w:tcW w:w="1985" w:type="dxa"/>
          </w:tcPr>
          <w:p w14:paraId="58F91B3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9682A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41FCAF7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BA2E57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B907374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4F1B79BE" w14:textId="77777777" w:rsidTr="00F138F6">
        <w:trPr>
          <w:trHeight w:val="70"/>
        </w:trPr>
        <w:tc>
          <w:tcPr>
            <w:tcW w:w="1985" w:type="dxa"/>
          </w:tcPr>
          <w:p w14:paraId="4C407AD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0B4740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5D3EAB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DF39F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7C0161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3DA509A2" w14:textId="77777777" w:rsidTr="00F138F6">
        <w:trPr>
          <w:trHeight w:val="70"/>
        </w:trPr>
        <w:tc>
          <w:tcPr>
            <w:tcW w:w="1985" w:type="dxa"/>
          </w:tcPr>
          <w:p w14:paraId="6C1A599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9ECFC4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3982A8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56AD8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800B178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6F58CD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6DAE9F37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3B59" w:rsidRPr="005E1A3B" w14:paraId="406F5CFF" w14:textId="77777777" w:rsidTr="00FA77E5">
        <w:tc>
          <w:tcPr>
            <w:tcW w:w="10348" w:type="dxa"/>
          </w:tcPr>
          <w:p w14:paraId="5F1EECCD" w14:textId="53E0C224" w:rsidR="00D63B59" w:rsidRPr="005E1A3B" w:rsidRDefault="000661B7" w:rsidP="00695A7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1A3B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910738" w:rsidRPr="005E1A3B">
              <w:rPr>
                <w:rFonts w:ascii="Times New Roman" w:hAnsi="Times New Roman"/>
                <w:b/>
                <w:sz w:val="24"/>
              </w:rPr>
              <w:t xml:space="preserve">– программам </w:t>
            </w:r>
            <w:proofErr w:type="spellStart"/>
            <w:r w:rsidR="00910738" w:rsidRPr="005E1A3B">
              <w:rPr>
                <w:rFonts w:ascii="Times New Roman" w:hAnsi="Times New Roman"/>
                <w:b/>
                <w:sz w:val="24"/>
              </w:rPr>
              <w:t>бакалавриат</w:t>
            </w:r>
            <w:r w:rsidR="00D66312">
              <w:rPr>
                <w:rFonts w:ascii="Times New Roman" w:hAnsi="Times New Roman"/>
                <w:b/>
                <w:sz w:val="24"/>
              </w:rPr>
              <w:t>а</w:t>
            </w:r>
            <w:proofErr w:type="spellEnd"/>
            <w:r w:rsidR="00910738" w:rsidRPr="005E1A3B">
              <w:rPr>
                <w:rFonts w:ascii="Times New Roman" w:hAnsi="Times New Roman"/>
                <w:b/>
                <w:sz w:val="24"/>
              </w:rPr>
              <w:t xml:space="preserve"> на 20</w:t>
            </w:r>
            <w:r w:rsidR="00695A77">
              <w:rPr>
                <w:rFonts w:ascii="Times New Roman" w:hAnsi="Times New Roman"/>
                <w:b/>
                <w:sz w:val="24"/>
              </w:rPr>
              <w:t>20</w:t>
            </w:r>
            <w:r w:rsidR="00910738" w:rsidRPr="005E1A3B">
              <w:rPr>
                <w:rFonts w:ascii="Times New Roman" w:hAnsi="Times New Roman"/>
                <w:b/>
                <w:sz w:val="24"/>
              </w:rPr>
              <w:t>/202</w:t>
            </w:r>
            <w:r w:rsidR="00695A77">
              <w:rPr>
                <w:rFonts w:ascii="Times New Roman" w:hAnsi="Times New Roman"/>
                <w:b/>
                <w:sz w:val="24"/>
              </w:rPr>
              <w:t>1</w:t>
            </w:r>
            <w:bookmarkStart w:id="0" w:name="_GoBack"/>
            <w:bookmarkEnd w:id="0"/>
            <w:r w:rsidR="003F321F" w:rsidRPr="005E1A3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>учебный год, с правилами подачи апелляции по результатам вступительных испытаний, проводимых Финансовым университетом, с</w:t>
            </w:r>
            <w:r w:rsidR="00DC44D3" w:rsidRPr="005E1A3B">
              <w:rPr>
                <w:rFonts w:ascii="Times New Roman" w:hAnsi="Times New Roman"/>
                <w:b/>
                <w:sz w:val="24"/>
              </w:rPr>
              <w:t xml:space="preserve"> датами завершения приема заявлений о согласии на зачисление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="00E3511E" w:rsidRPr="005E1A3B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E3511E" w:rsidRPr="005E1A3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</w:t>
            </w:r>
            <w:r w:rsidR="00E212BC" w:rsidRPr="005E1A3B">
              <w:rPr>
                <w:rFonts w:ascii="Times New Roman" w:hAnsi="Times New Roman"/>
                <w:b/>
                <w:sz w:val="24"/>
              </w:rPr>
              <w:t>м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</w:t>
            </w:r>
            <w:proofErr w:type="spellStart"/>
            <w:r w:rsidR="00D63B59" w:rsidRPr="005E1A3B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0B4F8B64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05A32C43" w14:textId="77777777" w:rsidR="00D63B59" w:rsidRPr="005E1A3B" w:rsidRDefault="00D63B59" w:rsidP="00D63B59">
      <w:pPr>
        <w:jc w:val="right"/>
        <w:rPr>
          <w:rFonts w:ascii="Times New Roman" w:hAnsi="Times New Roman"/>
          <w:sz w:val="24"/>
          <w:szCs w:val="24"/>
        </w:rPr>
      </w:pPr>
    </w:p>
    <w:p w14:paraId="5FE5AAE7" w14:textId="77777777" w:rsidR="00D63B59" w:rsidRPr="005E1A3B" w:rsidRDefault="00D63B59" w:rsidP="00D63B59">
      <w:pPr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08DA5256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783A0F67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39E6CBF4" w14:textId="77777777" w:rsidR="00E3511E" w:rsidRPr="005E1A3B" w:rsidRDefault="00E3511E" w:rsidP="00D6631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63B59" w:rsidRPr="005E1A3B" w14:paraId="1F847523" w14:textId="77777777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662B205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5E1A3B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378E76CA" w14:textId="3F8C3F14" w:rsidR="00D63B59" w:rsidRDefault="00D63B59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025CBF68" w14:textId="3B27A3CA" w:rsidR="00D66312" w:rsidRDefault="00D66312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7AC36043" w14:textId="77777777" w:rsidR="00D66312" w:rsidRPr="005E1A3B" w:rsidRDefault="00D66312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6F6FEA43" w14:textId="28BC2D89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</w:t>
      </w:r>
    </w:p>
    <w:p w14:paraId="337B0619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11A5CD5E" w14:textId="77777777" w:rsidR="00E3511E" w:rsidRPr="005E1A3B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5E1A3B" w14:paraId="51F96FA6" w14:textId="77777777" w:rsidTr="00FA77E5">
        <w:tc>
          <w:tcPr>
            <w:tcW w:w="10456" w:type="dxa"/>
          </w:tcPr>
          <w:p w14:paraId="20C45249" w14:textId="77777777" w:rsidR="00D63B59" w:rsidRPr="005E1A3B" w:rsidRDefault="00D63B59" w:rsidP="00D63B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958AC5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693D031A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4ACE771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5837C293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6E306A26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D63B59" w:rsidRPr="005E1A3B" w14:paraId="0F2746E0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52653175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70D6AC08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69292A2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7010480F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3BA9675A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6CEEC3EE" w14:textId="77777777" w:rsidR="00122C01" w:rsidRPr="005E1A3B" w:rsidRDefault="00122C01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3B59" w:rsidRPr="005E1A3B" w14:paraId="7D30E317" w14:textId="77777777" w:rsidTr="00FA77E5">
        <w:tc>
          <w:tcPr>
            <w:tcW w:w="10427" w:type="dxa"/>
          </w:tcPr>
          <w:p w14:paraId="1EDF724E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5784D181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D662E49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740A79FD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50F6C616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8933F79" w14:textId="77777777" w:rsidR="000A291F" w:rsidRPr="005E1A3B" w:rsidRDefault="000A291F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55E0409" w14:textId="3450E00E" w:rsidR="00122C01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B03A5A" w14:textId="0CBB4A31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819F5D2" w14:textId="66F83FB8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CB16C27" w14:textId="1D8F0D1B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69D1AE6" w14:textId="77777777" w:rsidR="00D66312" w:rsidRPr="005E1A3B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2CDC8F9" w14:textId="77777777" w:rsidR="00122C01" w:rsidRPr="005E1A3B" w:rsidRDefault="00122C01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BA3F464" w14:textId="77777777" w:rsidR="00E3511E" w:rsidRPr="005E1A3B" w:rsidRDefault="00E3511E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BE36471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D63B59" w:rsidRPr="005E1A3B" w14:paraId="4DF24358" w14:textId="77777777" w:rsidTr="00FA77E5">
        <w:trPr>
          <w:trHeight w:val="1561"/>
        </w:trPr>
        <w:tc>
          <w:tcPr>
            <w:tcW w:w="4082" w:type="dxa"/>
          </w:tcPr>
          <w:p w14:paraId="4D90FACC" w14:textId="77777777" w:rsidR="00D63B59" w:rsidRPr="005E1A3B" w:rsidRDefault="00D63B59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0E5BA3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DE5FCB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D0DD7F1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72239A8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70A9450" w14:textId="019EDC3F" w:rsidR="00D63B59" w:rsidRPr="000414B2" w:rsidRDefault="00D63B59" w:rsidP="00D63B5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E1A3B">
        <w:rPr>
          <w:rFonts w:ascii="Times New Roman" w:hAnsi="Times New Roman"/>
          <w:b/>
          <w:sz w:val="24"/>
          <w:szCs w:val="24"/>
        </w:rPr>
        <w:t>«</w:t>
      </w:r>
      <w:r w:rsidRPr="005E1A3B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5E1A3B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5E1A3B">
        <w:rPr>
          <w:rFonts w:ascii="Times New Roman" w:hAnsi="Times New Roman"/>
          <w:b/>
          <w:sz w:val="24"/>
          <w:szCs w:val="24"/>
        </w:rPr>
        <w:t>»</w:t>
      </w:r>
      <w:r w:rsidRPr="005E1A3B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5E1A3B">
        <w:rPr>
          <w:rFonts w:ascii="Times New Roman" w:hAnsi="Times New Roman"/>
          <w:sz w:val="24"/>
          <w:szCs w:val="24"/>
        </w:rPr>
        <w:t xml:space="preserve"> </w:t>
      </w:r>
      <w:r w:rsidR="005A6A7E" w:rsidRPr="005E1A3B">
        <w:rPr>
          <w:rFonts w:ascii="Times New Roman" w:hAnsi="Times New Roman"/>
          <w:b/>
          <w:sz w:val="24"/>
          <w:szCs w:val="24"/>
        </w:rPr>
        <w:t>20</w:t>
      </w:r>
      <w:r w:rsidR="00555480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5E1A3B">
        <w:rPr>
          <w:rFonts w:ascii="Times New Roman" w:hAnsi="Times New Roman"/>
          <w:b/>
          <w:sz w:val="24"/>
          <w:szCs w:val="24"/>
        </w:rPr>
        <w:t xml:space="preserve">г </w:t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sectPr w:rsidR="00D63B59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E6"/>
    <w:rsid w:val="000661B7"/>
    <w:rsid w:val="000A291F"/>
    <w:rsid w:val="000E0DD4"/>
    <w:rsid w:val="000F106C"/>
    <w:rsid w:val="00122C01"/>
    <w:rsid w:val="0018679F"/>
    <w:rsid w:val="00230151"/>
    <w:rsid w:val="00397576"/>
    <w:rsid w:val="003C12E6"/>
    <w:rsid w:val="003F321F"/>
    <w:rsid w:val="0054689B"/>
    <w:rsid w:val="00555480"/>
    <w:rsid w:val="005A6A7E"/>
    <w:rsid w:val="005A6F15"/>
    <w:rsid w:val="005E1A3B"/>
    <w:rsid w:val="00612A7F"/>
    <w:rsid w:val="0069530F"/>
    <w:rsid w:val="00695A77"/>
    <w:rsid w:val="0069627F"/>
    <w:rsid w:val="007C5619"/>
    <w:rsid w:val="008E687B"/>
    <w:rsid w:val="00910738"/>
    <w:rsid w:val="0091126D"/>
    <w:rsid w:val="00981E94"/>
    <w:rsid w:val="00B824C7"/>
    <w:rsid w:val="00BE3F5D"/>
    <w:rsid w:val="00CB53E7"/>
    <w:rsid w:val="00D63B59"/>
    <w:rsid w:val="00D66312"/>
    <w:rsid w:val="00D81785"/>
    <w:rsid w:val="00DC44D3"/>
    <w:rsid w:val="00DD0B22"/>
    <w:rsid w:val="00E212BC"/>
    <w:rsid w:val="00E3511E"/>
    <w:rsid w:val="00E944DE"/>
    <w:rsid w:val="00EE4F12"/>
    <w:rsid w:val="00EF7AD0"/>
    <w:rsid w:val="00F1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4BB1"/>
  <w15:chartTrackingRefBased/>
  <w15:docId w15:val="{61C9CCB4-1168-44CF-BC05-A35F075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3B59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E958C-4192-4B3E-ABC1-8516FBBD5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2CED7-C21B-4A3F-88C8-911DE3C76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64C53-4286-45B3-8C66-01BDD0C6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Линькова Светлана Алексеевна</cp:lastModifiedBy>
  <cp:revision>28</cp:revision>
  <cp:lastPrinted>2018-10-23T14:23:00Z</cp:lastPrinted>
  <dcterms:created xsi:type="dcterms:W3CDTF">2018-03-23T11:47:00Z</dcterms:created>
  <dcterms:modified xsi:type="dcterms:W3CDTF">2020-06-20T12:37:00Z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