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95" w:rsidRDefault="00020495" w:rsidP="00020495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бланке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организации                                                                     </w:t>
      </w:r>
    </w:p>
    <w:p w:rsidR="00020495" w:rsidRDefault="00020495" w:rsidP="00020495">
      <w:pPr>
        <w:tabs>
          <w:tab w:val="left" w:pos="0"/>
          <w:tab w:val="left" w:pos="6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20495" w:rsidRPr="009F0FAE" w:rsidRDefault="00020495" w:rsidP="00020495">
      <w:pPr>
        <w:tabs>
          <w:tab w:val="left" w:pos="0"/>
          <w:tab w:val="left" w:pos="612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495" w:rsidRPr="00637A68" w:rsidRDefault="00020495" w:rsidP="00020495">
      <w:pPr>
        <w:tabs>
          <w:tab w:val="left" w:pos="0"/>
          <w:tab w:val="left" w:pos="612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персоналу 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0495" w:rsidRPr="00637A68" w:rsidRDefault="00020495" w:rsidP="00020495">
      <w:pPr>
        <w:tabs>
          <w:tab w:val="left" w:pos="0"/>
          <w:tab w:val="left" w:pos="612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sz w:val="28"/>
          <w:szCs w:val="28"/>
          <w:lang w:eastAsia="ru-RU"/>
        </w:rPr>
        <w:t>Финансового университета при Правительстве Российской Федерации</w:t>
      </w:r>
    </w:p>
    <w:p w:rsidR="00020495" w:rsidRDefault="00020495" w:rsidP="00020495">
      <w:pPr>
        <w:tabs>
          <w:tab w:val="left" w:pos="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Э.В. Сухову </w:t>
      </w:r>
    </w:p>
    <w:p w:rsidR="00020495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495" w:rsidRDefault="00020495" w:rsidP="0002049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495" w:rsidRDefault="00020495" w:rsidP="0002049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495" w:rsidRDefault="00020495" w:rsidP="00020495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Уважаемый Эдуард Владиславович!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495" w:rsidRPr="00637A68" w:rsidRDefault="00020495" w:rsidP="00020495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495" w:rsidRPr="00637A68" w:rsidRDefault="00020495" w:rsidP="00020495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>(название) 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020495" w:rsidRPr="00637A68" w:rsidRDefault="00020495" w:rsidP="0080356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37A68">
        <w:rPr>
          <w:rFonts w:ascii="Times New Roman" w:hAnsi="Times New Roman" w:cs="Times New Roman"/>
          <w:sz w:val="18"/>
          <w:szCs w:val="18"/>
          <w:lang w:eastAsia="ru-RU"/>
        </w:rPr>
        <w:t xml:space="preserve">(название организации, куда </w:t>
      </w:r>
      <w:r>
        <w:rPr>
          <w:rFonts w:ascii="Times New Roman" w:hAnsi="Times New Roman" w:cs="Times New Roman"/>
          <w:sz w:val="18"/>
          <w:szCs w:val="18"/>
          <w:lang w:eastAsia="ru-RU"/>
        </w:rPr>
        <w:t>принимается</w:t>
      </w:r>
      <w:r w:rsidRPr="00637A68">
        <w:rPr>
          <w:rFonts w:ascii="Times New Roman" w:hAnsi="Times New Roman" w:cs="Times New Roman"/>
          <w:sz w:val="18"/>
          <w:szCs w:val="18"/>
          <w:lang w:eastAsia="ru-RU"/>
        </w:rPr>
        <w:t xml:space="preserve"> работник на стажировку)</w:t>
      </w:r>
    </w:p>
    <w:p w:rsidR="00020495" w:rsidRPr="00637A68" w:rsidRDefault="00803562" w:rsidP="00020495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готова принять на стажировку в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7A6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03562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20495" w:rsidRPr="00637A68" w:rsidRDefault="00020495" w:rsidP="00020495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sz w:val="28"/>
          <w:szCs w:val="28"/>
          <w:lang w:eastAsia="ru-RU"/>
        </w:rPr>
        <w:t>для освоения дополнительной профессиональной программы</w:t>
      </w:r>
    </w:p>
    <w:p w:rsidR="00020495" w:rsidRPr="00637A68" w:rsidRDefault="00020495" w:rsidP="00020495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</w:t>
      </w:r>
      <w:r w:rsidR="008035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:rsidR="00020495" w:rsidRPr="00637A68" w:rsidRDefault="00020495" w:rsidP="00803562">
      <w:pPr>
        <w:tabs>
          <w:tab w:val="left" w:pos="0"/>
          <w:tab w:val="left" w:pos="6120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637A68">
        <w:rPr>
          <w:rFonts w:ascii="Times New Roman" w:hAnsi="Times New Roman" w:cs="Times New Roman"/>
          <w:sz w:val="16"/>
          <w:szCs w:val="16"/>
          <w:lang w:eastAsia="ru-RU"/>
        </w:rPr>
        <w:t>(указать название, вид дополнительной профессиональной программы, количество часов)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Финун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>иверситета__________________________________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020495" w:rsidRPr="00637A68" w:rsidRDefault="00020495" w:rsidP="0080356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37A68">
        <w:rPr>
          <w:rFonts w:ascii="Times New Roman" w:hAnsi="Times New Roman" w:cs="Times New Roman"/>
          <w:sz w:val="18"/>
          <w:szCs w:val="18"/>
          <w:lang w:eastAsia="ru-RU"/>
        </w:rPr>
        <w:t>(указать Ф.И.</w:t>
      </w:r>
      <w:bookmarkStart w:id="0" w:name="_GoBack"/>
      <w:bookmarkEnd w:id="0"/>
      <w:r w:rsidRPr="00637A68">
        <w:rPr>
          <w:rFonts w:ascii="Times New Roman" w:hAnsi="Times New Roman" w:cs="Times New Roman"/>
          <w:sz w:val="18"/>
          <w:szCs w:val="18"/>
          <w:lang w:eastAsia="ru-RU"/>
        </w:rPr>
        <w:t>О. должность, учен</w:t>
      </w:r>
      <w:r>
        <w:rPr>
          <w:rFonts w:ascii="Times New Roman" w:hAnsi="Times New Roman" w:cs="Times New Roman"/>
          <w:sz w:val="18"/>
          <w:szCs w:val="18"/>
          <w:lang w:eastAsia="ru-RU"/>
        </w:rPr>
        <w:t>ую</w:t>
      </w:r>
      <w:r w:rsidRPr="00637A68">
        <w:rPr>
          <w:rFonts w:ascii="Times New Roman" w:hAnsi="Times New Roman" w:cs="Times New Roman"/>
          <w:sz w:val="18"/>
          <w:szCs w:val="18"/>
          <w:lang w:eastAsia="ru-RU"/>
        </w:rPr>
        <w:t xml:space="preserve"> степень, ученое звание работника, </w:t>
      </w:r>
      <w:r>
        <w:rPr>
          <w:rFonts w:ascii="Times New Roman" w:hAnsi="Times New Roman" w:cs="Times New Roman"/>
          <w:sz w:val="18"/>
          <w:szCs w:val="18"/>
          <w:lang w:eastAsia="ru-RU"/>
        </w:rPr>
        <w:t>принимаемого</w:t>
      </w:r>
      <w:r w:rsidRPr="00637A68">
        <w:rPr>
          <w:rFonts w:ascii="Times New Roman" w:hAnsi="Times New Roman" w:cs="Times New Roman"/>
          <w:sz w:val="18"/>
          <w:szCs w:val="18"/>
          <w:lang w:eastAsia="ru-RU"/>
        </w:rPr>
        <w:t xml:space="preserve"> на стажировку)</w:t>
      </w:r>
    </w:p>
    <w:p w:rsidR="00803562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803562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sz w:val="28"/>
          <w:szCs w:val="28"/>
          <w:lang w:eastAsia="ru-RU"/>
        </w:rPr>
        <w:t>в период с «____» 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2 __ г. по «____» ______ 202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 xml:space="preserve"> __ г. без оплаты/с оплатой (</w:t>
      </w:r>
      <w:r w:rsidRPr="00637A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выбрать нужное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>) за обучение.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руководство 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>стажировк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возложить на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637A68">
        <w:rPr>
          <w:rFonts w:ascii="Times New Roman" w:hAnsi="Times New Roman" w:cs="Times New Roman"/>
          <w:sz w:val="18"/>
          <w:szCs w:val="18"/>
          <w:lang w:eastAsia="ru-RU"/>
        </w:rPr>
        <w:t>(указать Ф.И.О. должность работника)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организации, 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принимающей</w:t>
      </w:r>
    </w:p>
    <w:p w:rsidR="00020495" w:rsidRPr="00637A68" w:rsidRDefault="00020495" w:rsidP="000204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A68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лушатель на стажировку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37A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подпись)</w:t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37A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:rsidR="00020495" w:rsidRPr="00637A68" w:rsidRDefault="00020495" w:rsidP="00020495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495" w:rsidRDefault="00020495" w:rsidP="00020495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7A68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020495" w:rsidRDefault="00020495" w:rsidP="00020495">
      <w:pPr>
        <w:tabs>
          <w:tab w:val="left" w:pos="0"/>
          <w:tab w:val="left" w:pos="6120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>И.О.Ф</w:t>
      </w:r>
      <w:r w:rsidRPr="00637A68">
        <w:rPr>
          <w:rFonts w:ascii="Times New Roman" w:hAnsi="Times New Roman" w:cs="Times New Roman"/>
          <w:sz w:val="20"/>
          <w:szCs w:val="20"/>
          <w:lang w:eastAsia="ru-RU"/>
        </w:rPr>
        <w:t>, телефон</w:t>
      </w:r>
    </w:p>
    <w:p w:rsidR="00420CA0" w:rsidRDefault="00420CA0"/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5"/>
    <w:rsid w:val="00020495"/>
    <w:rsid w:val="00420CA0"/>
    <w:rsid w:val="008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7914"/>
  <w15:chartTrackingRefBased/>
  <w15:docId w15:val="{F1211C3D-EFF9-4BFE-9548-BCA2DCF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96470-943C-43C5-B3AA-BD2496848DC4}"/>
</file>

<file path=customXml/itemProps2.xml><?xml version="1.0" encoding="utf-8"?>
<ds:datastoreItem xmlns:ds="http://schemas.openxmlformats.org/officeDocument/2006/customXml" ds:itemID="{43714F9D-2781-4AD1-8D76-1B08077ED1BE}"/>
</file>

<file path=customXml/itemProps3.xml><?xml version="1.0" encoding="utf-8"?>
<ds:datastoreItem xmlns:ds="http://schemas.openxmlformats.org/officeDocument/2006/customXml" ds:itemID="{2832506D-FD7F-4F67-ADA1-AFA0B28F4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2</cp:revision>
  <dcterms:created xsi:type="dcterms:W3CDTF">2020-07-07T13:57:00Z</dcterms:created>
  <dcterms:modified xsi:type="dcterms:W3CDTF">2020-07-07T13:58:00Z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