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52D0" w14:textId="77777777" w:rsidR="00153E40" w:rsidRPr="00552C38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E7EA3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>Ректору</w:t>
      </w:r>
    </w:p>
    <w:p w14:paraId="2B1185CB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</w:p>
    <w:p w14:paraId="5A46849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5E59E933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>проф. Эскиндарову М. А.</w:t>
      </w:r>
    </w:p>
    <w:p w14:paraId="3A5440E4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53E40" w:rsidRPr="00936909" w14:paraId="3181B09A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D4A2BDE" w14:textId="727FDF88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121AE" w:rsidRPr="00936909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153E40" w:rsidRPr="00936909" w14:paraId="708C9947" w14:textId="77777777" w:rsidTr="00391F3D">
        <w:trPr>
          <w:trHeight w:val="461"/>
        </w:trPr>
        <w:tc>
          <w:tcPr>
            <w:tcW w:w="2449" w:type="dxa"/>
            <w:shd w:val="clear" w:color="auto" w:fill="D9D9D9"/>
          </w:tcPr>
          <w:p w14:paraId="5760CC5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378B77D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C80B42A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153E40" w:rsidRPr="00936909" w14:paraId="6F1EA12E" w14:textId="77777777" w:rsidTr="00391F3D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5CE139E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776DED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64F66A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F21BCE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C58D882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2776F754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9FB0DFC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F54466D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153E40" w:rsidRPr="00936909" w14:paraId="14FD78E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51A5CE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14:paraId="5F6A885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936909" w14:paraId="333729E7" w14:textId="77777777" w:rsidTr="00391F3D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B14F79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E6B070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AF8EFE7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B186DC0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936909" w14:paraId="0EB763D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64F63E0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153E40" w:rsidRPr="00936909" w14:paraId="1B695EA8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C7EE6CF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153E40" w:rsidRPr="00936909" w14:paraId="1A6E05D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4610323" w14:textId="4CCC8C92" w:rsidR="00153E40" w:rsidRPr="00936909" w:rsidRDefault="00153E40" w:rsidP="00391F3D">
            <w:pPr>
              <w:rPr>
                <w:rFonts w:ascii="Times New Roman" w:hAnsi="Times New Roman"/>
                <w:lang w:val="en-US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r w:rsidR="00BA0D96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диплом) </w:t>
            </w:r>
            <w:proofErr w:type="gram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936909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936909">
              <w:rPr>
                <w:rFonts w:ascii="Times New Roman" w:hAnsi="Times New Roman"/>
                <w:lang w:eastAsia="en-US"/>
              </w:rPr>
              <w:tab/>
            </w:r>
            <w:r w:rsidRPr="00936909">
              <w:rPr>
                <w:rFonts w:ascii="Times New Roman" w:hAnsi="Times New Roman"/>
                <w:lang w:eastAsia="en-US"/>
              </w:rPr>
              <w:tab/>
            </w:r>
            <w:r w:rsidRPr="00936909">
              <w:rPr>
                <w:rFonts w:ascii="Times New Roman" w:hAnsi="Times New Roman"/>
              </w:rPr>
              <w:t xml:space="preserve">, выданный </w:t>
            </w:r>
          </w:p>
          <w:p w14:paraId="08C220B9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E3D305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0423113B" w14:textId="77777777" w:rsidR="000104EF" w:rsidRPr="00936909" w:rsidRDefault="000104EF" w:rsidP="000104EF">
      <w:pPr>
        <w:jc w:val="center"/>
        <w:rPr>
          <w:rFonts w:ascii="Times New Roman" w:hAnsi="Times New Roman"/>
          <w:b/>
          <w:sz w:val="28"/>
          <w:szCs w:val="19"/>
        </w:rPr>
      </w:pPr>
      <w:r w:rsidRPr="00936909">
        <w:rPr>
          <w:rFonts w:ascii="Times New Roman" w:hAnsi="Times New Roman"/>
          <w:b/>
          <w:sz w:val="28"/>
          <w:szCs w:val="19"/>
        </w:rPr>
        <w:t>ЗАЯВЛЕНИЕ</w:t>
      </w:r>
    </w:p>
    <w:p w14:paraId="5058B091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757A83FD" w14:textId="77777777" w:rsidR="00153E40" w:rsidRPr="00936909" w:rsidRDefault="00153E40" w:rsidP="00886B11">
      <w:pPr>
        <w:ind w:firstLine="851"/>
        <w:jc w:val="both"/>
        <w:rPr>
          <w:rFonts w:ascii="Times New Roman" w:hAnsi="Times New Roman"/>
          <w:b/>
        </w:rPr>
      </w:pPr>
      <w:r w:rsidRPr="00936909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</w:t>
      </w:r>
      <w:r w:rsidR="003E228A" w:rsidRPr="00936909">
        <w:rPr>
          <w:rFonts w:ascii="Times New Roman" w:hAnsi="Times New Roman"/>
          <w:b/>
        </w:rPr>
        <w:t>по программам аспирантур</w:t>
      </w:r>
      <w:r w:rsidRPr="00936909">
        <w:rPr>
          <w:rFonts w:ascii="Times New Roman" w:hAnsi="Times New Roman"/>
          <w:b/>
        </w:rPr>
        <w:t>ы по результатам вступительных испытаний</w:t>
      </w:r>
    </w:p>
    <w:p w14:paraId="78266E87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56B275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p w14:paraId="2AD1A0B5" w14:textId="77777777" w:rsidR="0020143E" w:rsidRPr="00936909" w:rsidRDefault="0020143E" w:rsidP="00153E4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100E72" w:rsidRPr="00936909" w14:paraId="259B58D4" w14:textId="77777777" w:rsidTr="00100E72">
        <w:trPr>
          <w:trHeight w:val="408"/>
        </w:trPr>
        <w:tc>
          <w:tcPr>
            <w:tcW w:w="10519" w:type="dxa"/>
            <w:gridSpan w:val="2"/>
          </w:tcPr>
          <w:p w14:paraId="470F00B7" w14:textId="77777777" w:rsidR="00100E72" w:rsidRPr="00936909" w:rsidRDefault="00100E72" w:rsidP="0039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100E72" w:rsidRPr="00936909" w14:paraId="2E29B4AF" w14:textId="77777777" w:rsidTr="00100E72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53AB8984" w14:textId="77777777" w:rsidR="00100E72" w:rsidRPr="00936909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6C7783F" w14:textId="77777777" w:rsidR="00100E72" w:rsidRPr="00936909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14:paraId="4BCBE2B3" w14:textId="6967A5B8" w:rsidR="00933549" w:rsidRPr="00936909" w:rsidRDefault="00933549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5D5D0D49" w14:textId="112ECF1A" w:rsidR="00100E72" w:rsidRPr="00936909" w:rsidRDefault="00100E72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в рамках КЦП</w:t>
            </w:r>
            <w:r w:rsidR="005121AE" w:rsidRPr="00936909">
              <w:rPr>
                <w:rFonts w:ascii="Times New Roman" w:hAnsi="Times New Roman"/>
                <w:sz w:val="24"/>
                <w:szCs w:val="24"/>
              </w:rPr>
              <w:t xml:space="preserve"> на места в пределах целевой квоты </w:t>
            </w:r>
          </w:p>
          <w:p w14:paraId="55D381DC" w14:textId="77777777" w:rsidR="00100E72" w:rsidRPr="00936909" w:rsidRDefault="00100E72" w:rsidP="00153E40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1105564C" w14:textId="77777777" w:rsidR="00153E40" w:rsidRPr="00936909" w:rsidRDefault="00153E40" w:rsidP="00153E4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153E40" w:rsidRPr="00936909" w14:paraId="232EE70D" w14:textId="77777777" w:rsidTr="00391F3D">
        <w:tc>
          <w:tcPr>
            <w:tcW w:w="5670" w:type="dxa"/>
            <w:gridSpan w:val="2"/>
          </w:tcPr>
          <w:p w14:paraId="14CC685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00CBBD6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153E40" w:rsidRPr="00936909" w14:paraId="24632D5F" w14:textId="77777777" w:rsidTr="00391F3D">
        <w:tc>
          <w:tcPr>
            <w:tcW w:w="425" w:type="dxa"/>
          </w:tcPr>
          <w:p w14:paraId="59629924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699E0F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48594970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1B9083B2" w14:textId="77777777" w:rsidTr="00391F3D">
        <w:tc>
          <w:tcPr>
            <w:tcW w:w="425" w:type="dxa"/>
          </w:tcPr>
          <w:p w14:paraId="0BD06DA2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60A8457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включенных в базы SCOPUS,  Web of Science</w:t>
            </w:r>
          </w:p>
        </w:tc>
        <w:tc>
          <w:tcPr>
            <w:tcW w:w="4820" w:type="dxa"/>
          </w:tcPr>
          <w:p w14:paraId="6C83E90D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0049DCC4" w14:textId="77777777" w:rsidTr="00391F3D">
        <w:tc>
          <w:tcPr>
            <w:tcW w:w="425" w:type="dxa"/>
          </w:tcPr>
          <w:p w14:paraId="121913C4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7180058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ED22E60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63CC7F27" w14:textId="77777777" w:rsidTr="00391F3D">
        <w:tc>
          <w:tcPr>
            <w:tcW w:w="425" w:type="dxa"/>
          </w:tcPr>
          <w:p w14:paraId="2CA6EE0C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B070799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77BB3426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5116F" w:rsidRPr="00936909" w14:paraId="7CED9D30" w14:textId="77777777" w:rsidTr="00391F3D">
        <w:tc>
          <w:tcPr>
            <w:tcW w:w="425" w:type="dxa"/>
          </w:tcPr>
          <w:p w14:paraId="3736E3FE" w14:textId="77777777" w:rsidR="0035116F" w:rsidRPr="00936909" w:rsidRDefault="0035116F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FD56588" w14:textId="77777777" w:rsidR="0035116F" w:rsidRPr="00936909" w:rsidRDefault="0035116F" w:rsidP="00391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олимпиаде студентов «Я-профессионал», проводимой Российским союзом промышленников и предпринимателей совместно с образовательными организациями высшего образования Российской Федерации</w:t>
            </w:r>
          </w:p>
        </w:tc>
        <w:tc>
          <w:tcPr>
            <w:tcW w:w="4820" w:type="dxa"/>
          </w:tcPr>
          <w:p w14:paraId="48A4FF94" w14:textId="77777777" w:rsidR="0035116F" w:rsidRPr="00936909" w:rsidRDefault="0035116F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32B0C715" w14:textId="77777777" w:rsidTr="00391F3D">
        <w:tc>
          <w:tcPr>
            <w:tcW w:w="425" w:type="dxa"/>
          </w:tcPr>
          <w:p w14:paraId="42B44521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8CCE539" w14:textId="77777777" w:rsidR="00153E40" w:rsidRPr="00936909" w:rsidRDefault="002F7C25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3E40" w:rsidRPr="009369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07827435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2D24273" w14:textId="77777777" w:rsidR="0020143E" w:rsidRPr="00936909" w:rsidRDefault="0020143E" w:rsidP="00153E4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854"/>
        <w:gridCol w:w="3969"/>
        <w:gridCol w:w="1701"/>
      </w:tblGrid>
      <w:tr w:rsidR="00153E40" w:rsidRPr="00936909" w14:paraId="5E055ACA" w14:textId="77777777" w:rsidTr="00100E72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174C1D1B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153E40" w:rsidRPr="00936909" w14:paraId="6D897D6F" w14:textId="77777777" w:rsidTr="00100E72">
        <w:tc>
          <w:tcPr>
            <w:tcW w:w="4854" w:type="dxa"/>
          </w:tcPr>
          <w:p w14:paraId="0E78EA40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670" w:type="dxa"/>
            <w:gridSpan w:val="2"/>
          </w:tcPr>
          <w:p w14:paraId="4FBF5E2F" w14:textId="77777777" w:rsidR="00153E40" w:rsidRPr="00936909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B8D0F1B" w14:textId="77777777" w:rsidR="00153E40" w:rsidRPr="00936909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E40" w:rsidRPr="00936909" w14:paraId="4FDD2E0D" w14:textId="77777777" w:rsidTr="00100E72">
        <w:tc>
          <w:tcPr>
            <w:tcW w:w="4854" w:type="dxa"/>
          </w:tcPr>
          <w:p w14:paraId="4E9E0AA0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 , который буду изучать в Финуниверситете</w:t>
            </w:r>
          </w:p>
        </w:tc>
        <w:tc>
          <w:tcPr>
            <w:tcW w:w="5670" w:type="dxa"/>
            <w:gridSpan w:val="2"/>
          </w:tcPr>
          <w:p w14:paraId="200A8D58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E40" w:rsidRPr="00936909" w14:paraId="76D127ED" w14:textId="77777777" w:rsidTr="00100E72">
        <w:tc>
          <w:tcPr>
            <w:tcW w:w="4854" w:type="dxa"/>
          </w:tcPr>
          <w:p w14:paraId="733C94B1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3969" w:type="dxa"/>
          </w:tcPr>
          <w:p w14:paraId="762140AF" w14:textId="77777777" w:rsidR="00153E40" w:rsidRPr="00936909" w:rsidRDefault="00153E40" w:rsidP="00153E40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4BB7979" w14:textId="77777777" w:rsidR="00153E40" w:rsidRPr="00936909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14:paraId="5730198E" w14:textId="77777777" w:rsidR="00153E40" w:rsidRPr="00936909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B514D80" w14:textId="77777777" w:rsidR="00153E40" w:rsidRPr="00936909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893D8" wp14:editId="26BCA24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F66B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nx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jPOLBi6ov7T8G647b/1n4dbNrzvf/Rf+y/9Xf+9vxs+UHw/fKQ4Jfv7w/EtmyU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29171D70" w14:textId="77777777" w:rsidR="00153E40" w:rsidRPr="00936909" w:rsidRDefault="00153E40" w:rsidP="00153E40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50F5B1EC" w14:textId="77777777" w:rsidR="00153E40" w:rsidRPr="00936909" w:rsidRDefault="00153E40" w:rsidP="00886B11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7CB78A44" w14:textId="6EDB63AA" w:rsidR="00153E40" w:rsidRPr="00936909" w:rsidRDefault="00153E40" w:rsidP="00886B11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153E40" w:rsidRPr="00936909" w14:paraId="2162666F" w14:textId="77777777" w:rsidTr="00391F3D">
        <w:trPr>
          <w:trHeight w:val="1969"/>
        </w:trPr>
        <w:tc>
          <w:tcPr>
            <w:tcW w:w="3467" w:type="dxa"/>
          </w:tcPr>
          <w:p w14:paraId="2840433F" w14:textId="77777777" w:rsidR="00153E40" w:rsidRPr="00936909" w:rsidRDefault="00153E40" w:rsidP="00153E40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44609B2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92C399F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40AB7389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0C7C2265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11402515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4DB466E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936909">
              <w:rPr>
                <w:b/>
              </w:rPr>
              <w:t xml:space="preserve">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4B29E5D1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B6633" wp14:editId="237C80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48B1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7006C31" w14:textId="77777777" w:rsidR="00153E40" w:rsidRPr="00936909" w:rsidRDefault="00153E40" w:rsidP="00886B11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64372A9" w14:textId="77777777" w:rsidR="00153E40" w:rsidRPr="00936909" w:rsidRDefault="00153E40" w:rsidP="00153E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153E40" w:rsidRPr="00936909" w14:paraId="26816D51" w14:textId="77777777" w:rsidTr="00391F3D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29596" w14:textId="77777777" w:rsidR="00153E40" w:rsidRPr="00936909" w:rsidRDefault="00153E40" w:rsidP="00153E40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153E40" w:rsidRPr="00936909" w14:paraId="5719E1D8" w14:textId="77777777" w:rsidTr="00391F3D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D63" w14:textId="77777777" w:rsidR="00153E40" w:rsidRPr="00936909" w:rsidRDefault="00153E40" w:rsidP="00153E40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62B50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153E40" w:rsidRPr="00936909" w14:paraId="276809B5" w14:textId="77777777" w:rsidTr="00391F3D">
              <w:trPr>
                <w:trHeight w:val="225"/>
              </w:trPr>
              <w:tc>
                <w:tcPr>
                  <w:tcW w:w="421" w:type="dxa"/>
                </w:tcPr>
                <w:p w14:paraId="0A886891" w14:textId="77777777" w:rsidR="00153E40" w:rsidRPr="00936909" w:rsidRDefault="00153E40" w:rsidP="00153E40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2E20479C" w14:textId="77777777" w:rsidR="00153E40" w:rsidRPr="00936909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909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D493D05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p w14:paraId="5DB6C19B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153E40" w:rsidRPr="00936909" w14:paraId="151DE60C" w14:textId="77777777" w:rsidTr="00391F3D">
              <w:trPr>
                <w:trHeight w:val="568"/>
              </w:trPr>
              <w:tc>
                <w:tcPr>
                  <w:tcW w:w="411" w:type="dxa"/>
                </w:tcPr>
                <w:p w14:paraId="472E3A83" w14:textId="77777777" w:rsidR="00153E40" w:rsidRPr="00936909" w:rsidRDefault="00153E40" w:rsidP="00153E40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387A04F" w14:textId="77777777" w:rsidR="00153E40" w:rsidRPr="00936909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909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370F0AB0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A087E" w14:textId="77777777" w:rsidR="00153E40" w:rsidRPr="00936909" w:rsidRDefault="00153E40" w:rsidP="00153E40">
      <w:pPr>
        <w:rPr>
          <w:rFonts w:ascii="Times New Roman" w:hAnsi="Times New Roman"/>
          <w:b/>
          <w:sz w:val="24"/>
          <w:szCs w:val="24"/>
        </w:rPr>
      </w:pPr>
    </w:p>
    <w:p w14:paraId="11248844" w14:textId="77777777" w:rsidR="00153E40" w:rsidRPr="00936909" w:rsidRDefault="00153E40" w:rsidP="00153E40">
      <w:pPr>
        <w:ind w:firstLine="567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153E40" w:rsidRPr="00936909" w14:paraId="3D519A34" w14:textId="77777777" w:rsidTr="00391F3D">
        <w:trPr>
          <w:trHeight w:val="285"/>
        </w:trPr>
        <w:tc>
          <w:tcPr>
            <w:tcW w:w="1985" w:type="dxa"/>
          </w:tcPr>
          <w:p w14:paraId="418C5EE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121F20D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4E4FBBA8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3DEFB30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7C575480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153E40" w:rsidRPr="00936909" w14:paraId="280045BC" w14:textId="77777777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E957F5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8437DF4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043E6F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E40" w:rsidRPr="00936909" w14:paraId="4BEB058D" w14:textId="77777777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D7FF306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209AE9B9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2052F0D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40C792" w14:textId="77777777" w:rsidR="00153E40" w:rsidRPr="00936909" w:rsidRDefault="00153E40" w:rsidP="00153E40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A34DB3E" w14:textId="77777777" w:rsidR="00153E40" w:rsidRPr="00936909" w:rsidRDefault="00153E40" w:rsidP="00886B11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936909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BE55E4" w:rsidRPr="00936909">
        <w:rPr>
          <w:rFonts w:ascii="Times New Roman" w:hAnsi="Times New Roman"/>
          <w:b/>
          <w:color w:val="000000"/>
          <w:sz w:val="23"/>
          <w:szCs w:val="24"/>
        </w:rPr>
        <w:t>программах аспирантуры</w:t>
      </w:r>
      <w:r w:rsidRPr="00936909">
        <w:rPr>
          <w:rFonts w:ascii="Times New Roman" w:hAnsi="Times New Roman"/>
          <w:b/>
          <w:color w:val="000000"/>
          <w:sz w:val="23"/>
          <w:szCs w:val="24"/>
        </w:rPr>
        <w:t xml:space="preserve"> 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53E40" w:rsidRPr="00936909" w14:paraId="5F8332C8" w14:textId="77777777" w:rsidTr="00391F3D">
        <w:tc>
          <w:tcPr>
            <w:tcW w:w="1985" w:type="dxa"/>
          </w:tcPr>
          <w:p w14:paraId="38CBC3FF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7C2AEBB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15A2DDA0" w14:textId="77777777" w:rsidR="00153E40" w:rsidRPr="00936909" w:rsidRDefault="00153E40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3222C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</w:p>
          <w:p w14:paraId="241CF182" w14:textId="77777777" w:rsidR="00EC1B29" w:rsidRPr="00936909" w:rsidRDefault="00EC1B29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департамент</w:t>
            </w:r>
          </w:p>
          <w:p w14:paraId="0569CC6A" w14:textId="77777777" w:rsidR="00EC1B29" w:rsidRPr="00936909" w:rsidRDefault="00EC1B29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/кафедра </w:t>
            </w:r>
          </w:p>
        </w:tc>
        <w:tc>
          <w:tcPr>
            <w:tcW w:w="1276" w:type="dxa"/>
          </w:tcPr>
          <w:p w14:paraId="46D3BD3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40F0ED2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0B86356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CC793F1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153E40" w:rsidRPr="00936909" w14:paraId="01AC79E7" w14:textId="77777777" w:rsidTr="00391F3D">
        <w:tc>
          <w:tcPr>
            <w:tcW w:w="1985" w:type="dxa"/>
          </w:tcPr>
          <w:p w14:paraId="473FFF44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30C105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69DD8B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4F9BC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6CD6BC7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358B130D" w14:textId="77777777" w:rsidTr="00391F3D">
        <w:tc>
          <w:tcPr>
            <w:tcW w:w="1985" w:type="dxa"/>
          </w:tcPr>
          <w:p w14:paraId="50CD46C5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E20C1B7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B48BA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5D8CF6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5F57B6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7989CE34" w14:textId="77777777" w:rsidTr="00391F3D">
        <w:tc>
          <w:tcPr>
            <w:tcW w:w="1985" w:type="dxa"/>
          </w:tcPr>
          <w:p w14:paraId="3366B94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6DDE329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6048A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F0CD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B2BC74E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73F589A5" w14:textId="77777777" w:rsidTr="00391F3D">
        <w:trPr>
          <w:trHeight w:val="70"/>
        </w:trPr>
        <w:tc>
          <w:tcPr>
            <w:tcW w:w="1985" w:type="dxa"/>
          </w:tcPr>
          <w:p w14:paraId="36B89D0C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36DAE7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CA4A7F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8A00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3F5D9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55B75C7B" w14:textId="77777777" w:rsidTr="00391F3D">
        <w:trPr>
          <w:trHeight w:val="70"/>
        </w:trPr>
        <w:tc>
          <w:tcPr>
            <w:tcW w:w="1985" w:type="dxa"/>
          </w:tcPr>
          <w:p w14:paraId="2DAE7674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9030F3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6A967B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BB1B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27CB84F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63B3D8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3E40" w:rsidRPr="00936909" w14:paraId="53E47F25" w14:textId="77777777" w:rsidTr="00391F3D">
        <w:tc>
          <w:tcPr>
            <w:tcW w:w="10348" w:type="dxa"/>
          </w:tcPr>
          <w:p w14:paraId="69F76B83" w14:textId="77777777" w:rsidR="00153E40" w:rsidRPr="00936909" w:rsidRDefault="00153E40" w:rsidP="003B46D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36909">
              <w:rPr>
                <w:rFonts w:ascii="Times New Roman" w:hAnsi="Times New Roman"/>
                <w:b/>
                <w:sz w:val="24"/>
              </w:rPr>
              <w:t xml:space="preserve">Ознакомлен (а) </w:t>
            </w:r>
            <w:r w:rsidR="005855A9" w:rsidRPr="00936909">
              <w:rPr>
                <w:rFonts w:ascii="Times New Roman" w:hAnsi="Times New Roman"/>
                <w:b/>
                <w:sz w:val="24"/>
              </w:rPr>
              <w:t>(в том числе через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</w:t>
            </w:r>
            <w:r w:rsidR="00100E72" w:rsidRPr="00936909">
              <w:rPr>
                <w:rFonts w:ascii="Times New Roman" w:hAnsi="Times New Roman"/>
                <w:b/>
                <w:sz w:val="24"/>
              </w:rPr>
              <w:t>ствии указанного свидетельства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</w:t>
            </w:r>
            <w:r w:rsidRPr="00936909">
              <w:rPr>
                <w:rFonts w:ascii="Times New Roman" w:hAnsi="Times New Roman"/>
                <w:b/>
                <w:sz w:val="24"/>
              </w:rPr>
              <w:lastRenderedPageBreak/>
              <w:t>при Правительстве Российской Федерации» на обучение по образовательным программам высшего обра</w:t>
            </w:r>
            <w:r w:rsidR="00A86ACF" w:rsidRPr="00936909">
              <w:rPr>
                <w:rFonts w:ascii="Times New Roman" w:hAnsi="Times New Roman"/>
                <w:b/>
                <w:sz w:val="24"/>
              </w:rPr>
              <w:t xml:space="preserve">зования – программам подготовки научно-педагогических кадров в аспирантуре </w:t>
            </w:r>
            <w:r w:rsidR="00886B11" w:rsidRPr="00936909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</w:t>
            </w:r>
            <w:r w:rsidR="003B46D5" w:rsidRPr="00936909">
              <w:rPr>
                <w:rFonts w:ascii="Times New Roman" w:hAnsi="Times New Roman"/>
                <w:b/>
                <w:sz w:val="24"/>
              </w:rPr>
              <w:t xml:space="preserve"> (датами) завершения приема документа установленного образца, </w:t>
            </w:r>
            <w:r w:rsidRPr="00936909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14:paraId="7FEE8042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p w14:paraId="7BBB71AA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p w14:paraId="6104732D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02C37F43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20F5CEC3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109C2C5" w14:textId="77777777" w:rsidR="005C6644" w:rsidRPr="00936909" w:rsidRDefault="005C6644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D5594E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86ACF" w:rsidRPr="00936909" w14:paraId="4449129E" w14:textId="77777777" w:rsidTr="00391F3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1D0047E" w14:textId="77777777" w:rsidR="00A86ACF" w:rsidRPr="00936909" w:rsidRDefault="00A86ACF" w:rsidP="00E54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ъюнктуры) или диплома кандидата </w:t>
            </w:r>
            <w:proofErr w:type="gramStart"/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наук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при</w:t>
            </w:r>
            <w:proofErr w:type="gramEnd"/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поступлении на обучение на места в рамках контрольных цифр</w:t>
            </w:r>
            <w:r w:rsidRPr="00936909">
              <w:rPr>
                <w:b/>
              </w:rPr>
              <w:t xml:space="preserve">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приема по программам 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подтверждаю</w:t>
            </w:r>
          </w:p>
        </w:tc>
      </w:tr>
    </w:tbl>
    <w:p w14:paraId="425BFDC2" w14:textId="77777777" w:rsidR="00153E40" w:rsidRPr="00936909" w:rsidRDefault="00153E40" w:rsidP="00E54327">
      <w:pPr>
        <w:rPr>
          <w:rFonts w:ascii="Times New Roman" w:hAnsi="Times New Roman"/>
          <w:b/>
          <w:sz w:val="24"/>
          <w:szCs w:val="24"/>
        </w:rPr>
      </w:pPr>
    </w:p>
    <w:p w14:paraId="5E22C475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76D79331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4736C512" w14:textId="77777777" w:rsidR="00153E40" w:rsidRPr="00936909" w:rsidRDefault="00153E40" w:rsidP="00153E4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3B46D5" w:rsidRPr="00936909" w14:paraId="15DAC2CE" w14:textId="77777777" w:rsidTr="008C467F">
        <w:tc>
          <w:tcPr>
            <w:tcW w:w="10427" w:type="dxa"/>
          </w:tcPr>
          <w:p w14:paraId="1B333090" w14:textId="77777777" w:rsidR="003B46D5" w:rsidRPr="00936909" w:rsidRDefault="003B46D5" w:rsidP="003B46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EC1B29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</w:t>
            </w:r>
            <w:r w:rsidR="00EC1B29" w:rsidRPr="00936909">
              <w:rPr>
                <w:rFonts w:ascii="Times New Roman" w:hAnsi="Times New Roman"/>
                <w:b/>
                <w:sz w:val="24"/>
              </w:rPr>
              <w:t xml:space="preserve">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подачи заявления о приеме) </w:t>
            </w:r>
          </w:p>
        </w:tc>
      </w:tr>
    </w:tbl>
    <w:p w14:paraId="04701F0C" w14:textId="77777777" w:rsidR="00EC1B29" w:rsidRPr="00936909" w:rsidRDefault="00EC1B29" w:rsidP="00153E40">
      <w:pPr>
        <w:rPr>
          <w:rFonts w:ascii="Times New Roman" w:hAnsi="Times New Roman"/>
          <w:b/>
          <w:sz w:val="24"/>
          <w:szCs w:val="24"/>
        </w:rPr>
      </w:pPr>
    </w:p>
    <w:p w14:paraId="5C63CA67" w14:textId="77777777" w:rsidR="00EC1B29" w:rsidRPr="00936909" w:rsidRDefault="00EC1B29" w:rsidP="00EC1B2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7B58B059" w14:textId="77777777" w:rsidR="00EC1B29" w:rsidRPr="0093690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14724BDB" w14:textId="77777777" w:rsidR="00EC1B29" w:rsidRPr="0093690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FD4DE68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153E40" w:rsidRPr="00936909" w14:paraId="5925B69A" w14:textId="77777777" w:rsidTr="00391F3D">
        <w:tc>
          <w:tcPr>
            <w:tcW w:w="10427" w:type="dxa"/>
          </w:tcPr>
          <w:p w14:paraId="2465316C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16DB1EE5" w14:textId="77777777" w:rsidR="00153E40" w:rsidRPr="00936909" w:rsidRDefault="00153E40" w:rsidP="00153E40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F3CEEB6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0F9EACD0" w14:textId="701FA412" w:rsidR="00153E40" w:rsidRDefault="00153E40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08E63E0E" w14:textId="03E747C7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AB9429B" w14:textId="103D1FAF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3F53B38" w14:textId="41ED8120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F7F81CA" w14:textId="69A30210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D931E4B" w14:textId="7FFDEE19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BA42087" w14:textId="7280C729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1657438" w14:textId="3C2859CB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309853A" w14:textId="4F490305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F05C7E2" w14:textId="5BD2069C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5482E3" w14:textId="7C2E0DBC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DD1EC3F" w14:textId="4960E59B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5555868" w14:textId="562D533D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DF339D" w14:textId="77777777" w:rsidR="00BA0D96" w:rsidRPr="00936909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153E40" w:rsidRPr="00936909" w14:paraId="3ABD53E4" w14:textId="77777777" w:rsidTr="00391F3D">
        <w:trPr>
          <w:trHeight w:val="1561"/>
        </w:trPr>
        <w:tc>
          <w:tcPr>
            <w:tcW w:w="4082" w:type="dxa"/>
          </w:tcPr>
          <w:p w14:paraId="5558623B" w14:textId="77777777" w:rsidR="00153E40" w:rsidRPr="00936909" w:rsidRDefault="00153E40" w:rsidP="00391F3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27C0E3" w14:textId="77777777" w:rsidR="00BA0D96" w:rsidRPr="00936909" w:rsidRDefault="00BA0D96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5E2E643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A86B49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428AC48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661B0D" w14:textId="1556D6BB" w:rsidR="00E660A3" w:rsidRPr="00EC1B29" w:rsidRDefault="00153E40" w:rsidP="00EC1B2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936909">
        <w:rPr>
          <w:rFonts w:ascii="Times New Roman" w:hAnsi="Times New Roman"/>
          <w:b/>
          <w:sz w:val="28"/>
          <w:szCs w:val="24"/>
        </w:rPr>
        <w:t>«</w:t>
      </w:r>
      <w:r w:rsidRPr="00936909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936909">
        <w:rPr>
          <w:rFonts w:ascii="Times New Roman" w:hAnsi="Times New Roman"/>
          <w:b/>
          <w:sz w:val="28"/>
          <w:szCs w:val="24"/>
        </w:rPr>
        <w:t>»</w:t>
      </w:r>
      <w:r w:rsidRPr="00936909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936909">
        <w:rPr>
          <w:rFonts w:ascii="Times New Roman" w:hAnsi="Times New Roman"/>
          <w:sz w:val="28"/>
          <w:szCs w:val="24"/>
        </w:rPr>
        <w:t xml:space="preserve"> </w:t>
      </w:r>
      <w:r w:rsidR="008F2027" w:rsidRPr="00936909">
        <w:rPr>
          <w:rFonts w:ascii="Times New Roman" w:hAnsi="Times New Roman"/>
          <w:b/>
          <w:sz w:val="28"/>
          <w:szCs w:val="24"/>
        </w:rPr>
        <w:t>20</w:t>
      </w:r>
      <w:r w:rsidR="002F7C25">
        <w:rPr>
          <w:rFonts w:ascii="Times New Roman" w:hAnsi="Times New Roman"/>
          <w:b/>
          <w:sz w:val="28"/>
          <w:szCs w:val="24"/>
          <w:lang w:val="en-US"/>
        </w:rPr>
        <w:t>20</w:t>
      </w:r>
      <w:bookmarkStart w:id="0" w:name="_GoBack"/>
      <w:bookmarkEnd w:id="0"/>
      <w:r w:rsidRPr="00936909">
        <w:rPr>
          <w:rFonts w:ascii="Times New Roman" w:hAnsi="Times New Roman"/>
          <w:b/>
          <w:sz w:val="28"/>
          <w:szCs w:val="24"/>
        </w:rPr>
        <w:t xml:space="preserve">г </w:t>
      </w:r>
      <w:r w:rsidRPr="00936909">
        <w:rPr>
          <w:rFonts w:ascii="Times New Roman" w:hAnsi="Times New Roman"/>
          <w:b/>
          <w:sz w:val="28"/>
          <w:szCs w:val="24"/>
        </w:rPr>
        <w:tab/>
      </w:r>
      <w:r w:rsidRPr="00936909">
        <w:rPr>
          <w:rFonts w:ascii="Times New Roman" w:hAnsi="Times New Roman"/>
          <w:b/>
          <w:sz w:val="28"/>
          <w:szCs w:val="24"/>
        </w:rPr>
        <w:tab/>
      </w:r>
      <w:r w:rsidRPr="00936909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C1B29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FB"/>
    <w:rsid w:val="000104EF"/>
    <w:rsid w:val="00100E72"/>
    <w:rsid w:val="00107CA7"/>
    <w:rsid w:val="00153E40"/>
    <w:rsid w:val="0020143E"/>
    <w:rsid w:val="0023222C"/>
    <w:rsid w:val="002F7C25"/>
    <w:rsid w:val="0035116F"/>
    <w:rsid w:val="003B46D5"/>
    <w:rsid w:val="003E228A"/>
    <w:rsid w:val="005121AE"/>
    <w:rsid w:val="005855A9"/>
    <w:rsid w:val="005C6644"/>
    <w:rsid w:val="005E33C2"/>
    <w:rsid w:val="00612A7F"/>
    <w:rsid w:val="00886B11"/>
    <w:rsid w:val="008F2027"/>
    <w:rsid w:val="00933549"/>
    <w:rsid w:val="00936909"/>
    <w:rsid w:val="00A654FB"/>
    <w:rsid w:val="00A86ACF"/>
    <w:rsid w:val="00BA0D96"/>
    <w:rsid w:val="00BE55E4"/>
    <w:rsid w:val="00D710CF"/>
    <w:rsid w:val="00E54327"/>
    <w:rsid w:val="00EC1B29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CDF5"/>
  <w15:chartTrackingRefBased/>
  <w15:docId w15:val="{FE9E7838-3914-4556-842D-C916C253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1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53E4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3E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5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D14D6-1198-4E86-9C6A-20B0FD628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12C95-5FF1-4AB3-93C7-DBF96BD6E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B29DA-4751-40A3-9793-8F0165BC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15</cp:revision>
  <cp:lastPrinted>2018-11-06T12:12:00Z</cp:lastPrinted>
  <dcterms:created xsi:type="dcterms:W3CDTF">2018-04-25T13:36:00Z</dcterms:created>
  <dcterms:modified xsi:type="dcterms:W3CDTF">2019-10-01T08:29:00Z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