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6E38" w14:textId="39E76670" w:rsidR="003C6ADC" w:rsidRPr="003C6ADC" w:rsidRDefault="003C6ADC" w:rsidP="003C6ADC">
      <w:pPr>
        <w:shd w:val="clear" w:color="auto" w:fill="FFFFFF"/>
        <w:tabs>
          <w:tab w:val="left" w:pos="6149"/>
        </w:tabs>
        <w:spacing w:after="0" w:line="240" w:lineRule="auto"/>
        <w:ind w:left="74" w:right="998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ФИНУНИВЕРСИТЕТ</w:t>
      </w:r>
      <w:r w:rsidRPr="003C6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14:paraId="003C2700" w14:textId="56E04DA2" w:rsidR="003C6ADC" w:rsidRPr="003C6ADC" w:rsidRDefault="008013EE" w:rsidP="008013EE">
      <w:pPr>
        <w:shd w:val="clear" w:color="auto" w:fill="FFFFFF"/>
        <w:tabs>
          <w:tab w:val="left" w:leader="underscore" w:pos="3634"/>
          <w:tab w:val="left" w:pos="5818"/>
        </w:tabs>
        <w:spacing w:before="202"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C6ADC"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Кафедра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Экономика,</w:t>
      </w:r>
      <w:r w:rsidR="003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финансы и управление</w:t>
      </w:r>
      <w:r w:rsidR="003C6ADC"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         Ру</w:t>
      </w:r>
      <w:r w:rsidR="003C6ADC"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ководитель выпускной</w:t>
      </w:r>
    </w:p>
    <w:p w14:paraId="1EB0D783" w14:textId="3D873F65" w:rsidR="003C6ADC" w:rsidRPr="003C6ADC" w:rsidRDefault="003C6ADC" w:rsidP="003C6A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 xml:space="preserve">                                                       квалификационной работы</w:t>
      </w:r>
    </w:p>
    <w:p w14:paraId="01486C06" w14:textId="77777777" w:rsidR="003C6ADC" w:rsidRPr="003C6ADC" w:rsidRDefault="003C6ADC" w:rsidP="003C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  <w:t>_____________________________</w:t>
      </w:r>
    </w:p>
    <w:p w14:paraId="5264E337" w14:textId="77777777" w:rsidR="003C6ADC" w:rsidRPr="003C6ADC" w:rsidRDefault="003C6ADC" w:rsidP="003C6ADC">
      <w:pPr>
        <w:shd w:val="clear" w:color="auto" w:fill="FFFFFF"/>
        <w:spacing w:after="24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 xml:space="preserve">     (должность)</w:t>
      </w:r>
    </w:p>
    <w:p w14:paraId="036DA84D" w14:textId="77777777" w:rsidR="003C6ADC" w:rsidRPr="003C6ADC" w:rsidRDefault="003C6ADC" w:rsidP="003C6AD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_____________________________</w:t>
      </w:r>
    </w:p>
    <w:p w14:paraId="20DE3F75" w14:textId="77777777" w:rsidR="003C6ADC" w:rsidRPr="003C6ADC" w:rsidRDefault="003C6ADC" w:rsidP="003C6A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  <w:t xml:space="preserve">  (подпись) </w:t>
      </w:r>
      <w:r w:rsidRPr="003C6ADC">
        <w:rPr>
          <w:rFonts w:ascii="Times New Roman" w:eastAsia="Times New Roman" w:hAnsi="Times New Roman" w:cs="Times New Roman"/>
          <w:lang w:eastAsia="ru-RU"/>
        </w:rPr>
        <w:tab/>
        <w:t xml:space="preserve">        (И.О. Фамилия)</w:t>
      </w:r>
    </w:p>
    <w:p w14:paraId="093528CD" w14:textId="724B6074" w:rsidR="003C6ADC" w:rsidRPr="003C6ADC" w:rsidRDefault="003C6ADC" w:rsidP="003C6AD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spacing w:after="240" w:line="276" w:lineRule="auto"/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«</w:t>
      </w:r>
      <w:r w:rsidR="0007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20</w:t>
      </w:r>
      <w:r w:rsidR="000709AC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20</w:t>
      </w:r>
      <w:r w:rsidR="00755D63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lang w:eastAsia="ru-RU"/>
        </w:rPr>
        <w:t>г.</w:t>
      </w:r>
    </w:p>
    <w:p w14:paraId="576AE3EA" w14:textId="77777777" w:rsidR="003C6ADC" w:rsidRPr="003C6ADC" w:rsidRDefault="003C6ADC" w:rsidP="003C6AD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</w:t>
      </w:r>
    </w:p>
    <w:p w14:paraId="3AB65EA0" w14:textId="77777777" w:rsidR="003C6ADC" w:rsidRPr="003C6ADC" w:rsidRDefault="003C6ADC" w:rsidP="003C6ADC">
      <w:pPr>
        <w:shd w:val="clear" w:color="auto" w:fill="FFFFFF"/>
        <w:tabs>
          <w:tab w:val="left" w:pos="9355"/>
        </w:tabs>
        <w:spacing w:after="200" w:line="466" w:lineRule="exact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A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выпускную квалификационную работу</w:t>
      </w:r>
    </w:p>
    <w:p w14:paraId="0158F912" w14:textId="77777777" w:rsidR="003C6ADC" w:rsidRPr="003C6ADC" w:rsidRDefault="003C6ADC" w:rsidP="003C6ADC">
      <w:pPr>
        <w:shd w:val="clear" w:color="auto" w:fill="FFFFFF"/>
        <w:tabs>
          <w:tab w:val="left" w:leader="underscore" w:pos="95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обучающемуся___________________________________________________________</w:t>
      </w:r>
    </w:p>
    <w:p w14:paraId="4D57CBF4" w14:textId="77777777" w:rsidR="003C6ADC" w:rsidRPr="003C6ADC" w:rsidRDefault="003C6ADC" w:rsidP="003C6ADC">
      <w:pPr>
        <w:shd w:val="clear" w:color="auto" w:fill="FFFFFF"/>
        <w:spacing w:after="200" w:line="240" w:lineRule="auto"/>
        <w:ind w:left="53"/>
        <w:jc w:val="center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iCs/>
          <w:color w:val="000000"/>
          <w:spacing w:val="-4"/>
          <w:lang w:eastAsia="ru-RU"/>
        </w:rPr>
        <w:t>(фамилия, имя, отчество)</w:t>
      </w:r>
    </w:p>
    <w:p w14:paraId="3C38341F" w14:textId="77777777" w:rsidR="003C6ADC" w:rsidRPr="003C6ADC" w:rsidRDefault="003C6ADC" w:rsidP="003C6ADC">
      <w:pPr>
        <w:shd w:val="clear" w:color="auto" w:fill="FFFFFF"/>
        <w:tabs>
          <w:tab w:val="left" w:leader="underscore" w:pos="9936"/>
        </w:tabs>
        <w:spacing w:before="100" w:beforeAutospacing="1" w:after="0" w:line="360" w:lineRule="auto"/>
        <w:ind w:left="48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выпускной квалификационной работы: «_______________________________</w:t>
      </w:r>
    </w:p>
    <w:p w14:paraId="53345E74" w14:textId="77777777" w:rsidR="003C6ADC" w:rsidRPr="003C6ADC" w:rsidRDefault="003C6ADC" w:rsidP="003C6AD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0" w:line="360" w:lineRule="auto"/>
        <w:ind w:left="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______________________________________________________________________»</w:t>
      </w:r>
    </w:p>
    <w:p w14:paraId="1B187623" w14:textId="60BE2A47" w:rsidR="003C6ADC" w:rsidRPr="003C6ADC" w:rsidRDefault="003C6ADC" w:rsidP="003C6AD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200" w:line="360" w:lineRule="auto"/>
        <w:ind w:left="3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закреплена</w:t>
      </w:r>
      <w:proofErr w:type="gramEnd"/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Финуниверситета от «</w:t>
      </w:r>
      <w:r w:rsidR="0007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20</w:t>
      </w:r>
      <w:r w:rsidR="000709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20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247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/у</w:t>
      </w:r>
    </w:p>
    <w:p w14:paraId="1478E912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Целевая установка: разработка предложений по использованию результатов работы</w:t>
      </w:r>
    </w:p>
    <w:p w14:paraId="7D920E88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left="43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6744840B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left="43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4A8A97F3" w14:textId="77777777" w:rsidR="003C6ADC" w:rsidRPr="003C6ADC" w:rsidRDefault="003C6ADC" w:rsidP="003C6ADC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вопросы, подлежащие разработке (исследованию): </w:t>
      </w:r>
    </w:p>
    <w:p w14:paraId="41F42C14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____________________________________________________________________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_________________________________________________________________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4F4BDD32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 ____________________________________________________________________</w:t>
      </w:r>
    </w:p>
    <w:p w14:paraId="2C71B084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 ____________________________________________________________________</w:t>
      </w:r>
    </w:p>
    <w:p w14:paraId="208D7A44" w14:textId="77777777" w:rsidR="003C6ADC" w:rsidRPr="003C6ADC" w:rsidRDefault="003C6ADC" w:rsidP="003C6ADC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E985306" w14:textId="77777777" w:rsidR="003C6ADC" w:rsidRPr="003C6ADC" w:rsidRDefault="003C6ADC" w:rsidP="003C6ADC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i/>
          <w:lang w:eastAsia="ru-RU"/>
        </w:rPr>
      </w:pPr>
      <w:r w:rsidRPr="003C6A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Основная литература указывается в Приложении к заданию</w:t>
      </w:r>
    </w:p>
    <w:p w14:paraId="64B60297" w14:textId="77777777" w:rsidR="003C6ADC" w:rsidRPr="003C6ADC" w:rsidRDefault="003C6ADC" w:rsidP="003C6ADC">
      <w:pPr>
        <w:shd w:val="clear" w:color="auto" w:fill="FFFFFF"/>
        <w:tabs>
          <w:tab w:val="left" w:leader="underscore" w:pos="6931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8E4CF9" w14:textId="3BECB4C2" w:rsidR="003C6ADC" w:rsidRPr="003C6ADC" w:rsidRDefault="003C6ADC" w:rsidP="003C6ADC">
      <w:pPr>
        <w:shd w:val="clear" w:color="auto" w:fill="FFFFFF"/>
        <w:tabs>
          <w:tab w:val="left" w:leader="underscore" w:pos="6931"/>
        </w:tabs>
        <w:spacing w:after="0" w:line="312" w:lineRule="exact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выдачи задания «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07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bookmarkStart w:id="0" w:name="_GoBack"/>
      <w:bookmarkEnd w:id="0"/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2F2BB870" w14:textId="77777777" w:rsidR="003C6ADC" w:rsidRPr="003C6ADC" w:rsidRDefault="003C6ADC" w:rsidP="003C6ADC">
      <w:pPr>
        <w:shd w:val="clear" w:color="auto" w:fill="FFFFFF"/>
        <w:tabs>
          <w:tab w:val="left" w:leader="underscore" w:pos="943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4F5B35" w14:textId="77777777" w:rsidR="003C6ADC" w:rsidRPr="003C6ADC" w:rsidRDefault="003C6ADC" w:rsidP="003C6ADC">
      <w:pPr>
        <w:shd w:val="clear" w:color="auto" w:fill="FFFFFF"/>
        <w:tabs>
          <w:tab w:val="left" w:leader="underscore" w:pos="9389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получил: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6E6AD4C5" w14:textId="77777777" w:rsidR="003C6ADC" w:rsidRPr="003C6ADC" w:rsidRDefault="003C6ADC" w:rsidP="003C6A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                                                             </w:t>
      </w:r>
      <w:r w:rsidRPr="003C6ADC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(подпись, Фамилия И.О. обучающегося)</w:t>
      </w:r>
      <w:r w:rsidRPr="003C6ADC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 xml:space="preserve">                     </w:t>
      </w:r>
      <w:r w:rsidRPr="003C6ADC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sectPr w:rsidR="003C6ADC" w:rsidRPr="003C6ADC" w:rsidSect="008013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A1E"/>
    <w:multiLevelType w:val="hybridMultilevel"/>
    <w:tmpl w:val="AF0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3"/>
    <w:rsid w:val="000709AC"/>
    <w:rsid w:val="000D6D27"/>
    <w:rsid w:val="00373757"/>
    <w:rsid w:val="003C6ADC"/>
    <w:rsid w:val="00755D63"/>
    <w:rsid w:val="007F5A43"/>
    <w:rsid w:val="008013EE"/>
    <w:rsid w:val="00A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778B-EED0-4CC8-B867-002F66750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B5311-AC7E-4E1E-B0A1-4AF1ACB92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DB273-9C8E-43EC-A684-1EA1772D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08792-C0EF-4445-9E11-76B14184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dcterms:created xsi:type="dcterms:W3CDTF">2020-12-24T06:43:00Z</dcterms:created>
  <dcterms:modified xsi:type="dcterms:W3CDTF">2020-12-24T06:43:00Z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