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44" w:rsidRDefault="005C7B44" w:rsidP="005C7B44">
      <w:pPr>
        <w:ind w:left="4820" w:firstLine="0"/>
      </w:pPr>
      <w:bookmarkStart w:id="0" w:name="_GoBack"/>
      <w:bookmarkEnd w:id="0"/>
      <w:r>
        <w:t>Директору</w:t>
      </w:r>
    </w:p>
    <w:p w:rsidR="005C7B44" w:rsidRDefault="005C7B44" w:rsidP="005C7B44">
      <w:pPr>
        <w:ind w:left="4820" w:firstLine="0"/>
      </w:pPr>
      <w:r>
        <w:t>Благовещенского филиала Финуниверситета</w:t>
      </w:r>
    </w:p>
    <w:p w:rsidR="005C7B44" w:rsidRDefault="005C7B44" w:rsidP="005C7B44">
      <w:pPr>
        <w:ind w:left="4820" w:firstLine="0"/>
      </w:pPr>
      <w:r>
        <w:t>Чалкиной</w:t>
      </w:r>
      <w:r w:rsidRPr="007F61A0">
        <w:t xml:space="preserve"> </w:t>
      </w:r>
      <w:r>
        <w:t>М.В.</w:t>
      </w:r>
    </w:p>
    <w:p w:rsidR="005C7B44" w:rsidRPr="009F7D83" w:rsidRDefault="005C7B44" w:rsidP="005C7B44">
      <w:pPr>
        <w:ind w:left="4820" w:firstLine="0"/>
      </w:pPr>
      <w:r>
        <w:t>студента</w:t>
      </w:r>
      <w:r w:rsidRPr="009F39A2">
        <w:t>(-ки)</w:t>
      </w:r>
      <w:r>
        <w:t xml:space="preserve"> __ курса, </w:t>
      </w:r>
      <w:r w:rsidRPr="009F39A2">
        <w:t>__</w:t>
      </w:r>
      <w:r>
        <w:t>_</w:t>
      </w:r>
      <w:r w:rsidRPr="009F39A2">
        <w:t>_</w:t>
      </w:r>
      <w:r>
        <w:t xml:space="preserve"> учебной группы</w:t>
      </w:r>
    </w:p>
    <w:tbl>
      <w:tblPr>
        <w:tblStyle w:val="a7"/>
        <w:tblW w:w="0" w:type="auto"/>
        <w:tblInd w:w="4820" w:type="dxa"/>
        <w:tblLook w:val="04A0" w:firstRow="1" w:lastRow="0" w:firstColumn="1" w:lastColumn="0" w:noHBand="0" w:noVBand="1"/>
      </w:tblPr>
      <w:tblGrid>
        <w:gridCol w:w="3118"/>
        <w:gridCol w:w="2267"/>
      </w:tblGrid>
      <w:tr w:rsidR="005C7B44" w:rsidTr="004F6A9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44" w:rsidRPr="007F61A0" w:rsidRDefault="005C7B44" w:rsidP="004F6A95">
            <w:pPr>
              <w:ind w:firstLine="0"/>
              <w:rPr>
                <w:sz w:val="3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44" w:rsidRPr="007F61A0" w:rsidRDefault="005C7B44" w:rsidP="004F6A95">
            <w:pPr>
              <w:ind w:firstLine="0"/>
              <w:jc w:val="right"/>
              <w:rPr>
                <w:sz w:val="32"/>
              </w:rPr>
            </w:pPr>
            <w:r w:rsidRPr="009F39A2">
              <w:t>формы обучения</w:t>
            </w:r>
          </w:p>
        </w:tc>
      </w:tr>
    </w:tbl>
    <w:p w:rsidR="005C7B44" w:rsidRPr="009F39A2" w:rsidRDefault="005C7B44" w:rsidP="005C7B44">
      <w:pPr>
        <w:tabs>
          <w:tab w:val="left" w:pos="8080"/>
        </w:tabs>
        <w:spacing w:line="240" w:lineRule="exact"/>
        <w:ind w:left="4820" w:right="2126" w:firstLine="0"/>
        <w:jc w:val="center"/>
        <w:rPr>
          <w:i/>
          <w:sz w:val="22"/>
        </w:rPr>
      </w:pPr>
      <w:r w:rsidRPr="009F39A2">
        <w:rPr>
          <w:i/>
          <w:sz w:val="22"/>
        </w:rPr>
        <w:t>очной / заочной</w:t>
      </w:r>
    </w:p>
    <w:tbl>
      <w:tblPr>
        <w:tblStyle w:val="a7"/>
        <w:tblW w:w="0" w:type="auto"/>
        <w:tblInd w:w="4746" w:type="dxa"/>
        <w:tblLook w:val="04A0" w:firstRow="1" w:lastRow="0" w:firstColumn="1" w:lastColumn="0" w:noHBand="0" w:noVBand="1"/>
      </w:tblPr>
      <w:tblGrid>
        <w:gridCol w:w="101"/>
        <w:gridCol w:w="1932"/>
        <w:gridCol w:w="3426"/>
      </w:tblGrid>
      <w:tr w:rsidR="005C7B44" w:rsidTr="004F6A9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44" w:rsidRPr="00A947B3" w:rsidRDefault="005C7B44" w:rsidP="004F6A95">
            <w:pPr>
              <w:ind w:firstLine="0"/>
              <w:jc w:val="left"/>
            </w:pPr>
            <w:r w:rsidRPr="00A947B3">
              <w:t>Специальность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44" w:rsidRPr="00A947B3" w:rsidRDefault="005C7B44" w:rsidP="004F6A95">
            <w:pPr>
              <w:ind w:firstLine="0"/>
            </w:pPr>
          </w:p>
        </w:tc>
      </w:tr>
      <w:tr w:rsidR="005C7B44" w:rsidTr="004F6A95">
        <w:trPr>
          <w:gridBefore w:val="1"/>
          <w:wBefore w:w="101" w:type="dxa"/>
        </w:trPr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44" w:rsidRPr="007F61A0" w:rsidRDefault="005C7B44" w:rsidP="004F6A95">
            <w:pPr>
              <w:ind w:firstLine="0"/>
              <w:rPr>
                <w:sz w:val="32"/>
              </w:rPr>
            </w:pPr>
          </w:p>
        </w:tc>
      </w:tr>
      <w:tr w:rsidR="005C7B44" w:rsidTr="004F6A95">
        <w:trPr>
          <w:gridBefore w:val="1"/>
          <w:wBefore w:w="101" w:type="dxa"/>
        </w:trPr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44" w:rsidRPr="007F61A0" w:rsidRDefault="005C7B44" w:rsidP="004F6A95">
            <w:pPr>
              <w:ind w:firstLine="0"/>
              <w:rPr>
                <w:sz w:val="32"/>
              </w:rPr>
            </w:pPr>
          </w:p>
        </w:tc>
      </w:tr>
      <w:tr w:rsidR="005C7B44" w:rsidTr="004F6A95">
        <w:trPr>
          <w:gridBefore w:val="1"/>
          <w:wBefore w:w="101" w:type="dxa"/>
        </w:trPr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44" w:rsidRPr="007F61A0" w:rsidRDefault="005C7B44" w:rsidP="004F6A95">
            <w:pPr>
              <w:ind w:firstLine="0"/>
              <w:rPr>
                <w:sz w:val="32"/>
              </w:rPr>
            </w:pPr>
          </w:p>
        </w:tc>
      </w:tr>
    </w:tbl>
    <w:p w:rsidR="005C7B44" w:rsidRPr="00C929DF" w:rsidRDefault="005C7B44" w:rsidP="005C7B44">
      <w:pPr>
        <w:ind w:left="4820" w:firstLine="0"/>
        <w:jc w:val="center"/>
      </w:pPr>
      <w:r w:rsidRPr="007F61A0">
        <w:rPr>
          <w:sz w:val="22"/>
        </w:rPr>
        <w:t>(фамилия, имя, отчество полностью в род. падеже)</w:t>
      </w:r>
    </w:p>
    <w:tbl>
      <w:tblPr>
        <w:tblStyle w:val="a7"/>
        <w:tblW w:w="0" w:type="auto"/>
        <w:tblInd w:w="4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13"/>
        <w:gridCol w:w="4180"/>
      </w:tblGrid>
      <w:tr w:rsidR="005C7B44" w:rsidTr="004F6A95">
        <w:tc>
          <w:tcPr>
            <w:tcW w:w="1199" w:type="dxa"/>
            <w:gridSpan w:val="2"/>
            <w:vAlign w:val="bottom"/>
          </w:tcPr>
          <w:p w:rsidR="005C7B44" w:rsidRPr="007F61A0" w:rsidRDefault="005C7B44" w:rsidP="004F6A95">
            <w:pPr>
              <w:ind w:left="-77" w:firstLine="0"/>
              <w:jc w:val="left"/>
              <w:rPr>
                <w:sz w:val="36"/>
              </w:rPr>
            </w:pPr>
            <w:r>
              <w:t>телефон: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:rsidR="005C7B44" w:rsidRPr="007F61A0" w:rsidRDefault="005C7B44" w:rsidP="004F6A95">
            <w:pPr>
              <w:ind w:firstLine="0"/>
              <w:jc w:val="left"/>
              <w:rPr>
                <w:sz w:val="36"/>
              </w:rPr>
            </w:pPr>
          </w:p>
        </w:tc>
      </w:tr>
      <w:tr w:rsidR="005C7B44" w:rsidTr="004F6A95">
        <w:tc>
          <w:tcPr>
            <w:tcW w:w="986" w:type="dxa"/>
            <w:vAlign w:val="bottom"/>
          </w:tcPr>
          <w:p w:rsidR="005C7B44" w:rsidRPr="007F61A0" w:rsidRDefault="005C7B44" w:rsidP="004F6A95">
            <w:pPr>
              <w:ind w:left="-77" w:firstLine="0"/>
              <w:jc w:val="left"/>
              <w:rPr>
                <w:sz w:val="36"/>
              </w:rPr>
            </w:pPr>
            <w:r>
              <w:rPr>
                <w:lang w:val="en-US"/>
              </w:rPr>
              <w:t>e</w:t>
            </w:r>
            <w:r w:rsidRPr="00EC7D83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  <w:vAlign w:val="bottom"/>
          </w:tcPr>
          <w:p w:rsidR="005C7B44" w:rsidRPr="007F61A0" w:rsidRDefault="005C7B44" w:rsidP="004F6A95">
            <w:pPr>
              <w:ind w:left="-77" w:firstLine="0"/>
              <w:jc w:val="left"/>
              <w:rPr>
                <w:sz w:val="36"/>
              </w:rPr>
            </w:pPr>
          </w:p>
        </w:tc>
      </w:tr>
    </w:tbl>
    <w:p w:rsidR="005C7B44" w:rsidRPr="00343654" w:rsidRDefault="005C7B44" w:rsidP="005C7B44">
      <w:pPr>
        <w:spacing w:before="360" w:line="480" w:lineRule="auto"/>
        <w:ind w:firstLine="0"/>
        <w:jc w:val="center"/>
        <w:rPr>
          <w:b/>
        </w:rPr>
      </w:pPr>
      <w:r w:rsidRPr="00343654">
        <w:rPr>
          <w:b/>
          <w:spacing w:val="80"/>
        </w:rPr>
        <w:t>ЗАЯВЛЕНИ</w:t>
      </w:r>
      <w:r w:rsidRPr="00343654">
        <w:rPr>
          <w:b/>
        </w:rPr>
        <w:t>Е</w:t>
      </w:r>
    </w:p>
    <w:p w:rsidR="005C7B44" w:rsidRDefault="005C7B44" w:rsidP="005C7B44">
      <w:r>
        <w:t>В соответствии с пунктом 14 части 1 статьи 34 Федерального закона от 29.12,2012 № 273-Ф3 "Об образовании в Российской Федерации" прошу Вас перевести меня с платного обучения по договору об оказании платных образовательных услуг от ______________ № ______________ на бесплатное обучение в связи с наличием свободных мест, финансируемых из средств федерального бюджета.</w:t>
      </w:r>
    </w:p>
    <w:p w:rsidR="005C7B44" w:rsidRDefault="005C7B44" w:rsidP="005C7B44">
      <w: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5C7B44" w:rsidRDefault="005C7B44" w:rsidP="005C7B44">
      <w:r>
        <w:t>Имею право на переход с платного обучения на бесплатное в связи: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57"/>
      </w:tblGrid>
      <w:tr w:rsidR="005C7B44" w:rsidTr="004F6A95">
        <w:tc>
          <w:tcPr>
            <w:tcW w:w="10195" w:type="dxa"/>
            <w:gridSpan w:val="2"/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10195" w:type="dxa"/>
            <w:gridSpan w:val="2"/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10195" w:type="dxa"/>
            <w:gridSpan w:val="2"/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10195" w:type="dxa"/>
            <w:gridSpan w:val="2"/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10195" w:type="dxa"/>
            <w:gridSpan w:val="2"/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4438" w:type="dxa"/>
            <w:tcBorders>
              <w:top w:val="nil"/>
              <w:bottom w:val="nil"/>
              <w:right w:val="nil"/>
            </w:tcBorders>
            <w:vAlign w:val="bottom"/>
          </w:tcPr>
          <w:p w:rsidR="005C7B44" w:rsidRPr="00852F2A" w:rsidRDefault="005C7B44" w:rsidP="004F6A95">
            <w:pPr>
              <w:ind w:left="-112" w:firstLine="0"/>
              <w:jc w:val="left"/>
              <w:rPr>
                <w:szCs w:val="32"/>
              </w:rPr>
            </w:pPr>
            <w:r w:rsidRPr="00852F2A">
              <w:rPr>
                <w:szCs w:val="32"/>
              </w:rPr>
              <w:t>Перечень прилагаемых документов: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</w:tcBorders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10195" w:type="dxa"/>
            <w:gridSpan w:val="2"/>
            <w:tcBorders>
              <w:top w:val="nil"/>
              <w:bottom w:val="single" w:sz="4" w:space="0" w:color="auto"/>
            </w:tcBorders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  <w:tr w:rsidR="005C7B44" w:rsidTr="004F6A95">
        <w:tc>
          <w:tcPr>
            <w:tcW w:w="10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B44" w:rsidRPr="00852F2A" w:rsidRDefault="005C7B44" w:rsidP="004F6A95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5C7B44" w:rsidRDefault="005C7B44" w:rsidP="005C7B44">
      <w:pPr>
        <w:tabs>
          <w:tab w:val="right" w:pos="10205"/>
        </w:tabs>
        <w:ind w:firstLine="0"/>
      </w:pPr>
    </w:p>
    <w:p w:rsidR="005C7B44" w:rsidRDefault="005C7B44" w:rsidP="005C7B44">
      <w:pPr>
        <w:tabs>
          <w:tab w:val="right" w:pos="10205"/>
        </w:tabs>
        <w:ind w:firstLine="0"/>
      </w:pPr>
      <w:r>
        <w:t>«____» _________________ 20____ г.</w:t>
      </w:r>
      <w:r>
        <w:tab/>
        <w:t>_________________________</w:t>
      </w:r>
    </w:p>
    <w:p w:rsidR="005C7B44" w:rsidRDefault="005C7B44" w:rsidP="005C7B44">
      <w:pPr>
        <w:ind w:left="6804" w:firstLine="0"/>
        <w:jc w:val="center"/>
      </w:pPr>
      <w:r w:rsidRPr="00A06074">
        <w:rPr>
          <w:i/>
          <w:sz w:val="24"/>
        </w:rPr>
        <w:t>подпись</w:t>
      </w:r>
    </w:p>
    <w:p w:rsidR="005C7B44" w:rsidRDefault="005C7B44" w:rsidP="005C7B44">
      <w:pPr>
        <w:ind w:firstLine="0"/>
        <w:rPr>
          <w:rStyle w:val="2"/>
          <w:rFonts w:eastAsia="Arial Unicode MS"/>
          <w:sz w:val="24"/>
          <w:szCs w:val="24"/>
        </w:rPr>
      </w:pPr>
      <w:r w:rsidRPr="00FB1ABD">
        <w:rPr>
          <w:rStyle w:val="2"/>
          <w:rFonts w:eastAsia="Arial Unicode MS"/>
          <w:sz w:val="24"/>
          <w:szCs w:val="24"/>
        </w:rPr>
        <w:t>ДОКУМЕНТЫ ПРИНЯТЫ</w:t>
      </w:r>
    </w:p>
    <w:p w:rsidR="005C7B44" w:rsidRDefault="005C7B44" w:rsidP="005C7B44">
      <w:pPr>
        <w:tabs>
          <w:tab w:val="left" w:leader="underscore" w:pos="2078"/>
          <w:tab w:val="left" w:leader="underscore" w:pos="2688"/>
        </w:tabs>
        <w:spacing w:before="120"/>
        <w:ind w:firstLine="0"/>
        <w:rPr>
          <w:rStyle w:val="5"/>
          <w:rFonts w:eastAsia="Arial Unicode MS"/>
          <w:sz w:val="24"/>
          <w:szCs w:val="24"/>
        </w:rPr>
      </w:pPr>
      <w:r>
        <w:t>«____» _________________ 20____ г.</w:t>
      </w:r>
      <w:r>
        <w:tab/>
      </w:r>
      <w:r w:rsidRPr="00FB1ABD">
        <w:rPr>
          <w:rStyle w:val="5"/>
          <w:rFonts w:eastAsia="Arial Unicode MS"/>
          <w:sz w:val="24"/>
          <w:szCs w:val="24"/>
        </w:rPr>
        <w:t>__________</w:t>
      </w:r>
      <w:r>
        <w:rPr>
          <w:rStyle w:val="5"/>
          <w:rFonts w:eastAsia="Arial Unicode MS"/>
          <w:sz w:val="24"/>
          <w:szCs w:val="24"/>
        </w:rPr>
        <w:tab/>
      </w:r>
      <w:r w:rsidRPr="00FB1ABD">
        <w:rPr>
          <w:rStyle w:val="5"/>
          <w:rFonts w:eastAsia="Arial Unicode MS"/>
          <w:sz w:val="24"/>
          <w:szCs w:val="24"/>
        </w:rPr>
        <w:t>_______________________________</w:t>
      </w:r>
    </w:p>
    <w:p w:rsidR="005C7B44" w:rsidRPr="00852F2A" w:rsidRDefault="005C7B44" w:rsidP="005C7B44">
      <w:pPr>
        <w:ind w:left="4820" w:firstLine="0"/>
        <w:jc w:val="center"/>
        <w:rPr>
          <w:rStyle w:val="2"/>
          <w:i/>
          <w:szCs w:val="16"/>
        </w:rPr>
      </w:pPr>
      <w:r w:rsidRPr="00852F2A">
        <w:rPr>
          <w:rStyle w:val="5"/>
          <w:rFonts w:eastAsia="Arial Unicode MS"/>
          <w:i/>
          <w:sz w:val="22"/>
          <w:szCs w:val="16"/>
        </w:rPr>
        <w:t>(подпись, ФИО лица, принявшего заявление)</w:t>
      </w:r>
    </w:p>
    <w:p w:rsidR="005C7B44" w:rsidRDefault="005C7B44" w:rsidP="005C7B44">
      <w:pPr>
        <w:ind w:firstLine="0"/>
        <w:rPr>
          <w:rStyle w:val="2"/>
          <w:rFonts w:eastAsia="Arial Unicode MS"/>
          <w:sz w:val="24"/>
          <w:szCs w:val="24"/>
        </w:rPr>
      </w:pPr>
      <w:r w:rsidRPr="00FB1ABD">
        <w:rPr>
          <w:rStyle w:val="2"/>
          <w:rFonts w:eastAsia="Arial Unicode MS"/>
          <w:sz w:val="24"/>
          <w:szCs w:val="24"/>
        </w:rPr>
        <w:t>ПОДТВЕРЖДАЮ</w:t>
      </w:r>
    </w:p>
    <w:p w:rsidR="005C7B44" w:rsidRDefault="005C7B44" w:rsidP="005C7B44">
      <w:pPr>
        <w:tabs>
          <w:tab w:val="left" w:leader="underscore" w:pos="2078"/>
          <w:tab w:val="left" w:leader="underscore" w:pos="2688"/>
        </w:tabs>
        <w:spacing w:before="120"/>
        <w:ind w:firstLine="0"/>
        <w:rPr>
          <w:rStyle w:val="5"/>
          <w:rFonts w:eastAsia="Arial Unicode MS"/>
          <w:sz w:val="24"/>
          <w:szCs w:val="24"/>
        </w:rPr>
      </w:pPr>
      <w:r>
        <w:t>«____» _________________ 20____ г.</w:t>
      </w:r>
      <w:r>
        <w:tab/>
      </w:r>
      <w:r w:rsidRPr="00FB1ABD">
        <w:rPr>
          <w:rStyle w:val="5"/>
          <w:rFonts w:eastAsia="Arial Unicode MS"/>
          <w:sz w:val="24"/>
          <w:szCs w:val="24"/>
        </w:rPr>
        <w:t>__________</w:t>
      </w:r>
      <w:r>
        <w:rPr>
          <w:rStyle w:val="5"/>
          <w:rFonts w:eastAsia="Arial Unicode MS"/>
          <w:sz w:val="24"/>
          <w:szCs w:val="24"/>
        </w:rPr>
        <w:tab/>
      </w:r>
      <w:r w:rsidRPr="00FB1ABD">
        <w:rPr>
          <w:rStyle w:val="5"/>
          <w:rFonts w:eastAsia="Arial Unicode MS"/>
          <w:sz w:val="24"/>
          <w:szCs w:val="24"/>
        </w:rPr>
        <w:t>_______________________________</w:t>
      </w:r>
    </w:p>
    <w:p w:rsidR="002A4C4C" w:rsidRDefault="005C7B44" w:rsidP="00B84754">
      <w:pPr>
        <w:ind w:left="4962" w:right="140" w:firstLine="0"/>
        <w:jc w:val="center"/>
      </w:pPr>
      <w:r w:rsidRPr="00852F2A">
        <w:rPr>
          <w:rStyle w:val="5"/>
          <w:rFonts w:eastAsia="Arial Unicode MS"/>
          <w:i/>
          <w:sz w:val="22"/>
          <w:szCs w:val="16"/>
        </w:rPr>
        <w:t>(подпись, ФИО заместитель директора по учебно-методической работе)</w:t>
      </w:r>
    </w:p>
    <w:sectPr w:rsidR="002A4C4C" w:rsidSect="007F61A0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50" w:rsidRDefault="00A81B50" w:rsidP="007F61A0">
      <w:r>
        <w:separator/>
      </w:r>
    </w:p>
  </w:endnote>
  <w:endnote w:type="continuationSeparator" w:id="0">
    <w:p w:rsidR="00A81B50" w:rsidRDefault="00A81B50" w:rsidP="007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50" w:rsidRDefault="00A81B50" w:rsidP="007F61A0">
      <w:r>
        <w:separator/>
      </w:r>
    </w:p>
  </w:footnote>
  <w:footnote w:type="continuationSeparator" w:id="0">
    <w:p w:rsidR="00A81B50" w:rsidRDefault="00A81B50" w:rsidP="007F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EC1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DCA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C6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4F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7E0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0F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2E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6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A0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304F0B"/>
    <w:multiLevelType w:val="hybridMultilevel"/>
    <w:tmpl w:val="613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C"/>
    <w:rsid w:val="00032BEA"/>
    <w:rsid w:val="00047D3C"/>
    <w:rsid w:val="000A297A"/>
    <w:rsid w:val="000C7F89"/>
    <w:rsid w:val="00115177"/>
    <w:rsid w:val="00116AAF"/>
    <w:rsid w:val="00127DFD"/>
    <w:rsid w:val="00167700"/>
    <w:rsid w:val="001D4422"/>
    <w:rsid w:val="001E2064"/>
    <w:rsid w:val="00205B31"/>
    <w:rsid w:val="002619CA"/>
    <w:rsid w:val="002A115A"/>
    <w:rsid w:val="002A201E"/>
    <w:rsid w:val="002A4C4C"/>
    <w:rsid w:val="002C41B4"/>
    <w:rsid w:val="002E7260"/>
    <w:rsid w:val="002F0220"/>
    <w:rsid w:val="00324C1C"/>
    <w:rsid w:val="00343654"/>
    <w:rsid w:val="00366A38"/>
    <w:rsid w:val="003853FE"/>
    <w:rsid w:val="00387148"/>
    <w:rsid w:val="003A4CD0"/>
    <w:rsid w:val="003F401A"/>
    <w:rsid w:val="00404D9A"/>
    <w:rsid w:val="0044703E"/>
    <w:rsid w:val="00447473"/>
    <w:rsid w:val="00487B1A"/>
    <w:rsid w:val="004E7BB5"/>
    <w:rsid w:val="00541E37"/>
    <w:rsid w:val="00556962"/>
    <w:rsid w:val="00586532"/>
    <w:rsid w:val="005C7B44"/>
    <w:rsid w:val="005E6CD9"/>
    <w:rsid w:val="0060582E"/>
    <w:rsid w:val="00647BEA"/>
    <w:rsid w:val="00652D8B"/>
    <w:rsid w:val="006A2B7F"/>
    <w:rsid w:val="006D0DEC"/>
    <w:rsid w:val="006E0CF8"/>
    <w:rsid w:val="007103DF"/>
    <w:rsid w:val="00711741"/>
    <w:rsid w:val="007131C5"/>
    <w:rsid w:val="00740F30"/>
    <w:rsid w:val="007459D2"/>
    <w:rsid w:val="00753145"/>
    <w:rsid w:val="007E47F0"/>
    <w:rsid w:val="007F5221"/>
    <w:rsid w:val="007F61A0"/>
    <w:rsid w:val="0081690B"/>
    <w:rsid w:val="00836794"/>
    <w:rsid w:val="00836F17"/>
    <w:rsid w:val="008463B7"/>
    <w:rsid w:val="00877D8B"/>
    <w:rsid w:val="008C6FDD"/>
    <w:rsid w:val="00933EEC"/>
    <w:rsid w:val="00967FEF"/>
    <w:rsid w:val="009F39A2"/>
    <w:rsid w:val="009F7D83"/>
    <w:rsid w:val="00A00820"/>
    <w:rsid w:val="00A06074"/>
    <w:rsid w:val="00A35655"/>
    <w:rsid w:val="00A46B04"/>
    <w:rsid w:val="00A471C2"/>
    <w:rsid w:val="00A544FB"/>
    <w:rsid w:val="00A81B50"/>
    <w:rsid w:val="00AC21A4"/>
    <w:rsid w:val="00AE0A90"/>
    <w:rsid w:val="00AF0509"/>
    <w:rsid w:val="00B358F7"/>
    <w:rsid w:val="00B37C86"/>
    <w:rsid w:val="00B50628"/>
    <w:rsid w:val="00B675DC"/>
    <w:rsid w:val="00B6763F"/>
    <w:rsid w:val="00B676E2"/>
    <w:rsid w:val="00B84754"/>
    <w:rsid w:val="00B8683E"/>
    <w:rsid w:val="00B9167A"/>
    <w:rsid w:val="00B95744"/>
    <w:rsid w:val="00BA67E2"/>
    <w:rsid w:val="00BE064F"/>
    <w:rsid w:val="00C02846"/>
    <w:rsid w:val="00C46DC1"/>
    <w:rsid w:val="00C71C0C"/>
    <w:rsid w:val="00C90AC0"/>
    <w:rsid w:val="00C929DF"/>
    <w:rsid w:val="00D01368"/>
    <w:rsid w:val="00D27EC5"/>
    <w:rsid w:val="00D32253"/>
    <w:rsid w:val="00D91045"/>
    <w:rsid w:val="00DB7928"/>
    <w:rsid w:val="00E03283"/>
    <w:rsid w:val="00E31B44"/>
    <w:rsid w:val="00E55EEA"/>
    <w:rsid w:val="00E676B0"/>
    <w:rsid w:val="00EC7D83"/>
    <w:rsid w:val="00ED03D5"/>
    <w:rsid w:val="00F104DB"/>
    <w:rsid w:val="00F10A27"/>
    <w:rsid w:val="00F24695"/>
    <w:rsid w:val="00F41DC1"/>
    <w:rsid w:val="00F6374E"/>
    <w:rsid w:val="00F723ED"/>
    <w:rsid w:val="00FA74B4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3E4F"/>
  <w15:chartTrackingRefBased/>
  <w15:docId w15:val="{DF1591BC-34CE-4283-9761-0DF472B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иказы"/>
    <w:qFormat/>
    <w:rsid w:val="002A4C4C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4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4747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A20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A201E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F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C7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"/>
    <w:basedOn w:val="a0"/>
    <w:rsid w:val="005C7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F0EE4-8BA3-40A6-B322-358D5B2E8E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D1C487-9D06-4AC4-A4F6-9EF5FF4C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85034-2E95-4FBD-8385-1F147464A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FA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common</dc:creator>
  <cp:keywords/>
  <dc:description/>
  <cp:lastModifiedBy>Rogozina Ekaterina Stanislavovna</cp:lastModifiedBy>
  <cp:revision>2</cp:revision>
  <cp:lastPrinted>2022-12-16T01:12:00Z</cp:lastPrinted>
  <dcterms:created xsi:type="dcterms:W3CDTF">2023-01-11T05:47:00Z</dcterms:created>
  <dcterms:modified xsi:type="dcterms:W3CDTF">2023-01-11T05:47:00Z</dcterms:modified>
</cp:coreProperties>
</file>